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3DA3" w14:textId="3E3FD9A1" w:rsidR="00CD3C9D" w:rsidRDefault="00CD3C9D" w:rsidP="003033C4">
      <w:pPr>
        <w:jc w:val="center"/>
        <w:rPr>
          <w:rFonts w:ascii="Arial" w:hAnsi="Arial" w:cs="Arial"/>
          <w:b/>
          <w:sz w:val="22"/>
          <w:szCs w:val="22"/>
        </w:rPr>
      </w:pPr>
    </w:p>
    <w:p w14:paraId="583CC628" w14:textId="4C8D4E08" w:rsidR="00CD3C9D" w:rsidRDefault="00CD3C9D" w:rsidP="003033C4">
      <w:pPr>
        <w:jc w:val="center"/>
        <w:rPr>
          <w:rFonts w:ascii="Arial" w:hAnsi="Arial" w:cs="Arial"/>
          <w:b/>
          <w:sz w:val="22"/>
          <w:szCs w:val="22"/>
        </w:rPr>
      </w:pPr>
    </w:p>
    <w:p w14:paraId="025AC725" w14:textId="52DCB20D" w:rsidR="00551D84" w:rsidRDefault="00551D84" w:rsidP="003033C4">
      <w:pPr>
        <w:jc w:val="center"/>
        <w:rPr>
          <w:rFonts w:ascii="Arial" w:hAnsi="Arial" w:cs="Arial"/>
          <w:b/>
          <w:sz w:val="22"/>
          <w:szCs w:val="22"/>
        </w:rPr>
      </w:pPr>
    </w:p>
    <w:p w14:paraId="1FD87F7B" w14:textId="77777777" w:rsidR="008E6937" w:rsidRDefault="008E6937" w:rsidP="00F7377A">
      <w:pPr>
        <w:jc w:val="center"/>
        <w:rPr>
          <w:rFonts w:ascii="Arial" w:hAnsi="Arial" w:cs="Arial"/>
          <w:b/>
          <w:sz w:val="22"/>
          <w:szCs w:val="22"/>
        </w:rPr>
      </w:pPr>
    </w:p>
    <w:p w14:paraId="2E01927D" w14:textId="699D4977" w:rsidR="008E6937" w:rsidRDefault="008E6937" w:rsidP="00020B17">
      <w:pPr>
        <w:jc w:val="center"/>
        <w:rPr>
          <w:rFonts w:ascii="Arial" w:hAnsi="Arial" w:cs="Arial"/>
          <w:b/>
          <w:sz w:val="22"/>
          <w:szCs w:val="22"/>
        </w:rPr>
      </w:pPr>
    </w:p>
    <w:p w14:paraId="52184F31" w14:textId="2A120CAD" w:rsidR="00020B17" w:rsidRDefault="006F7839" w:rsidP="006F7839">
      <w:pPr>
        <w:ind w:left="360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020B17">
        <w:rPr>
          <w:rFonts w:ascii="Arial" w:hAnsi="Arial" w:cs="Arial"/>
          <w:b/>
          <w:sz w:val="22"/>
          <w:szCs w:val="22"/>
        </w:rPr>
        <w:t>CITY COUNCIL AGENDA</w:t>
      </w:r>
    </w:p>
    <w:p w14:paraId="1DDE78BB" w14:textId="0E623BD0" w:rsidR="00CB5430" w:rsidRPr="00102CF9" w:rsidRDefault="00CB5430" w:rsidP="006F7839">
      <w:pPr>
        <w:jc w:val="center"/>
        <w:rPr>
          <w:rFonts w:ascii="Arial" w:hAnsi="Arial" w:cs="Arial"/>
          <w:b/>
          <w:sz w:val="4"/>
          <w:szCs w:val="4"/>
        </w:rPr>
      </w:pPr>
    </w:p>
    <w:p w14:paraId="6D4F8E22" w14:textId="04CBEDCF" w:rsidR="00F7377A" w:rsidRDefault="0089123A" w:rsidP="006F7839">
      <w:pPr>
        <w:ind w:right="90" w:firstLine="5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June</w:t>
      </w:r>
      <w:r w:rsidR="00A509CD">
        <w:rPr>
          <w:rFonts w:ascii="Arial" w:hAnsi="Arial" w:cs="Arial"/>
          <w:b/>
          <w:sz w:val="22"/>
          <w:szCs w:val="22"/>
        </w:rPr>
        <w:t xml:space="preserve"> </w:t>
      </w:r>
      <w:r w:rsidR="003A1577">
        <w:rPr>
          <w:rFonts w:ascii="Arial" w:hAnsi="Arial" w:cs="Arial"/>
          <w:b/>
          <w:sz w:val="22"/>
          <w:szCs w:val="22"/>
        </w:rPr>
        <w:t>20</w:t>
      </w:r>
      <w:r w:rsidR="00FB2A8B" w:rsidRPr="00FB2A8B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FB2A8B">
        <w:rPr>
          <w:rFonts w:ascii="Arial" w:hAnsi="Arial" w:cs="Arial"/>
          <w:b/>
          <w:sz w:val="22"/>
          <w:szCs w:val="22"/>
        </w:rPr>
        <w:t>, 2023</w:t>
      </w:r>
    </w:p>
    <w:p w14:paraId="34012387" w14:textId="4AE7AF68" w:rsidR="00CB5430" w:rsidRDefault="006F7839" w:rsidP="006F78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</w:t>
      </w:r>
      <w:hyperlink r:id="rId7" w:history="1">
        <w:r w:rsidR="009342F1" w:rsidRPr="009342F1">
          <w:rPr>
            <w:rStyle w:val="Hyperlink"/>
            <w:rFonts w:ascii="Arial" w:hAnsi="Arial" w:cs="Arial"/>
            <w:b/>
            <w:sz w:val="22"/>
            <w:szCs w:val="22"/>
          </w:rPr>
          <w:t>Zoom Meeting Link</w:t>
        </w:r>
      </w:hyperlink>
    </w:p>
    <w:p w14:paraId="4E25179E" w14:textId="77777777" w:rsidR="006F7839" w:rsidRPr="00A14AA4" w:rsidRDefault="006F7839" w:rsidP="006F7839">
      <w:pPr>
        <w:jc w:val="center"/>
        <w:rPr>
          <w:rFonts w:ascii="Arial" w:hAnsi="Arial" w:cs="Arial"/>
          <w:b/>
          <w:sz w:val="4"/>
          <w:szCs w:val="4"/>
        </w:rPr>
      </w:pPr>
    </w:p>
    <w:p w14:paraId="207D02CC" w14:textId="2342B9AC" w:rsidR="00020B17" w:rsidRDefault="006F7839" w:rsidP="006F7839">
      <w:pPr>
        <w:tabs>
          <w:tab w:val="left" w:pos="540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020B17">
        <w:rPr>
          <w:rFonts w:ascii="Arial" w:hAnsi="Arial" w:cs="Arial"/>
          <w:bCs/>
          <w:sz w:val="22"/>
          <w:szCs w:val="22"/>
        </w:rPr>
        <w:t>Meeting ID:</w:t>
      </w:r>
      <w:r w:rsidR="009342F1" w:rsidRPr="009342F1">
        <w:rPr>
          <w:rFonts w:ascii="Helvetica" w:hAnsi="Helvetica" w:cs="Helvetica"/>
          <w:color w:val="232333"/>
          <w:spacing w:val="6"/>
          <w:sz w:val="21"/>
          <w:szCs w:val="21"/>
          <w:shd w:val="clear" w:color="auto" w:fill="FFFFFF"/>
        </w:rPr>
        <w:t xml:space="preserve"> </w:t>
      </w:r>
      <w:r w:rsidR="00556431">
        <w:rPr>
          <w:rFonts w:ascii="Arial" w:hAnsi="Arial" w:cs="Arial"/>
          <w:color w:val="232333"/>
          <w:spacing w:val="6"/>
          <w:sz w:val="22"/>
          <w:szCs w:val="22"/>
          <w:shd w:val="clear" w:color="auto" w:fill="FFFFFF"/>
        </w:rPr>
        <w:t>851 4274 0999</w:t>
      </w:r>
    </w:p>
    <w:p w14:paraId="67451305" w14:textId="6BCCC52A" w:rsidR="00020B17" w:rsidRDefault="00020B17" w:rsidP="006F7839">
      <w:pPr>
        <w:tabs>
          <w:tab w:val="left" w:pos="540"/>
        </w:tabs>
        <w:ind w:left="54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Passcode: </w:t>
      </w:r>
      <w:r w:rsidR="006C23CB" w:rsidRPr="006C23CB">
        <w:rPr>
          <w:rFonts w:ascii="Arial" w:hAnsi="Arial" w:cs="Arial"/>
          <w:bCs/>
          <w:sz w:val="22"/>
          <w:szCs w:val="22"/>
        </w:rPr>
        <w:t>964344</w:t>
      </w:r>
    </w:p>
    <w:p w14:paraId="24F5ED25" w14:textId="77777777" w:rsidR="00DD6940" w:rsidRDefault="00DD6940" w:rsidP="006F7839">
      <w:pPr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7EFD1EEB" w14:textId="0CDD6846" w:rsidR="00020B17" w:rsidRDefault="00020B17" w:rsidP="00020B17">
      <w:pPr>
        <w:tabs>
          <w:tab w:val="left" w:pos="5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7:00 Pm City Council Meeting</w:t>
      </w:r>
    </w:p>
    <w:p w14:paraId="5F18C094" w14:textId="608DCCB1" w:rsidR="00020B17" w:rsidRDefault="00020B17" w:rsidP="00020B17">
      <w:pPr>
        <w:tabs>
          <w:tab w:val="left" w:pos="540"/>
        </w:tabs>
        <w:ind w:left="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Presiding: Mayor Michelle Tait</w:t>
      </w:r>
    </w:p>
    <w:p w14:paraId="5B1D4E5F" w14:textId="776E0AD5" w:rsidR="00020B17" w:rsidRDefault="00020B17" w:rsidP="00020B17">
      <w:pPr>
        <w:tabs>
          <w:tab w:val="left" w:pos="540"/>
        </w:tabs>
        <w:ind w:left="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Mayor Pro Term: Blair Christensen</w:t>
      </w:r>
    </w:p>
    <w:p w14:paraId="61EC8BC2" w14:textId="657C8F1B" w:rsidR="00020B17" w:rsidRPr="00893B3C" w:rsidRDefault="00020B17" w:rsidP="003C7746">
      <w:pPr>
        <w:pStyle w:val="ListParagraph"/>
        <w:numPr>
          <w:ilvl w:val="0"/>
          <w:numId w:val="14"/>
        </w:numPr>
        <w:tabs>
          <w:tab w:val="left" w:pos="5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Call to Order</w:t>
      </w:r>
      <w:r w:rsidR="003C7746">
        <w:rPr>
          <w:rFonts w:ascii="Arial" w:hAnsi="Arial" w:cs="Arial"/>
          <w:b/>
          <w:sz w:val="22"/>
          <w:szCs w:val="22"/>
        </w:rPr>
        <w:t xml:space="preserve"> </w:t>
      </w:r>
      <w:r w:rsidR="005420C1">
        <w:rPr>
          <w:rFonts w:ascii="Arial" w:hAnsi="Arial" w:cs="Arial"/>
          <w:bCs/>
          <w:sz w:val="22"/>
          <w:szCs w:val="22"/>
        </w:rPr>
        <w:t>[</w:t>
      </w:r>
      <w:r w:rsidR="000C2EF4">
        <w:rPr>
          <w:rFonts w:ascii="Arial" w:hAnsi="Arial" w:cs="Arial"/>
          <w:bCs/>
          <w:sz w:val="22"/>
          <w:szCs w:val="22"/>
        </w:rPr>
        <w:t>Mayor Tait</w:t>
      </w:r>
      <w:r w:rsidR="005420C1">
        <w:rPr>
          <w:rFonts w:ascii="Arial" w:hAnsi="Arial" w:cs="Arial"/>
          <w:bCs/>
          <w:sz w:val="22"/>
          <w:szCs w:val="22"/>
        </w:rPr>
        <w:t>]</w:t>
      </w:r>
    </w:p>
    <w:p w14:paraId="768AFD96" w14:textId="77777777" w:rsidR="00893B3C" w:rsidRDefault="00893B3C" w:rsidP="00893B3C">
      <w:pPr>
        <w:pStyle w:val="ListParagraph"/>
        <w:tabs>
          <w:tab w:val="left" w:pos="540"/>
        </w:tabs>
        <w:rPr>
          <w:rFonts w:ascii="Arial" w:hAnsi="Arial" w:cs="Arial"/>
          <w:b/>
          <w:sz w:val="22"/>
          <w:szCs w:val="22"/>
        </w:rPr>
      </w:pPr>
    </w:p>
    <w:p w14:paraId="139E1144" w14:textId="0CAB1C90" w:rsidR="00893B3C" w:rsidRDefault="00020B17" w:rsidP="00893B3C">
      <w:pPr>
        <w:pStyle w:val="ListParagraph"/>
        <w:numPr>
          <w:ilvl w:val="0"/>
          <w:numId w:val="14"/>
        </w:numPr>
        <w:tabs>
          <w:tab w:val="left" w:pos="5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Opening </w:t>
      </w:r>
    </w:p>
    <w:p w14:paraId="38EC03B7" w14:textId="77777777" w:rsidR="006C23CB" w:rsidRDefault="006C23CB" w:rsidP="006C23CB">
      <w:pPr>
        <w:pStyle w:val="ListParagraph"/>
        <w:numPr>
          <w:ilvl w:val="1"/>
          <w:numId w:val="14"/>
        </w:num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Pledge of Allegiance [Council Member Jackson]</w:t>
      </w:r>
    </w:p>
    <w:p w14:paraId="0EF22583" w14:textId="77777777" w:rsidR="006C23CB" w:rsidRPr="006C23CB" w:rsidRDefault="006C23CB" w:rsidP="006C23CB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78E89D94" w14:textId="1432C6B0" w:rsidR="006C23CB" w:rsidRPr="00893B3C" w:rsidRDefault="006C23CB" w:rsidP="00893B3C">
      <w:pPr>
        <w:pStyle w:val="ListParagraph"/>
        <w:numPr>
          <w:ilvl w:val="0"/>
          <w:numId w:val="14"/>
        </w:numPr>
        <w:tabs>
          <w:tab w:val="left" w:pos="5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Recognition/Awards</w:t>
      </w:r>
    </w:p>
    <w:p w14:paraId="30507EE1" w14:textId="2614A96B" w:rsidR="006C23CB" w:rsidRPr="006C23CB" w:rsidRDefault="006C23CB" w:rsidP="006C23CB">
      <w:pPr>
        <w:pStyle w:val="ListParagraph"/>
        <w:numPr>
          <w:ilvl w:val="1"/>
          <w:numId w:val="14"/>
        </w:num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Recognition of Kevin Shakespeare for Planning Commission service.</w:t>
      </w:r>
    </w:p>
    <w:p w14:paraId="4FDE56AD" w14:textId="77777777" w:rsidR="003C470D" w:rsidRPr="00B4624A" w:rsidRDefault="003C470D" w:rsidP="00B4624A">
      <w:pPr>
        <w:tabs>
          <w:tab w:val="left" w:pos="540"/>
        </w:tabs>
        <w:rPr>
          <w:rFonts w:ascii="Arial" w:hAnsi="Arial" w:cs="Arial"/>
          <w:b/>
          <w:sz w:val="22"/>
          <w:szCs w:val="22"/>
        </w:rPr>
      </w:pPr>
    </w:p>
    <w:p w14:paraId="29CB7512" w14:textId="5960C2E4" w:rsidR="007B5341" w:rsidRPr="001F7E92" w:rsidRDefault="00DC790F" w:rsidP="001F7E92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Business Items</w:t>
      </w:r>
    </w:p>
    <w:p w14:paraId="565FA874" w14:textId="0A21038F" w:rsidR="003C470D" w:rsidRPr="001D74D0" w:rsidRDefault="003A1577" w:rsidP="003A1577">
      <w:pPr>
        <w:pStyle w:val="ListParagraph"/>
        <w:numPr>
          <w:ilvl w:val="1"/>
          <w:numId w:val="1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Public Hearing – </w:t>
      </w:r>
      <w:r>
        <w:rPr>
          <w:rFonts w:ascii="Arial" w:hAnsi="Arial" w:cs="Arial"/>
          <w:bCs/>
          <w:sz w:val="22"/>
          <w:szCs w:val="22"/>
        </w:rPr>
        <w:t>to receive input from the public for and/or against the proposed resolution, Harrisville Resolution 23-08; a resolution amending the FY 2023 budget.</w:t>
      </w:r>
    </w:p>
    <w:p w14:paraId="33D7057C" w14:textId="4961DCB8" w:rsidR="007C5EC0" w:rsidRPr="00921C8C" w:rsidRDefault="007C5EC0" w:rsidP="007C5EC0">
      <w:pPr>
        <w:pStyle w:val="ListParagraph"/>
        <w:numPr>
          <w:ilvl w:val="1"/>
          <w:numId w:val="1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Discussion/possible action to adopt Harrisville Resolution 23-08; a resolution amending the FY 2023 budget. [Jessica Hardy]</w:t>
      </w:r>
    </w:p>
    <w:p w14:paraId="4AE9DD97" w14:textId="7AB3FBC8" w:rsidR="00921C8C" w:rsidRPr="00921C8C" w:rsidRDefault="00921C8C" w:rsidP="00921C8C">
      <w:pPr>
        <w:pStyle w:val="ListParagraph"/>
        <w:numPr>
          <w:ilvl w:val="1"/>
          <w:numId w:val="1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Discussion/possible action to approve Harrisville Ordinance 541; Land Use and Utility Fees Amended. [Jennie Knight]</w:t>
      </w:r>
    </w:p>
    <w:p w14:paraId="6C2A6F41" w14:textId="37C14D2E" w:rsidR="00754A3D" w:rsidRPr="006C23CB" w:rsidRDefault="003A1577" w:rsidP="00B95485">
      <w:pPr>
        <w:pStyle w:val="ListParagraph"/>
        <w:numPr>
          <w:ilvl w:val="1"/>
          <w:numId w:val="1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Discussion/possible action to adopt Harrisville Resolution 23-</w:t>
      </w:r>
      <w:r w:rsidR="00103558">
        <w:rPr>
          <w:rFonts w:ascii="Arial" w:hAnsi="Arial" w:cs="Arial"/>
          <w:bCs/>
          <w:sz w:val="22"/>
          <w:szCs w:val="22"/>
        </w:rPr>
        <w:t>09</w:t>
      </w:r>
      <w:r>
        <w:rPr>
          <w:rFonts w:ascii="Arial" w:hAnsi="Arial" w:cs="Arial"/>
          <w:bCs/>
          <w:sz w:val="22"/>
          <w:szCs w:val="22"/>
        </w:rPr>
        <w:t xml:space="preserve">; a resolution adopting the </w:t>
      </w:r>
      <w:r w:rsidR="001C13C5">
        <w:rPr>
          <w:rFonts w:ascii="Arial" w:hAnsi="Arial" w:cs="Arial"/>
          <w:bCs/>
          <w:sz w:val="22"/>
          <w:szCs w:val="22"/>
        </w:rPr>
        <w:t>Harrisville City Consolidated Fee Schedule.</w:t>
      </w:r>
      <w:r w:rsidR="007C5EC0">
        <w:rPr>
          <w:rFonts w:ascii="Arial" w:hAnsi="Arial" w:cs="Arial"/>
          <w:bCs/>
          <w:sz w:val="22"/>
          <w:szCs w:val="22"/>
        </w:rPr>
        <w:t xml:space="preserve"> [J</w:t>
      </w:r>
      <w:r w:rsidR="001C13C5">
        <w:rPr>
          <w:rFonts w:ascii="Arial" w:hAnsi="Arial" w:cs="Arial"/>
          <w:bCs/>
          <w:sz w:val="22"/>
          <w:szCs w:val="22"/>
        </w:rPr>
        <w:t>ennie Knight</w:t>
      </w:r>
      <w:r w:rsidR="007C5EC0">
        <w:rPr>
          <w:rFonts w:ascii="Arial" w:hAnsi="Arial" w:cs="Arial"/>
          <w:bCs/>
          <w:sz w:val="22"/>
          <w:szCs w:val="22"/>
        </w:rPr>
        <w:t>]</w:t>
      </w:r>
    </w:p>
    <w:p w14:paraId="65E301F9" w14:textId="1AE7AEEE" w:rsidR="00107703" w:rsidRPr="00921C8C" w:rsidRDefault="006C23CB" w:rsidP="00921C8C">
      <w:pPr>
        <w:pStyle w:val="ListParagraph"/>
        <w:numPr>
          <w:ilvl w:val="1"/>
          <w:numId w:val="1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Discussion/possible action to adopt Harrisville Resolution 23-10; a resolution to authorize agreement for a side walk grant for 2000</w:t>
      </w:r>
      <w:r w:rsidR="004B5CE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N</w:t>
      </w:r>
      <w:r w:rsidR="004B5CE5">
        <w:rPr>
          <w:rFonts w:ascii="Arial" w:hAnsi="Arial" w:cs="Arial"/>
          <w:bCs/>
          <w:sz w:val="22"/>
          <w:szCs w:val="22"/>
        </w:rPr>
        <w:t>orth.</w:t>
      </w:r>
      <w:r w:rsidR="001C13C5">
        <w:rPr>
          <w:rFonts w:ascii="Arial" w:hAnsi="Arial" w:cs="Arial"/>
          <w:bCs/>
          <w:sz w:val="22"/>
          <w:szCs w:val="22"/>
        </w:rPr>
        <w:t xml:space="preserve"> [Jennie Knight]</w:t>
      </w:r>
    </w:p>
    <w:p w14:paraId="490279DA" w14:textId="2CF7D807" w:rsidR="007C5EC0" w:rsidRPr="001D74D0" w:rsidRDefault="007C5EC0" w:rsidP="007C5EC0">
      <w:pPr>
        <w:pStyle w:val="ListParagraph"/>
        <w:numPr>
          <w:ilvl w:val="1"/>
          <w:numId w:val="1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Discussion/possible action to surplus Parks and Recreation property. [Bryan Fife]</w:t>
      </w:r>
    </w:p>
    <w:p w14:paraId="6C897B57" w14:textId="77777777" w:rsidR="003C470D" w:rsidRDefault="003C470D" w:rsidP="003C470D">
      <w:pPr>
        <w:pStyle w:val="ListParagraph"/>
        <w:ind w:left="1440"/>
        <w:rPr>
          <w:rFonts w:ascii="Arial" w:hAnsi="Arial" w:cs="Arial"/>
          <w:b/>
          <w:sz w:val="22"/>
          <w:szCs w:val="22"/>
        </w:rPr>
      </w:pPr>
    </w:p>
    <w:p w14:paraId="289FE581" w14:textId="65EB130A" w:rsidR="00431B3B" w:rsidRPr="00431B3B" w:rsidRDefault="00431B3B" w:rsidP="006D1E0D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Mayor/Council Follow-Up.</w:t>
      </w:r>
    </w:p>
    <w:p w14:paraId="52F2D34C" w14:textId="77777777" w:rsidR="00431B3B" w:rsidRPr="00431B3B" w:rsidRDefault="00431B3B" w:rsidP="00431B3B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5B47AF2D" w14:textId="4EEE5782" w:rsidR="006D1E0D" w:rsidRDefault="006D1E0D" w:rsidP="006D1E0D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Closed Executive Session – </w:t>
      </w:r>
      <w:r w:rsidRPr="005B103E">
        <w:rPr>
          <w:rFonts w:ascii="Arial" w:hAnsi="Arial" w:cs="Arial"/>
          <w:bCs/>
          <w:sz w:val="22"/>
          <w:szCs w:val="22"/>
        </w:rPr>
        <w:t>A Closed Executive Session for the purposes described under UCA §52-4-205(1)(c); strategy session to discuss pending or reasonably imminent litigation.</w:t>
      </w:r>
    </w:p>
    <w:p w14:paraId="41E8E032" w14:textId="3BD6DF27" w:rsidR="00DC790F" w:rsidRDefault="00DC790F" w:rsidP="006D1E0D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5A835ACF" w14:textId="335BD96F" w:rsidR="006D1E0D" w:rsidRDefault="006D1E0D" w:rsidP="00DC790F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Adjournment</w:t>
      </w:r>
    </w:p>
    <w:p w14:paraId="2568758E" w14:textId="77777777" w:rsidR="00B95485" w:rsidRDefault="00B95485" w:rsidP="00B95485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70BCBC39" w14:textId="77777777" w:rsidR="008E6937" w:rsidRPr="008E6937" w:rsidRDefault="008E6937" w:rsidP="003D3343">
      <w:pPr>
        <w:tabs>
          <w:tab w:val="left" w:pos="360"/>
          <w:tab w:val="left" w:pos="630"/>
        </w:tabs>
        <w:rPr>
          <w:rFonts w:ascii="Arial" w:hAnsi="Arial" w:cs="Arial"/>
          <w:b/>
          <w:sz w:val="6"/>
          <w:szCs w:val="6"/>
          <w:shd w:val="clear" w:color="auto" w:fill="FFFFFF"/>
        </w:rPr>
      </w:pPr>
    </w:p>
    <w:p w14:paraId="607D5722" w14:textId="2BAFFC4A" w:rsidR="00690FEC" w:rsidRPr="004049F4" w:rsidRDefault="00D811AE" w:rsidP="00277B31">
      <w:pPr>
        <w:ind w:left="540"/>
        <w:jc w:val="both"/>
        <w:rPr>
          <w:rFonts w:ascii="Arial" w:hAnsi="Arial" w:cs="Arial"/>
        </w:rPr>
      </w:pPr>
      <w:r w:rsidRPr="004049F4">
        <w:rPr>
          <w:rFonts w:ascii="Arial" w:hAnsi="Arial" w:cs="Arial"/>
        </w:rPr>
        <w:t>The</w:t>
      </w:r>
      <w:r w:rsidR="009D70A5" w:rsidRPr="004049F4">
        <w:rPr>
          <w:rFonts w:ascii="Arial" w:hAnsi="Arial" w:cs="Arial"/>
        </w:rPr>
        <w:t xml:space="preserve"> foregoing City Council agenda was posted and can be viewed at City Hall, on the City’s website </w:t>
      </w:r>
      <w:hyperlink r:id="rId8" w:history="1">
        <w:r w:rsidR="009D70A5" w:rsidRPr="004049F4">
          <w:rPr>
            <w:rStyle w:val="Hyperlink"/>
            <w:rFonts w:ascii="Arial" w:hAnsi="Arial" w:cs="Arial"/>
          </w:rPr>
          <w:t>www.cityofharrisville.com</w:t>
        </w:r>
      </w:hyperlink>
      <w:r w:rsidR="009D70A5" w:rsidRPr="004049F4">
        <w:rPr>
          <w:rFonts w:ascii="Arial" w:hAnsi="Arial" w:cs="Arial"/>
        </w:rPr>
        <w:t xml:space="preserve">, and at the Utah Public Notice Website at </w:t>
      </w:r>
      <w:hyperlink r:id="rId9" w:history="1">
        <w:r w:rsidR="009D70A5" w:rsidRPr="004049F4">
          <w:rPr>
            <w:rStyle w:val="Hyperlink"/>
            <w:rFonts w:ascii="Arial" w:hAnsi="Arial" w:cs="Arial"/>
          </w:rPr>
          <w:t>http://pmn.utah.gov</w:t>
        </w:r>
      </w:hyperlink>
      <w:r w:rsidR="009D70A5" w:rsidRPr="004049F4">
        <w:rPr>
          <w:rFonts w:ascii="Arial" w:hAnsi="Arial" w:cs="Arial"/>
        </w:rPr>
        <w:t>. Notice of this meeting has also been duly provided as required by law.</w:t>
      </w:r>
    </w:p>
    <w:p w14:paraId="611CE8BD" w14:textId="77777777" w:rsidR="003C7746" w:rsidRPr="004049F4" w:rsidRDefault="003C7746" w:rsidP="009F6005">
      <w:pPr>
        <w:ind w:left="540"/>
        <w:jc w:val="both"/>
        <w:rPr>
          <w:rFonts w:ascii="Arial" w:hAnsi="Arial" w:cs="Arial"/>
        </w:rPr>
      </w:pPr>
    </w:p>
    <w:p w14:paraId="570AC096" w14:textId="12D71A69" w:rsidR="00FA07D8" w:rsidRPr="004049F4" w:rsidRDefault="009D70A5" w:rsidP="009F6005">
      <w:pPr>
        <w:ind w:left="540"/>
        <w:jc w:val="both"/>
        <w:rPr>
          <w:rFonts w:ascii="Arial" w:hAnsi="Arial" w:cs="Arial"/>
        </w:rPr>
      </w:pPr>
      <w:r w:rsidRPr="004049F4">
        <w:rPr>
          <w:rFonts w:ascii="Arial" w:hAnsi="Arial" w:cs="Arial"/>
        </w:rPr>
        <w:t>In accordance with the Americans with Disabilities Act, the City of Harrisville will make reasonable accommodations for participation in the meeting.</w:t>
      </w:r>
      <w:r w:rsidR="00D77FEA" w:rsidRPr="004049F4">
        <w:rPr>
          <w:rFonts w:ascii="Arial" w:hAnsi="Arial" w:cs="Arial"/>
        </w:rPr>
        <w:t xml:space="preserve"> </w:t>
      </w:r>
      <w:r w:rsidRPr="004049F4">
        <w:rPr>
          <w:rFonts w:ascii="Arial" w:hAnsi="Arial" w:cs="Arial"/>
        </w:rPr>
        <w:t>Requests for assistance may be made by contacting the City Recorder at (801) 782-4100, at least three working days before the meeting.</w:t>
      </w:r>
    </w:p>
    <w:p w14:paraId="53BE2DB5" w14:textId="77777777" w:rsidR="00690FEC" w:rsidRPr="004049F4" w:rsidRDefault="00690FEC" w:rsidP="009F6005">
      <w:pPr>
        <w:ind w:left="540"/>
        <w:jc w:val="both"/>
        <w:rPr>
          <w:rFonts w:ascii="Arial" w:hAnsi="Arial" w:cs="Arial"/>
        </w:rPr>
      </w:pPr>
    </w:p>
    <w:p w14:paraId="1E2AF18B" w14:textId="57112882" w:rsidR="00754A3D" w:rsidRPr="0076005C" w:rsidRDefault="00152D92" w:rsidP="0076005C">
      <w:pPr>
        <w:ind w:left="540"/>
        <w:jc w:val="both"/>
        <w:rPr>
          <w:rStyle w:val="Hyperlink"/>
          <w:rFonts w:ascii="Arial" w:hAnsi="Arial" w:cs="Arial"/>
          <w:color w:val="auto"/>
          <w:u w:val="none"/>
        </w:rPr>
      </w:pPr>
      <w:r w:rsidRPr="004049F4">
        <w:rPr>
          <w:rFonts w:ascii="Arial" w:hAnsi="Arial" w:cs="Arial"/>
        </w:rPr>
        <w:t>Posted:</w:t>
      </w:r>
      <w:r w:rsidR="00FA07D8" w:rsidRPr="004049F4">
        <w:rPr>
          <w:rFonts w:ascii="Arial" w:hAnsi="Arial" w:cs="Arial"/>
        </w:rPr>
        <w:t xml:space="preserve"> </w:t>
      </w:r>
      <w:r w:rsidR="00CB5430" w:rsidRPr="004049F4">
        <w:rPr>
          <w:rFonts w:ascii="Arial" w:hAnsi="Arial" w:cs="Arial"/>
        </w:rPr>
        <w:t>By:</w:t>
      </w:r>
      <w:r w:rsidR="0086755E" w:rsidRPr="004049F4">
        <w:rPr>
          <w:rFonts w:ascii="Arial" w:hAnsi="Arial" w:cs="Arial"/>
        </w:rPr>
        <w:t xml:space="preserve"> J</w:t>
      </w:r>
      <w:r w:rsidR="00893B3C">
        <w:rPr>
          <w:rFonts w:ascii="Arial" w:hAnsi="Arial" w:cs="Arial"/>
        </w:rPr>
        <w:t>ack Fogal, City Recorder.</w:t>
      </w:r>
    </w:p>
    <w:sectPr w:rsidR="00754A3D" w:rsidRPr="0076005C" w:rsidSect="004049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7FDB9" w14:textId="77777777" w:rsidR="00384BB5" w:rsidRDefault="00384BB5" w:rsidP="0083024C">
      <w:r>
        <w:separator/>
      </w:r>
    </w:p>
  </w:endnote>
  <w:endnote w:type="continuationSeparator" w:id="0">
    <w:p w14:paraId="67B9987F" w14:textId="77777777" w:rsidR="00384BB5" w:rsidRDefault="00384BB5" w:rsidP="0083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BF94" w14:textId="77777777" w:rsidR="00C46A59" w:rsidRDefault="00C46A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D50D3" w14:textId="77777777" w:rsidR="00C46A59" w:rsidRDefault="00C46A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843E" w14:textId="77777777" w:rsidR="00C46A59" w:rsidRDefault="00C46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71439" w14:textId="77777777" w:rsidR="00384BB5" w:rsidRDefault="00384BB5" w:rsidP="0083024C">
      <w:r>
        <w:separator/>
      </w:r>
    </w:p>
  </w:footnote>
  <w:footnote w:type="continuationSeparator" w:id="0">
    <w:p w14:paraId="4E59AD0C" w14:textId="77777777" w:rsidR="00384BB5" w:rsidRDefault="00384BB5" w:rsidP="00830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7B5A0" w14:textId="77777777" w:rsidR="00C46A59" w:rsidRDefault="00C46A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E6582" w14:textId="77777777" w:rsidR="00C46A59" w:rsidRDefault="00C46A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F3D55" w14:textId="7A66657E" w:rsidR="00430E18" w:rsidRDefault="00430E18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285F9DD" wp14:editId="225B0090">
          <wp:simplePos x="0" y="0"/>
          <wp:positionH relativeFrom="column">
            <wp:posOffset>-701040</wp:posOffset>
          </wp:positionH>
          <wp:positionV relativeFrom="paragraph">
            <wp:posOffset>-472440</wp:posOffset>
          </wp:positionV>
          <wp:extent cx="7310120" cy="1719580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0120" cy="171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5D78"/>
    <w:multiLevelType w:val="hybridMultilevel"/>
    <w:tmpl w:val="00EEFA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87442E"/>
    <w:multiLevelType w:val="hybridMultilevel"/>
    <w:tmpl w:val="91D05D52"/>
    <w:lvl w:ilvl="0" w:tplc="EA84528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2796E"/>
    <w:multiLevelType w:val="hybridMultilevel"/>
    <w:tmpl w:val="91D05D52"/>
    <w:lvl w:ilvl="0" w:tplc="EA84528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12AEE"/>
    <w:multiLevelType w:val="hybridMultilevel"/>
    <w:tmpl w:val="1B0E3D48"/>
    <w:lvl w:ilvl="0" w:tplc="04090019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18825F43"/>
    <w:multiLevelType w:val="hybridMultilevel"/>
    <w:tmpl w:val="B882EB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E1D5E"/>
    <w:multiLevelType w:val="hybridMultilevel"/>
    <w:tmpl w:val="A786371A"/>
    <w:lvl w:ilvl="0" w:tplc="4A2CF57A">
      <w:start w:val="1"/>
      <w:numFmt w:val="lowerLetter"/>
      <w:lvlText w:val="%1."/>
      <w:lvlJc w:val="left"/>
      <w:pPr>
        <w:ind w:left="1800" w:hanging="360"/>
      </w:pPr>
      <w:rPr>
        <w:rFonts w:ascii="Arial" w:hAnsi="Arial" w:cs="Arial"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2A431F2"/>
    <w:multiLevelType w:val="hybridMultilevel"/>
    <w:tmpl w:val="17C8B5CE"/>
    <w:lvl w:ilvl="0" w:tplc="A81A641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90ACC0B6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B1EED"/>
    <w:multiLevelType w:val="hybridMultilevel"/>
    <w:tmpl w:val="0FA8071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310642"/>
    <w:multiLevelType w:val="hybridMultilevel"/>
    <w:tmpl w:val="8BC20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E1D0A"/>
    <w:multiLevelType w:val="hybridMultilevel"/>
    <w:tmpl w:val="A7E0AC5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3DD26D7D"/>
    <w:multiLevelType w:val="hybridMultilevel"/>
    <w:tmpl w:val="7574829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1004FC1"/>
    <w:multiLevelType w:val="hybridMultilevel"/>
    <w:tmpl w:val="DB9EB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95145C"/>
    <w:multiLevelType w:val="hybridMultilevel"/>
    <w:tmpl w:val="8AB8290E"/>
    <w:lvl w:ilvl="0" w:tplc="199A8FA6">
      <w:start w:val="1"/>
      <w:numFmt w:val="lowerLetter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36AD8"/>
    <w:multiLevelType w:val="hybridMultilevel"/>
    <w:tmpl w:val="1AFCA76E"/>
    <w:lvl w:ilvl="0" w:tplc="D370E740">
      <w:start w:val="10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B9D0858"/>
    <w:multiLevelType w:val="hybridMultilevel"/>
    <w:tmpl w:val="86FAC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81484"/>
    <w:multiLevelType w:val="hybridMultilevel"/>
    <w:tmpl w:val="5DEC9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92AD3"/>
    <w:multiLevelType w:val="hybridMultilevel"/>
    <w:tmpl w:val="2DEC3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73BCB"/>
    <w:multiLevelType w:val="hybridMultilevel"/>
    <w:tmpl w:val="C9BCC2B4"/>
    <w:lvl w:ilvl="0" w:tplc="4518F974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199A8FA6">
      <w:start w:val="1"/>
      <w:numFmt w:val="lowerLetter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41224"/>
    <w:multiLevelType w:val="hybridMultilevel"/>
    <w:tmpl w:val="C7A49426"/>
    <w:lvl w:ilvl="0" w:tplc="14E61138">
      <w:start w:val="4"/>
      <w:numFmt w:val="lowerLetter"/>
      <w:lvlText w:val="%1."/>
      <w:lvlJc w:val="left"/>
      <w:pPr>
        <w:ind w:left="153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 w15:restartNumberingAfterBreak="0">
    <w:nsid w:val="6DBF0811"/>
    <w:multiLevelType w:val="hybridMultilevel"/>
    <w:tmpl w:val="C136C01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7E69F1"/>
    <w:multiLevelType w:val="hybridMultilevel"/>
    <w:tmpl w:val="F48653BC"/>
    <w:lvl w:ilvl="0" w:tplc="6BC277B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FC2C40"/>
    <w:multiLevelType w:val="hybridMultilevel"/>
    <w:tmpl w:val="CE64556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462E77"/>
    <w:multiLevelType w:val="hybridMultilevel"/>
    <w:tmpl w:val="D15E7BEE"/>
    <w:lvl w:ilvl="0" w:tplc="1F78B600">
      <w:start w:val="1"/>
      <w:numFmt w:val="lowerLetter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E1A0AC7"/>
    <w:multiLevelType w:val="hybridMultilevel"/>
    <w:tmpl w:val="692AD70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71073060">
    <w:abstractNumId w:val="17"/>
  </w:num>
  <w:num w:numId="2" w16cid:durableId="1691954338">
    <w:abstractNumId w:val="5"/>
  </w:num>
  <w:num w:numId="3" w16cid:durableId="1860895893">
    <w:abstractNumId w:val="1"/>
  </w:num>
  <w:num w:numId="4" w16cid:durableId="1483160996">
    <w:abstractNumId w:val="2"/>
  </w:num>
  <w:num w:numId="5" w16cid:durableId="933367403">
    <w:abstractNumId w:val="18"/>
  </w:num>
  <w:num w:numId="6" w16cid:durableId="1643848078">
    <w:abstractNumId w:val="3"/>
  </w:num>
  <w:num w:numId="7" w16cid:durableId="757796465">
    <w:abstractNumId w:val="20"/>
  </w:num>
  <w:num w:numId="8" w16cid:durableId="9109708">
    <w:abstractNumId w:val="12"/>
  </w:num>
  <w:num w:numId="9" w16cid:durableId="812063841">
    <w:abstractNumId w:val="13"/>
  </w:num>
  <w:num w:numId="10" w16cid:durableId="233898278">
    <w:abstractNumId w:val="9"/>
  </w:num>
  <w:num w:numId="11" w16cid:durableId="742995382">
    <w:abstractNumId w:val="16"/>
  </w:num>
  <w:num w:numId="12" w16cid:durableId="1367946074">
    <w:abstractNumId w:val="15"/>
  </w:num>
  <w:num w:numId="13" w16cid:durableId="789205705">
    <w:abstractNumId w:val="11"/>
  </w:num>
  <w:num w:numId="14" w16cid:durableId="949124989">
    <w:abstractNumId w:val="6"/>
  </w:num>
  <w:num w:numId="15" w16cid:durableId="913471872">
    <w:abstractNumId w:val="0"/>
  </w:num>
  <w:num w:numId="16" w16cid:durableId="692534656">
    <w:abstractNumId w:val="4"/>
  </w:num>
  <w:num w:numId="17" w16cid:durableId="1698504992">
    <w:abstractNumId w:val="22"/>
  </w:num>
  <w:num w:numId="18" w16cid:durableId="535122643">
    <w:abstractNumId w:val="8"/>
  </w:num>
  <w:num w:numId="19" w16cid:durableId="497959208">
    <w:abstractNumId w:val="7"/>
  </w:num>
  <w:num w:numId="20" w16cid:durableId="566457059">
    <w:abstractNumId w:val="23"/>
  </w:num>
  <w:num w:numId="21" w16cid:durableId="1001659235">
    <w:abstractNumId w:val="21"/>
  </w:num>
  <w:num w:numId="22" w16cid:durableId="303505238">
    <w:abstractNumId w:val="10"/>
  </w:num>
  <w:num w:numId="23" w16cid:durableId="715734895">
    <w:abstractNumId w:val="14"/>
  </w:num>
  <w:num w:numId="24" w16cid:durableId="7064171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4C"/>
    <w:rsid w:val="00003B97"/>
    <w:rsid w:val="00010829"/>
    <w:rsid w:val="00013BDB"/>
    <w:rsid w:val="00020B17"/>
    <w:rsid w:val="00030051"/>
    <w:rsid w:val="00033F4B"/>
    <w:rsid w:val="000448C9"/>
    <w:rsid w:val="00087CF8"/>
    <w:rsid w:val="00090B24"/>
    <w:rsid w:val="00090DA5"/>
    <w:rsid w:val="000B7F48"/>
    <w:rsid w:val="000C2EF4"/>
    <w:rsid w:val="000D0568"/>
    <w:rsid w:val="000D75F6"/>
    <w:rsid w:val="000E23E8"/>
    <w:rsid w:val="000E6BE1"/>
    <w:rsid w:val="000F5560"/>
    <w:rsid w:val="00102280"/>
    <w:rsid w:val="00102CF9"/>
    <w:rsid w:val="00103558"/>
    <w:rsid w:val="0010676F"/>
    <w:rsid w:val="00107703"/>
    <w:rsid w:val="00115678"/>
    <w:rsid w:val="00116F01"/>
    <w:rsid w:val="001174B1"/>
    <w:rsid w:val="001326CF"/>
    <w:rsid w:val="001331BD"/>
    <w:rsid w:val="00140212"/>
    <w:rsid w:val="00144D0E"/>
    <w:rsid w:val="00151F62"/>
    <w:rsid w:val="00152D92"/>
    <w:rsid w:val="00155750"/>
    <w:rsid w:val="001603B2"/>
    <w:rsid w:val="0016295B"/>
    <w:rsid w:val="001878EA"/>
    <w:rsid w:val="00197200"/>
    <w:rsid w:val="001A3812"/>
    <w:rsid w:val="001C13C5"/>
    <w:rsid w:val="001C4887"/>
    <w:rsid w:val="001D74D0"/>
    <w:rsid w:val="001F7E92"/>
    <w:rsid w:val="00210577"/>
    <w:rsid w:val="00225D18"/>
    <w:rsid w:val="00227229"/>
    <w:rsid w:val="00232BEC"/>
    <w:rsid w:val="002422FD"/>
    <w:rsid w:val="00242C88"/>
    <w:rsid w:val="00247584"/>
    <w:rsid w:val="00252D05"/>
    <w:rsid w:val="00254F55"/>
    <w:rsid w:val="00271A21"/>
    <w:rsid w:val="00272784"/>
    <w:rsid w:val="00277B31"/>
    <w:rsid w:val="00291362"/>
    <w:rsid w:val="002916BC"/>
    <w:rsid w:val="002957F4"/>
    <w:rsid w:val="002A5261"/>
    <w:rsid w:val="002B5740"/>
    <w:rsid w:val="002B695D"/>
    <w:rsid w:val="002C06C7"/>
    <w:rsid w:val="002D32E7"/>
    <w:rsid w:val="002E07A4"/>
    <w:rsid w:val="002E5A33"/>
    <w:rsid w:val="002F2139"/>
    <w:rsid w:val="002F5D8E"/>
    <w:rsid w:val="002F7FE6"/>
    <w:rsid w:val="0030332F"/>
    <w:rsid w:val="003033C4"/>
    <w:rsid w:val="003039D8"/>
    <w:rsid w:val="003055B3"/>
    <w:rsid w:val="00307EBE"/>
    <w:rsid w:val="0031413E"/>
    <w:rsid w:val="00341005"/>
    <w:rsid w:val="003574D5"/>
    <w:rsid w:val="00364FC2"/>
    <w:rsid w:val="0036653A"/>
    <w:rsid w:val="0036761A"/>
    <w:rsid w:val="00382CD1"/>
    <w:rsid w:val="00384BB5"/>
    <w:rsid w:val="00386F9D"/>
    <w:rsid w:val="00387E55"/>
    <w:rsid w:val="003A1577"/>
    <w:rsid w:val="003C470D"/>
    <w:rsid w:val="003C7746"/>
    <w:rsid w:val="003C7B0A"/>
    <w:rsid w:val="003D3343"/>
    <w:rsid w:val="003D48DF"/>
    <w:rsid w:val="003E5895"/>
    <w:rsid w:val="003F402C"/>
    <w:rsid w:val="003F4A0F"/>
    <w:rsid w:val="004049F4"/>
    <w:rsid w:val="00421469"/>
    <w:rsid w:val="00430E18"/>
    <w:rsid w:val="00431B3B"/>
    <w:rsid w:val="004415B4"/>
    <w:rsid w:val="00465B14"/>
    <w:rsid w:val="00471E73"/>
    <w:rsid w:val="00474B76"/>
    <w:rsid w:val="00476D8E"/>
    <w:rsid w:val="00494098"/>
    <w:rsid w:val="004A5433"/>
    <w:rsid w:val="004B23ED"/>
    <w:rsid w:val="004B5CE5"/>
    <w:rsid w:val="004C0F2A"/>
    <w:rsid w:val="004E7032"/>
    <w:rsid w:val="005420C1"/>
    <w:rsid w:val="005513BB"/>
    <w:rsid w:val="00551D84"/>
    <w:rsid w:val="00556431"/>
    <w:rsid w:val="005675DA"/>
    <w:rsid w:val="00574268"/>
    <w:rsid w:val="00580C6F"/>
    <w:rsid w:val="00587164"/>
    <w:rsid w:val="005914AB"/>
    <w:rsid w:val="005963BF"/>
    <w:rsid w:val="005B103E"/>
    <w:rsid w:val="005D4DB3"/>
    <w:rsid w:val="005E060B"/>
    <w:rsid w:val="005E24BB"/>
    <w:rsid w:val="0060351E"/>
    <w:rsid w:val="00610806"/>
    <w:rsid w:val="006137C7"/>
    <w:rsid w:val="00621FD1"/>
    <w:rsid w:val="00634294"/>
    <w:rsid w:val="00640580"/>
    <w:rsid w:val="00653879"/>
    <w:rsid w:val="006904DF"/>
    <w:rsid w:val="00690FEC"/>
    <w:rsid w:val="00692D9E"/>
    <w:rsid w:val="006968F7"/>
    <w:rsid w:val="006A4AC6"/>
    <w:rsid w:val="006B1BEB"/>
    <w:rsid w:val="006B2CDD"/>
    <w:rsid w:val="006B4152"/>
    <w:rsid w:val="006C23CB"/>
    <w:rsid w:val="006C2B90"/>
    <w:rsid w:val="006C4CBE"/>
    <w:rsid w:val="006D1E0D"/>
    <w:rsid w:val="006D4B28"/>
    <w:rsid w:val="006D7816"/>
    <w:rsid w:val="006F51A5"/>
    <w:rsid w:val="006F7839"/>
    <w:rsid w:val="0070480D"/>
    <w:rsid w:val="0071018C"/>
    <w:rsid w:val="00711A2C"/>
    <w:rsid w:val="0071468A"/>
    <w:rsid w:val="0072331C"/>
    <w:rsid w:val="00734B70"/>
    <w:rsid w:val="00735EDA"/>
    <w:rsid w:val="00754A3D"/>
    <w:rsid w:val="00757498"/>
    <w:rsid w:val="0076005C"/>
    <w:rsid w:val="00760087"/>
    <w:rsid w:val="00761199"/>
    <w:rsid w:val="00761E0C"/>
    <w:rsid w:val="007677F6"/>
    <w:rsid w:val="007A6A02"/>
    <w:rsid w:val="007B4EC5"/>
    <w:rsid w:val="007B5341"/>
    <w:rsid w:val="007C5EC0"/>
    <w:rsid w:val="007E4F92"/>
    <w:rsid w:val="007F4FA5"/>
    <w:rsid w:val="00806145"/>
    <w:rsid w:val="00813B27"/>
    <w:rsid w:val="008201E0"/>
    <w:rsid w:val="0083024C"/>
    <w:rsid w:val="0083190E"/>
    <w:rsid w:val="00844F5D"/>
    <w:rsid w:val="008458F6"/>
    <w:rsid w:val="00854A78"/>
    <w:rsid w:val="00854EB0"/>
    <w:rsid w:val="0086755E"/>
    <w:rsid w:val="0089123A"/>
    <w:rsid w:val="00893B3C"/>
    <w:rsid w:val="008A3604"/>
    <w:rsid w:val="008C3967"/>
    <w:rsid w:val="008E2A41"/>
    <w:rsid w:val="008E6937"/>
    <w:rsid w:val="009017D6"/>
    <w:rsid w:val="00904E55"/>
    <w:rsid w:val="00906DF0"/>
    <w:rsid w:val="00912171"/>
    <w:rsid w:val="00917B3C"/>
    <w:rsid w:val="009203A4"/>
    <w:rsid w:val="00921C8C"/>
    <w:rsid w:val="009274EE"/>
    <w:rsid w:val="009342F1"/>
    <w:rsid w:val="00950619"/>
    <w:rsid w:val="00957290"/>
    <w:rsid w:val="00972CD1"/>
    <w:rsid w:val="00974C4B"/>
    <w:rsid w:val="0098717E"/>
    <w:rsid w:val="009B7274"/>
    <w:rsid w:val="009D3933"/>
    <w:rsid w:val="009D70A5"/>
    <w:rsid w:val="009E29EF"/>
    <w:rsid w:val="009E6871"/>
    <w:rsid w:val="009F262D"/>
    <w:rsid w:val="009F6005"/>
    <w:rsid w:val="009F7B2C"/>
    <w:rsid w:val="00A110C9"/>
    <w:rsid w:val="00A137D1"/>
    <w:rsid w:val="00A14AA4"/>
    <w:rsid w:val="00A16E10"/>
    <w:rsid w:val="00A32BCD"/>
    <w:rsid w:val="00A42CE3"/>
    <w:rsid w:val="00A46FDA"/>
    <w:rsid w:val="00A509CD"/>
    <w:rsid w:val="00A82CC5"/>
    <w:rsid w:val="00A82D62"/>
    <w:rsid w:val="00A945E5"/>
    <w:rsid w:val="00AA475F"/>
    <w:rsid w:val="00AB1E1A"/>
    <w:rsid w:val="00AB3D45"/>
    <w:rsid w:val="00AD377C"/>
    <w:rsid w:val="00B13E19"/>
    <w:rsid w:val="00B216C1"/>
    <w:rsid w:val="00B25B5F"/>
    <w:rsid w:val="00B2788A"/>
    <w:rsid w:val="00B35208"/>
    <w:rsid w:val="00B4624A"/>
    <w:rsid w:val="00B56B9E"/>
    <w:rsid w:val="00B6415B"/>
    <w:rsid w:val="00B95485"/>
    <w:rsid w:val="00BA2C0D"/>
    <w:rsid w:val="00BB0C0C"/>
    <w:rsid w:val="00BB5D39"/>
    <w:rsid w:val="00BC1168"/>
    <w:rsid w:val="00BE05AC"/>
    <w:rsid w:val="00BF4AAB"/>
    <w:rsid w:val="00C044A1"/>
    <w:rsid w:val="00C31B05"/>
    <w:rsid w:val="00C31FFF"/>
    <w:rsid w:val="00C46A59"/>
    <w:rsid w:val="00C603A4"/>
    <w:rsid w:val="00C630FD"/>
    <w:rsid w:val="00C66588"/>
    <w:rsid w:val="00C66F3F"/>
    <w:rsid w:val="00C70540"/>
    <w:rsid w:val="00C82863"/>
    <w:rsid w:val="00CA2FD8"/>
    <w:rsid w:val="00CB279F"/>
    <w:rsid w:val="00CB5430"/>
    <w:rsid w:val="00CB7BEB"/>
    <w:rsid w:val="00CC3EB2"/>
    <w:rsid w:val="00CD3C9D"/>
    <w:rsid w:val="00CD4DCF"/>
    <w:rsid w:val="00CE10DF"/>
    <w:rsid w:val="00CE4D56"/>
    <w:rsid w:val="00CF06AD"/>
    <w:rsid w:val="00CF3091"/>
    <w:rsid w:val="00CF3800"/>
    <w:rsid w:val="00D176CD"/>
    <w:rsid w:val="00D2278E"/>
    <w:rsid w:val="00D36B5B"/>
    <w:rsid w:val="00D375F2"/>
    <w:rsid w:val="00D45AE0"/>
    <w:rsid w:val="00D759FB"/>
    <w:rsid w:val="00D77FEA"/>
    <w:rsid w:val="00D800BC"/>
    <w:rsid w:val="00D811AE"/>
    <w:rsid w:val="00D86D3C"/>
    <w:rsid w:val="00D91F1D"/>
    <w:rsid w:val="00D9528B"/>
    <w:rsid w:val="00DA18F7"/>
    <w:rsid w:val="00DA7D3F"/>
    <w:rsid w:val="00DC790F"/>
    <w:rsid w:val="00DD6940"/>
    <w:rsid w:val="00DE54E7"/>
    <w:rsid w:val="00DF0052"/>
    <w:rsid w:val="00E025FB"/>
    <w:rsid w:val="00E02C29"/>
    <w:rsid w:val="00E03928"/>
    <w:rsid w:val="00E04B1F"/>
    <w:rsid w:val="00E10BB6"/>
    <w:rsid w:val="00E25DAF"/>
    <w:rsid w:val="00E27F64"/>
    <w:rsid w:val="00E40DE9"/>
    <w:rsid w:val="00E47211"/>
    <w:rsid w:val="00E50B8D"/>
    <w:rsid w:val="00E50EFD"/>
    <w:rsid w:val="00E6017B"/>
    <w:rsid w:val="00E63FAB"/>
    <w:rsid w:val="00E67FEC"/>
    <w:rsid w:val="00E8737F"/>
    <w:rsid w:val="00E918DC"/>
    <w:rsid w:val="00E94318"/>
    <w:rsid w:val="00EA5B54"/>
    <w:rsid w:val="00EC6C2D"/>
    <w:rsid w:val="00ED31E7"/>
    <w:rsid w:val="00EE1F88"/>
    <w:rsid w:val="00F12695"/>
    <w:rsid w:val="00F37D8A"/>
    <w:rsid w:val="00F52B18"/>
    <w:rsid w:val="00F623EE"/>
    <w:rsid w:val="00F70712"/>
    <w:rsid w:val="00F7377A"/>
    <w:rsid w:val="00F764F7"/>
    <w:rsid w:val="00FA07D8"/>
    <w:rsid w:val="00FA4186"/>
    <w:rsid w:val="00FB2A8B"/>
    <w:rsid w:val="00FB6058"/>
    <w:rsid w:val="00FB7FE3"/>
    <w:rsid w:val="00FC6189"/>
    <w:rsid w:val="00FE1C9A"/>
    <w:rsid w:val="00FE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F85BF"/>
  <w15:chartTrackingRefBased/>
  <w15:docId w15:val="{38454D0D-BE16-4CC7-92BF-C16C905E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7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02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24C"/>
  </w:style>
  <w:style w:type="paragraph" w:styleId="Footer">
    <w:name w:val="footer"/>
    <w:basedOn w:val="Normal"/>
    <w:link w:val="FooterChar"/>
    <w:uiPriority w:val="99"/>
    <w:unhideWhenUsed/>
    <w:rsid w:val="00830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24C"/>
  </w:style>
  <w:style w:type="paragraph" w:styleId="ListParagraph">
    <w:name w:val="List Paragraph"/>
    <w:basedOn w:val="Normal"/>
    <w:uiPriority w:val="34"/>
    <w:qFormat/>
    <w:rsid w:val="00F7377A"/>
    <w:pPr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F7377A"/>
    <w:rPr>
      <w:color w:val="0563C1" w:themeColor="hyperlink"/>
      <w:u w:val="single"/>
    </w:rPr>
  </w:style>
  <w:style w:type="paragraph" w:customStyle="1" w:styleId="Default">
    <w:name w:val="Default"/>
    <w:rsid w:val="00C828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otedTextDS">
    <w:name w:val="QuotedTextDS"/>
    <w:aliases w:val="qtds"/>
    <w:basedOn w:val="Normal"/>
    <w:rsid w:val="00BB0C0C"/>
    <w:pPr>
      <w:autoSpaceDE/>
      <w:autoSpaceDN/>
      <w:adjustRightInd/>
      <w:spacing w:before="220" w:after="60" w:line="280" w:lineRule="exact"/>
      <w:ind w:left="1440" w:right="1440"/>
      <w:jc w:val="both"/>
    </w:pPr>
    <w:rPr>
      <w:rFonts w:ascii="Times" w:eastAsia="Times New Roman" w:hAnsi="Times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039D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4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yofharrisvill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5142740999?pwd=eGxnRzJDZkNxNTF3b2ZUSVhFOGk3dz09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mn.utah.go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Benson</dc:creator>
  <cp:keywords/>
  <dc:description/>
  <cp:lastModifiedBy>Jack Fogal</cp:lastModifiedBy>
  <cp:revision>4</cp:revision>
  <cp:lastPrinted>2022-05-05T15:18:00Z</cp:lastPrinted>
  <dcterms:created xsi:type="dcterms:W3CDTF">2023-06-14T21:57:00Z</dcterms:created>
  <dcterms:modified xsi:type="dcterms:W3CDTF">2023-06-14T22:39:00Z</dcterms:modified>
</cp:coreProperties>
</file>