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652DFC05" w:rsidR="002B29EF" w:rsidRPr="00604A85" w:rsidRDefault="0009179E" w:rsidP="00604A85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 w:rsidRPr="0009179E">
        <w:rPr>
          <w:rFonts w:ascii="Century Gothic" w:hAnsi="Century Gothic" w:cs="Century Gothic"/>
          <w:b/>
          <w:sz w:val="20"/>
          <w:szCs w:val="20"/>
        </w:rPr>
        <w:t xml:space="preserve">Agenda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82381D">
        <w:rPr>
          <w:rFonts w:ascii="Century Gothic" w:hAnsi="Century Gothic" w:cs="Century Gothic"/>
          <w:b/>
          <w:sz w:val="20"/>
          <w:szCs w:val="20"/>
        </w:rPr>
        <w:t>April 11, 2023</w:t>
      </w:r>
    </w:p>
    <w:p w14:paraId="68DB53E1" w14:textId="66AFB05A" w:rsidR="00DA0719" w:rsidRDefault="001E4447" w:rsidP="00256D5E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General Session</w:t>
      </w:r>
      <w:r w:rsidR="00881280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7D0D640D" w14:textId="77777777" w:rsidR="00BE58CE" w:rsidRDefault="00BE58CE" w:rsidP="00256D5E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12DCB9C" w14:textId="792A8DA9" w:rsidR="00DA0719" w:rsidRDefault="008E582A" w:rsidP="00BE58CE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Call to Order: </w:t>
      </w:r>
    </w:p>
    <w:p w14:paraId="70897358" w14:textId="77777777" w:rsidR="002B29EF" w:rsidRDefault="002B29EF" w:rsidP="002B29EF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4E8F697" w14:textId="77777777" w:rsidR="00EC29A1" w:rsidRDefault="00DA0719" w:rsidP="00BE58CE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Approval of Minutes</w:t>
      </w:r>
    </w:p>
    <w:p w14:paraId="4848CD4E" w14:textId="0495E2E5" w:rsidR="00EC29A1" w:rsidRPr="00BE58CE" w:rsidRDefault="0082381D" w:rsidP="001A57D2">
      <w:pPr>
        <w:pStyle w:val="ListParagraph"/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>February 14, 2023</w:t>
      </w:r>
    </w:p>
    <w:p w14:paraId="2BF909FF" w14:textId="641AE6FC" w:rsidR="00EC29A1" w:rsidRPr="002B29EF" w:rsidRDefault="00305596" w:rsidP="00BE58CE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Citizens to be hea</w:t>
      </w:r>
      <w:r w:rsidR="00772D37">
        <w:rPr>
          <w:rFonts w:ascii="Century Gothic" w:hAnsi="Century Gothic" w:cs="Century Gothic"/>
          <w:b/>
          <w:bCs/>
          <w:sz w:val="20"/>
          <w:szCs w:val="20"/>
        </w:rPr>
        <w:t>rd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E582A">
        <w:rPr>
          <w:rFonts w:ascii="Century Gothic" w:hAnsi="Century Gothic" w:cs="Century Gothic"/>
          <w:bCs/>
          <w:sz w:val="20"/>
          <w:szCs w:val="20"/>
        </w:rPr>
        <w:t xml:space="preserve"> </w:t>
      </w:r>
    </w:p>
    <w:p w14:paraId="771C40AA" w14:textId="77777777" w:rsidR="002B29EF" w:rsidRPr="00EC29A1" w:rsidRDefault="002B29EF" w:rsidP="002B29EF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AF52DB4" w14:textId="3093FD92" w:rsidR="002B29EF" w:rsidRPr="00007CC2" w:rsidRDefault="000A0656" w:rsidP="00521711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007CC2">
        <w:rPr>
          <w:rFonts w:ascii="Century Gothic" w:hAnsi="Century Gothic" w:cs="Century Gothic"/>
          <w:b/>
          <w:bCs/>
          <w:sz w:val="20"/>
          <w:szCs w:val="20"/>
        </w:rPr>
        <w:t>Action Items</w:t>
      </w:r>
      <w:r w:rsidR="00456021" w:rsidRPr="00007CC2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456021" w:rsidRPr="00007CC2">
        <w:rPr>
          <w:rFonts w:ascii="Century Gothic" w:hAnsi="Century Gothic" w:cs="Century Gothic"/>
          <w:bCs/>
          <w:sz w:val="20"/>
          <w:szCs w:val="20"/>
        </w:rPr>
        <w:t xml:space="preserve"> </w:t>
      </w:r>
    </w:p>
    <w:p w14:paraId="443824E1" w14:textId="77777777" w:rsidR="00007CC2" w:rsidRPr="00FF4169" w:rsidRDefault="00007CC2" w:rsidP="00007CC2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660CEE05" w14:textId="315497EB" w:rsidR="00BC2C06" w:rsidRPr="004102C9" w:rsidRDefault="00DA0719" w:rsidP="00BE58CE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Expenditures</w:t>
      </w:r>
      <w:r w:rsidR="00FF4169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AA1AD7E" w14:textId="6FED9E6E" w:rsidR="002B29EF" w:rsidRDefault="004102C9" w:rsidP="00B95C9C">
      <w:pPr>
        <w:pStyle w:val="ListParagraph"/>
        <w:numPr>
          <w:ilvl w:val="2"/>
          <w:numId w:val="15"/>
        </w:numPr>
        <w:spacing w:after="0" w:line="240" w:lineRule="auto"/>
        <w:ind w:left="1170"/>
        <w:jc w:val="both"/>
        <w:rPr>
          <w:rFonts w:ascii="Century Gothic" w:hAnsi="Century Gothic" w:cs="Century Gothic"/>
          <w:bCs/>
          <w:sz w:val="20"/>
          <w:szCs w:val="20"/>
        </w:rPr>
      </w:pPr>
      <w:r w:rsidRPr="003152A3">
        <w:rPr>
          <w:rFonts w:ascii="Century Gothic" w:hAnsi="Century Gothic" w:cs="Century Gothic"/>
          <w:bCs/>
          <w:sz w:val="20"/>
          <w:szCs w:val="20"/>
        </w:rPr>
        <w:t>Patty O</w:t>
      </w:r>
      <w:r w:rsidR="00A4460C" w:rsidRPr="003152A3">
        <w:rPr>
          <w:rFonts w:ascii="Century Gothic" w:hAnsi="Century Gothic" w:cs="Century Gothic"/>
          <w:bCs/>
          <w:sz w:val="20"/>
          <w:szCs w:val="20"/>
        </w:rPr>
        <w:t>l</w:t>
      </w:r>
      <w:r w:rsidRPr="003152A3">
        <w:rPr>
          <w:rFonts w:ascii="Century Gothic" w:hAnsi="Century Gothic" w:cs="Century Gothic"/>
          <w:bCs/>
          <w:sz w:val="20"/>
          <w:szCs w:val="20"/>
        </w:rPr>
        <w:t xml:space="preserve">son, </w:t>
      </w:r>
      <w:r w:rsidR="00A4460C" w:rsidRPr="003152A3">
        <w:rPr>
          <w:rFonts w:ascii="Century Gothic" w:hAnsi="Century Gothic" w:cs="Century Gothic"/>
          <w:bCs/>
          <w:sz w:val="20"/>
          <w:szCs w:val="20"/>
        </w:rPr>
        <w:t>secretary</w:t>
      </w:r>
      <w:r w:rsidR="0077110E" w:rsidRPr="003152A3">
        <w:rPr>
          <w:rFonts w:ascii="Century Gothic" w:hAnsi="Century Gothic" w:cs="Century Gothic"/>
          <w:bCs/>
          <w:sz w:val="20"/>
          <w:szCs w:val="20"/>
        </w:rPr>
        <w:t xml:space="preserve"> - $</w:t>
      </w:r>
      <w:r w:rsidR="004241E2">
        <w:rPr>
          <w:rFonts w:ascii="Century Gothic" w:hAnsi="Century Gothic" w:cs="Century Gothic"/>
          <w:bCs/>
          <w:sz w:val="20"/>
          <w:szCs w:val="20"/>
        </w:rPr>
        <w:t>60.00</w:t>
      </w:r>
    </w:p>
    <w:p w14:paraId="456EF23D" w14:textId="09893113" w:rsidR="0082381D" w:rsidRDefault="0082381D" w:rsidP="00B95C9C">
      <w:pPr>
        <w:pStyle w:val="ListParagraph"/>
        <w:numPr>
          <w:ilvl w:val="2"/>
          <w:numId w:val="15"/>
        </w:numPr>
        <w:spacing w:after="0" w:line="240" w:lineRule="auto"/>
        <w:ind w:left="117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>Grand County Pack Creek EWP</w:t>
      </w:r>
      <w:r>
        <w:rPr>
          <w:rFonts w:ascii="Century Gothic" w:hAnsi="Century Gothic" w:cs="Century Gothic"/>
          <w:bCs/>
          <w:sz w:val="20"/>
          <w:szCs w:val="20"/>
        </w:rPr>
        <w:tab/>
      </w:r>
      <w:r w:rsidR="00007CC2">
        <w:rPr>
          <w:rFonts w:ascii="Century Gothic" w:hAnsi="Century Gothic" w:cs="Century Gothic"/>
          <w:bCs/>
          <w:sz w:val="20"/>
          <w:szCs w:val="20"/>
        </w:rPr>
        <w:t xml:space="preserve">Invoice 2320 </w:t>
      </w:r>
      <w:r>
        <w:rPr>
          <w:rFonts w:ascii="Century Gothic" w:hAnsi="Century Gothic" w:cs="Century Gothic"/>
          <w:bCs/>
          <w:sz w:val="20"/>
          <w:szCs w:val="20"/>
        </w:rPr>
        <w:t>$100,000, Already approved</w:t>
      </w:r>
    </w:p>
    <w:p w14:paraId="2FBA3B79" w14:textId="77777777" w:rsidR="003152A3" w:rsidRPr="003152A3" w:rsidRDefault="003152A3" w:rsidP="003152A3">
      <w:pPr>
        <w:pStyle w:val="ListParagraph"/>
        <w:spacing w:after="0" w:line="240" w:lineRule="auto"/>
        <w:ind w:left="1170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3C61D200" w14:textId="20F12DEF" w:rsidR="00256D5E" w:rsidRDefault="00EC29A1" w:rsidP="00BE58CE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Income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360ED">
        <w:rPr>
          <w:rFonts w:ascii="Century Gothic" w:hAnsi="Century Gothic" w:cs="Century Gothic"/>
          <w:b/>
          <w:bCs/>
          <w:sz w:val="20"/>
          <w:szCs w:val="20"/>
        </w:rPr>
        <w:tab/>
      </w:r>
      <w:r w:rsidR="00BE58CE">
        <w:rPr>
          <w:rFonts w:ascii="Century Gothic" w:hAnsi="Century Gothic" w:cs="Century Gothic"/>
          <w:b/>
          <w:bCs/>
          <w:sz w:val="20"/>
          <w:szCs w:val="20"/>
        </w:rPr>
        <w:t>September - November</w:t>
      </w:r>
    </w:p>
    <w:p w14:paraId="6C2FB131" w14:textId="1C42562E" w:rsidR="001A57D2" w:rsidRPr="001A57D2" w:rsidRDefault="00BE58CE" w:rsidP="00722B90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D</w:t>
      </w:r>
      <w:r w:rsidR="002B29EF" w:rsidRPr="00BE58CE">
        <w:rPr>
          <w:rFonts w:ascii="Century Gothic" w:hAnsi="Century Gothic" w:cs="Century Gothic"/>
          <w:b/>
          <w:bCs/>
          <w:sz w:val="20"/>
          <w:szCs w:val="20"/>
        </w:rPr>
        <w:t xml:space="preserve">eposit: </w:t>
      </w:r>
      <w:r w:rsidR="002E771D">
        <w:rPr>
          <w:rFonts w:ascii="Century Gothic" w:hAnsi="Century Gothic" w:cs="Century Gothic"/>
          <w:sz w:val="20"/>
          <w:szCs w:val="20"/>
        </w:rPr>
        <w:t xml:space="preserve">Feb and Mar. </w:t>
      </w:r>
      <w:r w:rsidR="00290E8F">
        <w:rPr>
          <w:rFonts w:ascii="Century Gothic" w:hAnsi="Century Gothic" w:cs="Century Gothic"/>
          <w:sz w:val="20"/>
          <w:szCs w:val="20"/>
        </w:rPr>
        <w:t>- $</w:t>
      </w:r>
      <w:r w:rsidR="002E771D">
        <w:rPr>
          <w:rFonts w:ascii="Century Gothic" w:hAnsi="Century Gothic" w:cs="Century Gothic"/>
          <w:sz w:val="20"/>
          <w:szCs w:val="20"/>
        </w:rPr>
        <w:t>46,586.16</w:t>
      </w:r>
      <w:r w:rsidRPr="00BE58CE">
        <w:rPr>
          <w:rFonts w:ascii="Century Gothic" w:hAnsi="Century Gothic" w:cs="Century Gothic"/>
          <w:sz w:val="20"/>
          <w:szCs w:val="20"/>
        </w:rPr>
        <w:t xml:space="preserve"> </w:t>
      </w:r>
    </w:p>
    <w:p w14:paraId="6C1798EE" w14:textId="424B4AAB" w:rsidR="002B29EF" w:rsidRPr="00BE58CE" w:rsidRDefault="002B29EF" w:rsidP="00722B90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BE58CE">
        <w:rPr>
          <w:b/>
          <w:bCs/>
          <w:color w:val="000000"/>
          <w:kern w:val="0"/>
        </w:rPr>
        <w:t xml:space="preserve">Interest: </w:t>
      </w:r>
      <w:r w:rsidRPr="00BE58CE">
        <w:rPr>
          <w:color w:val="000000"/>
          <w:kern w:val="0"/>
        </w:rPr>
        <w:t>$</w:t>
      </w:r>
      <w:r w:rsidR="00A4460C" w:rsidRPr="00BE58CE">
        <w:rPr>
          <w:color w:val="000000"/>
          <w:kern w:val="0"/>
        </w:rPr>
        <w:t xml:space="preserve"> </w:t>
      </w:r>
      <w:r w:rsidR="002E771D">
        <w:rPr>
          <w:color w:val="000000"/>
          <w:kern w:val="0"/>
        </w:rPr>
        <w:t>6,127.28</w:t>
      </w:r>
    </w:p>
    <w:p w14:paraId="52564FBB" w14:textId="1E5E2F16" w:rsidR="00BE58CE" w:rsidRPr="00BE58CE" w:rsidRDefault="00BE58CE" w:rsidP="00722B90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BE58CE">
        <w:rPr>
          <w:b/>
          <w:bCs/>
          <w:color w:val="000000"/>
          <w:kern w:val="0"/>
        </w:rPr>
        <w:t xml:space="preserve">Zoins’s #9007: </w:t>
      </w:r>
      <w:r w:rsidRPr="00BE58CE">
        <w:rPr>
          <w:color w:val="000000"/>
          <w:kern w:val="0"/>
        </w:rPr>
        <w:t>Charging $15.00 maintenance fee per month</w:t>
      </w:r>
      <w:r w:rsidR="00290E8F">
        <w:rPr>
          <w:color w:val="000000"/>
          <w:kern w:val="0"/>
        </w:rPr>
        <w:t xml:space="preserve"> for </w:t>
      </w:r>
      <w:r w:rsidR="002E771D">
        <w:rPr>
          <w:color w:val="000000"/>
          <w:kern w:val="0"/>
        </w:rPr>
        <w:t>Feb</w:t>
      </w:r>
      <w:r w:rsidR="00290E8F">
        <w:rPr>
          <w:color w:val="000000"/>
          <w:kern w:val="0"/>
        </w:rPr>
        <w:t xml:space="preserve">. and </w:t>
      </w:r>
      <w:r w:rsidR="002E771D">
        <w:rPr>
          <w:color w:val="000000"/>
          <w:kern w:val="0"/>
        </w:rPr>
        <w:t>Mar</w:t>
      </w:r>
      <w:r w:rsidR="00290E8F">
        <w:rPr>
          <w:color w:val="000000"/>
          <w:kern w:val="0"/>
        </w:rPr>
        <w:t>.</w:t>
      </w:r>
      <w:r w:rsidR="002E771D">
        <w:rPr>
          <w:color w:val="000000"/>
          <w:kern w:val="0"/>
        </w:rPr>
        <w:t xml:space="preserve"> Charlie will be researching different banks.</w:t>
      </w:r>
    </w:p>
    <w:p w14:paraId="36150438" w14:textId="228B9B3E" w:rsidR="00604A85" w:rsidRDefault="00604A85" w:rsidP="00722B90">
      <w:pPr>
        <w:spacing w:after="0" w:line="240" w:lineRule="auto"/>
        <w:ind w:left="117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6339004" w14:textId="598B3AA9" w:rsidR="00EC29A1" w:rsidRDefault="00DA0719" w:rsidP="00BE58CE">
      <w:pPr>
        <w:numPr>
          <w:ilvl w:val="0"/>
          <w:numId w:val="13"/>
        </w:numPr>
        <w:spacing w:after="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Old Business</w:t>
      </w:r>
      <w:r w:rsidR="00FF4169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BE1C0B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6BE7C1D3" w14:textId="43B2903D" w:rsidR="004C30D9" w:rsidRDefault="00DA0719" w:rsidP="00BE58CE">
      <w:pPr>
        <w:numPr>
          <w:ilvl w:val="0"/>
          <w:numId w:val="13"/>
        </w:numPr>
        <w:spacing w:after="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New Business/It</w:t>
      </w:r>
      <w:r w:rsidR="006C6978">
        <w:rPr>
          <w:rFonts w:ascii="Century Gothic" w:hAnsi="Century Gothic" w:cs="Century Gothic"/>
          <w:b/>
          <w:bCs/>
          <w:sz w:val="20"/>
          <w:szCs w:val="20"/>
        </w:rPr>
        <w:t>ems from B</w:t>
      </w:r>
      <w:r w:rsidR="00B37601">
        <w:rPr>
          <w:rFonts w:ascii="Century Gothic" w:hAnsi="Century Gothic" w:cs="Century Gothic"/>
          <w:b/>
          <w:bCs/>
          <w:sz w:val="20"/>
          <w:szCs w:val="20"/>
        </w:rPr>
        <w:t>oard &amp;/or Bill Jackson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A86AC3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2703D85C" w14:textId="77777777" w:rsidR="00FE3029" w:rsidRPr="00BE58CE" w:rsidRDefault="00FE3029" w:rsidP="00722B90">
      <w:pPr>
        <w:pStyle w:val="ListParagraph"/>
        <w:widowControl/>
        <w:numPr>
          <w:ilvl w:val="1"/>
          <w:numId w:val="16"/>
        </w:numPr>
        <w:overflowPunct/>
        <w:adjustRightInd/>
        <w:spacing w:after="0" w:line="240" w:lineRule="auto"/>
        <w:ind w:left="1260"/>
        <w:rPr>
          <w:rFonts w:ascii="Times New Roman" w:hAnsi="Times New Roman" w:cs="Times New Roman"/>
          <w:kern w:val="0"/>
          <w:sz w:val="24"/>
          <w:szCs w:val="24"/>
        </w:rPr>
      </w:pPr>
      <w:r w:rsidRPr="00BE58CE">
        <w:rPr>
          <w:rFonts w:ascii="Times New Roman" w:hAnsi="Times New Roman" w:cs="Times New Roman"/>
          <w:kern w:val="0"/>
          <w:sz w:val="24"/>
          <w:szCs w:val="24"/>
        </w:rPr>
        <w:t>Update on Phase 2 of Jackson Street SD project.</w:t>
      </w:r>
    </w:p>
    <w:p w14:paraId="3E2F9739" w14:textId="5DA0AC80" w:rsidR="002E771D" w:rsidRPr="002E771D" w:rsidRDefault="00FE3029" w:rsidP="002E771D">
      <w:pPr>
        <w:pStyle w:val="ListParagraph"/>
        <w:widowControl/>
        <w:numPr>
          <w:ilvl w:val="1"/>
          <w:numId w:val="16"/>
        </w:numPr>
        <w:overflowPunct/>
        <w:adjustRightInd/>
        <w:spacing w:after="0" w:line="240" w:lineRule="auto"/>
        <w:ind w:left="1260"/>
        <w:rPr>
          <w:rFonts w:ascii="Times New Roman" w:hAnsi="Times New Roman" w:cs="Times New Roman"/>
          <w:kern w:val="0"/>
          <w:sz w:val="24"/>
          <w:szCs w:val="24"/>
        </w:rPr>
      </w:pPr>
      <w:r w:rsidRPr="00BE58CE">
        <w:rPr>
          <w:rFonts w:ascii="Times New Roman" w:hAnsi="Times New Roman" w:cs="Times New Roman"/>
          <w:kern w:val="0"/>
          <w:sz w:val="24"/>
          <w:szCs w:val="24"/>
        </w:rPr>
        <w:t>Update on EWP/pack creek flooding mitigation. </w:t>
      </w:r>
    </w:p>
    <w:p w14:paraId="655EFA27" w14:textId="1CF10999" w:rsidR="00A5520C" w:rsidRPr="002E771D" w:rsidRDefault="004102C9" w:rsidP="002E771D">
      <w:pPr>
        <w:pStyle w:val="ListParagraph"/>
        <w:widowControl/>
        <w:numPr>
          <w:ilvl w:val="1"/>
          <w:numId w:val="16"/>
        </w:numPr>
        <w:overflowPunct/>
        <w:adjustRightInd/>
        <w:spacing w:after="0" w:line="240" w:lineRule="auto"/>
        <w:ind w:left="1260"/>
        <w:rPr>
          <w:rFonts w:ascii="Times New Roman" w:hAnsi="Times New Roman" w:cs="Times New Roman"/>
          <w:kern w:val="0"/>
          <w:sz w:val="24"/>
          <w:szCs w:val="24"/>
        </w:rPr>
      </w:pPr>
      <w:r w:rsidRPr="00BE58CE">
        <w:rPr>
          <w:rFonts w:ascii="Times New Roman" w:hAnsi="Times New Roman" w:cs="Times New Roman"/>
          <w:kern w:val="0"/>
          <w:sz w:val="24"/>
          <w:szCs w:val="24"/>
        </w:rPr>
        <w:t>Other county and storm drain projects</w:t>
      </w:r>
    </w:p>
    <w:p w14:paraId="46D98603" w14:textId="77777777" w:rsidR="00722B90" w:rsidRPr="00BE58CE" w:rsidRDefault="00722B90" w:rsidP="00722B90">
      <w:pPr>
        <w:pStyle w:val="ListParagraph"/>
        <w:widowControl/>
        <w:overflowPunct/>
        <w:adjustRightInd/>
        <w:spacing w:after="0" w:line="240" w:lineRule="auto"/>
        <w:ind w:left="1260"/>
        <w:rPr>
          <w:rFonts w:ascii="Times New Roman" w:hAnsi="Times New Roman" w:cs="Times New Roman"/>
          <w:kern w:val="0"/>
          <w:sz w:val="24"/>
          <w:szCs w:val="24"/>
        </w:rPr>
      </w:pPr>
    </w:p>
    <w:p w14:paraId="639CA4AC" w14:textId="21F70904" w:rsidR="00604A85" w:rsidRDefault="00DA0719" w:rsidP="00BE58C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BE58CE">
        <w:rPr>
          <w:rFonts w:ascii="Century Gothic" w:hAnsi="Century Gothic" w:cs="Century Gothic"/>
          <w:b/>
          <w:bCs/>
          <w:sz w:val="20"/>
          <w:szCs w:val="20"/>
        </w:rPr>
        <w:t>Closed Session (if necessary)</w:t>
      </w:r>
      <w:r w:rsidR="008E582A" w:rsidRPr="00BE58CE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</w:p>
    <w:p w14:paraId="1D21B5D2" w14:textId="1BA6FA33" w:rsidR="00722B90" w:rsidRPr="00BE58CE" w:rsidRDefault="00722B90" w:rsidP="00BE58C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Budget review and approval</w:t>
      </w:r>
    </w:p>
    <w:p w14:paraId="66FE6B53" w14:textId="7B5AC0A0" w:rsidR="00EC29A1" w:rsidRPr="00BE58CE" w:rsidRDefault="00DA0719" w:rsidP="00BE58C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BE58CE">
        <w:rPr>
          <w:rFonts w:ascii="Century Gothic" w:hAnsi="Century Gothic" w:cs="Century Gothic"/>
          <w:b/>
          <w:bCs/>
          <w:sz w:val="20"/>
          <w:szCs w:val="20"/>
        </w:rPr>
        <w:t>Upcoming Items</w:t>
      </w:r>
    </w:p>
    <w:p w14:paraId="496848E9" w14:textId="602B84EB" w:rsidR="007E05A0" w:rsidRPr="00722B90" w:rsidRDefault="007E05A0" w:rsidP="00722B90">
      <w:pPr>
        <w:spacing w:after="0" w:line="360" w:lineRule="auto"/>
        <w:ind w:left="288" w:firstLine="432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722B90">
        <w:rPr>
          <w:rFonts w:ascii="Century Gothic" w:hAnsi="Century Gothic" w:cs="Century Gothic"/>
          <w:bCs/>
          <w:sz w:val="20"/>
          <w:szCs w:val="20"/>
        </w:rPr>
        <w:t>Next Meeting</w:t>
      </w:r>
      <w:r w:rsidR="00885BDC" w:rsidRPr="00722B90">
        <w:rPr>
          <w:rFonts w:ascii="Century Gothic" w:hAnsi="Century Gothic" w:cs="Century Gothic"/>
          <w:bCs/>
          <w:sz w:val="20"/>
          <w:szCs w:val="20"/>
        </w:rPr>
        <w:t>:</w:t>
      </w:r>
      <w:r w:rsidRPr="00722B90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2E771D">
        <w:rPr>
          <w:rFonts w:ascii="Century Gothic" w:hAnsi="Century Gothic" w:cs="Century Gothic"/>
          <w:bCs/>
          <w:sz w:val="20"/>
          <w:szCs w:val="20"/>
        </w:rPr>
        <w:t>June</w:t>
      </w:r>
      <w:r w:rsidR="003152A3">
        <w:rPr>
          <w:rFonts w:ascii="Century Gothic" w:hAnsi="Century Gothic" w:cs="Century Gothic"/>
          <w:bCs/>
          <w:sz w:val="20"/>
          <w:szCs w:val="20"/>
        </w:rPr>
        <w:t xml:space="preserve"> 1</w:t>
      </w:r>
      <w:r w:rsidR="002E771D">
        <w:rPr>
          <w:rFonts w:ascii="Century Gothic" w:hAnsi="Century Gothic" w:cs="Century Gothic"/>
          <w:bCs/>
          <w:sz w:val="20"/>
          <w:szCs w:val="20"/>
        </w:rPr>
        <w:t>3</w:t>
      </w:r>
      <w:r w:rsidR="003152A3">
        <w:rPr>
          <w:rFonts w:ascii="Century Gothic" w:hAnsi="Century Gothic" w:cs="Century Gothic"/>
          <w:bCs/>
          <w:sz w:val="20"/>
          <w:szCs w:val="20"/>
        </w:rPr>
        <w:t>, 2023</w:t>
      </w:r>
    </w:p>
    <w:p w14:paraId="6B8E77B9" w14:textId="3B0A7B33" w:rsidR="00EC6EB4" w:rsidRPr="00BE58CE" w:rsidRDefault="00DA0719" w:rsidP="00BE58C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BE58CE">
        <w:rPr>
          <w:rFonts w:ascii="Century Gothic" w:hAnsi="Century Gothic" w:cs="Century Gothic"/>
          <w:b/>
          <w:bCs/>
          <w:sz w:val="20"/>
          <w:szCs w:val="20"/>
        </w:rPr>
        <w:t>Adjourn</w:t>
      </w:r>
    </w:p>
    <w:sectPr w:rsidR="00EC6EB4" w:rsidRPr="00BE58CE" w:rsidSect="00DA0719">
      <w:headerReference w:type="default" r:id="rId7"/>
      <w:footerReference w:type="default" r:id="rId8"/>
      <w:pgSz w:w="12240" w:h="15840"/>
      <w:pgMar w:top="720" w:right="1800" w:bottom="720" w:left="1800" w:header="125" w:footer="12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C2AB" w14:textId="77777777" w:rsidR="00811F85" w:rsidRDefault="00811F85" w:rsidP="00DA0719">
      <w:pPr>
        <w:spacing w:after="0" w:line="240" w:lineRule="auto"/>
      </w:pPr>
      <w:r>
        <w:separator/>
      </w:r>
    </w:p>
  </w:endnote>
  <w:endnote w:type="continuationSeparator" w:id="0">
    <w:p w14:paraId="6B04D2CE" w14:textId="77777777" w:rsidR="00811F85" w:rsidRDefault="00811F85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06C4" w14:textId="77777777" w:rsidR="00811F85" w:rsidRDefault="00811F85" w:rsidP="00DA0719">
      <w:pPr>
        <w:spacing w:after="0" w:line="240" w:lineRule="auto"/>
      </w:pPr>
      <w:r>
        <w:separator/>
      </w:r>
    </w:p>
  </w:footnote>
  <w:footnote w:type="continuationSeparator" w:id="0">
    <w:p w14:paraId="67930815" w14:textId="77777777" w:rsidR="00811F85" w:rsidRDefault="00811F85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5"/>
  </w:num>
  <w:num w:numId="3" w16cid:durableId="762073861">
    <w:abstractNumId w:val="0"/>
  </w:num>
  <w:num w:numId="4" w16cid:durableId="231893424">
    <w:abstractNumId w:val="15"/>
  </w:num>
  <w:num w:numId="5" w16cid:durableId="909853613">
    <w:abstractNumId w:val="12"/>
  </w:num>
  <w:num w:numId="6" w16cid:durableId="438766037">
    <w:abstractNumId w:val="1"/>
  </w:num>
  <w:num w:numId="7" w16cid:durableId="2078939135">
    <w:abstractNumId w:val="4"/>
  </w:num>
  <w:num w:numId="8" w16cid:durableId="1625965124">
    <w:abstractNumId w:val="9"/>
  </w:num>
  <w:num w:numId="9" w16cid:durableId="1465272805">
    <w:abstractNumId w:val="10"/>
  </w:num>
  <w:num w:numId="10" w16cid:durableId="1174033777">
    <w:abstractNumId w:val="7"/>
  </w:num>
  <w:num w:numId="11" w16cid:durableId="528490726">
    <w:abstractNumId w:val="2"/>
  </w:num>
  <w:num w:numId="12" w16cid:durableId="1709992878">
    <w:abstractNumId w:val="13"/>
  </w:num>
  <w:num w:numId="13" w16cid:durableId="1222911289">
    <w:abstractNumId w:val="8"/>
  </w:num>
  <w:num w:numId="14" w16cid:durableId="655376997">
    <w:abstractNumId w:val="14"/>
  </w:num>
  <w:num w:numId="15" w16cid:durableId="250048990">
    <w:abstractNumId w:val="6"/>
  </w:num>
  <w:num w:numId="16" w16cid:durableId="2001232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3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32762"/>
    <w:rsid w:val="00040D0A"/>
    <w:rsid w:val="000549F2"/>
    <w:rsid w:val="00070ECA"/>
    <w:rsid w:val="0009179E"/>
    <w:rsid w:val="000928C5"/>
    <w:rsid w:val="0009514F"/>
    <w:rsid w:val="000A0656"/>
    <w:rsid w:val="000A31EF"/>
    <w:rsid w:val="000A36EB"/>
    <w:rsid w:val="000A4B26"/>
    <w:rsid w:val="000B7171"/>
    <w:rsid w:val="000C7531"/>
    <w:rsid w:val="000D2D03"/>
    <w:rsid w:val="000D700D"/>
    <w:rsid w:val="000E4566"/>
    <w:rsid w:val="000F63A5"/>
    <w:rsid w:val="0011749C"/>
    <w:rsid w:val="00123C87"/>
    <w:rsid w:val="001314D2"/>
    <w:rsid w:val="001429F1"/>
    <w:rsid w:val="001572BF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205A93"/>
    <w:rsid w:val="00237E7F"/>
    <w:rsid w:val="00243D90"/>
    <w:rsid w:val="00245E40"/>
    <w:rsid w:val="00256D5E"/>
    <w:rsid w:val="002727F1"/>
    <w:rsid w:val="00290E8F"/>
    <w:rsid w:val="002B29EF"/>
    <w:rsid w:val="002B7BEE"/>
    <w:rsid w:val="002C3B07"/>
    <w:rsid w:val="002D327A"/>
    <w:rsid w:val="002D7F2E"/>
    <w:rsid w:val="002E771D"/>
    <w:rsid w:val="002F26C4"/>
    <w:rsid w:val="002F6EE9"/>
    <w:rsid w:val="002F79E5"/>
    <w:rsid w:val="00303544"/>
    <w:rsid w:val="00305596"/>
    <w:rsid w:val="003152A3"/>
    <w:rsid w:val="00323C65"/>
    <w:rsid w:val="00330E08"/>
    <w:rsid w:val="00385AD7"/>
    <w:rsid w:val="00391409"/>
    <w:rsid w:val="003A0C1B"/>
    <w:rsid w:val="003A135B"/>
    <w:rsid w:val="003A2274"/>
    <w:rsid w:val="003B2C64"/>
    <w:rsid w:val="003B5BAB"/>
    <w:rsid w:val="003C6201"/>
    <w:rsid w:val="003C6AF7"/>
    <w:rsid w:val="003D2258"/>
    <w:rsid w:val="003D732F"/>
    <w:rsid w:val="003F0A45"/>
    <w:rsid w:val="004102C9"/>
    <w:rsid w:val="004241E2"/>
    <w:rsid w:val="00456021"/>
    <w:rsid w:val="00464E5B"/>
    <w:rsid w:val="00475DCE"/>
    <w:rsid w:val="00497873"/>
    <w:rsid w:val="004A1B7E"/>
    <w:rsid w:val="004B4AB1"/>
    <w:rsid w:val="004C30D9"/>
    <w:rsid w:val="004E27D3"/>
    <w:rsid w:val="004E5DE5"/>
    <w:rsid w:val="004E73E1"/>
    <w:rsid w:val="00507EE1"/>
    <w:rsid w:val="0053155C"/>
    <w:rsid w:val="00544BED"/>
    <w:rsid w:val="00552608"/>
    <w:rsid w:val="00557484"/>
    <w:rsid w:val="00576436"/>
    <w:rsid w:val="005B338E"/>
    <w:rsid w:val="005B60C3"/>
    <w:rsid w:val="005D1A51"/>
    <w:rsid w:val="005E72F0"/>
    <w:rsid w:val="00604A85"/>
    <w:rsid w:val="00606550"/>
    <w:rsid w:val="00616E56"/>
    <w:rsid w:val="00617608"/>
    <w:rsid w:val="00621E29"/>
    <w:rsid w:val="00633205"/>
    <w:rsid w:val="006C104C"/>
    <w:rsid w:val="006C6978"/>
    <w:rsid w:val="00714FDF"/>
    <w:rsid w:val="00722B90"/>
    <w:rsid w:val="00727419"/>
    <w:rsid w:val="00731160"/>
    <w:rsid w:val="00751910"/>
    <w:rsid w:val="0077110E"/>
    <w:rsid w:val="00772D37"/>
    <w:rsid w:val="00785771"/>
    <w:rsid w:val="007A46B7"/>
    <w:rsid w:val="007E05A0"/>
    <w:rsid w:val="007E1160"/>
    <w:rsid w:val="007E15B2"/>
    <w:rsid w:val="007E6459"/>
    <w:rsid w:val="00811F85"/>
    <w:rsid w:val="00812952"/>
    <w:rsid w:val="0082381D"/>
    <w:rsid w:val="008360ED"/>
    <w:rsid w:val="00877B14"/>
    <w:rsid w:val="00881280"/>
    <w:rsid w:val="0088220D"/>
    <w:rsid w:val="00885BDC"/>
    <w:rsid w:val="008A3995"/>
    <w:rsid w:val="008B4F48"/>
    <w:rsid w:val="008E582A"/>
    <w:rsid w:val="008F0F89"/>
    <w:rsid w:val="008F1833"/>
    <w:rsid w:val="00900E7D"/>
    <w:rsid w:val="0092675E"/>
    <w:rsid w:val="00927BFB"/>
    <w:rsid w:val="00970B45"/>
    <w:rsid w:val="00975840"/>
    <w:rsid w:val="009829CE"/>
    <w:rsid w:val="009F7523"/>
    <w:rsid w:val="00A24C84"/>
    <w:rsid w:val="00A4460C"/>
    <w:rsid w:val="00A52F4D"/>
    <w:rsid w:val="00A5520C"/>
    <w:rsid w:val="00A63263"/>
    <w:rsid w:val="00A65870"/>
    <w:rsid w:val="00A86AC3"/>
    <w:rsid w:val="00AA1ECD"/>
    <w:rsid w:val="00AA3FA0"/>
    <w:rsid w:val="00AB2718"/>
    <w:rsid w:val="00AC0570"/>
    <w:rsid w:val="00AD58C9"/>
    <w:rsid w:val="00AE691A"/>
    <w:rsid w:val="00AF1ADF"/>
    <w:rsid w:val="00B00F6F"/>
    <w:rsid w:val="00B122DE"/>
    <w:rsid w:val="00B25441"/>
    <w:rsid w:val="00B37601"/>
    <w:rsid w:val="00B651AA"/>
    <w:rsid w:val="00B801B8"/>
    <w:rsid w:val="00B86DAB"/>
    <w:rsid w:val="00BC2C06"/>
    <w:rsid w:val="00BC3248"/>
    <w:rsid w:val="00BD0E56"/>
    <w:rsid w:val="00BE1C0B"/>
    <w:rsid w:val="00BE58CE"/>
    <w:rsid w:val="00BF22C8"/>
    <w:rsid w:val="00BF4001"/>
    <w:rsid w:val="00C02180"/>
    <w:rsid w:val="00C218FA"/>
    <w:rsid w:val="00C2294D"/>
    <w:rsid w:val="00C277AD"/>
    <w:rsid w:val="00C306DB"/>
    <w:rsid w:val="00C570EF"/>
    <w:rsid w:val="00C76660"/>
    <w:rsid w:val="00C77EFF"/>
    <w:rsid w:val="00C81969"/>
    <w:rsid w:val="00CC27FF"/>
    <w:rsid w:val="00CC2CAC"/>
    <w:rsid w:val="00CD0CCA"/>
    <w:rsid w:val="00CD7D6B"/>
    <w:rsid w:val="00CE05AD"/>
    <w:rsid w:val="00CF43B3"/>
    <w:rsid w:val="00D044E0"/>
    <w:rsid w:val="00D17A84"/>
    <w:rsid w:val="00D21779"/>
    <w:rsid w:val="00D2389F"/>
    <w:rsid w:val="00D24217"/>
    <w:rsid w:val="00D37E3C"/>
    <w:rsid w:val="00D44915"/>
    <w:rsid w:val="00D7314F"/>
    <w:rsid w:val="00D736D3"/>
    <w:rsid w:val="00DA0719"/>
    <w:rsid w:val="00DB0A21"/>
    <w:rsid w:val="00DE211A"/>
    <w:rsid w:val="00DE6A77"/>
    <w:rsid w:val="00DF32C6"/>
    <w:rsid w:val="00E07D61"/>
    <w:rsid w:val="00E22C40"/>
    <w:rsid w:val="00E23CC8"/>
    <w:rsid w:val="00E35D3E"/>
    <w:rsid w:val="00E4050A"/>
    <w:rsid w:val="00E53613"/>
    <w:rsid w:val="00E65E8D"/>
    <w:rsid w:val="00E8046A"/>
    <w:rsid w:val="00EA0F3F"/>
    <w:rsid w:val="00EA2060"/>
    <w:rsid w:val="00EA4BFD"/>
    <w:rsid w:val="00EC29A1"/>
    <w:rsid w:val="00EC6EB4"/>
    <w:rsid w:val="00EE0271"/>
    <w:rsid w:val="00F05D1C"/>
    <w:rsid w:val="00F0615E"/>
    <w:rsid w:val="00F132FF"/>
    <w:rsid w:val="00F14F13"/>
    <w:rsid w:val="00F375DC"/>
    <w:rsid w:val="00FC6F6A"/>
    <w:rsid w:val="00FD55F1"/>
    <w:rsid w:val="00FE3029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DBD9ACA8-951C-2C45-88D5-19192397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cp:lastModifiedBy>Transportation District</cp:lastModifiedBy>
  <cp:revision>3</cp:revision>
  <cp:lastPrinted>2022-04-10T02:32:00Z</cp:lastPrinted>
  <dcterms:created xsi:type="dcterms:W3CDTF">2023-04-06T15:19:00Z</dcterms:created>
  <dcterms:modified xsi:type="dcterms:W3CDTF">2023-04-06T15:45:00Z</dcterms:modified>
</cp:coreProperties>
</file>