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2B2F" w14:textId="77777777" w:rsidR="0006703D" w:rsidRDefault="0006703D" w:rsidP="0006703D">
      <w:pPr>
        <w:pStyle w:val="Title"/>
        <w:jc w:val="left"/>
        <w:rPr>
          <w:rFonts w:asciiTheme="majorHAnsi" w:hAnsiTheme="majorHAnsi"/>
          <w:b w:val="0"/>
          <w:sz w:val="22"/>
        </w:rPr>
      </w:pPr>
      <w:r>
        <w:rPr>
          <w:noProof/>
        </w:rPr>
        <w:drawing>
          <wp:inline distT="0" distB="0" distL="0" distR="0" wp14:anchorId="661A437E" wp14:editId="189C2100">
            <wp:extent cx="1394198" cy="771525"/>
            <wp:effectExtent l="0" t="0" r="0" b="0"/>
            <wp:docPr id="1" name="Picture 1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99AD7" w14:textId="50CDEC04" w:rsidR="0006703D" w:rsidRPr="001D7439" w:rsidRDefault="0006703D" w:rsidP="0006703D">
      <w:pPr>
        <w:pStyle w:val="Title"/>
        <w:jc w:val="right"/>
        <w:rPr>
          <w:rFonts w:asciiTheme="majorHAnsi" w:hAnsiTheme="majorHAnsi"/>
          <w:bCs w:val="0"/>
          <w:sz w:val="20"/>
        </w:rPr>
      </w:pPr>
      <w:r w:rsidRPr="001D7439">
        <w:rPr>
          <w:rFonts w:asciiTheme="majorHAnsi" w:hAnsiTheme="majorHAnsi"/>
          <w:bCs w:val="0"/>
          <w:sz w:val="20"/>
        </w:rPr>
        <w:t>Mayor Bryan Cox</w:t>
      </w:r>
    </w:p>
    <w:p w14:paraId="7546121A" w14:textId="5DEA9FB4" w:rsidR="0006703D" w:rsidRPr="00F47614" w:rsidRDefault="0006703D" w:rsidP="0006703D">
      <w:pPr>
        <w:pStyle w:val="Title"/>
        <w:jc w:val="right"/>
        <w:rPr>
          <w:rFonts w:asciiTheme="majorHAnsi" w:hAnsiTheme="majorHAnsi"/>
          <w:b w:val="0"/>
          <w:sz w:val="20"/>
        </w:rPr>
      </w:pPr>
      <w:r w:rsidRPr="001D7439">
        <w:rPr>
          <w:rFonts w:asciiTheme="majorHAnsi" w:hAnsiTheme="majorHAnsi"/>
          <w:bCs w:val="0"/>
          <w:sz w:val="20"/>
        </w:rPr>
        <w:t xml:space="preserve">PC Chair </w:t>
      </w:r>
      <w:r w:rsidR="000D3F8E" w:rsidRPr="000D3F8E">
        <w:rPr>
          <w:rFonts w:asciiTheme="majorHAnsi" w:hAnsiTheme="majorHAnsi"/>
          <w:bCs w:val="0"/>
          <w:sz w:val="20"/>
        </w:rPr>
        <w:t>Rachel Erickson</w:t>
      </w:r>
    </w:p>
    <w:p w14:paraId="1C317425" w14:textId="77777777" w:rsidR="0006703D" w:rsidRPr="00F47614" w:rsidRDefault="0006703D" w:rsidP="0006703D">
      <w:pPr>
        <w:pStyle w:val="Title"/>
        <w:jc w:val="right"/>
        <w:rPr>
          <w:rFonts w:asciiTheme="majorHAnsi" w:hAnsiTheme="majorHAnsi"/>
          <w:b w:val="0"/>
          <w:sz w:val="20"/>
        </w:rPr>
      </w:pPr>
      <w:r w:rsidRPr="00F47614">
        <w:rPr>
          <w:rFonts w:asciiTheme="majorHAnsi" w:hAnsiTheme="majorHAnsi"/>
          <w:b w:val="0"/>
          <w:sz w:val="20"/>
        </w:rPr>
        <w:t>Commissioner Mark Lynne</w:t>
      </w:r>
    </w:p>
    <w:p w14:paraId="04041601" w14:textId="77777777" w:rsidR="001F5FC0" w:rsidRDefault="001F5FC0" w:rsidP="001F5FC0">
      <w:pPr>
        <w:pStyle w:val="Title"/>
        <w:jc w:val="right"/>
        <w:rPr>
          <w:rFonts w:asciiTheme="majorHAnsi" w:hAnsiTheme="majorHAnsi"/>
          <w:b w:val="0"/>
          <w:sz w:val="20"/>
        </w:rPr>
      </w:pPr>
      <w:r w:rsidRPr="00F47614">
        <w:rPr>
          <w:rFonts w:asciiTheme="majorHAnsi" w:hAnsiTheme="majorHAnsi"/>
          <w:b w:val="0"/>
          <w:sz w:val="20"/>
        </w:rPr>
        <w:t>Commissioner</w:t>
      </w:r>
      <w:r>
        <w:rPr>
          <w:rFonts w:asciiTheme="majorHAnsi" w:hAnsiTheme="majorHAnsi"/>
          <w:b w:val="0"/>
          <w:sz w:val="20"/>
        </w:rPr>
        <w:t xml:space="preserve"> Ryan Brady</w:t>
      </w:r>
    </w:p>
    <w:p w14:paraId="17300389" w14:textId="2BCCD704" w:rsidR="001F5FC0" w:rsidRDefault="001F5FC0" w:rsidP="001F5FC0">
      <w:pPr>
        <w:pStyle w:val="Title"/>
        <w:jc w:val="right"/>
        <w:rPr>
          <w:rFonts w:asciiTheme="majorHAnsi" w:hAnsiTheme="majorHAnsi" w:cs="Calibri"/>
          <w:sz w:val="28"/>
          <w:szCs w:val="26"/>
        </w:rPr>
        <w:sectPr w:rsidR="001F5FC0" w:rsidSect="000670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152" w:right="1440" w:bottom="1152" w:left="1440" w:header="720" w:footer="720" w:gutter="0"/>
          <w:cols w:num="2" w:space="720"/>
          <w:docGrid w:linePitch="360"/>
        </w:sectPr>
      </w:pPr>
      <w:r w:rsidRPr="00F47614">
        <w:rPr>
          <w:rFonts w:asciiTheme="majorHAnsi" w:hAnsiTheme="majorHAnsi"/>
          <w:b w:val="0"/>
          <w:sz w:val="20"/>
        </w:rPr>
        <w:t xml:space="preserve">Commissioner </w:t>
      </w:r>
      <w:r>
        <w:rPr>
          <w:rFonts w:asciiTheme="majorHAnsi" w:hAnsiTheme="majorHAnsi"/>
          <w:b w:val="0"/>
          <w:sz w:val="20"/>
        </w:rPr>
        <w:t>Bann Matson</w:t>
      </w:r>
    </w:p>
    <w:p w14:paraId="30417D4B" w14:textId="77777777" w:rsidR="0006703D" w:rsidRPr="00F47614" w:rsidRDefault="0006703D" w:rsidP="0006703D">
      <w:pPr>
        <w:pStyle w:val="Title"/>
        <w:jc w:val="right"/>
        <w:rPr>
          <w:rFonts w:asciiTheme="majorHAnsi" w:hAnsiTheme="majorHAnsi"/>
          <w:b w:val="0"/>
          <w:sz w:val="20"/>
        </w:rPr>
      </w:pPr>
      <w:r w:rsidRPr="00F47614">
        <w:rPr>
          <w:rFonts w:asciiTheme="majorHAnsi" w:hAnsiTheme="majorHAnsi"/>
          <w:b w:val="0"/>
          <w:sz w:val="20"/>
        </w:rPr>
        <w:t>Commissioner Derek Grange</w:t>
      </w:r>
    </w:p>
    <w:p w14:paraId="04594FE7" w14:textId="2C20E2A2" w:rsidR="0006703D" w:rsidRPr="00F47614" w:rsidRDefault="0006703D" w:rsidP="0006703D">
      <w:pPr>
        <w:pStyle w:val="Title"/>
        <w:jc w:val="right"/>
        <w:rPr>
          <w:rFonts w:asciiTheme="majorHAnsi" w:hAnsiTheme="majorHAnsi"/>
          <w:b w:val="0"/>
          <w:sz w:val="20"/>
        </w:rPr>
      </w:pPr>
    </w:p>
    <w:p w14:paraId="34A0F5B3" w14:textId="157E3F51" w:rsidR="00783990" w:rsidRDefault="00783990" w:rsidP="0006703D">
      <w:pPr>
        <w:pStyle w:val="Title"/>
        <w:rPr>
          <w:rFonts w:asciiTheme="majorHAnsi" w:hAnsiTheme="majorHAnsi" w:cs="Calibri"/>
          <w:sz w:val="26"/>
          <w:szCs w:val="26"/>
        </w:rPr>
      </w:pPr>
    </w:p>
    <w:p w14:paraId="01DF1BB6" w14:textId="190D7728" w:rsidR="0006703D" w:rsidRPr="00942052" w:rsidRDefault="0006703D" w:rsidP="0006703D">
      <w:pPr>
        <w:pStyle w:val="Title"/>
        <w:rPr>
          <w:rFonts w:asciiTheme="majorHAnsi" w:hAnsiTheme="majorHAnsi" w:cs="Calibri"/>
          <w:sz w:val="26"/>
          <w:szCs w:val="26"/>
        </w:rPr>
      </w:pPr>
      <w:r w:rsidRPr="00942052">
        <w:rPr>
          <w:rFonts w:asciiTheme="majorHAnsi" w:hAnsiTheme="majorHAnsi" w:cs="Calibri"/>
          <w:sz w:val="26"/>
          <w:szCs w:val="26"/>
        </w:rPr>
        <w:t>HYDE PARK CITY</w:t>
      </w:r>
    </w:p>
    <w:p w14:paraId="6736B76F" w14:textId="77777777" w:rsidR="00955931" w:rsidRPr="00942052" w:rsidRDefault="007F6B68" w:rsidP="0006703D">
      <w:pPr>
        <w:pStyle w:val="Title"/>
        <w:rPr>
          <w:rFonts w:asciiTheme="majorHAnsi" w:hAnsiTheme="majorHAnsi" w:cs="Calibri"/>
          <w:sz w:val="26"/>
          <w:szCs w:val="26"/>
        </w:rPr>
      </w:pPr>
      <w:r w:rsidRPr="00942052">
        <w:rPr>
          <w:rFonts w:asciiTheme="majorHAnsi" w:hAnsiTheme="majorHAnsi" w:cs="Calibri"/>
          <w:sz w:val="26"/>
          <w:szCs w:val="26"/>
        </w:rPr>
        <w:t>113 E CENTER</w:t>
      </w:r>
    </w:p>
    <w:p w14:paraId="3927FE82" w14:textId="77777777" w:rsidR="00955931" w:rsidRPr="00942052" w:rsidRDefault="00955931" w:rsidP="00955931">
      <w:pPr>
        <w:pStyle w:val="Title"/>
        <w:rPr>
          <w:rFonts w:asciiTheme="majorHAnsi" w:hAnsiTheme="majorHAnsi" w:cs="Calibri"/>
          <w:sz w:val="26"/>
          <w:szCs w:val="26"/>
        </w:rPr>
      </w:pPr>
      <w:r w:rsidRPr="00942052">
        <w:rPr>
          <w:rFonts w:asciiTheme="majorHAnsi" w:hAnsiTheme="majorHAnsi" w:cs="Calibri"/>
          <w:sz w:val="26"/>
          <w:szCs w:val="26"/>
        </w:rPr>
        <w:t>PLANNING COMMISSION MEETING</w:t>
      </w:r>
    </w:p>
    <w:p w14:paraId="4E5BA242" w14:textId="66E4794C" w:rsidR="00C530FD" w:rsidRPr="00942052" w:rsidRDefault="0070658A" w:rsidP="007F6B68">
      <w:pPr>
        <w:pStyle w:val="Heading1"/>
        <w:rPr>
          <w:rFonts w:asciiTheme="majorHAnsi" w:hAnsiTheme="majorHAnsi" w:cs="Calibri"/>
          <w:sz w:val="26"/>
          <w:szCs w:val="26"/>
        </w:rPr>
      </w:pPr>
      <w:r>
        <w:rPr>
          <w:rFonts w:asciiTheme="majorHAnsi" w:hAnsiTheme="majorHAnsi" w:cs="Calibri"/>
          <w:sz w:val="26"/>
          <w:szCs w:val="26"/>
        </w:rPr>
        <w:t>January</w:t>
      </w:r>
      <w:r w:rsidR="0024044F">
        <w:rPr>
          <w:rFonts w:asciiTheme="majorHAnsi" w:hAnsiTheme="majorHAnsi" w:cs="Calibri"/>
          <w:sz w:val="26"/>
          <w:szCs w:val="26"/>
        </w:rPr>
        <w:t xml:space="preserve"> 4</w:t>
      </w:r>
      <w:r w:rsidR="0033216D" w:rsidRPr="00942052">
        <w:rPr>
          <w:rFonts w:asciiTheme="majorHAnsi" w:hAnsiTheme="majorHAnsi" w:cs="Calibri"/>
          <w:sz w:val="26"/>
          <w:szCs w:val="26"/>
        </w:rPr>
        <w:t>, 202</w:t>
      </w:r>
      <w:r>
        <w:rPr>
          <w:rFonts w:asciiTheme="majorHAnsi" w:hAnsiTheme="majorHAnsi" w:cs="Calibri"/>
          <w:sz w:val="26"/>
          <w:szCs w:val="26"/>
        </w:rPr>
        <w:t>3</w:t>
      </w:r>
    </w:p>
    <w:p w14:paraId="2C6CA06F" w14:textId="2F902967" w:rsidR="00A008FC" w:rsidRPr="00942052" w:rsidRDefault="001F5FC0" w:rsidP="007F6B68">
      <w:pPr>
        <w:pStyle w:val="Heading1"/>
        <w:rPr>
          <w:rFonts w:asciiTheme="majorHAnsi" w:hAnsiTheme="majorHAnsi" w:cs="Calibri"/>
          <w:sz w:val="26"/>
          <w:szCs w:val="26"/>
        </w:rPr>
      </w:pPr>
      <w:r>
        <w:rPr>
          <w:rFonts w:asciiTheme="majorHAnsi" w:hAnsiTheme="majorHAnsi" w:cs="Calibri"/>
          <w:sz w:val="26"/>
          <w:szCs w:val="26"/>
        </w:rPr>
        <w:t>7</w:t>
      </w:r>
      <w:r w:rsidR="00980888" w:rsidRPr="00942052">
        <w:rPr>
          <w:rFonts w:asciiTheme="majorHAnsi" w:hAnsiTheme="majorHAnsi" w:cs="Calibri"/>
          <w:sz w:val="26"/>
          <w:szCs w:val="26"/>
        </w:rPr>
        <w:t xml:space="preserve"> </w:t>
      </w:r>
      <w:r w:rsidR="00A57DA9" w:rsidRPr="00942052">
        <w:rPr>
          <w:rFonts w:asciiTheme="majorHAnsi" w:hAnsiTheme="majorHAnsi" w:cs="Calibri"/>
          <w:sz w:val="26"/>
          <w:szCs w:val="26"/>
        </w:rPr>
        <w:t>PM</w:t>
      </w:r>
      <w:r w:rsidR="009F53CF" w:rsidRPr="00942052">
        <w:rPr>
          <w:rFonts w:asciiTheme="majorHAnsi" w:hAnsiTheme="majorHAnsi" w:cs="Calibri"/>
          <w:sz w:val="26"/>
          <w:szCs w:val="26"/>
        </w:rPr>
        <w:t xml:space="preserve"> </w:t>
      </w:r>
    </w:p>
    <w:p w14:paraId="58FD9543" w14:textId="77777777" w:rsidR="000E53E5" w:rsidRDefault="00823909" w:rsidP="000E53E5">
      <w:pPr>
        <w:pStyle w:val="Heading1"/>
        <w:ind w:left="9360" w:right="36" w:hanging="9360"/>
        <w:rPr>
          <w:rFonts w:asciiTheme="majorHAnsi" w:hAnsiTheme="majorHAnsi" w:cs="Calibri"/>
          <w:sz w:val="26"/>
          <w:szCs w:val="26"/>
        </w:rPr>
      </w:pPr>
      <w:r w:rsidRPr="00942052">
        <w:rPr>
          <w:rFonts w:asciiTheme="majorHAnsi" w:hAnsiTheme="majorHAnsi" w:cs="Calibri"/>
          <w:sz w:val="26"/>
          <w:szCs w:val="26"/>
        </w:rPr>
        <w:t>AGENDA</w:t>
      </w:r>
      <w:r w:rsidR="000E53E5">
        <w:rPr>
          <w:rFonts w:asciiTheme="majorHAnsi" w:hAnsiTheme="majorHAnsi" w:cs="Calibri"/>
          <w:sz w:val="26"/>
          <w:szCs w:val="26"/>
        </w:rPr>
        <w:t xml:space="preserve"> </w:t>
      </w:r>
    </w:p>
    <w:p w14:paraId="4AC87711" w14:textId="77777777" w:rsidR="000E53E5" w:rsidRDefault="000E53E5" w:rsidP="000E53E5"/>
    <w:p w14:paraId="14B36472" w14:textId="383B01FF" w:rsidR="000E53E5" w:rsidRPr="000E53E5" w:rsidRDefault="000E53E5" w:rsidP="000E53E5">
      <w:r>
        <w:tab/>
      </w:r>
    </w:p>
    <w:p w14:paraId="1B323EA5" w14:textId="5C1226C1" w:rsidR="00F5459B" w:rsidRDefault="00F5459B" w:rsidP="006E0D1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AF216C4" w14:textId="77777777" w:rsidR="00146C66" w:rsidRPr="001F5FC0" w:rsidRDefault="00214BCE" w:rsidP="001F5FC0">
      <w:pPr>
        <w:rPr>
          <w:rFonts w:asciiTheme="minorHAnsi" w:hAnsiTheme="minorHAnsi" w:cstheme="minorHAnsi"/>
          <w:b/>
          <w:bCs/>
          <w:szCs w:val="22"/>
          <w:u w:val="single"/>
        </w:rPr>
      </w:pPr>
      <w:r w:rsidRPr="001F5FC0">
        <w:rPr>
          <w:rFonts w:asciiTheme="minorHAnsi" w:hAnsiTheme="minorHAnsi" w:cstheme="minorHAnsi"/>
          <w:b/>
          <w:bCs/>
          <w:szCs w:val="22"/>
          <w:u w:val="single"/>
        </w:rPr>
        <w:t>OPENING AND APPROVAL OF MINUTES</w:t>
      </w:r>
    </w:p>
    <w:p w14:paraId="73B4BD28" w14:textId="7DC0D436" w:rsidR="00BA57A8" w:rsidRPr="001F5FC0" w:rsidRDefault="00037999" w:rsidP="001F5FC0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Cs/>
          <w:szCs w:val="21"/>
        </w:rPr>
      </w:pPr>
      <w:r w:rsidRPr="001F5FC0">
        <w:rPr>
          <w:rFonts w:asciiTheme="minorHAnsi" w:hAnsiTheme="minorHAnsi" w:cstheme="minorHAnsi"/>
          <w:bCs/>
          <w:szCs w:val="21"/>
        </w:rPr>
        <w:t>Prayer/Thought &amp; Pledge of Allegiance</w:t>
      </w:r>
      <w:r w:rsidRPr="001F5FC0">
        <w:rPr>
          <w:rFonts w:asciiTheme="minorHAnsi" w:hAnsiTheme="minorHAnsi" w:cstheme="minorHAnsi"/>
          <w:b/>
          <w:bCs/>
          <w:szCs w:val="21"/>
        </w:rPr>
        <w:t xml:space="preserve"> </w:t>
      </w:r>
      <w:r w:rsidR="00577BBD" w:rsidRPr="001F5FC0">
        <w:rPr>
          <w:rFonts w:asciiTheme="minorHAnsi" w:hAnsiTheme="minorHAnsi" w:cstheme="minorHAnsi"/>
          <w:bCs/>
          <w:szCs w:val="21"/>
        </w:rPr>
        <w:t>–</w:t>
      </w:r>
      <w:r w:rsidR="001A75B7" w:rsidRPr="001F5FC0">
        <w:rPr>
          <w:rFonts w:asciiTheme="minorHAnsi" w:hAnsiTheme="minorHAnsi" w:cstheme="minorHAnsi"/>
          <w:bCs/>
          <w:szCs w:val="21"/>
        </w:rPr>
        <w:t xml:space="preserve"> </w:t>
      </w:r>
      <w:r w:rsidR="00A8355A" w:rsidRPr="001F5FC0">
        <w:rPr>
          <w:rFonts w:asciiTheme="minorHAnsi" w:hAnsiTheme="minorHAnsi" w:cstheme="minorHAnsi"/>
          <w:bCs/>
          <w:szCs w:val="21"/>
        </w:rPr>
        <w:t>Commission</w:t>
      </w:r>
      <w:r w:rsidR="00544AFC" w:rsidRPr="001F5FC0">
        <w:rPr>
          <w:rFonts w:asciiTheme="minorHAnsi" w:hAnsiTheme="minorHAnsi" w:cstheme="minorHAnsi"/>
          <w:bCs/>
          <w:szCs w:val="21"/>
        </w:rPr>
        <w:t>er</w:t>
      </w:r>
      <w:r w:rsidR="00A8355A" w:rsidRPr="001F5FC0">
        <w:rPr>
          <w:rFonts w:asciiTheme="minorHAnsi" w:hAnsiTheme="minorHAnsi" w:cstheme="minorHAnsi"/>
          <w:bCs/>
          <w:szCs w:val="21"/>
        </w:rPr>
        <w:t xml:space="preserve"> </w:t>
      </w:r>
      <w:r w:rsidR="00846051">
        <w:rPr>
          <w:rFonts w:asciiTheme="minorHAnsi" w:hAnsiTheme="minorHAnsi" w:cstheme="minorHAnsi"/>
          <w:bCs/>
          <w:szCs w:val="21"/>
        </w:rPr>
        <w:t>Lynne</w:t>
      </w:r>
    </w:p>
    <w:p w14:paraId="77C9A27C" w14:textId="00AB746C" w:rsidR="003D6DF8" w:rsidRPr="001F5FC0" w:rsidRDefault="00037999" w:rsidP="001F5FC0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bCs/>
          <w:szCs w:val="21"/>
        </w:rPr>
      </w:pPr>
      <w:r w:rsidRPr="001F5FC0">
        <w:rPr>
          <w:rFonts w:asciiTheme="minorHAnsi" w:hAnsiTheme="minorHAnsi" w:cstheme="minorHAnsi"/>
          <w:bCs/>
          <w:szCs w:val="21"/>
        </w:rPr>
        <w:t xml:space="preserve">Approval of Minutes - </w:t>
      </w:r>
      <w:r w:rsidR="00D75CDB" w:rsidRPr="001F5FC0">
        <w:rPr>
          <w:rFonts w:asciiTheme="minorHAnsi" w:hAnsiTheme="minorHAnsi" w:cstheme="minorHAnsi"/>
          <w:bCs/>
          <w:szCs w:val="21"/>
        </w:rPr>
        <w:t xml:space="preserve">from </w:t>
      </w:r>
      <w:r w:rsidR="00A008FC" w:rsidRPr="001F5FC0">
        <w:rPr>
          <w:rFonts w:asciiTheme="minorHAnsi" w:hAnsiTheme="minorHAnsi" w:cstheme="minorHAnsi"/>
          <w:bCs/>
          <w:szCs w:val="21"/>
        </w:rPr>
        <w:t>P</w:t>
      </w:r>
      <w:r w:rsidR="004A163B" w:rsidRPr="001F5FC0">
        <w:rPr>
          <w:rFonts w:asciiTheme="minorHAnsi" w:hAnsiTheme="minorHAnsi" w:cstheme="minorHAnsi"/>
          <w:bCs/>
          <w:szCs w:val="21"/>
        </w:rPr>
        <w:t xml:space="preserve">lanning Commission </w:t>
      </w:r>
      <w:r w:rsidR="007243DA" w:rsidRPr="001F5FC0">
        <w:rPr>
          <w:rFonts w:asciiTheme="minorHAnsi" w:hAnsiTheme="minorHAnsi" w:cstheme="minorHAnsi"/>
          <w:bCs/>
          <w:szCs w:val="21"/>
        </w:rPr>
        <w:t>M</w:t>
      </w:r>
      <w:r w:rsidR="004A163B" w:rsidRPr="001F5FC0">
        <w:rPr>
          <w:rFonts w:asciiTheme="minorHAnsi" w:hAnsiTheme="minorHAnsi" w:cstheme="minorHAnsi"/>
          <w:bCs/>
          <w:szCs w:val="21"/>
        </w:rPr>
        <w:t>eeting</w:t>
      </w:r>
      <w:r w:rsidR="00D75CDB" w:rsidRPr="001F5FC0">
        <w:rPr>
          <w:rFonts w:asciiTheme="minorHAnsi" w:hAnsiTheme="minorHAnsi" w:cstheme="minorHAnsi"/>
          <w:bCs/>
          <w:szCs w:val="21"/>
        </w:rPr>
        <w:t xml:space="preserve"> held</w:t>
      </w:r>
      <w:r w:rsidR="004B77A9" w:rsidRPr="001F5FC0">
        <w:rPr>
          <w:rFonts w:asciiTheme="minorHAnsi" w:hAnsiTheme="minorHAnsi" w:cstheme="minorHAnsi"/>
          <w:bCs/>
          <w:szCs w:val="21"/>
        </w:rPr>
        <w:t xml:space="preserve"> </w:t>
      </w:r>
      <w:r w:rsidR="00846051">
        <w:rPr>
          <w:rFonts w:asciiTheme="minorHAnsi" w:hAnsiTheme="minorHAnsi" w:cstheme="minorHAnsi"/>
          <w:bCs/>
          <w:szCs w:val="21"/>
        </w:rPr>
        <w:t>Dec</w:t>
      </w:r>
      <w:r w:rsidR="00564DE8">
        <w:rPr>
          <w:rFonts w:asciiTheme="minorHAnsi" w:hAnsiTheme="minorHAnsi" w:cstheme="minorHAnsi"/>
          <w:bCs/>
          <w:szCs w:val="21"/>
        </w:rPr>
        <w:t xml:space="preserve">ember </w:t>
      </w:r>
      <w:r w:rsidR="0024044F">
        <w:rPr>
          <w:rFonts w:asciiTheme="minorHAnsi" w:hAnsiTheme="minorHAnsi" w:cstheme="minorHAnsi"/>
          <w:bCs/>
          <w:szCs w:val="21"/>
        </w:rPr>
        <w:t>1</w:t>
      </w:r>
      <w:r w:rsidR="00846051">
        <w:rPr>
          <w:rFonts w:asciiTheme="minorHAnsi" w:hAnsiTheme="minorHAnsi" w:cstheme="minorHAnsi"/>
          <w:bCs/>
          <w:szCs w:val="21"/>
        </w:rPr>
        <w:t>4</w:t>
      </w:r>
      <w:r w:rsidR="00597CA1" w:rsidRPr="001F5FC0">
        <w:rPr>
          <w:rFonts w:asciiTheme="minorHAnsi" w:hAnsiTheme="minorHAnsi" w:cstheme="minorHAnsi"/>
          <w:bCs/>
          <w:szCs w:val="21"/>
        </w:rPr>
        <w:t>, 2022</w:t>
      </w:r>
    </w:p>
    <w:p w14:paraId="707A762C" w14:textId="77777777" w:rsidR="00E32240" w:rsidRDefault="00E32240" w:rsidP="001F5FC0">
      <w:pPr>
        <w:rPr>
          <w:rFonts w:asciiTheme="minorHAnsi" w:hAnsiTheme="minorHAnsi" w:cstheme="minorHAnsi"/>
          <w:b/>
          <w:bCs/>
          <w:strike/>
          <w:szCs w:val="21"/>
        </w:rPr>
      </w:pPr>
    </w:p>
    <w:p w14:paraId="0D6B721A" w14:textId="6C721AC9" w:rsidR="00C91042" w:rsidRPr="00037999" w:rsidRDefault="00C91042" w:rsidP="001F5FC0">
      <w:pPr>
        <w:rPr>
          <w:rFonts w:asciiTheme="minorHAnsi" w:hAnsiTheme="minorHAnsi" w:cstheme="minorHAnsi"/>
          <w:b/>
          <w:bCs/>
          <w:strike/>
          <w:szCs w:val="21"/>
        </w:rPr>
        <w:sectPr w:rsidR="00C91042" w:rsidRPr="00037999" w:rsidSect="00AB32E7">
          <w:headerReference w:type="even" r:id="rId15"/>
          <w:headerReference w:type="default" r:id="rId16"/>
          <w:headerReference w:type="first" r:id="rId17"/>
          <w:type w:val="continuous"/>
          <w:pgSz w:w="12240" w:h="15840" w:code="1"/>
          <w:pgMar w:top="1152" w:right="1440" w:bottom="1152" w:left="1440" w:header="720" w:footer="720" w:gutter="0"/>
          <w:cols w:space="720"/>
          <w:docGrid w:linePitch="360"/>
        </w:sectPr>
      </w:pPr>
    </w:p>
    <w:p w14:paraId="6E04F714" w14:textId="77777777" w:rsidR="00544AFC" w:rsidRPr="00037999" w:rsidRDefault="00544AFC" w:rsidP="001F5FC0">
      <w:pPr>
        <w:pStyle w:val="Heading2"/>
        <w:rPr>
          <w:rFonts w:asciiTheme="minorHAnsi" w:hAnsiTheme="minorHAnsi" w:cstheme="minorHAnsi"/>
          <w:szCs w:val="21"/>
          <w:u w:val="single"/>
        </w:rPr>
      </w:pPr>
      <w:r w:rsidRPr="00037999">
        <w:rPr>
          <w:rFonts w:asciiTheme="minorHAnsi" w:hAnsiTheme="minorHAnsi" w:cstheme="minorHAnsi"/>
          <w:szCs w:val="21"/>
          <w:u w:val="single"/>
        </w:rPr>
        <w:t>INPUT/COORDINATION</w:t>
      </w:r>
    </w:p>
    <w:p w14:paraId="46025EE8" w14:textId="307D0936" w:rsidR="0024044F" w:rsidRDefault="00846051" w:rsidP="00846051">
      <w:pPr>
        <w:pStyle w:val="Heading2"/>
        <w:rPr>
          <w:rFonts w:asciiTheme="minorHAnsi" w:hAnsiTheme="minorHAnsi" w:cstheme="minorHAnsi"/>
          <w:b w:val="0"/>
          <w:szCs w:val="21"/>
        </w:rPr>
      </w:pPr>
      <w:r>
        <w:rPr>
          <w:rFonts w:asciiTheme="minorHAnsi" w:hAnsiTheme="minorHAnsi" w:cstheme="minorHAnsi"/>
          <w:b w:val="0"/>
          <w:szCs w:val="21"/>
        </w:rPr>
        <w:t xml:space="preserve">Report on </w:t>
      </w:r>
      <w:r w:rsidR="008B24AF" w:rsidRPr="00037999">
        <w:rPr>
          <w:rFonts w:asciiTheme="minorHAnsi" w:hAnsiTheme="minorHAnsi" w:cstheme="minorHAnsi"/>
          <w:b w:val="0"/>
          <w:szCs w:val="21"/>
        </w:rPr>
        <w:t>City Council</w:t>
      </w:r>
      <w:r w:rsidR="0024044F">
        <w:rPr>
          <w:rFonts w:asciiTheme="minorHAnsi" w:hAnsiTheme="minorHAnsi" w:cstheme="minorHAnsi"/>
          <w:b w:val="0"/>
          <w:szCs w:val="21"/>
        </w:rPr>
        <w:t xml:space="preserve"> </w:t>
      </w:r>
      <w:r>
        <w:rPr>
          <w:rFonts w:asciiTheme="minorHAnsi" w:hAnsiTheme="minorHAnsi" w:cstheme="minorHAnsi"/>
          <w:b w:val="0"/>
          <w:szCs w:val="21"/>
        </w:rPr>
        <w:t>M</w:t>
      </w:r>
      <w:r w:rsidR="0024044F">
        <w:rPr>
          <w:rFonts w:asciiTheme="minorHAnsi" w:hAnsiTheme="minorHAnsi" w:cstheme="minorHAnsi"/>
          <w:b w:val="0"/>
          <w:szCs w:val="21"/>
        </w:rPr>
        <w:t>eeting held</w:t>
      </w:r>
      <w:r>
        <w:rPr>
          <w:rFonts w:asciiTheme="minorHAnsi" w:hAnsiTheme="minorHAnsi" w:cstheme="minorHAnsi"/>
          <w:b w:val="0"/>
          <w:szCs w:val="21"/>
        </w:rPr>
        <w:t xml:space="preserve"> December 14, 2022</w:t>
      </w:r>
    </w:p>
    <w:p w14:paraId="5C257C3F" w14:textId="77777777" w:rsidR="0024044F" w:rsidRDefault="0024044F" w:rsidP="001F5FC0">
      <w:pPr>
        <w:rPr>
          <w:rFonts w:asciiTheme="minorHAnsi" w:eastAsiaTheme="minorHAnsi" w:hAnsiTheme="minorHAnsi" w:cstheme="minorHAnsi"/>
          <w:b/>
          <w:szCs w:val="21"/>
          <w:u w:val="single"/>
        </w:rPr>
      </w:pPr>
    </w:p>
    <w:p w14:paraId="7B5C6269" w14:textId="45F8A4D0" w:rsidR="00B30CDA" w:rsidRPr="001F5FC0" w:rsidRDefault="00B30CDA" w:rsidP="001F5FC0">
      <w:pPr>
        <w:rPr>
          <w:rFonts w:asciiTheme="minorHAnsi" w:eastAsiaTheme="minorHAnsi" w:hAnsiTheme="minorHAnsi" w:cstheme="minorHAnsi"/>
          <w:b/>
          <w:szCs w:val="21"/>
          <w:u w:val="single"/>
        </w:rPr>
      </w:pPr>
      <w:r w:rsidRPr="001F5FC0">
        <w:rPr>
          <w:rFonts w:asciiTheme="minorHAnsi" w:eastAsiaTheme="minorHAnsi" w:hAnsiTheme="minorHAnsi" w:cstheme="minorHAnsi"/>
          <w:b/>
          <w:szCs w:val="21"/>
          <w:u w:val="single"/>
        </w:rPr>
        <w:t>LEGISLATIVE ITEM</w:t>
      </w:r>
      <w:r w:rsidR="00455F08">
        <w:rPr>
          <w:rFonts w:asciiTheme="minorHAnsi" w:eastAsiaTheme="minorHAnsi" w:hAnsiTheme="minorHAnsi" w:cstheme="minorHAnsi"/>
          <w:b/>
          <w:szCs w:val="21"/>
          <w:u w:val="single"/>
        </w:rPr>
        <w:t>S</w:t>
      </w:r>
    </w:p>
    <w:p w14:paraId="3009C5A5" w14:textId="2643F089" w:rsidR="00BB1B9E" w:rsidRDefault="00EA236D" w:rsidP="00EA236D">
      <w:pPr>
        <w:rPr>
          <w:rFonts w:asciiTheme="minorHAnsi" w:hAnsiTheme="minorHAnsi" w:cstheme="minorHAnsi"/>
          <w:szCs w:val="21"/>
        </w:rPr>
      </w:pPr>
      <w:r>
        <w:rPr>
          <w:rFonts w:asciiTheme="minorHAnsi" w:hAnsiTheme="minorHAnsi" w:cstheme="minorHAnsi"/>
          <w:b/>
          <w:bCs/>
          <w:szCs w:val="21"/>
        </w:rPr>
        <w:t>CONSIDER</w:t>
      </w:r>
      <w:r w:rsidR="001D116C">
        <w:rPr>
          <w:rFonts w:asciiTheme="minorHAnsi" w:hAnsiTheme="minorHAnsi" w:cstheme="minorHAnsi"/>
          <w:b/>
          <w:bCs/>
          <w:szCs w:val="21"/>
        </w:rPr>
        <w:t xml:space="preserve"> </w:t>
      </w:r>
      <w:r w:rsidR="00455F08">
        <w:rPr>
          <w:rFonts w:asciiTheme="minorHAnsi" w:hAnsiTheme="minorHAnsi" w:cstheme="minorHAnsi"/>
          <w:b/>
          <w:bCs/>
          <w:szCs w:val="21"/>
        </w:rPr>
        <w:t>GRANGE DADU CONDITIONAL USE PERMIT</w:t>
      </w:r>
    </w:p>
    <w:p w14:paraId="54AB8C84" w14:textId="77777777" w:rsidR="00455F08" w:rsidRDefault="00455F08" w:rsidP="00EA236D">
      <w:pPr>
        <w:rPr>
          <w:rFonts w:asciiTheme="minorHAnsi" w:hAnsiTheme="minorHAnsi" w:cstheme="minorHAnsi"/>
          <w:szCs w:val="21"/>
        </w:rPr>
      </w:pPr>
      <w:r>
        <w:rPr>
          <w:rFonts w:asciiTheme="minorHAnsi" w:hAnsiTheme="minorHAnsi" w:cstheme="minorHAnsi"/>
          <w:szCs w:val="21"/>
        </w:rPr>
        <w:t>Derek Grange has applied for a detached accessory dwelling unit (DADU):</w:t>
      </w:r>
    </w:p>
    <w:p w14:paraId="7C822352" w14:textId="7DD0F82C" w:rsidR="00C91042" w:rsidRDefault="00455F08" w:rsidP="00455F08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>720 S 100 W Hyde Park</w:t>
      </w:r>
    </w:p>
    <w:p w14:paraId="54CDA7DE" w14:textId="384DA3AB" w:rsidR="00455F08" w:rsidRDefault="00455F08" w:rsidP="00455F08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>0.98 acres</w:t>
      </w:r>
    </w:p>
    <w:p w14:paraId="158CA7E6" w14:textId="7052D601" w:rsidR="00455F08" w:rsidRDefault="00455F08" w:rsidP="00455F08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>A-1 zone</w:t>
      </w:r>
    </w:p>
    <w:p w14:paraId="34E8D5CF" w14:textId="68C0FDD7" w:rsidR="00455F08" w:rsidRDefault="00455F08" w:rsidP="00455F08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>Parcel ID: 04-211-0001</w:t>
      </w:r>
    </w:p>
    <w:p w14:paraId="4ED70416" w14:textId="096972E6" w:rsidR="00455F08" w:rsidRDefault="00455F08" w:rsidP="00455F08">
      <w:p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>Refer to HPC Code section 12.30.190 Accessory Dwelling Units</w:t>
      </w:r>
    </w:p>
    <w:p w14:paraId="0CEEED5D" w14:textId="77777777" w:rsidR="00455F08" w:rsidRPr="00455F08" w:rsidRDefault="00455F08" w:rsidP="00455F08">
      <w:pPr>
        <w:rPr>
          <w:rFonts w:asciiTheme="minorHAnsi" w:hAnsiTheme="minorHAnsi" w:cstheme="minorHAnsi"/>
          <w:bCs/>
          <w:szCs w:val="21"/>
        </w:rPr>
      </w:pPr>
    </w:p>
    <w:p w14:paraId="13057A0F" w14:textId="2B590A26" w:rsidR="00F5459B" w:rsidRDefault="00455F08" w:rsidP="00455F08">
      <w:p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/>
          <w:szCs w:val="21"/>
        </w:rPr>
        <w:t>HPC ORDINANCE AMENDMENT</w:t>
      </w:r>
      <w:r w:rsidR="00BA5251">
        <w:rPr>
          <w:rFonts w:asciiTheme="minorHAnsi" w:hAnsiTheme="minorHAnsi" w:cstheme="minorHAnsi"/>
          <w:b/>
          <w:szCs w:val="21"/>
        </w:rPr>
        <w:t xml:space="preserve"> PRESENTATION &amp; DISCUSSION</w:t>
      </w:r>
    </w:p>
    <w:p w14:paraId="1C17CFB8" w14:textId="5CE013B3" w:rsidR="00455F08" w:rsidRPr="00455F08" w:rsidRDefault="00BA5251" w:rsidP="00455F08">
      <w:pPr>
        <w:rPr>
          <w:rFonts w:asciiTheme="minorHAnsi" w:hAnsiTheme="minorHAnsi" w:cstheme="minorHAnsi"/>
          <w:bCs/>
          <w:szCs w:val="21"/>
        </w:rPr>
      </w:pPr>
      <w:r>
        <w:rPr>
          <w:rFonts w:asciiTheme="minorHAnsi" w:hAnsiTheme="minorHAnsi" w:cstheme="minorHAnsi"/>
          <w:bCs/>
          <w:szCs w:val="21"/>
        </w:rPr>
        <w:t xml:space="preserve">Mike Hansen of Rural Community Consultants will recommend a plan to address </w:t>
      </w:r>
      <w:r w:rsidR="00455F08">
        <w:rPr>
          <w:rFonts w:asciiTheme="minorHAnsi" w:hAnsiTheme="minorHAnsi" w:cstheme="minorHAnsi"/>
          <w:bCs/>
          <w:szCs w:val="21"/>
        </w:rPr>
        <w:t xml:space="preserve">ordinance amendments to </w:t>
      </w:r>
      <w:r>
        <w:rPr>
          <w:rFonts w:asciiTheme="minorHAnsi" w:hAnsiTheme="minorHAnsi" w:cstheme="minorHAnsi"/>
          <w:bCs/>
          <w:szCs w:val="21"/>
        </w:rPr>
        <w:t xml:space="preserve">(1) </w:t>
      </w:r>
      <w:r w:rsidR="00455F08">
        <w:rPr>
          <w:rFonts w:asciiTheme="minorHAnsi" w:hAnsiTheme="minorHAnsi" w:cstheme="minorHAnsi"/>
          <w:bCs/>
          <w:szCs w:val="21"/>
        </w:rPr>
        <w:t>comply with the new</w:t>
      </w:r>
      <w:r>
        <w:rPr>
          <w:rFonts w:asciiTheme="minorHAnsi" w:hAnsiTheme="minorHAnsi" w:cstheme="minorHAnsi"/>
          <w:bCs/>
          <w:szCs w:val="21"/>
        </w:rPr>
        <w:t>ly adopted General</w:t>
      </w:r>
      <w:r w:rsidR="00455F08">
        <w:rPr>
          <w:rFonts w:asciiTheme="minorHAnsi" w:hAnsiTheme="minorHAnsi" w:cstheme="minorHAnsi"/>
          <w:bCs/>
          <w:szCs w:val="21"/>
        </w:rPr>
        <w:t xml:space="preserve"> Plan</w:t>
      </w:r>
      <w:r>
        <w:rPr>
          <w:rFonts w:asciiTheme="minorHAnsi" w:hAnsiTheme="minorHAnsi" w:cstheme="minorHAnsi"/>
          <w:bCs/>
          <w:szCs w:val="21"/>
        </w:rPr>
        <w:t>,</w:t>
      </w:r>
      <w:r w:rsidR="00455F08">
        <w:rPr>
          <w:rFonts w:asciiTheme="minorHAnsi" w:hAnsiTheme="minorHAnsi" w:cstheme="minorHAnsi"/>
          <w:bCs/>
          <w:szCs w:val="21"/>
        </w:rPr>
        <w:t xml:space="preserve"> and</w:t>
      </w:r>
      <w:r>
        <w:rPr>
          <w:rFonts w:asciiTheme="minorHAnsi" w:hAnsiTheme="minorHAnsi" w:cstheme="minorHAnsi"/>
          <w:bCs/>
          <w:szCs w:val="21"/>
        </w:rPr>
        <w:t xml:space="preserve"> (2) to</w:t>
      </w:r>
      <w:r w:rsidR="00455F08">
        <w:rPr>
          <w:rFonts w:asciiTheme="minorHAnsi" w:hAnsiTheme="minorHAnsi" w:cstheme="minorHAnsi"/>
          <w:bCs/>
          <w:szCs w:val="21"/>
        </w:rPr>
        <w:t xml:space="preserve"> adopt plain language</w:t>
      </w:r>
      <w:r>
        <w:rPr>
          <w:rFonts w:asciiTheme="minorHAnsi" w:hAnsiTheme="minorHAnsi" w:cstheme="minorHAnsi"/>
          <w:bCs/>
          <w:szCs w:val="21"/>
        </w:rPr>
        <w:t xml:space="preserve"> as required by the state</w:t>
      </w:r>
      <w:r w:rsidR="00455F08">
        <w:rPr>
          <w:rFonts w:asciiTheme="minorHAnsi" w:hAnsiTheme="minorHAnsi" w:cstheme="minorHAnsi"/>
          <w:bCs/>
          <w:szCs w:val="21"/>
        </w:rPr>
        <w:t xml:space="preserve">. </w:t>
      </w:r>
      <w:r>
        <w:rPr>
          <w:rFonts w:asciiTheme="minorHAnsi" w:hAnsiTheme="minorHAnsi" w:cstheme="minorHAnsi"/>
          <w:bCs/>
          <w:szCs w:val="21"/>
        </w:rPr>
        <w:t>He will present a plan to review l</w:t>
      </w:r>
      <w:r w:rsidR="00455F08">
        <w:rPr>
          <w:rFonts w:asciiTheme="minorHAnsi" w:hAnsiTheme="minorHAnsi" w:cstheme="minorHAnsi"/>
          <w:bCs/>
          <w:szCs w:val="21"/>
        </w:rPr>
        <w:t xml:space="preserve">arge sections </w:t>
      </w:r>
      <w:r>
        <w:rPr>
          <w:rFonts w:asciiTheme="minorHAnsi" w:hAnsiTheme="minorHAnsi" w:cstheme="minorHAnsi"/>
          <w:bCs/>
          <w:szCs w:val="21"/>
        </w:rPr>
        <w:t>at each meeting</w:t>
      </w:r>
      <w:r w:rsidR="00455F08">
        <w:rPr>
          <w:rFonts w:asciiTheme="minorHAnsi" w:hAnsiTheme="minorHAnsi" w:cstheme="minorHAnsi"/>
          <w:bCs/>
          <w:szCs w:val="21"/>
        </w:rPr>
        <w:t xml:space="preserve"> over the next months. </w:t>
      </w:r>
    </w:p>
    <w:p w14:paraId="5CBF2F29" w14:textId="2D87D701" w:rsidR="00037B25" w:rsidRDefault="00037B25" w:rsidP="00037B25">
      <w:pPr>
        <w:rPr>
          <w:rFonts w:asciiTheme="minorHAnsi" w:hAnsiTheme="minorHAnsi" w:cstheme="minorHAnsi"/>
          <w:bCs/>
          <w:szCs w:val="21"/>
        </w:rPr>
      </w:pPr>
    </w:p>
    <w:p w14:paraId="4A9E5AC6" w14:textId="77777777" w:rsidR="0024044F" w:rsidRDefault="0024044F" w:rsidP="00037B25">
      <w:pPr>
        <w:rPr>
          <w:rFonts w:asciiTheme="minorHAnsi" w:hAnsiTheme="minorHAnsi" w:cstheme="minorHAnsi"/>
          <w:bCs/>
          <w:szCs w:val="21"/>
        </w:rPr>
      </w:pPr>
    </w:p>
    <w:p w14:paraId="6E4688DC" w14:textId="77777777" w:rsidR="000E53E5" w:rsidRPr="000E53E5" w:rsidRDefault="000E53E5" w:rsidP="0024044F">
      <w:pPr>
        <w:pStyle w:val="Heading1"/>
        <w:ind w:left="9360" w:right="36" w:hanging="9360"/>
        <w:rPr>
          <w:rFonts w:cstheme="minorHAnsi"/>
        </w:rPr>
      </w:pPr>
      <w:r w:rsidRPr="000E53E5">
        <w:rPr>
          <w:rFonts w:cstheme="minorHAnsi"/>
        </w:rPr>
        <w:t>Zoom Meeting ID: 796 947 6317</w:t>
      </w:r>
    </w:p>
    <w:p w14:paraId="29A57A57" w14:textId="22FD593C" w:rsidR="00037B25" w:rsidRPr="000E53E5" w:rsidRDefault="000E53E5" w:rsidP="0024044F">
      <w:pPr>
        <w:jc w:val="center"/>
        <w:rPr>
          <w:rFonts w:asciiTheme="minorHAnsi" w:hAnsiTheme="minorHAnsi" w:cstheme="minorHAnsi"/>
          <w:b/>
          <w:bCs/>
        </w:rPr>
      </w:pPr>
      <w:r w:rsidRPr="000E53E5">
        <w:rPr>
          <w:rFonts w:asciiTheme="minorHAnsi" w:hAnsiTheme="minorHAnsi" w:cstheme="minorHAnsi"/>
          <w:b/>
          <w:bCs/>
        </w:rPr>
        <w:t>Passcode: H88vx6</w:t>
      </w:r>
    </w:p>
    <w:p w14:paraId="2BC3AFCA" w14:textId="0D3BB0F4" w:rsidR="00037B25" w:rsidRDefault="00037B25" w:rsidP="00037B25">
      <w:pPr>
        <w:rPr>
          <w:rFonts w:asciiTheme="minorHAnsi" w:hAnsiTheme="minorHAnsi" w:cstheme="minorHAnsi"/>
          <w:bCs/>
          <w:szCs w:val="21"/>
        </w:rPr>
      </w:pPr>
    </w:p>
    <w:p w14:paraId="5F5EB1FB" w14:textId="77777777" w:rsidR="001F1C07" w:rsidRPr="001F1C07" w:rsidRDefault="001F1C07" w:rsidP="004B4F9A">
      <w:pPr>
        <w:pBdr>
          <w:bottom w:val="single" w:sz="6" w:space="1" w:color="auto"/>
        </w:pBdr>
        <w:spacing w:after="240"/>
        <w:rPr>
          <w:rFonts w:asciiTheme="minorHAnsi" w:hAnsiTheme="minorHAnsi" w:cstheme="minorHAnsi"/>
          <w:b/>
          <w:szCs w:val="21"/>
        </w:rPr>
      </w:pPr>
    </w:p>
    <w:p w14:paraId="12D39A16" w14:textId="77777777" w:rsidR="00B138B8" w:rsidRDefault="006D3125" w:rsidP="004B4F9A">
      <w:pPr>
        <w:jc w:val="center"/>
        <w:rPr>
          <w:rFonts w:asciiTheme="majorHAnsi" w:hAnsiTheme="majorHAnsi" w:cstheme="minorHAnsi"/>
          <w:b/>
          <w:sz w:val="28"/>
          <w:szCs w:val="21"/>
        </w:rPr>
      </w:pPr>
      <w:r w:rsidRPr="00037999">
        <w:rPr>
          <w:rFonts w:asciiTheme="majorHAnsi" w:hAnsiTheme="majorHAnsi" w:cstheme="minorHAnsi"/>
          <w:b/>
          <w:szCs w:val="21"/>
        </w:rPr>
        <w:t xml:space="preserve">Meeting Rules and Procedures </w:t>
      </w:r>
      <w:r w:rsidRPr="00037999">
        <w:rPr>
          <w:rFonts w:asciiTheme="majorHAnsi" w:hAnsiTheme="majorHAnsi" w:cstheme="minorHAnsi"/>
          <w:szCs w:val="21"/>
        </w:rPr>
        <w:t>(on back)</w:t>
      </w:r>
      <w:r w:rsidR="00B138B8">
        <w:rPr>
          <w:rFonts w:asciiTheme="majorHAnsi" w:hAnsiTheme="majorHAnsi" w:cstheme="minorHAnsi"/>
          <w:b/>
          <w:sz w:val="28"/>
          <w:szCs w:val="21"/>
        </w:rPr>
        <w:br w:type="page"/>
      </w:r>
    </w:p>
    <w:p w14:paraId="5ACB0758" w14:textId="77777777" w:rsidR="006D3125" w:rsidRPr="00466464" w:rsidRDefault="006D3125" w:rsidP="00544AFC">
      <w:pPr>
        <w:jc w:val="center"/>
        <w:rPr>
          <w:rFonts w:asciiTheme="majorHAnsi" w:hAnsiTheme="majorHAnsi" w:cstheme="minorHAnsi"/>
          <w:b/>
          <w:sz w:val="28"/>
          <w:szCs w:val="21"/>
        </w:rPr>
      </w:pPr>
      <w:r w:rsidRPr="00466464">
        <w:rPr>
          <w:rFonts w:asciiTheme="majorHAnsi" w:hAnsiTheme="majorHAnsi" w:cstheme="minorHAnsi"/>
          <w:b/>
          <w:sz w:val="28"/>
          <w:szCs w:val="21"/>
        </w:rPr>
        <w:lastRenderedPageBreak/>
        <w:t>Hyde Park City</w:t>
      </w:r>
    </w:p>
    <w:p w14:paraId="39E5B481" w14:textId="77777777" w:rsidR="00D655A3" w:rsidRPr="00466464" w:rsidRDefault="00D20432" w:rsidP="00544AFC">
      <w:pPr>
        <w:jc w:val="center"/>
        <w:rPr>
          <w:rFonts w:asciiTheme="majorHAnsi" w:hAnsiTheme="majorHAnsi" w:cstheme="minorHAnsi"/>
          <w:b/>
          <w:sz w:val="28"/>
          <w:szCs w:val="21"/>
        </w:rPr>
      </w:pPr>
      <w:r w:rsidRPr="00466464">
        <w:rPr>
          <w:rFonts w:asciiTheme="majorHAnsi" w:hAnsiTheme="majorHAnsi" w:cstheme="minorHAnsi"/>
          <w:b/>
          <w:sz w:val="28"/>
          <w:szCs w:val="21"/>
        </w:rPr>
        <w:t>Meeting</w:t>
      </w:r>
      <w:r w:rsidR="00544AFC" w:rsidRPr="00466464">
        <w:rPr>
          <w:rFonts w:asciiTheme="majorHAnsi" w:hAnsiTheme="majorHAnsi" w:cstheme="minorHAnsi"/>
          <w:b/>
          <w:sz w:val="28"/>
          <w:szCs w:val="21"/>
        </w:rPr>
        <w:t xml:space="preserve"> </w:t>
      </w:r>
      <w:r w:rsidR="00D655A3" w:rsidRPr="00466464">
        <w:rPr>
          <w:rFonts w:asciiTheme="majorHAnsi" w:hAnsiTheme="majorHAnsi" w:cstheme="minorHAnsi"/>
          <w:b/>
          <w:sz w:val="28"/>
          <w:szCs w:val="21"/>
        </w:rPr>
        <w:t>Rule</w:t>
      </w:r>
      <w:r w:rsidR="00544AFC" w:rsidRPr="00466464">
        <w:rPr>
          <w:rFonts w:asciiTheme="majorHAnsi" w:hAnsiTheme="majorHAnsi" w:cstheme="minorHAnsi"/>
          <w:b/>
          <w:sz w:val="28"/>
          <w:szCs w:val="21"/>
        </w:rPr>
        <w:t>s and Procedures</w:t>
      </w:r>
    </w:p>
    <w:p w14:paraId="3C4A842B" w14:textId="77777777" w:rsidR="005924F5" w:rsidRDefault="005924F5" w:rsidP="002106F3">
      <w:pPr>
        <w:jc w:val="center"/>
        <w:rPr>
          <w:rFonts w:ascii="Calisto MT" w:hAnsi="Calisto MT" w:cstheme="minorHAnsi"/>
          <w:b/>
          <w:sz w:val="22"/>
          <w:szCs w:val="21"/>
        </w:rPr>
      </w:pPr>
    </w:p>
    <w:p w14:paraId="11BD2E28" w14:textId="77777777" w:rsidR="006D3125" w:rsidRPr="005924F5" w:rsidRDefault="002106F3" w:rsidP="002106F3">
      <w:pPr>
        <w:jc w:val="center"/>
        <w:rPr>
          <w:rFonts w:ascii="Calisto MT" w:hAnsi="Calisto MT" w:cstheme="minorHAnsi"/>
          <w:b/>
          <w:sz w:val="22"/>
          <w:szCs w:val="21"/>
        </w:rPr>
      </w:pPr>
      <w:r w:rsidRPr="005924F5">
        <w:rPr>
          <w:rFonts w:ascii="Calisto MT" w:hAnsi="Calisto MT" w:cstheme="minorHAnsi"/>
          <w:b/>
          <w:sz w:val="22"/>
          <w:szCs w:val="21"/>
        </w:rPr>
        <w:t xml:space="preserve">“We are doing the public’s business in public” </w:t>
      </w:r>
    </w:p>
    <w:p w14:paraId="21A0616A" w14:textId="77777777" w:rsidR="002106F3" w:rsidRDefault="002106F3" w:rsidP="002106F3">
      <w:pPr>
        <w:jc w:val="center"/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>(Open and Public Meetings Act)</w:t>
      </w:r>
    </w:p>
    <w:p w14:paraId="20C5F1C8" w14:textId="77777777" w:rsidR="002106F3" w:rsidRDefault="002106F3" w:rsidP="00544AFC">
      <w:pPr>
        <w:jc w:val="center"/>
        <w:rPr>
          <w:rFonts w:asciiTheme="majorHAnsi" w:hAnsiTheme="majorHAnsi" w:cstheme="minorHAnsi"/>
          <w:b/>
          <w:sz w:val="22"/>
          <w:szCs w:val="21"/>
        </w:rPr>
      </w:pPr>
    </w:p>
    <w:p w14:paraId="64D94A10" w14:textId="77777777" w:rsidR="00DC2AC3" w:rsidRDefault="00DC2AC3" w:rsidP="00544AFC">
      <w:pPr>
        <w:jc w:val="center"/>
        <w:rPr>
          <w:rFonts w:asciiTheme="majorHAnsi" w:hAnsiTheme="majorHAnsi" w:cstheme="minorHAnsi"/>
          <w:b/>
          <w:sz w:val="22"/>
          <w:szCs w:val="21"/>
        </w:rPr>
      </w:pPr>
    </w:p>
    <w:p w14:paraId="7EFB41CB" w14:textId="77777777" w:rsidR="00DC2AC3" w:rsidRPr="00317C50" w:rsidRDefault="00DC2AC3" w:rsidP="00544AFC">
      <w:pPr>
        <w:jc w:val="center"/>
        <w:rPr>
          <w:rFonts w:asciiTheme="majorHAnsi" w:hAnsiTheme="majorHAnsi" w:cstheme="minorHAnsi"/>
          <w:b/>
          <w:sz w:val="22"/>
          <w:szCs w:val="21"/>
        </w:rPr>
      </w:pPr>
    </w:p>
    <w:p w14:paraId="0817FDDD" w14:textId="77777777" w:rsidR="004731A9" w:rsidRDefault="00052EE0" w:rsidP="006E0D1B">
      <w:pPr>
        <w:rPr>
          <w:rFonts w:asciiTheme="minorHAnsi" w:hAnsiTheme="minorHAnsi" w:cstheme="minorHAnsi"/>
          <w:sz w:val="22"/>
          <w:szCs w:val="21"/>
        </w:rPr>
      </w:pPr>
      <w:r w:rsidRPr="006D3125">
        <w:rPr>
          <w:rFonts w:asciiTheme="minorHAnsi" w:hAnsiTheme="minorHAnsi" w:cstheme="minorHAnsi"/>
          <w:sz w:val="22"/>
          <w:szCs w:val="21"/>
          <w:u w:val="single"/>
        </w:rPr>
        <w:t>Public Meetings</w:t>
      </w:r>
      <w:r>
        <w:rPr>
          <w:rFonts w:asciiTheme="minorHAnsi" w:hAnsiTheme="minorHAnsi" w:cstheme="minorHAnsi"/>
          <w:sz w:val="22"/>
          <w:szCs w:val="21"/>
        </w:rPr>
        <w:t xml:space="preserve"> – </w:t>
      </w:r>
    </w:p>
    <w:p w14:paraId="1B72B72B" w14:textId="77777777" w:rsidR="004731A9" w:rsidRDefault="004731A9" w:rsidP="004731A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>Open to the public</w:t>
      </w:r>
    </w:p>
    <w:p w14:paraId="1AE9A2B9" w14:textId="77777777" w:rsidR="00D655A3" w:rsidRPr="004731A9" w:rsidRDefault="00052EE0" w:rsidP="004731A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1"/>
        </w:rPr>
      </w:pPr>
      <w:r w:rsidRPr="004731A9">
        <w:rPr>
          <w:rFonts w:asciiTheme="minorHAnsi" w:hAnsiTheme="minorHAnsi" w:cstheme="minorHAnsi"/>
          <w:sz w:val="22"/>
          <w:szCs w:val="21"/>
        </w:rPr>
        <w:t xml:space="preserve">Public input </w:t>
      </w:r>
      <w:r w:rsidRPr="006D3125">
        <w:rPr>
          <w:rFonts w:asciiTheme="minorHAnsi" w:hAnsiTheme="minorHAnsi" w:cstheme="minorHAnsi"/>
          <w:i/>
          <w:sz w:val="22"/>
          <w:szCs w:val="21"/>
        </w:rPr>
        <w:t>may</w:t>
      </w:r>
      <w:r w:rsidRPr="004731A9">
        <w:rPr>
          <w:rFonts w:asciiTheme="minorHAnsi" w:hAnsiTheme="minorHAnsi" w:cstheme="minorHAnsi"/>
          <w:sz w:val="22"/>
          <w:szCs w:val="21"/>
        </w:rPr>
        <w:t xml:space="preserve"> be taken at the discretion of the Chair</w:t>
      </w:r>
    </w:p>
    <w:p w14:paraId="10144C3B" w14:textId="77777777" w:rsidR="006D3125" w:rsidRDefault="006D3125" w:rsidP="006E0D1B">
      <w:pPr>
        <w:rPr>
          <w:rFonts w:asciiTheme="minorHAnsi" w:hAnsiTheme="minorHAnsi" w:cstheme="minorHAnsi"/>
          <w:sz w:val="22"/>
          <w:szCs w:val="21"/>
        </w:rPr>
      </w:pPr>
    </w:p>
    <w:p w14:paraId="75BD2FAC" w14:textId="77777777" w:rsidR="004731A9" w:rsidRDefault="00052EE0" w:rsidP="006E0D1B">
      <w:pPr>
        <w:rPr>
          <w:rFonts w:asciiTheme="minorHAnsi" w:hAnsiTheme="minorHAnsi" w:cstheme="minorHAnsi"/>
          <w:sz w:val="22"/>
          <w:szCs w:val="21"/>
        </w:rPr>
      </w:pPr>
      <w:r w:rsidRPr="006D3125">
        <w:rPr>
          <w:rFonts w:asciiTheme="minorHAnsi" w:hAnsiTheme="minorHAnsi" w:cstheme="minorHAnsi"/>
          <w:sz w:val="22"/>
          <w:szCs w:val="21"/>
          <w:u w:val="single"/>
        </w:rPr>
        <w:t>Public Hearings</w:t>
      </w:r>
      <w:r>
        <w:rPr>
          <w:rFonts w:asciiTheme="minorHAnsi" w:hAnsiTheme="minorHAnsi" w:cstheme="minorHAnsi"/>
          <w:sz w:val="22"/>
          <w:szCs w:val="21"/>
        </w:rPr>
        <w:t xml:space="preserve"> – </w:t>
      </w:r>
    </w:p>
    <w:p w14:paraId="67711279" w14:textId="260CF5A1" w:rsidR="002E48A3" w:rsidRDefault="002E48A3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>Public posting and letters, 10 days’ notice</w:t>
      </w:r>
    </w:p>
    <w:p w14:paraId="75DADB2F" w14:textId="5AA7839D" w:rsidR="004731A9" w:rsidRPr="004731A9" w:rsidRDefault="004731A9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 w:rsidRPr="004731A9">
        <w:rPr>
          <w:rFonts w:asciiTheme="minorHAnsi" w:hAnsiTheme="minorHAnsi" w:cstheme="minorHAnsi"/>
          <w:sz w:val="22"/>
          <w:szCs w:val="21"/>
        </w:rPr>
        <w:t>Regarding</w:t>
      </w:r>
      <w:r w:rsidR="00052EE0" w:rsidRPr="004731A9">
        <w:rPr>
          <w:rFonts w:asciiTheme="minorHAnsi" w:hAnsiTheme="minorHAnsi" w:cstheme="minorHAnsi"/>
          <w:sz w:val="22"/>
          <w:szCs w:val="21"/>
        </w:rPr>
        <w:t xml:space="preserve"> policy decision</w:t>
      </w:r>
      <w:r>
        <w:rPr>
          <w:rFonts w:asciiTheme="minorHAnsi" w:hAnsiTheme="minorHAnsi" w:cstheme="minorHAnsi"/>
          <w:sz w:val="22"/>
          <w:szCs w:val="21"/>
        </w:rPr>
        <w:t>s</w:t>
      </w:r>
    </w:p>
    <w:p w14:paraId="68178418" w14:textId="77777777" w:rsidR="004731A9" w:rsidRDefault="00052EE0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 w:rsidRPr="004731A9">
        <w:rPr>
          <w:rFonts w:asciiTheme="minorHAnsi" w:hAnsiTheme="minorHAnsi" w:cstheme="minorHAnsi"/>
          <w:sz w:val="22"/>
          <w:szCs w:val="21"/>
        </w:rPr>
        <w:t xml:space="preserve">Commissioners want to hear the </w:t>
      </w:r>
      <w:r w:rsidR="006D3125">
        <w:rPr>
          <w:rFonts w:asciiTheme="minorHAnsi" w:hAnsiTheme="minorHAnsi" w:cstheme="minorHAnsi"/>
          <w:sz w:val="22"/>
          <w:szCs w:val="21"/>
        </w:rPr>
        <w:t>pros and cons about the issue</w:t>
      </w:r>
    </w:p>
    <w:p w14:paraId="69338DD1" w14:textId="77777777" w:rsidR="006D3125" w:rsidRPr="006D3125" w:rsidRDefault="006D3125" w:rsidP="006D3125">
      <w:pPr>
        <w:ind w:left="360"/>
        <w:rPr>
          <w:rFonts w:asciiTheme="minorHAnsi" w:hAnsiTheme="minorHAnsi" w:cstheme="minorHAnsi"/>
          <w:sz w:val="22"/>
          <w:szCs w:val="21"/>
        </w:rPr>
      </w:pPr>
    </w:p>
    <w:p w14:paraId="79D489DA" w14:textId="77777777" w:rsidR="006D3125" w:rsidRDefault="006D3125" w:rsidP="006D3125">
      <w:p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  <w:u w:val="single"/>
        </w:rPr>
        <w:t>When allowed to speak</w:t>
      </w:r>
      <w:r>
        <w:rPr>
          <w:rFonts w:asciiTheme="minorHAnsi" w:hAnsiTheme="minorHAnsi" w:cstheme="minorHAnsi"/>
          <w:sz w:val="22"/>
          <w:szCs w:val="21"/>
        </w:rPr>
        <w:t xml:space="preserve"> – </w:t>
      </w:r>
    </w:p>
    <w:p w14:paraId="69B964DB" w14:textId="77777777" w:rsidR="006D3125" w:rsidRDefault="006D3125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>Speakers must state their name and address for the record.</w:t>
      </w:r>
    </w:p>
    <w:p w14:paraId="085F1EB9" w14:textId="77777777" w:rsidR="006D3125" w:rsidRDefault="00052EE0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 w:rsidRPr="004731A9">
        <w:rPr>
          <w:rFonts w:asciiTheme="minorHAnsi" w:hAnsiTheme="minorHAnsi" w:cstheme="minorHAnsi"/>
          <w:sz w:val="22"/>
          <w:szCs w:val="21"/>
        </w:rPr>
        <w:t xml:space="preserve">Limit: </w:t>
      </w:r>
      <w:r w:rsidR="006D3125">
        <w:rPr>
          <w:rFonts w:asciiTheme="minorHAnsi" w:hAnsiTheme="minorHAnsi" w:cstheme="minorHAnsi"/>
          <w:sz w:val="22"/>
          <w:szCs w:val="21"/>
        </w:rPr>
        <w:t>3</w:t>
      </w:r>
      <w:r w:rsidRPr="004731A9">
        <w:rPr>
          <w:rFonts w:asciiTheme="minorHAnsi" w:hAnsiTheme="minorHAnsi" w:cstheme="minorHAnsi"/>
          <w:sz w:val="22"/>
          <w:szCs w:val="21"/>
        </w:rPr>
        <w:t xml:space="preserve"> minutes per speaker</w:t>
      </w:r>
      <w:r w:rsidR="006D3125">
        <w:rPr>
          <w:rFonts w:asciiTheme="minorHAnsi" w:hAnsiTheme="minorHAnsi" w:cstheme="minorHAnsi"/>
          <w:sz w:val="22"/>
          <w:szCs w:val="21"/>
        </w:rPr>
        <w:t xml:space="preserve"> (Commission Chair may increase if speaking for group)</w:t>
      </w:r>
    </w:p>
    <w:p w14:paraId="442A47AB" w14:textId="77777777" w:rsidR="00052EE0" w:rsidRDefault="006D3125" w:rsidP="004731A9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sz w:val="22"/>
          <w:szCs w:val="21"/>
        </w:rPr>
      </w:pPr>
      <w:r>
        <w:rPr>
          <w:rFonts w:asciiTheme="minorHAnsi" w:hAnsiTheme="minorHAnsi" w:cstheme="minorHAnsi"/>
          <w:sz w:val="22"/>
          <w:szCs w:val="21"/>
        </w:rPr>
        <w:t>State</w:t>
      </w:r>
      <w:r w:rsidR="00052EE0" w:rsidRPr="004731A9">
        <w:rPr>
          <w:rFonts w:asciiTheme="minorHAnsi" w:hAnsiTheme="minorHAnsi" w:cstheme="minorHAnsi"/>
          <w:sz w:val="22"/>
          <w:szCs w:val="21"/>
        </w:rPr>
        <w:t xml:space="preserve"> </w:t>
      </w:r>
      <w:r>
        <w:rPr>
          <w:rFonts w:asciiTheme="minorHAnsi" w:hAnsiTheme="minorHAnsi" w:cstheme="minorHAnsi"/>
          <w:sz w:val="22"/>
          <w:szCs w:val="21"/>
        </w:rPr>
        <w:t xml:space="preserve">facts and </w:t>
      </w:r>
      <w:r w:rsidR="00E51724">
        <w:rPr>
          <w:rFonts w:asciiTheme="minorHAnsi" w:hAnsiTheme="minorHAnsi" w:cstheme="minorHAnsi"/>
          <w:sz w:val="22"/>
          <w:szCs w:val="21"/>
        </w:rPr>
        <w:t>new information only</w:t>
      </w:r>
    </w:p>
    <w:p w14:paraId="250C4842" w14:textId="77777777" w:rsidR="005924F5" w:rsidRPr="005924F5" w:rsidRDefault="005924F5" w:rsidP="00317C50">
      <w:pPr>
        <w:rPr>
          <w:rFonts w:asciiTheme="minorHAnsi" w:hAnsiTheme="minorHAnsi" w:cstheme="minorHAnsi"/>
          <w:sz w:val="22"/>
          <w:szCs w:val="21"/>
        </w:rPr>
      </w:pPr>
    </w:p>
    <w:p w14:paraId="633CDD59" w14:textId="77777777" w:rsidR="00317C50" w:rsidRDefault="00317C50" w:rsidP="00317C50">
      <w:pPr>
        <w:rPr>
          <w:rFonts w:asciiTheme="minorHAnsi" w:hAnsiTheme="minorHAnsi" w:cstheme="minorHAnsi"/>
          <w:sz w:val="22"/>
          <w:szCs w:val="21"/>
        </w:rPr>
      </w:pPr>
      <w:r w:rsidRPr="005924F5">
        <w:rPr>
          <w:rFonts w:asciiTheme="minorHAnsi" w:hAnsiTheme="minorHAnsi" w:cstheme="minorHAnsi"/>
          <w:sz w:val="22"/>
          <w:szCs w:val="21"/>
          <w:u w:val="single"/>
        </w:rPr>
        <w:t>Electronic Meetings</w:t>
      </w:r>
      <w:r w:rsidRPr="005924F5">
        <w:rPr>
          <w:rFonts w:asciiTheme="minorHAnsi" w:hAnsiTheme="minorHAnsi" w:cstheme="minorHAnsi"/>
          <w:sz w:val="22"/>
          <w:szCs w:val="21"/>
        </w:rPr>
        <w:t xml:space="preserve"> –</w:t>
      </w:r>
    </w:p>
    <w:p w14:paraId="31048336" w14:textId="77777777" w:rsidR="002106F3" w:rsidRPr="00DC2AC3" w:rsidRDefault="005924F5" w:rsidP="00DC2AC3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2"/>
          <w:szCs w:val="21"/>
        </w:rPr>
      </w:pPr>
      <w:r w:rsidRPr="00DC2AC3">
        <w:rPr>
          <w:rFonts w:asciiTheme="minorHAnsi" w:hAnsiTheme="minorHAnsi" w:cstheme="minorHAnsi"/>
          <w:sz w:val="22"/>
          <w:szCs w:val="21"/>
        </w:rPr>
        <w:t>Per state code</w:t>
      </w:r>
    </w:p>
    <w:p w14:paraId="152A8D54" w14:textId="77777777" w:rsidR="005924F5" w:rsidRDefault="005924F5" w:rsidP="00317C50">
      <w:pPr>
        <w:rPr>
          <w:rFonts w:asciiTheme="minorHAnsi" w:hAnsiTheme="minorHAnsi" w:cstheme="minorHAnsi"/>
          <w:sz w:val="22"/>
          <w:szCs w:val="21"/>
        </w:rPr>
      </w:pPr>
    </w:p>
    <w:p w14:paraId="1C7C99C6" w14:textId="77777777" w:rsidR="00DC2AC3" w:rsidRDefault="00DC2AC3" w:rsidP="00317C50">
      <w:pPr>
        <w:rPr>
          <w:rFonts w:asciiTheme="minorHAnsi" w:hAnsiTheme="minorHAnsi" w:cstheme="minorHAnsi"/>
          <w:sz w:val="22"/>
          <w:szCs w:val="21"/>
        </w:rPr>
      </w:pPr>
    </w:p>
    <w:p w14:paraId="7323F4A1" w14:textId="77777777" w:rsidR="005924F5" w:rsidRDefault="002106F3" w:rsidP="005924F5">
      <w:pPr>
        <w:jc w:val="center"/>
        <w:rPr>
          <w:rFonts w:ascii="Calisto MT" w:eastAsiaTheme="minorHAnsi" w:hAnsi="Calisto MT" w:cstheme="minorBidi"/>
          <w:b/>
          <w:sz w:val="22"/>
          <w:szCs w:val="22"/>
        </w:rPr>
      </w:pPr>
      <w:r w:rsidRPr="005924F5">
        <w:rPr>
          <w:rFonts w:ascii="Calisto MT" w:eastAsiaTheme="minorHAnsi" w:hAnsi="Calisto MT" w:cstheme="minorBidi"/>
          <w:b/>
          <w:sz w:val="22"/>
          <w:szCs w:val="22"/>
        </w:rPr>
        <w:t xml:space="preserve">“In the public sector we’ve traded efficiency for transparency.” </w:t>
      </w:r>
    </w:p>
    <w:p w14:paraId="456CAB11" w14:textId="77777777" w:rsidR="002106F3" w:rsidRDefault="002106F3" w:rsidP="005924F5">
      <w:pPr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(</w:t>
      </w:r>
      <w:r w:rsidRPr="002106F3">
        <w:rPr>
          <w:rFonts w:asciiTheme="minorHAnsi" w:eastAsiaTheme="minorHAnsi" w:hAnsiTheme="minorHAnsi" w:cstheme="minorBidi"/>
          <w:sz w:val="22"/>
          <w:szCs w:val="22"/>
        </w:rPr>
        <w:t>U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tah </w:t>
      </w:r>
      <w:r w:rsidRPr="002106F3">
        <w:rPr>
          <w:rFonts w:asciiTheme="minorHAnsi" w:eastAsiaTheme="minorHAnsi" w:hAnsiTheme="minorHAnsi" w:cstheme="minorBidi"/>
          <w:sz w:val="22"/>
          <w:szCs w:val="22"/>
        </w:rPr>
        <w:t>L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eague of </w:t>
      </w:r>
      <w:r w:rsidRPr="002106F3">
        <w:rPr>
          <w:rFonts w:asciiTheme="minorHAnsi" w:eastAsiaTheme="minorHAnsi" w:hAnsiTheme="minorHAnsi" w:cstheme="minorBidi"/>
          <w:sz w:val="22"/>
          <w:szCs w:val="22"/>
        </w:rPr>
        <w:t>C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ities and </w:t>
      </w:r>
      <w:r w:rsidRPr="002106F3">
        <w:rPr>
          <w:rFonts w:asciiTheme="minorHAnsi" w:eastAsiaTheme="minorHAnsi" w:hAnsiTheme="minorHAnsi" w:cstheme="minorBidi"/>
          <w:sz w:val="22"/>
          <w:szCs w:val="22"/>
        </w:rPr>
        <w:t>T</w:t>
      </w:r>
      <w:r>
        <w:rPr>
          <w:rFonts w:asciiTheme="minorHAnsi" w:eastAsiaTheme="minorHAnsi" w:hAnsiTheme="minorHAnsi" w:cstheme="minorBidi"/>
          <w:sz w:val="22"/>
          <w:szCs w:val="22"/>
        </w:rPr>
        <w:t>owns)</w:t>
      </w:r>
    </w:p>
    <w:p w14:paraId="74EB7846" w14:textId="77777777" w:rsidR="00DF4B76" w:rsidRDefault="00DF4B76" w:rsidP="005924F5">
      <w:pPr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0872121D" w14:textId="77777777" w:rsidR="00723FE8" w:rsidRDefault="00723FE8" w:rsidP="00723FE8">
      <w:pPr>
        <w:pBdr>
          <w:bottom w:val="single" w:sz="4" w:space="1" w:color="auto"/>
        </w:pBdr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1B2D9F9B" w14:textId="77777777" w:rsidR="00F24BA3" w:rsidRPr="00723FE8" w:rsidRDefault="00F24BA3" w:rsidP="005924F5">
      <w:pPr>
        <w:jc w:val="center"/>
        <w:rPr>
          <w:rFonts w:ascii="Comic Sans MS" w:eastAsiaTheme="minorHAnsi" w:hAnsi="Comic Sans MS" w:cstheme="minorBidi"/>
          <w:sz w:val="22"/>
          <w:szCs w:val="22"/>
        </w:rPr>
      </w:pPr>
    </w:p>
    <w:p w14:paraId="4050B235" w14:textId="77777777" w:rsidR="00FB220C" w:rsidRDefault="00FB220C" w:rsidP="00DF4B76">
      <w:pPr>
        <w:rPr>
          <w:rFonts w:ascii="Comic Sans MS" w:eastAsiaTheme="minorHAnsi" w:hAnsi="Comic Sans MS" w:cstheme="minorBidi"/>
          <w:b/>
          <w:sz w:val="22"/>
          <w:szCs w:val="22"/>
        </w:rPr>
      </w:pPr>
    </w:p>
    <w:p w14:paraId="72D17E3B" w14:textId="19020C14" w:rsidR="00DF4B76" w:rsidRPr="00723FE8" w:rsidRDefault="00CE628F" w:rsidP="00DF4B76">
      <w:pPr>
        <w:rPr>
          <w:rFonts w:ascii="Comic Sans MS" w:eastAsiaTheme="minorHAnsi" w:hAnsi="Comic Sans MS" w:cstheme="minorBidi"/>
          <w:b/>
          <w:sz w:val="22"/>
          <w:szCs w:val="22"/>
        </w:rPr>
      </w:pPr>
      <w:r w:rsidRPr="00723FE8">
        <w:rPr>
          <w:rFonts w:ascii="Comic Sans MS" w:eastAsiaTheme="minorHAnsi" w:hAnsi="Comic Sans MS" w:cstheme="minorBidi"/>
          <w:b/>
          <w:sz w:val="22"/>
          <w:szCs w:val="22"/>
        </w:rPr>
        <w:t xml:space="preserve">Q. </w:t>
      </w:r>
      <w:r w:rsidR="00DF4B76" w:rsidRPr="00723FE8">
        <w:rPr>
          <w:rFonts w:ascii="Comic Sans MS" w:eastAsiaTheme="minorHAnsi" w:hAnsi="Comic Sans MS" w:cstheme="minorBidi"/>
          <w:b/>
          <w:sz w:val="22"/>
          <w:szCs w:val="22"/>
        </w:rPr>
        <w:t xml:space="preserve">How can I </w:t>
      </w:r>
      <w:r w:rsidR="00F24BA3" w:rsidRPr="00723FE8">
        <w:rPr>
          <w:rFonts w:ascii="Comic Sans MS" w:eastAsiaTheme="minorHAnsi" w:hAnsi="Comic Sans MS" w:cstheme="minorBidi"/>
          <w:b/>
          <w:sz w:val="22"/>
          <w:szCs w:val="22"/>
        </w:rPr>
        <w:t xml:space="preserve">know what </w:t>
      </w:r>
      <w:r w:rsidR="00723FE8" w:rsidRPr="00723FE8">
        <w:rPr>
          <w:rFonts w:ascii="Comic Sans MS" w:eastAsiaTheme="minorHAnsi" w:hAnsi="Comic Sans MS" w:cstheme="minorBidi"/>
          <w:b/>
          <w:sz w:val="22"/>
          <w:szCs w:val="22"/>
        </w:rPr>
        <w:t>is being discussed at city meetings</w:t>
      </w:r>
      <w:r w:rsidR="00DF4B76" w:rsidRPr="00723FE8">
        <w:rPr>
          <w:rFonts w:ascii="Comic Sans MS" w:eastAsiaTheme="minorHAnsi" w:hAnsi="Comic Sans MS" w:cstheme="minorBidi"/>
          <w:b/>
          <w:sz w:val="22"/>
          <w:szCs w:val="22"/>
        </w:rPr>
        <w:t xml:space="preserve">? </w:t>
      </w:r>
      <w:r w:rsidR="00DF4B76" w:rsidRPr="00723FE8">
        <w:rPr>
          <w:rFonts w:ascii="Comic Sans MS" w:eastAsiaTheme="minorHAnsi" w:hAnsi="Comic Sans MS" w:cstheme="minorBidi"/>
          <w:b/>
          <w:sz w:val="22"/>
          <w:szCs w:val="22"/>
        </w:rPr>
        <w:tab/>
      </w:r>
    </w:p>
    <w:p w14:paraId="69E49B9C" w14:textId="68B7308E" w:rsidR="00F24BA3" w:rsidRPr="00723FE8" w:rsidRDefault="00CE628F" w:rsidP="00DF4B76">
      <w:p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A. </w:t>
      </w:r>
      <w:r w:rsidR="00F24BA3" w:rsidRPr="00723FE8">
        <w:rPr>
          <w:rFonts w:ascii="Comic Sans MS" w:eastAsiaTheme="minorHAnsi" w:hAnsi="Comic Sans MS" w:cstheme="minorBidi"/>
          <w:sz w:val="22"/>
          <w:szCs w:val="22"/>
        </w:rPr>
        <w:t xml:space="preserve">Receive </w:t>
      </w:r>
      <w:r w:rsidR="00723FE8" w:rsidRPr="00723FE8">
        <w:rPr>
          <w:rFonts w:ascii="Comic Sans MS" w:eastAsiaTheme="minorHAnsi" w:hAnsi="Comic Sans MS" w:cstheme="minorBidi"/>
          <w:sz w:val="22"/>
          <w:szCs w:val="22"/>
        </w:rPr>
        <w:t>meeting agendas</w:t>
      </w:r>
      <w:r w:rsidR="00E11780">
        <w:rPr>
          <w:rFonts w:ascii="Comic Sans MS" w:eastAsiaTheme="minorHAnsi" w:hAnsi="Comic Sans MS" w:cstheme="minorBidi"/>
          <w:sz w:val="22"/>
          <w:szCs w:val="22"/>
        </w:rPr>
        <w:t xml:space="preserve"> via email.</w:t>
      </w:r>
    </w:p>
    <w:p w14:paraId="0232AB62" w14:textId="77777777" w:rsidR="00F24BA3" w:rsidRPr="00723FE8" w:rsidRDefault="00F24BA3" w:rsidP="00DF4B76">
      <w:pPr>
        <w:rPr>
          <w:rFonts w:ascii="Comic Sans MS" w:eastAsiaTheme="minorHAnsi" w:hAnsi="Comic Sans MS" w:cstheme="minorBidi"/>
          <w:sz w:val="22"/>
          <w:szCs w:val="22"/>
        </w:rPr>
      </w:pPr>
    </w:p>
    <w:p w14:paraId="6CE57DCE" w14:textId="77777777" w:rsidR="00F24BA3" w:rsidRPr="00723FE8" w:rsidRDefault="00DF4B76" w:rsidP="00DF4B76">
      <w:p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>Subscribe at</w:t>
      </w:r>
      <w:r w:rsidR="00F24BA3" w:rsidRPr="00723FE8">
        <w:rPr>
          <w:rFonts w:ascii="Comic Sans MS" w:eastAsiaTheme="minorHAnsi" w:hAnsi="Comic Sans MS" w:cstheme="minorBidi"/>
          <w:sz w:val="22"/>
          <w:szCs w:val="22"/>
        </w:rPr>
        <w:t xml:space="preserve"> Utah’s Public Notice Website</w:t>
      </w: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: </w:t>
      </w:r>
      <w:r w:rsidR="00F24BA3" w:rsidRPr="00723FE8">
        <w:rPr>
          <w:rFonts w:ascii="Comic Sans MS" w:eastAsiaTheme="minorHAnsi" w:hAnsi="Comic Sans MS" w:cstheme="minorBidi"/>
          <w:b/>
          <w:sz w:val="22"/>
          <w:szCs w:val="22"/>
          <w:u w:val="single"/>
        </w:rPr>
        <w:t>https://www.utah.gov/pmn/index.html</w:t>
      </w:r>
      <w:r w:rsidR="00F24BA3" w:rsidRPr="00723FE8">
        <w:rPr>
          <w:rFonts w:ascii="Comic Sans MS" w:eastAsiaTheme="minorHAnsi" w:hAnsi="Comic Sans MS" w:cstheme="minorBidi"/>
          <w:sz w:val="22"/>
          <w:szCs w:val="22"/>
        </w:rPr>
        <w:t xml:space="preserve"> </w:t>
      </w:r>
    </w:p>
    <w:p w14:paraId="3B183250" w14:textId="77777777" w:rsidR="00F24BA3" w:rsidRPr="00723FE8" w:rsidRDefault="00F24BA3" w:rsidP="00DF4B76">
      <w:p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Choose </w:t>
      </w:r>
    </w:p>
    <w:p w14:paraId="2A4EF5D0" w14:textId="77777777" w:rsidR="00F24BA3" w:rsidRPr="00723FE8" w:rsidRDefault="00F24BA3" w:rsidP="00F24BA3">
      <w:pPr>
        <w:pStyle w:val="ListParagraph"/>
        <w:numPr>
          <w:ilvl w:val="0"/>
          <w:numId w:val="22"/>
        </w:num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>Cities</w:t>
      </w:r>
    </w:p>
    <w:p w14:paraId="323902BB" w14:textId="77777777" w:rsidR="00F24BA3" w:rsidRPr="00723FE8" w:rsidRDefault="00F24BA3" w:rsidP="00F24BA3">
      <w:pPr>
        <w:pStyle w:val="ListParagraph"/>
        <w:numPr>
          <w:ilvl w:val="0"/>
          <w:numId w:val="22"/>
        </w:num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>Hyde Park (or other)</w:t>
      </w:r>
    </w:p>
    <w:p w14:paraId="502A956D" w14:textId="77777777" w:rsidR="00F24BA3" w:rsidRPr="00723FE8" w:rsidRDefault="00F24BA3" w:rsidP="00F24BA3">
      <w:pPr>
        <w:pStyle w:val="ListParagraph"/>
        <w:numPr>
          <w:ilvl w:val="0"/>
          <w:numId w:val="22"/>
        </w:num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City Council </w:t>
      </w:r>
      <w:r w:rsidR="00F10437">
        <w:rPr>
          <w:rFonts w:ascii="Comic Sans MS" w:eastAsiaTheme="minorHAnsi" w:hAnsi="Comic Sans MS" w:cstheme="minorBidi"/>
          <w:sz w:val="22"/>
          <w:szCs w:val="22"/>
        </w:rPr>
        <w:t>and/</w:t>
      </w:r>
      <w:r w:rsidRPr="00723FE8">
        <w:rPr>
          <w:rFonts w:ascii="Comic Sans MS" w:eastAsiaTheme="minorHAnsi" w:hAnsi="Comic Sans MS" w:cstheme="minorBidi"/>
          <w:sz w:val="22"/>
          <w:szCs w:val="22"/>
        </w:rPr>
        <w:t>or Planning Commission (</w:t>
      </w:r>
      <w:r w:rsidR="00F10437">
        <w:rPr>
          <w:rFonts w:ascii="Comic Sans MS" w:eastAsiaTheme="minorHAnsi" w:hAnsi="Comic Sans MS" w:cstheme="minorBidi"/>
          <w:sz w:val="22"/>
          <w:szCs w:val="22"/>
        </w:rPr>
        <w:t>and/</w:t>
      </w: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or </w:t>
      </w:r>
      <w:r w:rsidR="00F10437">
        <w:rPr>
          <w:rFonts w:ascii="Comic Sans MS" w:eastAsiaTheme="minorHAnsi" w:hAnsi="Comic Sans MS" w:cstheme="minorBidi"/>
          <w:sz w:val="22"/>
          <w:szCs w:val="22"/>
        </w:rPr>
        <w:t>more</w:t>
      </w:r>
      <w:r w:rsidRPr="00723FE8">
        <w:rPr>
          <w:rFonts w:ascii="Comic Sans MS" w:eastAsiaTheme="minorHAnsi" w:hAnsi="Comic Sans MS" w:cstheme="minorBidi"/>
          <w:sz w:val="22"/>
          <w:szCs w:val="22"/>
        </w:rPr>
        <w:t>)</w:t>
      </w:r>
    </w:p>
    <w:p w14:paraId="0CB35A1B" w14:textId="77777777" w:rsidR="00F24BA3" w:rsidRPr="00723FE8" w:rsidRDefault="00F24BA3" w:rsidP="00F24BA3">
      <w:pPr>
        <w:rPr>
          <w:rFonts w:ascii="Comic Sans MS" w:eastAsiaTheme="minorHAnsi" w:hAnsi="Comic Sans MS" w:cstheme="minorBidi"/>
          <w:sz w:val="22"/>
          <w:szCs w:val="22"/>
        </w:rPr>
      </w:pPr>
    </w:p>
    <w:p w14:paraId="579479AD" w14:textId="77777777" w:rsidR="00F24BA3" w:rsidRPr="00723FE8" w:rsidRDefault="00F24BA3" w:rsidP="00F24BA3">
      <w:p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>Cities are required to post all Public Meetings at least 24 hours in advance.</w:t>
      </w:r>
    </w:p>
    <w:p w14:paraId="760CC0B4" w14:textId="77777777" w:rsidR="00F24BA3" w:rsidRPr="00723FE8" w:rsidRDefault="00F24BA3" w:rsidP="00F24BA3">
      <w:pPr>
        <w:rPr>
          <w:rFonts w:ascii="Comic Sans MS" w:eastAsiaTheme="minorHAnsi" w:hAnsi="Comic Sans MS" w:cstheme="minorBidi"/>
          <w:sz w:val="22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You </w:t>
      </w:r>
      <w:r w:rsidR="00047EE4">
        <w:rPr>
          <w:rFonts w:ascii="Comic Sans MS" w:eastAsiaTheme="minorHAnsi" w:hAnsi="Comic Sans MS" w:cstheme="minorBidi"/>
          <w:sz w:val="22"/>
          <w:szCs w:val="22"/>
        </w:rPr>
        <w:t>will</w:t>
      </w:r>
      <w:r w:rsidRPr="00723FE8">
        <w:rPr>
          <w:rFonts w:ascii="Comic Sans MS" w:eastAsiaTheme="minorHAnsi" w:hAnsi="Comic Sans MS" w:cstheme="minorBidi"/>
          <w:sz w:val="22"/>
          <w:szCs w:val="22"/>
        </w:rPr>
        <w:t xml:space="preserve"> receive an email with the city’s agenda.</w:t>
      </w:r>
    </w:p>
    <w:p w14:paraId="6249B7F1" w14:textId="77777777" w:rsidR="00F24BA3" w:rsidRPr="00723FE8" w:rsidRDefault="00F24BA3" w:rsidP="00F24BA3">
      <w:pPr>
        <w:rPr>
          <w:rFonts w:ascii="Comic Sans MS" w:eastAsiaTheme="minorHAnsi" w:hAnsi="Comic Sans MS" w:cstheme="minorBidi"/>
          <w:szCs w:val="22"/>
        </w:rPr>
      </w:pPr>
      <w:r w:rsidRPr="00723FE8">
        <w:rPr>
          <w:rFonts w:ascii="Comic Sans MS" w:eastAsiaTheme="minorHAnsi" w:hAnsi="Comic Sans MS" w:cstheme="minorBidi"/>
          <w:sz w:val="22"/>
          <w:szCs w:val="22"/>
        </w:rPr>
        <w:t>Check it out – see if you want to attend or not.</w:t>
      </w:r>
    </w:p>
    <w:p w14:paraId="412290D0" w14:textId="77777777" w:rsidR="00F24BA3" w:rsidRPr="00F24BA3" w:rsidRDefault="00F24BA3" w:rsidP="00DF4B76">
      <w:pPr>
        <w:rPr>
          <w:rFonts w:asciiTheme="minorHAnsi" w:eastAsiaTheme="minorHAnsi" w:hAnsiTheme="minorHAnsi" w:cstheme="minorBidi"/>
          <w:szCs w:val="22"/>
        </w:rPr>
      </w:pPr>
    </w:p>
    <w:sectPr w:rsidR="00F24BA3" w:rsidRPr="00F24BA3" w:rsidSect="00AB32E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4426A" w14:textId="77777777" w:rsidR="00E671BD" w:rsidRDefault="00E671BD" w:rsidP="006C55CF">
      <w:r>
        <w:separator/>
      </w:r>
    </w:p>
  </w:endnote>
  <w:endnote w:type="continuationSeparator" w:id="0">
    <w:p w14:paraId="005CB5DC" w14:textId="77777777" w:rsidR="00E671BD" w:rsidRDefault="00E671BD" w:rsidP="006C55CF">
      <w:r>
        <w:continuationSeparator/>
      </w:r>
    </w:p>
  </w:endnote>
  <w:endnote w:type="continuationNotice" w:id="1">
    <w:p w14:paraId="05F96852" w14:textId="77777777" w:rsidR="00E671BD" w:rsidRDefault="00E67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7CDA" w14:textId="77777777" w:rsidR="00992153" w:rsidRDefault="009921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FE3A" w14:textId="77777777" w:rsidR="00992153" w:rsidRDefault="009921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7A07" w14:textId="77777777" w:rsidR="00992153" w:rsidRDefault="0099215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0C34" w14:textId="77777777" w:rsidR="00E671BD" w:rsidRDefault="00E671B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C5855" w14:textId="77777777" w:rsidR="00E671BD" w:rsidRDefault="00E671B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2721" w14:textId="77777777" w:rsidR="00E671BD" w:rsidRDefault="00E67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AC9E1" w14:textId="77777777" w:rsidR="00E671BD" w:rsidRDefault="00E671BD" w:rsidP="006C55CF">
      <w:r>
        <w:separator/>
      </w:r>
    </w:p>
  </w:footnote>
  <w:footnote w:type="continuationSeparator" w:id="0">
    <w:p w14:paraId="6C676798" w14:textId="77777777" w:rsidR="00E671BD" w:rsidRDefault="00E671BD" w:rsidP="006C55CF">
      <w:r>
        <w:continuationSeparator/>
      </w:r>
    </w:p>
  </w:footnote>
  <w:footnote w:type="continuationNotice" w:id="1">
    <w:p w14:paraId="13ECAA78" w14:textId="77777777" w:rsidR="00E671BD" w:rsidRDefault="00E671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87F5" w14:textId="2D2CFA30" w:rsidR="001F5FC0" w:rsidRDefault="0070658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0" allowOverlap="1" wp14:anchorId="28046774" wp14:editId="68EF0C0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5" name="WordAr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1C195C" w14:textId="77777777" w:rsidR="0070658A" w:rsidRDefault="0070658A" w:rsidP="0070658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46774" id="_x0000_t202" coordsize="21600,21600" o:spt="202" path="m,l,21600r21600,l21600,xe">
              <v:stroke joinstyle="miter"/>
              <v:path gradientshapeok="t" o:connecttype="rect"/>
            </v:shapetype>
            <v:shape id="WordArt 13" o:spid="_x0000_s1026" type="#_x0000_t202" style="position:absolute;margin-left:0;margin-top:0;width:493.05pt;height:197.2pt;rotation:-45;z-index:-25163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21C195C" w14:textId="77777777" w:rsidR="0070658A" w:rsidRDefault="0070658A" w:rsidP="0070658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6D94" w14:textId="3186DD81" w:rsidR="00992153" w:rsidRDefault="009921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15CC3" w14:textId="403E32BB" w:rsidR="00992153" w:rsidRDefault="0099215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B5530" w14:textId="0FE1F24C" w:rsidR="00E671BD" w:rsidRDefault="0070658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8867CC0" wp14:editId="01B9F45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BF53F" w14:textId="77777777" w:rsidR="0070658A" w:rsidRDefault="0070658A" w:rsidP="0070658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67CC0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margin-left:0;margin-top:0;width:493.05pt;height:197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vJb9w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0CABF53F" w14:textId="77777777" w:rsidR="0070658A" w:rsidRDefault="0070658A" w:rsidP="0070658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7D10D" w14:textId="6A18F698" w:rsidR="00992153" w:rsidRDefault="0099215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AA575" w14:textId="1DEC5E14" w:rsidR="00992153" w:rsidRDefault="0099215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D317" w14:textId="082BBC75" w:rsidR="00E671BD" w:rsidRDefault="0070658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0" allowOverlap="1" wp14:anchorId="6A6C9B1B" wp14:editId="5D194E5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3" name="WordAr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D1050" w14:textId="77777777" w:rsidR="0070658A" w:rsidRDefault="0070658A" w:rsidP="0070658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C9B1B" id="_x0000_t202" coordsize="21600,21600" o:spt="202" path="m,l,21600r21600,l21600,xe">
              <v:stroke joinstyle="miter"/>
              <v:path gradientshapeok="t" o:connecttype="rect"/>
            </v:shapetype>
            <v:shape id="WordArt 12" o:spid="_x0000_s1028" type="#_x0000_t202" style="position:absolute;margin-left:0;margin-top:0;width:493.05pt;height:197.2pt;rotation:-45;z-index:-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7G7+AEAAMw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212D1050" w14:textId="77777777" w:rsidR="0070658A" w:rsidRDefault="0070658A" w:rsidP="0070658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E7BC" w14:textId="10E994A5" w:rsidR="00E671BD" w:rsidRDefault="00E671BD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4C4E" w14:textId="5AB90CC5" w:rsidR="00E671BD" w:rsidRDefault="0070658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63873971" wp14:editId="62DAEF3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67A52" w14:textId="77777777" w:rsidR="0070658A" w:rsidRDefault="0070658A" w:rsidP="0070658A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873971" id="_x0000_t202" coordsize="21600,21600" o:spt="202" path="m,l,21600r21600,l21600,xe">
              <v:stroke joinstyle="miter"/>
              <v:path gradientshapeok="t" o:connecttype="rect"/>
            </v:shapetype>
            <v:shape id="WordArt 11" o:spid="_x0000_s1029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" o:allowincell="f" filled="f" stroked="f">
              <v:stroke joinstyle="round"/>
              <o:lock v:ext="edit" shapetype="t"/>
              <v:textbox style="mso-fit-shape-to-text:t">
                <w:txbxContent>
                  <w:p w14:paraId="32A67A52" w14:textId="77777777" w:rsidR="0070658A" w:rsidRDefault="0070658A" w:rsidP="0070658A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3A7"/>
    <w:multiLevelType w:val="hybridMultilevel"/>
    <w:tmpl w:val="AE081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F5DEB"/>
    <w:multiLevelType w:val="hybridMultilevel"/>
    <w:tmpl w:val="72D4C2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12B3C"/>
    <w:multiLevelType w:val="hybridMultilevel"/>
    <w:tmpl w:val="AF8618A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6987F89"/>
    <w:multiLevelType w:val="hybridMultilevel"/>
    <w:tmpl w:val="EF3C8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64618"/>
    <w:multiLevelType w:val="hybridMultilevel"/>
    <w:tmpl w:val="8110B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E5C8D"/>
    <w:multiLevelType w:val="hybridMultilevel"/>
    <w:tmpl w:val="BE4E3AB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3D3E5B"/>
    <w:multiLevelType w:val="hybridMultilevel"/>
    <w:tmpl w:val="C916E9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D27F02"/>
    <w:multiLevelType w:val="hybridMultilevel"/>
    <w:tmpl w:val="63EE1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463B6"/>
    <w:multiLevelType w:val="hybridMultilevel"/>
    <w:tmpl w:val="0726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6083F"/>
    <w:multiLevelType w:val="hybridMultilevel"/>
    <w:tmpl w:val="7090D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C6E3C"/>
    <w:multiLevelType w:val="hybridMultilevel"/>
    <w:tmpl w:val="CBFAC6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5533C"/>
    <w:multiLevelType w:val="hybridMultilevel"/>
    <w:tmpl w:val="E3643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4145F9"/>
    <w:multiLevelType w:val="hybridMultilevel"/>
    <w:tmpl w:val="BF70AE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14F7D"/>
    <w:multiLevelType w:val="hybridMultilevel"/>
    <w:tmpl w:val="7DDAA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20EE1"/>
    <w:multiLevelType w:val="hybridMultilevel"/>
    <w:tmpl w:val="1A405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C7D30"/>
    <w:multiLevelType w:val="hybridMultilevel"/>
    <w:tmpl w:val="AF607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60D55"/>
    <w:multiLevelType w:val="hybridMultilevel"/>
    <w:tmpl w:val="03D6A8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B10D99"/>
    <w:multiLevelType w:val="hybridMultilevel"/>
    <w:tmpl w:val="9BD6F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F2382B"/>
    <w:multiLevelType w:val="hybridMultilevel"/>
    <w:tmpl w:val="17A8C8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3BF5076"/>
    <w:multiLevelType w:val="hybridMultilevel"/>
    <w:tmpl w:val="F4CA6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65B15"/>
    <w:multiLevelType w:val="hybridMultilevel"/>
    <w:tmpl w:val="1646B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741C3A"/>
    <w:multiLevelType w:val="hybridMultilevel"/>
    <w:tmpl w:val="0C78A2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276DED"/>
    <w:multiLevelType w:val="hybridMultilevel"/>
    <w:tmpl w:val="B254B5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102D99"/>
    <w:multiLevelType w:val="hybridMultilevel"/>
    <w:tmpl w:val="343665E8"/>
    <w:lvl w:ilvl="0" w:tplc="3AD2E70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00294A"/>
    <w:multiLevelType w:val="hybridMultilevel"/>
    <w:tmpl w:val="89DE9B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E3281"/>
    <w:multiLevelType w:val="hybridMultilevel"/>
    <w:tmpl w:val="DDB276C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E61C5"/>
    <w:multiLevelType w:val="hybridMultilevel"/>
    <w:tmpl w:val="15DCE4E6"/>
    <w:lvl w:ilvl="0" w:tplc="B84A71E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B7042"/>
    <w:multiLevelType w:val="hybridMultilevel"/>
    <w:tmpl w:val="C4CE93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506D9A"/>
    <w:multiLevelType w:val="hybridMultilevel"/>
    <w:tmpl w:val="F3128E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986382">
    <w:abstractNumId w:val="0"/>
  </w:num>
  <w:num w:numId="2" w16cid:durableId="175509280">
    <w:abstractNumId w:val="5"/>
  </w:num>
  <w:num w:numId="3" w16cid:durableId="1856504305">
    <w:abstractNumId w:val="3"/>
  </w:num>
  <w:num w:numId="4" w16cid:durableId="1634211983">
    <w:abstractNumId w:val="7"/>
  </w:num>
  <w:num w:numId="5" w16cid:durableId="995230105">
    <w:abstractNumId w:val="4"/>
  </w:num>
  <w:num w:numId="6" w16cid:durableId="2123912072">
    <w:abstractNumId w:val="9"/>
  </w:num>
  <w:num w:numId="7" w16cid:durableId="308825351">
    <w:abstractNumId w:val="28"/>
  </w:num>
  <w:num w:numId="8" w16cid:durableId="871528186">
    <w:abstractNumId w:val="26"/>
  </w:num>
  <w:num w:numId="9" w16cid:durableId="1820147387">
    <w:abstractNumId w:val="15"/>
  </w:num>
  <w:num w:numId="10" w16cid:durableId="1403062236">
    <w:abstractNumId w:val="16"/>
  </w:num>
  <w:num w:numId="11" w16cid:durableId="1826512983">
    <w:abstractNumId w:val="2"/>
  </w:num>
  <w:num w:numId="12" w16cid:durableId="105393704">
    <w:abstractNumId w:val="21"/>
  </w:num>
  <w:num w:numId="13" w16cid:durableId="767233954">
    <w:abstractNumId w:val="13"/>
  </w:num>
  <w:num w:numId="14" w16cid:durableId="804011505">
    <w:abstractNumId w:val="20"/>
  </w:num>
  <w:num w:numId="15" w16cid:durableId="789786406">
    <w:abstractNumId w:val="18"/>
  </w:num>
  <w:num w:numId="16" w16cid:durableId="787116757">
    <w:abstractNumId w:val="29"/>
  </w:num>
  <w:num w:numId="17" w16cid:durableId="373119668">
    <w:abstractNumId w:val="14"/>
  </w:num>
  <w:num w:numId="18" w16cid:durableId="1610428881">
    <w:abstractNumId w:val="12"/>
  </w:num>
  <w:num w:numId="19" w16cid:durableId="966081701">
    <w:abstractNumId w:val="10"/>
  </w:num>
  <w:num w:numId="20" w16cid:durableId="293100079">
    <w:abstractNumId w:val="27"/>
  </w:num>
  <w:num w:numId="21" w16cid:durableId="746733098">
    <w:abstractNumId w:val="17"/>
  </w:num>
  <w:num w:numId="22" w16cid:durableId="1479689191">
    <w:abstractNumId w:val="22"/>
  </w:num>
  <w:num w:numId="23" w16cid:durableId="1357464802">
    <w:abstractNumId w:val="30"/>
  </w:num>
  <w:num w:numId="24" w16cid:durableId="632368773">
    <w:abstractNumId w:val="23"/>
  </w:num>
  <w:num w:numId="25" w16cid:durableId="1891844940">
    <w:abstractNumId w:val="1"/>
  </w:num>
  <w:num w:numId="26" w16cid:durableId="633408552">
    <w:abstractNumId w:val="31"/>
  </w:num>
  <w:num w:numId="27" w16cid:durableId="1544319454">
    <w:abstractNumId w:val="8"/>
  </w:num>
  <w:num w:numId="28" w16cid:durableId="162354776">
    <w:abstractNumId w:val="11"/>
  </w:num>
  <w:num w:numId="29" w16cid:durableId="1242787215">
    <w:abstractNumId w:val="19"/>
  </w:num>
  <w:num w:numId="30" w16cid:durableId="26685202">
    <w:abstractNumId w:val="25"/>
  </w:num>
  <w:num w:numId="31" w16cid:durableId="1891064181">
    <w:abstractNumId w:val="6"/>
  </w:num>
  <w:num w:numId="32" w16cid:durableId="2077049666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hdrShapeDefaults>
    <o:shapedefaults v:ext="edit" spidmax="4321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FC"/>
    <w:rsid w:val="000041B4"/>
    <w:rsid w:val="00005F6E"/>
    <w:rsid w:val="00006BE9"/>
    <w:rsid w:val="000071A8"/>
    <w:rsid w:val="000072A8"/>
    <w:rsid w:val="000116F6"/>
    <w:rsid w:val="00012AAB"/>
    <w:rsid w:val="000134D6"/>
    <w:rsid w:val="00014990"/>
    <w:rsid w:val="00014A70"/>
    <w:rsid w:val="00015021"/>
    <w:rsid w:val="00016661"/>
    <w:rsid w:val="00016802"/>
    <w:rsid w:val="00020218"/>
    <w:rsid w:val="000262DC"/>
    <w:rsid w:val="000264A1"/>
    <w:rsid w:val="00026C4B"/>
    <w:rsid w:val="000272DF"/>
    <w:rsid w:val="00031C5F"/>
    <w:rsid w:val="00033DB0"/>
    <w:rsid w:val="000340DD"/>
    <w:rsid w:val="00035DD7"/>
    <w:rsid w:val="00037999"/>
    <w:rsid w:val="00037B25"/>
    <w:rsid w:val="00041CD1"/>
    <w:rsid w:val="000423DF"/>
    <w:rsid w:val="00043CA0"/>
    <w:rsid w:val="000452D8"/>
    <w:rsid w:val="00047675"/>
    <w:rsid w:val="00047EE4"/>
    <w:rsid w:val="000508DC"/>
    <w:rsid w:val="00050E63"/>
    <w:rsid w:val="00051DE7"/>
    <w:rsid w:val="00052EE0"/>
    <w:rsid w:val="00053C43"/>
    <w:rsid w:val="00056CCE"/>
    <w:rsid w:val="000576BF"/>
    <w:rsid w:val="00061B23"/>
    <w:rsid w:val="0006289E"/>
    <w:rsid w:val="00062DFD"/>
    <w:rsid w:val="00063839"/>
    <w:rsid w:val="00066AB8"/>
    <w:rsid w:val="00066F8B"/>
    <w:rsid w:val="0006703D"/>
    <w:rsid w:val="00070B3D"/>
    <w:rsid w:val="000720A6"/>
    <w:rsid w:val="0007302C"/>
    <w:rsid w:val="000735A8"/>
    <w:rsid w:val="00077C55"/>
    <w:rsid w:val="00081024"/>
    <w:rsid w:val="000814FE"/>
    <w:rsid w:val="0008230C"/>
    <w:rsid w:val="00083507"/>
    <w:rsid w:val="00086675"/>
    <w:rsid w:val="00086AD6"/>
    <w:rsid w:val="0008747B"/>
    <w:rsid w:val="000925FC"/>
    <w:rsid w:val="00093727"/>
    <w:rsid w:val="000950D4"/>
    <w:rsid w:val="000954BE"/>
    <w:rsid w:val="00095A32"/>
    <w:rsid w:val="00095BEB"/>
    <w:rsid w:val="0009711F"/>
    <w:rsid w:val="000A1B96"/>
    <w:rsid w:val="000A21E9"/>
    <w:rsid w:val="000A286B"/>
    <w:rsid w:val="000A35FD"/>
    <w:rsid w:val="000A36A6"/>
    <w:rsid w:val="000A4203"/>
    <w:rsid w:val="000A5508"/>
    <w:rsid w:val="000A67BB"/>
    <w:rsid w:val="000B3469"/>
    <w:rsid w:val="000B4F0E"/>
    <w:rsid w:val="000B770F"/>
    <w:rsid w:val="000B7BCF"/>
    <w:rsid w:val="000C07A9"/>
    <w:rsid w:val="000C1064"/>
    <w:rsid w:val="000C19A9"/>
    <w:rsid w:val="000C352D"/>
    <w:rsid w:val="000C5245"/>
    <w:rsid w:val="000C71E8"/>
    <w:rsid w:val="000D279A"/>
    <w:rsid w:val="000D36D0"/>
    <w:rsid w:val="000D3B42"/>
    <w:rsid w:val="000D3F8E"/>
    <w:rsid w:val="000D434F"/>
    <w:rsid w:val="000D5826"/>
    <w:rsid w:val="000D6419"/>
    <w:rsid w:val="000D6957"/>
    <w:rsid w:val="000D7D98"/>
    <w:rsid w:val="000E0356"/>
    <w:rsid w:val="000E125B"/>
    <w:rsid w:val="000E12A6"/>
    <w:rsid w:val="000E14E0"/>
    <w:rsid w:val="000E1EF3"/>
    <w:rsid w:val="000E3097"/>
    <w:rsid w:val="000E30A9"/>
    <w:rsid w:val="000E3613"/>
    <w:rsid w:val="000E3720"/>
    <w:rsid w:val="000E3F8B"/>
    <w:rsid w:val="000E53E5"/>
    <w:rsid w:val="000E5ACF"/>
    <w:rsid w:val="000E623E"/>
    <w:rsid w:val="000F1C39"/>
    <w:rsid w:val="000F34EA"/>
    <w:rsid w:val="000F3F69"/>
    <w:rsid w:val="000F4599"/>
    <w:rsid w:val="00101DAA"/>
    <w:rsid w:val="0010382E"/>
    <w:rsid w:val="00111012"/>
    <w:rsid w:val="00111BEF"/>
    <w:rsid w:val="00112C2B"/>
    <w:rsid w:val="00114142"/>
    <w:rsid w:val="001143DA"/>
    <w:rsid w:val="00116FC2"/>
    <w:rsid w:val="001201C1"/>
    <w:rsid w:val="0012190F"/>
    <w:rsid w:val="00122535"/>
    <w:rsid w:val="00122D35"/>
    <w:rsid w:val="00124ACD"/>
    <w:rsid w:val="00124BEB"/>
    <w:rsid w:val="0013014B"/>
    <w:rsid w:val="00130154"/>
    <w:rsid w:val="00130281"/>
    <w:rsid w:val="001320F7"/>
    <w:rsid w:val="0013274A"/>
    <w:rsid w:val="00132E07"/>
    <w:rsid w:val="0013319D"/>
    <w:rsid w:val="001339FE"/>
    <w:rsid w:val="00134AD1"/>
    <w:rsid w:val="00136283"/>
    <w:rsid w:val="00140330"/>
    <w:rsid w:val="0014135F"/>
    <w:rsid w:val="0014237D"/>
    <w:rsid w:val="00143053"/>
    <w:rsid w:val="00146C66"/>
    <w:rsid w:val="001478D4"/>
    <w:rsid w:val="00150425"/>
    <w:rsid w:val="001509D4"/>
    <w:rsid w:val="00152B05"/>
    <w:rsid w:val="00154276"/>
    <w:rsid w:val="0015677E"/>
    <w:rsid w:val="00160166"/>
    <w:rsid w:val="00161DF6"/>
    <w:rsid w:val="00161E61"/>
    <w:rsid w:val="00162CBD"/>
    <w:rsid w:val="00164774"/>
    <w:rsid w:val="00164B52"/>
    <w:rsid w:val="001650A3"/>
    <w:rsid w:val="0016546A"/>
    <w:rsid w:val="001656B8"/>
    <w:rsid w:val="00171341"/>
    <w:rsid w:val="0017425E"/>
    <w:rsid w:val="00175212"/>
    <w:rsid w:val="001755BE"/>
    <w:rsid w:val="00177362"/>
    <w:rsid w:val="001807D3"/>
    <w:rsid w:val="00180B42"/>
    <w:rsid w:val="00181176"/>
    <w:rsid w:val="00181D5F"/>
    <w:rsid w:val="00183002"/>
    <w:rsid w:val="00183062"/>
    <w:rsid w:val="001843A4"/>
    <w:rsid w:val="00186772"/>
    <w:rsid w:val="00187F51"/>
    <w:rsid w:val="00192FE4"/>
    <w:rsid w:val="00193219"/>
    <w:rsid w:val="00193756"/>
    <w:rsid w:val="0019399C"/>
    <w:rsid w:val="00196AA7"/>
    <w:rsid w:val="0019779E"/>
    <w:rsid w:val="001A0ACF"/>
    <w:rsid w:val="001A2943"/>
    <w:rsid w:val="001A303A"/>
    <w:rsid w:val="001A467D"/>
    <w:rsid w:val="001A4981"/>
    <w:rsid w:val="001A741A"/>
    <w:rsid w:val="001A75B7"/>
    <w:rsid w:val="001B64A5"/>
    <w:rsid w:val="001C000D"/>
    <w:rsid w:val="001C0032"/>
    <w:rsid w:val="001C2548"/>
    <w:rsid w:val="001C2F29"/>
    <w:rsid w:val="001C4730"/>
    <w:rsid w:val="001C63EA"/>
    <w:rsid w:val="001C70AD"/>
    <w:rsid w:val="001C7213"/>
    <w:rsid w:val="001C7C83"/>
    <w:rsid w:val="001C7EA2"/>
    <w:rsid w:val="001D116C"/>
    <w:rsid w:val="001D149E"/>
    <w:rsid w:val="001D25C4"/>
    <w:rsid w:val="001D462B"/>
    <w:rsid w:val="001D47E7"/>
    <w:rsid w:val="001D72AE"/>
    <w:rsid w:val="001D7439"/>
    <w:rsid w:val="001E0D18"/>
    <w:rsid w:val="001E1736"/>
    <w:rsid w:val="001E2A6D"/>
    <w:rsid w:val="001E4154"/>
    <w:rsid w:val="001E4649"/>
    <w:rsid w:val="001E5F80"/>
    <w:rsid w:val="001F121F"/>
    <w:rsid w:val="001F166A"/>
    <w:rsid w:val="001F183C"/>
    <w:rsid w:val="001F1A94"/>
    <w:rsid w:val="001F1BE2"/>
    <w:rsid w:val="001F1C07"/>
    <w:rsid w:val="001F4E7D"/>
    <w:rsid w:val="001F5064"/>
    <w:rsid w:val="001F5FC0"/>
    <w:rsid w:val="001F6645"/>
    <w:rsid w:val="001F7E0B"/>
    <w:rsid w:val="002009E5"/>
    <w:rsid w:val="0020206E"/>
    <w:rsid w:val="00204AF6"/>
    <w:rsid w:val="002106F3"/>
    <w:rsid w:val="00212052"/>
    <w:rsid w:val="00214842"/>
    <w:rsid w:val="00214BCE"/>
    <w:rsid w:val="00220120"/>
    <w:rsid w:val="00222BB3"/>
    <w:rsid w:val="0022305C"/>
    <w:rsid w:val="002318EA"/>
    <w:rsid w:val="00231FB2"/>
    <w:rsid w:val="00235F9C"/>
    <w:rsid w:val="0024044F"/>
    <w:rsid w:val="002421FE"/>
    <w:rsid w:val="00242655"/>
    <w:rsid w:val="00242EA4"/>
    <w:rsid w:val="002449F8"/>
    <w:rsid w:val="0025190C"/>
    <w:rsid w:val="0025238F"/>
    <w:rsid w:val="00254934"/>
    <w:rsid w:val="00255E85"/>
    <w:rsid w:val="00257855"/>
    <w:rsid w:val="00260F1C"/>
    <w:rsid w:val="00261B25"/>
    <w:rsid w:val="00262A6C"/>
    <w:rsid w:val="002717FC"/>
    <w:rsid w:val="002721E3"/>
    <w:rsid w:val="00272430"/>
    <w:rsid w:val="00272D3D"/>
    <w:rsid w:val="00273052"/>
    <w:rsid w:val="00274F75"/>
    <w:rsid w:val="00277846"/>
    <w:rsid w:val="00277D93"/>
    <w:rsid w:val="00282927"/>
    <w:rsid w:val="00282A9F"/>
    <w:rsid w:val="00284AA8"/>
    <w:rsid w:val="002866EF"/>
    <w:rsid w:val="0029047E"/>
    <w:rsid w:val="00290615"/>
    <w:rsid w:val="002928B5"/>
    <w:rsid w:val="00292C8D"/>
    <w:rsid w:val="0029364B"/>
    <w:rsid w:val="002A0BD7"/>
    <w:rsid w:val="002A2EAE"/>
    <w:rsid w:val="002A4431"/>
    <w:rsid w:val="002A6386"/>
    <w:rsid w:val="002A751B"/>
    <w:rsid w:val="002A77C2"/>
    <w:rsid w:val="002B496A"/>
    <w:rsid w:val="002B4EDD"/>
    <w:rsid w:val="002B5147"/>
    <w:rsid w:val="002B6414"/>
    <w:rsid w:val="002C0F30"/>
    <w:rsid w:val="002C513C"/>
    <w:rsid w:val="002C7D84"/>
    <w:rsid w:val="002D236A"/>
    <w:rsid w:val="002D3163"/>
    <w:rsid w:val="002D3C05"/>
    <w:rsid w:val="002D51DD"/>
    <w:rsid w:val="002D5F9F"/>
    <w:rsid w:val="002D67DB"/>
    <w:rsid w:val="002D7549"/>
    <w:rsid w:val="002D77E1"/>
    <w:rsid w:val="002E09CB"/>
    <w:rsid w:val="002E0D72"/>
    <w:rsid w:val="002E0DDD"/>
    <w:rsid w:val="002E28D1"/>
    <w:rsid w:val="002E3FEF"/>
    <w:rsid w:val="002E43DB"/>
    <w:rsid w:val="002E48A3"/>
    <w:rsid w:val="002E6FC1"/>
    <w:rsid w:val="002F1F4A"/>
    <w:rsid w:val="002F4AE1"/>
    <w:rsid w:val="002F5D63"/>
    <w:rsid w:val="002F619B"/>
    <w:rsid w:val="002F6896"/>
    <w:rsid w:val="002F75E8"/>
    <w:rsid w:val="002F7B2B"/>
    <w:rsid w:val="002F7F66"/>
    <w:rsid w:val="0030210E"/>
    <w:rsid w:val="00302A3A"/>
    <w:rsid w:val="003045F9"/>
    <w:rsid w:val="003050A4"/>
    <w:rsid w:val="003051BE"/>
    <w:rsid w:val="00305296"/>
    <w:rsid w:val="003058E1"/>
    <w:rsid w:val="0030799D"/>
    <w:rsid w:val="00310399"/>
    <w:rsid w:val="003126D6"/>
    <w:rsid w:val="0031361D"/>
    <w:rsid w:val="00315CAA"/>
    <w:rsid w:val="00316874"/>
    <w:rsid w:val="00317852"/>
    <w:rsid w:val="00317C50"/>
    <w:rsid w:val="003229DB"/>
    <w:rsid w:val="00323D3C"/>
    <w:rsid w:val="003245A6"/>
    <w:rsid w:val="003249B8"/>
    <w:rsid w:val="00325220"/>
    <w:rsid w:val="00325F98"/>
    <w:rsid w:val="003269A7"/>
    <w:rsid w:val="00326A24"/>
    <w:rsid w:val="00327996"/>
    <w:rsid w:val="00327FCD"/>
    <w:rsid w:val="00330045"/>
    <w:rsid w:val="00330FB9"/>
    <w:rsid w:val="00331275"/>
    <w:rsid w:val="003314B0"/>
    <w:rsid w:val="00331D21"/>
    <w:rsid w:val="0033216D"/>
    <w:rsid w:val="00340002"/>
    <w:rsid w:val="0034184D"/>
    <w:rsid w:val="00342DF1"/>
    <w:rsid w:val="003459FF"/>
    <w:rsid w:val="00346B02"/>
    <w:rsid w:val="003520B8"/>
    <w:rsid w:val="00352CDC"/>
    <w:rsid w:val="00360523"/>
    <w:rsid w:val="00360F73"/>
    <w:rsid w:val="00361485"/>
    <w:rsid w:val="0036220F"/>
    <w:rsid w:val="0036380C"/>
    <w:rsid w:val="00363D65"/>
    <w:rsid w:val="003651CA"/>
    <w:rsid w:val="00375502"/>
    <w:rsid w:val="00376685"/>
    <w:rsid w:val="00376E98"/>
    <w:rsid w:val="003800D1"/>
    <w:rsid w:val="0038011F"/>
    <w:rsid w:val="003849F7"/>
    <w:rsid w:val="00386167"/>
    <w:rsid w:val="00390D6F"/>
    <w:rsid w:val="00395687"/>
    <w:rsid w:val="003976C4"/>
    <w:rsid w:val="003A27AB"/>
    <w:rsid w:val="003A28DF"/>
    <w:rsid w:val="003A7926"/>
    <w:rsid w:val="003B1405"/>
    <w:rsid w:val="003B3B31"/>
    <w:rsid w:val="003C120A"/>
    <w:rsid w:val="003C39F0"/>
    <w:rsid w:val="003C4F87"/>
    <w:rsid w:val="003C7B96"/>
    <w:rsid w:val="003D0C1D"/>
    <w:rsid w:val="003D39A5"/>
    <w:rsid w:val="003D412F"/>
    <w:rsid w:val="003D47BE"/>
    <w:rsid w:val="003D4D65"/>
    <w:rsid w:val="003D5572"/>
    <w:rsid w:val="003D5FA8"/>
    <w:rsid w:val="003D68A9"/>
    <w:rsid w:val="003D6D44"/>
    <w:rsid w:val="003D6DF8"/>
    <w:rsid w:val="003E3C8B"/>
    <w:rsid w:val="003E3ED2"/>
    <w:rsid w:val="003E45F1"/>
    <w:rsid w:val="003E52E2"/>
    <w:rsid w:val="003E68A3"/>
    <w:rsid w:val="003E6DBB"/>
    <w:rsid w:val="003F0AA3"/>
    <w:rsid w:val="003F3EBA"/>
    <w:rsid w:val="003F5A82"/>
    <w:rsid w:val="003F6651"/>
    <w:rsid w:val="003F72ED"/>
    <w:rsid w:val="003F7579"/>
    <w:rsid w:val="003F75FC"/>
    <w:rsid w:val="003F7737"/>
    <w:rsid w:val="003F7FDD"/>
    <w:rsid w:val="004001F2"/>
    <w:rsid w:val="0040124C"/>
    <w:rsid w:val="004012E7"/>
    <w:rsid w:val="004060A8"/>
    <w:rsid w:val="00406393"/>
    <w:rsid w:val="004077C0"/>
    <w:rsid w:val="00407E6C"/>
    <w:rsid w:val="00410183"/>
    <w:rsid w:val="00412DB0"/>
    <w:rsid w:val="00413CE6"/>
    <w:rsid w:val="00414BB3"/>
    <w:rsid w:val="00415030"/>
    <w:rsid w:val="00416E4C"/>
    <w:rsid w:val="0041700B"/>
    <w:rsid w:val="004174DA"/>
    <w:rsid w:val="00421F03"/>
    <w:rsid w:val="00423756"/>
    <w:rsid w:val="00423C25"/>
    <w:rsid w:val="004244C0"/>
    <w:rsid w:val="004269D1"/>
    <w:rsid w:val="00427C6D"/>
    <w:rsid w:val="0043026B"/>
    <w:rsid w:val="00431CA5"/>
    <w:rsid w:val="004327C1"/>
    <w:rsid w:val="00433F2C"/>
    <w:rsid w:val="00434A40"/>
    <w:rsid w:val="00435D73"/>
    <w:rsid w:val="004363E3"/>
    <w:rsid w:val="004409AE"/>
    <w:rsid w:val="00442C4A"/>
    <w:rsid w:val="00444E37"/>
    <w:rsid w:val="00451159"/>
    <w:rsid w:val="00453E53"/>
    <w:rsid w:val="0045569A"/>
    <w:rsid w:val="00455F08"/>
    <w:rsid w:val="004573E0"/>
    <w:rsid w:val="0045742D"/>
    <w:rsid w:val="00460A28"/>
    <w:rsid w:val="00461937"/>
    <w:rsid w:val="00463513"/>
    <w:rsid w:val="0046367A"/>
    <w:rsid w:val="00465C93"/>
    <w:rsid w:val="00466279"/>
    <w:rsid w:val="00466464"/>
    <w:rsid w:val="00471430"/>
    <w:rsid w:val="004731A9"/>
    <w:rsid w:val="00474FA9"/>
    <w:rsid w:val="0047545E"/>
    <w:rsid w:val="004756BD"/>
    <w:rsid w:val="00475CAC"/>
    <w:rsid w:val="00476644"/>
    <w:rsid w:val="0047723C"/>
    <w:rsid w:val="00477370"/>
    <w:rsid w:val="004773A3"/>
    <w:rsid w:val="00480475"/>
    <w:rsid w:val="004807C9"/>
    <w:rsid w:val="00483234"/>
    <w:rsid w:val="00491F5B"/>
    <w:rsid w:val="00491FCE"/>
    <w:rsid w:val="00492F3F"/>
    <w:rsid w:val="0049344E"/>
    <w:rsid w:val="0049442C"/>
    <w:rsid w:val="004946C2"/>
    <w:rsid w:val="00495B3B"/>
    <w:rsid w:val="00496406"/>
    <w:rsid w:val="00497813"/>
    <w:rsid w:val="004A1618"/>
    <w:rsid w:val="004A163B"/>
    <w:rsid w:val="004A1B89"/>
    <w:rsid w:val="004A39F4"/>
    <w:rsid w:val="004A4A34"/>
    <w:rsid w:val="004A6E03"/>
    <w:rsid w:val="004B1A97"/>
    <w:rsid w:val="004B203C"/>
    <w:rsid w:val="004B269E"/>
    <w:rsid w:val="004B41D2"/>
    <w:rsid w:val="004B4F03"/>
    <w:rsid w:val="004B4F9A"/>
    <w:rsid w:val="004B5B99"/>
    <w:rsid w:val="004B60E9"/>
    <w:rsid w:val="004B61B1"/>
    <w:rsid w:val="004B6EDE"/>
    <w:rsid w:val="004B7555"/>
    <w:rsid w:val="004B77A9"/>
    <w:rsid w:val="004C1845"/>
    <w:rsid w:val="004C1992"/>
    <w:rsid w:val="004C4427"/>
    <w:rsid w:val="004C505B"/>
    <w:rsid w:val="004C6AC5"/>
    <w:rsid w:val="004C78F1"/>
    <w:rsid w:val="004D0B9A"/>
    <w:rsid w:val="004D2058"/>
    <w:rsid w:val="004D2A9D"/>
    <w:rsid w:val="004D3C95"/>
    <w:rsid w:val="004D4605"/>
    <w:rsid w:val="004D4BBC"/>
    <w:rsid w:val="004D61C1"/>
    <w:rsid w:val="004D7285"/>
    <w:rsid w:val="004D74ED"/>
    <w:rsid w:val="004E0DF8"/>
    <w:rsid w:val="004E1176"/>
    <w:rsid w:val="004E1FFD"/>
    <w:rsid w:val="004E387F"/>
    <w:rsid w:val="004E39B3"/>
    <w:rsid w:val="004E3C4A"/>
    <w:rsid w:val="004E4123"/>
    <w:rsid w:val="004E420E"/>
    <w:rsid w:val="004E4E22"/>
    <w:rsid w:val="004E5E39"/>
    <w:rsid w:val="004E6855"/>
    <w:rsid w:val="004F1908"/>
    <w:rsid w:val="004F1A65"/>
    <w:rsid w:val="004F367A"/>
    <w:rsid w:val="004F3C3F"/>
    <w:rsid w:val="004F4853"/>
    <w:rsid w:val="004F4D12"/>
    <w:rsid w:val="00500899"/>
    <w:rsid w:val="00504A73"/>
    <w:rsid w:val="0051198E"/>
    <w:rsid w:val="00511ACE"/>
    <w:rsid w:val="005127CE"/>
    <w:rsid w:val="005146BD"/>
    <w:rsid w:val="0051611F"/>
    <w:rsid w:val="00516C04"/>
    <w:rsid w:val="0052004C"/>
    <w:rsid w:val="00523365"/>
    <w:rsid w:val="00525371"/>
    <w:rsid w:val="005256AB"/>
    <w:rsid w:val="005256B8"/>
    <w:rsid w:val="005302E4"/>
    <w:rsid w:val="00530ADD"/>
    <w:rsid w:val="005321FC"/>
    <w:rsid w:val="00534D08"/>
    <w:rsid w:val="00536087"/>
    <w:rsid w:val="005373D5"/>
    <w:rsid w:val="00537B52"/>
    <w:rsid w:val="00540A23"/>
    <w:rsid w:val="00540DEC"/>
    <w:rsid w:val="005433F1"/>
    <w:rsid w:val="005437E3"/>
    <w:rsid w:val="0054388D"/>
    <w:rsid w:val="00543999"/>
    <w:rsid w:val="00543ED2"/>
    <w:rsid w:val="00544AFC"/>
    <w:rsid w:val="00545D9D"/>
    <w:rsid w:val="00546BE4"/>
    <w:rsid w:val="00547423"/>
    <w:rsid w:val="00550175"/>
    <w:rsid w:val="00550FE1"/>
    <w:rsid w:val="00555B18"/>
    <w:rsid w:val="0055644E"/>
    <w:rsid w:val="0055744A"/>
    <w:rsid w:val="005604E0"/>
    <w:rsid w:val="00560E8B"/>
    <w:rsid w:val="00561B88"/>
    <w:rsid w:val="005622CB"/>
    <w:rsid w:val="00563790"/>
    <w:rsid w:val="00564DE8"/>
    <w:rsid w:val="00565C03"/>
    <w:rsid w:val="00567A50"/>
    <w:rsid w:val="00571423"/>
    <w:rsid w:val="005716E2"/>
    <w:rsid w:val="00574A26"/>
    <w:rsid w:val="00574C9D"/>
    <w:rsid w:val="005753BB"/>
    <w:rsid w:val="00575C96"/>
    <w:rsid w:val="00575F17"/>
    <w:rsid w:val="00576BCA"/>
    <w:rsid w:val="00577BBD"/>
    <w:rsid w:val="005829F9"/>
    <w:rsid w:val="005832EB"/>
    <w:rsid w:val="00583B09"/>
    <w:rsid w:val="0058404B"/>
    <w:rsid w:val="00586813"/>
    <w:rsid w:val="0059131E"/>
    <w:rsid w:val="00591AB9"/>
    <w:rsid w:val="00592064"/>
    <w:rsid w:val="005924F5"/>
    <w:rsid w:val="0059265B"/>
    <w:rsid w:val="00592FED"/>
    <w:rsid w:val="005945C4"/>
    <w:rsid w:val="0059490D"/>
    <w:rsid w:val="00595003"/>
    <w:rsid w:val="00595C08"/>
    <w:rsid w:val="00596229"/>
    <w:rsid w:val="00597CA1"/>
    <w:rsid w:val="005A0330"/>
    <w:rsid w:val="005A1007"/>
    <w:rsid w:val="005A3B82"/>
    <w:rsid w:val="005A5083"/>
    <w:rsid w:val="005A786B"/>
    <w:rsid w:val="005B135A"/>
    <w:rsid w:val="005B16FD"/>
    <w:rsid w:val="005B1A65"/>
    <w:rsid w:val="005B2213"/>
    <w:rsid w:val="005B389F"/>
    <w:rsid w:val="005B3C7F"/>
    <w:rsid w:val="005B692F"/>
    <w:rsid w:val="005B7147"/>
    <w:rsid w:val="005C0574"/>
    <w:rsid w:val="005C0F4E"/>
    <w:rsid w:val="005C1C68"/>
    <w:rsid w:val="005C2A9E"/>
    <w:rsid w:val="005C2D53"/>
    <w:rsid w:val="005C7427"/>
    <w:rsid w:val="005D052B"/>
    <w:rsid w:val="005D07E7"/>
    <w:rsid w:val="005D0AF6"/>
    <w:rsid w:val="005D4D22"/>
    <w:rsid w:val="005D7638"/>
    <w:rsid w:val="005D7ED7"/>
    <w:rsid w:val="005E3AE4"/>
    <w:rsid w:val="005E4E04"/>
    <w:rsid w:val="005E69F4"/>
    <w:rsid w:val="005F3458"/>
    <w:rsid w:val="005F3D3C"/>
    <w:rsid w:val="005F5B7C"/>
    <w:rsid w:val="005F6320"/>
    <w:rsid w:val="00602040"/>
    <w:rsid w:val="00602B56"/>
    <w:rsid w:val="00603B2A"/>
    <w:rsid w:val="00607B15"/>
    <w:rsid w:val="00607CEC"/>
    <w:rsid w:val="00610DDA"/>
    <w:rsid w:val="00610F4B"/>
    <w:rsid w:val="00611EB7"/>
    <w:rsid w:val="00613298"/>
    <w:rsid w:val="0061397C"/>
    <w:rsid w:val="00615A19"/>
    <w:rsid w:val="00616DC0"/>
    <w:rsid w:val="00617B23"/>
    <w:rsid w:val="00623486"/>
    <w:rsid w:val="00623F2E"/>
    <w:rsid w:val="00626AB4"/>
    <w:rsid w:val="00627152"/>
    <w:rsid w:val="00631797"/>
    <w:rsid w:val="00631A04"/>
    <w:rsid w:val="00631FEF"/>
    <w:rsid w:val="006338AE"/>
    <w:rsid w:val="00633AAF"/>
    <w:rsid w:val="00634DD6"/>
    <w:rsid w:val="006352A2"/>
    <w:rsid w:val="00635A52"/>
    <w:rsid w:val="00636359"/>
    <w:rsid w:val="00636545"/>
    <w:rsid w:val="00640C3C"/>
    <w:rsid w:val="00642BE6"/>
    <w:rsid w:val="006438C3"/>
    <w:rsid w:val="00644EB4"/>
    <w:rsid w:val="006454D5"/>
    <w:rsid w:val="006505B4"/>
    <w:rsid w:val="00651536"/>
    <w:rsid w:val="006519DF"/>
    <w:rsid w:val="00654145"/>
    <w:rsid w:val="00654700"/>
    <w:rsid w:val="00655D93"/>
    <w:rsid w:val="006560CD"/>
    <w:rsid w:val="006563DA"/>
    <w:rsid w:val="00657EE6"/>
    <w:rsid w:val="006625EF"/>
    <w:rsid w:val="006639BE"/>
    <w:rsid w:val="006645AD"/>
    <w:rsid w:val="00666CDB"/>
    <w:rsid w:val="00667F30"/>
    <w:rsid w:val="006710A6"/>
    <w:rsid w:val="00672C03"/>
    <w:rsid w:val="00673694"/>
    <w:rsid w:val="00673ADA"/>
    <w:rsid w:val="00673B69"/>
    <w:rsid w:val="006747F4"/>
    <w:rsid w:val="00680209"/>
    <w:rsid w:val="00680383"/>
    <w:rsid w:val="006806AC"/>
    <w:rsid w:val="00681E23"/>
    <w:rsid w:val="006825E5"/>
    <w:rsid w:val="0068275C"/>
    <w:rsid w:val="00682E49"/>
    <w:rsid w:val="006842BF"/>
    <w:rsid w:val="00686896"/>
    <w:rsid w:val="00692D99"/>
    <w:rsid w:val="00693AD3"/>
    <w:rsid w:val="0069447F"/>
    <w:rsid w:val="0069583C"/>
    <w:rsid w:val="00696286"/>
    <w:rsid w:val="00696BA6"/>
    <w:rsid w:val="006A29DB"/>
    <w:rsid w:val="006A3855"/>
    <w:rsid w:val="006A5FCE"/>
    <w:rsid w:val="006B1BE4"/>
    <w:rsid w:val="006B1E02"/>
    <w:rsid w:val="006B2B5F"/>
    <w:rsid w:val="006B40D6"/>
    <w:rsid w:val="006B42FD"/>
    <w:rsid w:val="006C0FEE"/>
    <w:rsid w:val="006C3E4D"/>
    <w:rsid w:val="006C55CF"/>
    <w:rsid w:val="006C6ED2"/>
    <w:rsid w:val="006D0919"/>
    <w:rsid w:val="006D3125"/>
    <w:rsid w:val="006D57E2"/>
    <w:rsid w:val="006D646B"/>
    <w:rsid w:val="006E0D1B"/>
    <w:rsid w:val="006E3A45"/>
    <w:rsid w:val="006E3C8F"/>
    <w:rsid w:val="006E438E"/>
    <w:rsid w:val="006E6FEB"/>
    <w:rsid w:val="006E7E54"/>
    <w:rsid w:val="006F1EC4"/>
    <w:rsid w:val="006F596A"/>
    <w:rsid w:val="006F77BA"/>
    <w:rsid w:val="00701784"/>
    <w:rsid w:val="007017D6"/>
    <w:rsid w:val="00702440"/>
    <w:rsid w:val="007029AA"/>
    <w:rsid w:val="00704BFA"/>
    <w:rsid w:val="00705856"/>
    <w:rsid w:val="0070658A"/>
    <w:rsid w:val="0070750A"/>
    <w:rsid w:val="00707E26"/>
    <w:rsid w:val="007111FD"/>
    <w:rsid w:val="00711F67"/>
    <w:rsid w:val="00712CDB"/>
    <w:rsid w:val="007132A7"/>
    <w:rsid w:val="007140E8"/>
    <w:rsid w:val="00716291"/>
    <w:rsid w:val="00722E28"/>
    <w:rsid w:val="007233CD"/>
    <w:rsid w:val="00723FE8"/>
    <w:rsid w:val="007243DA"/>
    <w:rsid w:val="00724745"/>
    <w:rsid w:val="00724D5D"/>
    <w:rsid w:val="00731CBB"/>
    <w:rsid w:val="007329CF"/>
    <w:rsid w:val="007329F4"/>
    <w:rsid w:val="007337D0"/>
    <w:rsid w:val="00733FE7"/>
    <w:rsid w:val="00734964"/>
    <w:rsid w:val="00734D2D"/>
    <w:rsid w:val="007356C7"/>
    <w:rsid w:val="007374E4"/>
    <w:rsid w:val="007376C4"/>
    <w:rsid w:val="0073799D"/>
    <w:rsid w:val="00737A59"/>
    <w:rsid w:val="007409F3"/>
    <w:rsid w:val="0074263B"/>
    <w:rsid w:val="00746767"/>
    <w:rsid w:val="00746798"/>
    <w:rsid w:val="007467D0"/>
    <w:rsid w:val="00746B50"/>
    <w:rsid w:val="00746B6F"/>
    <w:rsid w:val="00750696"/>
    <w:rsid w:val="00750CC8"/>
    <w:rsid w:val="007526F9"/>
    <w:rsid w:val="00753229"/>
    <w:rsid w:val="00754894"/>
    <w:rsid w:val="00754CD6"/>
    <w:rsid w:val="00754FE9"/>
    <w:rsid w:val="0075668D"/>
    <w:rsid w:val="00756A64"/>
    <w:rsid w:val="00757CF8"/>
    <w:rsid w:val="00761343"/>
    <w:rsid w:val="0076449C"/>
    <w:rsid w:val="00764C98"/>
    <w:rsid w:val="007666A5"/>
    <w:rsid w:val="00770D9C"/>
    <w:rsid w:val="0077155D"/>
    <w:rsid w:val="00772619"/>
    <w:rsid w:val="00775249"/>
    <w:rsid w:val="00776FD8"/>
    <w:rsid w:val="007778E1"/>
    <w:rsid w:val="00781420"/>
    <w:rsid w:val="0078190C"/>
    <w:rsid w:val="0078207D"/>
    <w:rsid w:val="00783990"/>
    <w:rsid w:val="00783DEA"/>
    <w:rsid w:val="00793356"/>
    <w:rsid w:val="007965E5"/>
    <w:rsid w:val="00797C4E"/>
    <w:rsid w:val="007A0AD2"/>
    <w:rsid w:val="007A15DA"/>
    <w:rsid w:val="007A2EC2"/>
    <w:rsid w:val="007A3695"/>
    <w:rsid w:val="007A3D17"/>
    <w:rsid w:val="007A49CA"/>
    <w:rsid w:val="007A6D4F"/>
    <w:rsid w:val="007B02AD"/>
    <w:rsid w:val="007B0E91"/>
    <w:rsid w:val="007B2B46"/>
    <w:rsid w:val="007B3E87"/>
    <w:rsid w:val="007B4FE7"/>
    <w:rsid w:val="007B5C6C"/>
    <w:rsid w:val="007B6F55"/>
    <w:rsid w:val="007C0B5B"/>
    <w:rsid w:val="007C13A5"/>
    <w:rsid w:val="007C1F6F"/>
    <w:rsid w:val="007C2F6F"/>
    <w:rsid w:val="007C3558"/>
    <w:rsid w:val="007C3953"/>
    <w:rsid w:val="007C5A3D"/>
    <w:rsid w:val="007D11CB"/>
    <w:rsid w:val="007D275F"/>
    <w:rsid w:val="007D2BC9"/>
    <w:rsid w:val="007D3375"/>
    <w:rsid w:val="007D4A06"/>
    <w:rsid w:val="007D4FE1"/>
    <w:rsid w:val="007D7305"/>
    <w:rsid w:val="007D7F2D"/>
    <w:rsid w:val="007E10E8"/>
    <w:rsid w:val="007E19DC"/>
    <w:rsid w:val="007E1F54"/>
    <w:rsid w:val="007E6115"/>
    <w:rsid w:val="007E7282"/>
    <w:rsid w:val="007F02C4"/>
    <w:rsid w:val="007F066B"/>
    <w:rsid w:val="007F3A2C"/>
    <w:rsid w:val="007F494E"/>
    <w:rsid w:val="007F4E9D"/>
    <w:rsid w:val="007F6B68"/>
    <w:rsid w:val="00802999"/>
    <w:rsid w:val="008038F0"/>
    <w:rsid w:val="00803F52"/>
    <w:rsid w:val="008049D4"/>
    <w:rsid w:val="00805004"/>
    <w:rsid w:val="0080537D"/>
    <w:rsid w:val="00807193"/>
    <w:rsid w:val="0081014F"/>
    <w:rsid w:val="0081063A"/>
    <w:rsid w:val="00813378"/>
    <w:rsid w:val="0081495A"/>
    <w:rsid w:val="00822E91"/>
    <w:rsid w:val="00822FCB"/>
    <w:rsid w:val="0082304A"/>
    <w:rsid w:val="00823909"/>
    <w:rsid w:val="00823FC8"/>
    <w:rsid w:val="00824218"/>
    <w:rsid w:val="00825E3C"/>
    <w:rsid w:val="008260E4"/>
    <w:rsid w:val="008312FF"/>
    <w:rsid w:val="00832798"/>
    <w:rsid w:val="00833CE0"/>
    <w:rsid w:val="008343CD"/>
    <w:rsid w:val="0083551D"/>
    <w:rsid w:val="00835D6A"/>
    <w:rsid w:val="008369F3"/>
    <w:rsid w:val="00837ED3"/>
    <w:rsid w:val="00840057"/>
    <w:rsid w:val="008407BB"/>
    <w:rsid w:val="008418ED"/>
    <w:rsid w:val="008429A9"/>
    <w:rsid w:val="00843886"/>
    <w:rsid w:val="00844372"/>
    <w:rsid w:val="008449E5"/>
    <w:rsid w:val="00844AE0"/>
    <w:rsid w:val="00844BE8"/>
    <w:rsid w:val="00846051"/>
    <w:rsid w:val="00846069"/>
    <w:rsid w:val="00847393"/>
    <w:rsid w:val="00847AD8"/>
    <w:rsid w:val="00847FAB"/>
    <w:rsid w:val="0085070D"/>
    <w:rsid w:val="00850DA6"/>
    <w:rsid w:val="00854B4E"/>
    <w:rsid w:val="00854C59"/>
    <w:rsid w:val="00854FE3"/>
    <w:rsid w:val="00855020"/>
    <w:rsid w:val="008553ED"/>
    <w:rsid w:val="00862A06"/>
    <w:rsid w:val="0086332A"/>
    <w:rsid w:val="00863B9C"/>
    <w:rsid w:val="00866947"/>
    <w:rsid w:val="0086777A"/>
    <w:rsid w:val="00870545"/>
    <w:rsid w:val="00870C18"/>
    <w:rsid w:val="00875981"/>
    <w:rsid w:val="00875CD5"/>
    <w:rsid w:val="00875F12"/>
    <w:rsid w:val="00876152"/>
    <w:rsid w:val="00877C41"/>
    <w:rsid w:val="0088002A"/>
    <w:rsid w:val="008808E7"/>
    <w:rsid w:val="0088282D"/>
    <w:rsid w:val="00883C0B"/>
    <w:rsid w:val="008845A1"/>
    <w:rsid w:val="008847C5"/>
    <w:rsid w:val="00884EA2"/>
    <w:rsid w:val="00885B1C"/>
    <w:rsid w:val="00886F27"/>
    <w:rsid w:val="00887B8D"/>
    <w:rsid w:val="008939D7"/>
    <w:rsid w:val="00894E74"/>
    <w:rsid w:val="00895602"/>
    <w:rsid w:val="00896948"/>
    <w:rsid w:val="00897340"/>
    <w:rsid w:val="008977C3"/>
    <w:rsid w:val="008A11AB"/>
    <w:rsid w:val="008A1A80"/>
    <w:rsid w:val="008A3281"/>
    <w:rsid w:val="008A4183"/>
    <w:rsid w:val="008A54DD"/>
    <w:rsid w:val="008A75D7"/>
    <w:rsid w:val="008B0449"/>
    <w:rsid w:val="008B24AF"/>
    <w:rsid w:val="008B2EEE"/>
    <w:rsid w:val="008B4289"/>
    <w:rsid w:val="008B47BC"/>
    <w:rsid w:val="008B4C5F"/>
    <w:rsid w:val="008B5B65"/>
    <w:rsid w:val="008B612F"/>
    <w:rsid w:val="008B699D"/>
    <w:rsid w:val="008B70BE"/>
    <w:rsid w:val="008B7B07"/>
    <w:rsid w:val="008C6679"/>
    <w:rsid w:val="008D2176"/>
    <w:rsid w:val="008D3E41"/>
    <w:rsid w:val="008D4477"/>
    <w:rsid w:val="008D457B"/>
    <w:rsid w:val="008D475A"/>
    <w:rsid w:val="008D5F83"/>
    <w:rsid w:val="008E2104"/>
    <w:rsid w:val="008E2E00"/>
    <w:rsid w:val="008E4DF1"/>
    <w:rsid w:val="008E5C2A"/>
    <w:rsid w:val="008E5FA0"/>
    <w:rsid w:val="008E62BA"/>
    <w:rsid w:val="008E6D90"/>
    <w:rsid w:val="008E7596"/>
    <w:rsid w:val="008E7C69"/>
    <w:rsid w:val="008F1C1F"/>
    <w:rsid w:val="008F65FB"/>
    <w:rsid w:val="008F791F"/>
    <w:rsid w:val="008F7BE0"/>
    <w:rsid w:val="0090080E"/>
    <w:rsid w:val="00900F5E"/>
    <w:rsid w:val="00901B1F"/>
    <w:rsid w:val="00905BEA"/>
    <w:rsid w:val="009062F8"/>
    <w:rsid w:val="00906A0C"/>
    <w:rsid w:val="009101D1"/>
    <w:rsid w:val="00913192"/>
    <w:rsid w:val="00913D20"/>
    <w:rsid w:val="00913F20"/>
    <w:rsid w:val="00914D8E"/>
    <w:rsid w:val="0091709F"/>
    <w:rsid w:val="00922596"/>
    <w:rsid w:val="009229DF"/>
    <w:rsid w:val="00925841"/>
    <w:rsid w:val="00925EB5"/>
    <w:rsid w:val="009279CF"/>
    <w:rsid w:val="009313DE"/>
    <w:rsid w:val="00932107"/>
    <w:rsid w:val="009321C1"/>
    <w:rsid w:val="00932291"/>
    <w:rsid w:val="00933E6C"/>
    <w:rsid w:val="00937C48"/>
    <w:rsid w:val="00942052"/>
    <w:rsid w:val="009428EF"/>
    <w:rsid w:val="0094312B"/>
    <w:rsid w:val="00943E31"/>
    <w:rsid w:val="00944309"/>
    <w:rsid w:val="0094731E"/>
    <w:rsid w:val="00947780"/>
    <w:rsid w:val="00951BA2"/>
    <w:rsid w:val="00952865"/>
    <w:rsid w:val="00954F32"/>
    <w:rsid w:val="00955931"/>
    <w:rsid w:val="00956B13"/>
    <w:rsid w:val="00957068"/>
    <w:rsid w:val="009577AB"/>
    <w:rsid w:val="0096073A"/>
    <w:rsid w:val="00960825"/>
    <w:rsid w:val="00961CE3"/>
    <w:rsid w:val="00963A9C"/>
    <w:rsid w:val="00964472"/>
    <w:rsid w:val="00964AC0"/>
    <w:rsid w:val="00965B88"/>
    <w:rsid w:val="0096615E"/>
    <w:rsid w:val="00966343"/>
    <w:rsid w:val="0096671F"/>
    <w:rsid w:val="0096787C"/>
    <w:rsid w:val="00972C58"/>
    <w:rsid w:val="00973C1C"/>
    <w:rsid w:val="00974013"/>
    <w:rsid w:val="00974B1E"/>
    <w:rsid w:val="00975B95"/>
    <w:rsid w:val="009766A9"/>
    <w:rsid w:val="009768F9"/>
    <w:rsid w:val="00980888"/>
    <w:rsid w:val="00984732"/>
    <w:rsid w:val="00984C2D"/>
    <w:rsid w:val="00984DA4"/>
    <w:rsid w:val="00987DC1"/>
    <w:rsid w:val="00991B48"/>
    <w:rsid w:val="00992153"/>
    <w:rsid w:val="00993123"/>
    <w:rsid w:val="00994FB3"/>
    <w:rsid w:val="0099521A"/>
    <w:rsid w:val="009A10FB"/>
    <w:rsid w:val="009A1669"/>
    <w:rsid w:val="009A20DF"/>
    <w:rsid w:val="009A295C"/>
    <w:rsid w:val="009A30BC"/>
    <w:rsid w:val="009B00CE"/>
    <w:rsid w:val="009B0FD2"/>
    <w:rsid w:val="009B4C17"/>
    <w:rsid w:val="009C0280"/>
    <w:rsid w:val="009C1B21"/>
    <w:rsid w:val="009C2454"/>
    <w:rsid w:val="009C28A9"/>
    <w:rsid w:val="009C2B1C"/>
    <w:rsid w:val="009C3327"/>
    <w:rsid w:val="009C41E1"/>
    <w:rsid w:val="009C6E67"/>
    <w:rsid w:val="009C7BDD"/>
    <w:rsid w:val="009D0C5B"/>
    <w:rsid w:val="009D133B"/>
    <w:rsid w:val="009D1E04"/>
    <w:rsid w:val="009D4796"/>
    <w:rsid w:val="009D48C3"/>
    <w:rsid w:val="009D4AD7"/>
    <w:rsid w:val="009D4EFC"/>
    <w:rsid w:val="009D560D"/>
    <w:rsid w:val="009D5771"/>
    <w:rsid w:val="009D611A"/>
    <w:rsid w:val="009D6744"/>
    <w:rsid w:val="009D7757"/>
    <w:rsid w:val="009E0618"/>
    <w:rsid w:val="009E0749"/>
    <w:rsid w:val="009E2D07"/>
    <w:rsid w:val="009E5DCD"/>
    <w:rsid w:val="009E6893"/>
    <w:rsid w:val="009E6F31"/>
    <w:rsid w:val="009F0FCB"/>
    <w:rsid w:val="009F2E74"/>
    <w:rsid w:val="009F3906"/>
    <w:rsid w:val="009F5140"/>
    <w:rsid w:val="009F53CF"/>
    <w:rsid w:val="009F690F"/>
    <w:rsid w:val="009F6DA8"/>
    <w:rsid w:val="009F7CD6"/>
    <w:rsid w:val="00A0031A"/>
    <w:rsid w:val="00A008FC"/>
    <w:rsid w:val="00A00D70"/>
    <w:rsid w:val="00A01599"/>
    <w:rsid w:val="00A01690"/>
    <w:rsid w:val="00A02774"/>
    <w:rsid w:val="00A028D5"/>
    <w:rsid w:val="00A02AA6"/>
    <w:rsid w:val="00A031BE"/>
    <w:rsid w:val="00A04AB6"/>
    <w:rsid w:val="00A05091"/>
    <w:rsid w:val="00A05D85"/>
    <w:rsid w:val="00A074EE"/>
    <w:rsid w:val="00A13903"/>
    <w:rsid w:val="00A141A1"/>
    <w:rsid w:val="00A143AB"/>
    <w:rsid w:val="00A20776"/>
    <w:rsid w:val="00A21682"/>
    <w:rsid w:val="00A21898"/>
    <w:rsid w:val="00A21D37"/>
    <w:rsid w:val="00A25185"/>
    <w:rsid w:val="00A27628"/>
    <w:rsid w:val="00A30152"/>
    <w:rsid w:val="00A31055"/>
    <w:rsid w:val="00A312E0"/>
    <w:rsid w:val="00A32406"/>
    <w:rsid w:val="00A32433"/>
    <w:rsid w:val="00A32DBA"/>
    <w:rsid w:val="00A37E54"/>
    <w:rsid w:val="00A41184"/>
    <w:rsid w:val="00A41D15"/>
    <w:rsid w:val="00A43D32"/>
    <w:rsid w:val="00A4438D"/>
    <w:rsid w:val="00A4506C"/>
    <w:rsid w:val="00A454C8"/>
    <w:rsid w:val="00A45D6E"/>
    <w:rsid w:val="00A45FF7"/>
    <w:rsid w:val="00A46738"/>
    <w:rsid w:val="00A46F67"/>
    <w:rsid w:val="00A514AF"/>
    <w:rsid w:val="00A528DF"/>
    <w:rsid w:val="00A5466F"/>
    <w:rsid w:val="00A57072"/>
    <w:rsid w:val="00A571DB"/>
    <w:rsid w:val="00A57DA9"/>
    <w:rsid w:val="00A612C9"/>
    <w:rsid w:val="00A61C26"/>
    <w:rsid w:val="00A636CF"/>
    <w:rsid w:val="00A640EA"/>
    <w:rsid w:val="00A664C1"/>
    <w:rsid w:val="00A7504B"/>
    <w:rsid w:val="00A75CBA"/>
    <w:rsid w:val="00A76C93"/>
    <w:rsid w:val="00A76E41"/>
    <w:rsid w:val="00A8099E"/>
    <w:rsid w:val="00A80C24"/>
    <w:rsid w:val="00A80E96"/>
    <w:rsid w:val="00A81901"/>
    <w:rsid w:val="00A83024"/>
    <w:rsid w:val="00A8355A"/>
    <w:rsid w:val="00A86533"/>
    <w:rsid w:val="00A865B2"/>
    <w:rsid w:val="00A8764C"/>
    <w:rsid w:val="00A87D46"/>
    <w:rsid w:val="00A948D5"/>
    <w:rsid w:val="00A95CC6"/>
    <w:rsid w:val="00A973FF"/>
    <w:rsid w:val="00A97CC7"/>
    <w:rsid w:val="00AA1C00"/>
    <w:rsid w:val="00AA246F"/>
    <w:rsid w:val="00AA558A"/>
    <w:rsid w:val="00AA640A"/>
    <w:rsid w:val="00AB0252"/>
    <w:rsid w:val="00AB240B"/>
    <w:rsid w:val="00AB32E7"/>
    <w:rsid w:val="00AB5B99"/>
    <w:rsid w:val="00AB69B4"/>
    <w:rsid w:val="00AB6DB9"/>
    <w:rsid w:val="00AC0F3E"/>
    <w:rsid w:val="00AC303F"/>
    <w:rsid w:val="00AC4583"/>
    <w:rsid w:val="00AC6210"/>
    <w:rsid w:val="00AC6238"/>
    <w:rsid w:val="00AC68D4"/>
    <w:rsid w:val="00AC79A9"/>
    <w:rsid w:val="00AD2BE3"/>
    <w:rsid w:val="00AD3BD0"/>
    <w:rsid w:val="00AD4F4F"/>
    <w:rsid w:val="00AE025D"/>
    <w:rsid w:val="00AE0946"/>
    <w:rsid w:val="00AE0AC8"/>
    <w:rsid w:val="00AE1F02"/>
    <w:rsid w:val="00AE2217"/>
    <w:rsid w:val="00AE329C"/>
    <w:rsid w:val="00AE3AB4"/>
    <w:rsid w:val="00AE56DD"/>
    <w:rsid w:val="00AE5A2D"/>
    <w:rsid w:val="00AE5E14"/>
    <w:rsid w:val="00AF073E"/>
    <w:rsid w:val="00AF10B2"/>
    <w:rsid w:val="00AF14B8"/>
    <w:rsid w:val="00AF2351"/>
    <w:rsid w:val="00AF27A5"/>
    <w:rsid w:val="00AF2EE2"/>
    <w:rsid w:val="00AF34FB"/>
    <w:rsid w:val="00AF3AFC"/>
    <w:rsid w:val="00AF48AF"/>
    <w:rsid w:val="00AF4ED4"/>
    <w:rsid w:val="00AF637B"/>
    <w:rsid w:val="00AF74B2"/>
    <w:rsid w:val="00B00E68"/>
    <w:rsid w:val="00B031ED"/>
    <w:rsid w:val="00B04915"/>
    <w:rsid w:val="00B06579"/>
    <w:rsid w:val="00B0669E"/>
    <w:rsid w:val="00B07640"/>
    <w:rsid w:val="00B076F3"/>
    <w:rsid w:val="00B1043D"/>
    <w:rsid w:val="00B1193A"/>
    <w:rsid w:val="00B11D4A"/>
    <w:rsid w:val="00B126BD"/>
    <w:rsid w:val="00B12EE0"/>
    <w:rsid w:val="00B13557"/>
    <w:rsid w:val="00B13610"/>
    <w:rsid w:val="00B138B8"/>
    <w:rsid w:val="00B15C5A"/>
    <w:rsid w:val="00B1605C"/>
    <w:rsid w:val="00B177B4"/>
    <w:rsid w:val="00B17C86"/>
    <w:rsid w:val="00B20B4E"/>
    <w:rsid w:val="00B21704"/>
    <w:rsid w:val="00B21B22"/>
    <w:rsid w:val="00B255A7"/>
    <w:rsid w:val="00B25E1C"/>
    <w:rsid w:val="00B271D1"/>
    <w:rsid w:val="00B30CDA"/>
    <w:rsid w:val="00B31B1A"/>
    <w:rsid w:val="00B31DBF"/>
    <w:rsid w:val="00B31DDD"/>
    <w:rsid w:val="00B36EA2"/>
    <w:rsid w:val="00B40119"/>
    <w:rsid w:val="00B46212"/>
    <w:rsid w:val="00B46A9E"/>
    <w:rsid w:val="00B53B70"/>
    <w:rsid w:val="00B55BA0"/>
    <w:rsid w:val="00B574D6"/>
    <w:rsid w:val="00B620BF"/>
    <w:rsid w:val="00B62519"/>
    <w:rsid w:val="00B63320"/>
    <w:rsid w:val="00B65B02"/>
    <w:rsid w:val="00B66CA9"/>
    <w:rsid w:val="00B701C8"/>
    <w:rsid w:val="00B7049E"/>
    <w:rsid w:val="00B70869"/>
    <w:rsid w:val="00B7361E"/>
    <w:rsid w:val="00B73BB4"/>
    <w:rsid w:val="00B75BD3"/>
    <w:rsid w:val="00B76756"/>
    <w:rsid w:val="00B76B22"/>
    <w:rsid w:val="00B8038C"/>
    <w:rsid w:val="00B812AA"/>
    <w:rsid w:val="00B82F86"/>
    <w:rsid w:val="00B83B1C"/>
    <w:rsid w:val="00B8464B"/>
    <w:rsid w:val="00B86CF2"/>
    <w:rsid w:val="00B91CD0"/>
    <w:rsid w:val="00B93EAC"/>
    <w:rsid w:val="00B95D6A"/>
    <w:rsid w:val="00B95DDD"/>
    <w:rsid w:val="00B968BA"/>
    <w:rsid w:val="00B97E7E"/>
    <w:rsid w:val="00BA15E2"/>
    <w:rsid w:val="00BA26C4"/>
    <w:rsid w:val="00BA29BF"/>
    <w:rsid w:val="00BA4653"/>
    <w:rsid w:val="00BA4C80"/>
    <w:rsid w:val="00BA51A4"/>
    <w:rsid w:val="00BA5251"/>
    <w:rsid w:val="00BA57A8"/>
    <w:rsid w:val="00BA64AA"/>
    <w:rsid w:val="00BB1B9E"/>
    <w:rsid w:val="00BB1BA3"/>
    <w:rsid w:val="00BB4300"/>
    <w:rsid w:val="00BB4FD6"/>
    <w:rsid w:val="00BB5528"/>
    <w:rsid w:val="00BB564D"/>
    <w:rsid w:val="00BC0462"/>
    <w:rsid w:val="00BC1FEF"/>
    <w:rsid w:val="00BC2AD2"/>
    <w:rsid w:val="00BC2DDB"/>
    <w:rsid w:val="00BC3EBE"/>
    <w:rsid w:val="00BC4657"/>
    <w:rsid w:val="00BC511E"/>
    <w:rsid w:val="00BC5CB7"/>
    <w:rsid w:val="00BC60D2"/>
    <w:rsid w:val="00BC7837"/>
    <w:rsid w:val="00BD09B7"/>
    <w:rsid w:val="00BD411A"/>
    <w:rsid w:val="00BD60E8"/>
    <w:rsid w:val="00BD6278"/>
    <w:rsid w:val="00BD62FC"/>
    <w:rsid w:val="00BD6707"/>
    <w:rsid w:val="00BD79C6"/>
    <w:rsid w:val="00BE122E"/>
    <w:rsid w:val="00BE1705"/>
    <w:rsid w:val="00BE357F"/>
    <w:rsid w:val="00BE61AB"/>
    <w:rsid w:val="00BE715F"/>
    <w:rsid w:val="00BE7A08"/>
    <w:rsid w:val="00BF3B4A"/>
    <w:rsid w:val="00BF3B66"/>
    <w:rsid w:val="00BF3D1F"/>
    <w:rsid w:val="00BF3DFA"/>
    <w:rsid w:val="00BF4E90"/>
    <w:rsid w:val="00BF5CA0"/>
    <w:rsid w:val="00BF6C3A"/>
    <w:rsid w:val="00BF7348"/>
    <w:rsid w:val="00C01AF8"/>
    <w:rsid w:val="00C01FBF"/>
    <w:rsid w:val="00C03F6A"/>
    <w:rsid w:val="00C05562"/>
    <w:rsid w:val="00C055D8"/>
    <w:rsid w:val="00C05E76"/>
    <w:rsid w:val="00C0634F"/>
    <w:rsid w:val="00C069FF"/>
    <w:rsid w:val="00C136D4"/>
    <w:rsid w:val="00C13AEA"/>
    <w:rsid w:val="00C23A9C"/>
    <w:rsid w:val="00C24155"/>
    <w:rsid w:val="00C2449E"/>
    <w:rsid w:val="00C2482B"/>
    <w:rsid w:val="00C252BC"/>
    <w:rsid w:val="00C268B3"/>
    <w:rsid w:val="00C30ED9"/>
    <w:rsid w:val="00C313C1"/>
    <w:rsid w:val="00C318C9"/>
    <w:rsid w:val="00C31F69"/>
    <w:rsid w:val="00C31F8C"/>
    <w:rsid w:val="00C33390"/>
    <w:rsid w:val="00C34A11"/>
    <w:rsid w:val="00C3554B"/>
    <w:rsid w:val="00C36129"/>
    <w:rsid w:val="00C36AB0"/>
    <w:rsid w:val="00C40F74"/>
    <w:rsid w:val="00C42C25"/>
    <w:rsid w:val="00C43555"/>
    <w:rsid w:val="00C450F8"/>
    <w:rsid w:val="00C470E4"/>
    <w:rsid w:val="00C50820"/>
    <w:rsid w:val="00C5168F"/>
    <w:rsid w:val="00C51D77"/>
    <w:rsid w:val="00C530FD"/>
    <w:rsid w:val="00C53DAD"/>
    <w:rsid w:val="00C60706"/>
    <w:rsid w:val="00C60B81"/>
    <w:rsid w:val="00C60EAA"/>
    <w:rsid w:val="00C63185"/>
    <w:rsid w:val="00C637E5"/>
    <w:rsid w:val="00C65562"/>
    <w:rsid w:val="00C70C2F"/>
    <w:rsid w:val="00C71838"/>
    <w:rsid w:val="00C71BCB"/>
    <w:rsid w:val="00C7272C"/>
    <w:rsid w:val="00C74C74"/>
    <w:rsid w:val="00C74DF4"/>
    <w:rsid w:val="00C80E04"/>
    <w:rsid w:val="00C82D5C"/>
    <w:rsid w:val="00C83767"/>
    <w:rsid w:val="00C86C5A"/>
    <w:rsid w:val="00C91042"/>
    <w:rsid w:val="00C925F8"/>
    <w:rsid w:val="00C95E3E"/>
    <w:rsid w:val="00C9602D"/>
    <w:rsid w:val="00CA066E"/>
    <w:rsid w:val="00CA1997"/>
    <w:rsid w:val="00CA202C"/>
    <w:rsid w:val="00CA4187"/>
    <w:rsid w:val="00CA424C"/>
    <w:rsid w:val="00CA5267"/>
    <w:rsid w:val="00CA6BAC"/>
    <w:rsid w:val="00CA722E"/>
    <w:rsid w:val="00CB06A9"/>
    <w:rsid w:val="00CB12B3"/>
    <w:rsid w:val="00CB1893"/>
    <w:rsid w:val="00CB2CEB"/>
    <w:rsid w:val="00CB3FEE"/>
    <w:rsid w:val="00CB5FB8"/>
    <w:rsid w:val="00CB5FD4"/>
    <w:rsid w:val="00CC0319"/>
    <w:rsid w:val="00CC05EE"/>
    <w:rsid w:val="00CC0DB2"/>
    <w:rsid w:val="00CC15C8"/>
    <w:rsid w:val="00CC2430"/>
    <w:rsid w:val="00CC326B"/>
    <w:rsid w:val="00CC61CA"/>
    <w:rsid w:val="00CC62FB"/>
    <w:rsid w:val="00CC674B"/>
    <w:rsid w:val="00CC6AD2"/>
    <w:rsid w:val="00CC74FE"/>
    <w:rsid w:val="00CD13C4"/>
    <w:rsid w:val="00CD2FFA"/>
    <w:rsid w:val="00CD3B87"/>
    <w:rsid w:val="00CD64F4"/>
    <w:rsid w:val="00CD66BE"/>
    <w:rsid w:val="00CE1E6C"/>
    <w:rsid w:val="00CE2080"/>
    <w:rsid w:val="00CE2759"/>
    <w:rsid w:val="00CE37CF"/>
    <w:rsid w:val="00CE49E5"/>
    <w:rsid w:val="00CE5F03"/>
    <w:rsid w:val="00CE628F"/>
    <w:rsid w:val="00CE6C4D"/>
    <w:rsid w:val="00CE74D8"/>
    <w:rsid w:val="00CE7C9A"/>
    <w:rsid w:val="00CF2AC6"/>
    <w:rsid w:val="00CF335B"/>
    <w:rsid w:val="00CF3742"/>
    <w:rsid w:val="00CF3FFD"/>
    <w:rsid w:val="00CF68A8"/>
    <w:rsid w:val="00CF7324"/>
    <w:rsid w:val="00CF73B7"/>
    <w:rsid w:val="00D0163E"/>
    <w:rsid w:val="00D01C61"/>
    <w:rsid w:val="00D024BB"/>
    <w:rsid w:val="00D04B95"/>
    <w:rsid w:val="00D0562D"/>
    <w:rsid w:val="00D05D50"/>
    <w:rsid w:val="00D101E9"/>
    <w:rsid w:val="00D13AE1"/>
    <w:rsid w:val="00D15B9F"/>
    <w:rsid w:val="00D16AFC"/>
    <w:rsid w:val="00D20432"/>
    <w:rsid w:val="00D20618"/>
    <w:rsid w:val="00D2238E"/>
    <w:rsid w:val="00D24998"/>
    <w:rsid w:val="00D24ADA"/>
    <w:rsid w:val="00D255E3"/>
    <w:rsid w:val="00D25DD3"/>
    <w:rsid w:val="00D26361"/>
    <w:rsid w:val="00D277EE"/>
    <w:rsid w:val="00D37658"/>
    <w:rsid w:val="00D401F1"/>
    <w:rsid w:val="00D41AA5"/>
    <w:rsid w:val="00D42C66"/>
    <w:rsid w:val="00D42DFE"/>
    <w:rsid w:val="00D43043"/>
    <w:rsid w:val="00D440A4"/>
    <w:rsid w:val="00D44FA5"/>
    <w:rsid w:val="00D45089"/>
    <w:rsid w:val="00D4658C"/>
    <w:rsid w:val="00D46747"/>
    <w:rsid w:val="00D47C0C"/>
    <w:rsid w:val="00D50554"/>
    <w:rsid w:val="00D56C57"/>
    <w:rsid w:val="00D60178"/>
    <w:rsid w:val="00D64237"/>
    <w:rsid w:val="00D655A3"/>
    <w:rsid w:val="00D65780"/>
    <w:rsid w:val="00D66515"/>
    <w:rsid w:val="00D67675"/>
    <w:rsid w:val="00D70AF9"/>
    <w:rsid w:val="00D72585"/>
    <w:rsid w:val="00D730C7"/>
    <w:rsid w:val="00D7491F"/>
    <w:rsid w:val="00D74DBE"/>
    <w:rsid w:val="00D750FE"/>
    <w:rsid w:val="00D7519E"/>
    <w:rsid w:val="00D75994"/>
    <w:rsid w:val="00D75CDB"/>
    <w:rsid w:val="00D76999"/>
    <w:rsid w:val="00D84313"/>
    <w:rsid w:val="00D84583"/>
    <w:rsid w:val="00D856AD"/>
    <w:rsid w:val="00D90107"/>
    <w:rsid w:val="00D905E8"/>
    <w:rsid w:val="00D90E87"/>
    <w:rsid w:val="00D91089"/>
    <w:rsid w:val="00D92C0F"/>
    <w:rsid w:val="00D93DB5"/>
    <w:rsid w:val="00D97097"/>
    <w:rsid w:val="00DA1EC6"/>
    <w:rsid w:val="00DA2C5E"/>
    <w:rsid w:val="00DA30FC"/>
    <w:rsid w:val="00DA4285"/>
    <w:rsid w:val="00DA6A9D"/>
    <w:rsid w:val="00DB1A61"/>
    <w:rsid w:val="00DB21EC"/>
    <w:rsid w:val="00DB335C"/>
    <w:rsid w:val="00DB3882"/>
    <w:rsid w:val="00DB49B6"/>
    <w:rsid w:val="00DB5F1B"/>
    <w:rsid w:val="00DB6212"/>
    <w:rsid w:val="00DB78DD"/>
    <w:rsid w:val="00DC13BA"/>
    <w:rsid w:val="00DC2AC3"/>
    <w:rsid w:val="00DC2F4C"/>
    <w:rsid w:val="00DC414F"/>
    <w:rsid w:val="00DC46E3"/>
    <w:rsid w:val="00DC4BF0"/>
    <w:rsid w:val="00DC5D25"/>
    <w:rsid w:val="00DC6864"/>
    <w:rsid w:val="00DD0306"/>
    <w:rsid w:val="00DD7C56"/>
    <w:rsid w:val="00DE4499"/>
    <w:rsid w:val="00DE47E2"/>
    <w:rsid w:val="00DE4E21"/>
    <w:rsid w:val="00DE6BCC"/>
    <w:rsid w:val="00DE6D7C"/>
    <w:rsid w:val="00DE71AD"/>
    <w:rsid w:val="00DE75E7"/>
    <w:rsid w:val="00DF07CC"/>
    <w:rsid w:val="00DF1311"/>
    <w:rsid w:val="00DF20D5"/>
    <w:rsid w:val="00DF278E"/>
    <w:rsid w:val="00DF395E"/>
    <w:rsid w:val="00DF4B76"/>
    <w:rsid w:val="00DF4EF8"/>
    <w:rsid w:val="00DF6531"/>
    <w:rsid w:val="00E00023"/>
    <w:rsid w:val="00E00A1B"/>
    <w:rsid w:val="00E00CAD"/>
    <w:rsid w:val="00E01BA9"/>
    <w:rsid w:val="00E04B10"/>
    <w:rsid w:val="00E114F2"/>
    <w:rsid w:val="00E11780"/>
    <w:rsid w:val="00E1205A"/>
    <w:rsid w:val="00E132E7"/>
    <w:rsid w:val="00E13B06"/>
    <w:rsid w:val="00E15EB9"/>
    <w:rsid w:val="00E17C79"/>
    <w:rsid w:val="00E17D42"/>
    <w:rsid w:val="00E2001E"/>
    <w:rsid w:val="00E2081F"/>
    <w:rsid w:val="00E212F3"/>
    <w:rsid w:val="00E21ABB"/>
    <w:rsid w:val="00E22C33"/>
    <w:rsid w:val="00E23106"/>
    <w:rsid w:val="00E23A79"/>
    <w:rsid w:val="00E24BA9"/>
    <w:rsid w:val="00E24BE2"/>
    <w:rsid w:val="00E2508A"/>
    <w:rsid w:val="00E25666"/>
    <w:rsid w:val="00E26AF9"/>
    <w:rsid w:val="00E3017C"/>
    <w:rsid w:val="00E3182B"/>
    <w:rsid w:val="00E32240"/>
    <w:rsid w:val="00E3234F"/>
    <w:rsid w:val="00E34608"/>
    <w:rsid w:val="00E34A7B"/>
    <w:rsid w:val="00E360C3"/>
    <w:rsid w:val="00E4054E"/>
    <w:rsid w:val="00E4309A"/>
    <w:rsid w:val="00E4322F"/>
    <w:rsid w:val="00E43FC3"/>
    <w:rsid w:val="00E4424A"/>
    <w:rsid w:val="00E4442D"/>
    <w:rsid w:val="00E444B9"/>
    <w:rsid w:val="00E47226"/>
    <w:rsid w:val="00E476DE"/>
    <w:rsid w:val="00E51724"/>
    <w:rsid w:val="00E51D16"/>
    <w:rsid w:val="00E526B7"/>
    <w:rsid w:val="00E53667"/>
    <w:rsid w:val="00E57616"/>
    <w:rsid w:val="00E61669"/>
    <w:rsid w:val="00E63409"/>
    <w:rsid w:val="00E63C5F"/>
    <w:rsid w:val="00E63E68"/>
    <w:rsid w:val="00E6461A"/>
    <w:rsid w:val="00E65A02"/>
    <w:rsid w:val="00E671BD"/>
    <w:rsid w:val="00E67F62"/>
    <w:rsid w:val="00E7091C"/>
    <w:rsid w:val="00E72523"/>
    <w:rsid w:val="00E73144"/>
    <w:rsid w:val="00E739D5"/>
    <w:rsid w:val="00E75B26"/>
    <w:rsid w:val="00E76A77"/>
    <w:rsid w:val="00E80007"/>
    <w:rsid w:val="00E836F1"/>
    <w:rsid w:val="00E84815"/>
    <w:rsid w:val="00E90ECE"/>
    <w:rsid w:val="00E915FA"/>
    <w:rsid w:val="00E91B8E"/>
    <w:rsid w:val="00E94058"/>
    <w:rsid w:val="00E97B33"/>
    <w:rsid w:val="00EA09DC"/>
    <w:rsid w:val="00EA1523"/>
    <w:rsid w:val="00EA18D5"/>
    <w:rsid w:val="00EA1EDD"/>
    <w:rsid w:val="00EA236D"/>
    <w:rsid w:val="00EA245A"/>
    <w:rsid w:val="00EA32F1"/>
    <w:rsid w:val="00EA3A9D"/>
    <w:rsid w:val="00EA60DD"/>
    <w:rsid w:val="00EA6245"/>
    <w:rsid w:val="00EA652D"/>
    <w:rsid w:val="00EB023F"/>
    <w:rsid w:val="00EB1750"/>
    <w:rsid w:val="00EB276A"/>
    <w:rsid w:val="00EB2E1C"/>
    <w:rsid w:val="00EB4832"/>
    <w:rsid w:val="00EB5175"/>
    <w:rsid w:val="00EC07EE"/>
    <w:rsid w:val="00EC090D"/>
    <w:rsid w:val="00EC195A"/>
    <w:rsid w:val="00EC22E9"/>
    <w:rsid w:val="00EC3BF8"/>
    <w:rsid w:val="00ED11C4"/>
    <w:rsid w:val="00ED16AA"/>
    <w:rsid w:val="00ED2795"/>
    <w:rsid w:val="00ED34DB"/>
    <w:rsid w:val="00ED3F28"/>
    <w:rsid w:val="00EE0122"/>
    <w:rsid w:val="00EE3A9E"/>
    <w:rsid w:val="00EE4937"/>
    <w:rsid w:val="00EE728B"/>
    <w:rsid w:val="00EF0493"/>
    <w:rsid w:val="00EF1661"/>
    <w:rsid w:val="00EF2602"/>
    <w:rsid w:val="00EF291F"/>
    <w:rsid w:val="00EF2BC6"/>
    <w:rsid w:val="00EF36B5"/>
    <w:rsid w:val="00EF4767"/>
    <w:rsid w:val="00EF61A5"/>
    <w:rsid w:val="00EF681C"/>
    <w:rsid w:val="00EF74DA"/>
    <w:rsid w:val="00F059B9"/>
    <w:rsid w:val="00F07751"/>
    <w:rsid w:val="00F100B4"/>
    <w:rsid w:val="00F10437"/>
    <w:rsid w:val="00F119D1"/>
    <w:rsid w:val="00F12714"/>
    <w:rsid w:val="00F12F90"/>
    <w:rsid w:val="00F132F1"/>
    <w:rsid w:val="00F13DA4"/>
    <w:rsid w:val="00F13E39"/>
    <w:rsid w:val="00F14ACF"/>
    <w:rsid w:val="00F14D00"/>
    <w:rsid w:val="00F16AAD"/>
    <w:rsid w:val="00F16C7B"/>
    <w:rsid w:val="00F1755C"/>
    <w:rsid w:val="00F17561"/>
    <w:rsid w:val="00F17F32"/>
    <w:rsid w:val="00F2175D"/>
    <w:rsid w:val="00F23647"/>
    <w:rsid w:val="00F240B5"/>
    <w:rsid w:val="00F24423"/>
    <w:rsid w:val="00F24BA3"/>
    <w:rsid w:val="00F24E80"/>
    <w:rsid w:val="00F265E6"/>
    <w:rsid w:val="00F30920"/>
    <w:rsid w:val="00F31283"/>
    <w:rsid w:val="00F3189D"/>
    <w:rsid w:val="00F3218A"/>
    <w:rsid w:val="00F32DAF"/>
    <w:rsid w:val="00F34FE9"/>
    <w:rsid w:val="00F35476"/>
    <w:rsid w:val="00F364E3"/>
    <w:rsid w:val="00F40A5B"/>
    <w:rsid w:val="00F4272A"/>
    <w:rsid w:val="00F44967"/>
    <w:rsid w:val="00F4703A"/>
    <w:rsid w:val="00F47614"/>
    <w:rsid w:val="00F47A19"/>
    <w:rsid w:val="00F47E6A"/>
    <w:rsid w:val="00F50602"/>
    <w:rsid w:val="00F5459B"/>
    <w:rsid w:val="00F559EA"/>
    <w:rsid w:val="00F57255"/>
    <w:rsid w:val="00F609F9"/>
    <w:rsid w:val="00F60D00"/>
    <w:rsid w:val="00F62726"/>
    <w:rsid w:val="00F673DD"/>
    <w:rsid w:val="00F73F58"/>
    <w:rsid w:val="00F749A0"/>
    <w:rsid w:val="00F7527D"/>
    <w:rsid w:val="00F77173"/>
    <w:rsid w:val="00F77296"/>
    <w:rsid w:val="00F805F5"/>
    <w:rsid w:val="00F81293"/>
    <w:rsid w:val="00F82DB6"/>
    <w:rsid w:val="00F836A2"/>
    <w:rsid w:val="00F85CA8"/>
    <w:rsid w:val="00F87D80"/>
    <w:rsid w:val="00F92BAA"/>
    <w:rsid w:val="00F94770"/>
    <w:rsid w:val="00F95880"/>
    <w:rsid w:val="00FA0432"/>
    <w:rsid w:val="00FA12CB"/>
    <w:rsid w:val="00FA1AA1"/>
    <w:rsid w:val="00FA300D"/>
    <w:rsid w:val="00FA3F3C"/>
    <w:rsid w:val="00FA5005"/>
    <w:rsid w:val="00FA5B3E"/>
    <w:rsid w:val="00FA5DCF"/>
    <w:rsid w:val="00FA5DF0"/>
    <w:rsid w:val="00FB0DDF"/>
    <w:rsid w:val="00FB220C"/>
    <w:rsid w:val="00FB55B1"/>
    <w:rsid w:val="00FB570B"/>
    <w:rsid w:val="00FB6EC8"/>
    <w:rsid w:val="00FC0038"/>
    <w:rsid w:val="00FC03B2"/>
    <w:rsid w:val="00FC23C6"/>
    <w:rsid w:val="00FC416D"/>
    <w:rsid w:val="00FC4E6A"/>
    <w:rsid w:val="00FD0552"/>
    <w:rsid w:val="00FD07BA"/>
    <w:rsid w:val="00FD0DE7"/>
    <w:rsid w:val="00FD274E"/>
    <w:rsid w:val="00FD3F71"/>
    <w:rsid w:val="00FD58DE"/>
    <w:rsid w:val="00FD6031"/>
    <w:rsid w:val="00FE0014"/>
    <w:rsid w:val="00FE0F26"/>
    <w:rsid w:val="00FE195E"/>
    <w:rsid w:val="00FE1DE2"/>
    <w:rsid w:val="00FE24B3"/>
    <w:rsid w:val="00FE288F"/>
    <w:rsid w:val="00FE2C46"/>
    <w:rsid w:val="00FE492B"/>
    <w:rsid w:val="00FE5EA6"/>
    <w:rsid w:val="00FE61FC"/>
    <w:rsid w:val="00FE6778"/>
    <w:rsid w:val="00FE712F"/>
    <w:rsid w:val="00FF07EC"/>
    <w:rsid w:val="00FF0B16"/>
    <w:rsid w:val="00FF1B32"/>
    <w:rsid w:val="00FF5FD7"/>
    <w:rsid w:val="00FF63A4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52"/>
    <o:shapelayout v:ext="edit">
      <o:idmap v:ext="edit" data="1"/>
    </o:shapelayout>
  </w:shapeDefaults>
  <w:decimalSymbol w:val="."/>
  <w:listSeparator w:val=","/>
  <w14:docId w14:val="644FEA36"/>
  <w15:docId w15:val="{5F435610-0D6F-4F5D-BFD4-546EA016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008FC"/>
    <w:pPr>
      <w:keepNext/>
      <w:jc w:val="center"/>
      <w:outlineLvl w:val="0"/>
    </w:pPr>
    <w:rPr>
      <w:rFonts w:asciiTheme="minorHAnsi" w:hAnsiTheme="minorHAnsi"/>
      <w:b/>
      <w:bCs/>
    </w:rPr>
  </w:style>
  <w:style w:type="paragraph" w:styleId="Heading2">
    <w:name w:val="heading 2"/>
    <w:basedOn w:val="Normal"/>
    <w:next w:val="Normal"/>
    <w:link w:val="Heading2Char"/>
    <w:qFormat/>
    <w:rsid w:val="00A008FC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08FC"/>
    <w:rPr>
      <w:rFonts w:eastAsia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A008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A008F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A008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008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35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513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55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55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55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55C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CF"/>
    <w:rPr>
      <w:rFonts w:ascii="Tahoma" w:eastAsia="Times New Roman" w:hAnsi="Tahoma" w:cs="Tahoma"/>
      <w:sz w:val="16"/>
      <w:szCs w:val="16"/>
    </w:rPr>
  </w:style>
  <w:style w:type="paragraph" w:customStyle="1" w:styleId="HeaderEven">
    <w:name w:val="Header Even"/>
    <w:basedOn w:val="NoSpacing"/>
    <w:qFormat/>
    <w:rsid w:val="006C55CF"/>
    <w:pPr>
      <w:pBdr>
        <w:bottom w:val="single" w:sz="4" w:space="1" w:color="4F81BD" w:themeColor="accent1"/>
      </w:pBdr>
    </w:pPr>
    <w:rPr>
      <w:rFonts w:asciiTheme="minorHAnsi" w:eastAsiaTheme="minorHAnsi" w:hAnsiTheme="minorHAnsi"/>
      <w:b/>
      <w:color w:val="1F497D" w:themeColor="text2"/>
      <w:sz w:val="20"/>
      <w:szCs w:val="20"/>
      <w:lang w:eastAsia="ja-JP"/>
    </w:rPr>
  </w:style>
  <w:style w:type="paragraph" w:styleId="NoSpacing">
    <w:name w:val="No Spacing"/>
    <w:uiPriority w:val="1"/>
    <w:qFormat/>
    <w:rsid w:val="006C5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50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C00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0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7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2016-09-07T00:00:00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5</cp:revision>
  <cp:lastPrinted>2022-11-01T21:43:00Z</cp:lastPrinted>
  <dcterms:created xsi:type="dcterms:W3CDTF">2022-12-29T00:59:00Z</dcterms:created>
  <dcterms:modified xsi:type="dcterms:W3CDTF">2022-12-29T21:12:00Z</dcterms:modified>
</cp:coreProperties>
</file>