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3C55627B" w:rsidR="0070641C" w:rsidRPr="004074B4" w:rsidRDefault="004074B4" w:rsidP="004074B4">
      <w:pPr>
        <w:ind w:left="720"/>
        <w:rPr>
          <w:rFonts w:ascii="Amasis MT Pro" w:hAnsi="Amasis MT Pro"/>
          <w:b/>
          <w:bCs/>
        </w:rPr>
      </w:pPr>
      <w:r>
        <w:rPr>
          <w:rFonts w:ascii="Amasis MT Pro" w:hAnsi="Amasis MT Pro"/>
          <w:b/>
          <w:bCs/>
        </w:rPr>
        <w:tab/>
      </w:r>
      <w:r>
        <w:rPr>
          <w:rFonts w:ascii="Amasis MT Pro" w:hAnsi="Amasis MT Pro"/>
        </w:rPr>
        <w:t>Mayor Olsen welcomed everyone to the meeting.</w:t>
      </w:r>
      <w:r w:rsidR="0070641C" w:rsidRPr="004074B4">
        <w:rPr>
          <w:rFonts w:ascii="Amasis MT Pro" w:hAnsi="Amasis MT Pro"/>
          <w:b/>
          <w:bCs/>
        </w:rPr>
        <w:tab/>
      </w:r>
      <w:r w:rsidR="0070641C" w:rsidRPr="004074B4">
        <w:rPr>
          <w:rFonts w:ascii="Amasis MT Pro" w:hAnsi="Amasis MT Pro"/>
          <w:b/>
          <w:bCs/>
        </w:rPr>
        <w:tab/>
      </w:r>
      <w:r w:rsidR="0070641C" w:rsidRPr="004074B4">
        <w:rPr>
          <w:rFonts w:ascii="Amasis MT Pro" w:hAnsi="Amasis MT Pro"/>
          <w:b/>
          <w:bCs/>
        </w:rPr>
        <w:tab/>
      </w:r>
      <w:r w:rsidR="0070641C" w:rsidRPr="004074B4">
        <w:rPr>
          <w:rFonts w:ascii="Amasis MT Pro" w:hAnsi="Amasis MT Pro"/>
          <w:b/>
          <w:bCs/>
        </w:rPr>
        <w:tab/>
      </w:r>
      <w:r w:rsidR="0070641C" w:rsidRPr="004074B4">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64418922" w:rsidR="0070641C" w:rsidRPr="00E57014" w:rsidRDefault="0070641C" w:rsidP="00E57014">
      <w:pPr>
        <w:ind w:left="720" w:firstLine="720"/>
        <w:rPr>
          <w:rFonts w:ascii="Amasis MT Pro" w:hAnsi="Amasis MT Pro"/>
        </w:rPr>
      </w:pPr>
      <w:r w:rsidRPr="00E57014">
        <w:rPr>
          <w:rFonts w:ascii="Amasis MT Pro" w:hAnsi="Amasis MT Pro"/>
        </w:rPr>
        <w:t xml:space="preserve">Pledge of Allegiance </w:t>
      </w:r>
      <w:r w:rsidR="00084FC6">
        <w:rPr>
          <w:rFonts w:ascii="Amasis MT Pro" w:hAnsi="Amasis MT Pro"/>
        </w:rPr>
        <w:t xml:space="preserve">– Mel </w:t>
      </w:r>
    </w:p>
    <w:p w14:paraId="18C0F084" w14:textId="451056D2" w:rsidR="0070641C" w:rsidRPr="0070641C" w:rsidRDefault="0070641C" w:rsidP="00E57014">
      <w:pPr>
        <w:ind w:left="720" w:firstLine="720"/>
        <w:rPr>
          <w:rFonts w:ascii="Amasis MT Pro" w:hAnsi="Amasis MT Pro"/>
          <w:b/>
          <w:bCs/>
        </w:rPr>
      </w:pPr>
      <w:r w:rsidRPr="00E57014">
        <w:rPr>
          <w:rFonts w:ascii="Amasis MT Pro" w:hAnsi="Amasis MT Pro"/>
        </w:rPr>
        <w:t>Opening Prayer</w:t>
      </w:r>
      <w:r w:rsidR="00084FC6">
        <w:rPr>
          <w:rFonts w:ascii="Amasis MT Pro" w:hAnsi="Amasis MT Pro"/>
        </w:rPr>
        <w:t xml:space="preserve"> – Justin Atkinson </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7058C093" w14:textId="17CF2F6C" w:rsidR="00084FC6" w:rsidRPr="004074B4" w:rsidRDefault="00084FC6" w:rsidP="004074B4">
      <w:pPr>
        <w:ind w:left="1440"/>
        <w:rPr>
          <w:rFonts w:ascii="Amasis MT Pro" w:hAnsi="Amasis MT Pro"/>
        </w:rPr>
      </w:pPr>
      <w:r w:rsidRPr="00084FC6">
        <w:rPr>
          <w:rFonts w:ascii="Amasis MT Pro" w:hAnsi="Amasis MT Pro"/>
          <w:b/>
          <w:bCs/>
        </w:rPr>
        <w:t>Present</w:t>
      </w:r>
      <w:r w:rsidRPr="004074B4">
        <w:rPr>
          <w:rFonts w:ascii="Amasis MT Pro" w:hAnsi="Amasis MT Pro"/>
        </w:rPr>
        <w:t>: D. Lynn Beesley, Paul C. Madsen, Michael T. Olsen (Not voting), Russell G. Keisel, Samuel Draper.</w:t>
      </w:r>
    </w:p>
    <w:p w14:paraId="0C0A2963" w14:textId="1731B23C" w:rsidR="00084FC6" w:rsidRDefault="00084FC6" w:rsidP="004074B4">
      <w:pPr>
        <w:ind w:left="720" w:firstLine="720"/>
        <w:rPr>
          <w:rFonts w:ascii="Amasis MT Pro" w:hAnsi="Amasis MT Pro"/>
        </w:rPr>
      </w:pPr>
      <w:r w:rsidRPr="00084FC6">
        <w:rPr>
          <w:rFonts w:ascii="Amasis MT Pro" w:hAnsi="Amasis MT Pro"/>
          <w:b/>
          <w:bCs/>
        </w:rPr>
        <w:t>Excused:</w:t>
      </w:r>
      <w:r>
        <w:rPr>
          <w:rFonts w:ascii="Amasis MT Pro" w:hAnsi="Amasis MT Pro"/>
          <w:b/>
          <w:bCs/>
        </w:rPr>
        <w:t xml:space="preserve"> </w:t>
      </w:r>
      <w:r w:rsidRPr="004074B4">
        <w:rPr>
          <w:rFonts w:ascii="Amasis MT Pro" w:hAnsi="Amasis MT Pro"/>
        </w:rPr>
        <w:t>Rondy G. Black.</w:t>
      </w:r>
    </w:p>
    <w:p w14:paraId="532C4BC9" w14:textId="77777777" w:rsidR="00970E5C" w:rsidRDefault="00970E5C" w:rsidP="00970E5C">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Colter Allen (Public Works Superintendent), Shane Ward (Power Superintendent)</w:t>
      </w:r>
    </w:p>
    <w:p w14:paraId="17C3DFE3" w14:textId="7AD4FC87" w:rsidR="00F43FBD" w:rsidRDefault="00970E5C" w:rsidP="00970E5C">
      <w:pPr>
        <w:ind w:left="1440"/>
        <w:rPr>
          <w:rFonts w:ascii="Amasis MT Pro" w:hAnsi="Amasis MT Pro"/>
        </w:rPr>
      </w:pPr>
      <w:r>
        <w:rPr>
          <w:rFonts w:ascii="Amasis MT Pro" w:hAnsi="Amasis MT Pro"/>
          <w:b/>
          <w:bCs/>
        </w:rPr>
        <w:t xml:space="preserve">Others in Attendance:  </w:t>
      </w:r>
      <w:r>
        <w:rPr>
          <w:rFonts w:ascii="Amasis MT Pro" w:hAnsi="Amasis MT Pro"/>
        </w:rPr>
        <w:t xml:space="preserve">Rick Allred, Mel </w:t>
      </w:r>
      <w:proofErr w:type="spellStart"/>
      <w:r>
        <w:rPr>
          <w:rFonts w:ascii="Amasis MT Pro" w:hAnsi="Amasis MT Pro"/>
        </w:rPr>
        <w:t>Carr</w:t>
      </w:r>
      <w:proofErr w:type="spellEnd"/>
      <w:r>
        <w:rPr>
          <w:rFonts w:ascii="Amasis MT Pro" w:hAnsi="Amasis MT Pro"/>
        </w:rPr>
        <w:t xml:space="preserve">, Evva Jane Beesley, Tyler Beesley, </w:t>
      </w:r>
      <w:proofErr w:type="spellStart"/>
      <w:r>
        <w:rPr>
          <w:rFonts w:ascii="Amasis MT Pro" w:hAnsi="Amasis MT Pro"/>
        </w:rPr>
        <w:t>Jor</w:t>
      </w:r>
      <w:r w:rsidR="00F43FBD">
        <w:rPr>
          <w:rFonts w:ascii="Amasis MT Pro" w:hAnsi="Amasis MT Pro"/>
        </w:rPr>
        <w:t>i</w:t>
      </w:r>
      <w:r>
        <w:rPr>
          <w:rFonts w:ascii="Amasis MT Pro" w:hAnsi="Amasis MT Pro"/>
        </w:rPr>
        <w:t>e</w:t>
      </w:r>
      <w:proofErr w:type="spellEnd"/>
      <w:r>
        <w:rPr>
          <w:rFonts w:ascii="Amasis MT Pro" w:hAnsi="Amasis MT Pro"/>
        </w:rPr>
        <w:t xml:space="preserve"> Beesley, Linda Christiansen (Sanpete Kindness), Elizabeth </w:t>
      </w:r>
      <w:r w:rsidR="00F82DE3">
        <w:rPr>
          <w:rFonts w:ascii="Amasis MT Pro" w:hAnsi="Amasis MT Pro"/>
        </w:rPr>
        <w:t xml:space="preserve">H (last name illegible), Jana Kaye Smith, Claudia Jarrett, Donalyn Shock, Dan Simons, Tod Beesley, Jill Lynch, </w:t>
      </w:r>
      <w:r w:rsidR="00F43FBD">
        <w:rPr>
          <w:rFonts w:ascii="Amasis MT Pro" w:hAnsi="Amasis MT Pro"/>
        </w:rPr>
        <w:t>Aiyana Spencer, Journey Toomey, Hope Shelley, Jan Reese, and one name that is illegible.</w:t>
      </w:r>
    </w:p>
    <w:p w14:paraId="688F5F04" w14:textId="57DCD489" w:rsidR="00970E5C" w:rsidRPr="00F43FBD" w:rsidRDefault="00F43FBD" w:rsidP="00970E5C">
      <w:pPr>
        <w:ind w:left="1440"/>
        <w:rPr>
          <w:rFonts w:ascii="Amasis MT Pro" w:hAnsi="Amasis MT Pro"/>
          <w:b/>
          <w:bCs/>
        </w:rPr>
      </w:pPr>
      <w:r w:rsidRPr="00F43FBD">
        <w:rPr>
          <w:rFonts w:ascii="Amasis MT Pro" w:hAnsi="Amasis MT Pro"/>
          <w:b/>
          <w:bCs/>
        </w:rPr>
        <w:t xml:space="preserve">Attending </w:t>
      </w:r>
      <w:r>
        <w:rPr>
          <w:rFonts w:ascii="Amasis MT Pro" w:hAnsi="Amasis MT Pro"/>
          <w:b/>
          <w:bCs/>
        </w:rPr>
        <w:t xml:space="preserve">Electronically:  </w:t>
      </w:r>
      <w:proofErr w:type="spellStart"/>
      <w:r>
        <w:rPr>
          <w:rFonts w:ascii="Amasis MT Pro" w:hAnsi="Amasis MT Pro"/>
        </w:rPr>
        <w:t>nunya</w:t>
      </w:r>
      <w:proofErr w:type="spellEnd"/>
      <w:r>
        <w:rPr>
          <w:rFonts w:ascii="Amasis MT Pro" w:hAnsi="Amasis MT Pro"/>
        </w:rPr>
        <w:t>, Cari, Mandy’s iPhone, Margo Olsen, Angela Thompson, iPhone, Mary Hill, visitor, Eddie’s iPhone, Nicole’s iPhone.</w:t>
      </w:r>
      <w:r w:rsidRPr="00F43FBD">
        <w:rPr>
          <w:rFonts w:ascii="Amasis MT Pro" w:hAnsi="Amasis MT Pro"/>
          <w:b/>
          <w:bCs/>
        </w:rPr>
        <w:t xml:space="preserve"> </w:t>
      </w:r>
    </w:p>
    <w:p w14:paraId="3DC2B1F2" w14:textId="12274A3F" w:rsidR="008B21DE" w:rsidRPr="008B21DE" w:rsidRDefault="008B21DE" w:rsidP="00AE05AC">
      <w:pPr>
        <w:pStyle w:val="ListParagraph"/>
        <w:numPr>
          <w:ilvl w:val="0"/>
          <w:numId w:val="1"/>
        </w:numPr>
        <w:rPr>
          <w:rFonts w:ascii="Amasis MT Pro" w:hAnsi="Amasis MT Pro"/>
          <w:b/>
          <w:bCs/>
        </w:rPr>
      </w:pPr>
      <w:r>
        <w:rPr>
          <w:rFonts w:ascii="Amasis MT Pro" w:hAnsi="Amasis MT Pro"/>
          <w:b/>
          <w:bCs/>
        </w:rPr>
        <w:t xml:space="preserve">Approval of Minutes – </w:t>
      </w:r>
      <w:r>
        <w:rPr>
          <w:rFonts w:ascii="Amasis MT Pro" w:hAnsi="Amasis MT Pro"/>
          <w:b/>
          <w:bCs/>
          <w:i/>
          <w:iCs/>
        </w:rPr>
        <w:t>Mayor</w:t>
      </w:r>
    </w:p>
    <w:p w14:paraId="085811FB" w14:textId="77777777" w:rsidR="008B21DE" w:rsidRPr="008B21DE" w:rsidRDefault="008B21DE" w:rsidP="008B21DE">
      <w:pPr>
        <w:pStyle w:val="ListParagraph"/>
        <w:rPr>
          <w:rFonts w:ascii="Amasis MT Pro" w:hAnsi="Amasis MT Pro"/>
          <w:b/>
          <w:bCs/>
        </w:rPr>
      </w:pPr>
    </w:p>
    <w:p w14:paraId="7C9D85AB" w14:textId="534E53C8" w:rsidR="008B21DE" w:rsidRDefault="005E01AC" w:rsidP="008B21DE">
      <w:pPr>
        <w:pStyle w:val="ListParagraph"/>
        <w:ind w:left="1440"/>
        <w:rPr>
          <w:rFonts w:ascii="Amasis MT Pro" w:hAnsi="Amasis MT Pro"/>
        </w:rPr>
      </w:pPr>
      <w:r>
        <w:rPr>
          <w:rFonts w:ascii="Amasis MT Pro" w:hAnsi="Amasis MT Pro"/>
        </w:rPr>
        <w:t>August 9, 2022 Regular City Council Meeting Minutes</w:t>
      </w:r>
    </w:p>
    <w:p w14:paraId="4E215569" w14:textId="01395DC0" w:rsidR="004074B4" w:rsidRDefault="00084FC6" w:rsidP="004074B4">
      <w:pPr>
        <w:pStyle w:val="ListParagraph"/>
        <w:ind w:left="2160"/>
        <w:rPr>
          <w:rFonts w:ascii="Amasis MT Pro" w:hAnsi="Amasis MT Pro"/>
        </w:rPr>
      </w:pPr>
      <w:r w:rsidRPr="00084FC6">
        <w:rPr>
          <w:rFonts w:ascii="Amasis MT Pro" w:hAnsi="Amasis MT Pro"/>
          <w:b/>
        </w:rPr>
        <w:t>Motion:</w:t>
      </w:r>
      <w:r>
        <w:rPr>
          <w:rFonts w:ascii="Amasis MT Pro" w:hAnsi="Amasis MT Pro"/>
        </w:rPr>
        <w:t xml:space="preserve"> To Approve</w:t>
      </w:r>
      <w:r w:rsidR="004074B4">
        <w:rPr>
          <w:rFonts w:ascii="Amasis MT Pro" w:hAnsi="Amasis MT Pro"/>
        </w:rPr>
        <w:t xml:space="preserve"> the minutes of the August 9, 2022, Regular City Council Meeting.</w:t>
      </w:r>
    </w:p>
    <w:p w14:paraId="624B4D90" w14:textId="77777777" w:rsidR="004074B4" w:rsidRDefault="00084FC6" w:rsidP="004074B4">
      <w:pPr>
        <w:pStyle w:val="ListParagraph"/>
        <w:ind w:left="1440" w:firstLine="720"/>
        <w:rPr>
          <w:rFonts w:ascii="Amasis MT Pro" w:hAnsi="Amasis MT Pro"/>
        </w:rPr>
      </w:pPr>
      <w:r w:rsidRPr="00084FC6">
        <w:rPr>
          <w:rFonts w:ascii="Amasis MT Pro" w:hAnsi="Amasis MT Pro"/>
          <w:b/>
        </w:rPr>
        <w:t>Moved by</w:t>
      </w:r>
      <w:r>
        <w:rPr>
          <w:rFonts w:ascii="Amasis MT Pro" w:hAnsi="Amasis MT Pro"/>
        </w:rPr>
        <w:t xml:space="preserve"> Paul C. Madsen</w:t>
      </w:r>
    </w:p>
    <w:p w14:paraId="0ADC6162" w14:textId="6C3FAFE1" w:rsidR="00084FC6" w:rsidRDefault="00084FC6" w:rsidP="004074B4">
      <w:pPr>
        <w:pStyle w:val="ListParagraph"/>
        <w:ind w:left="1440" w:firstLine="720"/>
        <w:rPr>
          <w:rFonts w:ascii="Amasis MT Pro" w:hAnsi="Amasis MT Pro"/>
        </w:rPr>
      </w:pPr>
      <w:r w:rsidRPr="00084FC6">
        <w:rPr>
          <w:rFonts w:ascii="Amasis MT Pro" w:hAnsi="Amasis MT Pro"/>
          <w:b/>
        </w:rPr>
        <w:t>Seconded by</w:t>
      </w:r>
      <w:r>
        <w:rPr>
          <w:rFonts w:ascii="Amasis MT Pro" w:hAnsi="Amasis MT Pro"/>
        </w:rPr>
        <w:t xml:space="preserve"> Samuel Draper.</w:t>
      </w:r>
    </w:p>
    <w:p w14:paraId="7345DEC9" w14:textId="77777777" w:rsidR="00084FC6" w:rsidRPr="004074B4" w:rsidRDefault="00084FC6" w:rsidP="004074B4">
      <w:pPr>
        <w:pStyle w:val="ListParagraph"/>
        <w:ind w:left="1440" w:firstLine="720"/>
        <w:rPr>
          <w:rFonts w:ascii="Amasis MT Pro" w:hAnsi="Amasis MT Pro"/>
          <w:b/>
          <w:bCs/>
        </w:rPr>
      </w:pPr>
      <w:r w:rsidRPr="004074B4">
        <w:rPr>
          <w:rFonts w:ascii="Amasis MT Pro" w:hAnsi="Amasis MT Pro"/>
          <w:b/>
          <w:bCs/>
        </w:rPr>
        <w:t>Motion passed unanimously.</w:t>
      </w:r>
    </w:p>
    <w:p w14:paraId="71316F05" w14:textId="77777777" w:rsidR="008B21DE" w:rsidRPr="008B21DE" w:rsidRDefault="008B21DE" w:rsidP="008B21DE">
      <w:pPr>
        <w:pStyle w:val="ListParagraph"/>
        <w:rPr>
          <w:rFonts w:ascii="Amasis MT Pro" w:hAnsi="Amasis MT Pro"/>
          <w:b/>
          <w:bCs/>
        </w:rPr>
      </w:pPr>
    </w:p>
    <w:p w14:paraId="2D09648B" w14:textId="31845BCE" w:rsidR="00AE05AC" w:rsidRPr="00AE05AC" w:rsidRDefault="00AE05AC" w:rsidP="00AE05AC">
      <w:pPr>
        <w:pStyle w:val="ListParagraph"/>
        <w:numPr>
          <w:ilvl w:val="0"/>
          <w:numId w:val="1"/>
        </w:numPr>
        <w:rPr>
          <w:rFonts w:ascii="Amasis MT Pro" w:hAnsi="Amasis MT Pro"/>
          <w:b/>
          <w:bCs/>
        </w:rPr>
      </w:pPr>
      <w:r>
        <w:rPr>
          <w:rFonts w:ascii="Amasis MT Pro" w:hAnsi="Amasis MT Pro"/>
          <w:b/>
          <w:bCs/>
        </w:rPr>
        <w:t xml:space="preserve">Approval of Adjustments – </w:t>
      </w:r>
      <w:r>
        <w:rPr>
          <w:rFonts w:ascii="Amasis MT Pro" w:hAnsi="Amasis MT Pro"/>
          <w:b/>
          <w:bCs/>
          <w:i/>
          <w:iCs/>
        </w:rPr>
        <w:t>Mayor</w:t>
      </w:r>
    </w:p>
    <w:p w14:paraId="732082C0" w14:textId="160750E4" w:rsidR="00AE05AC" w:rsidRPr="004074B4" w:rsidRDefault="00AE05AC" w:rsidP="004074B4">
      <w:pPr>
        <w:ind w:left="1440"/>
        <w:rPr>
          <w:rFonts w:ascii="Amasis MT Pro" w:hAnsi="Amasis MT Pro"/>
          <w:b/>
          <w:bCs/>
        </w:rPr>
      </w:pPr>
      <w:r w:rsidRPr="004074B4">
        <w:rPr>
          <w:rFonts w:ascii="Amasis MT Pro" w:hAnsi="Amasis MT Pro"/>
          <w:b/>
          <w:bCs/>
        </w:rPr>
        <w:t xml:space="preserve">Transaction Register dated 8/01/2022 to 8/31/2022 in the amount of $13,035.19. </w:t>
      </w:r>
    </w:p>
    <w:p w14:paraId="517FA45D" w14:textId="705CD32C" w:rsidR="004074B4" w:rsidRDefault="00283162" w:rsidP="004074B4">
      <w:pPr>
        <w:pStyle w:val="ListParagraph"/>
        <w:ind w:left="2160"/>
        <w:rPr>
          <w:rFonts w:ascii="Amasis MT Pro" w:hAnsi="Amasis MT Pro"/>
        </w:rPr>
      </w:pPr>
      <w:r w:rsidRPr="00283162">
        <w:rPr>
          <w:rFonts w:ascii="Amasis MT Pro" w:hAnsi="Amasis MT Pro"/>
          <w:b/>
          <w:bCs/>
        </w:rPr>
        <w:t>Motion:</w:t>
      </w:r>
      <w:r>
        <w:rPr>
          <w:rFonts w:ascii="Amasis MT Pro" w:hAnsi="Amasis MT Pro"/>
          <w:b/>
          <w:bCs/>
        </w:rPr>
        <w:t xml:space="preserve"> </w:t>
      </w:r>
      <w:r w:rsidRPr="004074B4">
        <w:rPr>
          <w:rFonts w:ascii="Amasis MT Pro" w:hAnsi="Amasis MT Pro"/>
        </w:rPr>
        <w:t>To Approve</w:t>
      </w:r>
      <w:r w:rsidR="004074B4">
        <w:rPr>
          <w:rFonts w:ascii="Amasis MT Pro" w:hAnsi="Amasis MT Pro"/>
        </w:rPr>
        <w:t xml:space="preserve"> the Transaction Register dated 8/01/2022 to 8/31/2022 in the amount of $13,035.19.</w:t>
      </w:r>
    </w:p>
    <w:p w14:paraId="4732DE4F" w14:textId="77777777" w:rsidR="004074B4" w:rsidRDefault="00283162" w:rsidP="004074B4">
      <w:pPr>
        <w:pStyle w:val="ListParagraph"/>
        <w:ind w:left="1440" w:firstLine="720"/>
        <w:rPr>
          <w:rFonts w:ascii="Amasis MT Pro" w:hAnsi="Amasis MT Pro"/>
          <w:b/>
          <w:bCs/>
        </w:rPr>
      </w:pPr>
      <w:r w:rsidRPr="00283162">
        <w:rPr>
          <w:rFonts w:ascii="Amasis MT Pro" w:hAnsi="Amasis MT Pro"/>
          <w:b/>
          <w:bCs/>
        </w:rPr>
        <w:t>Moved by</w:t>
      </w:r>
      <w:r>
        <w:rPr>
          <w:rFonts w:ascii="Amasis MT Pro" w:hAnsi="Amasis MT Pro"/>
          <w:b/>
          <w:bCs/>
        </w:rPr>
        <w:t xml:space="preserve"> </w:t>
      </w:r>
      <w:r w:rsidRPr="004074B4">
        <w:rPr>
          <w:rFonts w:ascii="Amasis MT Pro" w:hAnsi="Amasis MT Pro"/>
        </w:rPr>
        <w:t>Russell G. Keisel</w:t>
      </w:r>
    </w:p>
    <w:p w14:paraId="3737F7C6" w14:textId="4956E839" w:rsidR="00283162" w:rsidRPr="004074B4" w:rsidRDefault="00283162" w:rsidP="004074B4">
      <w:pPr>
        <w:pStyle w:val="ListParagraph"/>
        <w:ind w:left="1440" w:firstLine="720"/>
        <w:rPr>
          <w:rFonts w:ascii="Amasis MT Pro" w:hAnsi="Amasis MT Pro"/>
        </w:rPr>
      </w:pPr>
      <w:r w:rsidRPr="00283162">
        <w:rPr>
          <w:rFonts w:ascii="Amasis MT Pro" w:hAnsi="Amasis MT Pro"/>
          <w:b/>
          <w:bCs/>
        </w:rPr>
        <w:t>Seconded by</w:t>
      </w:r>
      <w:r>
        <w:rPr>
          <w:rFonts w:ascii="Amasis MT Pro" w:hAnsi="Amasis MT Pro"/>
          <w:b/>
          <w:bCs/>
        </w:rPr>
        <w:t xml:space="preserve"> </w:t>
      </w:r>
      <w:r w:rsidRPr="004074B4">
        <w:rPr>
          <w:rFonts w:ascii="Amasis MT Pro" w:hAnsi="Amasis MT Pro"/>
        </w:rPr>
        <w:t>Samuel Draper</w:t>
      </w:r>
    </w:p>
    <w:p w14:paraId="52472F0E" w14:textId="3357C615" w:rsidR="00283162" w:rsidRDefault="00283162" w:rsidP="004074B4">
      <w:pPr>
        <w:pStyle w:val="ListParagraph"/>
        <w:ind w:left="2160"/>
        <w:rPr>
          <w:rFonts w:ascii="Amasis MT Pro" w:hAnsi="Amasis MT Pro"/>
          <w:b/>
          <w:bCs/>
        </w:rPr>
      </w:pPr>
      <w:r w:rsidRPr="00283162">
        <w:rPr>
          <w:rFonts w:ascii="Amasis MT Pro" w:hAnsi="Amasis MT Pro"/>
          <w:b/>
          <w:bCs/>
        </w:rPr>
        <w:t>Vote:</w:t>
      </w:r>
      <w:r>
        <w:rPr>
          <w:rFonts w:ascii="Amasis MT Pro" w:hAnsi="Amasis MT Pro"/>
          <w:b/>
          <w:bCs/>
        </w:rPr>
        <w:t xml:space="preserve"> </w:t>
      </w:r>
      <w:r w:rsidRPr="004074B4">
        <w:rPr>
          <w:rFonts w:ascii="Amasis MT Pro" w:hAnsi="Amasis MT Pro"/>
        </w:rPr>
        <w:t xml:space="preserve">Motion carried by unanimous roll call vote </w:t>
      </w:r>
      <w:r>
        <w:rPr>
          <w:rFonts w:ascii="Amasis MT Pro" w:hAnsi="Amasis MT Pro"/>
          <w:b/>
          <w:bCs/>
        </w:rPr>
        <w:t>(</w:t>
      </w:r>
      <w:r w:rsidRPr="00283162">
        <w:rPr>
          <w:rFonts w:ascii="Amasis MT Pro" w:hAnsi="Amasis MT Pro"/>
          <w:b/>
          <w:bCs/>
        </w:rPr>
        <w:t>summary:</w:t>
      </w:r>
      <w:r>
        <w:rPr>
          <w:rFonts w:ascii="Amasis MT Pro" w:hAnsi="Amasis MT Pro"/>
          <w:b/>
          <w:bCs/>
        </w:rPr>
        <w:t xml:space="preserve"> Yes = 4).</w:t>
      </w:r>
    </w:p>
    <w:p w14:paraId="5CF47766" w14:textId="77777777" w:rsidR="00283162" w:rsidRPr="004074B4" w:rsidRDefault="00283162" w:rsidP="004074B4">
      <w:pPr>
        <w:pStyle w:val="ListParagraph"/>
        <w:ind w:left="2160"/>
        <w:rPr>
          <w:rFonts w:ascii="Amasis MT Pro" w:hAnsi="Amasis MT Pro"/>
        </w:rPr>
      </w:pPr>
      <w:r w:rsidRPr="00283162">
        <w:rPr>
          <w:rFonts w:ascii="Amasis MT Pro" w:hAnsi="Amasis MT Pro"/>
          <w:b/>
          <w:bCs/>
        </w:rPr>
        <w:t xml:space="preserve">Yes: </w:t>
      </w:r>
      <w:r w:rsidRPr="004074B4">
        <w:rPr>
          <w:rFonts w:ascii="Amasis MT Pro" w:hAnsi="Amasis MT Pro"/>
        </w:rPr>
        <w:t>D. Lynn Beesley, Paul C. Madsen, Russell G. Keisel, Samuel Draper.</w:t>
      </w:r>
    </w:p>
    <w:p w14:paraId="1295DA5F" w14:textId="77777777" w:rsidR="00AE05AC" w:rsidRPr="00AE05AC" w:rsidRDefault="00AE05AC" w:rsidP="00AE05AC">
      <w:pPr>
        <w:pStyle w:val="ListParagraph"/>
        <w:rPr>
          <w:rFonts w:ascii="Amasis MT Pro" w:hAnsi="Amasis MT Pro"/>
          <w:b/>
          <w:bCs/>
        </w:rPr>
      </w:pPr>
    </w:p>
    <w:p w14:paraId="31FB9875" w14:textId="4DEF1953"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lastRenderedPageBreak/>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5C2F3F8B" w14:textId="77777777" w:rsidR="00283162" w:rsidRPr="000E29ED" w:rsidRDefault="0070641C" w:rsidP="000E29ED">
      <w:pPr>
        <w:ind w:left="1440"/>
        <w:rPr>
          <w:rFonts w:ascii="Amasis MT Pro" w:hAnsi="Amasis MT Pro"/>
          <w:b/>
          <w:bCs/>
        </w:rPr>
      </w:pPr>
      <w:r w:rsidRPr="000E29ED">
        <w:rPr>
          <w:rFonts w:ascii="Amasis MT Pro" w:hAnsi="Amasis MT Pro"/>
          <w:b/>
          <w:bCs/>
        </w:rPr>
        <w:t>Claims Register dated</w:t>
      </w:r>
      <w:r w:rsidR="00FD2FF5" w:rsidRPr="000E29ED">
        <w:rPr>
          <w:rFonts w:ascii="Amasis MT Pro" w:hAnsi="Amasis MT Pro"/>
          <w:b/>
          <w:bCs/>
        </w:rPr>
        <w:t xml:space="preserve"> </w:t>
      </w:r>
      <w:r w:rsidR="00AE05AC" w:rsidRPr="000E29ED">
        <w:rPr>
          <w:rFonts w:ascii="Amasis MT Pro" w:hAnsi="Amasis MT Pro"/>
          <w:b/>
          <w:bCs/>
        </w:rPr>
        <w:t>8</w:t>
      </w:r>
      <w:r w:rsidR="00F80CA8" w:rsidRPr="000E29ED">
        <w:rPr>
          <w:rFonts w:ascii="Amasis MT Pro" w:hAnsi="Amasis MT Pro"/>
          <w:b/>
          <w:bCs/>
        </w:rPr>
        <w:t>/</w:t>
      </w:r>
      <w:r w:rsidR="00AE05AC" w:rsidRPr="000E29ED">
        <w:rPr>
          <w:rFonts w:ascii="Amasis MT Pro" w:hAnsi="Amasis MT Pro"/>
          <w:b/>
          <w:bCs/>
        </w:rPr>
        <w:t>20</w:t>
      </w:r>
      <w:r w:rsidR="00F80CA8" w:rsidRPr="000E29ED">
        <w:rPr>
          <w:rFonts w:ascii="Amasis MT Pro" w:hAnsi="Amasis MT Pro"/>
          <w:b/>
          <w:bCs/>
        </w:rPr>
        <w:t>/</w:t>
      </w:r>
      <w:r w:rsidR="00E57014" w:rsidRPr="000E29ED">
        <w:rPr>
          <w:rFonts w:ascii="Amasis MT Pro" w:hAnsi="Amasis MT Pro"/>
          <w:b/>
          <w:bCs/>
        </w:rPr>
        <w:t>2022</w:t>
      </w:r>
      <w:r w:rsidR="00FD2FF5" w:rsidRPr="000E29ED">
        <w:rPr>
          <w:rFonts w:ascii="Amasis MT Pro" w:hAnsi="Amasis MT Pro"/>
          <w:b/>
          <w:bCs/>
        </w:rPr>
        <w:t xml:space="preserve"> to </w:t>
      </w:r>
      <w:r w:rsidR="00AE05AC" w:rsidRPr="000E29ED">
        <w:rPr>
          <w:rFonts w:ascii="Amasis MT Pro" w:hAnsi="Amasis MT Pro"/>
          <w:b/>
          <w:bCs/>
        </w:rPr>
        <w:t>9</w:t>
      </w:r>
      <w:r w:rsidR="007243BD" w:rsidRPr="000E29ED">
        <w:rPr>
          <w:rFonts w:ascii="Amasis MT Pro" w:hAnsi="Amasis MT Pro"/>
          <w:b/>
          <w:bCs/>
        </w:rPr>
        <w:t>/</w:t>
      </w:r>
      <w:r w:rsidR="00AE05AC" w:rsidRPr="000E29ED">
        <w:rPr>
          <w:rFonts w:ascii="Amasis MT Pro" w:hAnsi="Amasis MT Pro"/>
          <w:b/>
          <w:bCs/>
        </w:rPr>
        <w:t>0</w:t>
      </w:r>
      <w:r w:rsidR="00F80CA8" w:rsidRPr="000E29ED">
        <w:rPr>
          <w:rFonts w:ascii="Amasis MT Pro" w:hAnsi="Amasis MT Pro"/>
          <w:b/>
          <w:bCs/>
        </w:rPr>
        <w:t>9</w:t>
      </w:r>
      <w:r w:rsidR="007243BD" w:rsidRPr="000E29ED">
        <w:rPr>
          <w:rFonts w:ascii="Amasis MT Pro" w:hAnsi="Amasis MT Pro"/>
          <w:b/>
          <w:bCs/>
        </w:rPr>
        <w:t>/</w:t>
      </w:r>
      <w:r w:rsidR="00FD2FF5" w:rsidRPr="000E29ED">
        <w:rPr>
          <w:rFonts w:ascii="Amasis MT Pro" w:hAnsi="Amasis MT Pro"/>
          <w:b/>
          <w:bCs/>
        </w:rPr>
        <w:t>2022</w:t>
      </w:r>
      <w:r w:rsidRPr="000E29ED">
        <w:rPr>
          <w:rFonts w:ascii="Amasis MT Pro" w:hAnsi="Amasis MT Pro"/>
          <w:b/>
          <w:bCs/>
        </w:rPr>
        <w:t xml:space="preserve"> in the amount of $</w:t>
      </w:r>
      <w:r w:rsidR="002237BA" w:rsidRPr="000E29ED">
        <w:rPr>
          <w:rFonts w:ascii="Amasis MT Pro" w:hAnsi="Amasis MT Pro"/>
          <w:b/>
          <w:bCs/>
        </w:rPr>
        <w:t>530,324.62</w:t>
      </w:r>
      <w:r w:rsidR="007243BD" w:rsidRPr="000E29ED">
        <w:rPr>
          <w:rFonts w:ascii="Amasis MT Pro" w:hAnsi="Amasis MT Pro"/>
          <w:b/>
          <w:bCs/>
        </w:rPr>
        <w:t>.</w:t>
      </w:r>
    </w:p>
    <w:p w14:paraId="290BDBD1" w14:textId="716EE778" w:rsidR="004E71B6" w:rsidRDefault="00283162" w:rsidP="00F76A03">
      <w:pPr>
        <w:ind w:left="2160"/>
        <w:rPr>
          <w:rFonts w:ascii="Amasis MT Pro" w:hAnsi="Amasis MT Pro"/>
        </w:rPr>
      </w:pPr>
      <w:r>
        <w:rPr>
          <w:rFonts w:ascii="Amasis MT Pro" w:hAnsi="Amasis MT Pro"/>
        </w:rPr>
        <w:t xml:space="preserve">Council Member Madsen had a question on whether we need to pay the </w:t>
      </w:r>
      <w:proofErr w:type="spellStart"/>
      <w:r>
        <w:rPr>
          <w:rFonts w:ascii="Amasis MT Pro" w:hAnsi="Amasis MT Pro"/>
        </w:rPr>
        <w:t>LiftTech</w:t>
      </w:r>
      <w:proofErr w:type="spellEnd"/>
      <w:r w:rsidR="00F76A03">
        <w:rPr>
          <w:rFonts w:ascii="Amasis MT Pro" w:hAnsi="Amasis MT Pro"/>
        </w:rPr>
        <w:t xml:space="preserve"> invoice.  They would like to hold off paying it until they look at the contract.</w:t>
      </w:r>
      <w:r w:rsidR="0070641C" w:rsidRPr="00021288">
        <w:rPr>
          <w:rFonts w:ascii="Amasis MT Pro" w:hAnsi="Amasis MT Pro"/>
        </w:rPr>
        <w:tab/>
      </w:r>
    </w:p>
    <w:p w14:paraId="5EFFF31E" w14:textId="46E481F2" w:rsidR="000E29ED" w:rsidRDefault="00F76A03" w:rsidP="000E29ED">
      <w:pPr>
        <w:spacing w:after="0"/>
        <w:ind w:left="2160"/>
        <w:rPr>
          <w:rFonts w:ascii="Amasis MT Pro" w:hAnsi="Amasis MT Pro"/>
        </w:rPr>
      </w:pPr>
      <w:r w:rsidRPr="00F76A03">
        <w:rPr>
          <w:rFonts w:ascii="Amasis MT Pro" w:hAnsi="Amasis MT Pro"/>
          <w:b/>
        </w:rPr>
        <w:t>Motion:</w:t>
      </w:r>
      <w:r>
        <w:rPr>
          <w:rFonts w:ascii="Amasis MT Pro" w:hAnsi="Amasis MT Pro"/>
        </w:rPr>
        <w:t xml:space="preserve"> Approve</w:t>
      </w:r>
      <w:r w:rsidR="00D837A2">
        <w:rPr>
          <w:rFonts w:ascii="Amasis MT Pro" w:hAnsi="Amasis MT Pro"/>
        </w:rPr>
        <w:t xml:space="preserve"> the claims register dated 08/20/2022 to 9/09/2022,</w:t>
      </w:r>
      <w:r>
        <w:rPr>
          <w:rFonts w:ascii="Amasis MT Pro" w:hAnsi="Amasis MT Pro"/>
        </w:rPr>
        <w:t xml:space="preserve"> minus $7500 to </w:t>
      </w:r>
      <w:proofErr w:type="spellStart"/>
      <w:r>
        <w:rPr>
          <w:rFonts w:ascii="Amasis MT Pro" w:hAnsi="Amasis MT Pro"/>
        </w:rPr>
        <w:t>Lift</w:t>
      </w:r>
      <w:r w:rsidR="00D837A2">
        <w:rPr>
          <w:rFonts w:ascii="Amasis MT Pro" w:hAnsi="Amasis MT Pro"/>
        </w:rPr>
        <w:t>T</w:t>
      </w:r>
      <w:r>
        <w:rPr>
          <w:rFonts w:ascii="Amasis MT Pro" w:hAnsi="Amasis MT Pro"/>
        </w:rPr>
        <w:t>ech</w:t>
      </w:r>
      <w:proofErr w:type="spellEnd"/>
      <w:r w:rsidR="00D837A2">
        <w:rPr>
          <w:rFonts w:ascii="Amasis MT Pro" w:hAnsi="Amasis MT Pro"/>
        </w:rPr>
        <w:t>, in the amount of $522,824.62.</w:t>
      </w:r>
    </w:p>
    <w:p w14:paraId="2B599761" w14:textId="77777777" w:rsidR="000E29ED" w:rsidRDefault="00F76A03" w:rsidP="000E29ED">
      <w:pPr>
        <w:spacing w:after="0"/>
        <w:ind w:left="2160"/>
        <w:rPr>
          <w:rFonts w:ascii="Amasis MT Pro" w:hAnsi="Amasis MT Pro"/>
        </w:rPr>
      </w:pPr>
      <w:r w:rsidRPr="00F76A03">
        <w:rPr>
          <w:rFonts w:ascii="Amasis MT Pro" w:hAnsi="Amasis MT Pro"/>
          <w:b/>
        </w:rPr>
        <w:t>Moved by</w:t>
      </w:r>
      <w:r>
        <w:rPr>
          <w:rFonts w:ascii="Amasis MT Pro" w:hAnsi="Amasis MT Pro"/>
        </w:rPr>
        <w:t xml:space="preserve"> Paul C. Madsen</w:t>
      </w:r>
    </w:p>
    <w:p w14:paraId="7AFA03D4" w14:textId="1BDF76B8" w:rsidR="00F76A03" w:rsidRPr="00970E5C" w:rsidRDefault="00970E5C" w:rsidP="000E29ED">
      <w:pPr>
        <w:spacing w:after="0"/>
        <w:ind w:left="2160"/>
        <w:rPr>
          <w:rFonts w:ascii="Amasis MT Pro" w:hAnsi="Amasis MT Pro"/>
          <w:bCs/>
        </w:rPr>
      </w:pPr>
      <w:r>
        <w:rPr>
          <w:rFonts w:ascii="Amasis MT Pro" w:hAnsi="Amasis MT Pro"/>
          <w:b/>
        </w:rPr>
        <w:t>S</w:t>
      </w:r>
      <w:r w:rsidR="00F76A03" w:rsidRPr="00F76A03">
        <w:rPr>
          <w:rFonts w:ascii="Amasis MT Pro" w:hAnsi="Amasis MT Pro"/>
          <w:b/>
        </w:rPr>
        <w:t>econded</w:t>
      </w:r>
      <w:r>
        <w:rPr>
          <w:rFonts w:ascii="Amasis MT Pro" w:hAnsi="Amasis MT Pro"/>
          <w:b/>
        </w:rPr>
        <w:t xml:space="preserve"> by </w:t>
      </w:r>
      <w:r>
        <w:rPr>
          <w:rFonts w:ascii="Amasis MT Pro" w:hAnsi="Amasis MT Pro"/>
          <w:bCs/>
        </w:rPr>
        <w:t>D. Lynn Beesley</w:t>
      </w:r>
    </w:p>
    <w:p w14:paraId="08C4CE23" w14:textId="5C05D13F" w:rsidR="00F76A03" w:rsidRDefault="00F76A03" w:rsidP="000E29ED">
      <w:pPr>
        <w:spacing w:after="0"/>
        <w:ind w:left="2160"/>
        <w:rPr>
          <w:rFonts w:ascii="Amasis MT Pro" w:hAnsi="Amasis MT Pro"/>
        </w:rPr>
      </w:pPr>
      <w:r w:rsidRPr="00F76A03">
        <w:rPr>
          <w:rFonts w:ascii="Amasis MT Pro" w:hAnsi="Amasis MT Pro"/>
          <w:b/>
        </w:rPr>
        <w:t>Vote:</w:t>
      </w:r>
      <w:r>
        <w:rPr>
          <w:rFonts w:ascii="Amasis MT Pro" w:hAnsi="Amasis MT Pro"/>
        </w:rPr>
        <w:t xml:space="preserve"> Motion carried by unanimous roll call vote (</w:t>
      </w:r>
      <w:r w:rsidRPr="00F76A03">
        <w:rPr>
          <w:rFonts w:ascii="Amasis MT Pro" w:hAnsi="Amasis MT Pro"/>
          <w:b/>
        </w:rPr>
        <w:t>summary:</w:t>
      </w:r>
      <w:r>
        <w:rPr>
          <w:rFonts w:ascii="Amasis MT Pro" w:hAnsi="Amasis MT Pro"/>
        </w:rPr>
        <w:t xml:space="preserve"> Yes = 4).</w:t>
      </w:r>
    </w:p>
    <w:p w14:paraId="46B2D5CA" w14:textId="663941C4" w:rsidR="00F76A03" w:rsidRPr="00021288" w:rsidRDefault="00F76A03" w:rsidP="00F76A03">
      <w:pPr>
        <w:ind w:left="2160"/>
        <w:rPr>
          <w:rFonts w:ascii="Amasis MT Pro" w:hAnsi="Amasis MT Pro"/>
        </w:rPr>
      </w:pPr>
      <w:r w:rsidRPr="00F76A03">
        <w:rPr>
          <w:rFonts w:ascii="Amasis MT Pro" w:hAnsi="Amasis MT Pro"/>
          <w:b/>
        </w:rPr>
        <w:t xml:space="preserve">Yes: </w:t>
      </w:r>
      <w:r>
        <w:rPr>
          <w:rFonts w:ascii="Amasis MT Pro" w:hAnsi="Amasis MT Pro"/>
        </w:rPr>
        <w:t xml:space="preserve">D. Lynn Beesley, Paul C. Madsen, Russell G. Keisel, Samuel Draper.  </w:t>
      </w:r>
    </w:p>
    <w:p w14:paraId="5C84E9BD" w14:textId="417C3D05" w:rsidR="00962D56" w:rsidRPr="000E29ED" w:rsidRDefault="0070641C" w:rsidP="00E57014">
      <w:pPr>
        <w:ind w:left="720" w:firstLine="720"/>
        <w:rPr>
          <w:rFonts w:ascii="Amasis MT Pro" w:hAnsi="Amasis MT Pro"/>
          <w:b/>
          <w:bCs/>
        </w:rPr>
      </w:pPr>
      <w:r w:rsidRPr="000E29ED">
        <w:rPr>
          <w:rFonts w:ascii="Amasis MT Pro" w:hAnsi="Amasis MT Pro"/>
          <w:b/>
          <w:bCs/>
        </w:rPr>
        <w:t>Requisitions as needed</w:t>
      </w:r>
    </w:p>
    <w:p w14:paraId="563DB518" w14:textId="2733232F" w:rsidR="00F76A03" w:rsidRDefault="00F76A03" w:rsidP="00F76A03">
      <w:pPr>
        <w:ind w:left="2160"/>
        <w:rPr>
          <w:rFonts w:ascii="Amasis MT Pro" w:hAnsi="Amasis MT Pro"/>
        </w:rPr>
      </w:pPr>
      <w:r w:rsidRPr="000E29ED">
        <w:rPr>
          <w:rFonts w:ascii="Amasis MT Pro" w:hAnsi="Amasis MT Pro"/>
          <w:b/>
          <w:bCs/>
        </w:rPr>
        <w:t>#91320221145 to John Deere</w:t>
      </w:r>
      <w:r>
        <w:rPr>
          <w:rFonts w:ascii="Amasis MT Pro" w:hAnsi="Amasis MT Pro"/>
        </w:rPr>
        <w:t xml:space="preserve"> for a John Deere Loader, this is buying out the one we have been leasing.</w:t>
      </w:r>
    </w:p>
    <w:p w14:paraId="60A07A0E" w14:textId="16DBFC95" w:rsidR="000E29ED" w:rsidRDefault="00F76A03" w:rsidP="00970E5C">
      <w:pPr>
        <w:spacing w:after="0"/>
        <w:ind w:left="2880"/>
        <w:rPr>
          <w:rFonts w:ascii="Amasis MT Pro" w:hAnsi="Amasis MT Pro"/>
        </w:rPr>
      </w:pPr>
      <w:r w:rsidRPr="00F76A03">
        <w:rPr>
          <w:rFonts w:ascii="Amasis MT Pro" w:hAnsi="Amasis MT Pro"/>
          <w:b/>
        </w:rPr>
        <w:t>Motion:</w:t>
      </w:r>
      <w:r>
        <w:rPr>
          <w:rFonts w:ascii="Amasis MT Pro" w:hAnsi="Amasis MT Pro"/>
        </w:rPr>
        <w:t xml:space="preserve"> To Approve</w:t>
      </w:r>
      <w:r w:rsidR="00970E5C">
        <w:rPr>
          <w:rFonts w:ascii="Amasis MT Pro" w:hAnsi="Amasis MT Pro"/>
        </w:rPr>
        <w:t xml:space="preserve"> requisition #91320221145 to John Deere in the amount of </w:t>
      </w:r>
      <w:r w:rsidR="00ED6BB3">
        <w:rPr>
          <w:rFonts w:ascii="Amasis MT Pro" w:hAnsi="Amasis MT Pro"/>
        </w:rPr>
        <w:t>$99,423.23</w:t>
      </w:r>
    </w:p>
    <w:p w14:paraId="6B121968" w14:textId="77777777" w:rsidR="000E29ED" w:rsidRDefault="00F76A03" w:rsidP="000E29ED">
      <w:pPr>
        <w:spacing w:after="0"/>
        <w:ind w:left="2160" w:firstLine="720"/>
        <w:rPr>
          <w:rFonts w:ascii="Amasis MT Pro" w:hAnsi="Amasis MT Pro"/>
        </w:rPr>
      </w:pPr>
      <w:r w:rsidRPr="00F76A03">
        <w:rPr>
          <w:rFonts w:ascii="Amasis MT Pro" w:hAnsi="Amasis MT Pro"/>
          <w:b/>
        </w:rPr>
        <w:t>Moved by</w:t>
      </w:r>
      <w:r>
        <w:rPr>
          <w:rFonts w:ascii="Amasis MT Pro" w:hAnsi="Amasis MT Pro"/>
        </w:rPr>
        <w:t xml:space="preserve"> Russell G. Keisel</w:t>
      </w:r>
    </w:p>
    <w:p w14:paraId="29C192A0" w14:textId="4E1086D9" w:rsidR="00F76A03" w:rsidRDefault="00F76A03" w:rsidP="000E29ED">
      <w:pPr>
        <w:spacing w:after="0"/>
        <w:ind w:left="2160" w:firstLine="720"/>
        <w:rPr>
          <w:rFonts w:ascii="Amasis MT Pro" w:hAnsi="Amasis MT Pro"/>
        </w:rPr>
      </w:pPr>
      <w:r w:rsidRPr="00F76A03">
        <w:rPr>
          <w:rFonts w:ascii="Amasis MT Pro" w:hAnsi="Amasis MT Pro"/>
          <w:b/>
        </w:rPr>
        <w:t>Seconded by</w:t>
      </w:r>
      <w:r>
        <w:rPr>
          <w:rFonts w:ascii="Amasis MT Pro" w:hAnsi="Amasis MT Pro"/>
        </w:rPr>
        <w:t xml:space="preserve"> Samuel Draper.</w:t>
      </w:r>
    </w:p>
    <w:p w14:paraId="25C30061" w14:textId="3F78DFD9" w:rsidR="00F76A03" w:rsidRDefault="00F76A03" w:rsidP="000E29ED">
      <w:pPr>
        <w:spacing w:after="0"/>
        <w:ind w:left="2880"/>
        <w:rPr>
          <w:rFonts w:ascii="Amasis MT Pro" w:hAnsi="Amasis MT Pro"/>
        </w:rPr>
      </w:pPr>
      <w:r w:rsidRPr="00F76A03">
        <w:rPr>
          <w:rFonts w:ascii="Amasis MT Pro" w:hAnsi="Amasis MT Pro"/>
          <w:b/>
        </w:rPr>
        <w:t>Vote:</w:t>
      </w:r>
      <w:r>
        <w:rPr>
          <w:rFonts w:ascii="Amasis MT Pro" w:hAnsi="Amasis MT Pro"/>
        </w:rPr>
        <w:t xml:space="preserve"> Motion carried by unanimous roll call vote (</w:t>
      </w:r>
      <w:r w:rsidRPr="00F76A03">
        <w:rPr>
          <w:rFonts w:ascii="Amasis MT Pro" w:hAnsi="Amasis MT Pro"/>
          <w:b/>
        </w:rPr>
        <w:t>summary:</w:t>
      </w:r>
      <w:r>
        <w:rPr>
          <w:rFonts w:ascii="Amasis MT Pro" w:hAnsi="Amasis MT Pro"/>
        </w:rPr>
        <w:t xml:space="preserve"> Yes = 4)</w:t>
      </w:r>
    </w:p>
    <w:p w14:paraId="1A2647DA" w14:textId="77777777" w:rsidR="00F76A03" w:rsidRDefault="00F76A03" w:rsidP="000E29ED">
      <w:pPr>
        <w:ind w:left="2880"/>
        <w:rPr>
          <w:rFonts w:ascii="Amasis MT Pro" w:hAnsi="Amasis MT Pro"/>
        </w:rPr>
      </w:pPr>
      <w:r w:rsidRPr="00F76A03">
        <w:rPr>
          <w:rFonts w:ascii="Amasis MT Pro" w:hAnsi="Amasis MT Pro"/>
          <w:b/>
        </w:rPr>
        <w:t xml:space="preserve">Yes: </w:t>
      </w:r>
      <w:r>
        <w:rPr>
          <w:rFonts w:ascii="Amasis MT Pro" w:hAnsi="Amasis MT Pro"/>
        </w:rPr>
        <w:t>D. Lynn Beesley, Paul C. Madsen, Russell G. Keisel, Samuel Draper.</w:t>
      </w:r>
    </w:p>
    <w:p w14:paraId="6FD97B64" w14:textId="01CCD5E0" w:rsidR="00F76A03" w:rsidRPr="000E29ED" w:rsidRDefault="00F76A03" w:rsidP="00F76A03">
      <w:pPr>
        <w:ind w:left="2160"/>
        <w:rPr>
          <w:rFonts w:ascii="Amasis MT Pro" w:hAnsi="Amasis MT Pro"/>
        </w:rPr>
      </w:pPr>
      <w:r>
        <w:rPr>
          <w:rFonts w:ascii="Amasis MT Pro" w:hAnsi="Amasis MT Pro"/>
          <w:b/>
          <w:bCs/>
        </w:rPr>
        <w:t xml:space="preserve">#91320221124 to Neil Sorensen </w:t>
      </w:r>
      <w:r w:rsidRPr="000E29ED">
        <w:rPr>
          <w:rFonts w:ascii="Amasis MT Pro" w:hAnsi="Amasis MT Pro"/>
        </w:rPr>
        <w:t>for a 2009 GMC 2500 HD.  This will replace one of the Public Works trucks.</w:t>
      </w:r>
    </w:p>
    <w:p w14:paraId="2C5BD1C0" w14:textId="69237BB5" w:rsidR="000E29ED" w:rsidRPr="000E29ED" w:rsidRDefault="00795D38" w:rsidP="00072F23">
      <w:pPr>
        <w:spacing w:after="0"/>
        <w:ind w:left="2880"/>
        <w:rPr>
          <w:rFonts w:ascii="Amasis MT Pro" w:hAnsi="Amasis MT Pro"/>
        </w:rPr>
      </w:pPr>
      <w:r w:rsidRPr="00795D38">
        <w:rPr>
          <w:rFonts w:ascii="Amasis MT Pro" w:hAnsi="Amasis MT Pro"/>
          <w:b/>
          <w:bCs/>
        </w:rPr>
        <w:t>Motion:</w:t>
      </w:r>
      <w:r>
        <w:rPr>
          <w:rFonts w:ascii="Amasis MT Pro" w:hAnsi="Amasis MT Pro"/>
          <w:b/>
          <w:bCs/>
        </w:rPr>
        <w:t xml:space="preserve"> </w:t>
      </w:r>
      <w:r w:rsidR="000E29ED" w:rsidRPr="000E29ED">
        <w:rPr>
          <w:rFonts w:ascii="Amasis MT Pro" w:hAnsi="Amasis MT Pro"/>
        </w:rPr>
        <w:t>To</w:t>
      </w:r>
      <w:r w:rsidRPr="000E29ED">
        <w:rPr>
          <w:rFonts w:ascii="Amasis MT Pro" w:hAnsi="Amasis MT Pro"/>
        </w:rPr>
        <w:t xml:space="preserve"> Approve</w:t>
      </w:r>
      <w:r w:rsidR="00072F23">
        <w:rPr>
          <w:rFonts w:ascii="Amasis MT Pro" w:hAnsi="Amasis MT Pro"/>
        </w:rPr>
        <w:t xml:space="preserve"> </w:t>
      </w:r>
      <w:proofErr w:type="spellStart"/>
      <w:r w:rsidR="00072F23">
        <w:rPr>
          <w:rFonts w:ascii="Amasis MT Pro" w:hAnsi="Amasis MT Pro"/>
        </w:rPr>
        <w:t>requistion</w:t>
      </w:r>
      <w:proofErr w:type="spellEnd"/>
      <w:r w:rsidR="00072F23">
        <w:rPr>
          <w:rFonts w:ascii="Amasis MT Pro" w:hAnsi="Amasis MT Pro"/>
        </w:rPr>
        <w:t xml:space="preserve"> #91320221124 to </w:t>
      </w:r>
      <w:proofErr w:type="spellStart"/>
      <w:r w:rsidR="00072F23">
        <w:rPr>
          <w:rFonts w:ascii="Amasis MT Pro" w:hAnsi="Amasis MT Pro"/>
        </w:rPr>
        <w:t>SandW</w:t>
      </w:r>
      <w:proofErr w:type="spellEnd"/>
      <w:r w:rsidR="00072F23">
        <w:rPr>
          <w:rFonts w:ascii="Amasis MT Pro" w:hAnsi="Amasis MT Pro"/>
        </w:rPr>
        <w:t xml:space="preserve"> Autos for a 2009 GMC 2500 HD for the Public Works Department in the amount of $21,000.</w:t>
      </w:r>
    </w:p>
    <w:p w14:paraId="7749E1B3" w14:textId="77777777" w:rsidR="000E29ED" w:rsidRDefault="00795D38" w:rsidP="000E29ED">
      <w:pPr>
        <w:spacing w:after="0"/>
        <w:ind w:left="2160" w:firstLine="720"/>
        <w:rPr>
          <w:rFonts w:ascii="Amasis MT Pro" w:hAnsi="Amasis MT Pro"/>
          <w:b/>
          <w:bCs/>
        </w:rPr>
      </w:pPr>
      <w:r w:rsidRPr="00795D38">
        <w:rPr>
          <w:rFonts w:ascii="Amasis MT Pro" w:hAnsi="Amasis MT Pro"/>
          <w:b/>
          <w:bCs/>
        </w:rPr>
        <w:t>Moved by</w:t>
      </w:r>
      <w:r>
        <w:rPr>
          <w:rFonts w:ascii="Amasis MT Pro" w:hAnsi="Amasis MT Pro"/>
          <w:b/>
          <w:bCs/>
        </w:rPr>
        <w:t xml:space="preserve"> </w:t>
      </w:r>
      <w:r w:rsidRPr="000E29ED">
        <w:rPr>
          <w:rFonts w:ascii="Amasis MT Pro" w:hAnsi="Amasis MT Pro"/>
        </w:rPr>
        <w:t>Russell G. Keisel</w:t>
      </w:r>
    </w:p>
    <w:p w14:paraId="6757E4BE" w14:textId="2B22F626" w:rsidR="00795D38" w:rsidRDefault="00795D38" w:rsidP="000E29ED">
      <w:pPr>
        <w:spacing w:after="0"/>
        <w:ind w:left="2160" w:firstLine="720"/>
        <w:rPr>
          <w:rFonts w:ascii="Amasis MT Pro" w:hAnsi="Amasis MT Pro"/>
          <w:b/>
          <w:bCs/>
        </w:rPr>
      </w:pPr>
      <w:r w:rsidRPr="00795D38">
        <w:rPr>
          <w:rFonts w:ascii="Amasis MT Pro" w:hAnsi="Amasis MT Pro"/>
          <w:b/>
          <w:bCs/>
        </w:rPr>
        <w:t>Seconded by</w:t>
      </w:r>
      <w:r>
        <w:rPr>
          <w:rFonts w:ascii="Amasis MT Pro" w:hAnsi="Amasis MT Pro"/>
          <w:b/>
          <w:bCs/>
        </w:rPr>
        <w:t xml:space="preserve"> </w:t>
      </w:r>
      <w:r w:rsidRPr="000E29ED">
        <w:rPr>
          <w:rFonts w:ascii="Amasis MT Pro" w:hAnsi="Amasis MT Pro"/>
        </w:rPr>
        <w:t>Paul C. Madsen.</w:t>
      </w:r>
    </w:p>
    <w:p w14:paraId="459D5C15" w14:textId="68647E52" w:rsidR="00795D38" w:rsidRDefault="00795D38" w:rsidP="000E29ED">
      <w:pPr>
        <w:spacing w:after="0"/>
        <w:ind w:left="2880"/>
        <w:rPr>
          <w:rFonts w:ascii="Amasis MT Pro" w:hAnsi="Amasis MT Pro"/>
          <w:b/>
          <w:bCs/>
        </w:rPr>
      </w:pPr>
      <w:r w:rsidRPr="00795D38">
        <w:rPr>
          <w:rFonts w:ascii="Amasis MT Pro" w:hAnsi="Amasis MT Pro"/>
          <w:b/>
          <w:bCs/>
        </w:rPr>
        <w:t>Vote:</w:t>
      </w:r>
      <w:r>
        <w:rPr>
          <w:rFonts w:ascii="Amasis MT Pro" w:hAnsi="Amasis MT Pro"/>
          <w:b/>
          <w:bCs/>
        </w:rPr>
        <w:t xml:space="preserve"> </w:t>
      </w:r>
      <w:r w:rsidRPr="000E29ED">
        <w:rPr>
          <w:rFonts w:ascii="Amasis MT Pro" w:hAnsi="Amasis MT Pro"/>
        </w:rPr>
        <w:t>Motion passed</w:t>
      </w:r>
      <w:r>
        <w:rPr>
          <w:rFonts w:ascii="Amasis MT Pro" w:hAnsi="Amasis MT Pro"/>
          <w:b/>
          <w:bCs/>
        </w:rPr>
        <w:t xml:space="preserve"> (</w:t>
      </w:r>
      <w:r w:rsidRPr="00795D38">
        <w:rPr>
          <w:rFonts w:ascii="Amasis MT Pro" w:hAnsi="Amasis MT Pro"/>
          <w:b/>
          <w:bCs/>
        </w:rPr>
        <w:t>summary:</w:t>
      </w:r>
      <w:r>
        <w:rPr>
          <w:rFonts w:ascii="Amasis MT Pro" w:hAnsi="Amasis MT Pro"/>
          <w:b/>
          <w:bCs/>
        </w:rPr>
        <w:t xml:space="preserve"> Yes = 3, No = 1, Abstain = 0).</w:t>
      </w:r>
    </w:p>
    <w:p w14:paraId="46E8E74B" w14:textId="0E298C6B" w:rsidR="00795D38" w:rsidRPr="000E29ED" w:rsidRDefault="00795D38" w:rsidP="000E29ED">
      <w:pPr>
        <w:spacing w:after="0"/>
        <w:ind w:left="2160" w:firstLine="720"/>
        <w:rPr>
          <w:rFonts w:ascii="Amasis MT Pro" w:hAnsi="Amasis MT Pro"/>
        </w:rPr>
      </w:pPr>
      <w:r w:rsidRPr="00795D38">
        <w:rPr>
          <w:rFonts w:ascii="Amasis MT Pro" w:hAnsi="Amasis MT Pro"/>
          <w:b/>
          <w:bCs/>
        </w:rPr>
        <w:t xml:space="preserve">Yes: </w:t>
      </w:r>
      <w:r w:rsidRPr="000E29ED">
        <w:rPr>
          <w:rFonts w:ascii="Amasis MT Pro" w:hAnsi="Amasis MT Pro"/>
        </w:rPr>
        <w:t>Paul C. Madsen</w:t>
      </w:r>
      <w:r w:rsidR="000E29ED" w:rsidRPr="000E29ED">
        <w:rPr>
          <w:rFonts w:ascii="Amasis MT Pro" w:hAnsi="Amasis MT Pro"/>
        </w:rPr>
        <w:t xml:space="preserve">, </w:t>
      </w:r>
      <w:r w:rsidRPr="000E29ED">
        <w:rPr>
          <w:rFonts w:ascii="Amasis MT Pro" w:hAnsi="Amasis MT Pro"/>
        </w:rPr>
        <w:t>Russell G. Keisel, Samuel Draper.</w:t>
      </w:r>
    </w:p>
    <w:p w14:paraId="341B7F9F" w14:textId="7A19AB1B" w:rsidR="00795D38" w:rsidRDefault="00795D38" w:rsidP="000E29ED">
      <w:pPr>
        <w:spacing w:after="0"/>
        <w:ind w:left="2160" w:firstLine="720"/>
        <w:rPr>
          <w:rFonts w:ascii="Amasis MT Pro" w:hAnsi="Amasis MT Pro"/>
        </w:rPr>
      </w:pPr>
      <w:r w:rsidRPr="00795D38">
        <w:rPr>
          <w:rFonts w:ascii="Amasis MT Pro" w:hAnsi="Amasis MT Pro"/>
          <w:b/>
          <w:bCs/>
        </w:rPr>
        <w:t xml:space="preserve">No: </w:t>
      </w:r>
      <w:r w:rsidRPr="000E29ED">
        <w:rPr>
          <w:rFonts w:ascii="Amasis MT Pro" w:hAnsi="Amasis MT Pro"/>
        </w:rPr>
        <w:t>D. Lynn Beesley.</w:t>
      </w:r>
    </w:p>
    <w:p w14:paraId="45C612E2" w14:textId="77777777" w:rsidR="00072F23" w:rsidRPr="000E29ED" w:rsidRDefault="00072F23" w:rsidP="000E29ED">
      <w:pPr>
        <w:spacing w:after="0"/>
        <w:ind w:left="2160" w:firstLine="720"/>
        <w:rPr>
          <w:rFonts w:ascii="Amasis MT Pro" w:hAnsi="Amasis MT Pro"/>
        </w:rPr>
      </w:pPr>
    </w:p>
    <w:p w14:paraId="2A3596F1" w14:textId="0D71C27A" w:rsidR="00F76A03" w:rsidRDefault="00795D38" w:rsidP="00F76A03">
      <w:pPr>
        <w:ind w:left="2160"/>
        <w:rPr>
          <w:rFonts w:ascii="Amasis MT Pro" w:hAnsi="Amasis MT Pro"/>
          <w:b/>
          <w:bCs/>
        </w:rPr>
      </w:pPr>
      <w:r>
        <w:rPr>
          <w:rFonts w:ascii="Amasis MT Pro" w:hAnsi="Amasis MT Pro"/>
          <w:b/>
          <w:bCs/>
        </w:rPr>
        <w:lastRenderedPageBreak/>
        <w:t xml:space="preserve"> #91320221126 to JCI </w:t>
      </w:r>
      <w:r w:rsidRPr="00EA4038">
        <w:rPr>
          <w:rFonts w:ascii="Amasis MT Pro" w:hAnsi="Amasis MT Pro"/>
        </w:rPr>
        <w:t>for $36,250 for Water Main Extension.</w:t>
      </w:r>
    </w:p>
    <w:p w14:paraId="603E75CB" w14:textId="3B342F63" w:rsidR="00795D38" w:rsidRDefault="00795D38" w:rsidP="00F76A03">
      <w:pPr>
        <w:ind w:left="2160"/>
        <w:rPr>
          <w:rFonts w:ascii="Amasis MT Pro" w:hAnsi="Amasis MT Pro"/>
        </w:rPr>
      </w:pPr>
      <w:r>
        <w:rPr>
          <w:rFonts w:ascii="Amasis MT Pro" w:hAnsi="Amasis MT Pro"/>
          <w:b/>
          <w:bCs/>
        </w:rPr>
        <w:tab/>
      </w:r>
      <w:r w:rsidR="00A21752" w:rsidRPr="00A21752">
        <w:rPr>
          <w:rFonts w:ascii="Amasis MT Pro" w:hAnsi="Amasis MT Pro"/>
        </w:rPr>
        <w:t xml:space="preserve">After a brief discussion, Council would like to table this. </w:t>
      </w:r>
    </w:p>
    <w:p w14:paraId="5C0ABB76" w14:textId="6521C0D6" w:rsidR="00A21752" w:rsidRDefault="00A21752" w:rsidP="00F76A03">
      <w:pPr>
        <w:ind w:left="2160"/>
        <w:rPr>
          <w:rFonts w:ascii="Amasis MT Pro" w:hAnsi="Amasis MT Pro"/>
          <w:b/>
          <w:bCs/>
        </w:rPr>
      </w:pPr>
      <w:r w:rsidRPr="00A21752">
        <w:rPr>
          <w:rFonts w:ascii="Amasis MT Pro" w:hAnsi="Amasis MT Pro"/>
          <w:b/>
          <w:bCs/>
        </w:rPr>
        <w:t>#91320220220 to Anixter for Wire</w:t>
      </w:r>
    </w:p>
    <w:p w14:paraId="68313B5F" w14:textId="19E63FA6" w:rsidR="00EA4038" w:rsidRDefault="00A21752" w:rsidP="00072F23">
      <w:pPr>
        <w:spacing w:after="0"/>
        <w:ind w:left="2880"/>
        <w:rPr>
          <w:rFonts w:ascii="Amasis MT Pro" w:hAnsi="Amasis MT Pro"/>
        </w:rPr>
      </w:pPr>
      <w:r w:rsidRPr="00A21752">
        <w:rPr>
          <w:rFonts w:ascii="Amasis MT Pro" w:hAnsi="Amasis MT Pro"/>
          <w:b/>
        </w:rPr>
        <w:t>Motion:</w:t>
      </w:r>
      <w:r>
        <w:rPr>
          <w:rFonts w:ascii="Amasis MT Pro" w:hAnsi="Amasis MT Pro"/>
        </w:rPr>
        <w:t xml:space="preserve"> To Approve</w:t>
      </w:r>
      <w:r w:rsidR="00072F23">
        <w:rPr>
          <w:rFonts w:ascii="Amasis MT Pro" w:hAnsi="Amasis MT Pro"/>
        </w:rPr>
        <w:t xml:space="preserve"> </w:t>
      </w:r>
      <w:r w:rsidR="005A5EE2">
        <w:rPr>
          <w:rFonts w:ascii="Amasis MT Pro" w:hAnsi="Amasis MT Pro"/>
        </w:rPr>
        <w:t>requisition</w:t>
      </w:r>
      <w:r w:rsidR="00072F23">
        <w:rPr>
          <w:rFonts w:ascii="Amasis MT Pro" w:hAnsi="Amasis MT Pro"/>
        </w:rPr>
        <w:t xml:space="preserve"> #91320220220 to Anixter for wire in the amount of $12,257.74.</w:t>
      </w:r>
    </w:p>
    <w:p w14:paraId="36225B06" w14:textId="77777777" w:rsidR="00EA4038" w:rsidRDefault="00A21752" w:rsidP="00EA4038">
      <w:pPr>
        <w:spacing w:after="0"/>
        <w:ind w:left="2160" w:firstLine="720"/>
        <w:rPr>
          <w:rFonts w:ascii="Amasis MT Pro" w:hAnsi="Amasis MT Pro"/>
        </w:rPr>
      </w:pPr>
      <w:r w:rsidRPr="00A21752">
        <w:rPr>
          <w:rFonts w:ascii="Amasis MT Pro" w:hAnsi="Amasis MT Pro"/>
          <w:b/>
        </w:rPr>
        <w:t>Moved by</w:t>
      </w:r>
      <w:r>
        <w:rPr>
          <w:rFonts w:ascii="Amasis MT Pro" w:hAnsi="Amasis MT Pro"/>
        </w:rPr>
        <w:t xml:space="preserve"> Paul C. Madsen</w:t>
      </w:r>
    </w:p>
    <w:p w14:paraId="2FFF9041" w14:textId="15213607" w:rsidR="00A21752" w:rsidRDefault="00A21752" w:rsidP="00EA4038">
      <w:pPr>
        <w:spacing w:after="0"/>
        <w:ind w:left="2160" w:firstLine="720"/>
        <w:rPr>
          <w:rFonts w:ascii="Amasis MT Pro" w:hAnsi="Amasis MT Pro"/>
        </w:rPr>
      </w:pPr>
      <w:r w:rsidRPr="00A21752">
        <w:rPr>
          <w:rFonts w:ascii="Amasis MT Pro" w:hAnsi="Amasis MT Pro"/>
          <w:b/>
        </w:rPr>
        <w:t>Seconded by</w:t>
      </w:r>
      <w:r>
        <w:rPr>
          <w:rFonts w:ascii="Amasis MT Pro" w:hAnsi="Amasis MT Pro"/>
        </w:rPr>
        <w:t xml:space="preserve"> D. Lynn Beesley.</w:t>
      </w:r>
    </w:p>
    <w:p w14:paraId="234EA618" w14:textId="39F4842C" w:rsidR="00A21752" w:rsidRDefault="00A21752" w:rsidP="00EA4038">
      <w:pPr>
        <w:spacing w:after="0"/>
        <w:ind w:left="2880"/>
        <w:rPr>
          <w:rFonts w:ascii="Amasis MT Pro" w:hAnsi="Amasis MT Pro"/>
        </w:rPr>
      </w:pPr>
      <w:r w:rsidRPr="00A21752">
        <w:rPr>
          <w:rFonts w:ascii="Amasis MT Pro" w:hAnsi="Amasis MT Pro"/>
          <w:b/>
        </w:rPr>
        <w:t>Vote:</w:t>
      </w:r>
      <w:r>
        <w:rPr>
          <w:rFonts w:ascii="Amasis MT Pro" w:hAnsi="Amasis MT Pro"/>
        </w:rPr>
        <w:t xml:space="preserve"> Motion carried by unanimous roll call vote (</w:t>
      </w:r>
      <w:r w:rsidRPr="00A21752">
        <w:rPr>
          <w:rFonts w:ascii="Amasis MT Pro" w:hAnsi="Amasis MT Pro"/>
          <w:b/>
        </w:rPr>
        <w:t>summary:</w:t>
      </w:r>
      <w:r>
        <w:rPr>
          <w:rFonts w:ascii="Amasis MT Pro" w:hAnsi="Amasis MT Pro"/>
        </w:rPr>
        <w:t xml:space="preserve"> Yes = 4).</w:t>
      </w:r>
    </w:p>
    <w:p w14:paraId="5AEFB6AB" w14:textId="747F7196" w:rsidR="00A21752" w:rsidRPr="00A21752" w:rsidRDefault="00A21752" w:rsidP="00EA4038">
      <w:pPr>
        <w:ind w:left="2880"/>
        <w:rPr>
          <w:rFonts w:ascii="Amasis MT Pro" w:hAnsi="Amasis MT Pro"/>
        </w:rPr>
      </w:pPr>
      <w:r w:rsidRPr="00A21752">
        <w:rPr>
          <w:rFonts w:ascii="Amasis MT Pro" w:hAnsi="Amasis MT Pro"/>
          <w:b/>
        </w:rPr>
        <w:t xml:space="preserve">Yes: </w:t>
      </w:r>
      <w:r>
        <w:rPr>
          <w:rFonts w:ascii="Amasis MT Pro" w:hAnsi="Amasis MT Pro"/>
        </w:rPr>
        <w:t xml:space="preserve">D. Lynn Beesley, Paul C. Madsen, Russell G. Keisel, Samuel Draper.  </w:t>
      </w:r>
    </w:p>
    <w:p w14:paraId="62444C39" w14:textId="2980DCBA" w:rsidR="00CF7AF9" w:rsidRPr="00CF7AF9" w:rsidRDefault="00CF7AF9" w:rsidP="003730BB">
      <w:pPr>
        <w:pStyle w:val="ListParagraph"/>
        <w:numPr>
          <w:ilvl w:val="0"/>
          <w:numId w:val="1"/>
        </w:numPr>
        <w:rPr>
          <w:rFonts w:ascii="Amasis MT Pro" w:hAnsi="Amasis MT Pro"/>
          <w:b/>
          <w:bCs/>
        </w:rPr>
      </w:pPr>
      <w:r>
        <w:rPr>
          <w:rFonts w:ascii="Amasis MT Pro" w:hAnsi="Amasis MT Pro"/>
          <w:b/>
          <w:bCs/>
        </w:rPr>
        <w:t xml:space="preserve">Presentation – </w:t>
      </w:r>
      <w:r>
        <w:rPr>
          <w:rFonts w:ascii="Amasis MT Pro" w:hAnsi="Amasis MT Pro"/>
          <w:b/>
          <w:bCs/>
          <w:i/>
          <w:iCs/>
        </w:rPr>
        <w:t>BOMB Squad (Bringing Out My Best)</w:t>
      </w:r>
    </w:p>
    <w:p w14:paraId="58B71EF7" w14:textId="6DB4D9E2" w:rsidR="00A21752" w:rsidRPr="003B1B83" w:rsidRDefault="00A21752" w:rsidP="00CF7AF9">
      <w:pPr>
        <w:ind w:left="1440"/>
        <w:rPr>
          <w:rFonts w:ascii="Amasis MT Pro" w:hAnsi="Amasis MT Pro"/>
        </w:rPr>
      </w:pPr>
      <w:r w:rsidRPr="003B1B83">
        <w:rPr>
          <w:rFonts w:ascii="Amasis MT Pro" w:hAnsi="Amasis MT Pro"/>
        </w:rPr>
        <w:t>A new option for having a tobacco free park.</w:t>
      </w:r>
    </w:p>
    <w:p w14:paraId="087A2DA3" w14:textId="70FD3EDA" w:rsidR="003B1B83" w:rsidRPr="003B1B83" w:rsidRDefault="003B1B83" w:rsidP="00CF7AF9">
      <w:pPr>
        <w:ind w:left="1440"/>
        <w:rPr>
          <w:rFonts w:ascii="Amasis MT Pro" w:hAnsi="Amasis MT Pro"/>
        </w:rPr>
      </w:pPr>
      <w:r w:rsidRPr="003B1B83">
        <w:rPr>
          <w:rFonts w:ascii="Amasis MT Pro" w:hAnsi="Amasis MT Pro"/>
        </w:rPr>
        <w:t>They would like to put signs up at the park, to remind people that it is tobacco free.  The health department will pay for the signs.  The council would like to make sure that e-cigarettes are included in this.</w:t>
      </w:r>
      <w:r>
        <w:rPr>
          <w:rFonts w:ascii="Amasis MT Pro" w:hAnsi="Amasis MT Pro"/>
        </w:rPr>
        <w:t xml:space="preserve">  A packet with examples was given to all council.  It is recommended to pass a city policy.  The mayor recommended the city try to have this ready to approve at the next council meeting.</w:t>
      </w:r>
    </w:p>
    <w:p w14:paraId="53ACA2F1" w14:textId="7DE33235" w:rsidR="00B9071B" w:rsidRPr="00B9071B" w:rsidRDefault="00B9071B" w:rsidP="003730BB">
      <w:pPr>
        <w:pStyle w:val="ListParagraph"/>
        <w:numPr>
          <w:ilvl w:val="0"/>
          <w:numId w:val="1"/>
        </w:numPr>
        <w:rPr>
          <w:rFonts w:ascii="Amasis MT Pro" w:hAnsi="Amasis MT Pro"/>
          <w:b/>
          <w:bCs/>
        </w:rPr>
      </w:pPr>
      <w:r>
        <w:rPr>
          <w:rFonts w:ascii="Amasis MT Pro" w:hAnsi="Amasis MT Pro"/>
          <w:b/>
          <w:bCs/>
        </w:rPr>
        <w:t>Presentation –</w:t>
      </w:r>
      <w:r>
        <w:rPr>
          <w:rFonts w:ascii="Amasis MT Pro" w:hAnsi="Amasis MT Pro"/>
          <w:b/>
          <w:bCs/>
          <w:i/>
          <w:iCs/>
        </w:rPr>
        <w:t xml:space="preserve"> Linda Christiansen</w:t>
      </w:r>
    </w:p>
    <w:p w14:paraId="100A1CCF" w14:textId="790168EE" w:rsidR="00B9071B" w:rsidRPr="00657774" w:rsidRDefault="00B9071B" w:rsidP="00B9071B">
      <w:pPr>
        <w:ind w:left="1440"/>
        <w:rPr>
          <w:rFonts w:ascii="Amasis MT Pro" w:hAnsi="Amasis MT Pro"/>
          <w:b/>
          <w:bCs/>
        </w:rPr>
      </w:pPr>
      <w:r w:rsidRPr="00657774">
        <w:rPr>
          <w:rFonts w:ascii="Amasis MT Pro" w:hAnsi="Amasis MT Pro"/>
          <w:b/>
          <w:bCs/>
        </w:rPr>
        <w:t>Presentation/Follow-up on the Sanpete Kindness Project.</w:t>
      </w:r>
    </w:p>
    <w:p w14:paraId="46236075" w14:textId="2F2FE491" w:rsidR="00342EB8" w:rsidRPr="00B9071B" w:rsidRDefault="00342EB8" w:rsidP="00342EB8">
      <w:pPr>
        <w:ind w:left="2160"/>
        <w:rPr>
          <w:rFonts w:ascii="Amasis MT Pro" w:hAnsi="Amasis MT Pro"/>
        </w:rPr>
      </w:pPr>
      <w:r>
        <w:rPr>
          <w:rFonts w:ascii="Amasis MT Pro" w:hAnsi="Amasis MT Pro"/>
        </w:rPr>
        <w:t xml:space="preserve">She was here a year ago with the idea of bringing light to the county.  By uplifting quotes.  They are now non-profit and have printed about 400 positivity signs.  Anyone who wants one in their yard can have one for free.  They are completely run by donations.  Hosted a softball tournament.  They did a kindness mural at </w:t>
      </w:r>
      <w:r w:rsidR="00EA4038">
        <w:rPr>
          <w:rFonts w:ascii="Amasis MT Pro" w:hAnsi="Amasis MT Pro"/>
        </w:rPr>
        <w:t>Ephraim Park</w:t>
      </w:r>
      <w:r>
        <w:rPr>
          <w:rFonts w:ascii="Amasis MT Pro" w:hAnsi="Amasis MT Pro"/>
        </w:rPr>
        <w:t>.  She is hoping to meet with the Hope Squad at the High School.  Two of the projects they are pushing are: September is Suicide Prevention month.  The Suicide hotline is now 988.</w:t>
      </w:r>
      <w:r w:rsidR="0059201A">
        <w:rPr>
          <w:rFonts w:ascii="Amasis MT Pro" w:hAnsi="Amasis MT Pro"/>
        </w:rPr>
        <w:t xml:space="preserve">  They have talked about putting bumper stickers on city vehicles, police cars, personal vehicles.  It’s to get the word out about the new phone number for the hotline.  The other project </w:t>
      </w:r>
      <w:r w:rsidR="00657774">
        <w:rPr>
          <w:rFonts w:ascii="Amasis MT Pro" w:hAnsi="Amasis MT Pro"/>
        </w:rPr>
        <w:t>is</w:t>
      </w:r>
      <w:r w:rsidR="0059201A">
        <w:rPr>
          <w:rFonts w:ascii="Amasis MT Pro" w:hAnsi="Amasis MT Pro"/>
        </w:rPr>
        <w:t xml:space="preserve"> a large sign that they are gifting to the city to hang somewhere in the city.  The sign was funded by the county commission.  They are on Instagram and Facebook under Sanpete Cares.</w:t>
      </w:r>
      <w:r w:rsidR="003B342B">
        <w:rPr>
          <w:rFonts w:ascii="Amasis MT Pro" w:hAnsi="Amasis MT Pro"/>
        </w:rPr>
        <w:t xml:space="preserve">  Council is in favor of hanging the sign in town.</w:t>
      </w:r>
    </w:p>
    <w:p w14:paraId="116754CF" w14:textId="013CCAC4" w:rsidR="00B9071B" w:rsidRPr="00B9071B" w:rsidRDefault="00B9071B" w:rsidP="003730BB">
      <w:pPr>
        <w:pStyle w:val="ListParagraph"/>
        <w:numPr>
          <w:ilvl w:val="0"/>
          <w:numId w:val="1"/>
        </w:numPr>
        <w:rPr>
          <w:rFonts w:ascii="Amasis MT Pro" w:hAnsi="Amasis MT Pro"/>
          <w:b/>
          <w:bCs/>
        </w:rPr>
      </w:pPr>
      <w:r>
        <w:rPr>
          <w:rFonts w:ascii="Amasis MT Pro" w:hAnsi="Amasis MT Pro"/>
          <w:b/>
          <w:bCs/>
        </w:rPr>
        <w:lastRenderedPageBreak/>
        <w:t>Discussion/Action –</w:t>
      </w:r>
      <w:r>
        <w:rPr>
          <w:rFonts w:ascii="Amasis MT Pro" w:hAnsi="Amasis MT Pro"/>
          <w:b/>
          <w:bCs/>
          <w:i/>
          <w:iCs/>
        </w:rPr>
        <w:t xml:space="preserve"> Dave Oxman</w:t>
      </w:r>
    </w:p>
    <w:p w14:paraId="143B68FE" w14:textId="154F58AC" w:rsidR="00B9071B" w:rsidRPr="00657774" w:rsidRDefault="00B9071B" w:rsidP="00B9071B">
      <w:pPr>
        <w:ind w:left="1440"/>
        <w:rPr>
          <w:rFonts w:ascii="Amasis MT Pro" w:hAnsi="Amasis MT Pro"/>
          <w:b/>
          <w:bCs/>
        </w:rPr>
      </w:pPr>
      <w:r w:rsidRPr="00657774">
        <w:rPr>
          <w:rFonts w:ascii="Amasis MT Pro" w:hAnsi="Amasis MT Pro"/>
          <w:b/>
          <w:bCs/>
        </w:rPr>
        <w:t>Discussion/Action—Fraud Risk Assessment</w:t>
      </w:r>
    </w:p>
    <w:p w14:paraId="2009790B" w14:textId="32A1BDF7" w:rsidR="003B342B" w:rsidRPr="00B9071B" w:rsidRDefault="003B342B" w:rsidP="003B342B">
      <w:pPr>
        <w:ind w:left="2160"/>
        <w:rPr>
          <w:rFonts w:ascii="Amasis MT Pro" w:hAnsi="Amasis MT Pro"/>
        </w:rPr>
      </w:pPr>
      <w:r>
        <w:rPr>
          <w:rFonts w:ascii="Amasis MT Pro" w:hAnsi="Amasis MT Pro"/>
        </w:rPr>
        <w:t>Not too much to cover.  Just needed to be an agenda item to follow state statute.  There are a couple things we could look into doing to raise our score.</w:t>
      </w:r>
    </w:p>
    <w:p w14:paraId="2E365982" w14:textId="6CA1AC99" w:rsidR="00B942D1" w:rsidRPr="00AE05AC" w:rsidRDefault="00B942D1" w:rsidP="003730BB">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Shane Ward</w:t>
      </w:r>
    </w:p>
    <w:p w14:paraId="15C497F2" w14:textId="020185E6" w:rsidR="00AE05AC" w:rsidRPr="00657774" w:rsidRDefault="00AE05AC" w:rsidP="00AE05AC">
      <w:pPr>
        <w:ind w:left="1440"/>
        <w:rPr>
          <w:rFonts w:ascii="Amasis MT Pro" w:hAnsi="Amasis MT Pro"/>
          <w:b/>
          <w:bCs/>
        </w:rPr>
      </w:pPr>
      <w:r w:rsidRPr="00657774">
        <w:rPr>
          <w:rFonts w:ascii="Amasis MT Pro" w:hAnsi="Amasis MT Pro"/>
          <w:b/>
          <w:bCs/>
        </w:rPr>
        <w:t>Discussion/Action on the Carbon Free Power Project.</w:t>
      </w:r>
    </w:p>
    <w:p w14:paraId="0F7A81E1" w14:textId="1C430561" w:rsidR="003B342B" w:rsidRPr="00AE05AC" w:rsidRDefault="003B342B" w:rsidP="00657774">
      <w:pPr>
        <w:ind w:left="2160"/>
        <w:rPr>
          <w:rFonts w:ascii="Amasis MT Pro" w:hAnsi="Amasis MT Pro"/>
          <w:b/>
          <w:bCs/>
        </w:rPr>
      </w:pPr>
      <w:r>
        <w:rPr>
          <w:rFonts w:ascii="Amasis MT Pro" w:hAnsi="Amasis MT Pro"/>
        </w:rPr>
        <w:t>Giving an update on what is going on in the Carbon Free Power Project. This project is new technology when it comes to nuclear.  In his opinion, there is no green power unless nuclear is included in it.  (See Attachment)</w:t>
      </w:r>
      <w:r w:rsidR="002F6450">
        <w:rPr>
          <w:rFonts w:ascii="Amasis MT Pro" w:hAnsi="Amasis MT Pro"/>
        </w:rPr>
        <w:t xml:space="preserve">  It won’t come online until 2029.</w:t>
      </w:r>
      <w:r>
        <w:rPr>
          <w:rFonts w:ascii="Amasis MT Pro" w:hAnsi="Amasis MT Pro"/>
        </w:rPr>
        <w:t xml:space="preserve"> </w:t>
      </w:r>
    </w:p>
    <w:p w14:paraId="5733DECE" w14:textId="30300981" w:rsidR="00CF7AF9" w:rsidRPr="00CF7AF9" w:rsidRDefault="00CF7AF9" w:rsidP="00EB20C9">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Shane Ward</w:t>
      </w:r>
    </w:p>
    <w:p w14:paraId="3DE953C9" w14:textId="7B4099B5" w:rsidR="00CF7AF9" w:rsidRPr="00657774" w:rsidRDefault="00CF7AF9" w:rsidP="00CF7AF9">
      <w:pPr>
        <w:ind w:left="1440"/>
        <w:rPr>
          <w:rFonts w:ascii="Amasis MT Pro" w:hAnsi="Amasis MT Pro"/>
          <w:b/>
          <w:bCs/>
        </w:rPr>
      </w:pPr>
      <w:r w:rsidRPr="00657774">
        <w:rPr>
          <w:rFonts w:ascii="Amasis MT Pro" w:hAnsi="Amasis MT Pro"/>
          <w:b/>
          <w:bCs/>
        </w:rPr>
        <w:t>Discussion/Action on the Trees on State Street</w:t>
      </w:r>
    </w:p>
    <w:p w14:paraId="7855BEFE" w14:textId="3C2A0DA1" w:rsidR="002E7D62" w:rsidRDefault="002E7D62" w:rsidP="002E7D62">
      <w:pPr>
        <w:ind w:left="2160"/>
        <w:rPr>
          <w:rFonts w:ascii="Amasis MT Pro" w:hAnsi="Amasis MT Pro"/>
        </w:rPr>
      </w:pPr>
      <w:r>
        <w:rPr>
          <w:rFonts w:ascii="Amasis MT Pro" w:hAnsi="Amasis MT Pro"/>
        </w:rPr>
        <w:t xml:space="preserve">As a concerned citizen, you come into Mt Pleasant, and what do you see?  Dead Trees.  He has Nick Peterson here who works for the company that come in and trim trees for the power department.  They looked at the trees on State Street.  Nick is working with the High School to try to save some cottonwood trees.  The trees in town have a whole plethora of problems.  There are different </w:t>
      </w:r>
      <w:r w:rsidR="00D00882">
        <w:rPr>
          <w:rFonts w:ascii="Amasis MT Pro" w:hAnsi="Amasis MT Pro"/>
        </w:rPr>
        <w:t>fungi</w:t>
      </w:r>
      <w:r>
        <w:rPr>
          <w:rFonts w:ascii="Amasis MT Pro" w:hAnsi="Amasis MT Pro"/>
        </w:rPr>
        <w:t xml:space="preserve"> in the trees and the soil and blight.  Improper soil health has contributed to the problem.  </w:t>
      </w:r>
      <w:r w:rsidR="00D00882">
        <w:rPr>
          <w:rFonts w:ascii="Amasis MT Pro" w:hAnsi="Amasis MT Pro"/>
        </w:rPr>
        <w:t>Obviously,</w:t>
      </w:r>
      <w:r w:rsidR="00676CC9">
        <w:rPr>
          <w:rFonts w:ascii="Amasis MT Pro" w:hAnsi="Amasis MT Pro"/>
        </w:rPr>
        <w:t xml:space="preserve"> we will need to remove the dead tree.  This is not wood that should stay in the community for people to use as wood to burn.  Nick suggested that they look into some different trees and see if they are more resilient.  The maples are not a good idea for the strip on state street where we currently have them.  We need to do something with the trees we have now, or completely start over.</w:t>
      </w:r>
      <w:r w:rsidR="006C047C">
        <w:rPr>
          <w:rFonts w:ascii="Amasis MT Pro" w:hAnsi="Amasis MT Pro"/>
        </w:rPr>
        <w:t xml:space="preserve">  They will look more into this.</w:t>
      </w:r>
    </w:p>
    <w:p w14:paraId="506B8C2F" w14:textId="4D14D2BE" w:rsidR="0059245A" w:rsidRDefault="00EB20C9" w:rsidP="0059245A">
      <w:pPr>
        <w:pStyle w:val="ListParagraph"/>
        <w:numPr>
          <w:ilvl w:val="0"/>
          <w:numId w:val="1"/>
        </w:numPr>
        <w:rPr>
          <w:rFonts w:ascii="Amasis MT Pro" w:hAnsi="Amasis MT Pro"/>
          <w:b/>
          <w:bCs/>
        </w:rPr>
      </w:pPr>
      <w:r w:rsidRPr="0070641C">
        <w:rPr>
          <w:rFonts w:ascii="Amasis MT Pro" w:hAnsi="Amasis MT Pro"/>
          <w:b/>
          <w:bCs/>
        </w:rPr>
        <w:t>Public Participation</w:t>
      </w:r>
    </w:p>
    <w:p w14:paraId="32E59179" w14:textId="3313A941" w:rsidR="0059245A" w:rsidRDefault="006C047C" w:rsidP="006C047C">
      <w:pPr>
        <w:ind w:left="2160"/>
        <w:rPr>
          <w:rFonts w:ascii="Amasis MT Pro" w:hAnsi="Amasis MT Pro"/>
        </w:rPr>
      </w:pPr>
      <w:r>
        <w:rPr>
          <w:rFonts w:ascii="Amasis MT Pro" w:hAnsi="Amasis MT Pro"/>
          <w:b/>
          <w:bCs/>
        </w:rPr>
        <w:t xml:space="preserve">Claudia Jarrett – </w:t>
      </w:r>
      <w:r>
        <w:rPr>
          <w:rFonts w:ascii="Amasis MT Pro" w:hAnsi="Amasis MT Pro"/>
        </w:rPr>
        <w:t>4 things</w:t>
      </w:r>
    </w:p>
    <w:p w14:paraId="1450EB00" w14:textId="523211AF" w:rsidR="006C047C" w:rsidRDefault="006C047C" w:rsidP="00657774">
      <w:pPr>
        <w:ind w:left="2880"/>
        <w:rPr>
          <w:rFonts w:ascii="Amasis MT Pro" w:hAnsi="Amasis MT Pro"/>
        </w:rPr>
      </w:pPr>
      <w:r>
        <w:rPr>
          <w:rFonts w:ascii="Amasis MT Pro" w:hAnsi="Amasis MT Pro"/>
          <w:b/>
          <w:bCs/>
        </w:rPr>
        <w:t>1-</w:t>
      </w:r>
      <w:r>
        <w:rPr>
          <w:rFonts w:ascii="Amasis MT Pro" w:hAnsi="Amasis MT Pro"/>
        </w:rPr>
        <w:t>Presentation from Sanpete Kindness—many of the cities have donated and she would like the city council to find a way to donate.</w:t>
      </w:r>
    </w:p>
    <w:p w14:paraId="32E57D32" w14:textId="48A21110" w:rsidR="006C047C" w:rsidRDefault="006C047C" w:rsidP="00657774">
      <w:pPr>
        <w:ind w:left="2880"/>
        <w:rPr>
          <w:rFonts w:ascii="Amasis MT Pro" w:hAnsi="Amasis MT Pro"/>
        </w:rPr>
      </w:pPr>
      <w:r>
        <w:rPr>
          <w:rFonts w:ascii="Amasis MT Pro" w:hAnsi="Amasis MT Pro"/>
          <w:b/>
          <w:bCs/>
        </w:rPr>
        <w:lastRenderedPageBreak/>
        <w:t>2-</w:t>
      </w:r>
      <w:r>
        <w:rPr>
          <w:rFonts w:ascii="Amasis MT Pro" w:hAnsi="Amasis MT Pro"/>
        </w:rPr>
        <w:t>Signs—are</w:t>
      </w:r>
      <w:r w:rsidR="00657774">
        <w:rPr>
          <w:rFonts w:ascii="Amasis MT Pro" w:hAnsi="Amasis MT Pro"/>
        </w:rPr>
        <w:t xml:space="preserve"> needed</w:t>
      </w:r>
      <w:r>
        <w:rPr>
          <w:rFonts w:ascii="Amasis MT Pro" w:hAnsi="Amasis MT Pro"/>
        </w:rPr>
        <w:t xml:space="preserve"> on the soccer field saying no dogs allowed, and cemetery dogs allowed with a leash.  </w:t>
      </w:r>
      <w:r w:rsidR="00007D01">
        <w:rPr>
          <w:rFonts w:ascii="Amasis MT Pro" w:hAnsi="Amasis MT Pro"/>
        </w:rPr>
        <w:t>She understood this would be done, but it hasn’t.</w:t>
      </w:r>
    </w:p>
    <w:p w14:paraId="623793EB" w14:textId="3A26A262" w:rsidR="00007D01" w:rsidRDefault="00007D01" w:rsidP="00657774">
      <w:pPr>
        <w:ind w:left="2880"/>
        <w:rPr>
          <w:rFonts w:ascii="Amasis MT Pro" w:hAnsi="Amasis MT Pro"/>
        </w:rPr>
      </w:pPr>
      <w:r>
        <w:rPr>
          <w:rFonts w:ascii="Amasis MT Pro" w:hAnsi="Amasis MT Pro"/>
          <w:b/>
          <w:bCs/>
        </w:rPr>
        <w:t>3-</w:t>
      </w:r>
      <w:r>
        <w:rPr>
          <w:rFonts w:ascii="Amasis MT Pro" w:hAnsi="Amasis MT Pro"/>
        </w:rPr>
        <w:t>Amy Barry—state restoration for headstones at the cemetery.  She thought Colter was going to reach out to her and be taught what to do to straighten and level.  They should follow up with her.</w:t>
      </w:r>
      <w:r w:rsidR="00657774">
        <w:rPr>
          <w:rFonts w:ascii="Amasis MT Pro" w:hAnsi="Amasis MT Pro"/>
        </w:rPr>
        <w:t xml:space="preserve">  Colter stated that he had emailed her.</w:t>
      </w:r>
    </w:p>
    <w:p w14:paraId="3DEFC99A" w14:textId="0C75713A" w:rsidR="00EB20C9" w:rsidRPr="0070641C" w:rsidRDefault="00007D01" w:rsidP="00657774">
      <w:pPr>
        <w:ind w:left="2160"/>
        <w:rPr>
          <w:rFonts w:ascii="Amasis MT Pro" w:hAnsi="Amasis MT Pro"/>
          <w:sz w:val="18"/>
          <w:szCs w:val="18"/>
        </w:rPr>
      </w:pPr>
      <w:r>
        <w:rPr>
          <w:rFonts w:ascii="Amasis MT Pro" w:hAnsi="Amasis MT Pro"/>
          <w:b/>
          <w:bCs/>
        </w:rPr>
        <w:tab/>
        <w:t>4-</w:t>
      </w:r>
      <w:r>
        <w:rPr>
          <w:rFonts w:ascii="Amasis MT Pro" w:hAnsi="Amasis MT Pro"/>
        </w:rPr>
        <w:t>Flags need replaced at the entrances of the city.</w:t>
      </w:r>
    </w:p>
    <w:p w14:paraId="268CBAC4" w14:textId="1F55C820"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61F68507" w:rsidR="00E57014" w:rsidRPr="00657774" w:rsidRDefault="00962D56" w:rsidP="00645D76">
      <w:pPr>
        <w:pStyle w:val="ListParagraph"/>
        <w:ind w:left="2160"/>
        <w:rPr>
          <w:rFonts w:ascii="Amasis MT Pro" w:hAnsi="Amasis MT Pro"/>
          <w:b/>
          <w:bCs/>
        </w:rPr>
      </w:pPr>
      <w:r w:rsidRPr="00657774">
        <w:rPr>
          <w:rFonts w:ascii="Amasis MT Pro" w:hAnsi="Amasis MT Pro"/>
          <w:b/>
          <w:bCs/>
        </w:rPr>
        <w:t>D. Lynn Beesley</w:t>
      </w:r>
    </w:p>
    <w:p w14:paraId="495A3CB4" w14:textId="6DE7A098" w:rsidR="00007D01" w:rsidRPr="00007D01" w:rsidRDefault="00007D01" w:rsidP="00007D01">
      <w:pPr>
        <w:ind w:left="2880"/>
        <w:rPr>
          <w:rFonts w:ascii="Amasis MT Pro" w:hAnsi="Amasis MT Pro"/>
        </w:rPr>
      </w:pPr>
      <w:r>
        <w:rPr>
          <w:rFonts w:ascii="Amasis MT Pro" w:hAnsi="Amasis MT Pro"/>
        </w:rPr>
        <w:t>Stephanie has a lot going on, soccer, cross country, flag football, tackle football, cheer.  The rec center is getting busier.  Frisbee golf is pretty much done.  Still not getting a lot of support from the other cities.  She is working on some job descriptions.</w:t>
      </w:r>
    </w:p>
    <w:p w14:paraId="13264A52" w14:textId="42867F79" w:rsidR="00007D01" w:rsidRPr="00657774" w:rsidRDefault="00E57014" w:rsidP="00007D01">
      <w:pPr>
        <w:pStyle w:val="ListParagraph"/>
        <w:ind w:left="2160"/>
        <w:rPr>
          <w:rFonts w:ascii="Amasis MT Pro" w:hAnsi="Amasis MT Pro"/>
          <w:b/>
          <w:bCs/>
        </w:rPr>
      </w:pPr>
      <w:r w:rsidRPr="00657774">
        <w:rPr>
          <w:rFonts w:ascii="Amasis MT Pro" w:hAnsi="Amasis MT Pro"/>
          <w:b/>
          <w:bCs/>
        </w:rPr>
        <w:t>Paul C. Madsen</w:t>
      </w:r>
    </w:p>
    <w:p w14:paraId="6E02A143" w14:textId="11BDF132" w:rsidR="00007D01" w:rsidRDefault="00007D01" w:rsidP="00007D01">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343539">
        <w:rPr>
          <w:rFonts w:ascii="Amasis MT Pro" w:hAnsi="Amasis MT Pro"/>
        </w:rPr>
        <w:t xml:space="preserve">Commented on the flowerbed at the cemetery.  It looks really nice. </w:t>
      </w:r>
    </w:p>
    <w:p w14:paraId="3EDAD86A" w14:textId="72EDC1A1" w:rsidR="00343539" w:rsidRDefault="00343539" w:rsidP="00343539">
      <w:pPr>
        <w:ind w:left="2880"/>
        <w:rPr>
          <w:rFonts w:ascii="Amasis MT Pro" w:hAnsi="Amasis MT Pro"/>
        </w:rPr>
      </w:pPr>
      <w:r>
        <w:rPr>
          <w:rFonts w:ascii="Amasis MT Pro" w:hAnsi="Amasis MT Pro"/>
        </w:rPr>
        <w:t>Colter, where they paved 5</w:t>
      </w:r>
      <w:r w:rsidRPr="00343539">
        <w:rPr>
          <w:rFonts w:ascii="Amasis MT Pro" w:hAnsi="Amasis MT Pro"/>
          <w:vertAlign w:val="superscript"/>
        </w:rPr>
        <w:t>th</w:t>
      </w:r>
      <w:r>
        <w:rPr>
          <w:rFonts w:ascii="Amasis MT Pro" w:hAnsi="Amasis MT Pro"/>
        </w:rPr>
        <w:t xml:space="preserve"> East, they left a manhole opening.  Colter is aware of it and public works will get taken care of.</w:t>
      </w:r>
    </w:p>
    <w:p w14:paraId="262A3167" w14:textId="410A2796" w:rsidR="00343539" w:rsidRPr="00007D01" w:rsidRDefault="00343539" w:rsidP="00343539">
      <w:pPr>
        <w:ind w:left="2880"/>
        <w:rPr>
          <w:rFonts w:ascii="Amasis MT Pro" w:hAnsi="Amasis MT Pro"/>
        </w:rPr>
      </w:pPr>
      <w:r>
        <w:rPr>
          <w:rFonts w:ascii="Amasis MT Pro" w:hAnsi="Amasis MT Pro"/>
        </w:rPr>
        <w:t>Commented that the park looks good.</w:t>
      </w:r>
    </w:p>
    <w:p w14:paraId="54D73B4B" w14:textId="0C7DF00C" w:rsidR="0070641C" w:rsidRPr="00657774" w:rsidRDefault="0070641C" w:rsidP="00645D76">
      <w:pPr>
        <w:pStyle w:val="ListParagraph"/>
        <w:ind w:left="2160"/>
        <w:rPr>
          <w:rFonts w:ascii="Amasis MT Pro" w:hAnsi="Amasis MT Pro"/>
          <w:b/>
          <w:bCs/>
        </w:rPr>
      </w:pPr>
      <w:r w:rsidRPr="00657774">
        <w:rPr>
          <w:rFonts w:ascii="Amasis MT Pro" w:hAnsi="Amasis MT Pro"/>
          <w:b/>
          <w:bCs/>
        </w:rPr>
        <w:t xml:space="preserve">Russell </w:t>
      </w:r>
      <w:r w:rsidR="00962D56" w:rsidRPr="00657774">
        <w:rPr>
          <w:rFonts w:ascii="Amasis MT Pro" w:hAnsi="Amasis MT Pro"/>
          <w:b/>
          <w:bCs/>
        </w:rPr>
        <w:t xml:space="preserve">G. </w:t>
      </w:r>
      <w:r w:rsidRPr="00657774">
        <w:rPr>
          <w:rFonts w:ascii="Amasis MT Pro" w:hAnsi="Amasis MT Pro"/>
          <w:b/>
          <w:bCs/>
        </w:rPr>
        <w:t>Keisel</w:t>
      </w:r>
    </w:p>
    <w:p w14:paraId="566EA4BF" w14:textId="05A550A2" w:rsidR="00007D01" w:rsidRDefault="00343539" w:rsidP="00AF5764">
      <w:pPr>
        <w:ind w:left="2880"/>
        <w:rPr>
          <w:rFonts w:ascii="Amasis MT Pro" w:hAnsi="Amasis MT Pro"/>
        </w:rPr>
      </w:pPr>
      <w:r>
        <w:rPr>
          <w:rFonts w:ascii="Amasis MT Pro" w:hAnsi="Amasis MT Pro"/>
        </w:rPr>
        <w:t>Cemetery Restroom, Mike Bowles is coming up with a bid.  He needs to get with Colter and see where the best place to put it would be.</w:t>
      </w:r>
      <w:r w:rsidR="00AF5764">
        <w:rPr>
          <w:rFonts w:ascii="Amasis MT Pro" w:hAnsi="Amasis MT Pro"/>
        </w:rPr>
        <w:t xml:space="preserve">  He will meet with Colter and Sandra.</w:t>
      </w:r>
    </w:p>
    <w:p w14:paraId="32130C47" w14:textId="30F2E17E" w:rsidR="00AF5764" w:rsidRPr="00007D01" w:rsidRDefault="00AF5764" w:rsidP="00AF5764">
      <w:pPr>
        <w:ind w:left="2880"/>
        <w:rPr>
          <w:rFonts w:ascii="Amasis MT Pro" w:hAnsi="Amasis MT Pro"/>
        </w:rPr>
      </w:pPr>
      <w:r>
        <w:rPr>
          <w:rFonts w:ascii="Amasis MT Pro" w:hAnsi="Amasis MT Pro"/>
        </w:rPr>
        <w:t>Having trouble at the pool trying to keep employees.</w:t>
      </w:r>
    </w:p>
    <w:p w14:paraId="2953CBC6" w14:textId="4E2391F2" w:rsidR="00007D01" w:rsidRDefault="0070641C" w:rsidP="00007D01">
      <w:pPr>
        <w:pStyle w:val="ListParagraph"/>
        <w:spacing w:after="0"/>
        <w:ind w:left="2160"/>
        <w:rPr>
          <w:rFonts w:ascii="Amasis MT Pro" w:hAnsi="Amasis MT Pro"/>
        </w:rPr>
      </w:pPr>
      <w:r w:rsidRPr="00657774">
        <w:rPr>
          <w:rFonts w:ascii="Amasis MT Pro" w:hAnsi="Amasis MT Pro"/>
          <w:b/>
          <w:bCs/>
        </w:rPr>
        <w:t>Rondy</w:t>
      </w:r>
      <w:r w:rsidR="00962D56" w:rsidRPr="00657774">
        <w:rPr>
          <w:rFonts w:ascii="Amasis MT Pro" w:hAnsi="Amasis MT Pro"/>
          <w:b/>
          <w:bCs/>
        </w:rPr>
        <w:t xml:space="preserve"> G.</w:t>
      </w:r>
      <w:r w:rsidRPr="00657774">
        <w:rPr>
          <w:rFonts w:ascii="Amasis MT Pro" w:hAnsi="Amasis MT Pro"/>
          <w:b/>
          <w:bCs/>
        </w:rPr>
        <w:t xml:space="preserve"> Blac</w:t>
      </w:r>
      <w:r w:rsidR="00007D01" w:rsidRPr="00657774">
        <w:rPr>
          <w:rFonts w:ascii="Amasis MT Pro" w:hAnsi="Amasis MT Pro"/>
          <w:b/>
          <w:bCs/>
        </w:rPr>
        <w:t>k</w:t>
      </w:r>
      <w:r w:rsidR="00007D01">
        <w:rPr>
          <w:rFonts w:ascii="Amasis MT Pro" w:hAnsi="Amasis MT Pro"/>
        </w:rPr>
        <w:t>—excused from the meeting tonight.</w:t>
      </w:r>
    </w:p>
    <w:p w14:paraId="15E1ED29" w14:textId="1BF985AB" w:rsidR="00007D01" w:rsidRPr="00007D01" w:rsidRDefault="00007D01" w:rsidP="00007D01">
      <w:pPr>
        <w:spacing w:after="0"/>
        <w:rPr>
          <w:rFonts w:ascii="Amasis MT Pro" w:hAnsi="Amasis MT Pro"/>
        </w:rPr>
      </w:pPr>
    </w:p>
    <w:p w14:paraId="49445F38" w14:textId="77777777" w:rsidR="00AF5764" w:rsidRPr="00657774" w:rsidRDefault="0070641C" w:rsidP="00AF5764">
      <w:pPr>
        <w:pStyle w:val="ListParagraph"/>
        <w:spacing w:after="0"/>
        <w:ind w:left="2160"/>
        <w:rPr>
          <w:rFonts w:ascii="Amasis MT Pro" w:hAnsi="Amasis MT Pro"/>
          <w:b/>
          <w:bCs/>
        </w:rPr>
      </w:pPr>
      <w:r w:rsidRPr="00657774">
        <w:rPr>
          <w:rFonts w:ascii="Amasis MT Pro" w:hAnsi="Amasis MT Pro"/>
          <w:b/>
          <w:bCs/>
        </w:rPr>
        <w:t>Sam</w:t>
      </w:r>
      <w:r w:rsidR="00962D56" w:rsidRPr="00657774">
        <w:rPr>
          <w:rFonts w:ascii="Amasis MT Pro" w:hAnsi="Amasis MT Pro"/>
          <w:b/>
          <w:bCs/>
        </w:rPr>
        <w:t>uel</w:t>
      </w:r>
      <w:r w:rsidRPr="00657774">
        <w:rPr>
          <w:rFonts w:ascii="Amasis MT Pro" w:hAnsi="Amasis MT Pro"/>
          <w:b/>
          <w:bCs/>
        </w:rPr>
        <w:t xml:space="preserve"> Draper</w:t>
      </w:r>
      <w:r w:rsidRPr="00657774">
        <w:rPr>
          <w:rFonts w:ascii="Amasis MT Pro" w:hAnsi="Amasis MT Pro"/>
          <w:b/>
          <w:bCs/>
        </w:rPr>
        <w:tab/>
      </w:r>
    </w:p>
    <w:p w14:paraId="6CF92775" w14:textId="71F82A73" w:rsidR="00AF5764" w:rsidRDefault="00AF5764" w:rsidP="00AF5764">
      <w:pPr>
        <w:spacing w:after="0"/>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p>
    <w:p w14:paraId="36C78398" w14:textId="77777777" w:rsidR="00F43FBD" w:rsidRDefault="00AF5764" w:rsidP="00AF5764">
      <w:pPr>
        <w:spacing w:after="0"/>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Nothing to report.</w:t>
      </w:r>
    </w:p>
    <w:p w14:paraId="7C2EEF3A" w14:textId="3B974F3C" w:rsidR="00657774" w:rsidRPr="00AF5764" w:rsidRDefault="00AF5764" w:rsidP="00AF5764">
      <w:pPr>
        <w:spacing w:after="0"/>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4C1314F8" w14:textId="1B96ACFD" w:rsidR="00A867F8" w:rsidRPr="00A867F8" w:rsidRDefault="00657774" w:rsidP="00657774">
      <w:pPr>
        <w:ind w:left="1440"/>
        <w:rPr>
          <w:rFonts w:ascii="Amasis MT Pro" w:hAnsi="Amasis MT Pro"/>
        </w:rPr>
      </w:pPr>
      <w:r>
        <w:rPr>
          <w:rFonts w:ascii="Amasis MT Pro" w:hAnsi="Amasis MT Pro"/>
        </w:rPr>
        <w:t>Mayor turned time over to the recorder to announce the vote for the reinstatement/firing of D. Lynn Beesley.  She re</w:t>
      </w:r>
      <w:r w:rsidR="00A867F8" w:rsidRPr="00A867F8">
        <w:rPr>
          <w:rFonts w:ascii="Amasis MT Pro" w:hAnsi="Amasis MT Pro"/>
        </w:rPr>
        <w:t>ported the total of the votes.  2 voted to not reinstate, 2 voted to reinstate with</w:t>
      </w:r>
      <w:r>
        <w:rPr>
          <w:rFonts w:ascii="Amasis MT Pro" w:hAnsi="Amasis MT Pro"/>
        </w:rPr>
        <w:t>out</w:t>
      </w:r>
      <w:r w:rsidR="00A867F8" w:rsidRPr="00A867F8">
        <w:rPr>
          <w:rFonts w:ascii="Amasis MT Pro" w:hAnsi="Amasis MT Pro"/>
        </w:rPr>
        <w:t xml:space="preserve"> conditions, and 1 voted to reinstate with conditions.</w:t>
      </w:r>
    </w:p>
    <w:p w14:paraId="0376579D" w14:textId="19C80FAF" w:rsidR="00A867F8" w:rsidRPr="00A867F8" w:rsidRDefault="00657774" w:rsidP="00A867F8">
      <w:pPr>
        <w:ind w:left="1500"/>
        <w:rPr>
          <w:rFonts w:ascii="Amasis MT Pro" w:hAnsi="Amasis MT Pro"/>
        </w:rPr>
      </w:pPr>
      <w:r>
        <w:rPr>
          <w:rFonts w:ascii="Amasis MT Pro" w:hAnsi="Amasis MT Pro"/>
        </w:rPr>
        <w:t xml:space="preserve">Mayor Olsen reported on the irrigation well.  </w:t>
      </w:r>
      <w:r w:rsidR="00A867F8" w:rsidRPr="00A867F8">
        <w:rPr>
          <w:rFonts w:ascii="Amasis MT Pro" w:hAnsi="Amasis MT Pro"/>
        </w:rPr>
        <w:t xml:space="preserve">Hopefully will be out </w:t>
      </w:r>
      <w:r w:rsidR="003433AF">
        <w:rPr>
          <w:rFonts w:ascii="Amasis MT Pro" w:hAnsi="Amasis MT Pro"/>
        </w:rPr>
        <w:t>for</w:t>
      </w:r>
      <w:r w:rsidR="00A867F8" w:rsidRPr="00A867F8">
        <w:rPr>
          <w:rFonts w:ascii="Amasis MT Pro" w:hAnsi="Amasis MT Pro"/>
        </w:rPr>
        <w:t xml:space="preserve"> bid in the next week or so.  And hopefully approve the project within the next month.</w:t>
      </w:r>
    </w:p>
    <w:p w14:paraId="390B80CD" w14:textId="36554BB1" w:rsidR="00A867F8" w:rsidRDefault="00A867F8" w:rsidP="003433AF">
      <w:pPr>
        <w:ind w:left="1500"/>
        <w:rPr>
          <w:rFonts w:ascii="Amasis MT Pro" w:hAnsi="Amasis MT Pro"/>
          <w:b/>
          <w:bCs/>
        </w:rPr>
      </w:pPr>
      <w:r w:rsidRPr="00A867F8">
        <w:rPr>
          <w:rFonts w:ascii="Amasis MT Pro" w:hAnsi="Amasis MT Pro"/>
        </w:rPr>
        <w:t xml:space="preserve">Not sure where we are with </w:t>
      </w:r>
      <w:r w:rsidR="00864A2E" w:rsidRPr="00A867F8">
        <w:rPr>
          <w:rFonts w:ascii="Amasis MT Pro" w:hAnsi="Amasis MT Pro"/>
        </w:rPr>
        <w:t>culinary</w:t>
      </w:r>
      <w:r w:rsidRPr="00A867F8">
        <w:rPr>
          <w:rFonts w:ascii="Amasis MT Pro" w:hAnsi="Amasis MT Pro"/>
        </w:rPr>
        <w:t xml:space="preserve"> </w:t>
      </w:r>
      <w:r w:rsidR="00864A2E">
        <w:rPr>
          <w:rFonts w:ascii="Amasis MT Pro" w:hAnsi="Amasis MT Pro"/>
        </w:rPr>
        <w:t xml:space="preserve">water project, </w:t>
      </w:r>
      <w:r w:rsidRPr="00A867F8">
        <w:rPr>
          <w:rFonts w:ascii="Amasis MT Pro" w:hAnsi="Amasis MT Pro"/>
        </w:rPr>
        <w:t xml:space="preserve">we </w:t>
      </w:r>
      <w:r w:rsidR="00864A2E">
        <w:rPr>
          <w:rFonts w:ascii="Amasis MT Pro" w:hAnsi="Amasis MT Pro"/>
        </w:rPr>
        <w:t xml:space="preserve">should be </w:t>
      </w:r>
      <w:r w:rsidRPr="00A867F8">
        <w:rPr>
          <w:rFonts w:ascii="Amasis MT Pro" w:hAnsi="Amasis MT Pro"/>
        </w:rPr>
        <w:t>hear</w:t>
      </w:r>
      <w:r w:rsidR="00864A2E">
        <w:rPr>
          <w:rFonts w:ascii="Amasis MT Pro" w:hAnsi="Amasis MT Pro"/>
        </w:rPr>
        <w:t>ing</w:t>
      </w:r>
      <w:r w:rsidRPr="00A867F8">
        <w:rPr>
          <w:rFonts w:ascii="Amasis MT Pro" w:hAnsi="Amasis MT Pro"/>
        </w:rPr>
        <w:t xml:space="preserve"> back from them.</w:t>
      </w:r>
      <w:r w:rsidR="0070641C" w:rsidRPr="00A867F8">
        <w:rPr>
          <w:rFonts w:ascii="Amasis MT Pro" w:hAnsi="Amasis MT Pro"/>
        </w:rPr>
        <w:tab/>
      </w:r>
      <w:r w:rsidR="0070641C" w:rsidRPr="00A867F8">
        <w:rPr>
          <w:rFonts w:ascii="Amasis MT Pro" w:hAnsi="Amasis MT Pro"/>
          <w:b/>
          <w:bCs/>
        </w:rPr>
        <w:tab/>
      </w:r>
      <w:r w:rsidR="0070641C" w:rsidRPr="00A867F8">
        <w:rPr>
          <w:rFonts w:ascii="Amasis MT Pro" w:hAnsi="Amasis MT Pro"/>
          <w:b/>
          <w:bCs/>
        </w:rPr>
        <w:tab/>
      </w:r>
      <w:r w:rsidR="0070641C" w:rsidRPr="00A867F8">
        <w:rPr>
          <w:rFonts w:ascii="Amasis MT Pro" w:hAnsi="Amasis MT Pro"/>
          <w:b/>
          <w:bCs/>
        </w:rPr>
        <w:tab/>
      </w:r>
    </w:p>
    <w:p w14:paraId="4FB2B3D2" w14:textId="42807330" w:rsidR="00A867F8" w:rsidRPr="00A031F0" w:rsidRDefault="00A867F8" w:rsidP="00A867F8">
      <w:pPr>
        <w:ind w:left="720"/>
        <w:rPr>
          <w:rFonts w:ascii="Amasis MT Pro" w:hAnsi="Amasis MT Pro"/>
        </w:rPr>
      </w:pPr>
      <w:r>
        <w:rPr>
          <w:rFonts w:ascii="Amasis MT Pro" w:hAnsi="Amasis MT Pro"/>
          <w:b/>
          <w:bCs/>
        </w:rPr>
        <w:tab/>
      </w:r>
      <w:r w:rsidR="00657774">
        <w:rPr>
          <w:rFonts w:ascii="Amasis MT Pro" w:hAnsi="Amasis MT Pro"/>
          <w:b/>
          <w:bCs/>
        </w:rPr>
        <w:t xml:space="preserve"> </w:t>
      </w:r>
      <w:r w:rsidRPr="00A031F0">
        <w:rPr>
          <w:rFonts w:ascii="Amasis MT Pro" w:hAnsi="Amasis MT Pro"/>
        </w:rPr>
        <w:t>Glen Peel is moving along with his development.</w:t>
      </w:r>
    </w:p>
    <w:p w14:paraId="5C2C2896" w14:textId="37302BEF" w:rsidR="00FC2935" w:rsidRDefault="00FA5734" w:rsidP="00FC2935">
      <w:pPr>
        <w:pStyle w:val="ListParagraph"/>
        <w:numPr>
          <w:ilvl w:val="0"/>
          <w:numId w:val="1"/>
        </w:numPr>
        <w:spacing w:after="0"/>
        <w:rPr>
          <w:rFonts w:ascii="Amasis MT Pro" w:hAnsi="Amasis MT Pro"/>
          <w:b/>
          <w:bCs/>
        </w:rPr>
      </w:pPr>
      <w:r w:rsidRPr="0070641C">
        <w:rPr>
          <w:rFonts w:ascii="Amasis MT Pro" w:hAnsi="Amasis MT Pro"/>
          <w:b/>
          <w:bCs/>
        </w:rPr>
        <w:t>Adjourn</w:t>
      </w:r>
      <w:r>
        <w:rPr>
          <w:rFonts w:ascii="Amasis MT Pro" w:hAnsi="Amasis MT Pro"/>
          <w:b/>
          <w:bCs/>
        </w:rPr>
        <w:t xml:space="preserve"> 8:45</w:t>
      </w:r>
    </w:p>
    <w:p w14:paraId="4E12464A" w14:textId="77777777" w:rsidR="00FC2935" w:rsidRPr="00FC2935" w:rsidRDefault="00FC2935" w:rsidP="00FC2935">
      <w:pPr>
        <w:spacing w:after="0"/>
        <w:ind w:left="720"/>
        <w:rPr>
          <w:rFonts w:ascii="Amasis MT Pro" w:hAnsi="Amasis MT Pro"/>
          <w:b/>
          <w:bCs/>
        </w:rPr>
      </w:pPr>
    </w:p>
    <w:p w14:paraId="79B85C87" w14:textId="258146AF" w:rsidR="00FC2935" w:rsidRDefault="00FC2935" w:rsidP="00FC2935">
      <w:pPr>
        <w:pStyle w:val="ListParagraph"/>
        <w:ind w:left="2160"/>
        <w:rPr>
          <w:rFonts w:ascii="Amasis MT Pro" w:hAnsi="Amasis MT Pro"/>
        </w:rPr>
      </w:pPr>
      <w:r w:rsidRPr="00084FC6">
        <w:rPr>
          <w:rFonts w:ascii="Amasis MT Pro" w:hAnsi="Amasis MT Pro"/>
          <w:b/>
        </w:rPr>
        <w:t>Motion:</w:t>
      </w:r>
      <w:r>
        <w:rPr>
          <w:rFonts w:ascii="Amasis MT Pro" w:hAnsi="Amasis MT Pro"/>
        </w:rPr>
        <w:t xml:space="preserve"> To Approve </w:t>
      </w:r>
      <w:r>
        <w:rPr>
          <w:rFonts w:ascii="Amasis MT Pro" w:hAnsi="Amasis MT Pro"/>
        </w:rPr>
        <w:t xml:space="preserve">adjourning the </w:t>
      </w:r>
      <w:r>
        <w:rPr>
          <w:rFonts w:ascii="Amasis MT Pro" w:hAnsi="Amasis MT Pro"/>
        </w:rPr>
        <w:t>Regular City Council Meeting</w:t>
      </w:r>
      <w:r>
        <w:rPr>
          <w:rFonts w:ascii="Amasis MT Pro" w:hAnsi="Amasis MT Pro"/>
        </w:rPr>
        <w:t xml:space="preserve"> held September 13, 2022.</w:t>
      </w:r>
    </w:p>
    <w:p w14:paraId="30C2AE71" w14:textId="77777777" w:rsidR="00FC2935" w:rsidRDefault="00FC2935" w:rsidP="00FC2935">
      <w:pPr>
        <w:pStyle w:val="ListParagraph"/>
        <w:ind w:left="1440" w:firstLine="720"/>
        <w:rPr>
          <w:rFonts w:ascii="Amasis MT Pro" w:hAnsi="Amasis MT Pro"/>
        </w:rPr>
      </w:pPr>
      <w:r w:rsidRPr="00084FC6">
        <w:rPr>
          <w:rFonts w:ascii="Amasis MT Pro" w:hAnsi="Amasis MT Pro"/>
          <w:b/>
        </w:rPr>
        <w:t>Moved by</w:t>
      </w:r>
      <w:r>
        <w:rPr>
          <w:rFonts w:ascii="Amasis MT Pro" w:hAnsi="Amasis MT Pro"/>
        </w:rPr>
        <w:t xml:space="preserve"> Paul C. Madsen</w:t>
      </w:r>
    </w:p>
    <w:p w14:paraId="37AAE138" w14:textId="7C42FBE8" w:rsidR="00FC2935" w:rsidRDefault="00FC2935" w:rsidP="00FC2935">
      <w:pPr>
        <w:pStyle w:val="ListParagraph"/>
        <w:ind w:left="1440" w:firstLine="720"/>
        <w:rPr>
          <w:rFonts w:ascii="Amasis MT Pro" w:hAnsi="Amasis MT Pro"/>
        </w:rPr>
      </w:pPr>
      <w:r w:rsidRPr="00084FC6">
        <w:rPr>
          <w:rFonts w:ascii="Amasis MT Pro" w:hAnsi="Amasis MT Pro"/>
          <w:b/>
        </w:rPr>
        <w:t>Seconded by</w:t>
      </w:r>
      <w:r>
        <w:rPr>
          <w:rFonts w:ascii="Amasis MT Pro" w:hAnsi="Amasis MT Pro"/>
        </w:rPr>
        <w:t xml:space="preserve"> </w:t>
      </w:r>
      <w:r w:rsidR="00182988">
        <w:rPr>
          <w:rFonts w:ascii="Amasis MT Pro" w:hAnsi="Amasis MT Pro"/>
        </w:rPr>
        <w:t>Russell G. Keisel</w:t>
      </w:r>
    </w:p>
    <w:p w14:paraId="318EF5B7" w14:textId="77777777" w:rsidR="00FC2935" w:rsidRPr="004074B4" w:rsidRDefault="00FC2935" w:rsidP="00FC2935">
      <w:pPr>
        <w:pStyle w:val="ListParagraph"/>
        <w:ind w:left="1440" w:firstLine="720"/>
        <w:rPr>
          <w:rFonts w:ascii="Amasis MT Pro" w:hAnsi="Amasis MT Pro"/>
          <w:b/>
          <w:bCs/>
        </w:rPr>
      </w:pPr>
      <w:r w:rsidRPr="004074B4">
        <w:rPr>
          <w:rFonts w:ascii="Amasis MT Pro" w:hAnsi="Amasis MT Pro"/>
          <w:b/>
          <w:bCs/>
        </w:rPr>
        <w:t>Motion passed unanimously.</w:t>
      </w:r>
    </w:p>
    <w:p w14:paraId="2234B522" w14:textId="7939667C" w:rsidR="00962D56" w:rsidRDefault="00962D56" w:rsidP="00FC2935">
      <w:pPr>
        <w:spacing w:after="0"/>
        <w:ind w:left="1440"/>
        <w:rPr>
          <w:rFonts w:ascii="Amasis MT Pro" w:hAnsi="Amasis MT Pro" w:cs="Adobe Devanagari"/>
        </w:rPr>
      </w:pPr>
    </w:p>
    <w:p w14:paraId="2A1DA6FF" w14:textId="77777777" w:rsidR="00D4006A" w:rsidRPr="0070641C" w:rsidRDefault="00D4006A" w:rsidP="00A031F0">
      <w:pPr>
        <w:spacing w:after="0"/>
        <w:ind w:left="1440"/>
        <w:rPr>
          <w:rFonts w:ascii="Amasis MT Pro" w:hAnsi="Amasis MT Pro" w:cs="Adobe Devanagari"/>
        </w:rPr>
      </w:pPr>
    </w:p>
    <w:p w14:paraId="7FE10E62" w14:textId="77777777" w:rsidR="0070641C" w:rsidRPr="00FC2935" w:rsidRDefault="0070641C" w:rsidP="0070641C">
      <w:pPr>
        <w:spacing w:after="0"/>
        <w:rPr>
          <w:rFonts w:ascii="Amasis MT Pro" w:hAnsi="Amasis MT Pro" w:cs="Adobe Devanagari"/>
        </w:rPr>
      </w:pPr>
      <w:r w:rsidRPr="00FC2935">
        <w:rPr>
          <w:rFonts w:ascii="Amasis MT Pro" w:hAnsi="Amasis MT Pro" w:cs="Adobe Devanagari"/>
        </w:rPr>
        <w:t>_________________________</w:t>
      </w:r>
    </w:p>
    <w:p w14:paraId="3B68DB04" w14:textId="633830EE" w:rsidR="00E424AE" w:rsidRPr="00FC2935" w:rsidRDefault="0070641C" w:rsidP="008C563D">
      <w:pPr>
        <w:spacing w:after="0"/>
        <w:rPr>
          <w:rFonts w:ascii="Amasis MT Pro" w:hAnsi="Amasis MT Pro"/>
        </w:rPr>
      </w:pPr>
      <w:r w:rsidRPr="00FC2935">
        <w:rPr>
          <w:rFonts w:ascii="Amasis MT Pro" w:hAnsi="Amasis MT Pro" w:cs="Adobe Devanagari"/>
        </w:rPr>
        <w:t>Jeanne M. Tejada, Recorder</w:t>
      </w:r>
    </w:p>
    <w:sectPr w:rsidR="00E424AE" w:rsidRPr="00FC293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209C2BD2" w:rsidR="003C7494" w:rsidRDefault="0068165A">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6F06D7">
                <w:rPr>
                  <w:rFonts w:ascii="Amasis MT Pro" w:hAnsi="Amasis MT Pro"/>
                  <w:caps/>
                  <w:color w:val="808080" w:themeColor="background1" w:themeShade="80"/>
                  <w:sz w:val="18"/>
                  <w:szCs w:val="18"/>
                </w:rPr>
                <w:t>September 1</w:t>
              </w:r>
              <w:r w:rsidR="00BC712C">
                <w:rPr>
                  <w:rFonts w:ascii="Amasis MT Pro" w:hAnsi="Amasis MT Pro"/>
                  <w:caps/>
                  <w:color w:val="808080" w:themeColor="background1" w:themeShade="80"/>
                  <w:sz w:val="18"/>
                  <w:szCs w:val="18"/>
                </w:rPr>
                <w:t>3</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2022,</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297C7160" w:rsidR="00E57014" w:rsidRDefault="004A2A8E"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250CF881" w:rsidR="008A5AA9" w:rsidRPr="00D24500" w:rsidRDefault="006F06D7" w:rsidP="00D24500">
          <w:pPr>
            <w:pStyle w:val="Header"/>
            <w:jc w:val="center"/>
            <w:rPr>
              <w:rFonts w:ascii="Amasis MT Pro" w:hAnsi="Amasis MT Pro"/>
              <w:sz w:val="28"/>
              <w:szCs w:val="28"/>
            </w:rPr>
          </w:pPr>
          <w:r>
            <w:rPr>
              <w:rFonts w:ascii="Amasis MT Pro" w:hAnsi="Amasis MT Pro"/>
              <w:sz w:val="28"/>
              <w:szCs w:val="28"/>
            </w:rPr>
            <w:t>1</w:t>
          </w:r>
          <w:r w:rsidR="00BC712C">
            <w:rPr>
              <w:rFonts w:ascii="Amasis MT Pro" w:hAnsi="Amasis MT Pro"/>
              <w:sz w:val="28"/>
              <w:szCs w:val="28"/>
            </w:rPr>
            <w:t>3</w:t>
          </w:r>
          <w:r w:rsidR="008A5AA9" w:rsidRPr="00D24500">
            <w:rPr>
              <w:rFonts w:ascii="Amasis MT Pro" w:hAnsi="Amasis MT Pro"/>
              <w:sz w:val="28"/>
              <w:szCs w:val="28"/>
            </w:rPr>
            <w:t xml:space="preserve"> </w:t>
          </w:r>
          <w:r>
            <w:rPr>
              <w:rFonts w:ascii="Amasis MT Pro" w:hAnsi="Amasis MT Pro"/>
              <w:sz w:val="28"/>
              <w:szCs w:val="28"/>
            </w:rPr>
            <w:t>September</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D. Lynn Beesley"/>
    <w:docVar w:name="NextBookmarkNum" w:val="15"/>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Excused]]&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0D22"/>
    <w:rsid w:val="00003FD8"/>
    <w:rsid w:val="0000548B"/>
    <w:rsid w:val="00007D01"/>
    <w:rsid w:val="0001366D"/>
    <w:rsid w:val="000179DC"/>
    <w:rsid w:val="00021288"/>
    <w:rsid w:val="000254D5"/>
    <w:rsid w:val="00031F9F"/>
    <w:rsid w:val="00037B62"/>
    <w:rsid w:val="000410F5"/>
    <w:rsid w:val="000423AC"/>
    <w:rsid w:val="00044BB0"/>
    <w:rsid w:val="00047F39"/>
    <w:rsid w:val="0005545D"/>
    <w:rsid w:val="00061604"/>
    <w:rsid w:val="000654A6"/>
    <w:rsid w:val="00065DFC"/>
    <w:rsid w:val="000701DE"/>
    <w:rsid w:val="00072B6E"/>
    <w:rsid w:val="00072F23"/>
    <w:rsid w:val="00073BD5"/>
    <w:rsid w:val="00077C50"/>
    <w:rsid w:val="00080A7E"/>
    <w:rsid w:val="00084FC6"/>
    <w:rsid w:val="00087CA7"/>
    <w:rsid w:val="000901B6"/>
    <w:rsid w:val="00093E7D"/>
    <w:rsid w:val="00094CEC"/>
    <w:rsid w:val="00095704"/>
    <w:rsid w:val="00097035"/>
    <w:rsid w:val="000A2275"/>
    <w:rsid w:val="000A385A"/>
    <w:rsid w:val="000B0666"/>
    <w:rsid w:val="000B0E51"/>
    <w:rsid w:val="000C2A3B"/>
    <w:rsid w:val="000C4715"/>
    <w:rsid w:val="000C7E1F"/>
    <w:rsid w:val="000D00C3"/>
    <w:rsid w:val="000D0C61"/>
    <w:rsid w:val="000D5745"/>
    <w:rsid w:val="000E29ED"/>
    <w:rsid w:val="000E6065"/>
    <w:rsid w:val="000F00F0"/>
    <w:rsid w:val="000F239F"/>
    <w:rsid w:val="000F4B74"/>
    <w:rsid w:val="0010185B"/>
    <w:rsid w:val="00102404"/>
    <w:rsid w:val="00102F55"/>
    <w:rsid w:val="001040FA"/>
    <w:rsid w:val="00111952"/>
    <w:rsid w:val="00111BA9"/>
    <w:rsid w:val="00116A5B"/>
    <w:rsid w:val="00121721"/>
    <w:rsid w:val="001243BF"/>
    <w:rsid w:val="001250DB"/>
    <w:rsid w:val="0012566E"/>
    <w:rsid w:val="001322DA"/>
    <w:rsid w:val="00134481"/>
    <w:rsid w:val="00134B4E"/>
    <w:rsid w:val="001355EF"/>
    <w:rsid w:val="00141F6F"/>
    <w:rsid w:val="00153F93"/>
    <w:rsid w:val="0016466B"/>
    <w:rsid w:val="001673F0"/>
    <w:rsid w:val="00171BE9"/>
    <w:rsid w:val="001724CA"/>
    <w:rsid w:val="001749FD"/>
    <w:rsid w:val="0017522E"/>
    <w:rsid w:val="00176F98"/>
    <w:rsid w:val="00177004"/>
    <w:rsid w:val="00182988"/>
    <w:rsid w:val="00185D34"/>
    <w:rsid w:val="00186204"/>
    <w:rsid w:val="0019240A"/>
    <w:rsid w:val="00193D36"/>
    <w:rsid w:val="00193DD1"/>
    <w:rsid w:val="00196316"/>
    <w:rsid w:val="001A2A4D"/>
    <w:rsid w:val="001A3204"/>
    <w:rsid w:val="001A6CB1"/>
    <w:rsid w:val="001A745A"/>
    <w:rsid w:val="001B0F42"/>
    <w:rsid w:val="001C41EE"/>
    <w:rsid w:val="001C63F6"/>
    <w:rsid w:val="001E0D00"/>
    <w:rsid w:val="001E4F25"/>
    <w:rsid w:val="001F2FD8"/>
    <w:rsid w:val="001F35DA"/>
    <w:rsid w:val="001F70D0"/>
    <w:rsid w:val="00204C8D"/>
    <w:rsid w:val="00206253"/>
    <w:rsid w:val="00206BB2"/>
    <w:rsid w:val="0021023D"/>
    <w:rsid w:val="0021481A"/>
    <w:rsid w:val="002160E8"/>
    <w:rsid w:val="002170FC"/>
    <w:rsid w:val="00220289"/>
    <w:rsid w:val="00220A0F"/>
    <w:rsid w:val="002237BA"/>
    <w:rsid w:val="002238D9"/>
    <w:rsid w:val="00223ECD"/>
    <w:rsid w:val="00224C4F"/>
    <w:rsid w:val="00225590"/>
    <w:rsid w:val="002261CC"/>
    <w:rsid w:val="0022739D"/>
    <w:rsid w:val="00231273"/>
    <w:rsid w:val="00234C6C"/>
    <w:rsid w:val="00236012"/>
    <w:rsid w:val="00236030"/>
    <w:rsid w:val="002410DF"/>
    <w:rsid w:val="0024606E"/>
    <w:rsid w:val="0024673A"/>
    <w:rsid w:val="00260B27"/>
    <w:rsid w:val="00260DC7"/>
    <w:rsid w:val="00262C2A"/>
    <w:rsid w:val="002721BA"/>
    <w:rsid w:val="0027229A"/>
    <w:rsid w:val="0027303B"/>
    <w:rsid w:val="0027579D"/>
    <w:rsid w:val="0027741E"/>
    <w:rsid w:val="0028131A"/>
    <w:rsid w:val="00281CA3"/>
    <w:rsid w:val="00283162"/>
    <w:rsid w:val="00290811"/>
    <w:rsid w:val="0029163E"/>
    <w:rsid w:val="002931E9"/>
    <w:rsid w:val="00296061"/>
    <w:rsid w:val="002B33BC"/>
    <w:rsid w:val="002D11E2"/>
    <w:rsid w:val="002D3B89"/>
    <w:rsid w:val="002E1143"/>
    <w:rsid w:val="002E5627"/>
    <w:rsid w:val="002E7343"/>
    <w:rsid w:val="002E7D62"/>
    <w:rsid w:val="002F2931"/>
    <w:rsid w:val="002F331A"/>
    <w:rsid w:val="002F44AB"/>
    <w:rsid w:val="002F6450"/>
    <w:rsid w:val="00302A79"/>
    <w:rsid w:val="00304F9A"/>
    <w:rsid w:val="00305A19"/>
    <w:rsid w:val="00313670"/>
    <w:rsid w:val="00321580"/>
    <w:rsid w:val="00321BEB"/>
    <w:rsid w:val="00326BF1"/>
    <w:rsid w:val="00327989"/>
    <w:rsid w:val="00330BB4"/>
    <w:rsid w:val="00330C93"/>
    <w:rsid w:val="00335DA7"/>
    <w:rsid w:val="00336713"/>
    <w:rsid w:val="00337E0C"/>
    <w:rsid w:val="00340264"/>
    <w:rsid w:val="00342EB8"/>
    <w:rsid w:val="003433AF"/>
    <w:rsid w:val="00343539"/>
    <w:rsid w:val="0034555F"/>
    <w:rsid w:val="00346729"/>
    <w:rsid w:val="00354129"/>
    <w:rsid w:val="0036133C"/>
    <w:rsid w:val="00367529"/>
    <w:rsid w:val="00370CF0"/>
    <w:rsid w:val="00372D6A"/>
    <w:rsid w:val="003730BB"/>
    <w:rsid w:val="00387F2C"/>
    <w:rsid w:val="003910CA"/>
    <w:rsid w:val="00397076"/>
    <w:rsid w:val="00397646"/>
    <w:rsid w:val="003A0B13"/>
    <w:rsid w:val="003A3ED8"/>
    <w:rsid w:val="003A7983"/>
    <w:rsid w:val="003B0D08"/>
    <w:rsid w:val="003B11CC"/>
    <w:rsid w:val="003B1B83"/>
    <w:rsid w:val="003B2398"/>
    <w:rsid w:val="003B2525"/>
    <w:rsid w:val="003B342B"/>
    <w:rsid w:val="003B3513"/>
    <w:rsid w:val="003B4907"/>
    <w:rsid w:val="003B4B48"/>
    <w:rsid w:val="003C16A3"/>
    <w:rsid w:val="003C1EBF"/>
    <w:rsid w:val="003C296B"/>
    <w:rsid w:val="003C4A70"/>
    <w:rsid w:val="003C7421"/>
    <w:rsid w:val="003C7494"/>
    <w:rsid w:val="003D1BBF"/>
    <w:rsid w:val="003D28D3"/>
    <w:rsid w:val="003D34F2"/>
    <w:rsid w:val="003D79CF"/>
    <w:rsid w:val="003E09AB"/>
    <w:rsid w:val="003E7426"/>
    <w:rsid w:val="003F172A"/>
    <w:rsid w:val="003F5DEB"/>
    <w:rsid w:val="00406D6A"/>
    <w:rsid w:val="004074B4"/>
    <w:rsid w:val="004122D8"/>
    <w:rsid w:val="0041303D"/>
    <w:rsid w:val="00416CA1"/>
    <w:rsid w:val="00417F73"/>
    <w:rsid w:val="00421072"/>
    <w:rsid w:val="00423637"/>
    <w:rsid w:val="0043402D"/>
    <w:rsid w:val="00444DD6"/>
    <w:rsid w:val="00451F5A"/>
    <w:rsid w:val="0045335E"/>
    <w:rsid w:val="00457074"/>
    <w:rsid w:val="00463B01"/>
    <w:rsid w:val="00470DDA"/>
    <w:rsid w:val="00472E03"/>
    <w:rsid w:val="00473C1D"/>
    <w:rsid w:val="00474A38"/>
    <w:rsid w:val="004761CC"/>
    <w:rsid w:val="0048055B"/>
    <w:rsid w:val="00482799"/>
    <w:rsid w:val="004904BE"/>
    <w:rsid w:val="00495940"/>
    <w:rsid w:val="00495D6D"/>
    <w:rsid w:val="004969F0"/>
    <w:rsid w:val="00497F12"/>
    <w:rsid w:val="004A2A8E"/>
    <w:rsid w:val="004A3DD1"/>
    <w:rsid w:val="004A416D"/>
    <w:rsid w:val="004A41DF"/>
    <w:rsid w:val="004A4310"/>
    <w:rsid w:val="004B57FC"/>
    <w:rsid w:val="004B6AF6"/>
    <w:rsid w:val="004B6F0E"/>
    <w:rsid w:val="004B7559"/>
    <w:rsid w:val="004B75F3"/>
    <w:rsid w:val="004D3CAE"/>
    <w:rsid w:val="004D3F2C"/>
    <w:rsid w:val="004D556F"/>
    <w:rsid w:val="004D67D8"/>
    <w:rsid w:val="004E0758"/>
    <w:rsid w:val="004E2752"/>
    <w:rsid w:val="004E3B80"/>
    <w:rsid w:val="004E71B6"/>
    <w:rsid w:val="004F2BC9"/>
    <w:rsid w:val="004F678D"/>
    <w:rsid w:val="00502AE3"/>
    <w:rsid w:val="005037D3"/>
    <w:rsid w:val="00505EA5"/>
    <w:rsid w:val="00506530"/>
    <w:rsid w:val="0051035B"/>
    <w:rsid w:val="0051055E"/>
    <w:rsid w:val="0051361E"/>
    <w:rsid w:val="00517930"/>
    <w:rsid w:val="0052061F"/>
    <w:rsid w:val="00522262"/>
    <w:rsid w:val="00524023"/>
    <w:rsid w:val="005258B5"/>
    <w:rsid w:val="005416B2"/>
    <w:rsid w:val="0054645B"/>
    <w:rsid w:val="0054704F"/>
    <w:rsid w:val="00556257"/>
    <w:rsid w:val="00556A67"/>
    <w:rsid w:val="00560286"/>
    <w:rsid w:val="00570E00"/>
    <w:rsid w:val="00575CA9"/>
    <w:rsid w:val="00575D2A"/>
    <w:rsid w:val="00580CA7"/>
    <w:rsid w:val="005836F3"/>
    <w:rsid w:val="00584A63"/>
    <w:rsid w:val="00586ABE"/>
    <w:rsid w:val="005877F4"/>
    <w:rsid w:val="00591FDE"/>
    <w:rsid w:val="0059201A"/>
    <w:rsid w:val="0059245A"/>
    <w:rsid w:val="00594133"/>
    <w:rsid w:val="005A1D98"/>
    <w:rsid w:val="005A4A6F"/>
    <w:rsid w:val="005A5EE2"/>
    <w:rsid w:val="005B4064"/>
    <w:rsid w:val="005B4082"/>
    <w:rsid w:val="005B7388"/>
    <w:rsid w:val="005B7412"/>
    <w:rsid w:val="005C3052"/>
    <w:rsid w:val="005C5CF4"/>
    <w:rsid w:val="005D4BE5"/>
    <w:rsid w:val="005E01AC"/>
    <w:rsid w:val="005E2441"/>
    <w:rsid w:val="005E36BA"/>
    <w:rsid w:val="005E5813"/>
    <w:rsid w:val="005E5B82"/>
    <w:rsid w:val="005F003C"/>
    <w:rsid w:val="005F1621"/>
    <w:rsid w:val="005F1E4B"/>
    <w:rsid w:val="005F6470"/>
    <w:rsid w:val="00601488"/>
    <w:rsid w:val="00602F4D"/>
    <w:rsid w:val="006123FD"/>
    <w:rsid w:val="0061273D"/>
    <w:rsid w:val="00613733"/>
    <w:rsid w:val="00616691"/>
    <w:rsid w:val="00617C5A"/>
    <w:rsid w:val="0062622B"/>
    <w:rsid w:val="006416F2"/>
    <w:rsid w:val="00643A64"/>
    <w:rsid w:val="00645D76"/>
    <w:rsid w:val="00646808"/>
    <w:rsid w:val="0064711B"/>
    <w:rsid w:val="006475B4"/>
    <w:rsid w:val="00657774"/>
    <w:rsid w:val="00665559"/>
    <w:rsid w:val="00670E79"/>
    <w:rsid w:val="006730F8"/>
    <w:rsid w:val="00676CC9"/>
    <w:rsid w:val="0068165A"/>
    <w:rsid w:val="0068764E"/>
    <w:rsid w:val="006965B0"/>
    <w:rsid w:val="00696B27"/>
    <w:rsid w:val="006A276E"/>
    <w:rsid w:val="006A3FED"/>
    <w:rsid w:val="006A68C3"/>
    <w:rsid w:val="006B2690"/>
    <w:rsid w:val="006B40B1"/>
    <w:rsid w:val="006B42EC"/>
    <w:rsid w:val="006B5B1D"/>
    <w:rsid w:val="006C047C"/>
    <w:rsid w:val="006C1726"/>
    <w:rsid w:val="006C4A9F"/>
    <w:rsid w:val="006D4657"/>
    <w:rsid w:val="006E64D0"/>
    <w:rsid w:val="006E7C03"/>
    <w:rsid w:val="006F06D7"/>
    <w:rsid w:val="006F25BB"/>
    <w:rsid w:val="006F2ADF"/>
    <w:rsid w:val="006F6290"/>
    <w:rsid w:val="006F6C7B"/>
    <w:rsid w:val="006F73A1"/>
    <w:rsid w:val="007007E5"/>
    <w:rsid w:val="00701608"/>
    <w:rsid w:val="0070641C"/>
    <w:rsid w:val="00707E42"/>
    <w:rsid w:val="00710E65"/>
    <w:rsid w:val="007149B2"/>
    <w:rsid w:val="00715405"/>
    <w:rsid w:val="00716EEC"/>
    <w:rsid w:val="00720999"/>
    <w:rsid w:val="007212FA"/>
    <w:rsid w:val="007225FD"/>
    <w:rsid w:val="007243BD"/>
    <w:rsid w:val="00736076"/>
    <w:rsid w:val="007368DA"/>
    <w:rsid w:val="00743FD7"/>
    <w:rsid w:val="00745A2C"/>
    <w:rsid w:val="007522EC"/>
    <w:rsid w:val="0075576F"/>
    <w:rsid w:val="00757409"/>
    <w:rsid w:val="007577D8"/>
    <w:rsid w:val="00764943"/>
    <w:rsid w:val="00775C9A"/>
    <w:rsid w:val="0078374B"/>
    <w:rsid w:val="007923AE"/>
    <w:rsid w:val="00793794"/>
    <w:rsid w:val="0079588D"/>
    <w:rsid w:val="00795D38"/>
    <w:rsid w:val="00797CF3"/>
    <w:rsid w:val="007A0713"/>
    <w:rsid w:val="007A08C2"/>
    <w:rsid w:val="007A3D83"/>
    <w:rsid w:val="007A4539"/>
    <w:rsid w:val="007A4CBD"/>
    <w:rsid w:val="007A7C74"/>
    <w:rsid w:val="007B03C2"/>
    <w:rsid w:val="007B1A83"/>
    <w:rsid w:val="007B3880"/>
    <w:rsid w:val="007B4891"/>
    <w:rsid w:val="007B51C5"/>
    <w:rsid w:val="007B66DE"/>
    <w:rsid w:val="007C18E5"/>
    <w:rsid w:val="007C6532"/>
    <w:rsid w:val="007C69DC"/>
    <w:rsid w:val="007D1702"/>
    <w:rsid w:val="007D3787"/>
    <w:rsid w:val="007D3840"/>
    <w:rsid w:val="007D620B"/>
    <w:rsid w:val="007E234F"/>
    <w:rsid w:val="007E2FED"/>
    <w:rsid w:val="007E3B4E"/>
    <w:rsid w:val="007E49E3"/>
    <w:rsid w:val="007E4CB4"/>
    <w:rsid w:val="007E63E4"/>
    <w:rsid w:val="007F01E3"/>
    <w:rsid w:val="007F0276"/>
    <w:rsid w:val="007F1674"/>
    <w:rsid w:val="00800D05"/>
    <w:rsid w:val="0080245A"/>
    <w:rsid w:val="008050CD"/>
    <w:rsid w:val="00806237"/>
    <w:rsid w:val="008065A3"/>
    <w:rsid w:val="008172FC"/>
    <w:rsid w:val="00820844"/>
    <w:rsid w:val="008233E0"/>
    <w:rsid w:val="008258D1"/>
    <w:rsid w:val="00827D48"/>
    <w:rsid w:val="0083203C"/>
    <w:rsid w:val="00836D35"/>
    <w:rsid w:val="00841B44"/>
    <w:rsid w:val="00856944"/>
    <w:rsid w:val="00861237"/>
    <w:rsid w:val="00864A2E"/>
    <w:rsid w:val="00866261"/>
    <w:rsid w:val="00870EDB"/>
    <w:rsid w:val="00873BD1"/>
    <w:rsid w:val="0088736C"/>
    <w:rsid w:val="00892A21"/>
    <w:rsid w:val="00897F79"/>
    <w:rsid w:val="008A0994"/>
    <w:rsid w:val="008A5AA9"/>
    <w:rsid w:val="008B21DE"/>
    <w:rsid w:val="008B22C3"/>
    <w:rsid w:val="008B5B30"/>
    <w:rsid w:val="008C37CA"/>
    <w:rsid w:val="008C563D"/>
    <w:rsid w:val="008C5754"/>
    <w:rsid w:val="008C7132"/>
    <w:rsid w:val="008D513E"/>
    <w:rsid w:val="008D53B2"/>
    <w:rsid w:val="008E1D36"/>
    <w:rsid w:val="008E4A3A"/>
    <w:rsid w:val="008E61F9"/>
    <w:rsid w:val="008F4C97"/>
    <w:rsid w:val="008F5527"/>
    <w:rsid w:val="0090327E"/>
    <w:rsid w:val="009034DC"/>
    <w:rsid w:val="009052E4"/>
    <w:rsid w:val="009065C6"/>
    <w:rsid w:val="00906988"/>
    <w:rsid w:val="00911050"/>
    <w:rsid w:val="0092542D"/>
    <w:rsid w:val="00926331"/>
    <w:rsid w:val="00930F8B"/>
    <w:rsid w:val="00933956"/>
    <w:rsid w:val="00934E15"/>
    <w:rsid w:val="00936519"/>
    <w:rsid w:val="00942F29"/>
    <w:rsid w:val="00950D4E"/>
    <w:rsid w:val="009548AA"/>
    <w:rsid w:val="00960408"/>
    <w:rsid w:val="00960EE0"/>
    <w:rsid w:val="00961D83"/>
    <w:rsid w:val="009621E3"/>
    <w:rsid w:val="00962D56"/>
    <w:rsid w:val="0096313F"/>
    <w:rsid w:val="0096464D"/>
    <w:rsid w:val="00965B5E"/>
    <w:rsid w:val="0096648D"/>
    <w:rsid w:val="00970E5C"/>
    <w:rsid w:val="00976871"/>
    <w:rsid w:val="009814EE"/>
    <w:rsid w:val="009834A6"/>
    <w:rsid w:val="009863FE"/>
    <w:rsid w:val="00996247"/>
    <w:rsid w:val="009A0419"/>
    <w:rsid w:val="009A183E"/>
    <w:rsid w:val="009A7894"/>
    <w:rsid w:val="009B17F5"/>
    <w:rsid w:val="009C1E26"/>
    <w:rsid w:val="009C68B9"/>
    <w:rsid w:val="009D3D61"/>
    <w:rsid w:val="009D54E5"/>
    <w:rsid w:val="009E1A88"/>
    <w:rsid w:val="009E2048"/>
    <w:rsid w:val="009E7B84"/>
    <w:rsid w:val="009F3C04"/>
    <w:rsid w:val="009F4EF7"/>
    <w:rsid w:val="009F64D7"/>
    <w:rsid w:val="00A031F0"/>
    <w:rsid w:val="00A05B75"/>
    <w:rsid w:val="00A05F72"/>
    <w:rsid w:val="00A11E01"/>
    <w:rsid w:val="00A21752"/>
    <w:rsid w:val="00A25706"/>
    <w:rsid w:val="00A27944"/>
    <w:rsid w:val="00A30BD1"/>
    <w:rsid w:val="00A310D7"/>
    <w:rsid w:val="00A31F02"/>
    <w:rsid w:val="00A456A9"/>
    <w:rsid w:val="00A544D9"/>
    <w:rsid w:val="00A604F8"/>
    <w:rsid w:val="00A65D3C"/>
    <w:rsid w:val="00A66620"/>
    <w:rsid w:val="00A672A1"/>
    <w:rsid w:val="00A708D8"/>
    <w:rsid w:val="00A7164A"/>
    <w:rsid w:val="00A7484B"/>
    <w:rsid w:val="00A867F8"/>
    <w:rsid w:val="00A93417"/>
    <w:rsid w:val="00A93CD2"/>
    <w:rsid w:val="00A95049"/>
    <w:rsid w:val="00A96A08"/>
    <w:rsid w:val="00A97A0A"/>
    <w:rsid w:val="00AA0215"/>
    <w:rsid w:val="00AA585D"/>
    <w:rsid w:val="00AB14BD"/>
    <w:rsid w:val="00AB172E"/>
    <w:rsid w:val="00AB1840"/>
    <w:rsid w:val="00AB23CF"/>
    <w:rsid w:val="00AC6F3D"/>
    <w:rsid w:val="00AD0EC8"/>
    <w:rsid w:val="00AD4EEA"/>
    <w:rsid w:val="00AD56BD"/>
    <w:rsid w:val="00AE05AC"/>
    <w:rsid w:val="00AF2AB6"/>
    <w:rsid w:val="00AF5764"/>
    <w:rsid w:val="00B00A2B"/>
    <w:rsid w:val="00B03D78"/>
    <w:rsid w:val="00B079A6"/>
    <w:rsid w:val="00B10D22"/>
    <w:rsid w:val="00B12353"/>
    <w:rsid w:val="00B146A0"/>
    <w:rsid w:val="00B14C08"/>
    <w:rsid w:val="00B150FA"/>
    <w:rsid w:val="00B20530"/>
    <w:rsid w:val="00B24428"/>
    <w:rsid w:val="00B4316D"/>
    <w:rsid w:val="00B51F7B"/>
    <w:rsid w:val="00B52154"/>
    <w:rsid w:val="00B53678"/>
    <w:rsid w:val="00B5578E"/>
    <w:rsid w:val="00B5625F"/>
    <w:rsid w:val="00B6199E"/>
    <w:rsid w:val="00B64876"/>
    <w:rsid w:val="00B8099C"/>
    <w:rsid w:val="00B83F11"/>
    <w:rsid w:val="00B84A83"/>
    <w:rsid w:val="00B90077"/>
    <w:rsid w:val="00B9071B"/>
    <w:rsid w:val="00B942D1"/>
    <w:rsid w:val="00B964AC"/>
    <w:rsid w:val="00BA0D38"/>
    <w:rsid w:val="00BA2F9D"/>
    <w:rsid w:val="00BA53EE"/>
    <w:rsid w:val="00BB6035"/>
    <w:rsid w:val="00BC2279"/>
    <w:rsid w:val="00BC3F0A"/>
    <w:rsid w:val="00BC44ED"/>
    <w:rsid w:val="00BC5102"/>
    <w:rsid w:val="00BC619A"/>
    <w:rsid w:val="00BC712C"/>
    <w:rsid w:val="00BD2D10"/>
    <w:rsid w:val="00BD713A"/>
    <w:rsid w:val="00BD7E32"/>
    <w:rsid w:val="00BE18A6"/>
    <w:rsid w:val="00BE1FCC"/>
    <w:rsid w:val="00BE4246"/>
    <w:rsid w:val="00BE677B"/>
    <w:rsid w:val="00BF0CB2"/>
    <w:rsid w:val="00C025DD"/>
    <w:rsid w:val="00C12076"/>
    <w:rsid w:val="00C13B9D"/>
    <w:rsid w:val="00C14CAE"/>
    <w:rsid w:val="00C15D0A"/>
    <w:rsid w:val="00C16460"/>
    <w:rsid w:val="00C167A9"/>
    <w:rsid w:val="00C27430"/>
    <w:rsid w:val="00C275A9"/>
    <w:rsid w:val="00C31558"/>
    <w:rsid w:val="00C355B1"/>
    <w:rsid w:val="00C355F4"/>
    <w:rsid w:val="00C36AE2"/>
    <w:rsid w:val="00C435C7"/>
    <w:rsid w:val="00C438E9"/>
    <w:rsid w:val="00C44C37"/>
    <w:rsid w:val="00C45DEC"/>
    <w:rsid w:val="00C5009A"/>
    <w:rsid w:val="00C504AC"/>
    <w:rsid w:val="00C67E99"/>
    <w:rsid w:val="00C71DA3"/>
    <w:rsid w:val="00C735D7"/>
    <w:rsid w:val="00C82134"/>
    <w:rsid w:val="00C87634"/>
    <w:rsid w:val="00C94506"/>
    <w:rsid w:val="00C94812"/>
    <w:rsid w:val="00C9566E"/>
    <w:rsid w:val="00CA1441"/>
    <w:rsid w:val="00CA163C"/>
    <w:rsid w:val="00CA2389"/>
    <w:rsid w:val="00CA3B18"/>
    <w:rsid w:val="00CA5740"/>
    <w:rsid w:val="00CA6D7A"/>
    <w:rsid w:val="00CA765C"/>
    <w:rsid w:val="00CB444E"/>
    <w:rsid w:val="00CC1787"/>
    <w:rsid w:val="00CC1D92"/>
    <w:rsid w:val="00CC2EE5"/>
    <w:rsid w:val="00CC35EF"/>
    <w:rsid w:val="00CD1848"/>
    <w:rsid w:val="00CD4A30"/>
    <w:rsid w:val="00CD527A"/>
    <w:rsid w:val="00CD5944"/>
    <w:rsid w:val="00CD7D80"/>
    <w:rsid w:val="00CE3116"/>
    <w:rsid w:val="00CE4A2C"/>
    <w:rsid w:val="00CE5F06"/>
    <w:rsid w:val="00CF422B"/>
    <w:rsid w:val="00CF7AF9"/>
    <w:rsid w:val="00D00882"/>
    <w:rsid w:val="00D15A39"/>
    <w:rsid w:val="00D23ED7"/>
    <w:rsid w:val="00D24500"/>
    <w:rsid w:val="00D274D3"/>
    <w:rsid w:val="00D315AF"/>
    <w:rsid w:val="00D326F1"/>
    <w:rsid w:val="00D373A2"/>
    <w:rsid w:val="00D4006A"/>
    <w:rsid w:val="00D444DB"/>
    <w:rsid w:val="00D4650F"/>
    <w:rsid w:val="00D603C4"/>
    <w:rsid w:val="00D604D5"/>
    <w:rsid w:val="00D61F98"/>
    <w:rsid w:val="00D6310E"/>
    <w:rsid w:val="00D7072E"/>
    <w:rsid w:val="00D71C54"/>
    <w:rsid w:val="00D72C30"/>
    <w:rsid w:val="00D80DEE"/>
    <w:rsid w:val="00D80FBD"/>
    <w:rsid w:val="00D836E6"/>
    <w:rsid w:val="00D837A2"/>
    <w:rsid w:val="00D84DC4"/>
    <w:rsid w:val="00D85346"/>
    <w:rsid w:val="00D85D00"/>
    <w:rsid w:val="00D85E5C"/>
    <w:rsid w:val="00D86A57"/>
    <w:rsid w:val="00D874B4"/>
    <w:rsid w:val="00D96357"/>
    <w:rsid w:val="00DA0AE5"/>
    <w:rsid w:val="00DA0FEC"/>
    <w:rsid w:val="00DA2E88"/>
    <w:rsid w:val="00DA3268"/>
    <w:rsid w:val="00DA3984"/>
    <w:rsid w:val="00DA7392"/>
    <w:rsid w:val="00DA75B3"/>
    <w:rsid w:val="00DB197A"/>
    <w:rsid w:val="00DB33CA"/>
    <w:rsid w:val="00DB64E2"/>
    <w:rsid w:val="00DD0C6E"/>
    <w:rsid w:val="00DD1084"/>
    <w:rsid w:val="00DD496A"/>
    <w:rsid w:val="00DD6054"/>
    <w:rsid w:val="00DE164E"/>
    <w:rsid w:val="00DE3FE6"/>
    <w:rsid w:val="00DE4254"/>
    <w:rsid w:val="00DE564E"/>
    <w:rsid w:val="00DE7599"/>
    <w:rsid w:val="00E048E1"/>
    <w:rsid w:val="00E10235"/>
    <w:rsid w:val="00E111C2"/>
    <w:rsid w:val="00E15B89"/>
    <w:rsid w:val="00E27866"/>
    <w:rsid w:val="00E36B14"/>
    <w:rsid w:val="00E424AE"/>
    <w:rsid w:val="00E42651"/>
    <w:rsid w:val="00E429FA"/>
    <w:rsid w:val="00E4368B"/>
    <w:rsid w:val="00E4575A"/>
    <w:rsid w:val="00E45BBD"/>
    <w:rsid w:val="00E45FA4"/>
    <w:rsid w:val="00E507B5"/>
    <w:rsid w:val="00E50CF6"/>
    <w:rsid w:val="00E51384"/>
    <w:rsid w:val="00E52856"/>
    <w:rsid w:val="00E528CF"/>
    <w:rsid w:val="00E562B6"/>
    <w:rsid w:val="00E57014"/>
    <w:rsid w:val="00E607A7"/>
    <w:rsid w:val="00E613EF"/>
    <w:rsid w:val="00E6446C"/>
    <w:rsid w:val="00E6555E"/>
    <w:rsid w:val="00E65C8D"/>
    <w:rsid w:val="00E674EF"/>
    <w:rsid w:val="00E71962"/>
    <w:rsid w:val="00E73734"/>
    <w:rsid w:val="00E75C44"/>
    <w:rsid w:val="00E83918"/>
    <w:rsid w:val="00E8516F"/>
    <w:rsid w:val="00E856B6"/>
    <w:rsid w:val="00EA0E1D"/>
    <w:rsid w:val="00EA10D3"/>
    <w:rsid w:val="00EA28B2"/>
    <w:rsid w:val="00EA4038"/>
    <w:rsid w:val="00EA4250"/>
    <w:rsid w:val="00EA6133"/>
    <w:rsid w:val="00EA7EBE"/>
    <w:rsid w:val="00EB0AA4"/>
    <w:rsid w:val="00EB20C9"/>
    <w:rsid w:val="00EB3A4D"/>
    <w:rsid w:val="00EB4DE2"/>
    <w:rsid w:val="00EC0FBB"/>
    <w:rsid w:val="00EC107A"/>
    <w:rsid w:val="00ED43EB"/>
    <w:rsid w:val="00ED55C8"/>
    <w:rsid w:val="00ED6BB3"/>
    <w:rsid w:val="00EE0318"/>
    <w:rsid w:val="00EE08D8"/>
    <w:rsid w:val="00EF256E"/>
    <w:rsid w:val="00EF5A72"/>
    <w:rsid w:val="00EF5E2C"/>
    <w:rsid w:val="00EF7140"/>
    <w:rsid w:val="00F00ECD"/>
    <w:rsid w:val="00F06057"/>
    <w:rsid w:val="00F21975"/>
    <w:rsid w:val="00F250A1"/>
    <w:rsid w:val="00F27229"/>
    <w:rsid w:val="00F340EB"/>
    <w:rsid w:val="00F374C0"/>
    <w:rsid w:val="00F37E30"/>
    <w:rsid w:val="00F42811"/>
    <w:rsid w:val="00F43FBD"/>
    <w:rsid w:val="00F63FB1"/>
    <w:rsid w:val="00F715B7"/>
    <w:rsid w:val="00F76A03"/>
    <w:rsid w:val="00F802CF"/>
    <w:rsid w:val="00F80CA8"/>
    <w:rsid w:val="00F82DE3"/>
    <w:rsid w:val="00F84430"/>
    <w:rsid w:val="00F94F19"/>
    <w:rsid w:val="00FA4452"/>
    <w:rsid w:val="00FA4790"/>
    <w:rsid w:val="00FA5734"/>
    <w:rsid w:val="00FB6470"/>
    <w:rsid w:val="00FC2385"/>
    <w:rsid w:val="00FC2935"/>
    <w:rsid w:val="00FC4B8C"/>
    <w:rsid w:val="00FC701E"/>
    <w:rsid w:val="00FD282E"/>
    <w:rsid w:val="00FD2FF5"/>
    <w:rsid w:val="00FD4189"/>
    <w:rsid w:val="00FD6E7C"/>
    <w:rsid w:val="00FE44FD"/>
    <w:rsid w:val="00FE467E"/>
    <w:rsid w:val="00FE56C9"/>
    <w:rsid w:val="00FF1853"/>
    <w:rsid w:val="00FF6B0A"/>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D62604"/>
    <w:rsid w:val="00E12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6</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September 13, 2022, Council meeting</dc:creator>
  <cp:keywords/>
  <dc:description/>
  <cp:lastModifiedBy>Jeanne Tejada</cp:lastModifiedBy>
  <cp:revision>12</cp:revision>
  <cp:lastPrinted>2022-10-21T21:41:00Z</cp:lastPrinted>
  <dcterms:created xsi:type="dcterms:W3CDTF">2022-10-17T16:44:00Z</dcterms:created>
  <dcterms:modified xsi:type="dcterms:W3CDTF">2022-10-21T21:50:00Z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September 13 Regular City Council Minutes.dcr</vt:lpwstr>
  </property>
</Properties>
</file>