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AE024" w14:textId="77777777"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F4640E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 w:rsidRPr="00F4640E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F4640E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9630"/>
      </w:tblGrid>
      <w:tr w:rsidR="006D4BD9" w14:paraId="2E0FD84F" w14:textId="77777777" w:rsidTr="009A2B8B">
        <w:trPr>
          <w:trHeight w:val="1070"/>
        </w:trPr>
        <w:tc>
          <w:tcPr>
            <w:tcW w:w="9630" w:type="dxa"/>
          </w:tcPr>
          <w:p w14:paraId="3D357F26" w14:textId="77777777"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14:paraId="485BA5E0" w14:textId="5355718A"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Wednesday</w:t>
            </w:r>
            <w:r w:rsidR="00E24839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</w:t>
            </w:r>
            <w:r w:rsidR="00664673">
              <w:rPr>
                <w:rFonts w:ascii="Baskerville Old Face" w:hAnsi="Baskerville Old Face"/>
                <w:b/>
                <w:bCs/>
                <w:sz w:val="18"/>
                <w:szCs w:val="18"/>
              </w:rPr>
              <w:t>December</w:t>
            </w:r>
            <w:r w:rsidR="00FD385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</w:t>
            </w:r>
            <w:r w:rsidR="00664673">
              <w:rPr>
                <w:rFonts w:ascii="Baskerville Old Face" w:hAnsi="Baskerville Old Face"/>
                <w:b/>
                <w:bCs/>
                <w:sz w:val="18"/>
                <w:szCs w:val="18"/>
              </w:rPr>
              <w:t>8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,</w:t>
            </w:r>
            <w:r w:rsidR="009B67CD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2021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14:paraId="7EF770BE" w14:textId="77777777"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14:paraId="75AD1837" w14:textId="77777777" w:rsidR="00F4640E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14:paraId="0C86E51A" w14:textId="77777777" w:rsidR="006D4BD9" w:rsidRPr="00343E0C" w:rsidRDefault="006D4BD9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</w:p>
        </w:tc>
      </w:tr>
    </w:tbl>
    <w:p w14:paraId="30EA1B94" w14:textId="77777777"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14:paraId="2030BE2E" w14:textId="407A4907" w:rsidR="006D4BD9" w:rsidRPr="00CE1B91" w:rsidRDefault="006D4BD9" w:rsidP="00D76585">
      <w:pPr>
        <w:spacing w:after="0" w:line="240" w:lineRule="auto"/>
        <w:rPr>
          <w:rFonts w:ascii="Baskerville Old Face" w:hAnsi="Baskerville Old Face"/>
          <w:szCs w:val="24"/>
        </w:rPr>
      </w:pPr>
      <w:r w:rsidRPr="00CE1B91">
        <w:rPr>
          <w:rFonts w:ascii="Baskerville Old Face" w:hAnsi="Baskerville Old Face"/>
          <w:szCs w:val="24"/>
        </w:rPr>
        <w:t>7:00 – 7:05</w:t>
      </w: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 xml:space="preserve">Call to Order – </w:t>
      </w:r>
      <w:r w:rsidRPr="00CE1B91">
        <w:rPr>
          <w:rFonts w:ascii="Baskerville Old Face" w:hAnsi="Baskerville Old Face"/>
          <w:szCs w:val="24"/>
        </w:rPr>
        <w:t xml:space="preserve">Mayor </w:t>
      </w:r>
      <w:r w:rsidR="00664673">
        <w:rPr>
          <w:rFonts w:ascii="Baskerville Old Face" w:hAnsi="Baskerville Old Face"/>
          <w:szCs w:val="24"/>
        </w:rPr>
        <w:t>Boyd Bingham</w:t>
      </w:r>
    </w:p>
    <w:p w14:paraId="08FCB425" w14:textId="623C556D" w:rsidR="006D4BD9" w:rsidRPr="006B1A5D" w:rsidRDefault="00C2068B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ab/>
        <w:t>Invocation</w:t>
      </w:r>
      <w:r w:rsidR="00853033" w:rsidRPr="00CE1B91">
        <w:rPr>
          <w:rFonts w:ascii="Baskerville Old Face" w:hAnsi="Baskerville Old Face"/>
          <w:b/>
          <w:bCs/>
          <w:szCs w:val="24"/>
        </w:rPr>
        <w:t xml:space="preserve"> &amp; Pledge of Allegiance</w:t>
      </w:r>
      <w:r w:rsidRPr="00CE1B91">
        <w:rPr>
          <w:rFonts w:ascii="Baskerville Old Face" w:hAnsi="Baskerville Old Face"/>
          <w:b/>
          <w:bCs/>
          <w:szCs w:val="24"/>
        </w:rPr>
        <w:t xml:space="preserve"> </w:t>
      </w:r>
      <w:r w:rsidR="00664673">
        <w:rPr>
          <w:rFonts w:ascii="Baskerville Old Face" w:hAnsi="Baskerville Old Face"/>
          <w:b/>
          <w:bCs/>
          <w:szCs w:val="24"/>
        </w:rPr>
        <w:t>–</w:t>
      </w:r>
      <w:r w:rsidRPr="00CE1B91">
        <w:rPr>
          <w:rFonts w:ascii="Baskerville Old Face" w:hAnsi="Baskerville Old Face"/>
          <w:b/>
          <w:bCs/>
          <w:szCs w:val="24"/>
        </w:rPr>
        <w:t xml:space="preserve"> </w:t>
      </w:r>
      <w:r w:rsidR="00664673">
        <w:rPr>
          <w:rFonts w:ascii="Baskerville Old Face" w:hAnsi="Baskerville Old Face"/>
          <w:bCs/>
          <w:szCs w:val="24"/>
        </w:rPr>
        <w:t>Dale Millsap</w:t>
      </w:r>
    </w:p>
    <w:p w14:paraId="6197A337" w14:textId="77777777" w:rsidR="006D4BD9" w:rsidRDefault="006D4BD9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szCs w:val="24"/>
        </w:rPr>
        <w:tab/>
      </w:r>
      <w:r w:rsidRPr="00CE1B91">
        <w:rPr>
          <w:rFonts w:ascii="Baskerville Old Face" w:hAnsi="Baskerville Old Face"/>
          <w:b/>
          <w:bCs/>
          <w:szCs w:val="24"/>
        </w:rPr>
        <w:t>Conflict of Interest</w:t>
      </w:r>
    </w:p>
    <w:p w14:paraId="115D6287" w14:textId="77777777" w:rsidR="00FE585E" w:rsidRPr="00CE1B91" w:rsidRDefault="00FE585E" w:rsidP="00D76585">
      <w:pPr>
        <w:spacing w:after="0" w:line="240" w:lineRule="auto"/>
        <w:rPr>
          <w:rFonts w:ascii="Baskerville Old Face" w:hAnsi="Baskerville Old Face"/>
          <w:szCs w:val="24"/>
        </w:rPr>
      </w:pPr>
    </w:p>
    <w:p w14:paraId="0E4D4301" w14:textId="1E044170" w:rsidR="006D4BD9" w:rsidRDefault="00F86209" w:rsidP="00B5710D">
      <w:pPr>
        <w:spacing w:after="0" w:line="240" w:lineRule="auto"/>
        <w:ind w:left="1440" w:hanging="1440"/>
        <w:rPr>
          <w:rFonts w:ascii="Baskerville Old Face" w:hAnsi="Baskerville Old Face"/>
          <w:szCs w:val="24"/>
        </w:rPr>
      </w:pPr>
      <w:r>
        <w:rPr>
          <w:rFonts w:ascii="Baskerville Old Face" w:hAnsi="Baskerville Old Face"/>
          <w:szCs w:val="24"/>
        </w:rPr>
        <w:t>7:05 - 7:15</w:t>
      </w:r>
      <w:r w:rsidR="000673E4">
        <w:rPr>
          <w:rFonts w:ascii="Baskerville Old Face" w:hAnsi="Baskerville Old Face"/>
          <w:szCs w:val="24"/>
        </w:rPr>
        <w:tab/>
      </w:r>
      <w:r w:rsidR="006D4BD9" w:rsidRPr="00CE1B91">
        <w:rPr>
          <w:rFonts w:ascii="Baskerville Old Face" w:hAnsi="Baskerville Old Face"/>
          <w:b/>
          <w:bCs/>
          <w:szCs w:val="24"/>
        </w:rPr>
        <w:t xml:space="preserve">Public Comment Period – </w:t>
      </w:r>
      <w:r w:rsidR="006D4BD9" w:rsidRPr="00CE1B91">
        <w:rPr>
          <w:rFonts w:ascii="Baskerville Old Face" w:hAnsi="Baskerville Old Face"/>
          <w:szCs w:val="24"/>
        </w:rPr>
        <w:t>Comments will be listened to with no action taken.  Items needing action will be placed on next month’s agenda by request.</w:t>
      </w:r>
      <w:r w:rsidR="00B5710D">
        <w:rPr>
          <w:rFonts w:ascii="Baskerville Old Face" w:hAnsi="Baskerville Old Face"/>
          <w:szCs w:val="24"/>
        </w:rPr>
        <w:t xml:space="preserve">  </w:t>
      </w:r>
      <w:r w:rsidR="006D4BD9" w:rsidRPr="00CE1B91">
        <w:rPr>
          <w:rFonts w:ascii="Baskerville Old Face" w:hAnsi="Baskerville Old Face"/>
          <w:szCs w:val="24"/>
        </w:rPr>
        <w:t>Individuals will be given 2 minutes to comment.</w:t>
      </w:r>
    </w:p>
    <w:p w14:paraId="3C6AE1D0" w14:textId="77777777" w:rsidR="00E72FAF" w:rsidRPr="00CE1B91" w:rsidRDefault="00E72FAF" w:rsidP="00D76585">
      <w:pPr>
        <w:spacing w:after="0" w:line="240" w:lineRule="auto"/>
        <w:rPr>
          <w:rFonts w:ascii="Baskerville Old Face" w:hAnsi="Baskerville Old Face"/>
          <w:szCs w:val="24"/>
        </w:rPr>
      </w:pPr>
    </w:p>
    <w:p w14:paraId="6B65C360" w14:textId="77777777" w:rsidR="00E72FAF" w:rsidRPr="009A0AEA" w:rsidRDefault="00F86209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7:15</w:t>
      </w:r>
      <w:r w:rsidR="009B67CD" w:rsidRPr="00CE1B91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7:30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Planning Commission Report – </w:t>
      </w:r>
      <w:r w:rsidR="00E72FAF" w:rsidRPr="00E24839">
        <w:rPr>
          <w:rFonts w:ascii="Baskerville Old Face" w:hAnsi="Baskerville Old Face"/>
          <w:szCs w:val="24"/>
        </w:rPr>
        <w:t>Zoning Administrator, Codey Illum</w:t>
      </w:r>
      <w:r w:rsidR="00E24839" w:rsidRPr="00E24839">
        <w:rPr>
          <w:rFonts w:ascii="Baskerville Old Face" w:hAnsi="Baskerville Old Face"/>
          <w:szCs w:val="24"/>
        </w:rPr>
        <w:t>:</w:t>
      </w:r>
    </w:p>
    <w:p w14:paraId="3A051969" w14:textId="77777777" w:rsidR="009A2B8B" w:rsidRDefault="00E24839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szCs w:val="24"/>
        </w:rPr>
        <w:tab/>
      </w:r>
      <w:r>
        <w:rPr>
          <w:rFonts w:ascii="Baskerville Old Face" w:hAnsi="Baskerville Old Face"/>
          <w:szCs w:val="24"/>
        </w:rPr>
        <w:tab/>
      </w:r>
      <w:r w:rsidR="004F01BB">
        <w:rPr>
          <w:rFonts w:ascii="Baskerville Old Face" w:hAnsi="Baskerville Old Face"/>
          <w:b/>
          <w:szCs w:val="24"/>
        </w:rPr>
        <w:t xml:space="preserve">A.   </w:t>
      </w:r>
      <w:r w:rsidR="009A2B8B">
        <w:rPr>
          <w:rFonts w:ascii="Baskerville Old Face" w:hAnsi="Baskerville Old Face"/>
          <w:b/>
          <w:szCs w:val="24"/>
        </w:rPr>
        <w:t>Planning Commission Report</w:t>
      </w:r>
      <w:r w:rsidR="00B218FD">
        <w:rPr>
          <w:rFonts w:ascii="Baskerville Old Face" w:hAnsi="Baskerville Old Face"/>
          <w:b/>
          <w:szCs w:val="24"/>
        </w:rPr>
        <w:t xml:space="preserve"> </w:t>
      </w:r>
    </w:p>
    <w:p w14:paraId="28D2721F" w14:textId="2E23D8D0" w:rsidR="009A0AEA" w:rsidRPr="0047608C" w:rsidRDefault="00CD66A8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ab/>
      </w:r>
    </w:p>
    <w:p w14:paraId="2C70CFA0" w14:textId="0EB37A79" w:rsidR="00E72FAF" w:rsidRPr="00B74114" w:rsidRDefault="000673E4" w:rsidP="00D76585">
      <w:p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szCs w:val="24"/>
        </w:rPr>
        <w:t>7:30 – 7:45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City Administration – </w:t>
      </w:r>
      <w:r w:rsidR="00E72FAF" w:rsidRPr="00E24839">
        <w:rPr>
          <w:rFonts w:ascii="Baskerville Old Face" w:hAnsi="Baskerville Old Face"/>
          <w:bCs/>
          <w:szCs w:val="24"/>
        </w:rPr>
        <w:t>Mayor</w:t>
      </w:r>
      <w:r w:rsidR="004F01EE">
        <w:rPr>
          <w:rFonts w:ascii="Baskerville Old Face" w:hAnsi="Baskerville Old Face"/>
          <w:bCs/>
          <w:szCs w:val="24"/>
        </w:rPr>
        <w:t xml:space="preserve"> </w:t>
      </w:r>
      <w:r w:rsidR="00664673">
        <w:rPr>
          <w:rFonts w:ascii="Baskerville Old Face" w:hAnsi="Baskerville Old Face"/>
          <w:bCs/>
          <w:szCs w:val="24"/>
        </w:rPr>
        <w:t>Boyd Bingham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14:paraId="518FD74C" w14:textId="46A992F7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Davis &amp; Bott Audit Report – Matt Jensen</w:t>
      </w:r>
    </w:p>
    <w:p w14:paraId="7B29F2A9" w14:textId="6BE05444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 xml:space="preserve">Evans Lot Line Adjustment </w:t>
      </w:r>
    </w:p>
    <w:p w14:paraId="180D9E5B" w14:textId="1669C28B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City Council Vacancy Applicants</w:t>
      </w:r>
    </w:p>
    <w:p w14:paraId="7277DB6E" w14:textId="61A3D5D5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Planning Commission Vacancy</w:t>
      </w:r>
    </w:p>
    <w:p w14:paraId="4A4E0F58" w14:textId="5710C4BD" w:rsidR="00F74E18" w:rsidRDefault="00F74E18" w:rsidP="00F74E18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Planning Commission Training</w:t>
      </w:r>
    </w:p>
    <w:p w14:paraId="39586DE9" w14:textId="4F5A2AE3" w:rsidR="00F74E18" w:rsidRPr="00F74E18" w:rsidRDefault="00F74E18" w:rsidP="00F74E18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Board of Appeals</w:t>
      </w:r>
    </w:p>
    <w:p w14:paraId="65E83246" w14:textId="4DE1BC22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City Hall Remodel</w:t>
      </w:r>
    </w:p>
    <w:p w14:paraId="67FB4B3A" w14:textId="2B3C6632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2022 Meeting Schedule &amp; Opening Ceremonies</w:t>
      </w:r>
    </w:p>
    <w:p w14:paraId="47295F69" w14:textId="16F38C79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2022 Holidays</w:t>
      </w:r>
    </w:p>
    <w:p w14:paraId="1860AF56" w14:textId="11CA741A" w:rsid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City Council Regular Meeting Minutes - 11/10/21</w:t>
      </w:r>
    </w:p>
    <w:p w14:paraId="1ED4BF8C" w14:textId="307003B6" w:rsidR="00664673" w:rsidRPr="00664673" w:rsidRDefault="00664673" w:rsidP="0066467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Check &amp; Deposit Details – 11/1/21 – 11/30/21</w:t>
      </w:r>
    </w:p>
    <w:p w14:paraId="74D68728" w14:textId="16C2F099" w:rsidR="003546C3" w:rsidRDefault="003546C3" w:rsidP="003546C3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Outgoing Council Recognition</w:t>
      </w:r>
    </w:p>
    <w:p w14:paraId="4F94E4FD" w14:textId="44E25AD3" w:rsidR="00C45D24" w:rsidRPr="00C45D24" w:rsidRDefault="00C45D24" w:rsidP="00C45D24">
      <w:pPr>
        <w:pStyle w:val="ListParagraph"/>
        <w:numPr>
          <w:ilvl w:val="0"/>
          <w:numId w:val="13"/>
        </w:numPr>
        <w:spacing w:after="0"/>
        <w:rPr>
          <w:rFonts w:ascii="Baskerville Old Face" w:hAnsi="Baskerville Old Face"/>
          <w:b/>
          <w:bCs/>
          <w:szCs w:val="24"/>
        </w:rPr>
      </w:pPr>
      <w:r w:rsidRPr="003546C3">
        <w:rPr>
          <w:rFonts w:ascii="Baskerville Old Face" w:hAnsi="Baskerville Old Face"/>
          <w:b/>
          <w:bCs/>
          <w:szCs w:val="24"/>
        </w:rPr>
        <w:t>Reconcile Bank Statement – Jeff Sanders</w:t>
      </w:r>
    </w:p>
    <w:p w14:paraId="04829B04" w14:textId="77777777" w:rsidR="00986342" w:rsidRPr="00986342" w:rsidRDefault="00986342" w:rsidP="00D76585">
      <w:pPr>
        <w:pStyle w:val="ListParagraph"/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bCs/>
          <w:szCs w:val="24"/>
        </w:rPr>
        <w:tab/>
      </w:r>
    </w:p>
    <w:p w14:paraId="21818B12" w14:textId="77777777" w:rsidR="00E72FAF" w:rsidRPr="00CE1B91" w:rsidRDefault="00087338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7:4</w:t>
      </w:r>
      <w:r w:rsidR="00204923">
        <w:rPr>
          <w:rFonts w:ascii="Baskerville Old Face" w:hAnsi="Baskerville Old Face"/>
          <w:szCs w:val="24"/>
        </w:rPr>
        <w:t>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7:5</w:t>
      </w:r>
      <w:r w:rsidR="00204923">
        <w:rPr>
          <w:rFonts w:ascii="Baskerville Old Face" w:hAnsi="Baskerville Old Face"/>
          <w:szCs w:val="24"/>
        </w:rPr>
        <w:t>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General Community Events / Buildings &amp; Equipment </w:t>
      </w:r>
    </w:p>
    <w:p w14:paraId="01C1083C" w14:textId="4EEA99D3" w:rsidR="005A4AAE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Trevor Gardner</w:t>
      </w:r>
      <w:r w:rsidR="00E24839" w:rsidRPr="00E24839">
        <w:rPr>
          <w:rFonts w:ascii="Baskerville Old Face" w:hAnsi="Baskerville Old Face"/>
          <w:bCs/>
          <w:szCs w:val="24"/>
        </w:rPr>
        <w:t>:</w:t>
      </w:r>
    </w:p>
    <w:p w14:paraId="65659F57" w14:textId="58B469C6" w:rsidR="005A4AAE" w:rsidRDefault="005A4AAE" w:rsidP="003546C3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</w:p>
    <w:p w14:paraId="069EB9A2" w14:textId="4531D393" w:rsidR="00E72FAF" w:rsidRDefault="00087338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7:5</w:t>
      </w:r>
      <w:r w:rsidR="00204923">
        <w:rPr>
          <w:rFonts w:ascii="Baskerville Old Face" w:hAnsi="Baskerville Old Face"/>
          <w:szCs w:val="24"/>
        </w:rPr>
        <w:t>5</w:t>
      </w:r>
      <w:r w:rsidR="00D15FB4">
        <w:rPr>
          <w:rFonts w:ascii="Baskerville Old Face" w:hAnsi="Baskerville Old Face"/>
          <w:szCs w:val="24"/>
        </w:rPr>
        <w:t xml:space="preserve"> - </w:t>
      </w:r>
      <w:r>
        <w:rPr>
          <w:rFonts w:ascii="Baskerville Old Face" w:hAnsi="Baskerville Old Face"/>
          <w:szCs w:val="24"/>
        </w:rPr>
        <w:t>8:0</w:t>
      </w:r>
      <w:r w:rsidR="00204923">
        <w:rPr>
          <w:rFonts w:ascii="Baskerville Old Face" w:hAnsi="Baskerville Old Face"/>
          <w:szCs w:val="24"/>
        </w:rPr>
        <w:t>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Parks &amp; Cemeteries / City Communications – </w:t>
      </w:r>
      <w:r w:rsidR="003546C3" w:rsidRPr="00E24839">
        <w:rPr>
          <w:rFonts w:ascii="Baskerville Old Face" w:hAnsi="Baskerville Old Face"/>
          <w:bCs/>
          <w:szCs w:val="24"/>
        </w:rPr>
        <w:t>Councilmember</w:t>
      </w:r>
      <w:r w:rsidR="003546C3">
        <w:rPr>
          <w:rFonts w:ascii="Baskerville Old Face" w:hAnsi="Baskerville Old Face"/>
          <w:bCs/>
          <w:szCs w:val="24"/>
        </w:rPr>
        <w:t xml:space="preserve"> </w:t>
      </w:r>
      <w:r w:rsidR="003546C3" w:rsidRPr="00E24839">
        <w:rPr>
          <w:rFonts w:ascii="Baskerville Old Face" w:hAnsi="Baskerville Old Face"/>
          <w:bCs/>
          <w:szCs w:val="24"/>
        </w:rPr>
        <w:t>Jeff</w:t>
      </w:r>
      <w:r w:rsidR="00E72FAF" w:rsidRPr="00E24839">
        <w:rPr>
          <w:rFonts w:ascii="Baskerville Old Face" w:hAnsi="Baskerville Old Face"/>
          <w:bCs/>
          <w:szCs w:val="24"/>
        </w:rPr>
        <w:t xml:space="preserve"> Sanders</w:t>
      </w:r>
    </w:p>
    <w:p w14:paraId="12442AFC" w14:textId="77777777" w:rsidR="00E403DB" w:rsidRPr="00CE1B91" w:rsidRDefault="00AB78C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ab/>
      </w:r>
      <w:r>
        <w:rPr>
          <w:rFonts w:ascii="Baskerville Old Face" w:hAnsi="Baskerville Old Face"/>
          <w:b/>
          <w:bCs/>
          <w:szCs w:val="24"/>
        </w:rPr>
        <w:tab/>
      </w:r>
      <w:r w:rsidR="00553152">
        <w:rPr>
          <w:rFonts w:ascii="Baskerville Old Face" w:hAnsi="Baskerville Old Face"/>
          <w:b/>
          <w:bCs/>
          <w:szCs w:val="24"/>
        </w:rPr>
        <w:t xml:space="preserve"> </w:t>
      </w:r>
    </w:p>
    <w:p w14:paraId="5C31C2B0" w14:textId="77777777" w:rsidR="00E72FAF" w:rsidRPr="00CE1B91" w:rsidRDefault="00087338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szCs w:val="24"/>
        </w:rPr>
        <w:t>8:0</w:t>
      </w:r>
      <w:r w:rsidR="00204923">
        <w:rPr>
          <w:rFonts w:ascii="Baskerville Old Face" w:hAnsi="Baskerville Old Face"/>
          <w:szCs w:val="24"/>
        </w:rPr>
        <w:t>5</w:t>
      </w:r>
      <w:r w:rsidR="00D15FB4">
        <w:rPr>
          <w:rFonts w:ascii="Baskerville Old Face" w:hAnsi="Baskerville Old Face"/>
          <w:szCs w:val="24"/>
        </w:rPr>
        <w:t xml:space="preserve"> – </w:t>
      </w:r>
      <w:r>
        <w:rPr>
          <w:rFonts w:ascii="Baskerville Old Face" w:hAnsi="Baskerville Old Face"/>
          <w:szCs w:val="24"/>
        </w:rPr>
        <w:t>8:1</w:t>
      </w:r>
      <w:r w:rsidR="00204923">
        <w:rPr>
          <w:rFonts w:ascii="Baskerville Old Face" w:hAnsi="Baskerville Old Face"/>
          <w:szCs w:val="24"/>
        </w:rPr>
        <w:t>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Public Health &amp; Safety / Planning Commission / Youth City Council </w:t>
      </w:r>
    </w:p>
    <w:p w14:paraId="7C06BC2A" w14:textId="170393FA" w:rsidR="00E72FAF" w:rsidRDefault="00E72FAF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 xml:space="preserve">– </w:t>
      </w:r>
      <w:r w:rsidRPr="00E24839">
        <w:rPr>
          <w:rFonts w:ascii="Baskerville Old Face" w:hAnsi="Baskerville Old Face"/>
          <w:bCs/>
          <w:szCs w:val="24"/>
        </w:rPr>
        <w:t>Councilmember Sharon Lorimer</w:t>
      </w:r>
    </w:p>
    <w:p w14:paraId="7E5B8850" w14:textId="77777777" w:rsidR="00C45D24" w:rsidRDefault="00C45D24" w:rsidP="00C45D24">
      <w:pPr>
        <w:pStyle w:val="ListParagraph"/>
        <w:numPr>
          <w:ilvl w:val="0"/>
          <w:numId w:val="19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 xml:space="preserve">Master Plan Follow Up – </w:t>
      </w:r>
    </w:p>
    <w:p w14:paraId="7F50A23A" w14:textId="6366F2A0" w:rsidR="00C45D24" w:rsidRDefault="00C45D24" w:rsidP="00C45D24">
      <w:pPr>
        <w:pStyle w:val="ListParagraph"/>
        <w:numPr>
          <w:ilvl w:val="0"/>
          <w:numId w:val="20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Housing</w:t>
      </w:r>
    </w:p>
    <w:p w14:paraId="7F76C8E7" w14:textId="578C7EA2" w:rsidR="00C45D24" w:rsidRDefault="00C45D24" w:rsidP="00C45D24">
      <w:pPr>
        <w:pStyle w:val="ListParagraph"/>
        <w:numPr>
          <w:ilvl w:val="0"/>
          <w:numId w:val="20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Land Use</w:t>
      </w:r>
    </w:p>
    <w:p w14:paraId="43E2E771" w14:textId="576889F9" w:rsidR="00C45D24" w:rsidRPr="00C45D24" w:rsidRDefault="00C45D24" w:rsidP="00C45D24">
      <w:pPr>
        <w:pStyle w:val="ListParagraph"/>
        <w:numPr>
          <w:ilvl w:val="0"/>
          <w:numId w:val="20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Sewer</w:t>
      </w:r>
    </w:p>
    <w:p w14:paraId="296D9C7B" w14:textId="77777777" w:rsidR="00986342" w:rsidRPr="00E24839" w:rsidRDefault="00986342" w:rsidP="00D76585">
      <w:pPr>
        <w:spacing w:after="0" w:line="240" w:lineRule="auto"/>
        <w:ind w:left="720" w:firstLine="720"/>
        <w:rPr>
          <w:rFonts w:ascii="Baskerville Old Face" w:hAnsi="Baskerville Old Face"/>
          <w:bCs/>
          <w:szCs w:val="24"/>
        </w:rPr>
      </w:pPr>
    </w:p>
    <w:p w14:paraId="6D18F306" w14:textId="7480B058" w:rsidR="00FA2408" w:rsidRDefault="00087338" w:rsidP="00FA2408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8:15 – 8:2</w:t>
      </w:r>
      <w:r w:rsidR="00204923">
        <w:rPr>
          <w:rFonts w:ascii="Baskerville Old Face" w:hAnsi="Baskerville Old Face"/>
          <w:szCs w:val="24"/>
        </w:rPr>
        <w:t>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Water Systems &amp; Drainage – </w:t>
      </w:r>
      <w:r w:rsidR="00FA2408">
        <w:rPr>
          <w:rFonts w:ascii="Baskerville Old Face" w:hAnsi="Baskerville Old Face"/>
          <w:bCs/>
          <w:szCs w:val="24"/>
        </w:rPr>
        <w:t>Councilmember Bruce Nelson</w:t>
      </w:r>
    </w:p>
    <w:p w14:paraId="6B950F1F" w14:textId="447D5AD7" w:rsidR="00C45D24" w:rsidRPr="00C45D24" w:rsidRDefault="003546C3" w:rsidP="00C45D24">
      <w:pPr>
        <w:pStyle w:val="ListParagraph"/>
        <w:numPr>
          <w:ilvl w:val="0"/>
          <w:numId w:val="16"/>
        </w:num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szCs w:val="24"/>
        </w:rPr>
        <w:t xml:space="preserve">Master Plan Follow Up </w:t>
      </w:r>
      <w:r w:rsidR="00C45D24">
        <w:rPr>
          <w:rFonts w:ascii="Baskerville Old Face" w:hAnsi="Baskerville Old Face"/>
          <w:b/>
          <w:szCs w:val="24"/>
        </w:rPr>
        <w:t xml:space="preserve">– </w:t>
      </w:r>
    </w:p>
    <w:p w14:paraId="1812B9AF" w14:textId="2DC4E09E" w:rsidR="00C45D24" w:rsidRPr="00C45D24" w:rsidRDefault="00C45D24" w:rsidP="00C45D24">
      <w:pPr>
        <w:pStyle w:val="ListParagraph"/>
        <w:numPr>
          <w:ilvl w:val="0"/>
          <w:numId w:val="20"/>
        </w:num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szCs w:val="24"/>
        </w:rPr>
        <w:t>Water</w:t>
      </w:r>
    </w:p>
    <w:p w14:paraId="71300CEF" w14:textId="7BFE2061" w:rsidR="00FA2408" w:rsidRDefault="00A405FC" w:rsidP="00A405FC">
      <w:pPr>
        <w:pStyle w:val="ListParagraph"/>
        <w:numPr>
          <w:ilvl w:val="0"/>
          <w:numId w:val="16"/>
        </w:num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3600 W. Subdivision</w:t>
      </w:r>
    </w:p>
    <w:p w14:paraId="5F2D1AFA" w14:textId="318C3034" w:rsidR="00A405FC" w:rsidRPr="00A405FC" w:rsidRDefault="00A405FC" w:rsidP="00A405FC">
      <w:pPr>
        <w:pStyle w:val="ListParagraph"/>
        <w:numPr>
          <w:ilvl w:val="0"/>
          <w:numId w:val="16"/>
        </w:numPr>
        <w:spacing w:after="0" w:line="240" w:lineRule="auto"/>
        <w:rPr>
          <w:rFonts w:ascii="Baskerville Old Face" w:hAnsi="Baskerville Old Face"/>
          <w:b/>
          <w:bCs/>
          <w:szCs w:val="24"/>
        </w:rPr>
      </w:pPr>
      <w:r>
        <w:rPr>
          <w:rFonts w:ascii="Baskerville Old Face" w:hAnsi="Baskerville Old Face"/>
          <w:b/>
          <w:bCs/>
          <w:szCs w:val="24"/>
        </w:rPr>
        <w:t>Water System Upgrade Grant</w:t>
      </w:r>
    </w:p>
    <w:p w14:paraId="5B6D326C" w14:textId="1C4AB689" w:rsidR="00AE7C86" w:rsidRDefault="00087338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szCs w:val="24"/>
        </w:rPr>
        <w:t>8:25 – 8:3</w:t>
      </w:r>
      <w:r w:rsidR="00204923">
        <w:rPr>
          <w:rFonts w:ascii="Baskerville Old Face" w:hAnsi="Baskerville Old Face"/>
          <w:szCs w:val="24"/>
        </w:rPr>
        <w:t>5</w:t>
      </w:r>
      <w:r w:rsidR="00E72FAF" w:rsidRPr="00CE1B91">
        <w:rPr>
          <w:rFonts w:ascii="Baskerville Old Face" w:hAnsi="Baskerville Old Face"/>
          <w:szCs w:val="24"/>
        </w:rPr>
        <w:tab/>
      </w:r>
      <w:r w:rsidR="00E72FAF" w:rsidRPr="00CE1B91">
        <w:rPr>
          <w:rFonts w:ascii="Baskerville Old Face" w:hAnsi="Baskerville Old Face"/>
          <w:b/>
          <w:bCs/>
          <w:szCs w:val="24"/>
        </w:rPr>
        <w:t xml:space="preserve">Streets &amp; Roads / Mosquito Abatement – </w:t>
      </w:r>
      <w:r w:rsidR="00E72FAF" w:rsidRPr="00E24839">
        <w:rPr>
          <w:rFonts w:ascii="Baskerville Old Face" w:hAnsi="Baskerville Old Face"/>
          <w:bCs/>
          <w:szCs w:val="24"/>
        </w:rPr>
        <w:t>Councilmember Dale Millsap</w:t>
      </w:r>
    </w:p>
    <w:p w14:paraId="794964EE" w14:textId="0A1FEFFA" w:rsidR="003546C3" w:rsidRDefault="00C45D24" w:rsidP="00C45D24">
      <w:pPr>
        <w:pStyle w:val="ListParagraph"/>
        <w:numPr>
          <w:ilvl w:val="0"/>
          <w:numId w:val="17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 xml:space="preserve">Master Plan Follow Up – </w:t>
      </w:r>
    </w:p>
    <w:p w14:paraId="0CA30A15" w14:textId="39026569" w:rsidR="00C45D24" w:rsidRPr="00C45D24" w:rsidRDefault="00C45D24" w:rsidP="00C45D24">
      <w:pPr>
        <w:pStyle w:val="ListParagraph"/>
        <w:numPr>
          <w:ilvl w:val="0"/>
          <w:numId w:val="20"/>
        </w:numPr>
        <w:spacing w:after="0" w:line="240" w:lineRule="auto"/>
        <w:rPr>
          <w:rFonts w:ascii="Baskerville Old Face" w:hAnsi="Baskerville Old Face"/>
          <w:b/>
          <w:szCs w:val="24"/>
        </w:rPr>
      </w:pPr>
      <w:r>
        <w:rPr>
          <w:rFonts w:ascii="Baskerville Old Face" w:hAnsi="Baskerville Old Face"/>
          <w:b/>
          <w:szCs w:val="24"/>
        </w:rPr>
        <w:t>Transportation</w:t>
      </w:r>
    </w:p>
    <w:p w14:paraId="0C315327" w14:textId="77777777" w:rsidR="00B5710D" w:rsidRDefault="00B5710D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</w:p>
    <w:p w14:paraId="77D4BA5E" w14:textId="1B310E75" w:rsidR="00FE585E" w:rsidRDefault="00553152" w:rsidP="00D76585">
      <w:pPr>
        <w:spacing w:after="0" w:line="240" w:lineRule="auto"/>
        <w:rPr>
          <w:rFonts w:ascii="Baskerville Old Face" w:hAnsi="Baskerville Old Face"/>
          <w:bCs/>
          <w:szCs w:val="24"/>
        </w:rPr>
      </w:pPr>
      <w:r>
        <w:rPr>
          <w:rFonts w:ascii="Baskerville Old Face" w:hAnsi="Baskerville Old Face"/>
          <w:bCs/>
          <w:szCs w:val="24"/>
        </w:rPr>
        <w:t>Closed Meeting</w:t>
      </w:r>
    </w:p>
    <w:p w14:paraId="36FE8D3A" w14:textId="77777777" w:rsidR="00E72FAF" w:rsidRPr="00CE1B91" w:rsidRDefault="00E72FAF" w:rsidP="00D76585">
      <w:pPr>
        <w:spacing w:after="0" w:line="240" w:lineRule="auto"/>
        <w:rPr>
          <w:rFonts w:ascii="Baskerville Old Face" w:hAnsi="Baskerville Old Face"/>
          <w:b/>
          <w:bCs/>
          <w:szCs w:val="24"/>
        </w:rPr>
      </w:pPr>
      <w:r w:rsidRPr="00CE1B91">
        <w:rPr>
          <w:rFonts w:ascii="Baskerville Old Face" w:hAnsi="Baskerville Old Face"/>
          <w:b/>
          <w:bCs/>
          <w:szCs w:val="24"/>
        </w:rPr>
        <w:t>Adjournment</w:t>
      </w:r>
    </w:p>
    <w:sectPr w:rsidR="00E72FAF" w:rsidRPr="00CE1B91" w:rsidSect="00F74E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D36"/>
    <w:multiLevelType w:val="hybridMultilevel"/>
    <w:tmpl w:val="969A23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48F1"/>
    <w:multiLevelType w:val="hybridMultilevel"/>
    <w:tmpl w:val="3938892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0995FE8"/>
    <w:multiLevelType w:val="hybridMultilevel"/>
    <w:tmpl w:val="28EA0CC2"/>
    <w:lvl w:ilvl="0" w:tplc="9BBE42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7571CF"/>
    <w:multiLevelType w:val="hybridMultilevel"/>
    <w:tmpl w:val="B802B73A"/>
    <w:lvl w:ilvl="0" w:tplc="1B608D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7C1535E"/>
    <w:multiLevelType w:val="hybridMultilevel"/>
    <w:tmpl w:val="222E858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D3C098D"/>
    <w:multiLevelType w:val="hybridMultilevel"/>
    <w:tmpl w:val="4F18A284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F4E0313"/>
    <w:multiLevelType w:val="hybridMultilevel"/>
    <w:tmpl w:val="E8D01EAC"/>
    <w:lvl w:ilvl="0" w:tplc="3094E99E">
      <w:start w:val="1"/>
      <w:numFmt w:val="upperLetter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1186561"/>
    <w:multiLevelType w:val="hybridMultilevel"/>
    <w:tmpl w:val="1DE643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4076B"/>
    <w:multiLevelType w:val="hybridMultilevel"/>
    <w:tmpl w:val="EECEE46C"/>
    <w:lvl w:ilvl="0" w:tplc="83ACFD2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8A22F54"/>
    <w:multiLevelType w:val="hybridMultilevel"/>
    <w:tmpl w:val="D2F488E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BBC3D8F"/>
    <w:multiLevelType w:val="hybridMultilevel"/>
    <w:tmpl w:val="860A8D96"/>
    <w:lvl w:ilvl="0" w:tplc="9F1CA6B2">
      <w:start w:val="1"/>
      <w:numFmt w:val="bullet"/>
      <w:lvlText w:val="-"/>
      <w:lvlJc w:val="left"/>
      <w:pPr>
        <w:ind w:left="216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94458E"/>
    <w:multiLevelType w:val="hybridMultilevel"/>
    <w:tmpl w:val="3AB47B62"/>
    <w:lvl w:ilvl="0" w:tplc="015216E8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4584F87"/>
    <w:multiLevelType w:val="hybridMultilevel"/>
    <w:tmpl w:val="7D4C516C"/>
    <w:lvl w:ilvl="0" w:tplc="8FF63BC6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82467EA"/>
    <w:multiLevelType w:val="hybridMultilevel"/>
    <w:tmpl w:val="703290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26B473D"/>
    <w:multiLevelType w:val="hybridMultilevel"/>
    <w:tmpl w:val="80407FD8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4570F25"/>
    <w:multiLevelType w:val="hybridMultilevel"/>
    <w:tmpl w:val="B73292CC"/>
    <w:lvl w:ilvl="0" w:tplc="AFE0A9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17"/>
  </w:num>
  <w:num w:numId="5">
    <w:abstractNumId w:val="6"/>
  </w:num>
  <w:num w:numId="6">
    <w:abstractNumId w:val="11"/>
  </w:num>
  <w:num w:numId="7">
    <w:abstractNumId w:val="1"/>
  </w:num>
  <w:num w:numId="8">
    <w:abstractNumId w:val="16"/>
  </w:num>
  <w:num w:numId="9">
    <w:abstractNumId w:val="7"/>
  </w:num>
  <w:num w:numId="10">
    <w:abstractNumId w:val="0"/>
  </w:num>
  <w:num w:numId="11">
    <w:abstractNumId w:val="18"/>
  </w:num>
  <w:num w:numId="12">
    <w:abstractNumId w:val="9"/>
  </w:num>
  <w:num w:numId="13">
    <w:abstractNumId w:val="8"/>
  </w:num>
  <w:num w:numId="14">
    <w:abstractNumId w:val="15"/>
  </w:num>
  <w:num w:numId="15">
    <w:abstractNumId w:val="19"/>
  </w:num>
  <w:num w:numId="16">
    <w:abstractNumId w:val="2"/>
  </w:num>
  <w:num w:numId="17">
    <w:abstractNumId w:val="4"/>
  </w:num>
  <w:num w:numId="18">
    <w:abstractNumId w:val="14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D9"/>
    <w:rsid w:val="00021FBA"/>
    <w:rsid w:val="00031A07"/>
    <w:rsid w:val="00042410"/>
    <w:rsid w:val="0004793C"/>
    <w:rsid w:val="000508E4"/>
    <w:rsid w:val="00053EEF"/>
    <w:rsid w:val="00055135"/>
    <w:rsid w:val="0006081B"/>
    <w:rsid w:val="000673E4"/>
    <w:rsid w:val="00086512"/>
    <w:rsid w:val="00087338"/>
    <w:rsid w:val="000D110A"/>
    <w:rsid w:val="001178EA"/>
    <w:rsid w:val="00120EAF"/>
    <w:rsid w:val="00127107"/>
    <w:rsid w:val="00137E5C"/>
    <w:rsid w:val="00142450"/>
    <w:rsid w:val="001530ED"/>
    <w:rsid w:val="00182EA6"/>
    <w:rsid w:val="00190BF6"/>
    <w:rsid w:val="001B26D3"/>
    <w:rsid w:val="00204923"/>
    <w:rsid w:val="00262763"/>
    <w:rsid w:val="00265F1F"/>
    <w:rsid w:val="00284F62"/>
    <w:rsid w:val="002C109D"/>
    <w:rsid w:val="002C4478"/>
    <w:rsid w:val="002C5F6E"/>
    <w:rsid w:val="002E5912"/>
    <w:rsid w:val="002E739D"/>
    <w:rsid w:val="002F4ACC"/>
    <w:rsid w:val="00324E13"/>
    <w:rsid w:val="00343E0C"/>
    <w:rsid w:val="00347336"/>
    <w:rsid w:val="003546C3"/>
    <w:rsid w:val="0035694C"/>
    <w:rsid w:val="003B4B07"/>
    <w:rsid w:val="003E4474"/>
    <w:rsid w:val="00441093"/>
    <w:rsid w:val="00442C59"/>
    <w:rsid w:val="0047608C"/>
    <w:rsid w:val="0049039C"/>
    <w:rsid w:val="0049063E"/>
    <w:rsid w:val="004C25E8"/>
    <w:rsid w:val="004F01BB"/>
    <w:rsid w:val="004F01EE"/>
    <w:rsid w:val="00502EF2"/>
    <w:rsid w:val="0051314E"/>
    <w:rsid w:val="00517542"/>
    <w:rsid w:val="00544AF8"/>
    <w:rsid w:val="005470AF"/>
    <w:rsid w:val="00550FEE"/>
    <w:rsid w:val="00553152"/>
    <w:rsid w:val="00556DA8"/>
    <w:rsid w:val="0058254D"/>
    <w:rsid w:val="00592DF4"/>
    <w:rsid w:val="005A0AB4"/>
    <w:rsid w:val="005A2BD1"/>
    <w:rsid w:val="005A31D1"/>
    <w:rsid w:val="005A4AAE"/>
    <w:rsid w:val="005D0F78"/>
    <w:rsid w:val="005D4EBF"/>
    <w:rsid w:val="00600757"/>
    <w:rsid w:val="006075B9"/>
    <w:rsid w:val="00610FF5"/>
    <w:rsid w:val="0061703E"/>
    <w:rsid w:val="0062204A"/>
    <w:rsid w:val="006425B5"/>
    <w:rsid w:val="00664673"/>
    <w:rsid w:val="00687968"/>
    <w:rsid w:val="006A2AAD"/>
    <w:rsid w:val="006B0F62"/>
    <w:rsid w:val="006B1A5D"/>
    <w:rsid w:val="006B7C13"/>
    <w:rsid w:val="006C11A6"/>
    <w:rsid w:val="006C3768"/>
    <w:rsid w:val="006D4BD9"/>
    <w:rsid w:val="00741CAA"/>
    <w:rsid w:val="00780505"/>
    <w:rsid w:val="00781A4D"/>
    <w:rsid w:val="007B7377"/>
    <w:rsid w:val="007D3AEF"/>
    <w:rsid w:val="007D5655"/>
    <w:rsid w:val="00853033"/>
    <w:rsid w:val="00856630"/>
    <w:rsid w:val="008B7436"/>
    <w:rsid w:val="008C7E5A"/>
    <w:rsid w:val="008D062F"/>
    <w:rsid w:val="0094111D"/>
    <w:rsid w:val="00971330"/>
    <w:rsid w:val="00986342"/>
    <w:rsid w:val="009920DA"/>
    <w:rsid w:val="009A0AEA"/>
    <w:rsid w:val="009A2B8B"/>
    <w:rsid w:val="009B67CD"/>
    <w:rsid w:val="009D1527"/>
    <w:rsid w:val="009D700E"/>
    <w:rsid w:val="009F0D9E"/>
    <w:rsid w:val="009F1114"/>
    <w:rsid w:val="00A15860"/>
    <w:rsid w:val="00A405FC"/>
    <w:rsid w:val="00A723EE"/>
    <w:rsid w:val="00AB78CF"/>
    <w:rsid w:val="00AC7D33"/>
    <w:rsid w:val="00AD55E6"/>
    <w:rsid w:val="00AE7C86"/>
    <w:rsid w:val="00B012D3"/>
    <w:rsid w:val="00B11491"/>
    <w:rsid w:val="00B16772"/>
    <w:rsid w:val="00B218FD"/>
    <w:rsid w:val="00B36C5C"/>
    <w:rsid w:val="00B51454"/>
    <w:rsid w:val="00B52251"/>
    <w:rsid w:val="00B5710D"/>
    <w:rsid w:val="00B648C7"/>
    <w:rsid w:val="00B675F6"/>
    <w:rsid w:val="00B67A63"/>
    <w:rsid w:val="00B735FA"/>
    <w:rsid w:val="00B74114"/>
    <w:rsid w:val="00BA7E5C"/>
    <w:rsid w:val="00BD04C3"/>
    <w:rsid w:val="00C2068B"/>
    <w:rsid w:val="00C45D24"/>
    <w:rsid w:val="00C60C4F"/>
    <w:rsid w:val="00C737B3"/>
    <w:rsid w:val="00CB4055"/>
    <w:rsid w:val="00CD66A8"/>
    <w:rsid w:val="00CE1B91"/>
    <w:rsid w:val="00CF24AF"/>
    <w:rsid w:val="00CF33D2"/>
    <w:rsid w:val="00D15FB4"/>
    <w:rsid w:val="00D272A0"/>
    <w:rsid w:val="00D3238C"/>
    <w:rsid w:val="00D76585"/>
    <w:rsid w:val="00DD2341"/>
    <w:rsid w:val="00E120CF"/>
    <w:rsid w:val="00E22C87"/>
    <w:rsid w:val="00E24839"/>
    <w:rsid w:val="00E403DB"/>
    <w:rsid w:val="00E66890"/>
    <w:rsid w:val="00E72FAF"/>
    <w:rsid w:val="00E860F8"/>
    <w:rsid w:val="00EC3F34"/>
    <w:rsid w:val="00ED14E3"/>
    <w:rsid w:val="00ED26D5"/>
    <w:rsid w:val="00EE3EFC"/>
    <w:rsid w:val="00F363A0"/>
    <w:rsid w:val="00F4640E"/>
    <w:rsid w:val="00F72AAC"/>
    <w:rsid w:val="00F74E18"/>
    <w:rsid w:val="00F86209"/>
    <w:rsid w:val="00FA2293"/>
    <w:rsid w:val="00FA2408"/>
    <w:rsid w:val="00FC0E2A"/>
    <w:rsid w:val="00FC55C2"/>
    <w:rsid w:val="00FD385C"/>
    <w:rsid w:val="00FE5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850FC"/>
  <w15:docId w15:val="{8AEB9D0D-05B8-42D9-BEE1-102C2D69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4A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Brittiny Chlarson</dc:creator>
  <cp:lastModifiedBy>Brittiny Chlarson</cp:lastModifiedBy>
  <cp:revision>3</cp:revision>
  <cp:lastPrinted>2021-12-06T18:30:00Z</cp:lastPrinted>
  <dcterms:created xsi:type="dcterms:W3CDTF">2021-12-06T17:58:00Z</dcterms:created>
  <dcterms:modified xsi:type="dcterms:W3CDTF">2021-12-06T21:55:00Z</dcterms:modified>
</cp:coreProperties>
</file>