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546" w:rsidRPr="007059FD" w:rsidRDefault="007059FD" w:rsidP="007059FD">
      <w:pPr>
        <w:contextualSpacing/>
        <w:jc w:val="center"/>
        <w:rPr>
          <w:b/>
        </w:rPr>
      </w:pPr>
      <w:r w:rsidRPr="007059FD">
        <w:rPr>
          <w:b/>
        </w:rPr>
        <w:t>SCOFIELD TOWN COUNCIL</w:t>
      </w:r>
    </w:p>
    <w:p w:rsidR="007059FD" w:rsidRPr="007059FD" w:rsidRDefault="007059FD" w:rsidP="007059FD">
      <w:pPr>
        <w:contextualSpacing/>
        <w:jc w:val="center"/>
        <w:rPr>
          <w:b/>
        </w:rPr>
      </w:pPr>
      <w:r w:rsidRPr="007059FD">
        <w:rPr>
          <w:b/>
        </w:rPr>
        <w:t>JULY 12, 2021</w:t>
      </w:r>
    </w:p>
    <w:p w:rsidR="007059FD" w:rsidRPr="007059FD" w:rsidRDefault="007059FD" w:rsidP="007059FD">
      <w:pPr>
        <w:contextualSpacing/>
        <w:jc w:val="center"/>
        <w:rPr>
          <w:b/>
        </w:rPr>
      </w:pPr>
      <w:r w:rsidRPr="007059FD">
        <w:rPr>
          <w:b/>
        </w:rPr>
        <w:t>7:00 PM</w:t>
      </w:r>
    </w:p>
    <w:p w:rsidR="007059FD" w:rsidRDefault="007059FD" w:rsidP="007059FD">
      <w:pPr>
        <w:contextualSpacing/>
        <w:jc w:val="center"/>
      </w:pPr>
    </w:p>
    <w:p w:rsidR="007059FD" w:rsidRDefault="007059FD" w:rsidP="007059FD">
      <w:pPr>
        <w:contextualSpacing/>
      </w:pPr>
      <w:r>
        <w:t>Meeting called to order by Mike Erkkila, Mayor, at 7:00 pm.</w:t>
      </w:r>
    </w:p>
    <w:p w:rsidR="007059FD" w:rsidRDefault="007059FD" w:rsidP="007059FD">
      <w:pPr>
        <w:contextualSpacing/>
      </w:pPr>
    </w:p>
    <w:p w:rsidR="007059FD" w:rsidRDefault="007059FD" w:rsidP="007059FD">
      <w:pPr>
        <w:contextualSpacing/>
      </w:pPr>
      <w:r>
        <w:rPr>
          <w:b/>
        </w:rPr>
        <w:t xml:space="preserve">In Attendance: </w:t>
      </w:r>
      <w:r>
        <w:rPr>
          <w:b/>
        </w:rPr>
        <w:tab/>
      </w:r>
      <w:r>
        <w:t>Mike Erkkila, Mayor</w:t>
      </w:r>
      <w:r>
        <w:tab/>
      </w:r>
      <w:r>
        <w:tab/>
      </w:r>
      <w:r>
        <w:tab/>
        <w:t>Jim Levanger, Councilperson</w:t>
      </w:r>
    </w:p>
    <w:p w:rsidR="007059FD" w:rsidRDefault="007059FD" w:rsidP="007059FD">
      <w:pPr>
        <w:contextualSpacing/>
      </w:pPr>
      <w:r>
        <w:tab/>
      </w:r>
      <w:r>
        <w:tab/>
        <w:t xml:space="preserve">Jim </w:t>
      </w:r>
      <w:proofErr w:type="spellStart"/>
      <w:r>
        <w:t>Nicolodemus</w:t>
      </w:r>
      <w:proofErr w:type="spellEnd"/>
      <w:r>
        <w:t>, Councilperson</w:t>
      </w:r>
      <w:r>
        <w:tab/>
        <w:t>Liberty Smith, Councilperson</w:t>
      </w:r>
    </w:p>
    <w:p w:rsidR="007059FD" w:rsidRDefault="007059FD" w:rsidP="007059FD">
      <w:pPr>
        <w:contextualSpacing/>
      </w:pPr>
      <w:r>
        <w:tab/>
      </w:r>
      <w:r>
        <w:tab/>
        <w:t>Scott Deem, Councilperson</w:t>
      </w:r>
      <w:r>
        <w:tab/>
      </w:r>
      <w:r>
        <w:tab/>
        <w:t>Lorraine Behling, Town Clerk</w:t>
      </w:r>
    </w:p>
    <w:p w:rsidR="00E05F0C" w:rsidRDefault="00E05F0C" w:rsidP="007059FD">
      <w:pPr>
        <w:contextualSpacing/>
      </w:pPr>
    </w:p>
    <w:p w:rsidR="00E05F0C" w:rsidRPr="00375C1D" w:rsidRDefault="00E05F0C" w:rsidP="007059FD">
      <w:pPr>
        <w:contextualSpacing/>
        <w:rPr>
          <w:i/>
          <w:iCs/>
        </w:rPr>
      </w:pPr>
      <w:r w:rsidRPr="00375C1D">
        <w:rPr>
          <w:i/>
          <w:iCs/>
        </w:rPr>
        <w:t xml:space="preserve">There will be no audio recording available for this meeting. The recorder failed to operate properly. New batteries were installed but it still did not work. The Carbon County Clerk and Lt. Governor offices were both notified of the failure to record the meeting. </w:t>
      </w:r>
    </w:p>
    <w:p w:rsidR="007059FD" w:rsidRDefault="007059FD" w:rsidP="007059FD">
      <w:pPr>
        <w:contextualSpacing/>
      </w:pPr>
    </w:p>
    <w:p w:rsidR="007059FD" w:rsidRDefault="007059FD" w:rsidP="007059FD">
      <w:pPr>
        <w:contextualSpacing/>
      </w:pPr>
      <w:r>
        <w:rPr>
          <w:b/>
        </w:rPr>
        <w:t>Also Present:</w:t>
      </w:r>
      <w:r w:rsidR="00641DAF">
        <w:rPr>
          <w:b/>
        </w:rPr>
        <w:t xml:space="preserve"> </w:t>
      </w:r>
      <w:r>
        <w:t>Melissa Snow, Dell Snow, Nikki Greer, Allen Greer, Ron Richmond, Jerry Lynch,</w:t>
      </w:r>
      <w:r w:rsidR="00641DAF">
        <w:t xml:space="preserve"> Scott Sly,</w:t>
      </w:r>
      <w:r>
        <w:t xml:space="preserve"> Brad Peacock, Carol Levanger, Stewart Behling, Ralph Brinkerhoff, Jo</w:t>
      </w:r>
      <w:r w:rsidR="00E44664">
        <w:t xml:space="preserve">e </w:t>
      </w:r>
      <w:proofErr w:type="spellStart"/>
      <w:r w:rsidR="00E44664">
        <w:t>Lambeth</w:t>
      </w:r>
      <w:proofErr w:type="spellEnd"/>
      <w:r w:rsidR="00E44664">
        <w:t xml:space="preserve">, Harvey </w:t>
      </w:r>
      <w:proofErr w:type="spellStart"/>
      <w:r w:rsidR="00E44664">
        <w:t>Hesten</w:t>
      </w:r>
      <w:proofErr w:type="spellEnd"/>
      <w:r w:rsidR="00E44664">
        <w:t>, Star Dowling,</w:t>
      </w:r>
      <w:r>
        <w:t xml:space="preserve"> Gay Nell Deem, </w:t>
      </w:r>
      <w:r w:rsidR="001A10D1">
        <w:t xml:space="preserve">Casey Williams, Valeen Young, Jeff Smith, </w:t>
      </w:r>
      <w:r w:rsidR="0072249A">
        <w:t xml:space="preserve">Mike Denison, Cherrie Green, Phil ?, </w:t>
      </w:r>
      <w:r w:rsidR="001A10D1">
        <w:t xml:space="preserve">Deputy </w:t>
      </w:r>
      <w:proofErr w:type="spellStart"/>
      <w:r w:rsidR="0072249A">
        <w:t>Pettro</w:t>
      </w:r>
      <w:proofErr w:type="spellEnd"/>
      <w:r w:rsidR="0072249A">
        <w:t xml:space="preserve">, Officer Archuleta, and an additional Carbon County officer. </w:t>
      </w:r>
    </w:p>
    <w:p w:rsidR="007059FD" w:rsidRDefault="007059FD" w:rsidP="007059FD">
      <w:pPr>
        <w:contextualSpacing/>
      </w:pPr>
    </w:p>
    <w:p w:rsidR="007059FD" w:rsidRDefault="007059FD" w:rsidP="007059FD">
      <w:pPr>
        <w:contextualSpacing/>
      </w:pPr>
      <w:r>
        <w:rPr>
          <w:b/>
        </w:rPr>
        <w:t xml:space="preserve">Approval of Minutes: </w:t>
      </w:r>
      <w:r>
        <w:t xml:space="preserve">Jim </w:t>
      </w:r>
      <w:proofErr w:type="spellStart"/>
      <w:r>
        <w:t>Nicolodemus</w:t>
      </w:r>
      <w:proofErr w:type="spellEnd"/>
      <w:r>
        <w:t xml:space="preserve"> motioned to approve the minutes from the 6/14/21 council meeting and Scott Deem seconded. All agreed. </w:t>
      </w:r>
    </w:p>
    <w:p w:rsidR="007059FD" w:rsidRDefault="007059FD" w:rsidP="007059FD">
      <w:pPr>
        <w:contextualSpacing/>
      </w:pPr>
      <w:r>
        <w:t xml:space="preserve">Jim Levanger motioned to approve the minutes from the Adopted Budget meeting from 6/14/21 and Jim </w:t>
      </w:r>
      <w:proofErr w:type="spellStart"/>
      <w:r>
        <w:t>Nicolodemus</w:t>
      </w:r>
      <w:proofErr w:type="spellEnd"/>
      <w:r>
        <w:t xml:space="preserve"> seconded. All agreed.</w:t>
      </w:r>
    </w:p>
    <w:p w:rsidR="007059FD" w:rsidRDefault="00641DAF" w:rsidP="007059FD">
      <w:pPr>
        <w:contextualSpacing/>
      </w:pPr>
      <w:r>
        <w:t>Jim Levanger motioned to approve the minutes from the Amended Budget meeting from 6/14/21 and Scott Deem seconded. All agreed.</w:t>
      </w:r>
    </w:p>
    <w:p w:rsidR="00641DAF" w:rsidRPr="007059FD" w:rsidRDefault="00641DAF" w:rsidP="007059FD">
      <w:pPr>
        <w:contextualSpacing/>
      </w:pPr>
    </w:p>
    <w:p w:rsidR="007059FD" w:rsidRDefault="007059FD" w:rsidP="007059FD">
      <w:pPr>
        <w:contextualSpacing/>
      </w:pPr>
    </w:p>
    <w:p w:rsidR="007059FD" w:rsidRDefault="007059FD" w:rsidP="007059FD">
      <w:pPr>
        <w:contextualSpacing/>
      </w:pPr>
      <w:r>
        <w:rPr>
          <w:b/>
        </w:rPr>
        <w:t xml:space="preserve">Financial Report: </w:t>
      </w:r>
      <w:r>
        <w:t>Scott Deem read the financial report. Scott Deem motioned to pay the bills and Liberty Smith seconded. All agreed.</w:t>
      </w:r>
    </w:p>
    <w:p w:rsidR="007059FD" w:rsidRDefault="007059FD" w:rsidP="007059FD">
      <w:pPr>
        <w:contextualSpacing/>
      </w:pPr>
    </w:p>
    <w:p w:rsidR="007059FD" w:rsidRDefault="00641DAF" w:rsidP="007059FD">
      <w:pPr>
        <w:contextualSpacing/>
        <w:rPr>
          <w:b/>
        </w:rPr>
      </w:pPr>
      <w:r>
        <w:rPr>
          <w:b/>
        </w:rPr>
        <w:t>New Business:</w:t>
      </w:r>
    </w:p>
    <w:p w:rsidR="005900C5" w:rsidRDefault="00641DAF" w:rsidP="007059FD">
      <w:pPr>
        <w:contextualSpacing/>
      </w:pPr>
      <w:r>
        <w:t>Pleasant Valley Days- A</w:t>
      </w:r>
      <w:r w:rsidR="001A10D1">
        <w:t xml:space="preserve"> preliminary </w:t>
      </w:r>
      <w:r>
        <w:t>income and expenditure report was provided to the council and attendees</w:t>
      </w:r>
      <w:r w:rsidR="001A10D1">
        <w:t xml:space="preserve"> by Lorraine Behling</w:t>
      </w:r>
      <w:r>
        <w:t xml:space="preserve">. </w:t>
      </w:r>
      <w:r w:rsidR="001A10D1">
        <w:t xml:space="preserve">Mayor Erkkila said it looks like we will make about $2,000 this year. </w:t>
      </w:r>
      <w:r>
        <w:t>Brad Peacock asked what the expected revenue on a normal year is and was told 3-4 thousand dollars</w:t>
      </w:r>
      <w:r w:rsidR="00521358">
        <w:t xml:space="preserve"> and Gay Nell said she thought more than that.</w:t>
      </w:r>
      <w:r>
        <w:t xml:space="preserve"> Mike noted that we had not volunteers to hold a breakfast and dinner but that we had received about $4,000 in donations from residents around the lake. Allen Greer said that there were volunteers but no follow-up. Gay Nell Deem asked if $4,000 isn’t what we always bring in </w:t>
      </w:r>
      <w:r w:rsidR="00FA0476">
        <w:t>for</w:t>
      </w:r>
      <w:r w:rsidR="007B07E9">
        <w:t xml:space="preserve"> </w:t>
      </w:r>
      <w:r>
        <w:t>donations and M</w:t>
      </w:r>
      <w:r w:rsidR="00CC265F">
        <w:t>ayor</w:t>
      </w:r>
      <w:r>
        <w:t xml:space="preserve"> </w:t>
      </w:r>
      <w:proofErr w:type="spellStart"/>
      <w:r>
        <w:t>Erkkila</w:t>
      </w:r>
      <w:proofErr w:type="spellEnd"/>
      <w:r>
        <w:t xml:space="preserve"> said</w:t>
      </w:r>
      <w:r w:rsidR="00521358">
        <w:t xml:space="preserve"> not always and that</w:t>
      </w:r>
      <w:r>
        <w:t xml:space="preserve"> Neil Breinholt </w:t>
      </w:r>
      <w:r w:rsidR="00521358">
        <w:t>raised most of the</w:t>
      </w:r>
      <w:r>
        <w:t xml:space="preserve"> money to pay for the laser</w:t>
      </w:r>
      <w:r w:rsidR="00FA0476">
        <w:t xml:space="preserve"> light</w:t>
      </w:r>
      <w:r>
        <w:t xml:space="preserve"> show and that Mr. Breinholt has shared a letter of appreciation to the town for the event if anyone would like to view it. </w:t>
      </w:r>
      <w:r w:rsidR="00CC265F">
        <w:t>Mayor Erkkila</w:t>
      </w:r>
      <w:r>
        <w:t xml:space="preserve"> then said that due to the Carbon County Sherriff’s order of no fireworks </w:t>
      </w:r>
      <w:r w:rsidR="00D6779B">
        <w:t xml:space="preserve">in Scofield the laser show was </w:t>
      </w:r>
      <w:r w:rsidR="00FA0476">
        <w:t xml:space="preserve">looked into as an </w:t>
      </w:r>
      <w:r w:rsidR="00D6779B">
        <w:t xml:space="preserve">option. Allen Greer </w:t>
      </w:r>
      <w:r w:rsidR="00521358">
        <w:t xml:space="preserve">wanted to go on record saying </w:t>
      </w:r>
      <w:r w:rsidR="00D6779B">
        <w:t xml:space="preserve">that the screen for the laser show blocked the west side of the park and caused problems for vendors and access for visitors to the park and asked that that area be kept clear next year if there is a laser show. Mr. Greer said he had other comments he would like to share to </w:t>
      </w:r>
      <w:r w:rsidR="00D6779B">
        <w:lastRenderedPageBreak/>
        <w:t xml:space="preserve">be added to the minutes if that was ok. Mayor Erkkila said that if his comments were short that would be fine. </w:t>
      </w:r>
      <w:r w:rsidR="00CC265F">
        <w:t xml:space="preserve">Allen Greer </w:t>
      </w:r>
      <w:r w:rsidR="00D6779B">
        <w:t>expressed that he and his wife would like to be part of the Pleasant Valley Days Committee next year and start preparing</w:t>
      </w:r>
      <w:r w:rsidR="00181E25">
        <w:t xml:space="preserve"> and planning</w:t>
      </w:r>
      <w:r w:rsidR="00D6779B">
        <w:t xml:space="preserve"> early. Stewart Behling expressed that</w:t>
      </w:r>
      <w:r w:rsidR="00CC265F">
        <w:t xml:space="preserve"> he would like to </w:t>
      </w:r>
      <w:r w:rsidR="00181E25">
        <w:t xml:space="preserve">take a moment for something </w:t>
      </w:r>
      <w:r w:rsidR="00CC265F">
        <w:t xml:space="preserve">positive and </w:t>
      </w:r>
      <w:r w:rsidR="00181E25">
        <w:t xml:space="preserve">said </w:t>
      </w:r>
      <w:r w:rsidR="00D6779B">
        <w:t xml:space="preserve">he thought the </w:t>
      </w:r>
      <w:r w:rsidR="00FA0476">
        <w:t>people</w:t>
      </w:r>
      <w:r w:rsidR="00D6779B">
        <w:t xml:space="preserve"> who helped with the event this year did a great job and </w:t>
      </w:r>
      <w:r w:rsidR="00181E25">
        <w:t>should be thanked</w:t>
      </w:r>
      <w:r w:rsidR="00CC265F">
        <w:t xml:space="preserve"> for their time and effort</w:t>
      </w:r>
      <w:r w:rsidR="00D6779B">
        <w:t xml:space="preserve">. Jim Levanger said that we </w:t>
      </w:r>
      <w:r w:rsidR="007B07E9">
        <w:t>learned</w:t>
      </w:r>
      <w:r w:rsidR="00D6779B">
        <w:t xml:space="preserve"> some lessons that will improve the celebration next year. </w:t>
      </w:r>
      <w:r w:rsidR="00CC265F">
        <w:t>Allen Greer</w:t>
      </w:r>
      <w:r w:rsidR="00D6779B">
        <w:t xml:space="preserve"> said that he and his wife</w:t>
      </w:r>
      <w:r w:rsidR="00181E25">
        <w:t>, Nikki,</w:t>
      </w:r>
      <w:r w:rsidR="00D6779B">
        <w:t xml:space="preserve"> get things planned early</w:t>
      </w:r>
      <w:r w:rsidR="00CC265F">
        <w:t xml:space="preserve"> </w:t>
      </w:r>
      <w:r w:rsidR="001A10D1">
        <w:t>so they are ready for</w:t>
      </w:r>
      <w:r w:rsidR="00CC265F">
        <w:t xml:space="preserve"> the vendors</w:t>
      </w:r>
      <w:r w:rsidR="00D6779B">
        <w:t xml:space="preserve">. He said that the vendors would have made more money if there had been internet available. Mayor Erkkila </w:t>
      </w:r>
      <w:r w:rsidR="00447FE8">
        <w:t>shared the difficulties</w:t>
      </w:r>
      <w:r w:rsidR="007B07E9">
        <w:t xml:space="preserve"> Mark Larsen, </w:t>
      </w:r>
      <w:proofErr w:type="spellStart"/>
      <w:r w:rsidR="007B07E9">
        <w:t>CentraC</w:t>
      </w:r>
      <w:r w:rsidR="00D6779B">
        <w:t>om</w:t>
      </w:r>
      <w:proofErr w:type="spellEnd"/>
      <w:r w:rsidR="00CC265F">
        <w:t xml:space="preserve"> employee</w:t>
      </w:r>
      <w:r w:rsidR="00D6779B">
        <w:t>,</w:t>
      </w:r>
      <w:r w:rsidR="00447FE8">
        <w:t xml:space="preserve"> had</w:t>
      </w:r>
      <w:r>
        <w:t xml:space="preserve"> </w:t>
      </w:r>
      <w:r w:rsidR="00447FE8">
        <w:t xml:space="preserve">keeping </w:t>
      </w:r>
      <w:r w:rsidR="00D6779B">
        <w:t xml:space="preserve">the Wi-Fi up and running the year </w:t>
      </w:r>
      <w:r w:rsidR="00447FE8">
        <w:t xml:space="preserve">the company provided the town Wi-Fi and that </w:t>
      </w:r>
      <w:r w:rsidR="00FA0476">
        <w:t>it was a big job</w:t>
      </w:r>
      <w:r w:rsidR="00447FE8">
        <w:t xml:space="preserve"> to keep it from shutting down. He then said that vendor</w:t>
      </w:r>
      <w:r w:rsidR="00181E25">
        <w:t>s</w:t>
      </w:r>
      <w:r w:rsidR="00447FE8">
        <w:t xml:space="preserve"> </w:t>
      </w:r>
      <w:r w:rsidR="00181E25">
        <w:t>with</w:t>
      </w:r>
      <w:r w:rsidR="00447FE8">
        <w:t xml:space="preserve"> AT&amp;T service </w:t>
      </w:r>
      <w:r w:rsidR="00181E25">
        <w:t xml:space="preserve">should have </w:t>
      </w:r>
      <w:r w:rsidR="00447FE8">
        <w:t xml:space="preserve">had better access to the internet. </w:t>
      </w:r>
      <w:r w:rsidR="00CC265F">
        <w:t xml:space="preserve">Allen Greer </w:t>
      </w:r>
      <w:r w:rsidR="00447FE8">
        <w:t>said the vendors were unaware of that and they may have had AT&amp;T. Jerry Lynch said that he</w:t>
      </w:r>
      <w:r w:rsidR="00FA0476">
        <w:t xml:space="preserve"> told</w:t>
      </w:r>
      <w:r w:rsidR="00447FE8">
        <w:t xml:space="preserve"> many </w:t>
      </w:r>
      <w:r w:rsidR="00181E25">
        <w:t>people who came in his store</w:t>
      </w:r>
      <w:r w:rsidR="00447FE8">
        <w:t xml:space="preserve"> </w:t>
      </w:r>
      <w:r w:rsidR="00FA0476">
        <w:t>about</w:t>
      </w:r>
      <w:r w:rsidR="00181E25">
        <w:t xml:space="preserve"> that</w:t>
      </w:r>
      <w:r w:rsidR="00447FE8">
        <w:t xml:space="preserve">. </w:t>
      </w:r>
      <w:r w:rsidR="00CC265F">
        <w:t>Mr. Greer</w:t>
      </w:r>
      <w:r w:rsidR="00447FE8">
        <w:t xml:space="preserve"> said the he would like to see</w:t>
      </w:r>
      <w:r w:rsidR="00FA0476">
        <w:t xml:space="preserve"> an</w:t>
      </w:r>
      <w:r w:rsidR="00447FE8">
        <w:t xml:space="preserve"> ATM </w:t>
      </w:r>
      <w:r w:rsidR="00181E25">
        <w:t>in the convenience store like in the past</w:t>
      </w:r>
      <w:r w:rsidR="00447FE8">
        <w:t>. Mr. Lynch said that he would have one b</w:t>
      </w:r>
      <w:r w:rsidR="00181E25">
        <w:t>efore</w:t>
      </w:r>
      <w:r w:rsidR="00447FE8">
        <w:t xml:space="preserve"> next year. Brad Peacock said we need a committee formed early and he would be interested in being on it. </w:t>
      </w:r>
      <w:r w:rsidR="00BA23B6">
        <w:t>Someone said they had</w:t>
      </w:r>
      <w:r w:rsidR="00447FE8">
        <w:t xml:space="preserve"> heard comments from people that those with small children or older people </w:t>
      </w:r>
      <w:r w:rsidR="00BA23B6">
        <w:t>didn’t want to stay at the park with the limited offerings and that the fireworks were cancelled last minute</w:t>
      </w:r>
      <w:r w:rsidR="00447FE8">
        <w:t>. Mayor Erkkila said that unfortunately, due to Covid, we were unable to have the bounce house, slide, climbing wall, or other usual activities.</w:t>
      </w:r>
      <w:r w:rsidR="005900C5">
        <w:t xml:space="preserve"> Allen Greer, Nikki Greer, </w:t>
      </w:r>
      <w:r w:rsidR="00FA0476">
        <w:t xml:space="preserve">Gay Nell Deem, </w:t>
      </w:r>
      <w:r w:rsidR="005900C5">
        <w:t>and Brad Peacock reiterated their desire to be part of next year’s committee. The</w:t>
      </w:r>
      <w:r w:rsidR="00BA23B6">
        <w:t>y would like</w:t>
      </w:r>
      <w:r w:rsidR="005900C5">
        <w:t xml:space="preserve"> sign-up sheets for the event at the </w:t>
      </w:r>
      <w:r w:rsidR="00BA23B6">
        <w:t xml:space="preserve">convenience store. </w:t>
      </w:r>
      <w:r w:rsidR="005900C5">
        <w:t>Gay Nell Deem said they were there this year but when she went in they were in the back or windowsill and she had no idea where they were now. Jerry Lynch said the windowsill was a normal place to store them. Mayor Erkkila read the</w:t>
      </w:r>
      <w:r w:rsidR="00020212">
        <w:t>$10,000</w:t>
      </w:r>
      <w:r w:rsidR="005900C5">
        <w:t xml:space="preserve"> laser light show</w:t>
      </w:r>
      <w:r w:rsidR="00020212">
        <w:t xml:space="preserve"> bill</w:t>
      </w:r>
      <w:r w:rsidR="005900C5">
        <w:t xml:space="preserve"> </w:t>
      </w:r>
      <w:r w:rsidR="00BA23B6">
        <w:t>with the $5,</w:t>
      </w:r>
      <w:r w:rsidR="00820F18">
        <w:t>3</w:t>
      </w:r>
      <w:r w:rsidR="00BA23B6">
        <w:t>80.00</w:t>
      </w:r>
      <w:r w:rsidR="005900C5">
        <w:t xml:space="preserve"> </w:t>
      </w:r>
      <w:r w:rsidR="00BA23B6">
        <w:t>d</w:t>
      </w:r>
      <w:r w:rsidR="005900C5">
        <w:t xml:space="preserve">iscount the company gave the Town for the event. </w:t>
      </w:r>
    </w:p>
    <w:p w:rsidR="00020212" w:rsidRDefault="00020212" w:rsidP="007059FD">
      <w:pPr>
        <w:contextualSpacing/>
      </w:pPr>
    </w:p>
    <w:p w:rsidR="006E5620" w:rsidRDefault="005900C5" w:rsidP="007059FD">
      <w:pPr>
        <w:contextualSpacing/>
      </w:pPr>
      <w:r>
        <w:t>Dump Truck- Mayor Erkkila s</w:t>
      </w:r>
      <w:r w:rsidR="00FA0476">
        <w:t>aid</w:t>
      </w:r>
      <w:r>
        <w:t xml:space="preserve"> that the dump truck is in need of numerous repairs including rotted tires @ about $6,000, </w:t>
      </w:r>
      <w:r w:rsidR="00411348">
        <w:t>the hydraulic system is</w:t>
      </w:r>
      <w:r>
        <w:t xml:space="preserve"> leaking oil @ about $4,000</w:t>
      </w:r>
      <w:r w:rsidR="00020212">
        <w:t>, and other repairs. The</w:t>
      </w:r>
      <w:r w:rsidR="00411348">
        <w:t xml:space="preserve"> total cost of</w:t>
      </w:r>
      <w:r w:rsidR="00020212">
        <w:t xml:space="preserve"> repairs could </w:t>
      </w:r>
      <w:r w:rsidR="00FA0476">
        <w:t xml:space="preserve">come to </w:t>
      </w:r>
      <w:r w:rsidR="00020212">
        <w:t xml:space="preserve">about $14,000. </w:t>
      </w:r>
      <w:r w:rsidR="00411348">
        <w:t xml:space="preserve">He said it is possible to buy a better truck for around $18,000 if the old one was sold and Scott Deem acknowledged that is the case. </w:t>
      </w:r>
      <w:r w:rsidR="00020212">
        <w:t xml:space="preserve">Salt has also rotted it because it was a State road truck. The repair money would come from the general fund because it sometimes plows and hauls dirt for the cemetery. </w:t>
      </w:r>
      <w:r w:rsidR="00411348">
        <w:t>Scott Sly asked what t</w:t>
      </w:r>
      <w:r w:rsidR="00CC265F">
        <w:t>he value is of the truck and</w:t>
      </w:r>
      <w:r w:rsidR="00411348">
        <w:t xml:space="preserve"> Mayor </w:t>
      </w:r>
      <w:r w:rsidR="00CC265F">
        <w:t xml:space="preserve">Erkkila </w:t>
      </w:r>
      <w:r w:rsidR="00411348">
        <w:t>said about $5,000 for parts</w:t>
      </w:r>
      <w:r w:rsidR="00020212">
        <w:t xml:space="preserve"> so what do we want to do about it?</w:t>
      </w:r>
      <w:r w:rsidR="00411348">
        <w:t xml:space="preserve"> Gay Nell asked what the new truck would be used for and M</w:t>
      </w:r>
      <w:r w:rsidR="00CC265F">
        <w:t>ayor</w:t>
      </w:r>
      <w:r w:rsidR="00411348">
        <w:t xml:space="preserve"> Erkkila said maybe the town wouldn’t purchase a new truck right now, only sell the old one. Gay Nell asked who we would hire when we have </w:t>
      </w:r>
      <w:r w:rsidR="009924BE">
        <w:t>a need and Jim Levanger said</w:t>
      </w:r>
      <w:r w:rsidR="00411348">
        <w:t xml:space="preserve"> we could hire a number of people </w:t>
      </w:r>
      <w:r w:rsidR="00020212">
        <w:t>occasionally</w:t>
      </w:r>
      <w:r w:rsidR="00411348">
        <w:t xml:space="preserve"> for less cost</w:t>
      </w:r>
      <w:r w:rsidR="006E5620">
        <w:t xml:space="preserve">. Mayor Erkkila mentioned that JW Allred Hauling is one company </w:t>
      </w:r>
      <w:r w:rsidR="00020212">
        <w:t>and there are others</w:t>
      </w:r>
      <w:r w:rsidR="006E5620">
        <w:t xml:space="preserve">. </w:t>
      </w:r>
      <w:r w:rsidR="001A10D1">
        <w:t>The Mayor</w:t>
      </w:r>
      <w:r w:rsidR="006E5620">
        <w:t xml:space="preserve"> shared that the truck has required many repairs in the past that have been very costly for the town. </w:t>
      </w:r>
      <w:r w:rsidR="00E310ED">
        <w:t xml:space="preserve"> Gay Nell asked who bought it in the first place?  The Mayor said the guy who used it to plow across the top of the mountain said it was a really good truck. </w:t>
      </w:r>
      <w:r w:rsidR="006E5620">
        <w:t xml:space="preserve">Jim </w:t>
      </w:r>
      <w:proofErr w:type="spellStart"/>
      <w:r w:rsidR="006E5620">
        <w:t>Nicolodemus</w:t>
      </w:r>
      <w:proofErr w:type="spellEnd"/>
      <w:r w:rsidR="006E5620">
        <w:t xml:space="preserve"> motioned to sell the truck and Scott Deem seconded. All agreed.</w:t>
      </w:r>
    </w:p>
    <w:p w:rsidR="00E310ED" w:rsidRDefault="00E310ED" w:rsidP="007059FD">
      <w:pPr>
        <w:contextualSpacing/>
      </w:pPr>
      <w:r>
        <w:t>Brad Peacock added that we could use smaller trailers for some jobs and hire the others.</w:t>
      </w:r>
    </w:p>
    <w:p w:rsidR="006E5620" w:rsidRDefault="006E5620" w:rsidP="007059FD">
      <w:pPr>
        <w:contextualSpacing/>
      </w:pPr>
    </w:p>
    <w:p w:rsidR="00625EAD" w:rsidRDefault="006E5620" w:rsidP="007059FD">
      <w:pPr>
        <w:contextualSpacing/>
      </w:pPr>
      <w:r>
        <w:t>Ethyl Jean Trease Trust- Mayor Erkkila said that Bill Trease contacted him about the land he owns on Railroad Stree</w:t>
      </w:r>
      <w:r w:rsidR="009924BE">
        <w:t>t next to the tracks that is .77</w:t>
      </w:r>
      <w:r>
        <w:t xml:space="preserve"> acre because he is not using it and doesn’t want to pay taxes on it. He wondered if the town would be interested in trading it for the small parcel to the east the </w:t>
      </w:r>
      <w:r>
        <w:lastRenderedPageBreak/>
        <w:t xml:space="preserve">corral is on and is an old town road. Mayor </w:t>
      </w:r>
      <w:r w:rsidR="00CC265F">
        <w:t xml:space="preserve">Erkkila </w:t>
      </w:r>
      <w:r>
        <w:t>asked if anyone wants to hold a town meeting about the trade</w:t>
      </w:r>
      <w:r w:rsidR="00CC265F">
        <w:t xml:space="preserve"> and did not get an affirmative response</w:t>
      </w:r>
      <w:r>
        <w:t>. Brad Peacock said that the existing corrals are more valuable than land next to the railroad and M</w:t>
      </w:r>
      <w:r w:rsidR="00CC265F">
        <w:t>ayor</w:t>
      </w:r>
      <w:r>
        <w:t xml:space="preserve"> Erkkila said that owning the land would prov</w:t>
      </w:r>
      <w:r w:rsidR="009924BE">
        <w:t>ide an</w:t>
      </w:r>
      <w:r>
        <w:t xml:space="preserve"> easement </w:t>
      </w:r>
      <w:r w:rsidR="009924BE">
        <w:t>for water and sewer line repair</w:t>
      </w:r>
      <w:r>
        <w:t>. Carol Levang</w:t>
      </w:r>
      <w:r w:rsidR="00E310ED">
        <w:t>er asked if it makes sense for the</w:t>
      </w:r>
      <w:r>
        <w:t xml:space="preserve"> town to </w:t>
      </w:r>
      <w:r w:rsidR="00E310ED">
        <w:t>not own the road and the Mayor rep</w:t>
      </w:r>
      <w:r w:rsidR="009924BE">
        <w:t>lied that the rest of Railroad S</w:t>
      </w:r>
      <w:r w:rsidR="00E310ED">
        <w:t xml:space="preserve">treet to the north is town owned. </w:t>
      </w:r>
      <w:r>
        <w:t xml:space="preserve"> Jim Levanger asked how big each piece of ground is and was told that Mr. Trease owns </w:t>
      </w:r>
      <w:r w:rsidR="00E310ED">
        <w:t>.77</w:t>
      </w:r>
      <w:r>
        <w:t xml:space="preserve"> and the town owns .07 and .15 acres on their piece. Liberty Smith asked which use would be more beneficial for the Town</w:t>
      </w:r>
      <w:r w:rsidR="00CC265F">
        <w:t>. Mayor Erkkila</w:t>
      </w:r>
      <w:r w:rsidR="00625EAD">
        <w:t xml:space="preserve"> said that there is not much difference. Carol Levanger asked if there could be any future problems in not owning the road easement and M</w:t>
      </w:r>
      <w:r w:rsidR="00CC265F">
        <w:t>ayor</w:t>
      </w:r>
      <w:r w:rsidR="00625EAD">
        <w:t xml:space="preserve"> </w:t>
      </w:r>
      <w:proofErr w:type="spellStart"/>
      <w:r w:rsidR="00625EAD">
        <w:t>Erk</w:t>
      </w:r>
      <w:r w:rsidR="009C4B37">
        <w:t>kil</w:t>
      </w:r>
      <w:r w:rsidR="00625EAD">
        <w:t>a</w:t>
      </w:r>
      <w:proofErr w:type="spellEnd"/>
      <w:r w:rsidR="00625EAD">
        <w:t xml:space="preserve"> said that the Town would still have a right of way.  Jerry Lynch said the thought the trade would make things less complicated in the future. Brad Peacock said he would not trade any town property and Jim </w:t>
      </w:r>
      <w:proofErr w:type="spellStart"/>
      <w:r w:rsidR="00625EAD">
        <w:t>Nicolodemus</w:t>
      </w:r>
      <w:proofErr w:type="spellEnd"/>
      <w:r w:rsidR="00625EAD">
        <w:t xml:space="preserve"> agreed. Mayor Erkkila closed the discussion and moved on.</w:t>
      </w:r>
    </w:p>
    <w:p w:rsidR="00625EAD" w:rsidRDefault="00625EAD" w:rsidP="007059FD">
      <w:pPr>
        <w:contextualSpacing/>
      </w:pPr>
    </w:p>
    <w:p w:rsidR="00625EAD" w:rsidRDefault="00625EAD" w:rsidP="007059FD">
      <w:pPr>
        <w:contextualSpacing/>
      </w:pPr>
      <w:r w:rsidRPr="00625EAD">
        <w:rPr>
          <w:b/>
        </w:rPr>
        <w:t xml:space="preserve">Old Business: </w:t>
      </w:r>
      <w:r w:rsidR="00CC265F">
        <w:t>Mayor Erkkila reported that t</w:t>
      </w:r>
      <w:r>
        <w:t>he water tank is full and the well pump is working but the spring is dry. He said that the conservation efforts seem to be working pretty well. Brad Peacock asked if the tank is spilling and M</w:t>
      </w:r>
      <w:r w:rsidR="00CC265F">
        <w:t>ayor</w:t>
      </w:r>
      <w:r>
        <w:t xml:space="preserve"> Erkkila said that the tank fills but the pump shuts off when it is full and doesn’t spill. </w:t>
      </w:r>
    </w:p>
    <w:p w:rsidR="00625EAD" w:rsidRPr="00625EAD" w:rsidRDefault="00625EAD" w:rsidP="007059FD">
      <w:pPr>
        <w:contextualSpacing/>
        <w:rPr>
          <w:b/>
        </w:rPr>
      </w:pPr>
    </w:p>
    <w:p w:rsidR="00625EAD" w:rsidRPr="00625EAD" w:rsidRDefault="00625EAD" w:rsidP="007059FD">
      <w:pPr>
        <w:contextualSpacing/>
      </w:pPr>
      <w:r w:rsidRPr="00625EAD">
        <w:rPr>
          <w:b/>
        </w:rPr>
        <w:t>Adjourn:</w:t>
      </w:r>
      <w:r>
        <w:t xml:space="preserve"> Jim Levanger motioned to closes the meeting at 7:38 and Jim </w:t>
      </w:r>
      <w:proofErr w:type="spellStart"/>
      <w:r>
        <w:t>Nicolodemus</w:t>
      </w:r>
      <w:proofErr w:type="spellEnd"/>
      <w:r>
        <w:t xml:space="preserve"> seconded. All agreed. </w:t>
      </w:r>
    </w:p>
    <w:p w:rsidR="006E5620" w:rsidRDefault="006E5620" w:rsidP="007059FD">
      <w:pPr>
        <w:contextualSpacing/>
      </w:pPr>
    </w:p>
    <w:p w:rsidR="00641DAF" w:rsidRDefault="00411348" w:rsidP="007059FD">
      <w:pPr>
        <w:contextualSpacing/>
      </w:pPr>
      <w:r>
        <w:t xml:space="preserve"> </w:t>
      </w:r>
    </w:p>
    <w:p w:rsidR="009924BE" w:rsidRDefault="009924BE" w:rsidP="007059FD">
      <w:pPr>
        <w:contextualSpacing/>
      </w:pPr>
    </w:p>
    <w:p w:rsidR="00CA2D9B" w:rsidRDefault="00CA2D9B" w:rsidP="00CA2D9B">
      <w:pPr>
        <w:pBdr>
          <w:bottom w:val="single" w:sz="12" w:space="1" w:color="auto"/>
        </w:pBdr>
        <w:rPr>
          <w:sz w:val="24"/>
          <w:szCs w:val="24"/>
        </w:rPr>
      </w:pPr>
      <w:r w:rsidRPr="005F389A">
        <w:rPr>
          <w:sz w:val="24"/>
          <w:szCs w:val="24"/>
        </w:rPr>
        <w:t>Minutes Respectfully Submitted by Town Clerk</w:t>
      </w:r>
    </w:p>
    <w:p w:rsidR="00CA2D9B" w:rsidRPr="005F389A" w:rsidRDefault="00CA2D9B" w:rsidP="00CA2D9B">
      <w:pPr>
        <w:pBdr>
          <w:bottom w:val="single" w:sz="12" w:space="1" w:color="auto"/>
        </w:pBdr>
        <w:rPr>
          <w:sz w:val="24"/>
          <w:szCs w:val="24"/>
        </w:rPr>
      </w:pPr>
    </w:p>
    <w:p w:rsidR="00CA2D9B" w:rsidRDefault="00CA2D9B" w:rsidP="00CA2D9B">
      <w:r>
        <w:t>Lorraine Behling</w:t>
      </w:r>
    </w:p>
    <w:p w:rsidR="009924BE" w:rsidRDefault="009924BE" w:rsidP="007059FD">
      <w:pPr>
        <w:contextualSpacing/>
      </w:pPr>
    </w:p>
    <w:p w:rsidR="009924BE" w:rsidRPr="00641DAF" w:rsidRDefault="009924BE" w:rsidP="007059FD">
      <w:pPr>
        <w:contextualSpacing/>
      </w:pPr>
    </w:p>
    <w:sectPr w:rsidR="009924BE" w:rsidRPr="00641DAF" w:rsidSect="003F41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59FD"/>
    <w:rsid w:val="00020212"/>
    <w:rsid w:val="001400E7"/>
    <w:rsid w:val="00181E25"/>
    <w:rsid w:val="001A10D1"/>
    <w:rsid w:val="00375C1D"/>
    <w:rsid w:val="003F416B"/>
    <w:rsid w:val="00411348"/>
    <w:rsid w:val="00447FE8"/>
    <w:rsid w:val="00521358"/>
    <w:rsid w:val="005900C5"/>
    <w:rsid w:val="00625EAD"/>
    <w:rsid w:val="00641DAF"/>
    <w:rsid w:val="006E5620"/>
    <w:rsid w:val="007059FD"/>
    <w:rsid w:val="0072249A"/>
    <w:rsid w:val="007B07E9"/>
    <w:rsid w:val="00820F18"/>
    <w:rsid w:val="00941BC5"/>
    <w:rsid w:val="009924BE"/>
    <w:rsid w:val="009B4546"/>
    <w:rsid w:val="009C4B37"/>
    <w:rsid w:val="00BA23B6"/>
    <w:rsid w:val="00CA2D9B"/>
    <w:rsid w:val="00CC265F"/>
    <w:rsid w:val="00D53885"/>
    <w:rsid w:val="00D6779B"/>
    <w:rsid w:val="00DE008B"/>
    <w:rsid w:val="00E05F0C"/>
    <w:rsid w:val="00E310ED"/>
    <w:rsid w:val="00E44664"/>
    <w:rsid w:val="00FA04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 BEHLING</dc:creator>
  <cp:lastModifiedBy>Owner</cp:lastModifiedBy>
  <cp:revision>8</cp:revision>
  <cp:lastPrinted>2021-08-07T18:36:00Z</cp:lastPrinted>
  <dcterms:created xsi:type="dcterms:W3CDTF">2021-08-07T17:35:00Z</dcterms:created>
  <dcterms:modified xsi:type="dcterms:W3CDTF">2021-08-09T19:08:00Z</dcterms:modified>
</cp:coreProperties>
</file>