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1FBA9850"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304460">
        <w:rPr>
          <w:b/>
          <w:u w:val="single"/>
        </w:rPr>
        <w:t>May</w:t>
      </w:r>
      <w:proofErr w:type="spellEnd"/>
      <w:r w:rsidR="00304460">
        <w:rPr>
          <w:b/>
          <w:u w:val="single"/>
        </w:rPr>
        <w:t xml:space="preserve"> 4</w:t>
      </w:r>
      <w:r w:rsidR="00A36948">
        <w:rPr>
          <w:b/>
          <w:u w:val="single"/>
        </w:rPr>
        <w:t>, 2021</w:t>
      </w:r>
    </w:p>
    <w:bookmarkEnd w:id="0"/>
    <w:p w14:paraId="0C9576E6" w14:textId="77777777" w:rsidR="009C2C0D" w:rsidRDefault="009C2C0D" w:rsidP="009C2C0D">
      <w:pPr>
        <w:pStyle w:val="NoSpacing"/>
        <w:rPr>
          <w:bCs/>
        </w:rPr>
      </w:pPr>
    </w:p>
    <w:p w14:paraId="023DD2BB" w14:textId="17D8112E" w:rsidR="00900C68" w:rsidRDefault="007A79F3" w:rsidP="00205740">
      <w:pPr>
        <w:pStyle w:val="NoSpacing"/>
        <w:jc w:val="center"/>
        <w:rPr>
          <w:b/>
        </w:rPr>
      </w:pPr>
      <w:r>
        <w:rPr>
          <w:b/>
        </w:rPr>
        <w:t xml:space="preserve"> </w:t>
      </w:r>
      <w:r w:rsidR="00EF72E8">
        <w:rPr>
          <w:b/>
        </w:rPr>
        <w:t>REGULAR MEETING</w:t>
      </w:r>
      <w:r w:rsidR="00AF5848">
        <w:rPr>
          <w:b/>
        </w:rPr>
        <w:t xml:space="preserve"> AND PUBLIC HEARING</w:t>
      </w:r>
      <w:r>
        <w:rPr>
          <w:b/>
        </w:rPr>
        <w:t xml:space="preserve"> </w:t>
      </w:r>
      <w:r w:rsidR="00EF72E8">
        <w:rPr>
          <w:b/>
        </w:rPr>
        <w:t>OF THE HENEFER TOWN COUNCIL</w:t>
      </w:r>
    </w:p>
    <w:p w14:paraId="43C18882" w14:textId="6BD2D9E8" w:rsidR="002D50CF" w:rsidRDefault="00304460" w:rsidP="00304460">
      <w:pPr>
        <w:pStyle w:val="NoSpacing"/>
        <w:jc w:val="center"/>
        <w:rPr>
          <w:b/>
        </w:rPr>
      </w:pPr>
      <w:r>
        <w:rPr>
          <w:b/>
        </w:rPr>
        <w:t>May 4</w:t>
      </w:r>
      <w:r w:rsidR="00A36948">
        <w:rPr>
          <w:b/>
        </w:rPr>
        <w:t>, 2021</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7F69FBC7" w:rsidR="00EF72E8" w:rsidRDefault="004538E8" w:rsidP="00EF72E8">
      <w:pPr>
        <w:pStyle w:val="NoSpacing"/>
        <w:rPr>
          <w:bCs/>
        </w:rPr>
      </w:pPr>
      <w:r>
        <w:rPr>
          <w:bCs/>
        </w:rPr>
        <w:t>Minutes of the</w:t>
      </w:r>
      <w:r w:rsidR="0059019C">
        <w:rPr>
          <w:bCs/>
        </w:rPr>
        <w:t xml:space="preserve"> Regular Council Meeting </w:t>
      </w:r>
      <w:r>
        <w:rPr>
          <w:bCs/>
        </w:rPr>
        <w:t>of the Henefer Town Council held</w:t>
      </w:r>
      <w:r w:rsidR="006927F9">
        <w:rPr>
          <w:bCs/>
        </w:rPr>
        <w:t xml:space="preserve"> </w:t>
      </w:r>
      <w:r w:rsidR="00304460">
        <w:rPr>
          <w:bCs/>
        </w:rPr>
        <w:t>May 4</w:t>
      </w:r>
      <w:r w:rsidR="006927F9">
        <w:rPr>
          <w:bCs/>
        </w:rPr>
        <w:t>, 2021</w:t>
      </w:r>
      <w:r w:rsidR="00694E95">
        <w:rPr>
          <w:bCs/>
        </w:rPr>
        <w:t>.</w:t>
      </w:r>
    </w:p>
    <w:p w14:paraId="6D8D3EA9" w14:textId="5EA9D70C" w:rsidR="004538E8" w:rsidRDefault="004538E8" w:rsidP="00EF72E8">
      <w:pPr>
        <w:pStyle w:val="NoSpacing"/>
        <w:rPr>
          <w:bCs/>
        </w:rPr>
      </w:pPr>
    </w:p>
    <w:p w14:paraId="1EAB8A3D" w14:textId="0CD84870" w:rsidR="004538E8" w:rsidRDefault="004538E8" w:rsidP="00EF72E8">
      <w:pPr>
        <w:pStyle w:val="NoSpacing"/>
        <w:rPr>
          <w:bCs/>
        </w:rPr>
      </w:pPr>
      <w:r>
        <w:rPr>
          <w:bCs/>
        </w:rPr>
        <w:t>Roll Call:</w:t>
      </w:r>
      <w:r w:rsidR="00490095">
        <w:rPr>
          <w:bCs/>
        </w:rPr>
        <w:t xml:space="preserve">  Robin Riches, </w:t>
      </w:r>
      <w:proofErr w:type="spellStart"/>
      <w:r w:rsidR="00490095">
        <w:rPr>
          <w:bCs/>
        </w:rPr>
        <w:t>Detton</w:t>
      </w:r>
      <w:proofErr w:type="spellEnd"/>
      <w:r w:rsidR="00490095">
        <w:rPr>
          <w:bCs/>
        </w:rPr>
        <w:t xml:space="preserve"> Fawcett, Kay Richins,</w:t>
      </w:r>
      <w:r w:rsidR="009E3975">
        <w:rPr>
          <w:bCs/>
        </w:rPr>
        <w:t xml:space="preserve"> James Rees, Shelley Richins</w:t>
      </w:r>
      <w:r w:rsidR="00304460">
        <w:rPr>
          <w:bCs/>
        </w:rPr>
        <w:t xml:space="preserve">, Paul </w:t>
      </w:r>
      <w:proofErr w:type="spellStart"/>
      <w:r w:rsidR="00304460">
        <w:rPr>
          <w:bCs/>
        </w:rPr>
        <w:t>Wangsgaard</w:t>
      </w:r>
      <w:proofErr w:type="spellEnd"/>
      <w:r w:rsidR="00304460">
        <w:rPr>
          <w:bCs/>
        </w:rPr>
        <w:t xml:space="preserve">, Joel Riches, Wade </w:t>
      </w:r>
      <w:proofErr w:type="spellStart"/>
      <w:r w:rsidR="00304460">
        <w:rPr>
          <w:bCs/>
        </w:rPr>
        <w:t>Kellems</w:t>
      </w:r>
      <w:proofErr w:type="spellEnd"/>
      <w:r w:rsidR="00304460">
        <w:rPr>
          <w:bCs/>
        </w:rPr>
        <w:t>, Ben Hilton, Grant Richins, Myron Richins, Jared Richins</w:t>
      </w:r>
      <w:r w:rsidR="002D2E17">
        <w:rPr>
          <w:bCs/>
        </w:rPr>
        <w:t xml:space="preserve">, Dawn </w:t>
      </w:r>
      <w:proofErr w:type="spellStart"/>
      <w:r w:rsidR="002D2E17">
        <w:rPr>
          <w:bCs/>
        </w:rPr>
        <w:t>Soger</w:t>
      </w:r>
      <w:proofErr w:type="spellEnd"/>
      <w:r w:rsidR="006E0A2A">
        <w:rPr>
          <w:bCs/>
        </w:rPr>
        <w:t>, Richard Butler.</w:t>
      </w:r>
    </w:p>
    <w:p w14:paraId="1E6D0278" w14:textId="57047FFF" w:rsidR="00FB77C9" w:rsidRDefault="00FB77C9" w:rsidP="00EF72E8">
      <w:pPr>
        <w:pStyle w:val="NoSpacing"/>
        <w:rPr>
          <w:bCs/>
        </w:rPr>
      </w:pPr>
    </w:p>
    <w:p w14:paraId="62AF41A3" w14:textId="6685198F" w:rsidR="00FB77C9" w:rsidRDefault="00FB77C9" w:rsidP="00EF72E8">
      <w:pPr>
        <w:pStyle w:val="NoSpacing"/>
        <w:rPr>
          <w:bCs/>
        </w:rPr>
      </w:pPr>
      <w:r>
        <w:rPr>
          <w:bCs/>
        </w:rPr>
        <w:t>Mayor Kay H. Richins opened the meeting at 7:00 p.m.  The prayer was offered by Robin Riches and the Pledge of Allegiance was led by Jared Richins.</w:t>
      </w:r>
    </w:p>
    <w:p w14:paraId="1B325DEA" w14:textId="7649A11D" w:rsidR="00FB77C9" w:rsidRDefault="00FB77C9" w:rsidP="00EF72E8">
      <w:pPr>
        <w:pStyle w:val="NoSpacing"/>
        <w:rPr>
          <w:bCs/>
        </w:rPr>
      </w:pPr>
    </w:p>
    <w:p w14:paraId="01B6BDD7" w14:textId="112417C9" w:rsidR="00FB77C9" w:rsidRDefault="00FB77C9" w:rsidP="00EF72E8">
      <w:pPr>
        <w:pStyle w:val="NoSpacing"/>
        <w:rPr>
          <w:bCs/>
        </w:rPr>
      </w:pPr>
      <w:r>
        <w:rPr>
          <w:bCs/>
        </w:rPr>
        <w:t>The first item on the agenda was Ben Hilton with concerns about ATV, UTV, and automobile speeding throughout Henefer.  Mayor Kay Richins invited Ben to address the council.  Ben explained that his main goal is to have safer roads in Henefer.  Ben informed the council that on a daily basis he witnesses many safety concerns.  Some of these concerns are speeding, no stopping at stop signs, underage driving, reckless driving, and lack of protective equipment on ATV’s.  Ben informed the council that he is not addressing concerns about kids</w:t>
      </w:r>
      <w:r w:rsidR="00A51855">
        <w:rPr>
          <w:bCs/>
        </w:rPr>
        <w:t xml:space="preserve"> only</w:t>
      </w:r>
      <w:r>
        <w:rPr>
          <w:bCs/>
        </w:rPr>
        <w:t>, he is addressing concerns about adults as well.  Ben explained that by law, everyone under the age of 21, driving a motorcycle, must be wearing protective gear. It is not Ben’s goal to take away the privileges that we enjoy by living in Henefer, but it is his expectation to resolve the issue before</w:t>
      </w:r>
      <w:r w:rsidR="002D2E17">
        <w:rPr>
          <w:bCs/>
        </w:rPr>
        <w:t xml:space="preserve"> someone’s freedoms are taken away.  Ben explained that he has reached out to many members of the community and the vast majority share in his concerns.  Ben reported that at his intersection, over the course of four days from 2:50 – 7:00, there were 17 no stops at the stop sign.</w:t>
      </w:r>
    </w:p>
    <w:p w14:paraId="342A4D92" w14:textId="55EEB6CD" w:rsidR="002D2E17" w:rsidRDefault="002D2E17" w:rsidP="00EF72E8">
      <w:pPr>
        <w:pStyle w:val="NoSpacing"/>
        <w:rPr>
          <w:bCs/>
        </w:rPr>
      </w:pPr>
    </w:p>
    <w:p w14:paraId="41E7AB5E" w14:textId="15F99637" w:rsidR="002D2E17" w:rsidRDefault="002D2E17" w:rsidP="00EF72E8">
      <w:pPr>
        <w:pStyle w:val="NoSpacing"/>
        <w:rPr>
          <w:bCs/>
        </w:rPr>
      </w:pPr>
      <w:r>
        <w:rPr>
          <w:bCs/>
        </w:rPr>
        <w:t>Ben presented the following solutions to the council.</w:t>
      </w:r>
    </w:p>
    <w:p w14:paraId="230469FD" w14:textId="18E3FB64" w:rsidR="002D2E17" w:rsidRDefault="002D2E17" w:rsidP="002D2E17">
      <w:pPr>
        <w:pStyle w:val="NoSpacing"/>
        <w:numPr>
          <w:ilvl w:val="0"/>
          <w:numId w:val="38"/>
        </w:numPr>
        <w:rPr>
          <w:bCs/>
        </w:rPr>
      </w:pPr>
      <w:r>
        <w:rPr>
          <w:bCs/>
        </w:rPr>
        <w:t xml:space="preserve"> Ben suggested that a letter be sent out to the citizens of Henefer.</w:t>
      </w:r>
    </w:p>
    <w:p w14:paraId="7D2FFB46" w14:textId="29C98A55" w:rsidR="002D2E17" w:rsidRDefault="002D2E17" w:rsidP="002D2E17">
      <w:pPr>
        <w:pStyle w:val="NoSpacing"/>
        <w:numPr>
          <w:ilvl w:val="0"/>
          <w:numId w:val="38"/>
        </w:numPr>
        <w:rPr>
          <w:bCs/>
        </w:rPr>
      </w:pPr>
      <w:r>
        <w:rPr>
          <w:bCs/>
        </w:rPr>
        <w:t>Blinking speed signs.</w:t>
      </w:r>
    </w:p>
    <w:p w14:paraId="33CCBB44" w14:textId="04FC5898" w:rsidR="002D2E17" w:rsidRDefault="002D2E17" w:rsidP="002D2E17">
      <w:pPr>
        <w:pStyle w:val="NoSpacing"/>
        <w:numPr>
          <w:ilvl w:val="0"/>
          <w:numId w:val="38"/>
        </w:numPr>
        <w:rPr>
          <w:bCs/>
        </w:rPr>
      </w:pPr>
      <w:r>
        <w:rPr>
          <w:bCs/>
        </w:rPr>
        <w:t>Youth OHV courses.</w:t>
      </w:r>
    </w:p>
    <w:p w14:paraId="5FDF65A8" w14:textId="6588BEB1" w:rsidR="00AC227F" w:rsidRDefault="00AC227F" w:rsidP="00AC227F">
      <w:pPr>
        <w:pStyle w:val="NoSpacing"/>
        <w:rPr>
          <w:bCs/>
        </w:rPr>
      </w:pPr>
      <w:r>
        <w:rPr>
          <w:bCs/>
        </w:rPr>
        <w:t>Ben explained that he had previously been employed as an EMT and picking up kids following ATV accidents is no fun.</w:t>
      </w:r>
    </w:p>
    <w:p w14:paraId="2FD36B54" w14:textId="77777777" w:rsidR="002D2E17" w:rsidRDefault="002D2E17" w:rsidP="002D2E17">
      <w:pPr>
        <w:pStyle w:val="NoSpacing"/>
        <w:rPr>
          <w:bCs/>
        </w:rPr>
      </w:pPr>
    </w:p>
    <w:p w14:paraId="438267F1" w14:textId="7740F6BF" w:rsidR="002D2E17" w:rsidRDefault="002D2E17" w:rsidP="002D2E17">
      <w:pPr>
        <w:pStyle w:val="NoSpacing"/>
        <w:rPr>
          <w:bCs/>
        </w:rPr>
      </w:pPr>
      <w:r>
        <w:rPr>
          <w:bCs/>
        </w:rPr>
        <w:t xml:space="preserve">Mayor Kay Richins thanked Ben for his presentation and called for suggestions from the public.  Dawn </w:t>
      </w:r>
      <w:proofErr w:type="spellStart"/>
      <w:r>
        <w:rPr>
          <w:bCs/>
        </w:rPr>
        <w:t>Soger</w:t>
      </w:r>
      <w:proofErr w:type="spellEnd"/>
      <w:r>
        <w:rPr>
          <w:bCs/>
        </w:rPr>
        <w:t xml:space="preserve"> suggested crossing guards during the school year.  Paul </w:t>
      </w:r>
      <w:proofErr w:type="spellStart"/>
      <w:r>
        <w:rPr>
          <w:bCs/>
        </w:rPr>
        <w:t>Wangsgaard</w:t>
      </w:r>
      <w:proofErr w:type="spellEnd"/>
      <w:r>
        <w:rPr>
          <w:bCs/>
        </w:rPr>
        <w:t xml:space="preserve"> informed the council that he shares the same concerns as Ben.</w:t>
      </w:r>
      <w:r w:rsidR="00AC227F">
        <w:rPr>
          <w:bCs/>
        </w:rPr>
        <w:t xml:space="preserve">  Mayor Kay Richins informed the public that he would contact Summit County regarding an additional stop sign on 3</w:t>
      </w:r>
      <w:r w:rsidR="00AC227F" w:rsidRPr="00AC227F">
        <w:rPr>
          <w:bCs/>
          <w:vertAlign w:val="superscript"/>
        </w:rPr>
        <w:t>rd</w:t>
      </w:r>
      <w:r w:rsidR="00AC227F">
        <w:rPr>
          <w:bCs/>
        </w:rPr>
        <w:t xml:space="preserve"> West.  The council discussed speed bumps as a possible solution.  Wade </w:t>
      </w:r>
      <w:proofErr w:type="spellStart"/>
      <w:r w:rsidR="00AC227F">
        <w:rPr>
          <w:bCs/>
        </w:rPr>
        <w:t>Kellems</w:t>
      </w:r>
      <w:proofErr w:type="spellEnd"/>
      <w:r w:rsidR="00AC227F">
        <w:rPr>
          <w:bCs/>
        </w:rPr>
        <w:t xml:space="preserve"> informed the council that he had spoken with friends in the police department regarding the issue.  Wade suggested speed trailers as a possible solution.</w:t>
      </w:r>
    </w:p>
    <w:p w14:paraId="1246EC6F" w14:textId="45E9194B" w:rsidR="00D132F4" w:rsidRDefault="00D132F4" w:rsidP="002D2E17">
      <w:pPr>
        <w:pStyle w:val="NoSpacing"/>
        <w:rPr>
          <w:bCs/>
        </w:rPr>
      </w:pPr>
    </w:p>
    <w:p w14:paraId="1A2DBBA9" w14:textId="5E9AE8EC" w:rsidR="00A51855" w:rsidRDefault="00D132F4" w:rsidP="002D2E17">
      <w:pPr>
        <w:pStyle w:val="NoSpacing"/>
        <w:rPr>
          <w:bCs/>
        </w:rPr>
      </w:pPr>
      <w:r>
        <w:rPr>
          <w:bCs/>
        </w:rPr>
        <w:t xml:space="preserve">Robin Riches thanked Ben for his concerns and solutions. Robin acknowledged that it is a problem that needs to be addressed.  Robin suggested speaking to parents to express concern for their children that are operating the ATV’s.  Ben informed the council that he has contacted Summit County Sherriff’s Office.  He was informed at that time that since he made a complaint, the area would be patrolled. </w:t>
      </w:r>
    </w:p>
    <w:p w14:paraId="538B513B" w14:textId="77777777" w:rsidR="00394E42" w:rsidRDefault="00394E42" w:rsidP="00A51855">
      <w:pPr>
        <w:pStyle w:val="NoSpacing"/>
        <w:rPr>
          <w:b/>
          <w:u w:val="single"/>
        </w:rPr>
      </w:pPr>
    </w:p>
    <w:p w14:paraId="599F1FFB" w14:textId="175C85F2" w:rsidR="00A51855" w:rsidRDefault="00A51855" w:rsidP="00A51855">
      <w:pPr>
        <w:pStyle w:val="NoSpacing"/>
        <w:rPr>
          <w:b/>
          <w:u w:val="single"/>
        </w:rPr>
      </w:pPr>
      <w:r>
        <w:rPr>
          <w:b/>
          <w:u w:val="single"/>
        </w:rPr>
        <w:lastRenderedPageBreak/>
        <w:t xml:space="preserve">2| Page Council </w:t>
      </w:r>
      <w:proofErr w:type="spellStart"/>
      <w:r>
        <w:rPr>
          <w:b/>
          <w:u w:val="single"/>
        </w:rPr>
        <w:t>Meeting________________________________________________May</w:t>
      </w:r>
      <w:proofErr w:type="spellEnd"/>
      <w:r>
        <w:rPr>
          <w:b/>
          <w:u w:val="single"/>
        </w:rPr>
        <w:t xml:space="preserve"> 4, 2021</w:t>
      </w:r>
    </w:p>
    <w:p w14:paraId="77376B5F" w14:textId="77777777" w:rsidR="00A51855" w:rsidRDefault="00A51855" w:rsidP="002D2E17">
      <w:pPr>
        <w:pStyle w:val="NoSpacing"/>
        <w:rPr>
          <w:bCs/>
        </w:rPr>
      </w:pPr>
    </w:p>
    <w:p w14:paraId="4F6278EC" w14:textId="4D8FD783" w:rsidR="00D132F4" w:rsidRDefault="00D132F4" w:rsidP="002D2E17">
      <w:pPr>
        <w:pStyle w:val="NoSpacing"/>
        <w:rPr>
          <w:bCs/>
        </w:rPr>
      </w:pPr>
      <w:r>
        <w:rPr>
          <w:bCs/>
        </w:rPr>
        <w:t xml:space="preserve">Ben did not witness any increased police presence in the area.  Robin feels that social media is a great resource to inform the public.  </w:t>
      </w:r>
    </w:p>
    <w:p w14:paraId="7485D6D6" w14:textId="77777777" w:rsidR="00A51855" w:rsidRDefault="00A51855" w:rsidP="00A61B1C">
      <w:pPr>
        <w:pStyle w:val="NoSpacing"/>
        <w:rPr>
          <w:bCs/>
        </w:rPr>
      </w:pPr>
    </w:p>
    <w:p w14:paraId="5C56AA33" w14:textId="489AC509" w:rsidR="00A61B1C" w:rsidRDefault="00A61B1C" w:rsidP="00A61B1C">
      <w:pPr>
        <w:pStyle w:val="NoSpacing"/>
        <w:rPr>
          <w:bCs/>
        </w:rPr>
      </w:pPr>
      <w:r>
        <w:rPr>
          <w:bCs/>
        </w:rPr>
        <w:t xml:space="preserve">Dawn </w:t>
      </w:r>
      <w:proofErr w:type="spellStart"/>
      <w:r>
        <w:rPr>
          <w:bCs/>
        </w:rPr>
        <w:t>Soger</w:t>
      </w:r>
      <w:proofErr w:type="spellEnd"/>
      <w:r>
        <w:rPr>
          <w:bCs/>
        </w:rPr>
        <w:t xml:space="preserve"> suggested parking an old police car on the side of the road to deter speeding.</w:t>
      </w:r>
      <w:r w:rsidR="00AF1958">
        <w:rPr>
          <w:bCs/>
        </w:rPr>
        <w:t xml:space="preserve">  Robin informed Ben that she will spearhead a social media campaign.  Jim expressed that until parents care, kids won’t care.  Mayor Kay Richins suggested that a letter be included in the June utility billings.</w:t>
      </w:r>
    </w:p>
    <w:p w14:paraId="421D8507" w14:textId="01853B6F" w:rsidR="00AF1958" w:rsidRDefault="00AF1958" w:rsidP="00A61B1C">
      <w:pPr>
        <w:pStyle w:val="NoSpacing"/>
        <w:rPr>
          <w:bCs/>
        </w:rPr>
      </w:pPr>
    </w:p>
    <w:p w14:paraId="038906D3" w14:textId="499A42D7" w:rsidR="00AF1958" w:rsidRDefault="00AF1958" w:rsidP="00AF1958">
      <w:pPr>
        <w:pStyle w:val="NoSpacing"/>
        <w:rPr>
          <w:bCs/>
        </w:rPr>
      </w:pPr>
      <w:r>
        <w:rPr>
          <w:bCs/>
        </w:rPr>
        <w:t xml:space="preserve">The next item on the agenda was a public hearing for a 6-month extension of the water connection moratorium, </w:t>
      </w:r>
      <w:r w:rsidR="00A51855">
        <w:rPr>
          <w:bCs/>
        </w:rPr>
        <w:t>O</w:t>
      </w:r>
      <w:r>
        <w:rPr>
          <w:bCs/>
        </w:rPr>
        <w:t xml:space="preserve">rdinance 2018-219.  Robin K. Riches made a </w:t>
      </w:r>
      <w:r>
        <w:rPr>
          <w:b/>
        </w:rPr>
        <w:t>motion</w:t>
      </w:r>
      <w:r>
        <w:rPr>
          <w:bCs/>
        </w:rPr>
        <w:t xml:space="preserve"> to open the public hearing.  James A. Rees seconded the motion.</w:t>
      </w:r>
      <w:r w:rsidRPr="000E5D18">
        <w:rPr>
          <w:bCs/>
        </w:rPr>
        <w:t xml:space="preserve"> </w:t>
      </w:r>
      <w:r w:rsidRPr="00DC1DDC">
        <w:rPr>
          <w:bCs/>
        </w:rPr>
        <w:t xml:space="preserve"> </w:t>
      </w:r>
      <w:r>
        <w:rPr>
          <w:bCs/>
        </w:rPr>
        <w:t xml:space="preserve">VOTE:  AYE:   </w:t>
      </w:r>
      <w:proofErr w:type="spellStart"/>
      <w:r>
        <w:rPr>
          <w:bCs/>
        </w:rPr>
        <w:t>Detton</w:t>
      </w:r>
      <w:proofErr w:type="spellEnd"/>
      <w:r>
        <w:rPr>
          <w:bCs/>
        </w:rPr>
        <w:t xml:space="preserve"> L. Fawcett, Kay H. Richins, Robin K. Riches, James A. Rees.  NAY:  </w:t>
      </w:r>
      <w:proofErr w:type="gramStart"/>
      <w:r>
        <w:rPr>
          <w:bCs/>
        </w:rPr>
        <w:t>none,  ABSTAINING</w:t>
      </w:r>
      <w:proofErr w:type="gramEnd"/>
      <w:r>
        <w:rPr>
          <w:bCs/>
        </w:rPr>
        <w:t>:  none, ABSENT: Matthew P. Shill</w:t>
      </w:r>
    </w:p>
    <w:p w14:paraId="31CE0ABC" w14:textId="487EA896" w:rsidR="00AF1958" w:rsidRDefault="00AF1958" w:rsidP="00AF1958">
      <w:pPr>
        <w:pStyle w:val="NoSpacing"/>
        <w:rPr>
          <w:bCs/>
        </w:rPr>
      </w:pPr>
    </w:p>
    <w:p w14:paraId="3E16579C" w14:textId="0A09C0DD" w:rsidR="00AF1958" w:rsidRDefault="00AF1958" w:rsidP="00AF1958">
      <w:pPr>
        <w:pStyle w:val="NoSpacing"/>
        <w:jc w:val="center"/>
        <w:rPr>
          <w:b/>
        </w:rPr>
      </w:pPr>
      <w:r>
        <w:rPr>
          <w:b/>
        </w:rPr>
        <w:t>PUBLIC HEARING</w:t>
      </w:r>
    </w:p>
    <w:p w14:paraId="33388FD0" w14:textId="7CE3A21E" w:rsidR="00AF1958" w:rsidRDefault="00AF1958" w:rsidP="00AF1958">
      <w:pPr>
        <w:pStyle w:val="NoSpacing"/>
        <w:rPr>
          <w:bCs/>
        </w:rPr>
      </w:pPr>
      <w:r>
        <w:rPr>
          <w:bCs/>
        </w:rPr>
        <w:t xml:space="preserve">Mayor Kay Richins opened the public hearing. Mayor Richins explained that the water connection moratorium has been in place since May 2018, due to an extreme water shortage.  Mayor Richins explained that the Henefer Town Council has been diligently working with JUB Engineering on a secondary water system to alleviate pressure on the Henefer culinary water system.  Mayor Richins explained that due to circumstances of the last year, the proposed cost for the secondary system has increased substantially.  Therefore, if Henefer proceeds with the secondary system this year, more money will have to be borrowed in order to complete the project.  JUB has suggested waiting to begin the project to see if the price of pipe comes back down. </w:t>
      </w:r>
      <w:proofErr w:type="spellStart"/>
      <w:r>
        <w:rPr>
          <w:bCs/>
        </w:rPr>
        <w:t>Detton</w:t>
      </w:r>
      <w:proofErr w:type="spellEnd"/>
      <w:r>
        <w:rPr>
          <w:bCs/>
        </w:rPr>
        <w:t xml:space="preserve"> Fawcett inquired how much more money would be required.  Jim Rees explained that it would probably be about $600,000.00 more.</w:t>
      </w:r>
    </w:p>
    <w:p w14:paraId="43CF51E8" w14:textId="0386189D" w:rsidR="000E35DC" w:rsidRDefault="000E35DC" w:rsidP="00AF1958">
      <w:pPr>
        <w:pStyle w:val="NoSpacing"/>
        <w:rPr>
          <w:bCs/>
        </w:rPr>
      </w:pPr>
    </w:p>
    <w:p w14:paraId="4A6ADEA8" w14:textId="3386BE40" w:rsidR="000E35DC" w:rsidRDefault="000E35DC" w:rsidP="00AF1958">
      <w:pPr>
        <w:pStyle w:val="NoSpacing"/>
        <w:rPr>
          <w:bCs/>
        </w:rPr>
      </w:pPr>
      <w:r>
        <w:rPr>
          <w:bCs/>
        </w:rPr>
        <w:t xml:space="preserve">Myron Richins questioned how long Henefer could keep the grant money for the project.  Mayor Kay Richins explained that an extension could be filed for the </w:t>
      </w:r>
      <w:proofErr w:type="spellStart"/>
      <w:r w:rsidR="006E0A2A">
        <w:rPr>
          <w:bCs/>
        </w:rPr>
        <w:t>W</w:t>
      </w:r>
      <w:r>
        <w:rPr>
          <w:bCs/>
        </w:rPr>
        <w:t>ater</w:t>
      </w:r>
      <w:r w:rsidR="006E0A2A">
        <w:rPr>
          <w:bCs/>
        </w:rPr>
        <w:t>S</w:t>
      </w:r>
      <w:r>
        <w:rPr>
          <w:bCs/>
        </w:rPr>
        <w:t>mart</w:t>
      </w:r>
      <w:proofErr w:type="spellEnd"/>
      <w:r>
        <w:rPr>
          <w:bCs/>
        </w:rPr>
        <w:t xml:space="preserve"> grant, which is the grant for the secondary project.  The CDBG grant for the water meters and the spring collection repairs must be used by fall 2021.</w:t>
      </w:r>
    </w:p>
    <w:p w14:paraId="6959609D" w14:textId="24DC6537" w:rsidR="000E35DC" w:rsidRDefault="000E35DC" w:rsidP="00AF1958">
      <w:pPr>
        <w:pStyle w:val="NoSpacing"/>
        <w:rPr>
          <w:bCs/>
        </w:rPr>
      </w:pPr>
    </w:p>
    <w:p w14:paraId="3623C453" w14:textId="3B4F18C9" w:rsidR="000E35DC" w:rsidRDefault="000E35DC" w:rsidP="00AF1958">
      <w:pPr>
        <w:pStyle w:val="NoSpacing"/>
        <w:rPr>
          <w:bCs/>
        </w:rPr>
      </w:pPr>
      <w:r>
        <w:rPr>
          <w:bCs/>
        </w:rPr>
        <w:t xml:space="preserve">Grant Richins </w:t>
      </w:r>
      <w:r w:rsidR="00A51855">
        <w:rPr>
          <w:bCs/>
        </w:rPr>
        <w:t>expressed</w:t>
      </w:r>
      <w:r>
        <w:rPr>
          <w:bCs/>
        </w:rPr>
        <w:t xml:space="preserve"> that it is his opinion that prices will not go down within the next four years.  Jared Richins agreed with that assumption.  Grant suggested that Henefer get the project started as soon as possible.</w:t>
      </w:r>
    </w:p>
    <w:p w14:paraId="4DAEAF24" w14:textId="4181C8B4" w:rsidR="000E35DC" w:rsidRDefault="000E35DC" w:rsidP="00AF1958">
      <w:pPr>
        <w:pStyle w:val="NoSpacing"/>
        <w:rPr>
          <w:bCs/>
        </w:rPr>
      </w:pPr>
    </w:p>
    <w:p w14:paraId="2AFD65F4" w14:textId="64ECB2C0" w:rsidR="000E35DC" w:rsidRDefault="000E35DC" w:rsidP="00AF1958">
      <w:pPr>
        <w:pStyle w:val="NoSpacing"/>
        <w:rPr>
          <w:bCs/>
        </w:rPr>
      </w:pPr>
      <w:r>
        <w:rPr>
          <w:bCs/>
        </w:rPr>
        <w:t xml:space="preserve">Wade </w:t>
      </w:r>
      <w:proofErr w:type="spellStart"/>
      <w:r>
        <w:rPr>
          <w:bCs/>
        </w:rPr>
        <w:t>Kellems</w:t>
      </w:r>
      <w:proofErr w:type="spellEnd"/>
      <w:r>
        <w:rPr>
          <w:bCs/>
        </w:rPr>
        <w:t xml:space="preserve"> informed the council that New York analysts are predicting rising pipe prices until at least 2023 or 2024.</w:t>
      </w:r>
    </w:p>
    <w:p w14:paraId="67924DA2" w14:textId="72B9308A" w:rsidR="000E35DC" w:rsidRDefault="000E35DC" w:rsidP="00AF1958">
      <w:pPr>
        <w:pStyle w:val="NoSpacing"/>
        <w:rPr>
          <w:bCs/>
        </w:rPr>
      </w:pPr>
    </w:p>
    <w:p w14:paraId="45882587" w14:textId="07C83985" w:rsidR="000E35DC" w:rsidRDefault="000E35DC" w:rsidP="00AF1958">
      <w:pPr>
        <w:pStyle w:val="NoSpacing"/>
        <w:rPr>
          <w:bCs/>
        </w:rPr>
      </w:pPr>
      <w:r>
        <w:rPr>
          <w:bCs/>
        </w:rPr>
        <w:t>Mayor Kay Richins indicated that he does not want to postpone the project.  He would like to explore other grants or funding sources for the project.</w:t>
      </w:r>
    </w:p>
    <w:p w14:paraId="27534C01" w14:textId="41978E0B" w:rsidR="000E35DC" w:rsidRDefault="000E35DC" w:rsidP="00AF1958">
      <w:pPr>
        <w:pStyle w:val="NoSpacing"/>
        <w:rPr>
          <w:bCs/>
        </w:rPr>
      </w:pPr>
    </w:p>
    <w:p w14:paraId="6E310101" w14:textId="4824F11B" w:rsidR="000E35DC" w:rsidRDefault="000E35DC" w:rsidP="00AF1958">
      <w:pPr>
        <w:pStyle w:val="NoSpacing"/>
        <w:rPr>
          <w:bCs/>
        </w:rPr>
      </w:pPr>
      <w:r>
        <w:rPr>
          <w:bCs/>
        </w:rPr>
        <w:t>Myron Richins expressed that it is his opinion that prices will not go down and Henefer should proceed with the project.  Myron suggested that Henefer hire someone to help research and apply for grants.  Mayor Richins informed the public that Cindy Gooch with JUB Engineering helps Henefer Town with grant acquisition.  Myron suggested that Mayor Richins inquire with Morgan City to find out the name of the city manager that helps them with their grant acquisition.</w:t>
      </w:r>
    </w:p>
    <w:p w14:paraId="4C4268C2" w14:textId="2AB9AD0D" w:rsidR="00544A22" w:rsidRDefault="00544A22" w:rsidP="00AF1958">
      <w:pPr>
        <w:pStyle w:val="NoSpacing"/>
        <w:rPr>
          <w:bCs/>
        </w:rPr>
      </w:pPr>
    </w:p>
    <w:p w14:paraId="303085A5" w14:textId="224D8769" w:rsidR="00544A22" w:rsidRDefault="00544A22" w:rsidP="00AF1958">
      <w:pPr>
        <w:pStyle w:val="NoSpacing"/>
        <w:rPr>
          <w:bCs/>
        </w:rPr>
      </w:pPr>
      <w:r>
        <w:rPr>
          <w:bCs/>
        </w:rPr>
        <w:t>Grant &amp; Myron Richins expressed extreme concern for the drought conditions affecting the state this year.  Myron indicated that irrigation water would be at a minimum this year.</w:t>
      </w:r>
    </w:p>
    <w:p w14:paraId="29609A47" w14:textId="77777777" w:rsidR="00D72DF7" w:rsidRDefault="00D72DF7" w:rsidP="00D72DF7">
      <w:pPr>
        <w:rPr>
          <w:b/>
          <w:u w:val="single"/>
        </w:rPr>
      </w:pPr>
    </w:p>
    <w:p w14:paraId="0E112692" w14:textId="43017133" w:rsidR="00D72DF7" w:rsidRDefault="00D72DF7" w:rsidP="00D72DF7">
      <w:pPr>
        <w:rPr>
          <w:b/>
          <w:u w:val="single"/>
        </w:rPr>
      </w:pPr>
      <w:r>
        <w:rPr>
          <w:b/>
          <w:u w:val="single"/>
        </w:rPr>
        <w:t xml:space="preserve">3| Page Council </w:t>
      </w:r>
      <w:proofErr w:type="spellStart"/>
      <w:r>
        <w:rPr>
          <w:b/>
          <w:u w:val="single"/>
        </w:rPr>
        <w:t>Meeting________________________________________________May</w:t>
      </w:r>
      <w:proofErr w:type="spellEnd"/>
      <w:r>
        <w:rPr>
          <w:b/>
          <w:u w:val="single"/>
        </w:rPr>
        <w:t xml:space="preserve"> 4, 2021</w:t>
      </w:r>
    </w:p>
    <w:p w14:paraId="13509765" w14:textId="15CCC5C6" w:rsidR="00D72DF7" w:rsidRDefault="00D72DF7" w:rsidP="00AF1958">
      <w:pPr>
        <w:pStyle w:val="NoSpacing"/>
        <w:rPr>
          <w:bCs/>
        </w:rPr>
      </w:pPr>
    </w:p>
    <w:p w14:paraId="135C8046" w14:textId="0D04BC00" w:rsidR="00544A22" w:rsidRDefault="00544A22" w:rsidP="00AF1958">
      <w:pPr>
        <w:pStyle w:val="NoSpacing"/>
        <w:rPr>
          <w:bCs/>
        </w:rPr>
      </w:pPr>
      <w:r>
        <w:rPr>
          <w:bCs/>
        </w:rPr>
        <w:t xml:space="preserve">Myron Richins inquired if the property easements for the secondary project had been secured.  Mayor Kay Richins informed the public that the negotiations are currently underway. Jim Rees explained that </w:t>
      </w:r>
      <w:r w:rsidR="00B20023">
        <w:rPr>
          <w:bCs/>
        </w:rPr>
        <w:t>eminent</w:t>
      </w:r>
      <w:r>
        <w:rPr>
          <w:bCs/>
        </w:rPr>
        <w:t xml:space="preserve"> domain may be necessary </w:t>
      </w:r>
      <w:r w:rsidR="00D72DF7">
        <w:rPr>
          <w:bCs/>
        </w:rPr>
        <w:t>if</w:t>
      </w:r>
      <w:r>
        <w:rPr>
          <w:bCs/>
        </w:rPr>
        <w:t xml:space="preserve"> the property owners are unwilling to agree</w:t>
      </w:r>
      <w:r w:rsidR="00D72DF7">
        <w:rPr>
          <w:bCs/>
        </w:rPr>
        <w:t xml:space="preserve"> to the easements.  Mayor Kay Richins explained that the property owners had been offered three times the appraisal value for the easements.  If an agreement is not made quickly, </w:t>
      </w:r>
      <w:r w:rsidR="00B20023">
        <w:rPr>
          <w:bCs/>
        </w:rPr>
        <w:t>eminent</w:t>
      </w:r>
      <w:r w:rsidR="00D72DF7">
        <w:rPr>
          <w:bCs/>
        </w:rPr>
        <w:t xml:space="preserve"> domain will be the only option.  Myron questioned how long it would take to secure the easements if </w:t>
      </w:r>
      <w:r w:rsidR="00B20023">
        <w:rPr>
          <w:bCs/>
        </w:rPr>
        <w:t>eminent</w:t>
      </w:r>
      <w:r w:rsidR="00D72DF7">
        <w:rPr>
          <w:bCs/>
        </w:rPr>
        <w:t xml:space="preserve"> domain is required.  Mayor Kay Richins informed the public that the process should move fairly quickly, if it becomes necessary.</w:t>
      </w:r>
    </w:p>
    <w:p w14:paraId="7B4D9D06" w14:textId="6B8DE4E4" w:rsidR="00544A22" w:rsidRDefault="00544A22" w:rsidP="00AF1958">
      <w:pPr>
        <w:pStyle w:val="NoSpacing"/>
        <w:rPr>
          <w:bCs/>
        </w:rPr>
      </w:pPr>
    </w:p>
    <w:p w14:paraId="1DA2BFE4" w14:textId="7A0B6D15" w:rsidR="00544A22" w:rsidRDefault="00544A22" w:rsidP="00AF1958">
      <w:pPr>
        <w:pStyle w:val="NoSpacing"/>
        <w:rPr>
          <w:bCs/>
        </w:rPr>
      </w:pPr>
      <w:r>
        <w:rPr>
          <w:bCs/>
        </w:rPr>
        <w:t>Grant Richins suggested that Henefer start the project with the money that they already have, even if they have to wait to finish it.</w:t>
      </w:r>
    </w:p>
    <w:p w14:paraId="2364AFEC" w14:textId="68BDBCC9" w:rsidR="00D72DF7" w:rsidRDefault="00D72DF7" w:rsidP="00AF1958">
      <w:pPr>
        <w:pStyle w:val="NoSpacing"/>
        <w:rPr>
          <w:bCs/>
        </w:rPr>
      </w:pPr>
    </w:p>
    <w:p w14:paraId="520052DF" w14:textId="16C172BD" w:rsidR="00D72DF7" w:rsidRDefault="00D72DF7" w:rsidP="00AF1958">
      <w:pPr>
        <w:pStyle w:val="NoSpacing"/>
        <w:rPr>
          <w:bCs/>
        </w:rPr>
      </w:pPr>
      <w:r>
        <w:rPr>
          <w:bCs/>
        </w:rPr>
        <w:t>Jim Rees informed the public that if more money is borrowed, the cost of the secondary connection and monthly rate would have to increase.  Jim expressed that Henefer must hire a very reputable company to install the secondary system.</w:t>
      </w:r>
    </w:p>
    <w:p w14:paraId="165B8C29" w14:textId="511CD005" w:rsidR="00D72DF7" w:rsidRDefault="00D72DF7" w:rsidP="00AF1958">
      <w:pPr>
        <w:pStyle w:val="NoSpacing"/>
        <w:rPr>
          <w:bCs/>
        </w:rPr>
      </w:pPr>
    </w:p>
    <w:p w14:paraId="59652276" w14:textId="60274402" w:rsidR="00D72DF7" w:rsidRDefault="00D72DF7" w:rsidP="00AF1958">
      <w:pPr>
        <w:pStyle w:val="NoSpacing"/>
        <w:rPr>
          <w:bCs/>
        </w:rPr>
      </w:pPr>
      <w:r>
        <w:rPr>
          <w:bCs/>
        </w:rPr>
        <w:t>Grant Richins expressed that the citizens of Henefer have been spoiled by low water rates.  Grant informed the council that he would be fine with rate increases.</w:t>
      </w:r>
    </w:p>
    <w:p w14:paraId="5D68E8E0" w14:textId="1CBAC5A6" w:rsidR="00D72DF7" w:rsidRDefault="00D72DF7" w:rsidP="00AF1958">
      <w:pPr>
        <w:pStyle w:val="NoSpacing"/>
        <w:rPr>
          <w:bCs/>
        </w:rPr>
      </w:pPr>
    </w:p>
    <w:p w14:paraId="443D36D7" w14:textId="759D8562" w:rsidR="00D72DF7" w:rsidRDefault="00D72DF7" w:rsidP="00AF1958">
      <w:pPr>
        <w:pStyle w:val="NoSpacing"/>
        <w:rPr>
          <w:bCs/>
        </w:rPr>
      </w:pPr>
      <w:r>
        <w:rPr>
          <w:bCs/>
        </w:rPr>
        <w:t>Myron expressed concern that every drop of water that supplies Henefer with culinary water is in a single line.  Myron feels it is very risky to not have an alternate water source.  Myron inquired if a well could be drilled to supply water to Henefer.  Mayor Kay Richins</w:t>
      </w:r>
      <w:r w:rsidR="002E7449">
        <w:rPr>
          <w:bCs/>
        </w:rPr>
        <w:t xml:space="preserve"> would like to explore the option of drilling a well.  Jim Rees indicated that the spring in Fire Canyon could </w:t>
      </w:r>
      <w:r w:rsidR="00353BA2">
        <w:rPr>
          <w:bCs/>
        </w:rPr>
        <w:t>be a possible alternate source.</w:t>
      </w:r>
    </w:p>
    <w:p w14:paraId="3712F20B" w14:textId="6CDC6A22" w:rsidR="00353BA2" w:rsidRDefault="00353BA2" w:rsidP="00AF1958">
      <w:pPr>
        <w:pStyle w:val="NoSpacing"/>
        <w:rPr>
          <w:bCs/>
        </w:rPr>
      </w:pPr>
    </w:p>
    <w:p w14:paraId="5EE087E5" w14:textId="10D0BE6B" w:rsidR="00353BA2" w:rsidRDefault="00353BA2" w:rsidP="00AF1958">
      <w:pPr>
        <w:pStyle w:val="NoSpacing"/>
        <w:rPr>
          <w:bCs/>
        </w:rPr>
      </w:pPr>
      <w:r>
        <w:rPr>
          <w:bCs/>
        </w:rPr>
        <w:t>Jared Richins expressed that it is his opinion that Henefer proceed with secondary water as quickly as possible.</w:t>
      </w:r>
    </w:p>
    <w:p w14:paraId="36AFC743" w14:textId="107C2332" w:rsidR="00353BA2" w:rsidRDefault="00353BA2" w:rsidP="00AF1958">
      <w:pPr>
        <w:pStyle w:val="NoSpacing"/>
        <w:rPr>
          <w:bCs/>
        </w:rPr>
      </w:pPr>
    </w:p>
    <w:p w14:paraId="055EDE14" w14:textId="3325B72F" w:rsidR="00353BA2" w:rsidRDefault="00353BA2" w:rsidP="00AF1958">
      <w:pPr>
        <w:pStyle w:val="NoSpacing"/>
        <w:rPr>
          <w:bCs/>
        </w:rPr>
      </w:pPr>
      <w:r>
        <w:rPr>
          <w:bCs/>
        </w:rPr>
        <w:t>Mayor Kay Richins informed the public that he would gather more information and add the issue of secondary water to the June agenda.</w:t>
      </w:r>
    </w:p>
    <w:p w14:paraId="48F15546" w14:textId="6D61380B" w:rsidR="00353BA2" w:rsidRDefault="00353BA2" w:rsidP="00AF1958">
      <w:pPr>
        <w:pStyle w:val="NoSpacing"/>
        <w:rPr>
          <w:bCs/>
        </w:rPr>
      </w:pPr>
    </w:p>
    <w:p w14:paraId="6601BCC7" w14:textId="2E6A1C7E" w:rsidR="00353BA2" w:rsidRDefault="00353BA2" w:rsidP="00353BA2">
      <w:pPr>
        <w:pStyle w:val="NoSpacing"/>
        <w:rPr>
          <w:bCs/>
        </w:rPr>
      </w:pPr>
      <w:r>
        <w:rPr>
          <w:bCs/>
        </w:rPr>
        <w:t xml:space="preserve">Mayor Kay Richins called for a motion to close the public hearing.  </w:t>
      </w:r>
      <w:proofErr w:type="spellStart"/>
      <w:r>
        <w:rPr>
          <w:bCs/>
        </w:rPr>
        <w:t>Detton</w:t>
      </w:r>
      <w:proofErr w:type="spellEnd"/>
      <w:r>
        <w:rPr>
          <w:bCs/>
        </w:rPr>
        <w:t xml:space="preserve"> L. Fawcett made a </w:t>
      </w:r>
      <w:r>
        <w:rPr>
          <w:b/>
        </w:rPr>
        <w:t>motion</w:t>
      </w:r>
      <w:r>
        <w:rPr>
          <w:bCs/>
        </w:rPr>
        <w:t xml:space="preserve"> to close the public hearing for a 6-month extension of the new water connection moratorium.  Robin K. Riches seconded the motion.</w:t>
      </w:r>
      <w:r w:rsidRPr="000E5D18">
        <w:rPr>
          <w:bCs/>
        </w:rPr>
        <w:t xml:space="preserve"> </w:t>
      </w:r>
      <w:r w:rsidRPr="00DC1DDC">
        <w:rPr>
          <w:bCs/>
        </w:rPr>
        <w:t xml:space="preserve"> </w:t>
      </w:r>
      <w:r>
        <w:rPr>
          <w:bCs/>
        </w:rPr>
        <w:t xml:space="preserve">VOTE:  AYE:   </w:t>
      </w:r>
      <w:proofErr w:type="spellStart"/>
      <w:r>
        <w:rPr>
          <w:bCs/>
        </w:rPr>
        <w:t>Detton</w:t>
      </w:r>
      <w:proofErr w:type="spellEnd"/>
      <w:r>
        <w:rPr>
          <w:bCs/>
        </w:rPr>
        <w:t xml:space="preserve"> L. Fawcett, Kay H. Richins, Robin K. Riches, James A. Rees.  NAY:  </w:t>
      </w:r>
      <w:proofErr w:type="gramStart"/>
      <w:r>
        <w:rPr>
          <w:bCs/>
        </w:rPr>
        <w:t>none,  ABSTAINING</w:t>
      </w:r>
      <w:proofErr w:type="gramEnd"/>
      <w:r>
        <w:rPr>
          <w:bCs/>
        </w:rPr>
        <w:t>:  none, ABSENT: Matthew P. Shill</w:t>
      </w:r>
    </w:p>
    <w:p w14:paraId="0149373D" w14:textId="70D8D7BA" w:rsidR="00353BA2" w:rsidRDefault="00353BA2" w:rsidP="00353BA2">
      <w:pPr>
        <w:pStyle w:val="NoSpacing"/>
        <w:rPr>
          <w:bCs/>
        </w:rPr>
      </w:pPr>
    </w:p>
    <w:p w14:paraId="49D90018" w14:textId="32A91B0F" w:rsidR="00353BA2" w:rsidRDefault="00353BA2" w:rsidP="00353BA2">
      <w:pPr>
        <w:pStyle w:val="NoSpacing"/>
        <w:jc w:val="center"/>
        <w:rPr>
          <w:bCs/>
        </w:rPr>
      </w:pPr>
      <w:r>
        <w:rPr>
          <w:b/>
        </w:rPr>
        <w:t>COUNCIL MEETING RESUMES</w:t>
      </w:r>
    </w:p>
    <w:p w14:paraId="415C8B02" w14:textId="51DDF4C1" w:rsidR="00F93339" w:rsidRPr="00C06172" w:rsidRDefault="00353BA2" w:rsidP="00F93339">
      <w:pPr>
        <w:pStyle w:val="NoSpacing"/>
        <w:rPr>
          <w:bCs/>
        </w:rPr>
      </w:pPr>
      <w:r>
        <w:rPr>
          <w:bCs/>
        </w:rPr>
        <w:t xml:space="preserve">Mayor Kay Richins called for motion to </w:t>
      </w:r>
      <w:r w:rsidR="00F93339">
        <w:rPr>
          <w:bCs/>
        </w:rPr>
        <w:t>extend</w:t>
      </w:r>
      <w:r>
        <w:rPr>
          <w:bCs/>
        </w:rPr>
        <w:t xml:space="preserve"> Ordinance 2018-219</w:t>
      </w:r>
      <w:r w:rsidR="00F93339">
        <w:rPr>
          <w:bCs/>
        </w:rPr>
        <w:t xml:space="preserve"> for an additional 6 months.  </w:t>
      </w:r>
      <w:r>
        <w:rPr>
          <w:bCs/>
        </w:rPr>
        <w:t xml:space="preserve"> James A. Rees made a </w:t>
      </w:r>
      <w:r>
        <w:rPr>
          <w:b/>
        </w:rPr>
        <w:t>motion</w:t>
      </w:r>
      <w:r>
        <w:rPr>
          <w:bCs/>
        </w:rPr>
        <w:t xml:space="preserve"> to extend Ordinance 2018-219</w:t>
      </w:r>
      <w:r w:rsidR="00F93339">
        <w:rPr>
          <w:bCs/>
        </w:rPr>
        <w:t>.  A</w:t>
      </w:r>
      <w:r>
        <w:rPr>
          <w:bCs/>
        </w:rPr>
        <w:t xml:space="preserve"> </w:t>
      </w:r>
      <w:r w:rsidR="00F93339">
        <w:rPr>
          <w:sz w:val="24"/>
          <w:szCs w:val="24"/>
        </w:rPr>
        <w:t>m</w:t>
      </w:r>
      <w:r>
        <w:rPr>
          <w:sz w:val="24"/>
          <w:szCs w:val="24"/>
        </w:rPr>
        <w:t xml:space="preserve">oratorium </w:t>
      </w:r>
      <w:r w:rsidR="00F93339">
        <w:rPr>
          <w:sz w:val="24"/>
          <w:szCs w:val="24"/>
        </w:rPr>
        <w:t>preventing</w:t>
      </w:r>
      <w:r>
        <w:rPr>
          <w:sz w:val="24"/>
          <w:szCs w:val="24"/>
        </w:rPr>
        <w:t xml:space="preserve"> the issuance of any new building permits</w:t>
      </w:r>
      <w:r w:rsidR="00F93339">
        <w:rPr>
          <w:sz w:val="24"/>
          <w:szCs w:val="24"/>
        </w:rPr>
        <w:t xml:space="preserve"> or any other permit or application approval, the approval of which would provide for and allow </w:t>
      </w:r>
      <w:r>
        <w:rPr>
          <w:sz w:val="24"/>
          <w:szCs w:val="24"/>
        </w:rPr>
        <w:t>any new connections to Henefer town’s culinary water system for an additional 6 months.</w:t>
      </w:r>
      <w:r w:rsidR="00F93339">
        <w:rPr>
          <w:sz w:val="24"/>
          <w:szCs w:val="24"/>
        </w:rPr>
        <w:t xml:space="preserve">  </w:t>
      </w:r>
      <w:proofErr w:type="spellStart"/>
      <w:r w:rsidR="00F93339">
        <w:rPr>
          <w:sz w:val="24"/>
          <w:szCs w:val="24"/>
        </w:rPr>
        <w:t>Detton</w:t>
      </w:r>
      <w:proofErr w:type="spellEnd"/>
      <w:r w:rsidR="00F93339">
        <w:rPr>
          <w:sz w:val="24"/>
          <w:szCs w:val="24"/>
        </w:rPr>
        <w:t xml:space="preserve"> L. Fawcett seconded the motion.</w:t>
      </w:r>
      <w:r w:rsidR="00F93339" w:rsidRPr="00F93339">
        <w:rPr>
          <w:bCs/>
        </w:rPr>
        <w:t xml:space="preserve"> </w:t>
      </w:r>
      <w:r w:rsidR="00F93339">
        <w:rPr>
          <w:bCs/>
        </w:rPr>
        <w:t xml:space="preserve">VOTE:  AYE:   </w:t>
      </w:r>
      <w:proofErr w:type="spellStart"/>
      <w:r w:rsidR="00F93339">
        <w:rPr>
          <w:bCs/>
        </w:rPr>
        <w:t>Detton</w:t>
      </w:r>
      <w:proofErr w:type="spellEnd"/>
      <w:r w:rsidR="00F93339">
        <w:rPr>
          <w:bCs/>
        </w:rPr>
        <w:t xml:space="preserve"> L. Fawcett, Kay H. Richins, Robin K. Riches, James A. Rees.  NAY:  </w:t>
      </w:r>
      <w:proofErr w:type="gramStart"/>
      <w:r w:rsidR="00F93339">
        <w:rPr>
          <w:bCs/>
        </w:rPr>
        <w:t>none,  ABSTAINING</w:t>
      </w:r>
      <w:proofErr w:type="gramEnd"/>
      <w:r w:rsidR="00F93339">
        <w:rPr>
          <w:bCs/>
        </w:rPr>
        <w:t>:  none, ABSENT: Matthew P. Shill</w:t>
      </w:r>
    </w:p>
    <w:p w14:paraId="164DB5FA" w14:textId="77777777" w:rsidR="00F93339" w:rsidRDefault="00F93339" w:rsidP="00F93339">
      <w:pPr>
        <w:pStyle w:val="NoSpacing"/>
        <w:rPr>
          <w:bCs/>
        </w:rPr>
      </w:pPr>
    </w:p>
    <w:p w14:paraId="09FC1ACF" w14:textId="4D1BD49A" w:rsidR="002327FD" w:rsidRDefault="002327FD" w:rsidP="002327FD">
      <w:pPr>
        <w:rPr>
          <w:b/>
          <w:u w:val="single"/>
        </w:rPr>
      </w:pPr>
      <w:bookmarkStart w:id="1" w:name="_Hlk70492888"/>
      <w:r>
        <w:rPr>
          <w:b/>
          <w:u w:val="single"/>
        </w:rPr>
        <w:t xml:space="preserve">4| Page Council </w:t>
      </w:r>
      <w:proofErr w:type="spellStart"/>
      <w:r>
        <w:rPr>
          <w:b/>
          <w:u w:val="single"/>
        </w:rPr>
        <w:t>Meeting________________________________________________</w:t>
      </w:r>
      <w:r w:rsidR="00304460">
        <w:rPr>
          <w:b/>
          <w:u w:val="single"/>
        </w:rPr>
        <w:t>May</w:t>
      </w:r>
      <w:proofErr w:type="spellEnd"/>
      <w:r w:rsidR="00304460">
        <w:rPr>
          <w:b/>
          <w:u w:val="single"/>
        </w:rPr>
        <w:t xml:space="preserve"> 4</w:t>
      </w:r>
      <w:r>
        <w:rPr>
          <w:b/>
          <w:u w:val="single"/>
        </w:rPr>
        <w:t>, 2021</w:t>
      </w:r>
    </w:p>
    <w:p w14:paraId="3FB7EA97" w14:textId="77A3C26E" w:rsidR="00F93339" w:rsidRDefault="00F93339" w:rsidP="002327FD">
      <w:pPr>
        <w:rPr>
          <w:bCs/>
        </w:rPr>
      </w:pPr>
      <w:r>
        <w:rPr>
          <w:bCs/>
        </w:rPr>
        <w:t>The next item on the agenda was risk reduction goals and actions for the Wildland Fire Program.  Shelley informed the council that she needed to include goals and actions for completion of the Community Wildfire Preparedness Plan which was presented by Bryce Boyer in the April Town Council meeting.</w:t>
      </w:r>
    </w:p>
    <w:p w14:paraId="51547797" w14:textId="4D474F14" w:rsidR="00F93339" w:rsidRDefault="0046103D" w:rsidP="002327FD">
      <w:pPr>
        <w:rPr>
          <w:bCs/>
        </w:rPr>
      </w:pPr>
      <w:r>
        <w:rPr>
          <w:bCs/>
        </w:rPr>
        <w:t>Goals and actions suggested by the Henefer Town Council were as follows:</w:t>
      </w:r>
    </w:p>
    <w:p w14:paraId="43B19A91" w14:textId="24D24BEA" w:rsidR="0046103D" w:rsidRPr="0046103D" w:rsidRDefault="0046103D" w:rsidP="0046103D">
      <w:pPr>
        <w:pStyle w:val="ListParagraph"/>
        <w:numPr>
          <w:ilvl w:val="0"/>
          <w:numId w:val="40"/>
        </w:numPr>
        <w:rPr>
          <w:b/>
          <w:u w:val="single"/>
        </w:rPr>
      </w:pPr>
      <w:r>
        <w:rPr>
          <w:bCs/>
        </w:rPr>
        <w:t>Use the SMS communication system as a response tool</w:t>
      </w:r>
    </w:p>
    <w:p w14:paraId="32B71F22" w14:textId="2337634B" w:rsidR="0046103D" w:rsidRPr="0046103D" w:rsidRDefault="0046103D" w:rsidP="0046103D">
      <w:pPr>
        <w:pStyle w:val="ListParagraph"/>
        <w:numPr>
          <w:ilvl w:val="0"/>
          <w:numId w:val="40"/>
        </w:numPr>
        <w:rPr>
          <w:b/>
          <w:u w:val="single"/>
        </w:rPr>
      </w:pPr>
      <w:r>
        <w:rPr>
          <w:bCs/>
        </w:rPr>
        <w:t>Mail out One Spark flyers with the utility bills.</w:t>
      </w:r>
    </w:p>
    <w:p w14:paraId="1EE8EE2B" w14:textId="3CF9F62D" w:rsidR="0046103D" w:rsidRPr="0046103D" w:rsidRDefault="0046103D" w:rsidP="0046103D">
      <w:pPr>
        <w:pStyle w:val="ListParagraph"/>
        <w:numPr>
          <w:ilvl w:val="0"/>
          <w:numId w:val="40"/>
        </w:numPr>
        <w:rPr>
          <w:b/>
          <w:u w:val="single"/>
        </w:rPr>
      </w:pPr>
      <w:r>
        <w:rPr>
          <w:bCs/>
        </w:rPr>
        <w:t>Protective berms in urban interface areas.</w:t>
      </w:r>
    </w:p>
    <w:p w14:paraId="5C65E22E" w14:textId="36419D9C" w:rsidR="0046103D" w:rsidRPr="0046103D" w:rsidRDefault="0046103D" w:rsidP="0046103D">
      <w:pPr>
        <w:pStyle w:val="ListParagraph"/>
        <w:numPr>
          <w:ilvl w:val="0"/>
          <w:numId w:val="40"/>
        </w:numPr>
        <w:rPr>
          <w:b/>
          <w:u w:val="single"/>
        </w:rPr>
      </w:pPr>
      <w:r>
        <w:rPr>
          <w:bCs/>
        </w:rPr>
        <w:t>Fire restriction notifications</w:t>
      </w:r>
    </w:p>
    <w:p w14:paraId="0E483D12" w14:textId="4D766AF7" w:rsidR="0046103D" w:rsidRPr="0046103D" w:rsidRDefault="0046103D" w:rsidP="0046103D">
      <w:pPr>
        <w:pStyle w:val="ListParagraph"/>
        <w:numPr>
          <w:ilvl w:val="0"/>
          <w:numId w:val="40"/>
        </w:numPr>
        <w:rPr>
          <w:b/>
          <w:u w:val="single"/>
        </w:rPr>
      </w:pPr>
      <w:r>
        <w:rPr>
          <w:bCs/>
        </w:rPr>
        <w:t>Routinely test fire hydrants.</w:t>
      </w:r>
    </w:p>
    <w:p w14:paraId="52F25D05" w14:textId="26699926" w:rsidR="0046103D" w:rsidRPr="0046103D" w:rsidRDefault="0046103D" w:rsidP="0046103D">
      <w:pPr>
        <w:pStyle w:val="ListParagraph"/>
        <w:numPr>
          <w:ilvl w:val="0"/>
          <w:numId w:val="40"/>
        </w:numPr>
        <w:rPr>
          <w:b/>
          <w:u w:val="single"/>
        </w:rPr>
      </w:pPr>
      <w:r>
        <w:rPr>
          <w:bCs/>
        </w:rPr>
        <w:t>Routinely remove weeds, grass and debris from fire hydrants to allow for easy access.</w:t>
      </w:r>
    </w:p>
    <w:p w14:paraId="3C251D33" w14:textId="37D3D9D4" w:rsidR="0046103D" w:rsidRDefault="0046103D" w:rsidP="0046103D">
      <w:pPr>
        <w:rPr>
          <w:bCs/>
        </w:rPr>
      </w:pPr>
      <w:r>
        <w:rPr>
          <w:bCs/>
        </w:rPr>
        <w:t>The next item on the agenda was a public discussion.</w:t>
      </w:r>
    </w:p>
    <w:p w14:paraId="55585B81" w14:textId="46A3CE1D" w:rsidR="0046103D" w:rsidRDefault="0046103D" w:rsidP="0046103D">
      <w:pPr>
        <w:rPr>
          <w:bCs/>
        </w:rPr>
      </w:pPr>
      <w:r>
        <w:rPr>
          <w:bCs/>
        </w:rPr>
        <w:t>Jim Rees informed the council that following the April 20, 2021 special meeting, several certificates for culinary water hook-ups were presented to him.  Jim suggested sending a letter by certified mail to individuals that were given these hook-ups during the Franklin Canyon water project.  The purpose of the letter would be to ascertain how many of these water connection certificates are remaining.</w:t>
      </w:r>
      <w:r w:rsidR="00A51B6A">
        <w:rPr>
          <w:bCs/>
        </w:rPr>
        <w:t xml:space="preserve">  Mayor Richins indicated that there is a lot of confusion regarding these certificates</w:t>
      </w:r>
      <w:r w:rsidR="00271A5F">
        <w:rPr>
          <w:bCs/>
        </w:rPr>
        <w:t>.  Further research will be done to provide clarification of these certificates.</w:t>
      </w:r>
    </w:p>
    <w:p w14:paraId="0E49FD20" w14:textId="7BD57B5D" w:rsidR="00A51B6A" w:rsidRDefault="00A51B6A" w:rsidP="0046103D">
      <w:pPr>
        <w:rPr>
          <w:bCs/>
        </w:rPr>
      </w:pPr>
      <w:r>
        <w:rPr>
          <w:bCs/>
        </w:rPr>
        <w:t>Robin asked for clarification of the amount of water shares needed for a connection.  Jim Rees informed the council that 1/3 of a water share is required for a connection inside the Henefer Town limits.  One share</w:t>
      </w:r>
      <w:r w:rsidR="00B20023">
        <w:rPr>
          <w:bCs/>
        </w:rPr>
        <w:t xml:space="preserve"> which is equal to </w:t>
      </w:r>
      <w:proofErr w:type="gramStart"/>
      <w:r w:rsidR="00B20023">
        <w:rPr>
          <w:bCs/>
        </w:rPr>
        <w:t>3 acre</w:t>
      </w:r>
      <w:proofErr w:type="gramEnd"/>
      <w:r w:rsidR="00B20023">
        <w:rPr>
          <w:bCs/>
        </w:rPr>
        <w:t xml:space="preserve"> feet,</w:t>
      </w:r>
      <w:r>
        <w:rPr>
          <w:bCs/>
        </w:rPr>
        <w:t xml:space="preserve"> of Franklin Canyon water is required </w:t>
      </w:r>
      <w:r w:rsidR="00271A5F">
        <w:rPr>
          <w:bCs/>
        </w:rPr>
        <w:t>if a</w:t>
      </w:r>
      <w:r>
        <w:rPr>
          <w:bCs/>
        </w:rPr>
        <w:t xml:space="preserve"> connection</w:t>
      </w:r>
      <w:r w:rsidR="00271A5F">
        <w:rPr>
          <w:bCs/>
        </w:rPr>
        <w:t xml:space="preserve"> is approved</w:t>
      </w:r>
      <w:r>
        <w:rPr>
          <w:bCs/>
        </w:rPr>
        <w:t xml:space="preserve"> outside the Henefer Town limits.</w:t>
      </w:r>
    </w:p>
    <w:p w14:paraId="1858FB71" w14:textId="2E9D38A9" w:rsidR="00271A5F" w:rsidRDefault="00271A5F" w:rsidP="0046103D">
      <w:pPr>
        <w:rPr>
          <w:bCs/>
        </w:rPr>
      </w:pPr>
      <w:r>
        <w:rPr>
          <w:bCs/>
        </w:rPr>
        <w:t>Mayor Kay Richins informed the council that preliminary approval was not voted on for the Rocky Ridge Subdivision at the April 6, 2021 Henefer Town Council meeting.  Mayor Kay Richins read from the minutes of the April 6 meeting regarding the Rocky Ridge subdivision.  Mayor Kay Richins informed the council that Brett and Tim Richins had submitted reapplication following the expiration of the previous conditional preliminary approval.</w:t>
      </w:r>
      <w:r w:rsidR="00DB66FD">
        <w:rPr>
          <w:bCs/>
        </w:rPr>
        <w:t xml:space="preserve">  At that time, Brett indicated that there ha</w:t>
      </w:r>
      <w:r w:rsidR="006E0A2A">
        <w:rPr>
          <w:bCs/>
        </w:rPr>
        <w:t>d</w:t>
      </w:r>
      <w:r w:rsidR="00DB66FD">
        <w:rPr>
          <w:bCs/>
        </w:rPr>
        <w:t xml:space="preserve"> been no changes from the previous approval</w:t>
      </w:r>
      <w:r w:rsidR="00394E42">
        <w:rPr>
          <w:bCs/>
        </w:rPr>
        <w:t xml:space="preserve"> of a </w:t>
      </w:r>
      <w:proofErr w:type="gramStart"/>
      <w:r w:rsidR="00394E42">
        <w:rPr>
          <w:bCs/>
        </w:rPr>
        <w:t>13 lot</w:t>
      </w:r>
      <w:proofErr w:type="gramEnd"/>
      <w:r w:rsidR="006E0A2A">
        <w:rPr>
          <w:bCs/>
        </w:rPr>
        <w:t xml:space="preserve"> subdivision.  Mayor Kay Richins expressed concern that the previous approval was only for the first phase which consisted of 4 lots.  Mayor Kay Richins instructed Shelley Richins to review the August 6, 2019 Town Council minutes to determine what was actually approved at that time.</w:t>
      </w:r>
    </w:p>
    <w:p w14:paraId="699C302E" w14:textId="4E86DDC2" w:rsidR="006E0A2A" w:rsidRDefault="006E0A2A" w:rsidP="0046103D">
      <w:pPr>
        <w:rPr>
          <w:bCs/>
        </w:rPr>
      </w:pPr>
      <w:r>
        <w:rPr>
          <w:bCs/>
        </w:rPr>
        <w:t>Jim Rees expressed concern for the frontage in the proposed subdivision.</w:t>
      </w:r>
      <w:r w:rsidR="00C60286">
        <w:rPr>
          <w:bCs/>
        </w:rPr>
        <w:t xml:space="preserve">  </w:t>
      </w:r>
      <w:r>
        <w:rPr>
          <w:bCs/>
        </w:rPr>
        <w:t xml:space="preserve"> Jim suggested that Shelley obtain a copy of the Planning Commission minutes regarding the subdivision</w:t>
      </w:r>
      <w:r w:rsidR="00394E42">
        <w:rPr>
          <w:bCs/>
        </w:rPr>
        <w:t>.</w:t>
      </w:r>
    </w:p>
    <w:p w14:paraId="0BCDE9E2" w14:textId="77777777" w:rsidR="00394E42" w:rsidRDefault="00C60286" w:rsidP="00394E42">
      <w:pPr>
        <w:rPr>
          <w:bCs/>
        </w:rPr>
      </w:pPr>
      <w:r>
        <w:rPr>
          <w:bCs/>
        </w:rPr>
        <w:t>Mayor Kay Richins contacted Richard Butler by phone.  Mayor Kay Richins questioned if all 13 lots had been approved in the preliminary approval.  Richard informed the council that 3</w:t>
      </w:r>
      <w:r w:rsidR="00394E42">
        <w:rPr>
          <w:bCs/>
        </w:rPr>
        <w:t>-4</w:t>
      </w:r>
      <w:r>
        <w:rPr>
          <w:bCs/>
        </w:rPr>
        <w:t xml:space="preserve"> homes had been</w:t>
      </w:r>
    </w:p>
    <w:p w14:paraId="7EEDAE9B" w14:textId="77777777" w:rsidR="00394E42" w:rsidRDefault="00394E42" w:rsidP="00394E42">
      <w:pPr>
        <w:rPr>
          <w:b/>
          <w:u w:val="single"/>
        </w:rPr>
      </w:pPr>
      <w:bookmarkStart w:id="2" w:name="_Hlk70496771"/>
      <w:r>
        <w:rPr>
          <w:b/>
          <w:u w:val="single"/>
        </w:rPr>
        <w:lastRenderedPageBreak/>
        <w:t xml:space="preserve">5| Page Council </w:t>
      </w:r>
      <w:proofErr w:type="spellStart"/>
      <w:r>
        <w:rPr>
          <w:b/>
          <w:u w:val="single"/>
        </w:rPr>
        <w:t>Meeting________________________________________________May</w:t>
      </w:r>
      <w:proofErr w:type="spellEnd"/>
      <w:r>
        <w:rPr>
          <w:b/>
          <w:u w:val="single"/>
        </w:rPr>
        <w:t xml:space="preserve"> 4, 2021</w:t>
      </w:r>
    </w:p>
    <w:bookmarkEnd w:id="2"/>
    <w:p w14:paraId="2AA8B554" w14:textId="5F4B4C4A" w:rsidR="00394E42" w:rsidRDefault="00C60286" w:rsidP="00394E42">
      <w:pPr>
        <w:rPr>
          <w:bCs/>
        </w:rPr>
      </w:pPr>
      <w:r>
        <w:rPr>
          <w:bCs/>
        </w:rPr>
        <w:t xml:space="preserve"> approved for the first phase.  Richard explained that the preliminary plat has 13 lots.  Each phase, which</w:t>
      </w:r>
      <w:r w:rsidR="008058D3">
        <w:rPr>
          <w:bCs/>
        </w:rPr>
        <w:t xml:space="preserve"> </w:t>
      </w:r>
      <w:r>
        <w:rPr>
          <w:bCs/>
        </w:rPr>
        <w:t>consists of 3-4 homes, would require a well with proof of adequate water.  The entire preliminary plat</w:t>
      </w:r>
      <w:r w:rsidR="00B20023">
        <w:rPr>
          <w:bCs/>
        </w:rPr>
        <w:t xml:space="preserve"> </w:t>
      </w:r>
      <w:r>
        <w:rPr>
          <w:bCs/>
        </w:rPr>
        <w:t>would be approved up front, but</w:t>
      </w:r>
      <w:r w:rsidR="00B20023">
        <w:rPr>
          <w:bCs/>
        </w:rPr>
        <w:t xml:space="preserve"> no lots can be sold or</w:t>
      </w:r>
      <w:r>
        <w:rPr>
          <w:bCs/>
        </w:rPr>
        <w:t xml:space="preserve"> building permits</w:t>
      </w:r>
      <w:r w:rsidR="00B20023">
        <w:rPr>
          <w:bCs/>
        </w:rPr>
        <w:t xml:space="preserve"> issued until final plat approval</w:t>
      </w:r>
      <w:r>
        <w:rPr>
          <w:bCs/>
        </w:rPr>
        <w:t xml:space="preserve"> </w:t>
      </w:r>
      <w:r w:rsidR="00B20023">
        <w:rPr>
          <w:bCs/>
        </w:rPr>
        <w:t>and</w:t>
      </w:r>
      <w:r>
        <w:rPr>
          <w:bCs/>
        </w:rPr>
        <w:t xml:space="preserve"> proof of adequate water.  Richard informed the council that the entire infrastructure for the subdivision would have to be installed up front.</w:t>
      </w:r>
      <w:r w:rsidR="00394E42" w:rsidRPr="00394E42">
        <w:rPr>
          <w:bCs/>
        </w:rPr>
        <w:t xml:space="preserve"> </w:t>
      </w:r>
      <w:r w:rsidR="00394E42">
        <w:rPr>
          <w:bCs/>
        </w:rPr>
        <w:t>Richard explained that they could build a private road, which would have to be built to Henefer Town standards.  Jim informed the council that a private road would not give them the frontage needed for the subdivision.</w:t>
      </w:r>
    </w:p>
    <w:p w14:paraId="61B79AB5" w14:textId="49705E8C" w:rsidR="008058D3" w:rsidRDefault="008058D3" w:rsidP="0046103D">
      <w:pPr>
        <w:rPr>
          <w:bCs/>
        </w:rPr>
      </w:pPr>
      <w:r>
        <w:rPr>
          <w:bCs/>
        </w:rPr>
        <w:t>The next item on the agenda was an executive session for the summer hire interviews.  Shelley Richins informed the council that there had been no applicants for the job.</w:t>
      </w:r>
    </w:p>
    <w:p w14:paraId="38C07666" w14:textId="505DD1FE" w:rsidR="008058D3" w:rsidRPr="00C06172" w:rsidRDefault="008058D3" w:rsidP="008058D3">
      <w:pPr>
        <w:pStyle w:val="NoSpacing"/>
        <w:rPr>
          <w:bCs/>
        </w:rPr>
      </w:pPr>
      <w:r>
        <w:rPr>
          <w:bCs/>
        </w:rPr>
        <w:t xml:space="preserve">The next item on the agenda was a review of the April 6, 2021 Henefer Town Council meeting minutes.  Corrections suggested were:  Joel Riches needs to be added to the roll call.  Mayor Kay Richins called for a motion to approve the April 6, 2021 Henefer Town Council meeting minutes.  James A. Rees made a </w:t>
      </w:r>
      <w:r>
        <w:rPr>
          <w:b/>
        </w:rPr>
        <w:t>motion</w:t>
      </w:r>
      <w:r>
        <w:rPr>
          <w:bCs/>
        </w:rPr>
        <w:t xml:space="preserve"> to approve the Henefer Town Council meeting minutes once corrections are made.  Robin K. Riches seconded the motion.</w:t>
      </w:r>
      <w:r w:rsidRPr="008058D3">
        <w:rPr>
          <w:bCs/>
        </w:rPr>
        <w:t xml:space="preserve"> </w:t>
      </w:r>
      <w:r>
        <w:rPr>
          <w:bCs/>
        </w:rPr>
        <w:t xml:space="preserve">VOTE:  AYE:   </w:t>
      </w:r>
      <w:proofErr w:type="spellStart"/>
      <w:r>
        <w:rPr>
          <w:bCs/>
        </w:rPr>
        <w:t>Detton</w:t>
      </w:r>
      <w:proofErr w:type="spellEnd"/>
      <w:r>
        <w:rPr>
          <w:bCs/>
        </w:rPr>
        <w:t xml:space="preserve"> L. Fawcett, Kay H. Richins, Robin K. Riches, James A. Rees.  NAY:  </w:t>
      </w:r>
      <w:proofErr w:type="gramStart"/>
      <w:r>
        <w:rPr>
          <w:bCs/>
        </w:rPr>
        <w:t>none,  ABSTAINING</w:t>
      </w:r>
      <w:proofErr w:type="gramEnd"/>
      <w:r>
        <w:rPr>
          <w:bCs/>
        </w:rPr>
        <w:t>:  none, ABSENT: Matthew P. Shill</w:t>
      </w:r>
    </w:p>
    <w:p w14:paraId="5BF427BB" w14:textId="77777777" w:rsidR="00C148D0" w:rsidRDefault="00C148D0" w:rsidP="008058D3">
      <w:pPr>
        <w:pStyle w:val="NoSpacing"/>
      </w:pPr>
    </w:p>
    <w:p w14:paraId="11A9E7A1" w14:textId="2F6F4D45" w:rsidR="008058D3" w:rsidRDefault="008058D3" w:rsidP="008058D3">
      <w:pPr>
        <w:pStyle w:val="NoSpacing"/>
      </w:pPr>
      <w:r>
        <w:t>The next item on the agenda was a review of the April 20, 2021 Henefer Town Council special meeting minutes.  Corrections suggested were:   the date on pages 5,6, and 7, needs to be changed from April 6 to April 20.</w:t>
      </w:r>
    </w:p>
    <w:p w14:paraId="4B87A8FB" w14:textId="373EB228" w:rsidR="008058D3" w:rsidRDefault="008058D3" w:rsidP="008058D3">
      <w:pPr>
        <w:pStyle w:val="NoSpacing"/>
        <w:rPr>
          <w:bCs/>
        </w:rPr>
      </w:pPr>
      <w:r>
        <w:rPr>
          <w:bCs/>
        </w:rPr>
        <w:t xml:space="preserve">Mayor Kay Richins called for a motion to approve the April 20, 2021 Henefer Town Council special meeting minutes.  James A. Rees made a </w:t>
      </w:r>
      <w:r>
        <w:rPr>
          <w:b/>
        </w:rPr>
        <w:t>motion</w:t>
      </w:r>
      <w:r>
        <w:rPr>
          <w:bCs/>
        </w:rPr>
        <w:t xml:space="preserve"> to approve the Henefer Town Council</w:t>
      </w:r>
      <w:r w:rsidR="00C148D0">
        <w:rPr>
          <w:bCs/>
        </w:rPr>
        <w:t xml:space="preserve"> special</w:t>
      </w:r>
      <w:r>
        <w:rPr>
          <w:bCs/>
        </w:rPr>
        <w:t xml:space="preserve"> meeting minutes once corrections are made.  </w:t>
      </w:r>
      <w:proofErr w:type="spellStart"/>
      <w:r w:rsidR="00C148D0">
        <w:rPr>
          <w:bCs/>
        </w:rPr>
        <w:t>Detton</w:t>
      </w:r>
      <w:proofErr w:type="spellEnd"/>
      <w:r w:rsidR="00C148D0">
        <w:rPr>
          <w:bCs/>
        </w:rPr>
        <w:t xml:space="preserve"> L. Fawcett</w:t>
      </w:r>
      <w:r>
        <w:rPr>
          <w:bCs/>
        </w:rPr>
        <w:t xml:space="preserve"> seconded the motion.</w:t>
      </w:r>
      <w:r w:rsidRPr="008058D3">
        <w:rPr>
          <w:bCs/>
        </w:rPr>
        <w:t xml:space="preserve"> </w:t>
      </w:r>
      <w:r>
        <w:rPr>
          <w:bCs/>
        </w:rPr>
        <w:t xml:space="preserve">VOTE:  AYE:   </w:t>
      </w:r>
      <w:proofErr w:type="spellStart"/>
      <w:r>
        <w:rPr>
          <w:bCs/>
        </w:rPr>
        <w:t>Detton</w:t>
      </w:r>
      <w:proofErr w:type="spellEnd"/>
      <w:r>
        <w:rPr>
          <w:bCs/>
        </w:rPr>
        <w:t xml:space="preserve"> L. </w:t>
      </w:r>
      <w:proofErr w:type="gramStart"/>
      <w:r>
        <w:rPr>
          <w:bCs/>
        </w:rPr>
        <w:t>Fawcett,  James</w:t>
      </w:r>
      <w:proofErr w:type="gramEnd"/>
      <w:r>
        <w:rPr>
          <w:bCs/>
        </w:rPr>
        <w:t xml:space="preserve"> A. Rees.  NAY:  </w:t>
      </w:r>
      <w:proofErr w:type="gramStart"/>
      <w:r>
        <w:rPr>
          <w:bCs/>
        </w:rPr>
        <w:t>none,  ABSTAINING</w:t>
      </w:r>
      <w:proofErr w:type="gramEnd"/>
      <w:r>
        <w:rPr>
          <w:bCs/>
        </w:rPr>
        <w:t xml:space="preserve">:  </w:t>
      </w:r>
      <w:r w:rsidR="00C148D0">
        <w:rPr>
          <w:bCs/>
        </w:rPr>
        <w:t>Kay H. Richins, Robin K. Riches</w:t>
      </w:r>
      <w:r>
        <w:rPr>
          <w:bCs/>
        </w:rPr>
        <w:t>, ABSENT: Matthew P. Shill</w:t>
      </w:r>
    </w:p>
    <w:p w14:paraId="1997BD34" w14:textId="6D423740" w:rsidR="00C148D0" w:rsidRDefault="00C148D0" w:rsidP="008058D3">
      <w:pPr>
        <w:pStyle w:val="NoSpacing"/>
        <w:rPr>
          <w:bCs/>
        </w:rPr>
      </w:pPr>
    </w:p>
    <w:p w14:paraId="204E7768" w14:textId="7B456C7D" w:rsidR="00C148D0" w:rsidRDefault="00C148D0" w:rsidP="008058D3">
      <w:pPr>
        <w:pStyle w:val="NoSpacing"/>
        <w:rPr>
          <w:bCs/>
        </w:rPr>
      </w:pPr>
      <w:r>
        <w:rPr>
          <w:bCs/>
        </w:rPr>
        <w:t>The next item on the agenda was reports from council members.</w:t>
      </w:r>
    </w:p>
    <w:p w14:paraId="79CE4ECE" w14:textId="7AB22453" w:rsidR="00C148D0" w:rsidRDefault="00C148D0" w:rsidP="008058D3">
      <w:pPr>
        <w:pStyle w:val="NoSpacing"/>
        <w:rPr>
          <w:bCs/>
        </w:rPr>
      </w:pPr>
    </w:p>
    <w:p w14:paraId="1F288F26" w14:textId="56BF5EA4" w:rsidR="00C148D0" w:rsidRDefault="00C148D0" w:rsidP="008058D3">
      <w:pPr>
        <w:pStyle w:val="NoSpacing"/>
        <w:rPr>
          <w:bCs/>
        </w:rPr>
      </w:pPr>
      <w:r>
        <w:rPr>
          <w:bCs/>
        </w:rPr>
        <w:t>James A. Rees had nothing to report on the water and sewer.</w:t>
      </w:r>
    </w:p>
    <w:p w14:paraId="31AA43FE" w14:textId="6BFF234A" w:rsidR="00C148D0" w:rsidRDefault="00C148D0" w:rsidP="008058D3">
      <w:pPr>
        <w:pStyle w:val="NoSpacing"/>
        <w:rPr>
          <w:bCs/>
        </w:rPr>
      </w:pPr>
    </w:p>
    <w:p w14:paraId="35F9BAAE" w14:textId="15809FDE" w:rsidR="00C148D0" w:rsidRDefault="00C148D0" w:rsidP="008058D3">
      <w:pPr>
        <w:pStyle w:val="NoSpacing"/>
        <w:rPr>
          <w:bCs/>
        </w:rPr>
      </w:pPr>
      <w:r>
        <w:rPr>
          <w:bCs/>
        </w:rPr>
        <w:t xml:space="preserve">Mayor Kay H. Richins informed the council that K.R. Excavation had been hired to repair a sewer line at the Dorothy Ovard residence.  Mayor Kay Richins suggested that Henefer Town pay half of the invoice, due to the fact that some of the problem was at the sewer main.  </w:t>
      </w:r>
      <w:r w:rsidR="00E03216">
        <w:rPr>
          <w:bCs/>
        </w:rPr>
        <w:t>The council agreed that Henefer Town should have half of the responsibility of the invoice for the repair.</w:t>
      </w:r>
    </w:p>
    <w:p w14:paraId="24332409" w14:textId="58FA28D6" w:rsidR="00C148D0" w:rsidRDefault="00C148D0" w:rsidP="008058D3">
      <w:pPr>
        <w:pStyle w:val="NoSpacing"/>
        <w:rPr>
          <w:bCs/>
        </w:rPr>
      </w:pPr>
    </w:p>
    <w:p w14:paraId="62D7FE98" w14:textId="77777777" w:rsidR="00394E42" w:rsidRDefault="00C148D0" w:rsidP="008058D3">
      <w:pPr>
        <w:pStyle w:val="NoSpacing"/>
        <w:rPr>
          <w:bCs/>
        </w:rPr>
      </w:pPr>
      <w:proofErr w:type="spellStart"/>
      <w:r>
        <w:rPr>
          <w:bCs/>
        </w:rPr>
        <w:t>Detton</w:t>
      </w:r>
      <w:proofErr w:type="spellEnd"/>
      <w:r>
        <w:rPr>
          <w:bCs/>
        </w:rPr>
        <w:t xml:space="preserve"> L. Fawcett reported that he had met with Brandon Mellor from the State of Utah Water Rights Division.  Brandon informed </w:t>
      </w:r>
      <w:proofErr w:type="spellStart"/>
      <w:r>
        <w:rPr>
          <w:bCs/>
        </w:rPr>
        <w:t>Detton</w:t>
      </w:r>
      <w:proofErr w:type="spellEnd"/>
      <w:r>
        <w:rPr>
          <w:bCs/>
        </w:rPr>
        <w:t xml:space="preserve"> that the past water report</w:t>
      </w:r>
      <w:r w:rsidR="00E03216">
        <w:rPr>
          <w:bCs/>
        </w:rPr>
        <w:t xml:space="preserve">s were flawed.  Major improvements are going to be required on the water system for future reporting.  </w:t>
      </w:r>
      <w:proofErr w:type="spellStart"/>
      <w:r w:rsidR="00E03216">
        <w:rPr>
          <w:bCs/>
        </w:rPr>
        <w:t>Detton</w:t>
      </w:r>
      <w:proofErr w:type="spellEnd"/>
      <w:r w:rsidR="00E03216">
        <w:rPr>
          <w:bCs/>
        </w:rPr>
        <w:t xml:space="preserve"> informed the council that application would have to be made by June 1 to inform the State of Utah of our intention to implement these improvements.  </w:t>
      </w:r>
      <w:proofErr w:type="spellStart"/>
      <w:r w:rsidR="00E03216">
        <w:rPr>
          <w:bCs/>
        </w:rPr>
        <w:t>Detton</w:t>
      </w:r>
      <w:proofErr w:type="spellEnd"/>
      <w:r w:rsidR="00E03216">
        <w:rPr>
          <w:bCs/>
        </w:rPr>
        <w:t xml:space="preserve"> explained that one of these improvements is a meter that measures the daily flow of water at the source of the culinary system.  Brandon has also requested a shape map of </w:t>
      </w:r>
      <w:proofErr w:type="spellStart"/>
      <w:r w:rsidR="00E03216">
        <w:rPr>
          <w:bCs/>
        </w:rPr>
        <w:t>Henefer’s</w:t>
      </w:r>
      <w:proofErr w:type="spellEnd"/>
      <w:r w:rsidR="00E03216">
        <w:rPr>
          <w:bCs/>
        </w:rPr>
        <w:t xml:space="preserve"> political boundaries and service boundaries, as well as, the number of connections outside the Henefer Town limits.  </w:t>
      </w:r>
      <w:proofErr w:type="spellStart"/>
      <w:r w:rsidR="00E03216">
        <w:rPr>
          <w:bCs/>
        </w:rPr>
        <w:t>Detton</w:t>
      </w:r>
      <w:proofErr w:type="spellEnd"/>
      <w:r w:rsidR="00E03216">
        <w:rPr>
          <w:bCs/>
        </w:rPr>
        <w:t xml:space="preserve"> will contact Peterson Plumbing to inquire if they have meters that will</w:t>
      </w:r>
    </w:p>
    <w:p w14:paraId="66B118F7" w14:textId="77777777" w:rsidR="00B20023" w:rsidRDefault="00B20023" w:rsidP="00394E42">
      <w:pPr>
        <w:rPr>
          <w:b/>
          <w:u w:val="single"/>
        </w:rPr>
      </w:pPr>
      <w:bookmarkStart w:id="3" w:name="_Hlk70498681"/>
    </w:p>
    <w:p w14:paraId="47E4105F" w14:textId="747925EE" w:rsidR="00394E42" w:rsidRDefault="00394E42" w:rsidP="00394E42">
      <w:pPr>
        <w:rPr>
          <w:b/>
          <w:u w:val="single"/>
        </w:rPr>
      </w:pPr>
      <w:r>
        <w:rPr>
          <w:b/>
          <w:u w:val="single"/>
        </w:rPr>
        <w:lastRenderedPageBreak/>
        <w:t xml:space="preserve">6| Page Council </w:t>
      </w:r>
      <w:proofErr w:type="spellStart"/>
      <w:r>
        <w:rPr>
          <w:b/>
          <w:u w:val="single"/>
        </w:rPr>
        <w:t>Meeting________________________________________________May</w:t>
      </w:r>
      <w:proofErr w:type="spellEnd"/>
      <w:r>
        <w:rPr>
          <w:b/>
          <w:u w:val="single"/>
        </w:rPr>
        <w:t xml:space="preserve"> 4, 2021</w:t>
      </w:r>
    </w:p>
    <w:bookmarkEnd w:id="3"/>
    <w:p w14:paraId="0FFD8318" w14:textId="134EFC44" w:rsidR="00C148D0" w:rsidRDefault="00E03216" w:rsidP="008058D3">
      <w:pPr>
        <w:pStyle w:val="NoSpacing"/>
        <w:rPr>
          <w:bCs/>
        </w:rPr>
      </w:pPr>
      <w:r>
        <w:rPr>
          <w:bCs/>
        </w:rPr>
        <w:t xml:space="preserve"> work to measure the daily flow.</w:t>
      </w:r>
      <w:r w:rsidR="00700A2E">
        <w:rPr>
          <w:bCs/>
        </w:rPr>
        <w:t xml:space="preserve">  </w:t>
      </w:r>
      <w:proofErr w:type="spellStart"/>
      <w:r w:rsidR="00700A2E">
        <w:rPr>
          <w:bCs/>
        </w:rPr>
        <w:t>Detton</w:t>
      </w:r>
      <w:proofErr w:type="spellEnd"/>
      <w:r w:rsidR="00700A2E">
        <w:rPr>
          <w:bCs/>
        </w:rPr>
        <w:t xml:space="preserve"> explained that the meter could either be placed in the vault or the chlorination station.</w:t>
      </w:r>
    </w:p>
    <w:p w14:paraId="36F608B0" w14:textId="77777777" w:rsidR="001F25F1" w:rsidRDefault="001F25F1" w:rsidP="008058D3">
      <w:pPr>
        <w:pStyle w:val="NoSpacing"/>
        <w:rPr>
          <w:bCs/>
        </w:rPr>
      </w:pPr>
    </w:p>
    <w:p w14:paraId="6055644C" w14:textId="0F26C778" w:rsidR="00700A2E" w:rsidRDefault="00700A2E" w:rsidP="008058D3">
      <w:pPr>
        <w:pStyle w:val="NoSpacing"/>
        <w:rPr>
          <w:bCs/>
        </w:rPr>
      </w:pPr>
      <w:proofErr w:type="spellStart"/>
      <w:r>
        <w:rPr>
          <w:bCs/>
        </w:rPr>
        <w:t>Detton</w:t>
      </w:r>
      <w:proofErr w:type="spellEnd"/>
      <w:r>
        <w:rPr>
          <w:bCs/>
        </w:rPr>
        <w:t xml:space="preserve"> expressed that Henefer needs to hire an employee to obtain water and sewer certifications.  Jim Rees suggested hiring consultants with the certifications for sewer and water, instead of hiring a </w:t>
      </w:r>
      <w:proofErr w:type="gramStart"/>
      <w:r>
        <w:rPr>
          <w:bCs/>
        </w:rPr>
        <w:t>full time</w:t>
      </w:r>
      <w:proofErr w:type="gramEnd"/>
      <w:r>
        <w:rPr>
          <w:bCs/>
        </w:rPr>
        <w:t xml:space="preserve"> employee. </w:t>
      </w:r>
      <w:proofErr w:type="spellStart"/>
      <w:r>
        <w:rPr>
          <w:bCs/>
        </w:rPr>
        <w:t>Detton</w:t>
      </w:r>
      <w:proofErr w:type="spellEnd"/>
      <w:r>
        <w:rPr>
          <w:bCs/>
        </w:rPr>
        <w:t xml:space="preserve"> expressed that it is his opinion that Henefer Town needs to hire a full</w:t>
      </w:r>
      <w:r w:rsidR="00E05EDF">
        <w:rPr>
          <w:bCs/>
        </w:rPr>
        <w:t>-</w:t>
      </w:r>
      <w:r>
        <w:rPr>
          <w:bCs/>
        </w:rPr>
        <w:t>time employee.</w:t>
      </w:r>
      <w:r w:rsidR="001F25F1">
        <w:rPr>
          <w:bCs/>
        </w:rPr>
        <w:t xml:space="preserve">  </w:t>
      </w:r>
      <w:proofErr w:type="spellStart"/>
      <w:r w:rsidR="001F25F1">
        <w:rPr>
          <w:bCs/>
        </w:rPr>
        <w:t>Detton</w:t>
      </w:r>
      <w:proofErr w:type="spellEnd"/>
      <w:r w:rsidR="001F25F1">
        <w:rPr>
          <w:bCs/>
        </w:rPr>
        <w:t xml:space="preserve"> will consult with Sam Adams to see exactly what his job for </w:t>
      </w:r>
      <w:proofErr w:type="spellStart"/>
      <w:r w:rsidR="001F25F1">
        <w:rPr>
          <w:bCs/>
        </w:rPr>
        <w:t>Coalville</w:t>
      </w:r>
      <w:proofErr w:type="spellEnd"/>
      <w:r w:rsidR="001F25F1">
        <w:rPr>
          <w:bCs/>
        </w:rPr>
        <w:t xml:space="preserve"> City consists of.  </w:t>
      </w:r>
      <w:proofErr w:type="spellStart"/>
      <w:r w:rsidR="001F25F1">
        <w:rPr>
          <w:bCs/>
        </w:rPr>
        <w:t>Detton</w:t>
      </w:r>
      <w:proofErr w:type="spellEnd"/>
      <w:r w:rsidR="001F25F1">
        <w:rPr>
          <w:bCs/>
        </w:rPr>
        <w:t xml:space="preserve"> suggested that the discussion of a full- time employee be added to the June agenda.  </w:t>
      </w:r>
      <w:proofErr w:type="spellStart"/>
      <w:r w:rsidR="001F25F1">
        <w:rPr>
          <w:bCs/>
        </w:rPr>
        <w:t>Detton</w:t>
      </w:r>
      <w:proofErr w:type="spellEnd"/>
      <w:r w:rsidR="001F25F1">
        <w:rPr>
          <w:bCs/>
        </w:rPr>
        <w:t xml:space="preserve"> also informed the council that thistle control needs to be started in Franklin Canyon</w:t>
      </w:r>
      <w:r w:rsidR="00E05EDF">
        <w:rPr>
          <w:bCs/>
        </w:rPr>
        <w:t>.</w:t>
      </w:r>
    </w:p>
    <w:p w14:paraId="5DBEF8B8" w14:textId="0258988B" w:rsidR="00E05EDF" w:rsidRDefault="00E05EDF" w:rsidP="008058D3">
      <w:pPr>
        <w:pStyle w:val="NoSpacing"/>
        <w:rPr>
          <w:bCs/>
        </w:rPr>
      </w:pPr>
    </w:p>
    <w:p w14:paraId="1BE0BCFA" w14:textId="054FE69E" w:rsidR="00E05EDF" w:rsidRDefault="00E05EDF" w:rsidP="008058D3">
      <w:pPr>
        <w:pStyle w:val="NoSpacing"/>
        <w:rPr>
          <w:bCs/>
        </w:rPr>
      </w:pPr>
      <w:r>
        <w:rPr>
          <w:bCs/>
        </w:rPr>
        <w:t>Mayor Kay H. Richins had nothing to report on the streets.</w:t>
      </w:r>
    </w:p>
    <w:p w14:paraId="77C15055" w14:textId="4E33D7DF" w:rsidR="00E05EDF" w:rsidRDefault="00E05EDF" w:rsidP="008058D3">
      <w:pPr>
        <w:pStyle w:val="NoSpacing"/>
        <w:rPr>
          <w:bCs/>
        </w:rPr>
      </w:pPr>
    </w:p>
    <w:p w14:paraId="35ED5DC1" w14:textId="332C407E" w:rsidR="00E05EDF" w:rsidRDefault="00E05EDF" w:rsidP="008058D3">
      <w:pPr>
        <w:pStyle w:val="NoSpacing"/>
        <w:rPr>
          <w:bCs/>
        </w:rPr>
      </w:pPr>
      <w:r>
        <w:rPr>
          <w:bCs/>
        </w:rPr>
        <w:t xml:space="preserve">Robin K. Riches reported that the dog waste station for John’s Park has arrived. Robin will contact Christian regarding the installation. Robin informed the council that Moxy </w:t>
      </w:r>
      <w:r w:rsidR="00B20023">
        <w:rPr>
          <w:bCs/>
        </w:rPr>
        <w:t xml:space="preserve">Pest Control </w:t>
      </w:r>
      <w:r>
        <w:rPr>
          <w:bCs/>
        </w:rPr>
        <w:t>had sprayed all the parks.  Robin informed the council that the POS has been submitted for the grandstand at John’s Park.  The cost is $115,000.00.  Ro</w:t>
      </w:r>
      <w:r w:rsidR="0029102E">
        <w:rPr>
          <w:bCs/>
        </w:rPr>
        <w:t>bin explained that there are two quotes.  The one for the grandstand bleachers and also one for the re-planking of the old bleachers which is $18,000.00.  Robin explained that Henefer Town had set aside $18,000.00 to purchase bleachers from Garland City last year, which was not used.  Also, there w</w:t>
      </w:r>
      <w:r w:rsidR="00B20023">
        <w:rPr>
          <w:bCs/>
        </w:rPr>
        <w:t>ere budgeted funds</w:t>
      </w:r>
      <w:r w:rsidR="0029102E">
        <w:rPr>
          <w:bCs/>
        </w:rPr>
        <w:t xml:space="preserve"> left over from the </w:t>
      </w:r>
      <w:r w:rsidR="00B20023">
        <w:rPr>
          <w:bCs/>
        </w:rPr>
        <w:t>1</w:t>
      </w:r>
      <w:r w:rsidR="00B20023" w:rsidRPr="00B20023">
        <w:rPr>
          <w:bCs/>
          <w:vertAlign w:val="superscript"/>
        </w:rPr>
        <w:t>st</w:t>
      </w:r>
      <w:r w:rsidR="00B20023">
        <w:rPr>
          <w:bCs/>
        </w:rPr>
        <w:t xml:space="preserve"> phase of</w:t>
      </w:r>
      <w:r w:rsidR="0029102E">
        <w:rPr>
          <w:bCs/>
        </w:rPr>
        <w:t xml:space="preserve"> the rodeo arena.  Robin would like the approval of the council for the re-planking.  If the council would like to proceed with the re-planking, Robin will inform Louis Painter at that time.  Mayor Kay Richins inquired if Henefer has remaining money for the re-planking.  Shelley Richins expressed concern using the OMNIA system instead of bids.  Robin explained that it is a pre-bid system, but that she also has bids.</w:t>
      </w:r>
    </w:p>
    <w:p w14:paraId="2C118D44" w14:textId="38653262" w:rsidR="0029102E" w:rsidRDefault="0029102E" w:rsidP="008058D3">
      <w:pPr>
        <w:pStyle w:val="NoSpacing"/>
        <w:rPr>
          <w:bCs/>
        </w:rPr>
      </w:pPr>
    </w:p>
    <w:p w14:paraId="1D4ABAC9" w14:textId="4D9A2B72" w:rsidR="0029102E" w:rsidRDefault="0029102E" w:rsidP="008058D3">
      <w:pPr>
        <w:pStyle w:val="NoSpacing"/>
        <w:rPr>
          <w:bCs/>
        </w:rPr>
      </w:pPr>
      <w:r>
        <w:rPr>
          <w:bCs/>
        </w:rPr>
        <w:t xml:space="preserve">Robin informed the council that the </w:t>
      </w:r>
      <w:proofErr w:type="spellStart"/>
      <w:r>
        <w:rPr>
          <w:bCs/>
        </w:rPr>
        <w:t>rotomill</w:t>
      </w:r>
      <w:proofErr w:type="spellEnd"/>
      <w:r>
        <w:rPr>
          <w:bCs/>
        </w:rPr>
        <w:t xml:space="preserve"> will need to be moved for the grandstand installation.</w:t>
      </w:r>
    </w:p>
    <w:p w14:paraId="2E8187A9" w14:textId="3A3E30AB" w:rsidR="0029102E" w:rsidRDefault="0029102E" w:rsidP="008058D3">
      <w:pPr>
        <w:pStyle w:val="NoSpacing"/>
        <w:rPr>
          <w:bCs/>
        </w:rPr>
      </w:pPr>
    </w:p>
    <w:p w14:paraId="7EDDD487" w14:textId="5CD1E4E9" w:rsidR="0029102E" w:rsidRDefault="0029102E" w:rsidP="008058D3">
      <w:pPr>
        <w:pStyle w:val="NoSpacing"/>
        <w:rPr>
          <w:bCs/>
        </w:rPr>
      </w:pPr>
      <w:r>
        <w:rPr>
          <w:bCs/>
        </w:rPr>
        <w:t xml:space="preserve">Robin </w:t>
      </w:r>
      <w:r w:rsidR="006513C5">
        <w:rPr>
          <w:bCs/>
        </w:rPr>
        <w:t>inquired if the council would like to</w:t>
      </w:r>
      <w:r>
        <w:rPr>
          <w:bCs/>
        </w:rPr>
        <w:t xml:space="preserve"> hav</w:t>
      </w:r>
      <w:r w:rsidR="006513C5">
        <w:rPr>
          <w:bCs/>
        </w:rPr>
        <w:t>e</w:t>
      </w:r>
      <w:r>
        <w:rPr>
          <w:bCs/>
        </w:rPr>
        <w:t xml:space="preserve"> the Henefer home of the month award again this year.</w:t>
      </w:r>
      <w:r w:rsidR="006513C5">
        <w:rPr>
          <w:bCs/>
        </w:rPr>
        <w:t xml:space="preserve">  The council agreed to the award.</w:t>
      </w:r>
    </w:p>
    <w:p w14:paraId="7B479436" w14:textId="040DC618" w:rsidR="006513C5" w:rsidRDefault="006513C5" w:rsidP="008058D3">
      <w:pPr>
        <w:pStyle w:val="NoSpacing"/>
        <w:rPr>
          <w:bCs/>
        </w:rPr>
      </w:pPr>
    </w:p>
    <w:p w14:paraId="1F753E8B" w14:textId="4FF92F52" w:rsidR="006513C5" w:rsidRDefault="006513C5" w:rsidP="008058D3">
      <w:pPr>
        <w:pStyle w:val="NoSpacing"/>
        <w:rPr>
          <w:bCs/>
        </w:rPr>
      </w:pPr>
      <w:r>
        <w:rPr>
          <w:bCs/>
        </w:rPr>
        <w:t>Robin inquired about the Henefer 4</w:t>
      </w:r>
      <w:r w:rsidRPr="006513C5">
        <w:rPr>
          <w:bCs/>
          <w:vertAlign w:val="superscript"/>
        </w:rPr>
        <w:t>th</w:t>
      </w:r>
      <w:r>
        <w:rPr>
          <w:bCs/>
        </w:rPr>
        <w:t xml:space="preserve"> of July celebration.  Mayor Kay Richins informed the council that he is working on entertainment for the event.  The council would like to have the full celebration which consists of:</w:t>
      </w:r>
    </w:p>
    <w:p w14:paraId="25993FD9" w14:textId="6C209442" w:rsidR="006513C5" w:rsidRDefault="006513C5" w:rsidP="006513C5">
      <w:pPr>
        <w:pStyle w:val="NoSpacing"/>
        <w:numPr>
          <w:ilvl w:val="0"/>
          <w:numId w:val="41"/>
        </w:numPr>
        <w:rPr>
          <w:bCs/>
        </w:rPr>
      </w:pPr>
      <w:r>
        <w:rPr>
          <w:bCs/>
        </w:rPr>
        <w:t xml:space="preserve"> Breakfast</w:t>
      </w:r>
    </w:p>
    <w:p w14:paraId="38E48676" w14:textId="4242E811" w:rsidR="006513C5" w:rsidRDefault="006513C5" w:rsidP="006513C5">
      <w:pPr>
        <w:pStyle w:val="NoSpacing"/>
        <w:numPr>
          <w:ilvl w:val="0"/>
          <w:numId w:val="41"/>
        </w:numPr>
        <w:rPr>
          <w:bCs/>
        </w:rPr>
      </w:pPr>
      <w:r>
        <w:rPr>
          <w:bCs/>
        </w:rPr>
        <w:t>Bounce Houses</w:t>
      </w:r>
    </w:p>
    <w:p w14:paraId="1BCDBD4D" w14:textId="11063BCB" w:rsidR="006513C5" w:rsidRDefault="006513C5" w:rsidP="006513C5">
      <w:pPr>
        <w:pStyle w:val="NoSpacing"/>
        <w:numPr>
          <w:ilvl w:val="0"/>
          <w:numId w:val="41"/>
        </w:numPr>
        <w:rPr>
          <w:bCs/>
        </w:rPr>
      </w:pPr>
      <w:r>
        <w:rPr>
          <w:bCs/>
        </w:rPr>
        <w:t>Booths</w:t>
      </w:r>
    </w:p>
    <w:p w14:paraId="3730877B" w14:textId="69FD81B1" w:rsidR="006513C5" w:rsidRDefault="006513C5" w:rsidP="006513C5">
      <w:pPr>
        <w:pStyle w:val="NoSpacing"/>
        <w:numPr>
          <w:ilvl w:val="0"/>
          <w:numId w:val="41"/>
        </w:numPr>
        <w:rPr>
          <w:bCs/>
        </w:rPr>
      </w:pPr>
      <w:r>
        <w:rPr>
          <w:bCs/>
        </w:rPr>
        <w:t>Bingo</w:t>
      </w:r>
    </w:p>
    <w:p w14:paraId="3D654469" w14:textId="76D00517" w:rsidR="006513C5" w:rsidRDefault="006513C5" w:rsidP="006513C5">
      <w:pPr>
        <w:pStyle w:val="NoSpacing"/>
        <w:numPr>
          <w:ilvl w:val="0"/>
          <w:numId w:val="41"/>
        </w:numPr>
        <w:rPr>
          <w:bCs/>
        </w:rPr>
      </w:pPr>
      <w:r>
        <w:rPr>
          <w:bCs/>
        </w:rPr>
        <w:t>Mechanical Bull</w:t>
      </w:r>
    </w:p>
    <w:p w14:paraId="25602D62" w14:textId="29C6ED18" w:rsidR="006513C5" w:rsidRDefault="006513C5" w:rsidP="006513C5">
      <w:pPr>
        <w:pStyle w:val="NoSpacing"/>
        <w:numPr>
          <w:ilvl w:val="0"/>
          <w:numId w:val="41"/>
        </w:numPr>
        <w:rPr>
          <w:bCs/>
        </w:rPr>
      </w:pPr>
      <w:r>
        <w:rPr>
          <w:bCs/>
        </w:rPr>
        <w:t>Entertainment</w:t>
      </w:r>
    </w:p>
    <w:p w14:paraId="4F827348" w14:textId="7DEFAE93" w:rsidR="006513C5" w:rsidRDefault="006513C5" w:rsidP="006513C5">
      <w:pPr>
        <w:pStyle w:val="NoSpacing"/>
        <w:numPr>
          <w:ilvl w:val="0"/>
          <w:numId w:val="41"/>
        </w:numPr>
        <w:rPr>
          <w:bCs/>
        </w:rPr>
      </w:pPr>
      <w:r>
        <w:rPr>
          <w:bCs/>
        </w:rPr>
        <w:t>5K</w:t>
      </w:r>
    </w:p>
    <w:p w14:paraId="5DD6A079" w14:textId="42633F1D" w:rsidR="006513C5" w:rsidRPr="00C06172" w:rsidRDefault="006513C5" w:rsidP="006513C5">
      <w:pPr>
        <w:pStyle w:val="NoSpacing"/>
        <w:rPr>
          <w:bCs/>
        </w:rPr>
      </w:pPr>
      <w:r>
        <w:rPr>
          <w:bCs/>
        </w:rPr>
        <w:t>Robin will check with Christi</w:t>
      </w:r>
      <w:r w:rsidR="00394E42">
        <w:rPr>
          <w:bCs/>
        </w:rPr>
        <w:t>na</w:t>
      </w:r>
      <w:r>
        <w:rPr>
          <w:bCs/>
        </w:rPr>
        <w:t xml:space="preserve"> Windhorst about the formation of a 4</w:t>
      </w:r>
      <w:r w:rsidRPr="006513C5">
        <w:rPr>
          <w:bCs/>
          <w:vertAlign w:val="superscript"/>
        </w:rPr>
        <w:t>th</w:t>
      </w:r>
      <w:r>
        <w:rPr>
          <w:bCs/>
        </w:rPr>
        <w:t xml:space="preserve"> of July committe</w:t>
      </w:r>
      <w:r w:rsidR="00B20023">
        <w:rPr>
          <w:bCs/>
        </w:rPr>
        <w:t>e</w:t>
      </w:r>
      <w:r>
        <w:rPr>
          <w:bCs/>
        </w:rPr>
        <w:t xml:space="preserve"> for the activities. </w:t>
      </w:r>
    </w:p>
    <w:bookmarkEnd w:id="1"/>
    <w:p w14:paraId="344A4DD1" w14:textId="4DDE33E4" w:rsidR="00C300A4" w:rsidRPr="006513C5" w:rsidRDefault="00C300A4" w:rsidP="00CC7F35">
      <w:pPr>
        <w:pStyle w:val="NoSpacing"/>
        <w:rPr>
          <w:bCs/>
        </w:rPr>
      </w:pPr>
    </w:p>
    <w:p w14:paraId="3F6E82A0" w14:textId="037D0EF0" w:rsidR="000E7799" w:rsidRPr="00C06172" w:rsidRDefault="000E7799" w:rsidP="00CC7F35">
      <w:pPr>
        <w:pStyle w:val="NoSpacing"/>
        <w:rPr>
          <w:bCs/>
        </w:rPr>
      </w:pPr>
      <w:r>
        <w:rPr>
          <w:rFonts w:cstheme="minorHAnsi"/>
          <w:bCs/>
        </w:rPr>
        <w:t xml:space="preserve">Mayor Kay H. Richins called for a motion to adjourn the </w:t>
      </w:r>
      <w:r w:rsidR="00304460">
        <w:rPr>
          <w:rFonts w:cstheme="minorHAnsi"/>
          <w:bCs/>
        </w:rPr>
        <w:t>May 4</w:t>
      </w:r>
      <w:r>
        <w:rPr>
          <w:rFonts w:cstheme="minorHAnsi"/>
          <w:bCs/>
        </w:rPr>
        <w:t xml:space="preserve">, 2021 Henefer Town Council meeting.  </w:t>
      </w:r>
      <w:r w:rsidR="005727A0">
        <w:rPr>
          <w:rFonts w:cstheme="minorHAnsi"/>
          <w:bCs/>
        </w:rPr>
        <w:t>James A. Rees</w:t>
      </w:r>
      <w:r>
        <w:rPr>
          <w:rFonts w:cstheme="minorHAnsi"/>
          <w:bCs/>
        </w:rPr>
        <w:t xml:space="preserve"> made a </w:t>
      </w:r>
      <w:r>
        <w:rPr>
          <w:rFonts w:cstheme="minorHAnsi"/>
          <w:b/>
        </w:rPr>
        <w:t xml:space="preserve">motion </w:t>
      </w:r>
      <w:r>
        <w:rPr>
          <w:rFonts w:cstheme="minorHAnsi"/>
          <w:bCs/>
        </w:rPr>
        <w:t>to adjourn the meeting</w:t>
      </w:r>
      <w:bookmarkStart w:id="4" w:name="_Hlk66868310"/>
      <w:r>
        <w:rPr>
          <w:rFonts w:cstheme="minorHAnsi"/>
          <w:bCs/>
        </w:rPr>
        <w:t>.</w:t>
      </w:r>
      <w:r>
        <w:rPr>
          <w:bCs/>
        </w:rPr>
        <w:t xml:space="preserve">  </w:t>
      </w:r>
      <w:r w:rsidR="005727A0">
        <w:rPr>
          <w:bCs/>
        </w:rPr>
        <w:t>Robin K. Riches</w:t>
      </w:r>
      <w:r>
        <w:rPr>
          <w:bCs/>
        </w:rPr>
        <w:t xml:space="preserve"> seconded the motion</w:t>
      </w:r>
      <w:bookmarkStart w:id="5" w:name="_Hlk67470238"/>
      <w:r>
        <w:rPr>
          <w:bCs/>
        </w:rPr>
        <w:t>.</w:t>
      </w:r>
      <w:r w:rsidRPr="000E5D18">
        <w:rPr>
          <w:bCs/>
        </w:rPr>
        <w:t xml:space="preserve"> </w:t>
      </w:r>
      <w:r w:rsidRPr="00DC1DDC">
        <w:rPr>
          <w:bCs/>
        </w:rPr>
        <w:t xml:space="preserve"> </w:t>
      </w:r>
      <w:bookmarkStart w:id="6" w:name="_Hlk72911299"/>
      <w:r>
        <w:rPr>
          <w:bCs/>
        </w:rPr>
        <w:t xml:space="preserve">VOTE:  AYE:   </w:t>
      </w:r>
      <w:proofErr w:type="spellStart"/>
      <w:r>
        <w:rPr>
          <w:bCs/>
        </w:rPr>
        <w:t>Detton</w:t>
      </w:r>
      <w:proofErr w:type="spellEnd"/>
      <w:r>
        <w:rPr>
          <w:bCs/>
        </w:rPr>
        <w:t xml:space="preserve"> L. Fawcett, Kay H. Richins, </w:t>
      </w:r>
      <w:r w:rsidR="00304460">
        <w:rPr>
          <w:bCs/>
        </w:rPr>
        <w:t>Robin K. Riches, James A. Rees</w:t>
      </w:r>
      <w:r>
        <w:rPr>
          <w:bCs/>
        </w:rPr>
        <w:t xml:space="preserve">.  NAY:  </w:t>
      </w:r>
      <w:proofErr w:type="gramStart"/>
      <w:r>
        <w:rPr>
          <w:bCs/>
        </w:rPr>
        <w:t>none,  ABSTAINING</w:t>
      </w:r>
      <w:proofErr w:type="gramEnd"/>
      <w:r>
        <w:rPr>
          <w:bCs/>
        </w:rPr>
        <w:t xml:space="preserve">:  none, ABSENT: </w:t>
      </w:r>
      <w:bookmarkEnd w:id="4"/>
      <w:bookmarkEnd w:id="5"/>
      <w:r w:rsidR="00304460">
        <w:rPr>
          <w:bCs/>
        </w:rPr>
        <w:t>Matthew P. Shill</w:t>
      </w:r>
    </w:p>
    <w:bookmarkEnd w:id="6"/>
    <w:p w14:paraId="52743973" w14:textId="77777777" w:rsidR="000E7799" w:rsidRDefault="000E7799" w:rsidP="00CC7F35">
      <w:pPr>
        <w:pStyle w:val="NoSpacing"/>
        <w:rPr>
          <w:bCs/>
        </w:rPr>
      </w:pPr>
    </w:p>
    <w:p w14:paraId="657C3C44" w14:textId="2B9C6021" w:rsidR="00961B48" w:rsidRPr="000E7799"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2AB2910"/>
    <w:multiLevelType w:val="hybridMultilevel"/>
    <w:tmpl w:val="BB5E93B8"/>
    <w:lvl w:ilvl="0" w:tplc="73A2A9F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CAE27B9"/>
    <w:multiLevelType w:val="hybridMultilevel"/>
    <w:tmpl w:val="131A1D04"/>
    <w:lvl w:ilvl="0" w:tplc="24287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9"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31A1B2D"/>
    <w:multiLevelType w:val="hybridMultilevel"/>
    <w:tmpl w:val="552A7F5E"/>
    <w:lvl w:ilvl="0" w:tplc="893EB7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33C442F"/>
    <w:multiLevelType w:val="hybridMultilevel"/>
    <w:tmpl w:val="F6D602FC"/>
    <w:lvl w:ilvl="0" w:tplc="EBC2F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7"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22"/>
  </w:num>
  <w:num w:numId="3">
    <w:abstractNumId w:val="8"/>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0"/>
  </w:num>
  <w:num w:numId="8">
    <w:abstractNumId w:val="25"/>
  </w:num>
  <w:num w:numId="9">
    <w:abstractNumId w:val="39"/>
  </w:num>
  <w:num w:numId="10">
    <w:abstractNumId w:val="37"/>
  </w:num>
  <w:num w:numId="11">
    <w:abstractNumId w:val="21"/>
  </w:num>
  <w:num w:numId="12">
    <w:abstractNumId w:val="30"/>
  </w:num>
  <w:num w:numId="13">
    <w:abstractNumId w:val="19"/>
  </w:num>
  <w:num w:numId="14">
    <w:abstractNumId w:val="14"/>
  </w:num>
  <w:num w:numId="15">
    <w:abstractNumId w:val="29"/>
  </w:num>
  <w:num w:numId="16">
    <w:abstractNumId w:val="17"/>
  </w:num>
  <w:num w:numId="17">
    <w:abstractNumId w:val="23"/>
  </w:num>
  <w:num w:numId="18">
    <w:abstractNumId w:val="28"/>
  </w:num>
  <w:num w:numId="19">
    <w:abstractNumId w:val="6"/>
  </w:num>
  <w:num w:numId="20">
    <w:abstractNumId w:val="38"/>
  </w:num>
  <w:num w:numId="21">
    <w:abstractNumId w:val="2"/>
  </w:num>
  <w:num w:numId="22">
    <w:abstractNumId w:val="26"/>
  </w:num>
  <w:num w:numId="23">
    <w:abstractNumId w:val="10"/>
  </w:num>
  <w:num w:numId="24">
    <w:abstractNumId w:val="18"/>
  </w:num>
  <w:num w:numId="25">
    <w:abstractNumId w:val="27"/>
  </w:num>
  <w:num w:numId="26">
    <w:abstractNumId w:val="31"/>
  </w:num>
  <w:num w:numId="27">
    <w:abstractNumId w:val="32"/>
  </w:num>
  <w:num w:numId="28">
    <w:abstractNumId w:val="13"/>
  </w:num>
  <w:num w:numId="29">
    <w:abstractNumId w:val="24"/>
  </w:num>
  <w:num w:numId="30">
    <w:abstractNumId w:val="15"/>
  </w:num>
  <w:num w:numId="31">
    <w:abstractNumId w:val="7"/>
  </w:num>
  <w:num w:numId="32">
    <w:abstractNumId w:val="12"/>
  </w:num>
  <w:num w:numId="33">
    <w:abstractNumId w:val="3"/>
  </w:num>
  <w:num w:numId="34">
    <w:abstractNumId w:val="36"/>
  </w:num>
  <w:num w:numId="35">
    <w:abstractNumId w:val="4"/>
  </w:num>
  <w:num w:numId="36">
    <w:abstractNumId w:val="9"/>
  </w:num>
  <w:num w:numId="37">
    <w:abstractNumId w:val="1"/>
  </w:num>
  <w:num w:numId="38">
    <w:abstractNumId w:val="20"/>
  </w:num>
  <w:num w:numId="39">
    <w:abstractNumId w:val="11"/>
  </w:num>
  <w:num w:numId="40">
    <w:abstractNumId w:val="34"/>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07564"/>
    <w:rsid w:val="00010DB3"/>
    <w:rsid w:val="000131DD"/>
    <w:rsid w:val="00015490"/>
    <w:rsid w:val="00017DDF"/>
    <w:rsid w:val="000223C1"/>
    <w:rsid w:val="00022C0D"/>
    <w:rsid w:val="00024FA9"/>
    <w:rsid w:val="0002577C"/>
    <w:rsid w:val="0003158A"/>
    <w:rsid w:val="00036361"/>
    <w:rsid w:val="000367E3"/>
    <w:rsid w:val="00036AF7"/>
    <w:rsid w:val="000405C7"/>
    <w:rsid w:val="000424C7"/>
    <w:rsid w:val="0004285E"/>
    <w:rsid w:val="00045B7E"/>
    <w:rsid w:val="00047546"/>
    <w:rsid w:val="00047B52"/>
    <w:rsid w:val="000538D2"/>
    <w:rsid w:val="00053B8B"/>
    <w:rsid w:val="00057504"/>
    <w:rsid w:val="00057515"/>
    <w:rsid w:val="0006129F"/>
    <w:rsid w:val="000621B2"/>
    <w:rsid w:val="00062688"/>
    <w:rsid w:val="00065DA7"/>
    <w:rsid w:val="00071AF1"/>
    <w:rsid w:val="00075FA7"/>
    <w:rsid w:val="0008349A"/>
    <w:rsid w:val="00083CA8"/>
    <w:rsid w:val="0008404D"/>
    <w:rsid w:val="00084EF5"/>
    <w:rsid w:val="00096EC8"/>
    <w:rsid w:val="00097EBD"/>
    <w:rsid w:val="000A16BA"/>
    <w:rsid w:val="000A4593"/>
    <w:rsid w:val="000B3BE5"/>
    <w:rsid w:val="000B451B"/>
    <w:rsid w:val="000B744F"/>
    <w:rsid w:val="000C1992"/>
    <w:rsid w:val="000D1822"/>
    <w:rsid w:val="000D3F40"/>
    <w:rsid w:val="000D52E0"/>
    <w:rsid w:val="000D6502"/>
    <w:rsid w:val="000E0A1B"/>
    <w:rsid w:val="000E0AFA"/>
    <w:rsid w:val="000E130B"/>
    <w:rsid w:val="000E1871"/>
    <w:rsid w:val="000E193B"/>
    <w:rsid w:val="000E1985"/>
    <w:rsid w:val="000E35DC"/>
    <w:rsid w:val="000E4302"/>
    <w:rsid w:val="000E4950"/>
    <w:rsid w:val="000E5D18"/>
    <w:rsid w:val="000E7799"/>
    <w:rsid w:val="000F7DFC"/>
    <w:rsid w:val="00104A94"/>
    <w:rsid w:val="00106632"/>
    <w:rsid w:val="00107264"/>
    <w:rsid w:val="0011377A"/>
    <w:rsid w:val="00113DF1"/>
    <w:rsid w:val="00114A5C"/>
    <w:rsid w:val="00115070"/>
    <w:rsid w:val="001155B0"/>
    <w:rsid w:val="001159FB"/>
    <w:rsid w:val="001174E1"/>
    <w:rsid w:val="00117B61"/>
    <w:rsid w:val="00120D2F"/>
    <w:rsid w:val="00120F34"/>
    <w:rsid w:val="001217AD"/>
    <w:rsid w:val="00121E6A"/>
    <w:rsid w:val="00124316"/>
    <w:rsid w:val="00125F47"/>
    <w:rsid w:val="00126C09"/>
    <w:rsid w:val="001275AB"/>
    <w:rsid w:val="0013097D"/>
    <w:rsid w:val="00130A19"/>
    <w:rsid w:val="00135C16"/>
    <w:rsid w:val="001369F7"/>
    <w:rsid w:val="001436FE"/>
    <w:rsid w:val="0015030D"/>
    <w:rsid w:val="00153B75"/>
    <w:rsid w:val="0015624B"/>
    <w:rsid w:val="00156A71"/>
    <w:rsid w:val="001576F8"/>
    <w:rsid w:val="001619CA"/>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5C5"/>
    <w:rsid w:val="001D7D78"/>
    <w:rsid w:val="001E1EE2"/>
    <w:rsid w:val="001E29F9"/>
    <w:rsid w:val="001E4B2C"/>
    <w:rsid w:val="001E4E78"/>
    <w:rsid w:val="001E6439"/>
    <w:rsid w:val="001F07D6"/>
    <w:rsid w:val="001F25F1"/>
    <w:rsid w:val="00202E52"/>
    <w:rsid w:val="00205740"/>
    <w:rsid w:val="0020654B"/>
    <w:rsid w:val="00207EF9"/>
    <w:rsid w:val="00210FE8"/>
    <w:rsid w:val="00215E92"/>
    <w:rsid w:val="002167FA"/>
    <w:rsid w:val="002240F6"/>
    <w:rsid w:val="00230EF3"/>
    <w:rsid w:val="002317AD"/>
    <w:rsid w:val="00232536"/>
    <w:rsid w:val="002327FD"/>
    <w:rsid w:val="00233CB5"/>
    <w:rsid w:val="00234095"/>
    <w:rsid w:val="00234330"/>
    <w:rsid w:val="00240F49"/>
    <w:rsid w:val="00244B15"/>
    <w:rsid w:val="00245EEE"/>
    <w:rsid w:val="002519CE"/>
    <w:rsid w:val="00253B06"/>
    <w:rsid w:val="002549D0"/>
    <w:rsid w:val="002557D1"/>
    <w:rsid w:val="00257A81"/>
    <w:rsid w:val="00261D4F"/>
    <w:rsid w:val="00264C32"/>
    <w:rsid w:val="00270CE1"/>
    <w:rsid w:val="00271A5F"/>
    <w:rsid w:val="00272359"/>
    <w:rsid w:val="002737AE"/>
    <w:rsid w:val="002748E1"/>
    <w:rsid w:val="00274B4F"/>
    <w:rsid w:val="00276510"/>
    <w:rsid w:val="00281799"/>
    <w:rsid w:val="0028343B"/>
    <w:rsid w:val="00283735"/>
    <w:rsid w:val="0029102E"/>
    <w:rsid w:val="002946FC"/>
    <w:rsid w:val="00295801"/>
    <w:rsid w:val="002970BF"/>
    <w:rsid w:val="00297101"/>
    <w:rsid w:val="002A0756"/>
    <w:rsid w:val="002A1C37"/>
    <w:rsid w:val="002A6FBF"/>
    <w:rsid w:val="002B23DF"/>
    <w:rsid w:val="002B4D0E"/>
    <w:rsid w:val="002C0C9B"/>
    <w:rsid w:val="002C14B4"/>
    <w:rsid w:val="002C47FB"/>
    <w:rsid w:val="002D1508"/>
    <w:rsid w:val="002D2E17"/>
    <w:rsid w:val="002D3E29"/>
    <w:rsid w:val="002D3F9B"/>
    <w:rsid w:val="002D4BB7"/>
    <w:rsid w:val="002D50CF"/>
    <w:rsid w:val="002D5549"/>
    <w:rsid w:val="002E248E"/>
    <w:rsid w:val="002E4A3F"/>
    <w:rsid w:val="002E7449"/>
    <w:rsid w:val="002F09C3"/>
    <w:rsid w:val="0030283C"/>
    <w:rsid w:val="003034B5"/>
    <w:rsid w:val="00303F2F"/>
    <w:rsid w:val="00304198"/>
    <w:rsid w:val="00304460"/>
    <w:rsid w:val="00304CE7"/>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24DDC"/>
    <w:rsid w:val="0033037B"/>
    <w:rsid w:val="00335F54"/>
    <w:rsid w:val="0034004A"/>
    <w:rsid w:val="0034132E"/>
    <w:rsid w:val="003471B4"/>
    <w:rsid w:val="00351BEA"/>
    <w:rsid w:val="00352D87"/>
    <w:rsid w:val="00353BA2"/>
    <w:rsid w:val="00362D5B"/>
    <w:rsid w:val="00365092"/>
    <w:rsid w:val="00367415"/>
    <w:rsid w:val="00370424"/>
    <w:rsid w:val="00372CD2"/>
    <w:rsid w:val="0037520E"/>
    <w:rsid w:val="00377EAB"/>
    <w:rsid w:val="00383134"/>
    <w:rsid w:val="00394E42"/>
    <w:rsid w:val="003A2990"/>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103D"/>
    <w:rsid w:val="00464F06"/>
    <w:rsid w:val="00466711"/>
    <w:rsid w:val="00467464"/>
    <w:rsid w:val="00473B9E"/>
    <w:rsid w:val="00475A32"/>
    <w:rsid w:val="004767C0"/>
    <w:rsid w:val="0048095B"/>
    <w:rsid w:val="00485051"/>
    <w:rsid w:val="0048616A"/>
    <w:rsid w:val="00490095"/>
    <w:rsid w:val="0049310A"/>
    <w:rsid w:val="00496792"/>
    <w:rsid w:val="00497C24"/>
    <w:rsid w:val="004A1F93"/>
    <w:rsid w:val="004A3342"/>
    <w:rsid w:val="004A3810"/>
    <w:rsid w:val="004A7F32"/>
    <w:rsid w:val="004B1776"/>
    <w:rsid w:val="004B18E0"/>
    <w:rsid w:val="004B2026"/>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6936"/>
    <w:rsid w:val="004F46D6"/>
    <w:rsid w:val="004F5CA2"/>
    <w:rsid w:val="0050164C"/>
    <w:rsid w:val="005020AF"/>
    <w:rsid w:val="005021FD"/>
    <w:rsid w:val="0050227D"/>
    <w:rsid w:val="00502449"/>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02EF"/>
    <w:rsid w:val="00531693"/>
    <w:rsid w:val="00544263"/>
    <w:rsid w:val="00544A22"/>
    <w:rsid w:val="005460B3"/>
    <w:rsid w:val="00546247"/>
    <w:rsid w:val="00556C24"/>
    <w:rsid w:val="0055712A"/>
    <w:rsid w:val="00563AA0"/>
    <w:rsid w:val="00563CBD"/>
    <w:rsid w:val="00565694"/>
    <w:rsid w:val="005703F9"/>
    <w:rsid w:val="005706C0"/>
    <w:rsid w:val="005727A0"/>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0447"/>
    <w:rsid w:val="005A1284"/>
    <w:rsid w:val="005A4FC7"/>
    <w:rsid w:val="005A661E"/>
    <w:rsid w:val="005B0577"/>
    <w:rsid w:val="005B1F07"/>
    <w:rsid w:val="005B270B"/>
    <w:rsid w:val="005B507E"/>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013"/>
    <w:rsid w:val="00644CE7"/>
    <w:rsid w:val="006455DD"/>
    <w:rsid w:val="0064679E"/>
    <w:rsid w:val="00650FE2"/>
    <w:rsid w:val="006513C5"/>
    <w:rsid w:val="00651F4F"/>
    <w:rsid w:val="00653CF3"/>
    <w:rsid w:val="006543F2"/>
    <w:rsid w:val="00654F4B"/>
    <w:rsid w:val="00655CC4"/>
    <w:rsid w:val="0065741F"/>
    <w:rsid w:val="00657803"/>
    <w:rsid w:val="006601E8"/>
    <w:rsid w:val="006619E3"/>
    <w:rsid w:val="006621DD"/>
    <w:rsid w:val="00664173"/>
    <w:rsid w:val="00664303"/>
    <w:rsid w:val="006648A0"/>
    <w:rsid w:val="00664F4E"/>
    <w:rsid w:val="00672902"/>
    <w:rsid w:val="00673C06"/>
    <w:rsid w:val="00673FC6"/>
    <w:rsid w:val="006767A1"/>
    <w:rsid w:val="006776AA"/>
    <w:rsid w:val="00682FD4"/>
    <w:rsid w:val="00686401"/>
    <w:rsid w:val="006927F9"/>
    <w:rsid w:val="00694E12"/>
    <w:rsid w:val="00694E95"/>
    <w:rsid w:val="00695AEF"/>
    <w:rsid w:val="006A095B"/>
    <w:rsid w:val="006A0D45"/>
    <w:rsid w:val="006A15D1"/>
    <w:rsid w:val="006A2350"/>
    <w:rsid w:val="006A34D1"/>
    <w:rsid w:val="006A39EE"/>
    <w:rsid w:val="006A6476"/>
    <w:rsid w:val="006A71BE"/>
    <w:rsid w:val="006A7409"/>
    <w:rsid w:val="006A76F5"/>
    <w:rsid w:val="006B41CF"/>
    <w:rsid w:val="006B5FA0"/>
    <w:rsid w:val="006B7F5F"/>
    <w:rsid w:val="006C10ED"/>
    <w:rsid w:val="006C3097"/>
    <w:rsid w:val="006C3843"/>
    <w:rsid w:val="006C50CD"/>
    <w:rsid w:val="006C6769"/>
    <w:rsid w:val="006C7D85"/>
    <w:rsid w:val="006D0634"/>
    <w:rsid w:val="006D12C2"/>
    <w:rsid w:val="006D2C90"/>
    <w:rsid w:val="006E0A2A"/>
    <w:rsid w:val="006E0FBD"/>
    <w:rsid w:val="006E1BA8"/>
    <w:rsid w:val="006E2F7E"/>
    <w:rsid w:val="006E30FD"/>
    <w:rsid w:val="006E3472"/>
    <w:rsid w:val="006E4BBB"/>
    <w:rsid w:val="006E6FEE"/>
    <w:rsid w:val="006E7E5A"/>
    <w:rsid w:val="006F21FB"/>
    <w:rsid w:val="006F25DF"/>
    <w:rsid w:val="006F4549"/>
    <w:rsid w:val="006F7D1C"/>
    <w:rsid w:val="00700A2E"/>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6783"/>
    <w:rsid w:val="00757AEC"/>
    <w:rsid w:val="00760245"/>
    <w:rsid w:val="007617C9"/>
    <w:rsid w:val="007620D5"/>
    <w:rsid w:val="007637A5"/>
    <w:rsid w:val="00766F67"/>
    <w:rsid w:val="007702D1"/>
    <w:rsid w:val="007708D7"/>
    <w:rsid w:val="00772449"/>
    <w:rsid w:val="007765CF"/>
    <w:rsid w:val="007771B6"/>
    <w:rsid w:val="00781525"/>
    <w:rsid w:val="00781BC2"/>
    <w:rsid w:val="00782C5D"/>
    <w:rsid w:val="00782D26"/>
    <w:rsid w:val="00783C4D"/>
    <w:rsid w:val="007843C5"/>
    <w:rsid w:val="00785495"/>
    <w:rsid w:val="00791951"/>
    <w:rsid w:val="00794A42"/>
    <w:rsid w:val="007956CD"/>
    <w:rsid w:val="007956ED"/>
    <w:rsid w:val="0079572D"/>
    <w:rsid w:val="007A1840"/>
    <w:rsid w:val="007A2230"/>
    <w:rsid w:val="007A71CF"/>
    <w:rsid w:val="007A79F3"/>
    <w:rsid w:val="007B0498"/>
    <w:rsid w:val="007B792F"/>
    <w:rsid w:val="007C1D73"/>
    <w:rsid w:val="007C7808"/>
    <w:rsid w:val="007D0BE5"/>
    <w:rsid w:val="007D0E72"/>
    <w:rsid w:val="007D19A7"/>
    <w:rsid w:val="007D2A07"/>
    <w:rsid w:val="007D2A28"/>
    <w:rsid w:val="007D5E28"/>
    <w:rsid w:val="007D6C61"/>
    <w:rsid w:val="007D6D0F"/>
    <w:rsid w:val="007E0EF0"/>
    <w:rsid w:val="007E3310"/>
    <w:rsid w:val="007E454C"/>
    <w:rsid w:val="007F68AF"/>
    <w:rsid w:val="00800EFF"/>
    <w:rsid w:val="00801DC5"/>
    <w:rsid w:val="00802CA0"/>
    <w:rsid w:val="00804C21"/>
    <w:rsid w:val="008058D3"/>
    <w:rsid w:val="00805ADF"/>
    <w:rsid w:val="008103F2"/>
    <w:rsid w:val="00811BF6"/>
    <w:rsid w:val="008130C5"/>
    <w:rsid w:val="00814CE1"/>
    <w:rsid w:val="00816EC1"/>
    <w:rsid w:val="00817654"/>
    <w:rsid w:val="00822A0A"/>
    <w:rsid w:val="008246FC"/>
    <w:rsid w:val="00827CF9"/>
    <w:rsid w:val="008333DE"/>
    <w:rsid w:val="0083396F"/>
    <w:rsid w:val="008363F4"/>
    <w:rsid w:val="00837DE0"/>
    <w:rsid w:val="008407F1"/>
    <w:rsid w:val="008414C2"/>
    <w:rsid w:val="00842526"/>
    <w:rsid w:val="0084449D"/>
    <w:rsid w:val="0084472A"/>
    <w:rsid w:val="00847C83"/>
    <w:rsid w:val="00847E2C"/>
    <w:rsid w:val="00851768"/>
    <w:rsid w:val="00852262"/>
    <w:rsid w:val="00853629"/>
    <w:rsid w:val="00853A04"/>
    <w:rsid w:val="00855FE2"/>
    <w:rsid w:val="008632DC"/>
    <w:rsid w:val="00867E0E"/>
    <w:rsid w:val="00870115"/>
    <w:rsid w:val="00870FC4"/>
    <w:rsid w:val="00871307"/>
    <w:rsid w:val="00871980"/>
    <w:rsid w:val="00874F20"/>
    <w:rsid w:val="008762E6"/>
    <w:rsid w:val="00876620"/>
    <w:rsid w:val="008826C8"/>
    <w:rsid w:val="00882C64"/>
    <w:rsid w:val="008832AE"/>
    <w:rsid w:val="00883AD1"/>
    <w:rsid w:val="00886FAC"/>
    <w:rsid w:val="0089429F"/>
    <w:rsid w:val="00894D6C"/>
    <w:rsid w:val="00895808"/>
    <w:rsid w:val="00896EE8"/>
    <w:rsid w:val="00897BBA"/>
    <w:rsid w:val="008A36DA"/>
    <w:rsid w:val="008A5E89"/>
    <w:rsid w:val="008A7ACF"/>
    <w:rsid w:val="008B0C2E"/>
    <w:rsid w:val="008B1296"/>
    <w:rsid w:val="008B14CA"/>
    <w:rsid w:val="008B1D77"/>
    <w:rsid w:val="008B63D8"/>
    <w:rsid w:val="008C0AF7"/>
    <w:rsid w:val="008C32FC"/>
    <w:rsid w:val="008C471D"/>
    <w:rsid w:val="008C4D6E"/>
    <w:rsid w:val="008D053C"/>
    <w:rsid w:val="008D766A"/>
    <w:rsid w:val="008E176F"/>
    <w:rsid w:val="008E4AA8"/>
    <w:rsid w:val="008E5585"/>
    <w:rsid w:val="008E7DB5"/>
    <w:rsid w:val="008F0D18"/>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26A7F"/>
    <w:rsid w:val="009315C6"/>
    <w:rsid w:val="00931C2A"/>
    <w:rsid w:val="00931F74"/>
    <w:rsid w:val="00932EDC"/>
    <w:rsid w:val="00935B2E"/>
    <w:rsid w:val="00936471"/>
    <w:rsid w:val="00942B38"/>
    <w:rsid w:val="00942BD5"/>
    <w:rsid w:val="009453C8"/>
    <w:rsid w:val="00945DF8"/>
    <w:rsid w:val="00950E4D"/>
    <w:rsid w:val="009516FB"/>
    <w:rsid w:val="00951B66"/>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46B7"/>
    <w:rsid w:val="00977AEC"/>
    <w:rsid w:val="00980D45"/>
    <w:rsid w:val="00982E19"/>
    <w:rsid w:val="009852F5"/>
    <w:rsid w:val="0099019D"/>
    <w:rsid w:val="00990B9C"/>
    <w:rsid w:val="00991EC6"/>
    <w:rsid w:val="00992C27"/>
    <w:rsid w:val="00992FDF"/>
    <w:rsid w:val="00995AAB"/>
    <w:rsid w:val="009A3D0F"/>
    <w:rsid w:val="009A6CE3"/>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975"/>
    <w:rsid w:val="009E3C78"/>
    <w:rsid w:val="009E4647"/>
    <w:rsid w:val="009E490E"/>
    <w:rsid w:val="009F1A13"/>
    <w:rsid w:val="009F49CF"/>
    <w:rsid w:val="009F6DEF"/>
    <w:rsid w:val="00A11654"/>
    <w:rsid w:val="00A128E0"/>
    <w:rsid w:val="00A13E82"/>
    <w:rsid w:val="00A15EE3"/>
    <w:rsid w:val="00A16502"/>
    <w:rsid w:val="00A16799"/>
    <w:rsid w:val="00A1794F"/>
    <w:rsid w:val="00A2017E"/>
    <w:rsid w:val="00A21A8D"/>
    <w:rsid w:val="00A22384"/>
    <w:rsid w:val="00A223BD"/>
    <w:rsid w:val="00A237F6"/>
    <w:rsid w:val="00A30822"/>
    <w:rsid w:val="00A35824"/>
    <w:rsid w:val="00A364E0"/>
    <w:rsid w:val="00A368C9"/>
    <w:rsid w:val="00A36948"/>
    <w:rsid w:val="00A369A3"/>
    <w:rsid w:val="00A42FC4"/>
    <w:rsid w:val="00A43305"/>
    <w:rsid w:val="00A47936"/>
    <w:rsid w:val="00A50693"/>
    <w:rsid w:val="00A51855"/>
    <w:rsid w:val="00A51B6A"/>
    <w:rsid w:val="00A52AD0"/>
    <w:rsid w:val="00A540D6"/>
    <w:rsid w:val="00A551BC"/>
    <w:rsid w:val="00A55313"/>
    <w:rsid w:val="00A606EC"/>
    <w:rsid w:val="00A61B1C"/>
    <w:rsid w:val="00A6231D"/>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E72"/>
    <w:rsid w:val="00A9652E"/>
    <w:rsid w:val="00A96B19"/>
    <w:rsid w:val="00A97EF0"/>
    <w:rsid w:val="00AA0117"/>
    <w:rsid w:val="00AA0309"/>
    <w:rsid w:val="00AA1E4F"/>
    <w:rsid w:val="00AA6183"/>
    <w:rsid w:val="00AA6E58"/>
    <w:rsid w:val="00AC1E13"/>
    <w:rsid w:val="00AC227F"/>
    <w:rsid w:val="00AC652C"/>
    <w:rsid w:val="00AC6A6A"/>
    <w:rsid w:val="00AC6F3E"/>
    <w:rsid w:val="00AC7C8E"/>
    <w:rsid w:val="00AD03A2"/>
    <w:rsid w:val="00AD09BA"/>
    <w:rsid w:val="00AD2DB2"/>
    <w:rsid w:val="00AD2E46"/>
    <w:rsid w:val="00AD318F"/>
    <w:rsid w:val="00AD456F"/>
    <w:rsid w:val="00AD55F7"/>
    <w:rsid w:val="00AE1A72"/>
    <w:rsid w:val="00AE3602"/>
    <w:rsid w:val="00AE518F"/>
    <w:rsid w:val="00AE6169"/>
    <w:rsid w:val="00AE6997"/>
    <w:rsid w:val="00AF0B03"/>
    <w:rsid w:val="00AF1958"/>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023"/>
    <w:rsid w:val="00B20A5B"/>
    <w:rsid w:val="00B22516"/>
    <w:rsid w:val="00B22B21"/>
    <w:rsid w:val="00B22F04"/>
    <w:rsid w:val="00B22FC1"/>
    <w:rsid w:val="00B24E7B"/>
    <w:rsid w:val="00B275E2"/>
    <w:rsid w:val="00B2792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0EDC"/>
    <w:rsid w:val="00BD4166"/>
    <w:rsid w:val="00BD4ADC"/>
    <w:rsid w:val="00BD57D4"/>
    <w:rsid w:val="00BD7D5E"/>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06172"/>
    <w:rsid w:val="00C11595"/>
    <w:rsid w:val="00C118AF"/>
    <w:rsid w:val="00C148D0"/>
    <w:rsid w:val="00C16AFF"/>
    <w:rsid w:val="00C215D6"/>
    <w:rsid w:val="00C22A98"/>
    <w:rsid w:val="00C2305C"/>
    <w:rsid w:val="00C23C8B"/>
    <w:rsid w:val="00C23F75"/>
    <w:rsid w:val="00C25571"/>
    <w:rsid w:val="00C300A4"/>
    <w:rsid w:val="00C301DB"/>
    <w:rsid w:val="00C30D97"/>
    <w:rsid w:val="00C31B81"/>
    <w:rsid w:val="00C343BD"/>
    <w:rsid w:val="00C354AA"/>
    <w:rsid w:val="00C410CE"/>
    <w:rsid w:val="00C46E34"/>
    <w:rsid w:val="00C47EB9"/>
    <w:rsid w:val="00C505F2"/>
    <w:rsid w:val="00C513DF"/>
    <w:rsid w:val="00C53F17"/>
    <w:rsid w:val="00C5478F"/>
    <w:rsid w:val="00C5582C"/>
    <w:rsid w:val="00C60286"/>
    <w:rsid w:val="00C60D09"/>
    <w:rsid w:val="00C63F5D"/>
    <w:rsid w:val="00C65ABF"/>
    <w:rsid w:val="00C666B7"/>
    <w:rsid w:val="00C672BA"/>
    <w:rsid w:val="00C70E0E"/>
    <w:rsid w:val="00C72E5A"/>
    <w:rsid w:val="00C73878"/>
    <w:rsid w:val="00C7470D"/>
    <w:rsid w:val="00C82162"/>
    <w:rsid w:val="00C82408"/>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B57F8"/>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32F4"/>
    <w:rsid w:val="00D1545D"/>
    <w:rsid w:val="00D157F4"/>
    <w:rsid w:val="00D159EF"/>
    <w:rsid w:val="00D17F68"/>
    <w:rsid w:val="00D206E1"/>
    <w:rsid w:val="00D207D9"/>
    <w:rsid w:val="00D23E1B"/>
    <w:rsid w:val="00D27838"/>
    <w:rsid w:val="00D27AA7"/>
    <w:rsid w:val="00D30129"/>
    <w:rsid w:val="00D33164"/>
    <w:rsid w:val="00D34AF0"/>
    <w:rsid w:val="00D34E5D"/>
    <w:rsid w:val="00D354D3"/>
    <w:rsid w:val="00D355BA"/>
    <w:rsid w:val="00D35C08"/>
    <w:rsid w:val="00D40B82"/>
    <w:rsid w:val="00D43CF2"/>
    <w:rsid w:val="00D53F90"/>
    <w:rsid w:val="00D61406"/>
    <w:rsid w:val="00D6280D"/>
    <w:rsid w:val="00D6315D"/>
    <w:rsid w:val="00D6362D"/>
    <w:rsid w:val="00D64DA0"/>
    <w:rsid w:val="00D65180"/>
    <w:rsid w:val="00D653B6"/>
    <w:rsid w:val="00D661D3"/>
    <w:rsid w:val="00D701E7"/>
    <w:rsid w:val="00D71860"/>
    <w:rsid w:val="00D72DF7"/>
    <w:rsid w:val="00D74F34"/>
    <w:rsid w:val="00D77C31"/>
    <w:rsid w:val="00D77EE4"/>
    <w:rsid w:val="00D77FE0"/>
    <w:rsid w:val="00D80F03"/>
    <w:rsid w:val="00D814A3"/>
    <w:rsid w:val="00D82D16"/>
    <w:rsid w:val="00D84E5C"/>
    <w:rsid w:val="00D85E56"/>
    <w:rsid w:val="00D86261"/>
    <w:rsid w:val="00D879E5"/>
    <w:rsid w:val="00D90240"/>
    <w:rsid w:val="00D91B9C"/>
    <w:rsid w:val="00DA6248"/>
    <w:rsid w:val="00DB065F"/>
    <w:rsid w:val="00DB1A5B"/>
    <w:rsid w:val="00DB1D16"/>
    <w:rsid w:val="00DB4501"/>
    <w:rsid w:val="00DB5B8A"/>
    <w:rsid w:val="00DB5D2B"/>
    <w:rsid w:val="00DB66FD"/>
    <w:rsid w:val="00DB7E27"/>
    <w:rsid w:val="00DC1978"/>
    <w:rsid w:val="00DC1DDC"/>
    <w:rsid w:val="00DC2A60"/>
    <w:rsid w:val="00DC3F2A"/>
    <w:rsid w:val="00DC4DF0"/>
    <w:rsid w:val="00DD70E2"/>
    <w:rsid w:val="00DE0522"/>
    <w:rsid w:val="00DE2119"/>
    <w:rsid w:val="00DE238B"/>
    <w:rsid w:val="00DE355C"/>
    <w:rsid w:val="00DE4551"/>
    <w:rsid w:val="00DE5CE7"/>
    <w:rsid w:val="00DF0AE9"/>
    <w:rsid w:val="00DF6123"/>
    <w:rsid w:val="00DF6FD2"/>
    <w:rsid w:val="00E00A67"/>
    <w:rsid w:val="00E03216"/>
    <w:rsid w:val="00E04122"/>
    <w:rsid w:val="00E042F9"/>
    <w:rsid w:val="00E05EDF"/>
    <w:rsid w:val="00E05F69"/>
    <w:rsid w:val="00E068D8"/>
    <w:rsid w:val="00E06BCA"/>
    <w:rsid w:val="00E127FE"/>
    <w:rsid w:val="00E16DB7"/>
    <w:rsid w:val="00E17258"/>
    <w:rsid w:val="00E17781"/>
    <w:rsid w:val="00E17B24"/>
    <w:rsid w:val="00E20903"/>
    <w:rsid w:val="00E2091B"/>
    <w:rsid w:val="00E21581"/>
    <w:rsid w:val="00E22912"/>
    <w:rsid w:val="00E232DA"/>
    <w:rsid w:val="00E24292"/>
    <w:rsid w:val="00E26582"/>
    <w:rsid w:val="00E35736"/>
    <w:rsid w:val="00E37449"/>
    <w:rsid w:val="00E40E14"/>
    <w:rsid w:val="00E414F5"/>
    <w:rsid w:val="00E41FC8"/>
    <w:rsid w:val="00E43263"/>
    <w:rsid w:val="00E472DA"/>
    <w:rsid w:val="00E546E6"/>
    <w:rsid w:val="00E55EDF"/>
    <w:rsid w:val="00E57574"/>
    <w:rsid w:val="00E61F69"/>
    <w:rsid w:val="00E6370A"/>
    <w:rsid w:val="00E6488A"/>
    <w:rsid w:val="00E721A1"/>
    <w:rsid w:val="00E74DD6"/>
    <w:rsid w:val="00E75395"/>
    <w:rsid w:val="00E76764"/>
    <w:rsid w:val="00E80EA8"/>
    <w:rsid w:val="00E91427"/>
    <w:rsid w:val="00EA1032"/>
    <w:rsid w:val="00EA525D"/>
    <w:rsid w:val="00EA5953"/>
    <w:rsid w:val="00EA7C11"/>
    <w:rsid w:val="00EA7E7E"/>
    <w:rsid w:val="00EB04F3"/>
    <w:rsid w:val="00EB2089"/>
    <w:rsid w:val="00EB33F8"/>
    <w:rsid w:val="00EC11F0"/>
    <w:rsid w:val="00EC25D1"/>
    <w:rsid w:val="00EC2AB0"/>
    <w:rsid w:val="00EC3534"/>
    <w:rsid w:val="00EC6496"/>
    <w:rsid w:val="00EC6CF0"/>
    <w:rsid w:val="00ED18E7"/>
    <w:rsid w:val="00ED2C35"/>
    <w:rsid w:val="00ED4659"/>
    <w:rsid w:val="00ED61E9"/>
    <w:rsid w:val="00EE1753"/>
    <w:rsid w:val="00EE414E"/>
    <w:rsid w:val="00EE7585"/>
    <w:rsid w:val="00EF28D2"/>
    <w:rsid w:val="00EF38AF"/>
    <w:rsid w:val="00EF3AF5"/>
    <w:rsid w:val="00EF6206"/>
    <w:rsid w:val="00EF6878"/>
    <w:rsid w:val="00EF72E8"/>
    <w:rsid w:val="00EF7729"/>
    <w:rsid w:val="00F00556"/>
    <w:rsid w:val="00F06567"/>
    <w:rsid w:val="00F1075C"/>
    <w:rsid w:val="00F11E98"/>
    <w:rsid w:val="00F130D2"/>
    <w:rsid w:val="00F16A88"/>
    <w:rsid w:val="00F21C80"/>
    <w:rsid w:val="00F2317F"/>
    <w:rsid w:val="00F260B8"/>
    <w:rsid w:val="00F27173"/>
    <w:rsid w:val="00F277EE"/>
    <w:rsid w:val="00F27B12"/>
    <w:rsid w:val="00F30C7F"/>
    <w:rsid w:val="00F31B6D"/>
    <w:rsid w:val="00F32864"/>
    <w:rsid w:val="00F33DBA"/>
    <w:rsid w:val="00F41121"/>
    <w:rsid w:val="00F43AEF"/>
    <w:rsid w:val="00F45DD7"/>
    <w:rsid w:val="00F47DD9"/>
    <w:rsid w:val="00F508A7"/>
    <w:rsid w:val="00F52CE8"/>
    <w:rsid w:val="00F535A3"/>
    <w:rsid w:val="00F53EED"/>
    <w:rsid w:val="00F55F5F"/>
    <w:rsid w:val="00F60F79"/>
    <w:rsid w:val="00F61352"/>
    <w:rsid w:val="00F63BCC"/>
    <w:rsid w:val="00F64015"/>
    <w:rsid w:val="00F64539"/>
    <w:rsid w:val="00F647EB"/>
    <w:rsid w:val="00F6579E"/>
    <w:rsid w:val="00F65EB8"/>
    <w:rsid w:val="00F66FE0"/>
    <w:rsid w:val="00F7116F"/>
    <w:rsid w:val="00F738AB"/>
    <w:rsid w:val="00F74758"/>
    <w:rsid w:val="00F75ECB"/>
    <w:rsid w:val="00F760BD"/>
    <w:rsid w:val="00F81000"/>
    <w:rsid w:val="00F845B4"/>
    <w:rsid w:val="00F86D84"/>
    <w:rsid w:val="00F8735E"/>
    <w:rsid w:val="00F90C86"/>
    <w:rsid w:val="00F917F3"/>
    <w:rsid w:val="00F9281D"/>
    <w:rsid w:val="00F93339"/>
    <w:rsid w:val="00F936A3"/>
    <w:rsid w:val="00F94814"/>
    <w:rsid w:val="00F95E56"/>
    <w:rsid w:val="00F96DC7"/>
    <w:rsid w:val="00FA01C5"/>
    <w:rsid w:val="00FA0E79"/>
    <w:rsid w:val="00FA1563"/>
    <w:rsid w:val="00FA5E2F"/>
    <w:rsid w:val="00FB0A15"/>
    <w:rsid w:val="00FB15DC"/>
    <w:rsid w:val="00FB356E"/>
    <w:rsid w:val="00FB6DD0"/>
    <w:rsid w:val="00FB77C9"/>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Pages>
  <Words>2790</Words>
  <Characters>15906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10</cp:revision>
  <cp:lastPrinted>2021-06-02T14:31:00Z</cp:lastPrinted>
  <dcterms:created xsi:type="dcterms:W3CDTF">2021-05-12T19:09:00Z</dcterms:created>
  <dcterms:modified xsi:type="dcterms:W3CDTF">2021-06-02T14:32:00Z</dcterms:modified>
</cp:coreProperties>
</file>