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F92BE" w14:textId="77777777" w:rsidR="003115EE" w:rsidRDefault="00585B19" w:rsidP="004E31E8">
      <w:pPr>
        <w:pStyle w:val="NoSpacing"/>
      </w:pPr>
      <w:r>
        <w:rPr>
          <w:noProof/>
        </w:rPr>
        <mc:AlternateContent>
          <mc:Choice Requires="wps">
            <w:drawing>
              <wp:anchor distT="80010" distB="80010" distL="80010" distR="80010" simplePos="0" relativeHeight="251661312" behindDoc="0" locked="0" layoutInCell="1" allowOverlap="1" wp14:anchorId="5C15B794" wp14:editId="48307F3C">
                <wp:simplePos x="0" y="0"/>
                <wp:positionH relativeFrom="column">
                  <wp:posOffset>3342004</wp:posOffset>
                </wp:positionH>
                <wp:positionV relativeFrom="line">
                  <wp:posOffset>162560</wp:posOffset>
                </wp:positionV>
                <wp:extent cx="2105025" cy="257175"/>
                <wp:effectExtent l="0" t="0" r="0" b="0"/>
                <wp:wrapSquare wrapText="bothSides" distT="80010" distB="80010" distL="80010" distR="80010"/>
                <wp:docPr id="1073741825" name="officeArt object" descr="Text Box 2"/>
                <wp:cNvGraphicFramePr/>
                <a:graphic xmlns:a="http://schemas.openxmlformats.org/drawingml/2006/main">
                  <a:graphicData uri="http://schemas.microsoft.com/office/word/2010/wordprocessingShape">
                    <wps:wsp>
                      <wps:cNvSpPr txBox="1"/>
                      <wps:spPr>
                        <a:xfrm>
                          <a:off x="0" y="0"/>
                          <a:ext cx="2105025" cy="257175"/>
                        </a:xfrm>
                        <a:prstGeom prst="rect">
                          <a:avLst/>
                        </a:prstGeom>
                        <a:solidFill>
                          <a:srgbClr val="FFFFFF"/>
                        </a:solidFill>
                        <a:ln w="12700" cap="flat">
                          <a:noFill/>
                          <a:miter lim="400000"/>
                        </a:ln>
                        <a:effectLst/>
                      </wps:spPr>
                      <wps:txbx>
                        <w:txbxContent>
                          <w:p w14:paraId="61AF33EA" w14:textId="77777777" w:rsidR="003115EE" w:rsidRDefault="00585B19">
                            <w:pPr>
                              <w:pStyle w:val="Body"/>
                              <w:jc w:val="center"/>
                            </w:pPr>
                            <w:r>
                              <w:rPr>
                                <w:rFonts w:ascii="Market Fresh All Caps" w:eastAsia="Market Fresh All Caps" w:hAnsi="Market Fresh All Caps" w:cs="Market Fresh All Caps"/>
                                <w:b/>
                                <w:bCs/>
                                <w:color w:val="002060"/>
                                <w:u w:color="002060"/>
                              </w:rPr>
                              <w:t>185 South main</w:t>
                            </w:r>
                          </w:p>
                        </w:txbxContent>
                      </wps:txbx>
                      <wps:bodyPr wrap="square" lIns="45719" tIns="45719" rIns="45719" bIns="45719" numCol="1" anchor="t">
                        <a:noAutofit/>
                      </wps:bodyPr>
                    </wps:wsp>
                  </a:graphicData>
                </a:graphic>
              </wp:anchor>
            </w:drawing>
          </mc:Choice>
          <mc:Fallback>
            <w:pict>
              <v:shapetype w14:anchorId="5C15B794" id="_x0000_t202" coordsize="21600,21600" o:spt="202" path="m,l,21600r21600,l21600,xe">
                <v:stroke joinstyle="miter"/>
                <v:path gradientshapeok="t" o:connecttype="rect"/>
              </v:shapetype>
              <v:shape id="officeArt object" o:spid="_x0000_s1026" type="#_x0000_t202" alt="Text Box 2" style="position:absolute;margin-left:263.15pt;margin-top:12.8pt;width:165.75pt;height:20.25pt;z-index:25166131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" stroked="f" strokeweight="1pt">
                <v:stroke miterlimit="4"/>
                <v:textbox inset="1.27mm,1.27mm,1.27mm,1.27mm">
                  <w:txbxContent>
                    <w:p w14:paraId="61AF33EA" w14:textId="77777777" w:rsidR="003115EE" w:rsidRDefault="00585B19">
                      <w:pPr>
                        <w:pStyle w:val="Body"/>
                        <w:jc w:val="center"/>
                      </w:pPr>
                      <w:r>
                        <w:rPr>
                          <w:rFonts w:ascii="Market Fresh All Caps" w:eastAsia="Market Fresh All Caps" w:hAnsi="Market Fresh All Caps" w:cs="Market Fresh All Caps"/>
                          <w:b/>
                          <w:bCs/>
                          <w:color w:val="002060"/>
                          <w:u w:color="002060"/>
                        </w:rPr>
                        <w:t>185 South main</w:t>
                      </w:r>
                    </w:p>
                  </w:txbxContent>
                </v:textbox>
                <w10:wrap type="square" anchory="line"/>
              </v:shape>
            </w:pict>
          </mc:Fallback>
        </mc:AlternateContent>
      </w:r>
      <w:r>
        <w:rPr>
          <w:noProof/>
        </w:rPr>
        <mc:AlternateContent>
          <mc:Choice Requires="wps">
            <w:drawing>
              <wp:anchor distT="80010" distB="80010" distL="80010" distR="80010" simplePos="0" relativeHeight="251659264" behindDoc="0" locked="0" layoutInCell="1" allowOverlap="1" wp14:anchorId="078DEBCE" wp14:editId="6A9BEA7E">
                <wp:simplePos x="0" y="0"/>
                <wp:positionH relativeFrom="margin">
                  <wp:posOffset>-53974</wp:posOffset>
                </wp:positionH>
                <wp:positionV relativeFrom="line">
                  <wp:posOffset>5080</wp:posOffset>
                </wp:positionV>
                <wp:extent cx="3180715" cy="2012950"/>
                <wp:effectExtent l="0" t="0" r="0" b="0"/>
                <wp:wrapSquare wrapText="bothSides" distT="80010" distB="80010" distL="80010" distR="80010"/>
                <wp:docPr id="1073741826" name="officeArt object" descr="Text Box 2"/>
                <wp:cNvGraphicFramePr/>
                <a:graphic xmlns:a="http://schemas.openxmlformats.org/drawingml/2006/main">
                  <a:graphicData uri="http://schemas.microsoft.com/office/word/2010/wordprocessingShape">
                    <wps:wsp>
                      <wps:cNvSpPr txBox="1"/>
                      <wps:spPr>
                        <a:xfrm>
                          <a:off x="0" y="0"/>
                          <a:ext cx="3180715" cy="2012950"/>
                        </a:xfrm>
                        <a:prstGeom prst="rect">
                          <a:avLst/>
                        </a:prstGeom>
                        <a:solidFill>
                          <a:srgbClr val="FFFFFF"/>
                        </a:solidFill>
                        <a:ln w="12700" cap="flat">
                          <a:noFill/>
                          <a:miter lim="400000"/>
                        </a:ln>
                        <a:effectLst/>
                      </wps:spPr>
                      <wps:txbx>
                        <w:txbxContent>
                          <w:p w14:paraId="33E5BCB5" w14:textId="77777777" w:rsidR="003115EE" w:rsidRDefault="00585B19">
                            <w:pPr>
                              <w:pStyle w:val="Body"/>
                            </w:pPr>
                            <w:r>
                              <w:rPr>
                                <w:noProof/>
                              </w:rPr>
                              <w:drawing>
                                <wp:inline distT="0" distB="0" distL="0" distR="0" wp14:anchorId="5460905C" wp14:editId="178F041F">
                                  <wp:extent cx="2640330" cy="191262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7"/>
                                          <a:stretch>
                                            <a:fillRect/>
                                          </a:stretch>
                                        </pic:blipFill>
                                        <pic:spPr>
                                          <a:xfrm>
                                            <a:off x="0" y="0"/>
                                            <a:ext cx="2640330" cy="1912620"/>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w:pict>
              <v:shape w14:anchorId="078DEBCE" id="_x0000_s1027" type="#_x0000_t202" alt="Text Box 2" style="position:absolute;margin-left:-4.25pt;margin-top:.4pt;width:250.45pt;height:158.5pt;z-index:251659264;visibility:visible;mso-wrap-style:square;mso-wrap-distance-left:6.3pt;mso-wrap-distance-top:6.3pt;mso-wrap-distance-right:6.3pt;mso-wrap-distance-bottom:6.3pt;mso-position-horizontal:absolute;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" stroked="f" strokeweight="1pt">
                <v:stroke miterlimit="4"/>
                <v:textbox inset="1.27mm,1.27mm,1.27mm,1.27mm">
                  <w:txbxContent>
                    <w:p w14:paraId="33E5BCB5" w14:textId="77777777" w:rsidR="003115EE" w:rsidRDefault="00585B19">
                      <w:pPr>
                        <w:pStyle w:val="Body"/>
                      </w:pPr>
                      <w:r>
                        <w:rPr>
                          <w:noProof/>
                        </w:rPr>
                        <w:drawing>
                          <wp:inline distT="0" distB="0" distL="0" distR="0" wp14:anchorId="5460905C" wp14:editId="178F041F">
                            <wp:extent cx="2640330" cy="191262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7"/>
                                    <a:stretch>
                                      <a:fillRect/>
                                    </a:stretch>
                                  </pic:blipFill>
                                  <pic:spPr>
                                    <a:xfrm>
                                      <a:off x="0" y="0"/>
                                      <a:ext cx="2640330" cy="1912620"/>
                                    </a:xfrm>
                                    <a:prstGeom prst="rect">
                                      <a:avLst/>
                                    </a:prstGeom>
                                  </pic:spPr>
                                </pic:pic>
                              </a:graphicData>
                            </a:graphic>
                          </wp:inline>
                        </w:drawing>
                      </w:r>
                    </w:p>
                  </w:txbxContent>
                </v:textbox>
                <w10:wrap type="square" anchorx="margin" anchory="line"/>
              </v:shape>
            </w:pict>
          </mc:Fallback>
        </mc:AlternateContent>
      </w:r>
    </w:p>
    <w:p w14:paraId="5E3D610F" w14:textId="77777777" w:rsidR="003115EE" w:rsidRDefault="00585B19">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0288" behindDoc="0" locked="0" layoutInCell="1" allowOverlap="1" wp14:anchorId="1841EA80" wp14:editId="33CDF2BD">
                <wp:simplePos x="0" y="0"/>
                <wp:positionH relativeFrom="column">
                  <wp:posOffset>3195954</wp:posOffset>
                </wp:positionH>
                <wp:positionV relativeFrom="line">
                  <wp:posOffset>172719</wp:posOffset>
                </wp:positionV>
                <wp:extent cx="2397125" cy="836931"/>
                <wp:effectExtent l="0" t="0" r="0" b="0"/>
                <wp:wrapSquare wrapText="bothSides" distT="80010" distB="80010" distL="80010" distR="80010"/>
                <wp:docPr id="1073741828" name="officeArt object" descr="Text Box 2"/>
                <wp:cNvGraphicFramePr/>
                <a:graphic xmlns:a="http://schemas.openxmlformats.org/drawingml/2006/main">
                  <a:graphicData uri="http://schemas.microsoft.com/office/word/2010/wordprocessingShape">
                    <wps:wsp>
                      <wps:cNvSpPr txBox="1"/>
                      <wps:spPr>
                        <a:xfrm>
                          <a:off x="0" y="0"/>
                          <a:ext cx="2397125" cy="836931"/>
                        </a:xfrm>
                        <a:prstGeom prst="rect">
                          <a:avLst/>
                        </a:prstGeom>
                        <a:solidFill>
                          <a:srgbClr val="FFFFFF"/>
                        </a:solid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056CF9AC" w14:textId="77777777" w:rsidR="003115EE" w:rsidRDefault="00585B19">
                            <w:pPr>
                              <w:pStyle w:val="Body"/>
                            </w:pPr>
                            <w:r>
                              <w:rPr>
                                <w:noProof/>
                              </w:rPr>
                              <w:drawing>
                                <wp:inline distT="0" distB="0" distL="0" distR="0" wp14:anchorId="1876C140" wp14:editId="1EE06DDF">
                                  <wp:extent cx="2105422" cy="735807"/>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
                                          <pic:cNvPicPr>
                                            <a:picLocks/>
                                          </pic:cNvPicPr>
                                        </pic:nvPicPr>
                                        <pic:blipFill>
                                          <a:blip r:embed="rId8"/>
                                          <a:stretch>
                                            <a:fillRect/>
                                          </a:stretch>
                                        </pic:blipFill>
                                        <pic:spPr>
                                          <a:xfrm>
                                            <a:off x="0" y="0"/>
                                            <a:ext cx="2105422" cy="735807"/>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w:pict>
              <v:shape w14:anchorId="1841EA80" id="_x0000_s1028" type="#_x0000_t202" alt="Text Box 2" style="position:absolute;margin-left:251.65pt;margin-top:13.6pt;width:188.75pt;height:65.9pt;z-index:251660288;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" stroked="f" strokeweight="1pt">
                <v:stroke miterlimit="4"/>
                <v:textbox inset="1.27mm,1.27mm,1.27mm,1.27mm">
                  <w:txbxContent>
                    <w:p w14:paraId="056CF9AC" w14:textId="77777777" w:rsidR="003115EE" w:rsidRDefault="00585B19">
                      <w:pPr>
                        <w:pStyle w:val="Body"/>
                      </w:pPr>
                      <w:r>
                        <w:rPr>
                          <w:noProof/>
                        </w:rPr>
                        <w:drawing>
                          <wp:inline distT="0" distB="0" distL="0" distR="0" wp14:anchorId="1876C140" wp14:editId="1EE06DDF">
                            <wp:extent cx="2105422" cy="735807"/>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
                                    <pic:cNvPicPr>
                                      <a:picLocks/>
                                    </pic:cNvPicPr>
                                  </pic:nvPicPr>
                                  <pic:blipFill>
                                    <a:blip r:embed="rId8"/>
                                    <a:stretch>
                                      <a:fillRect/>
                                    </a:stretch>
                                  </pic:blipFill>
                                  <pic:spPr>
                                    <a:xfrm>
                                      <a:off x="0" y="0"/>
                                      <a:ext cx="2105422" cy="735807"/>
                                    </a:xfrm>
                                    <a:prstGeom prst="rect">
                                      <a:avLst/>
                                    </a:prstGeom>
                                  </pic:spPr>
                                </pic:pic>
                              </a:graphicData>
                            </a:graphic>
                          </wp:inline>
                        </w:drawing>
                      </w:r>
                    </w:p>
                  </w:txbxContent>
                </v:textbox>
                <w10:wrap type="square" anchory="line"/>
              </v:shape>
            </w:pict>
          </mc:Fallback>
        </mc:AlternateContent>
      </w:r>
    </w:p>
    <w:p w14:paraId="73C154B6" w14:textId="77777777" w:rsidR="003115EE" w:rsidRDefault="00585B19">
      <w:pPr>
        <w:pStyle w:val="BodyA"/>
        <w:spacing w:after="0" w:line="240" w:lineRule="auto"/>
        <w:rPr>
          <w:rFonts w:ascii="Market Fresh" w:eastAsia="Market Fresh" w:hAnsi="Market Fresh" w:cs="Market Fresh"/>
          <w:b/>
          <w:bCs/>
          <w:sz w:val="28"/>
          <w:szCs w:val="28"/>
          <w:lang w:val="en-US"/>
        </w:rPr>
      </w:pPr>
      <w:r>
        <w:rPr>
          <w:rFonts w:ascii="Market Fresh" w:eastAsia="Market Fresh" w:hAnsi="Market Fresh" w:cs="Market Fresh"/>
          <w:b/>
          <w:bCs/>
          <w:sz w:val="28"/>
          <w:szCs w:val="28"/>
          <w:lang w:val="en-US"/>
        </w:rPr>
        <w:t xml:space="preserve">                    </w:t>
      </w:r>
    </w:p>
    <w:p w14:paraId="5ADBC945" w14:textId="77777777" w:rsidR="003115EE" w:rsidRDefault="003115EE">
      <w:pPr>
        <w:pStyle w:val="BodyA"/>
        <w:spacing w:after="0" w:line="240" w:lineRule="auto"/>
        <w:rPr>
          <w:rFonts w:ascii="Market Fresh" w:eastAsia="Market Fresh" w:hAnsi="Market Fresh" w:cs="Market Fresh"/>
          <w:b/>
          <w:bCs/>
          <w:sz w:val="28"/>
          <w:szCs w:val="28"/>
          <w:lang w:val="en-US"/>
        </w:rPr>
      </w:pPr>
    </w:p>
    <w:p w14:paraId="3CC53F59" w14:textId="77777777" w:rsidR="003115EE" w:rsidRDefault="003115EE">
      <w:pPr>
        <w:pStyle w:val="BodyA"/>
        <w:spacing w:after="0" w:line="240" w:lineRule="auto"/>
        <w:rPr>
          <w:rFonts w:ascii="Market Fresh" w:eastAsia="Market Fresh" w:hAnsi="Market Fresh" w:cs="Market Fresh"/>
          <w:b/>
          <w:bCs/>
          <w:sz w:val="28"/>
          <w:szCs w:val="28"/>
          <w:lang w:val="en-US"/>
        </w:rPr>
      </w:pPr>
    </w:p>
    <w:p w14:paraId="761C06A8" w14:textId="77777777" w:rsidR="003115EE" w:rsidRDefault="003115EE">
      <w:pPr>
        <w:pStyle w:val="BodyA"/>
        <w:spacing w:after="0" w:line="240" w:lineRule="auto"/>
        <w:rPr>
          <w:rFonts w:ascii="Market Fresh" w:eastAsia="Market Fresh" w:hAnsi="Market Fresh" w:cs="Market Fresh"/>
          <w:b/>
          <w:bCs/>
          <w:sz w:val="28"/>
          <w:szCs w:val="28"/>
          <w:lang w:val="en-US"/>
        </w:rPr>
      </w:pPr>
    </w:p>
    <w:p w14:paraId="2C384641" w14:textId="77777777" w:rsidR="003115EE" w:rsidRDefault="003115EE">
      <w:pPr>
        <w:pStyle w:val="BodyA"/>
        <w:spacing w:after="0" w:line="240" w:lineRule="auto"/>
        <w:rPr>
          <w:rFonts w:ascii="Market Fresh" w:eastAsia="Market Fresh" w:hAnsi="Market Fresh" w:cs="Market Fresh"/>
          <w:b/>
          <w:bCs/>
          <w:sz w:val="28"/>
          <w:szCs w:val="28"/>
          <w:lang w:val="en-US"/>
        </w:rPr>
      </w:pPr>
    </w:p>
    <w:p w14:paraId="05EC02C2" w14:textId="77777777" w:rsidR="003115EE" w:rsidRDefault="003115EE">
      <w:pPr>
        <w:pStyle w:val="BodyA"/>
        <w:spacing w:after="0" w:line="240" w:lineRule="auto"/>
        <w:rPr>
          <w:rFonts w:ascii="Market Fresh" w:eastAsia="Market Fresh" w:hAnsi="Market Fresh" w:cs="Market Fresh"/>
          <w:b/>
          <w:bCs/>
          <w:sz w:val="28"/>
          <w:szCs w:val="28"/>
          <w:lang w:val="en-US"/>
        </w:rPr>
      </w:pPr>
    </w:p>
    <w:p w14:paraId="4A328978" w14:textId="77777777" w:rsidR="003115EE" w:rsidRDefault="00585B19">
      <w:pPr>
        <w:pStyle w:val="BodyA"/>
        <w:spacing w:after="0" w:line="240" w:lineRule="auto"/>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Holden Town Council Meeting</w:t>
      </w:r>
    </w:p>
    <w:p w14:paraId="0FD094E4" w14:textId="77777777" w:rsidR="003115EE" w:rsidRDefault="00585B19">
      <w:pPr>
        <w:pStyle w:val="BodyA"/>
        <w:spacing w:after="0" w:line="240" w:lineRule="auto"/>
        <w:ind w:firstLine="720"/>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 xml:space="preserve"> February 10, 2021</w:t>
      </w:r>
    </w:p>
    <w:p w14:paraId="4FECAF91" w14:textId="77777777" w:rsidR="003115EE" w:rsidRDefault="003115EE">
      <w:pPr>
        <w:pStyle w:val="BodyA"/>
        <w:spacing w:after="0" w:line="240" w:lineRule="auto"/>
        <w:rPr>
          <w:rFonts w:ascii="Market Fresh" w:eastAsia="Market Fresh" w:hAnsi="Market Fresh" w:cs="Market Fresh"/>
        </w:rPr>
      </w:pPr>
    </w:p>
    <w:p w14:paraId="4618251E" w14:textId="77777777" w:rsidR="003115EE" w:rsidRDefault="003115EE">
      <w:pPr>
        <w:pStyle w:val="BodyA"/>
        <w:spacing w:after="0" w:line="240" w:lineRule="auto"/>
        <w:rPr>
          <w:rFonts w:ascii="Market Fresh" w:eastAsia="Market Fresh" w:hAnsi="Market Fresh" w:cs="Market Fresh"/>
          <w:color w:val="7030A0"/>
          <w:u w:color="7030A0"/>
          <w:lang w:val="en-US"/>
        </w:rPr>
      </w:pPr>
    </w:p>
    <w:p w14:paraId="2754C8C4" w14:textId="77777777" w:rsidR="003115EE" w:rsidRDefault="003115EE">
      <w:pPr>
        <w:pStyle w:val="BodyA"/>
        <w:spacing w:after="0" w:line="240" w:lineRule="auto"/>
        <w:rPr>
          <w:rFonts w:ascii="Market Fresh" w:eastAsia="Market Fresh" w:hAnsi="Market Fresh" w:cs="Market Fresh"/>
          <w:color w:val="7030A0"/>
          <w:u w:color="7030A0"/>
          <w:lang w:val="en-US"/>
        </w:rPr>
      </w:pPr>
    </w:p>
    <w:p w14:paraId="6BC71AB0" w14:textId="77777777" w:rsidR="003115EE" w:rsidRPr="004E31E8" w:rsidRDefault="00585B19">
      <w:pPr>
        <w:pStyle w:val="BodyA"/>
        <w:spacing w:before="240" w:after="0" w:line="240" w:lineRule="auto"/>
        <w:rPr>
          <w:rFonts w:ascii="Verdana" w:eastAsia="Market Fresh" w:hAnsi="Verdana" w:cs="Market Fresh"/>
          <w:lang w:val="en-US"/>
        </w:rPr>
      </w:pPr>
      <w:r w:rsidRPr="004E31E8">
        <w:rPr>
          <w:rFonts w:ascii="Verdana" w:eastAsia="Market Fresh" w:hAnsi="Verdana" w:cs="Market Fresh"/>
          <w:lang w:val="en-US"/>
        </w:rPr>
        <w:t>Started: 8:00 pm</w:t>
      </w:r>
    </w:p>
    <w:p w14:paraId="5057C1A8" w14:textId="77777777" w:rsidR="003115EE" w:rsidRPr="004E31E8" w:rsidRDefault="00585B19">
      <w:pPr>
        <w:pStyle w:val="BodyA"/>
        <w:spacing w:after="0" w:line="240" w:lineRule="auto"/>
        <w:rPr>
          <w:rFonts w:ascii="Verdana" w:eastAsia="Market Fresh" w:hAnsi="Verdana" w:cs="Market Fresh"/>
          <w:lang w:val="en-US"/>
        </w:rPr>
      </w:pPr>
      <w:r w:rsidRPr="004E31E8">
        <w:rPr>
          <w:rFonts w:ascii="Verdana" w:eastAsia="Market Fresh" w:hAnsi="Verdana" w:cs="Market Fresh"/>
          <w:lang w:val="en-US"/>
        </w:rPr>
        <w:t xml:space="preserve">Present: Mayor Darren Fox, Council Members: </w:t>
      </w:r>
      <w:proofErr w:type="spellStart"/>
      <w:r w:rsidRPr="004E31E8">
        <w:rPr>
          <w:rFonts w:ascii="Verdana" w:eastAsia="Market Fresh" w:hAnsi="Verdana" w:cs="Market Fresh"/>
          <w:lang w:val="en-US"/>
        </w:rPr>
        <w:t>Josalyn</w:t>
      </w:r>
      <w:proofErr w:type="spellEnd"/>
      <w:r w:rsidRPr="004E31E8">
        <w:rPr>
          <w:rFonts w:ascii="Verdana" w:eastAsia="Market Fresh" w:hAnsi="Verdana" w:cs="Market Fresh"/>
          <w:lang w:val="en-US"/>
        </w:rPr>
        <w:t xml:space="preserve"> Stevens, Jim Blodgett, David Wood, and Phil Whatcott </w:t>
      </w:r>
    </w:p>
    <w:p w14:paraId="51AD1D47" w14:textId="77777777" w:rsidR="003115EE" w:rsidRPr="004E31E8" w:rsidRDefault="00585B19">
      <w:pPr>
        <w:pStyle w:val="BodyA"/>
        <w:spacing w:after="0" w:line="240" w:lineRule="auto"/>
        <w:rPr>
          <w:rFonts w:ascii="Verdana" w:eastAsia="Market Fresh" w:hAnsi="Verdana" w:cs="Market Fresh"/>
        </w:rPr>
      </w:pPr>
      <w:r w:rsidRPr="004E31E8">
        <w:rPr>
          <w:rFonts w:ascii="Verdana" w:eastAsia="Market Fresh" w:hAnsi="Verdana" w:cs="Market Fresh"/>
        </w:rPr>
        <w:t xml:space="preserve">Staff: Tina Stevens, Becky O’Neill , Rod Dastrup, Tyler </w:t>
      </w:r>
      <w:proofErr w:type="spellStart"/>
      <w:r w:rsidRPr="004E31E8">
        <w:rPr>
          <w:rFonts w:ascii="Verdana" w:eastAsia="Market Fresh" w:hAnsi="Verdana" w:cs="Market Fresh"/>
          <w:lang w:val="en-US"/>
        </w:rPr>
        <w:t>Teuscher</w:t>
      </w:r>
      <w:proofErr w:type="spellEnd"/>
    </w:p>
    <w:p w14:paraId="7948FF10" w14:textId="77777777" w:rsidR="003115EE" w:rsidRPr="004E31E8" w:rsidRDefault="00585B19">
      <w:pPr>
        <w:pStyle w:val="BodyA"/>
        <w:spacing w:after="0" w:line="240" w:lineRule="auto"/>
        <w:rPr>
          <w:rFonts w:ascii="Verdana" w:eastAsia="Market Fresh" w:hAnsi="Verdana" w:cs="Market Fresh"/>
        </w:rPr>
      </w:pPr>
      <w:r w:rsidRPr="004E31E8">
        <w:rPr>
          <w:rFonts w:ascii="Verdana" w:eastAsia="Market Fresh" w:hAnsi="Verdana" w:cs="Market Fresh"/>
        </w:rPr>
        <w:t xml:space="preserve">Visitors: </w:t>
      </w:r>
    </w:p>
    <w:p w14:paraId="006DF397" w14:textId="77777777" w:rsidR="003115EE" w:rsidRPr="004E31E8" w:rsidRDefault="003115EE">
      <w:pPr>
        <w:pStyle w:val="BodyA"/>
        <w:spacing w:after="0" w:line="240" w:lineRule="auto"/>
        <w:rPr>
          <w:rFonts w:ascii="Verdana" w:eastAsia="Market Fresh" w:hAnsi="Verdana" w:cs="Market Fresh"/>
        </w:rPr>
      </w:pPr>
    </w:p>
    <w:p w14:paraId="15269531" w14:textId="77777777" w:rsidR="003115EE" w:rsidRPr="004E31E8" w:rsidRDefault="00585B19">
      <w:pPr>
        <w:pStyle w:val="BodyA"/>
        <w:spacing w:after="0" w:line="240" w:lineRule="auto"/>
        <w:rPr>
          <w:rFonts w:ascii="Verdana" w:eastAsia="Market Fresh" w:hAnsi="Verdana" w:cs="Market Fresh"/>
        </w:rPr>
      </w:pPr>
      <w:r w:rsidRPr="004E31E8">
        <w:rPr>
          <w:rFonts w:ascii="Verdana" w:eastAsia="Market Fresh" w:hAnsi="Verdana" w:cs="Market Fresh"/>
        </w:rPr>
        <w:t xml:space="preserve">Pledge: </w:t>
      </w:r>
      <w:r w:rsidRPr="004E31E8">
        <w:rPr>
          <w:rFonts w:ascii="Verdana" w:eastAsia="Market Fresh" w:hAnsi="Verdana" w:cs="Market Fresh"/>
          <w:lang w:val="en-US"/>
        </w:rPr>
        <w:t>Mayor Fox</w:t>
      </w:r>
    </w:p>
    <w:p w14:paraId="04362829" w14:textId="77777777" w:rsidR="003115EE" w:rsidRPr="004E31E8" w:rsidRDefault="00585B19">
      <w:pPr>
        <w:pStyle w:val="BodyA"/>
        <w:spacing w:after="0" w:line="240" w:lineRule="auto"/>
        <w:rPr>
          <w:rFonts w:ascii="Verdana" w:eastAsia="Market Fresh" w:hAnsi="Verdana" w:cs="Market Fresh"/>
        </w:rPr>
      </w:pPr>
      <w:r w:rsidRPr="004E31E8">
        <w:rPr>
          <w:rFonts w:ascii="Verdana" w:eastAsia="Market Fresh" w:hAnsi="Verdana" w:cs="Market Fresh"/>
        </w:rPr>
        <w:t xml:space="preserve">Prayer: </w:t>
      </w:r>
      <w:r w:rsidRPr="004E31E8">
        <w:rPr>
          <w:rFonts w:ascii="Verdana" w:eastAsia="Market Fresh" w:hAnsi="Verdana" w:cs="Market Fresh"/>
          <w:lang w:val="en-US"/>
        </w:rPr>
        <w:t>Jim Blodgett</w:t>
      </w:r>
    </w:p>
    <w:p w14:paraId="2CAF6415" w14:textId="77777777" w:rsidR="003115EE" w:rsidRPr="004E31E8" w:rsidRDefault="003115EE">
      <w:pPr>
        <w:pStyle w:val="BodyA"/>
        <w:spacing w:after="0" w:line="240" w:lineRule="auto"/>
        <w:rPr>
          <w:rFonts w:ascii="Verdana" w:eastAsia="Market Fresh" w:hAnsi="Verdana" w:cs="Market Fresh"/>
        </w:rPr>
      </w:pPr>
    </w:p>
    <w:p w14:paraId="5F9F37C8" w14:textId="77777777" w:rsidR="003115EE" w:rsidRPr="004E31E8" w:rsidRDefault="003115EE">
      <w:pPr>
        <w:pStyle w:val="BodyA"/>
        <w:spacing w:after="0" w:line="240" w:lineRule="auto"/>
        <w:rPr>
          <w:rFonts w:ascii="Verdana" w:eastAsia="Market Fresh" w:hAnsi="Verdana" w:cs="Market Fresh"/>
        </w:rPr>
      </w:pPr>
    </w:p>
    <w:p w14:paraId="7A2BD40C" w14:textId="77777777" w:rsidR="003115EE" w:rsidRPr="004E31E8" w:rsidRDefault="00585B19">
      <w:pPr>
        <w:pStyle w:val="BodyA"/>
        <w:numPr>
          <w:ilvl w:val="0"/>
          <w:numId w:val="2"/>
        </w:numPr>
        <w:spacing w:line="240" w:lineRule="auto"/>
        <w:rPr>
          <w:rFonts w:ascii="Verdana" w:eastAsia="Market Fresh" w:hAnsi="Verdana" w:cs="Market Fresh"/>
          <w:lang w:val="en-US"/>
        </w:rPr>
      </w:pPr>
      <w:r w:rsidRPr="004E31E8">
        <w:rPr>
          <w:rFonts w:ascii="Verdana" w:eastAsia="Market Fresh" w:hAnsi="Verdana" w:cs="Market Fresh"/>
          <w:lang w:val="en-US"/>
        </w:rPr>
        <w:t>Approval of January 13, 2021, Council Meeting Minutes</w:t>
      </w:r>
    </w:p>
    <w:p w14:paraId="7E72D787" w14:textId="77777777" w:rsidR="003115EE" w:rsidRPr="004E31E8" w:rsidRDefault="003115EE">
      <w:pPr>
        <w:pStyle w:val="BodyA"/>
        <w:spacing w:after="0" w:line="240" w:lineRule="auto"/>
        <w:rPr>
          <w:rFonts w:ascii="Verdana" w:eastAsia="Market Fresh" w:hAnsi="Verdana" w:cs="Market Fresh"/>
          <w:b/>
          <w:bCs/>
        </w:rPr>
      </w:pPr>
    </w:p>
    <w:p w14:paraId="16C349F6" w14:textId="77777777" w:rsidR="003115EE" w:rsidRPr="003A74E8" w:rsidRDefault="00585B19">
      <w:pPr>
        <w:pStyle w:val="BodyA"/>
        <w:spacing w:line="240" w:lineRule="auto"/>
        <w:rPr>
          <w:rFonts w:ascii="Verdana" w:eastAsia="Market Fresh" w:hAnsi="Verdana" w:cs="Market Fresh"/>
          <w:b/>
          <w:bCs/>
          <w:lang w:val="en-US"/>
        </w:rPr>
      </w:pPr>
      <w:r w:rsidRPr="003A74E8">
        <w:rPr>
          <w:rFonts w:ascii="Verdana" w:hAnsi="Verdana"/>
          <w:b/>
          <w:bCs/>
          <w:lang w:val="en-US"/>
        </w:rPr>
        <w:t>Phil Whatcott</w:t>
      </w:r>
      <w:r w:rsidRPr="003A74E8">
        <w:rPr>
          <w:rFonts w:ascii="Verdana" w:eastAsia="Market Fresh" w:hAnsi="Verdana" w:cs="Market Fresh"/>
          <w:b/>
          <w:bCs/>
          <w:lang w:val="en-US"/>
        </w:rPr>
        <w:t xml:space="preserve"> motioned to accept the minutes for Holden Town Council Meeting, January 13, 2021, Jim Blodgett seconded; roll was called, </w:t>
      </w:r>
      <w:proofErr w:type="spellStart"/>
      <w:r w:rsidRPr="003A74E8">
        <w:rPr>
          <w:rFonts w:ascii="Verdana" w:eastAsia="Market Fresh" w:hAnsi="Verdana" w:cs="Market Fresh"/>
          <w:b/>
          <w:bCs/>
          <w:lang w:val="en-US"/>
        </w:rPr>
        <w:t>Josalyn</w:t>
      </w:r>
      <w:proofErr w:type="spellEnd"/>
      <w:r w:rsidRPr="003A74E8">
        <w:rPr>
          <w:rFonts w:ascii="Verdana" w:eastAsia="Market Fresh" w:hAnsi="Verdana" w:cs="Market Fresh"/>
          <w:b/>
          <w:bCs/>
          <w:lang w:val="en-US"/>
        </w:rPr>
        <w:t xml:space="preserve"> Stevens- yes; Jim Blodgett- yes; Phil Whatcott-yes; David Wood- yes; Mayor Fox-yes.</w:t>
      </w:r>
    </w:p>
    <w:p w14:paraId="5CF915D7" w14:textId="77777777" w:rsidR="003115EE" w:rsidRPr="004E31E8" w:rsidRDefault="003115EE">
      <w:pPr>
        <w:pStyle w:val="BodyA"/>
        <w:spacing w:after="0" w:line="240" w:lineRule="auto"/>
        <w:rPr>
          <w:rFonts w:ascii="Verdana" w:eastAsia="Market Fresh" w:hAnsi="Verdana" w:cs="Market Fresh"/>
          <w:b/>
          <w:bCs/>
        </w:rPr>
      </w:pPr>
    </w:p>
    <w:p w14:paraId="5AC7D124" w14:textId="77777777" w:rsidR="003115EE" w:rsidRPr="004E31E8" w:rsidRDefault="003115EE">
      <w:pPr>
        <w:pStyle w:val="BodyA"/>
        <w:spacing w:after="0" w:line="240" w:lineRule="auto"/>
        <w:rPr>
          <w:rFonts w:ascii="Verdana" w:eastAsia="Market Fresh" w:hAnsi="Verdana" w:cs="Market Fresh"/>
        </w:rPr>
      </w:pPr>
    </w:p>
    <w:p w14:paraId="3EAF2B78" w14:textId="77777777" w:rsidR="003115EE" w:rsidRPr="004E31E8" w:rsidRDefault="00585B19">
      <w:pPr>
        <w:pStyle w:val="ListParagraph"/>
        <w:numPr>
          <w:ilvl w:val="0"/>
          <w:numId w:val="2"/>
        </w:numPr>
        <w:spacing w:line="240" w:lineRule="auto"/>
        <w:rPr>
          <w:rFonts w:ascii="Verdana" w:eastAsia="Market Fresh" w:hAnsi="Verdana" w:cs="Market Fresh"/>
        </w:rPr>
      </w:pPr>
      <w:r w:rsidRPr="004E31E8">
        <w:rPr>
          <w:rFonts w:ascii="Verdana" w:eastAsia="Market Fresh" w:hAnsi="Verdana" w:cs="Market Fresh"/>
        </w:rPr>
        <w:t>Payment of payroll/reimbursements and bills</w:t>
      </w:r>
    </w:p>
    <w:p w14:paraId="612368D1" w14:textId="77777777" w:rsidR="003115EE" w:rsidRPr="004E31E8" w:rsidRDefault="00585B19">
      <w:pPr>
        <w:pStyle w:val="ListParagraph"/>
        <w:numPr>
          <w:ilvl w:val="1"/>
          <w:numId w:val="2"/>
        </w:numPr>
        <w:spacing w:after="0" w:line="240" w:lineRule="auto"/>
        <w:rPr>
          <w:rFonts w:ascii="Verdana" w:eastAsia="Market Fresh" w:hAnsi="Verdana" w:cs="Market Fresh"/>
        </w:rPr>
      </w:pPr>
      <w:r w:rsidRPr="004E31E8">
        <w:rPr>
          <w:rFonts w:ascii="Verdana" w:eastAsia="Market Fresh" w:hAnsi="Verdana" w:cs="Market Fresh"/>
        </w:rPr>
        <w:t>The bills/payroll/reimbursement invoices dated January 14, 2021- February 10, 2021, were given to the council before the meeting.  The council had no questions.</w:t>
      </w:r>
    </w:p>
    <w:p w14:paraId="26790C0B" w14:textId="77777777" w:rsidR="003115EE" w:rsidRPr="004E31E8" w:rsidRDefault="003115EE">
      <w:pPr>
        <w:pStyle w:val="BodyA"/>
        <w:spacing w:after="0" w:line="240" w:lineRule="auto"/>
        <w:ind w:left="1170"/>
        <w:rPr>
          <w:rFonts w:ascii="Verdana" w:eastAsia="Market Fresh" w:hAnsi="Verdana" w:cs="Market Fresh"/>
          <w:b/>
          <w:bCs/>
        </w:rPr>
      </w:pPr>
    </w:p>
    <w:p w14:paraId="0CCFCDFA" w14:textId="77777777" w:rsidR="003115EE" w:rsidRPr="004E31E8" w:rsidRDefault="003115EE">
      <w:pPr>
        <w:pStyle w:val="BodyA"/>
        <w:spacing w:after="0" w:line="240" w:lineRule="auto"/>
        <w:rPr>
          <w:rFonts w:ascii="Verdana" w:eastAsia="Market Fresh" w:hAnsi="Verdana" w:cs="Market Fresh"/>
        </w:rPr>
      </w:pPr>
    </w:p>
    <w:p w14:paraId="1B1DAA58" w14:textId="138C1FE9" w:rsidR="003115EE" w:rsidRPr="003A74E8" w:rsidRDefault="00585B19">
      <w:pPr>
        <w:pStyle w:val="BodyA"/>
        <w:spacing w:after="0" w:line="240" w:lineRule="auto"/>
        <w:rPr>
          <w:rFonts w:ascii="Verdana" w:eastAsia="Market Fresh" w:hAnsi="Verdana" w:cs="Market Fresh"/>
          <w:b/>
          <w:bCs/>
        </w:rPr>
      </w:pPr>
      <w:proofErr w:type="spellStart"/>
      <w:r w:rsidRPr="003A74E8">
        <w:rPr>
          <w:rFonts w:ascii="Verdana" w:hAnsi="Verdana"/>
          <w:b/>
          <w:bCs/>
          <w:lang w:val="en-US"/>
        </w:rPr>
        <w:t>Josalyn</w:t>
      </w:r>
      <w:proofErr w:type="spellEnd"/>
      <w:r w:rsidRPr="003A74E8">
        <w:rPr>
          <w:rFonts w:ascii="Verdana" w:hAnsi="Verdana"/>
          <w:b/>
          <w:bCs/>
          <w:lang w:val="en-US"/>
        </w:rPr>
        <w:t xml:space="preserve"> Stevens </w:t>
      </w:r>
      <w:r w:rsidRPr="003A74E8">
        <w:rPr>
          <w:rFonts w:ascii="Verdana" w:eastAsia="Market Fresh" w:hAnsi="Verdana" w:cs="Market Fresh"/>
          <w:b/>
          <w:bCs/>
          <w:lang w:val="en-US"/>
        </w:rPr>
        <w:t xml:space="preserve">motioned to pay bills/payroll/reimbursement invoices dated </w:t>
      </w:r>
      <w:r w:rsidRPr="003A74E8">
        <w:rPr>
          <w:rFonts w:ascii="Verdana" w:eastAsia="Market Fresh" w:hAnsi="Verdana" w:cs="Market Fresh"/>
          <w:b/>
          <w:bCs/>
        </w:rPr>
        <w:t xml:space="preserve">January 14, 2021- February 10, 2021, </w:t>
      </w:r>
      <w:r w:rsidRPr="003A74E8">
        <w:rPr>
          <w:rFonts w:ascii="Verdana" w:eastAsia="Market Fresh" w:hAnsi="Verdana" w:cs="Market Fresh"/>
          <w:b/>
          <w:bCs/>
          <w:lang w:val="en-US"/>
        </w:rPr>
        <w:t xml:space="preserve">Phil </w:t>
      </w:r>
      <w:bookmarkStart w:id="0" w:name="_Hlk58846460"/>
      <w:r w:rsidR="004E31E8" w:rsidRPr="003A74E8">
        <w:rPr>
          <w:rFonts w:ascii="Verdana" w:eastAsia="Market Fresh" w:hAnsi="Verdana" w:cs="Market Fresh"/>
          <w:b/>
          <w:bCs/>
          <w:lang w:val="en-US"/>
        </w:rPr>
        <w:t>Whatcott seconded</w:t>
      </w:r>
      <w:r w:rsidRPr="003A74E8">
        <w:rPr>
          <w:rFonts w:ascii="Verdana" w:eastAsia="Market Fresh" w:hAnsi="Verdana" w:cs="Market Fresh"/>
          <w:b/>
          <w:bCs/>
          <w:lang w:val="en-US"/>
        </w:rPr>
        <w:t xml:space="preserve">; roll was called, </w:t>
      </w:r>
      <w:bookmarkStart w:id="1" w:name="_Hlk66080108"/>
      <w:proofErr w:type="spellStart"/>
      <w:r w:rsidRPr="003A74E8">
        <w:rPr>
          <w:rFonts w:ascii="Verdana" w:eastAsia="Market Fresh" w:hAnsi="Verdana" w:cs="Market Fresh"/>
          <w:b/>
          <w:bCs/>
          <w:lang w:val="en-US"/>
        </w:rPr>
        <w:t>Josalyn</w:t>
      </w:r>
      <w:proofErr w:type="spellEnd"/>
      <w:r w:rsidRPr="003A74E8">
        <w:rPr>
          <w:rFonts w:ascii="Verdana" w:eastAsia="Market Fresh" w:hAnsi="Verdana" w:cs="Market Fresh"/>
          <w:b/>
          <w:bCs/>
          <w:lang w:val="en-US"/>
        </w:rPr>
        <w:t xml:space="preserve"> Stevens- yes; Jim Blodgett- yes; Phil Whatcott- yes; David Wood- yes; Mayor Fox-yes.</w:t>
      </w:r>
      <w:bookmarkEnd w:id="0"/>
    </w:p>
    <w:p w14:paraId="5C1CA020" w14:textId="77777777" w:rsidR="003115EE" w:rsidRPr="004E31E8" w:rsidRDefault="003115EE">
      <w:pPr>
        <w:pStyle w:val="BodyA"/>
        <w:spacing w:after="0" w:line="240" w:lineRule="auto"/>
        <w:rPr>
          <w:rFonts w:ascii="Verdana" w:eastAsia="Market Fresh" w:hAnsi="Verdana" w:cs="Market Fresh"/>
          <w:b/>
          <w:bCs/>
          <w:lang w:val="en-US"/>
        </w:rPr>
      </w:pPr>
    </w:p>
    <w:bookmarkEnd w:id="1"/>
    <w:p w14:paraId="73D3DB89" w14:textId="77777777" w:rsidR="007A1C8B" w:rsidRPr="004E31E8" w:rsidRDefault="007A1C8B" w:rsidP="007A1C8B">
      <w:pPr>
        <w:pStyle w:val="ListParagraph"/>
        <w:numPr>
          <w:ilvl w:val="0"/>
          <w:numId w:val="2"/>
        </w:numPr>
        <w:rPr>
          <w:rFonts w:ascii="Verdana" w:eastAsia="Market Fresh" w:hAnsi="Verdana" w:cs="Market Fresh"/>
        </w:rPr>
      </w:pPr>
      <w:r w:rsidRPr="004E31E8">
        <w:rPr>
          <w:rFonts w:ascii="Verdana" w:eastAsia="Market Fresh" w:hAnsi="Verdana" w:cs="Market Fresh"/>
        </w:rPr>
        <w:t>Holden Town Treasurer</w:t>
      </w:r>
    </w:p>
    <w:p w14:paraId="219A16AD" w14:textId="77777777" w:rsidR="007A1C8B" w:rsidRPr="004E31E8" w:rsidRDefault="007A1C8B" w:rsidP="007A1C8B">
      <w:pPr>
        <w:pStyle w:val="ListParagraph"/>
        <w:numPr>
          <w:ilvl w:val="1"/>
          <w:numId w:val="3"/>
        </w:numPr>
        <w:rPr>
          <w:rFonts w:ascii="Verdana" w:eastAsia="Market Fresh" w:hAnsi="Verdana" w:cs="Market Fresh"/>
        </w:rPr>
      </w:pPr>
      <w:r w:rsidRPr="004E31E8">
        <w:rPr>
          <w:rFonts w:ascii="Verdana" w:eastAsia="Market Fresh" w:hAnsi="Verdana" w:cs="Market Fresh"/>
        </w:rPr>
        <w:lastRenderedPageBreak/>
        <w:t>There were four applicants for the town treasurer job. Mayor Fox, Julianne Johnson</w:t>
      </w:r>
      <w:r>
        <w:rPr>
          <w:rFonts w:ascii="Verdana" w:eastAsia="Market Fresh" w:hAnsi="Verdana" w:cs="Market Fresh"/>
        </w:rPr>
        <w:t>,</w:t>
      </w:r>
      <w:r w:rsidRPr="004E31E8">
        <w:rPr>
          <w:rFonts w:ascii="Verdana" w:eastAsia="Market Fresh" w:hAnsi="Verdana" w:cs="Market Fresh"/>
        </w:rPr>
        <w:t xml:space="preserve"> and Becky O’Neill interviewed them and reviewed their applications. The recommendation was taken to the council and Tyler </w:t>
      </w:r>
      <w:proofErr w:type="spellStart"/>
      <w:r w:rsidRPr="004E31E8">
        <w:rPr>
          <w:rFonts w:ascii="Verdana" w:eastAsia="Market Fresh" w:hAnsi="Verdana" w:cs="Market Fresh"/>
        </w:rPr>
        <w:t>Teucher</w:t>
      </w:r>
      <w:proofErr w:type="spellEnd"/>
      <w:r w:rsidRPr="004E31E8">
        <w:rPr>
          <w:rFonts w:ascii="Verdana" w:eastAsia="Market Fresh" w:hAnsi="Verdana" w:cs="Market Fresh"/>
        </w:rPr>
        <w:t xml:space="preserve"> was hired as the new town treasurer. </w:t>
      </w:r>
    </w:p>
    <w:p w14:paraId="2F64A0B9" w14:textId="77777777" w:rsidR="007A1C8B" w:rsidRPr="004E31E8" w:rsidRDefault="007A1C8B" w:rsidP="007A1C8B">
      <w:pPr>
        <w:pStyle w:val="ListParagraph"/>
        <w:numPr>
          <w:ilvl w:val="1"/>
          <w:numId w:val="3"/>
        </w:numPr>
        <w:rPr>
          <w:rFonts w:ascii="Verdana" w:eastAsia="Market Fresh" w:hAnsi="Verdana" w:cs="Market Fresh"/>
        </w:rPr>
      </w:pPr>
      <w:r w:rsidRPr="004E31E8">
        <w:rPr>
          <w:rFonts w:ascii="Verdana" w:eastAsia="Market Fresh" w:hAnsi="Verdana" w:cs="Market Fresh"/>
        </w:rPr>
        <w:t xml:space="preserve">Tina </w:t>
      </w:r>
      <w:r>
        <w:rPr>
          <w:rFonts w:ascii="Verdana" w:eastAsia="Market Fresh" w:hAnsi="Verdana" w:cs="Market Fresh"/>
        </w:rPr>
        <w:t>conferred</w:t>
      </w:r>
      <w:r w:rsidRPr="004E31E8">
        <w:rPr>
          <w:rFonts w:ascii="Verdana" w:eastAsia="Market Fresh" w:hAnsi="Verdana" w:cs="Market Fresh"/>
        </w:rPr>
        <w:t xml:space="preserve"> the Oath of Office</w:t>
      </w:r>
      <w:r>
        <w:rPr>
          <w:rFonts w:ascii="Verdana" w:eastAsia="Market Fresh" w:hAnsi="Verdana" w:cs="Market Fresh"/>
        </w:rPr>
        <w:t xml:space="preserve"> to Tyler</w:t>
      </w:r>
      <w:r w:rsidRPr="004E31E8">
        <w:rPr>
          <w:rFonts w:ascii="Verdana" w:eastAsia="Market Fresh" w:hAnsi="Verdana" w:cs="Market Fresh"/>
        </w:rPr>
        <w:t>.</w:t>
      </w:r>
    </w:p>
    <w:p w14:paraId="5137C144" w14:textId="5F663C2B" w:rsidR="003115EE" w:rsidRPr="004E31E8" w:rsidRDefault="00585B19" w:rsidP="007A1C8B">
      <w:pPr>
        <w:pStyle w:val="ListParagraph"/>
        <w:numPr>
          <w:ilvl w:val="0"/>
          <w:numId w:val="2"/>
        </w:numPr>
        <w:rPr>
          <w:rFonts w:ascii="Verdana" w:eastAsia="Market Fresh" w:hAnsi="Verdana" w:cs="Market Fresh"/>
        </w:rPr>
      </w:pPr>
      <w:r w:rsidRPr="004E31E8">
        <w:rPr>
          <w:rFonts w:ascii="Verdana" w:eastAsia="Market Fresh" w:hAnsi="Verdana" w:cs="Market Fresh"/>
        </w:rPr>
        <w:t>Phil Whatcott– Water and Fire Department</w:t>
      </w:r>
    </w:p>
    <w:p w14:paraId="62FE3F25" w14:textId="02B1326C" w:rsidR="003115EE" w:rsidRPr="004E31E8" w:rsidRDefault="00585B19" w:rsidP="007A1C8B">
      <w:pPr>
        <w:pStyle w:val="ListParagraph"/>
        <w:numPr>
          <w:ilvl w:val="0"/>
          <w:numId w:val="4"/>
        </w:numPr>
        <w:rPr>
          <w:rFonts w:ascii="Verdana" w:eastAsia="Market Fresh" w:hAnsi="Verdana" w:cs="Market Fresh"/>
        </w:rPr>
      </w:pPr>
      <w:r w:rsidRPr="004E31E8">
        <w:rPr>
          <w:rFonts w:ascii="Verdana" w:eastAsia="Market Fresh" w:hAnsi="Verdana" w:cs="Market Fresh"/>
        </w:rPr>
        <w:t xml:space="preserve">Water- </w:t>
      </w:r>
      <w:r w:rsidR="003A74E8">
        <w:rPr>
          <w:rFonts w:ascii="Verdana" w:eastAsia="Market Fresh" w:hAnsi="Verdana" w:cs="Market Fresh"/>
        </w:rPr>
        <w:t xml:space="preserve">The </w:t>
      </w:r>
      <w:r w:rsidR="004E31E8" w:rsidRPr="004E31E8">
        <w:rPr>
          <w:rFonts w:ascii="Verdana" w:eastAsia="Market Fresh" w:hAnsi="Verdana" w:cs="Market Fresh"/>
        </w:rPr>
        <w:t>40-year</w:t>
      </w:r>
      <w:r w:rsidRPr="004E31E8">
        <w:rPr>
          <w:rFonts w:ascii="Verdana" w:eastAsia="Market Fresh" w:hAnsi="Verdana" w:cs="Market Fresh"/>
        </w:rPr>
        <w:t xml:space="preserve"> </w:t>
      </w:r>
      <w:r w:rsidR="003A74E8">
        <w:rPr>
          <w:rFonts w:ascii="Verdana" w:eastAsia="Market Fresh" w:hAnsi="Verdana" w:cs="Market Fresh"/>
        </w:rPr>
        <w:t>water rate and the master plans</w:t>
      </w:r>
      <w:r w:rsidRPr="004E31E8">
        <w:rPr>
          <w:rFonts w:ascii="Verdana" w:eastAsia="Market Fresh" w:hAnsi="Verdana" w:cs="Market Fresh"/>
        </w:rPr>
        <w:t xml:space="preserve"> </w:t>
      </w:r>
      <w:r w:rsidR="003A74E8">
        <w:rPr>
          <w:rFonts w:ascii="Verdana" w:eastAsia="Market Fresh" w:hAnsi="Verdana" w:cs="Market Fresh"/>
        </w:rPr>
        <w:t>are</w:t>
      </w:r>
      <w:r w:rsidRPr="004E31E8">
        <w:rPr>
          <w:rFonts w:ascii="Verdana" w:eastAsia="Market Fresh" w:hAnsi="Verdana" w:cs="Market Fresh"/>
        </w:rPr>
        <w:t xml:space="preserve"> complete</w:t>
      </w:r>
      <w:r w:rsidR="003A74E8">
        <w:rPr>
          <w:rFonts w:ascii="Verdana" w:eastAsia="Market Fresh" w:hAnsi="Verdana" w:cs="Market Fresh"/>
        </w:rPr>
        <w:t>. These plans are available in the post office for residents to look at. I</w:t>
      </w:r>
      <w:r w:rsidRPr="004E31E8">
        <w:rPr>
          <w:rFonts w:ascii="Verdana" w:eastAsia="Market Fresh" w:hAnsi="Verdana" w:cs="Market Fresh"/>
        </w:rPr>
        <w:t xml:space="preserve">n the next </w:t>
      </w:r>
      <w:r w:rsidR="004E31E8" w:rsidRPr="004E31E8">
        <w:rPr>
          <w:rFonts w:ascii="Verdana" w:eastAsia="Market Fresh" w:hAnsi="Verdana" w:cs="Market Fresh"/>
        </w:rPr>
        <w:t>3-year</w:t>
      </w:r>
      <w:r w:rsidRPr="004E31E8">
        <w:rPr>
          <w:rFonts w:ascii="Verdana" w:eastAsia="Market Fresh" w:hAnsi="Verdana" w:cs="Market Fresh"/>
        </w:rPr>
        <w:t xml:space="preserve"> period action needs to start. Water rates need to be raised </w:t>
      </w:r>
      <w:r w:rsidR="004E31E8" w:rsidRPr="004E31E8">
        <w:rPr>
          <w:rFonts w:ascii="Verdana" w:eastAsia="Market Fresh" w:hAnsi="Verdana" w:cs="Market Fresh"/>
        </w:rPr>
        <w:t>to</w:t>
      </w:r>
      <w:r w:rsidRPr="004E31E8">
        <w:rPr>
          <w:rFonts w:ascii="Verdana" w:eastAsia="Market Fresh" w:hAnsi="Verdana" w:cs="Market Fresh"/>
        </w:rPr>
        <w:t xml:space="preserve"> </w:t>
      </w:r>
      <w:r w:rsidR="003A74E8">
        <w:rPr>
          <w:rFonts w:ascii="Verdana" w:eastAsia="Market Fresh" w:hAnsi="Verdana" w:cs="Market Fresh"/>
        </w:rPr>
        <w:t>receive</w:t>
      </w:r>
      <w:r w:rsidRPr="004E31E8">
        <w:rPr>
          <w:rFonts w:ascii="Verdana" w:eastAsia="Market Fresh" w:hAnsi="Verdana" w:cs="Market Fresh"/>
        </w:rPr>
        <w:t xml:space="preserve"> grants. Rural water </w:t>
      </w:r>
      <w:r w:rsidR="003A74E8">
        <w:rPr>
          <w:rFonts w:ascii="Verdana" w:eastAsia="Market Fresh" w:hAnsi="Verdana" w:cs="Market Fresh"/>
        </w:rPr>
        <w:t xml:space="preserve">is going to </w:t>
      </w:r>
      <w:r w:rsidRPr="004E31E8">
        <w:rPr>
          <w:rFonts w:ascii="Verdana" w:eastAsia="Market Fresh" w:hAnsi="Verdana" w:cs="Market Fresh"/>
        </w:rPr>
        <w:t xml:space="preserve">do a water rate study for </w:t>
      </w:r>
      <w:r w:rsidR="003A74E8">
        <w:rPr>
          <w:rFonts w:ascii="Verdana" w:eastAsia="Market Fresh" w:hAnsi="Verdana" w:cs="Market Fresh"/>
        </w:rPr>
        <w:t>the town at no charge.</w:t>
      </w:r>
      <w:r w:rsidRPr="004E31E8">
        <w:rPr>
          <w:rFonts w:ascii="Verdana" w:eastAsia="Market Fresh" w:hAnsi="Verdana" w:cs="Market Fresh"/>
        </w:rPr>
        <w:t xml:space="preserve"> The water rate </w:t>
      </w:r>
      <w:r w:rsidR="003A74E8">
        <w:rPr>
          <w:rFonts w:ascii="Verdana" w:eastAsia="Market Fresh" w:hAnsi="Verdana" w:cs="Market Fresh"/>
        </w:rPr>
        <w:t xml:space="preserve">study </w:t>
      </w:r>
      <w:r w:rsidRPr="004E31E8">
        <w:rPr>
          <w:rFonts w:ascii="Verdana" w:eastAsia="Market Fresh" w:hAnsi="Verdana" w:cs="Market Fresh"/>
        </w:rPr>
        <w:t xml:space="preserve">summary will help the council make an educated water rate adjustment for Holden Town. The council discussed the future water shortage. Residents need to be conservative. </w:t>
      </w:r>
      <w:proofErr w:type="spellStart"/>
      <w:r w:rsidRPr="004E31E8">
        <w:rPr>
          <w:rFonts w:ascii="Verdana" w:eastAsia="Market Fresh" w:hAnsi="Verdana" w:cs="Market Fresh"/>
        </w:rPr>
        <w:t>Ecwag</w:t>
      </w:r>
      <w:proofErr w:type="spellEnd"/>
      <w:r w:rsidRPr="004E31E8">
        <w:rPr>
          <w:rFonts w:ascii="Verdana" w:eastAsia="Market Fresh" w:hAnsi="Verdana" w:cs="Market Fresh"/>
        </w:rPr>
        <w:t xml:space="preserve"> is funding that will grant up to 1 million dollars, that will help in an emergency </w:t>
      </w:r>
      <w:r w:rsidR="004E31E8">
        <w:rPr>
          <w:rFonts w:ascii="Verdana" w:eastAsia="Market Fresh" w:hAnsi="Verdana" w:cs="Market Fresh"/>
        </w:rPr>
        <w:t>to</w:t>
      </w:r>
      <w:r w:rsidRPr="004E31E8">
        <w:rPr>
          <w:rFonts w:ascii="Verdana" w:eastAsia="Market Fresh" w:hAnsi="Verdana" w:cs="Market Fresh"/>
        </w:rPr>
        <w:t xml:space="preserve"> fund new water sources. </w:t>
      </w:r>
    </w:p>
    <w:p w14:paraId="4EC9486E" w14:textId="1C3D59B5" w:rsidR="003115EE" w:rsidRPr="004E31E8" w:rsidRDefault="00585B19" w:rsidP="007A1C8B">
      <w:pPr>
        <w:pStyle w:val="ListParagraph"/>
        <w:numPr>
          <w:ilvl w:val="0"/>
          <w:numId w:val="4"/>
        </w:numPr>
        <w:rPr>
          <w:rFonts w:ascii="Verdana" w:eastAsia="Market Fresh" w:hAnsi="Verdana" w:cs="Market Fresh"/>
        </w:rPr>
      </w:pPr>
      <w:r w:rsidRPr="004E31E8">
        <w:rPr>
          <w:rFonts w:ascii="Verdana" w:eastAsia="Market Fresh" w:hAnsi="Verdana" w:cs="Market Fresh"/>
        </w:rPr>
        <w:t xml:space="preserve">Fire department- revenue is in </w:t>
      </w:r>
      <w:r w:rsidR="004E31E8" w:rsidRPr="004E31E8">
        <w:rPr>
          <w:rFonts w:ascii="Verdana" w:eastAsia="Market Fresh" w:hAnsi="Verdana" w:cs="Market Fresh"/>
        </w:rPr>
        <w:t>particularly good</w:t>
      </w:r>
      <w:r w:rsidRPr="004E31E8">
        <w:rPr>
          <w:rFonts w:ascii="Verdana" w:eastAsia="Market Fresh" w:hAnsi="Verdana" w:cs="Market Fresh"/>
        </w:rPr>
        <w:t xml:space="preserve"> shape.</w:t>
      </w:r>
    </w:p>
    <w:p w14:paraId="1AEC8392" w14:textId="77777777" w:rsidR="003115EE" w:rsidRPr="004E31E8" w:rsidRDefault="003115EE">
      <w:pPr>
        <w:pStyle w:val="Body"/>
        <w:rPr>
          <w:rFonts w:ascii="Verdana" w:eastAsia="Market Fresh" w:hAnsi="Verdana" w:cs="Market Fresh"/>
        </w:rPr>
      </w:pPr>
    </w:p>
    <w:p w14:paraId="7E80492F" w14:textId="77777777" w:rsidR="003115EE" w:rsidRPr="004E31E8" w:rsidRDefault="00585B19" w:rsidP="007A1C8B">
      <w:pPr>
        <w:pStyle w:val="ListParagraph"/>
        <w:numPr>
          <w:ilvl w:val="0"/>
          <w:numId w:val="2"/>
        </w:numPr>
        <w:rPr>
          <w:rFonts w:ascii="Verdana" w:eastAsia="Market Fresh" w:hAnsi="Verdana" w:cs="Market Fresh"/>
        </w:rPr>
      </w:pPr>
      <w:r w:rsidRPr="004E31E8">
        <w:rPr>
          <w:rFonts w:ascii="Verdana" w:eastAsia="Market Fresh" w:hAnsi="Verdana" w:cs="Market Fresh"/>
        </w:rPr>
        <w:t>Jim Blodgett – Roads and Land fill</w:t>
      </w:r>
    </w:p>
    <w:p w14:paraId="1A84856A" w14:textId="409B2229" w:rsidR="003115EE" w:rsidRPr="004E31E8" w:rsidRDefault="00585B19" w:rsidP="007A1C8B">
      <w:pPr>
        <w:pStyle w:val="ListParagraph"/>
        <w:numPr>
          <w:ilvl w:val="0"/>
          <w:numId w:val="5"/>
        </w:numPr>
        <w:rPr>
          <w:rFonts w:ascii="Verdana" w:eastAsia="Market Fresh" w:hAnsi="Verdana" w:cs="Market Fresh"/>
        </w:rPr>
      </w:pPr>
      <w:r w:rsidRPr="004E31E8">
        <w:rPr>
          <w:rFonts w:ascii="Verdana" w:eastAsia="Market Fresh" w:hAnsi="Verdana" w:cs="Market Fresh"/>
        </w:rPr>
        <w:t xml:space="preserve">Jim acknowledged the good job that Rod and Dan have done keeping the roads and sidewalks clean after and during </w:t>
      </w:r>
      <w:r w:rsidR="004E31E8" w:rsidRPr="004E31E8">
        <w:rPr>
          <w:rFonts w:ascii="Verdana" w:eastAsia="Market Fresh" w:hAnsi="Verdana" w:cs="Market Fresh"/>
        </w:rPr>
        <w:t>snowstorms</w:t>
      </w:r>
      <w:r w:rsidRPr="004E31E8">
        <w:rPr>
          <w:rFonts w:ascii="Verdana" w:eastAsia="Market Fresh" w:hAnsi="Verdana" w:cs="Market Fresh"/>
        </w:rPr>
        <w:t>.</w:t>
      </w:r>
    </w:p>
    <w:p w14:paraId="68FEF85D" w14:textId="77777777" w:rsidR="003115EE" w:rsidRPr="004E31E8" w:rsidRDefault="00585B19" w:rsidP="007A1C8B">
      <w:pPr>
        <w:pStyle w:val="ListParagraph"/>
        <w:numPr>
          <w:ilvl w:val="0"/>
          <w:numId w:val="2"/>
        </w:numPr>
        <w:rPr>
          <w:rFonts w:ascii="Verdana" w:eastAsia="Market Fresh" w:hAnsi="Verdana" w:cs="Market Fresh"/>
        </w:rPr>
      </w:pPr>
      <w:proofErr w:type="spellStart"/>
      <w:r w:rsidRPr="004E31E8">
        <w:rPr>
          <w:rFonts w:ascii="Verdana" w:eastAsia="Market Fresh" w:hAnsi="Verdana" w:cs="Market Fresh"/>
        </w:rPr>
        <w:t>Josalyn</w:t>
      </w:r>
      <w:proofErr w:type="spellEnd"/>
      <w:r w:rsidRPr="004E31E8">
        <w:rPr>
          <w:rFonts w:ascii="Verdana" w:eastAsia="Market Fresh" w:hAnsi="Verdana" w:cs="Market Fresh"/>
        </w:rPr>
        <w:t xml:space="preserve"> Stevens- Parks, Recreation and CERT</w:t>
      </w:r>
    </w:p>
    <w:p w14:paraId="188B0538" w14:textId="5ED54677" w:rsidR="003115EE" w:rsidRPr="004E31E8" w:rsidRDefault="00585B19" w:rsidP="007A1C8B">
      <w:pPr>
        <w:pStyle w:val="ListParagraph"/>
        <w:numPr>
          <w:ilvl w:val="0"/>
          <w:numId w:val="6"/>
        </w:numPr>
        <w:rPr>
          <w:rFonts w:ascii="Verdana" w:eastAsia="Market Fresh" w:hAnsi="Verdana" w:cs="Market Fresh"/>
        </w:rPr>
      </w:pPr>
      <w:r w:rsidRPr="004E31E8">
        <w:rPr>
          <w:rFonts w:ascii="Verdana" w:eastAsia="Market Fresh" w:hAnsi="Verdana" w:cs="Market Fresh"/>
        </w:rPr>
        <w:t xml:space="preserve">Rod took out the flag poles out of the Veteran’s Memorial, </w:t>
      </w:r>
      <w:r w:rsidR="004E31E8">
        <w:rPr>
          <w:rFonts w:ascii="Verdana" w:eastAsia="Market Fresh" w:hAnsi="Verdana" w:cs="Market Fresh"/>
        </w:rPr>
        <w:t>a larger</w:t>
      </w:r>
      <w:r w:rsidRPr="004E31E8">
        <w:rPr>
          <w:rFonts w:ascii="Verdana" w:eastAsia="Market Fresh" w:hAnsi="Verdana" w:cs="Market Fresh"/>
        </w:rPr>
        <w:t xml:space="preserve"> </w:t>
      </w:r>
      <w:r w:rsidR="004E31E8" w:rsidRPr="004E31E8">
        <w:rPr>
          <w:rFonts w:ascii="Verdana" w:eastAsia="Market Fresh" w:hAnsi="Verdana" w:cs="Market Fresh"/>
        </w:rPr>
        <w:t>flagpole</w:t>
      </w:r>
      <w:r w:rsidRPr="004E31E8">
        <w:rPr>
          <w:rFonts w:ascii="Verdana" w:eastAsia="Market Fresh" w:hAnsi="Verdana" w:cs="Market Fresh"/>
        </w:rPr>
        <w:t xml:space="preserve"> for the American flag has been donated to the town. The council discussed relocating the military branch flags onto the grass. </w:t>
      </w:r>
    </w:p>
    <w:p w14:paraId="2853EB5E" w14:textId="568365A8" w:rsidR="003115EE" w:rsidRDefault="00585B19" w:rsidP="007A1C8B">
      <w:pPr>
        <w:pStyle w:val="ListParagraph"/>
        <w:numPr>
          <w:ilvl w:val="0"/>
          <w:numId w:val="2"/>
        </w:numPr>
        <w:rPr>
          <w:rFonts w:ascii="Verdana" w:eastAsia="Market Fresh" w:hAnsi="Verdana" w:cs="Market Fresh"/>
        </w:rPr>
      </w:pPr>
      <w:r w:rsidRPr="004E31E8">
        <w:rPr>
          <w:rFonts w:ascii="Verdana" w:eastAsia="Market Fresh" w:hAnsi="Verdana" w:cs="Market Fresh"/>
        </w:rPr>
        <w:t>David Wood- Electric</w:t>
      </w:r>
    </w:p>
    <w:p w14:paraId="09DFB015" w14:textId="21F2CE57" w:rsidR="004E31E8" w:rsidRPr="004E31E8" w:rsidRDefault="004E31E8" w:rsidP="007A1C8B">
      <w:pPr>
        <w:pStyle w:val="ListParagraph"/>
        <w:numPr>
          <w:ilvl w:val="0"/>
          <w:numId w:val="7"/>
        </w:numPr>
        <w:rPr>
          <w:rFonts w:ascii="Verdana" w:eastAsia="Market Fresh" w:hAnsi="Verdana" w:cs="Market Fresh"/>
        </w:rPr>
      </w:pPr>
      <w:r>
        <w:rPr>
          <w:rFonts w:ascii="Verdana" w:eastAsia="Market Fresh" w:hAnsi="Verdana" w:cs="Market Fresh"/>
        </w:rPr>
        <w:t xml:space="preserve">Per discussion last month Dave </w:t>
      </w:r>
      <w:r w:rsidR="003A74E8">
        <w:rPr>
          <w:rFonts w:ascii="Verdana" w:eastAsia="Market Fresh" w:hAnsi="Verdana" w:cs="Market Fresh"/>
        </w:rPr>
        <w:t>Wood</w:t>
      </w:r>
      <w:r>
        <w:rPr>
          <w:rFonts w:ascii="Verdana" w:eastAsia="Market Fresh" w:hAnsi="Verdana" w:cs="Market Fresh"/>
        </w:rPr>
        <w:t xml:space="preserve"> made the motion to accept Dixie Power’s bid for </w:t>
      </w:r>
      <w:r w:rsidR="003A74E8">
        <w:rPr>
          <w:rFonts w:ascii="Verdana" w:eastAsia="Market Fresh" w:hAnsi="Verdana" w:cs="Market Fresh"/>
        </w:rPr>
        <w:t>electrical</w:t>
      </w:r>
      <w:r>
        <w:rPr>
          <w:rFonts w:ascii="Verdana" w:eastAsia="Market Fresh" w:hAnsi="Verdana" w:cs="Market Fresh"/>
        </w:rPr>
        <w:t xml:space="preserve"> work and </w:t>
      </w:r>
      <w:r w:rsidR="003A74E8">
        <w:rPr>
          <w:rFonts w:ascii="Verdana" w:eastAsia="Market Fresh" w:hAnsi="Verdana" w:cs="Market Fresh"/>
        </w:rPr>
        <w:t xml:space="preserve">to </w:t>
      </w:r>
      <w:r>
        <w:rPr>
          <w:rFonts w:ascii="Verdana" w:eastAsia="Market Fresh" w:hAnsi="Verdana" w:cs="Market Fresh"/>
        </w:rPr>
        <w:t>move forward.</w:t>
      </w:r>
    </w:p>
    <w:p w14:paraId="6555CBA6" w14:textId="77777777" w:rsidR="004E31E8" w:rsidRPr="004E31E8" w:rsidRDefault="00585B19" w:rsidP="004E31E8">
      <w:pPr>
        <w:pStyle w:val="BodyA"/>
        <w:spacing w:after="0" w:line="240" w:lineRule="auto"/>
        <w:rPr>
          <w:rFonts w:ascii="Verdana" w:eastAsia="Market Fresh" w:hAnsi="Verdana" w:cs="Market Fresh"/>
          <w:b/>
          <w:bCs/>
        </w:rPr>
      </w:pPr>
      <w:r w:rsidRPr="004E31E8">
        <w:rPr>
          <w:rFonts w:ascii="Verdana" w:eastAsia="Market Fresh" w:hAnsi="Verdana" w:cs="Market Fresh"/>
          <w:b/>
          <w:bCs/>
          <w:lang w:val="en-US"/>
        </w:rPr>
        <w:t xml:space="preserve">David Wood motioned to approve accepting </w:t>
      </w:r>
      <w:r w:rsidR="004E31E8" w:rsidRPr="004E31E8">
        <w:rPr>
          <w:rFonts w:ascii="Verdana" w:eastAsia="Market Fresh" w:hAnsi="Verdana" w:cs="Market Fresh"/>
          <w:b/>
          <w:bCs/>
        </w:rPr>
        <w:t>Dixie Power’s</w:t>
      </w:r>
      <w:r w:rsidRPr="004E31E8">
        <w:rPr>
          <w:rFonts w:ascii="Verdana" w:eastAsia="Market Fresh" w:hAnsi="Verdana" w:cs="Market Fresh"/>
          <w:b/>
          <w:bCs/>
          <w:lang w:val="en-US"/>
        </w:rPr>
        <w:t xml:space="preserve"> bid of $13,500 to move the electric lines and poles on 300 S, Phil Whatcott seconded; roll was called</w:t>
      </w:r>
      <w:r w:rsidR="004E31E8" w:rsidRPr="004E31E8">
        <w:rPr>
          <w:rFonts w:ascii="Verdana" w:eastAsia="Market Fresh" w:hAnsi="Verdana" w:cs="Market Fresh"/>
          <w:b/>
          <w:bCs/>
        </w:rPr>
        <w:t xml:space="preserve"> </w:t>
      </w:r>
      <w:proofErr w:type="spellStart"/>
      <w:r w:rsidR="004E31E8" w:rsidRPr="004E31E8">
        <w:rPr>
          <w:rFonts w:ascii="Verdana" w:eastAsia="Market Fresh" w:hAnsi="Verdana" w:cs="Market Fresh"/>
          <w:b/>
          <w:bCs/>
          <w:lang w:val="en-US"/>
        </w:rPr>
        <w:t>Josalyn</w:t>
      </w:r>
      <w:proofErr w:type="spellEnd"/>
      <w:r w:rsidR="004E31E8" w:rsidRPr="004E31E8">
        <w:rPr>
          <w:rFonts w:ascii="Verdana" w:eastAsia="Market Fresh" w:hAnsi="Verdana" w:cs="Market Fresh"/>
          <w:b/>
          <w:bCs/>
          <w:lang w:val="en-US"/>
        </w:rPr>
        <w:t xml:space="preserve"> Stevens- yes; Jim Blodgett- yes; Phil Whatcott- yes; David Wood- yes; Mayor Fox-yes.</w:t>
      </w:r>
    </w:p>
    <w:p w14:paraId="36794D91" w14:textId="5B82B482" w:rsidR="003115EE" w:rsidRPr="004E31E8" w:rsidRDefault="003115EE" w:rsidP="004E31E8">
      <w:pPr>
        <w:rPr>
          <w:rFonts w:ascii="Verdana" w:eastAsia="Market Fresh" w:hAnsi="Verdana" w:cs="Market Fresh"/>
        </w:rPr>
      </w:pPr>
    </w:p>
    <w:p w14:paraId="66A1740A" w14:textId="77777777" w:rsidR="003115EE" w:rsidRPr="004E31E8" w:rsidRDefault="00585B19" w:rsidP="007A1C8B">
      <w:pPr>
        <w:pStyle w:val="ListParagraph"/>
        <w:numPr>
          <w:ilvl w:val="0"/>
          <w:numId w:val="7"/>
        </w:numPr>
        <w:rPr>
          <w:rFonts w:ascii="Verdana" w:eastAsia="Market Fresh" w:hAnsi="Verdana" w:cs="Market Fresh"/>
        </w:rPr>
      </w:pPr>
      <w:r w:rsidRPr="004E31E8">
        <w:rPr>
          <w:rFonts w:ascii="Verdana" w:eastAsia="Market Fresh" w:hAnsi="Verdana" w:cs="Market Fresh"/>
        </w:rPr>
        <w:t>The electric in the back of the post office needs to be extended. An Electrician will need to do the work. Rod will get a couple bids.</w:t>
      </w:r>
    </w:p>
    <w:p w14:paraId="5AED7E98" w14:textId="77777777" w:rsidR="003115EE" w:rsidRPr="004E31E8" w:rsidRDefault="00585B19" w:rsidP="007A1C8B">
      <w:pPr>
        <w:pStyle w:val="ListParagraph"/>
        <w:numPr>
          <w:ilvl w:val="0"/>
          <w:numId w:val="7"/>
        </w:numPr>
        <w:rPr>
          <w:rFonts w:ascii="Verdana" w:eastAsia="Market Fresh" w:hAnsi="Verdana" w:cs="Market Fresh"/>
        </w:rPr>
      </w:pPr>
      <w:r w:rsidRPr="004E31E8">
        <w:rPr>
          <w:rFonts w:ascii="Verdana" w:eastAsia="Market Fresh" w:hAnsi="Verdana" w:cs="Market Fresh"/>
        </w:rPr>
        <w:lastRenderedPageBreak/>
        <w:t xml:space="preserve">Sunrise Engineering has been working on the Electric GIS system. </w:t>
      </w:r>
    </w:p>
    <w:p w14:paraId="641E7AB0" w14:textId="77777777" w:rsidR="003115EE" w:rsidRPr="004E31E8" w:rsidRDefault="00585B19" w:rsidP="007A1C8B">
      <w:pPr>
        <w:pStyle w:val="ListParagraph"/>
        <w:numPr>
          <w:ilvl w:val="0"/>
          <w:numId w:val="2"/>
        </w:numPr>
        <w:rPr>
          <w:rFonts w:ascii="Verdana" w:eastAsia="Market Fresh" w:hAnsi="Verdana" w:cs="Market Fresh"/>
        </w:rPr>
      </w:pPr>
      <w:r w:rsidRPr="004E31E8">
        <w:rPr>
          <w:rFonts w:ascii="Verdana" w:eastAsia="Market Fresh" w:hAnsi="Verdana" w:cs="Market Fresh"/>
        </w:rPr>
        <w:t>Mayor Darren Fox – Cemetery and Employees</w:t>
      </w:r>
    </w:p>
    <w:p w14:paraId="00559A3E" w14:textId="4E2F545E" w:rsidR="003115EE" w:rsidRPr="004E31E8" w:rsidRDefault="00585B19" w:rsidP="007A1C8B">
      <w:pPr>
        <w:pStyle w:val="ListParagraph"/>
        <w:numPr>
          <w:ilvl w:val="0"/>
          <w:numId w:val="8"/>
        </w:numPr>
        <w:rPr>
          <w:rFonts w:ascii="Verdana" w:eastAsia="Market Fresh" w:hAnsi="Verdana" w:cs="Market Fresh"/>
        </w:rPr>
      </w:pPr>
      <w:r w:rsidRPr="004E31E8">
        <w:rPr>
          <w:rFonts w:ascii="Verdana" w:eastAsia="Market Fresh" w:hAnsi="Verdana" w:cs="Market Fresh"/>
        </w:rPr>
        <w:t>Rod, Becky</w:t>
      </w:r>
      <w:r w:rsidR="004E31E8">
        <w:rPr>
          <w:rFonts w:ascii="Verdana" w:eastAsia="Market Fresh" w:hAnsi="Verdana" w:cs="Market Fresh"/>
        </w:rPr>
        <w:t>,</w:t>
      </w:r>
      <w:r w:rsidRPr="004E31E8">
        <w:rPr>
          <w:rFonts w:ascii="Verdana" w:eastAsia="Market Fresh" w:hAnsi="Verdana" w:cs="Market Fresh"/>
        </w:rPr>
        <w:t xml:space="preserve"> and Rose have been working on straightening out the cemetery. There are not that many lots available. Rod talked about extending the cemetery a section at a time until the </w:t>
      </w:r>
      <w:r w:rsidR="004E31E8">
        <w:rPr>
          <w:rFonts w:ascii="Verdana" w:eastAsia="Market Fresh" w:hAnsi="Verdana" w:cs="Market Fresh"/>
        </w:rPr>
        <w:t xml:space="preserve">south </w:t>
      </w:r>
      <w:r w:rsidRPr="004E31E8">
        <w:rPr>
          <w:rFonts w:ascii="Verdana" w:eastAsia="Market Fresh" w:hAnsi="Verdana" w:cs="Market Fresh"/>
        </w:rPr>
        <w:t xml:space="preserve">side is completed. Mayor would like to meet with </w:t>
      </w:r>
      <w:r w:rsidR="004E31E8" w:rsidRPr="004E31E8">
        <w:rPr>
          <w:rFonts w:ascii="Verdana" w:eastAsia="Market Fresh" w:hAnsi="Verdana" w:cs="Market Fresh"/>
        </w:rPr>
        <w:t>Rod and</w:t>
      </w:r>
      <w:r w:rsidRPr="004E31E8">
        <w:rPr>
          <w:rFonts w:ascii="Verdana" w:eastAsia="Market Fresh" w:hAnsi="Verdana" w:cs="Market Fresh"/>
        </w:rPr>
        <w:t xml:space="preserve"> go over </w:t>
      </w:r>
      <w:r w:rsidR="004E31E8">
        <w:rPr>
          <w:rFonts w:ascii="Verdana" w:eastAsia="Market Fresh" w:hAnsi="Verdana" w:cs="Market Fresh"/>
        </w:rPr>
        <w:t>a</w:t>
      </w:r>
      <w:r w:rsidRPr="004E31E8">
        <w:rPr>
          <w:rFonts w:ascii="Verdana" w:eastAsia="Market Fresh" w:hAnsi="Verdana" w:cs="Market Fresh"/>
        </w:rPr>
        <w:t xml:space="preserve"> plan. Funding to extend the cemetery could be an issue. Becky and Tina will see if any of the perpetual fund could be used. Cemetery Fund vs. Perpetual Care fund.</w:t>
      </w:r>
    </w:p>
    <w:p w14:paraId="40DF42D1" w14:textId="2C8AFB81" w:rsidR="0018242B" w:rsidRDefault="0018242B" w:rsidP="007A1C8B">
      <w:pPr>
        <w:pStyle w:val="ListParagraph"/>
        <w:numPr>
          <w:ilvl w:val="0"/>
          <w:numId w:val="2"/>
        </w:numPr>
        <w:rPr>
          <w:rFonts w:ascii="Verdana" w:eastAsia="Market Fresh" w:hAnsi="Verdana" w:cs="Market Fresh"/>
        </w:rPr>
      </w:pPr>
      <w:r>
        <w:rPr>
          <w:rFonts w:ascii="Verdana" w:eastAsia="Market Fresh" w:hAnsi="Verdana" w:cs="Market Fresh"/>
        </w:rPr>
        <w:t>The council looked at the resolutions on fraud and decided that they would take one resolution each month until they are completed.</w:t>
      </w:r>
    </w:p>
    <w:p w14:paraId="2C03636C" w14:textId="1D542A16" w:rsidR="003115EE" w:rsidRPr="004E31E8" w:rsidRDefault="00585B19" w:rsidP="007A1C8B">
      <w:pPr>
        <w:pStyle w:val="ListParagraph"/>
        <w:numPr>
          <w:ilvl w:val="0"/>
          <w:numId w:val="2"/>
        </w:numPr>
        <w:rPr>
          <w:rFonts w:ascii="Verdana" w:eastAsia="Market Fresh" w:hAnsi="Verdana" w:cs="Market Fresh"/>
        </w:rPr>
      </w:pPr>
      <w:r w:rsidRPr="004E31E8">
        <w:rPr>
          <w:rFonts w:ascii="Verdana" w:eastAsia="Market Fresh" w:hAnsi="Verdana" w:cs="Market Fresh"/>
        </w:rPr>
        <w:t xml:space="preserve">Cares Act Funding- </w:t>
      </w:r>
      <w:r w:rsidR="004E31E8">
        <w:rPr>
          <w:rFonts w:ascii="Verdana" w:eastAsia="Market Fresh" w:hAnsi="Verdana" w:cs="Market Fresh"/>
        </w:rPr>
        <w:t xml:space="preserve">The Care Act Funding came to the total of $33,400. This funding has been spent on corona virus expenses and the addition to the post office. The post office is still in the building phase and will cost approximately </w:t>
      </w:r>
      <w:r w:rsidR="003A74E8">
        <w:rPr>
          <w:rFonts w:ascii="Verdana" w:eastAsia="Market Fresh" w:hAnsi="Verdana" w:cs="Market Fresh"/>
        </w:rPr>
        <w:t>$15,000 to complete</w:t>
      </w:r>
      <w:r w:rsidRPr="004E31E8">
        <w:rPr>
          <w:rFonts w:ascii="Verdana" w:eastAsia="Market Fresh" w:hAnsi="Verdana" w:cs="Market Fresh"/>
        </w:rPr>
        <w:t xml:space="preserve">. </w:t>
      </w:r>
      <w:r w:rsidR="003A74E8">
        <w:rPr>
          <w:rFonts w:ascii="Verdana" w:eastAsia="Market Fresh" w:hAnsi="Verdana" w:cs="Market Fresh"/>
        </w:rPr>
        <w:t>The capital project fund has $4,500 set aside specifically for projects like this. The council has money set aside in the general fund budget that can be pulled from to pay for the rest of the post office.</w:t>
      </w:r>
      <w:r w:rsidRPr="004E31E8">
        <w:rPr>
          <w:rFonts w:ascii="Verdana" w:eastAsia="Market Fresh" w:hAnsi="Verdana" w:cs="Market Fresh"/>
        </w:rPr>
        <w:t xml:space="preserve"> Thanks to Rod for the town PO addition. </w:t>
      </w:r>
      <w:r w:rsidR="003A74E8">
        <w:rPr>
          <w:rFonts w:ascii="Verdana" w:eastAsia="Market Fresh" w:hAnsi="Verdana" w:cs="Market Fresh"/>
        </w:rPr>
        <w:t>The p</w:t>
      </w:r>
      <w:r w:rsidRPr="004E31E8">
        <w:rPr>
          <w:rFonts w:ascii="Verdana" w:eastAsia="Market Fresh" w:hAnsi="Verdana" w:cs="Market Fresh"/>
        </w:rPr>
        <w:t xml:space="preserve">ost </w:t>
      </w:r>
      <w:r w:rsidR="003A74E8">
        <w:rPr>
          <w:rFonts w:ascii="Verdana" w:eastAsia="Market Fresh" w:hAnsi="Verdana" w:cs="Market Fresh"/>
        </w:rPr>
        <w:t>o</w:t>
      </w:r>
      <w:r w:rsidRPr="004E31E8">
        <w:rPr>
          <w:rFonts w:ascii="Verdana" w:eastAsia="Market Fresh" w:hAnsi="Verdana" w:cs="Market Fresh"/>
        </w:rPr>
        <w:t xml:space="preserve">ffice </w:t>
      </w:r>
      <w:r w:rsidR="003A74E8">
        <w:rPr>
          <w:rFonts w:ascii="Verdana" w:eastAsia="Market Fresh" w:hAnsi="Verdana" w:cs="Market Fresh"/>
        </w:rPr>
        <w:t>does have</w:t>
      </w:r>
      <w:r w:rsidR="007437AA">
        <w:rPr>
          <w:rFonts w:ascii="Verdana" w:eastAsia="Market Fresh" w:hAnsi="Verdana" w:cs="Market Fresh"/>
        </w:rPr>
        <w:t xml:space="preserve"> other</w:t>
      </w:r>
      <w:r w:rsidR="003A74E8">
        <w:rPr>
          <w:rFonts w:ascii="Verdana" w:eastAsia="Market Fresh" w:hAnsi="Verdana" w:cs="Market Fresh"/>
        </w:rPr>
        <w:t xml:space="preserve"> issues inside the building that will need to be</w:t>
      </w:r>
      <w:r w:rsidRPr="004E31E8">
        <w:rPr>
          <w:rFonts w:ascii="Verdana" w:eastAsia="Market Fresh" w:hAnsi="Verdana" w:cs="Market Fresh"/>
        </w:rPr>
        <w:t xml:space="preserve"> addressed in the future. </w:t>
      </w:r>
    </w:p>
    <w:p w14:paraId="1909F2BD" w14:textId="10D310C2" w:rsidR="003115EE" w:rsidRPr="004E31E8" w:rsidRDefault="003A74E8" w:rsidP="007A1C8B">
      <w:pPr>
        <w:pStyle w:val="ListParagraph"/>
        <w:numPr>
          <w:ilvl w:val="0"/>
          <w:numId w:val="2"/>
        </w:numPr>
        <w:rPr>
          <w:rFonts w:ascii="Verdana" w:eastAsia="Market Fresh" w:hAnsi="Verdana" w:cs="Market Fresh"/>
        </w:rPr>
      </w:pPr>
      <w:r>
        <w:rPr>
          <w:rFonts w:ascii="Verdana" w:eastAsia="Market Fresh" w:hAnsi="Verdana" w:cs="Market Fresh"/>
        </w:rPr>
        <w:t>X</w:t>
      </w:r>
      <w:r w:rsidR="00585B19" w:rsidRPr="004E31E8">
        <w:rPr>
          <w:rFonts w:ascii="Verdana" w:eastAsia="Market Fresh" w:hAnsi="Verdana" w:cs="Market Fresh"/>
        </w:rPr>
        <w:t xml:space="preserve">press Bill pay is </w:t>
      </w:r>
      <w:r w:rsidR="007437AA">
        <w:rPr>
          <w:rFonts w:ascii="Verdana" w:eastAsia="Market Fresh" w:hAnsi="Verdana" w:cs="Market Fresh"/>
        </w:rPr>
        <w:t xml:space="preserve">up and </w:t>
      </w:r>
      <w:r w:rsidR="00585B19" w:rsidRPr="004E31E8">
        <w:rPr>
          <w:rFonts w:ascii="Verdana" w:eastAsia="Market Fresh" w:hAnsi="Verdana" w:cs="Market Fresh"/>
        </w:rPr>
        <w:t xml:space="preserve">working </w:t>
      </w:r>
      <w:r w:rsidR="004E31E8" w:rsidRPr="004E31E8">
        <w:rPr>
          <w:rFonts w:ascii="Verdana" w:eastAsia="Market Fresh" w:hAnsi="Verdana" w:cs="Market Fresh"/>
        </w:rPr>
        <w:t>well,</w:t>
      </w:r>
      <w:r w:rsidR="00585B19" w:rsidRPr="004E31E8">
        <w:rPr>
          <w:rFonts w:ascii="Verdana" w:eastAsia="Market Fresh" w:hAnsi="Verdana" w:cs="Market Fresh"/>
        </w:rPr>
        <w:t xml:space="preserve"> and the issues are getting figured out. </w:t>
      </w:r>
    </w:p>
    <w:p w14:paraId="2DB20198" w14:textId="77777777" w:rsidR="003115EE" w:rsidRPr="004E31E8" w:rsidRDefault="00585B19" w:rsidP="007A1C8B">
      <w:pPr>
        <w:pStyle w:val="ListParagraph"/>
        <w:numPr>
          <w:ilvl w:val="0"/>
          <w:numId w:val="2"/>
        </w:numPr>
        <w:rPr>
          <w:rFonts w:ascii="Verdana" w:eastAsia="Market Fresh" w:hAnsi="Verdana" w:cs="Market Fresh"/>
        </w:rPr>
      </w:pPr>
      <w:r w:rsidRPr="004E31E8">
        <w:rPr>
          <w:rFonts w:ascii="Verdana" w:eastAsia="Market Fresh" w:hAnsi="Verdana" w:cs="Market Fresh"/>
        </w:rPr>
        <w:t>Mayor is working on an emergency preparedness plan for the town. He should have it ready to present to the council in a few months.</w:t>
      </w:r>
    </w:p>
    <w:p w14:paraId="20F40242" w14:textId="77777777" w:rsidR="003115EE" w:rsidRPr="004E31E8" w:rsidRDefault="00585B19" w:rsidP="007A1C8B">
      <w:pPr>
        <w:pStyle w:val="ListParagraph"/>
        <w:numPr>
          <w:ilvl w:val="0"/>
          <w:numId w:val="2"/>
        </w:numPr>
        <w:spacing w:after="0" w:line="240" w:lineRule="auto"/>
        <w:rPr>
          <w:rFonts w:ascii="Verdana" w:eastAsia="Market Fresh" w:hAnsi="Verdana" w:cs="Market Fresh"/>
        </w:rPr>
      </w:pPr>
      <w:r w:rsidRPr="004E31E8">
        <w:rPr>
          <w:rFonts w:ascii="Verdana" w:eastAsia="Market Fresh" w:hAnsi="Verdana" w:cs="Market Fresh"/>
        </w:rPr>
        <w:t>Adjournment: 9:06 pm</w:t>
      </w:r>
    </w:p>
    <w:p w14:paraId="4C074FE1" w14:textId="77777777" w:rsidR="003115EE" w:rsidRPr="004E31E8" w:rsidRDefault="003115EE">
      <w:pPr>
        <w:pStyle w:val="BodyA"/>
        <w:spacing w:after="0" w:line="240" w:lineRule="auto"/>
        <w:rPr>
          <w:rFonts w:ascii="Verdana" w:eastAsia="Market Fresh" w:hAnsi="Verdana" w:cs="Market Fresh"/>
        </w:rPr>
      </w:pPr>
    </w:p>
    <w:p w14:paraId="4F904387" w14:textId="77777777" w:rsidR="003115EE" w:rsidRPr="003A74E8" w:rsidRDefault="00585B19">
      <w:pPr>
        <w:pStyle w:val="BodyA"/>
        <w:spacing w:after="0" w:line="240" w:lineRule="auto"/>
        <w:ind w:left="360"/>
        <w:rPr>
          <w:rFonts w:ascii="Verdana" w:eastAsia="Market Fresh" w:hAnsi="Verdana" w:cs="Market Fresh"/>
          <w:b/>
          <w:bCs/>
        </w:rPr>
      </w:pPr>
      <w:r w:rsidRPr="003A74E8">
        <w:rPr>
          <w:rFonts w:ascii="Verdana" w:hAnsi="Verdana"/>
          <w:b/>
          <w:bCs/>
          <w:lang w:val="en-US"/>
        </w:rPr>
        <w:t>Phil Whatcott</w:t>
      </w:r>
      <w:bookmarkStart w:id="2" w:name="_Hlk32415682"/>
      <w:r w:rsidRPr="003A74E8">
        <w:rPr>
          <w:rFonts w:ascii="Verdana" w:eastAsia="Market Fresh" w:hAnsi="Verdana" w:cs="Market Fresh"/>
          <w:b/>
          <w:bCs/>
          <w:lang w:val="en-US"/>
        </w:rPr>
        <w:t xml:space="preserve"> motioned to adjourn at 9:06 pm, David Wood seconded.</w:t>
      </w:r>
      <w:bookmarkEnd w:id="2"/>
      <w:r w:rsidRPr="003A74E8">
        <w:rPr>
          <w:rFonts w:ascii="Verdana" w:hAnsi="Verdana"/>
          <w:b/>
          <w:bCs/>
        </w:rPr>
        <w:t> </w:t>
      </w:r>
    </w:p>
    <w:p w14:paraId="6C7B753F" w14:textId="77777777" w:rsidR="003115EE" w:rsidRPr="004E31E8" w:rsidRDefault="003115EE">
      <w:pPr>
        <w:pStyle w:val="BodyA"/>
        <w:spacing w:after="0" w:line="240" w:lineRule="auto"/>
        <w:rPr>
          <w:rFonts w:ascii="Verdana" w:eastAsia="Market Fresh" w:hAnsi="Verdana" w:cs="Market Fresh"/>
        </w:rPr>
      </w:pPr>
    </w:p>
    <w:p w14:paraId="574DDE9B" w14:textId="77777777" w:rsidR="003115EE" w:rsidRPr="004E31E8" w:rsidRDefault="003115EE">
      <w:pPr>
        <w:pStyle w:val="BodyA"/>
        <w:spacing w:after="0" w:line="240" w:lineRule="auto"/>
        <w:rPr>
          <w:rFonts w:ascii="Verdana" w:eastAsia="Market Fresh" w:hAnsi="Verdana" w:cs="Market Fresh"/>
        </w:rPr>
      </w:pPr>
    </w:p>
    <w:p w14:paraId="6161CFBA" w14:textId="5E6B47DF" w:rsidR="003115EE" w:rsidRDefault="003115EE">
      <w:pPr>
        <w:pStyle w:val="BodyA"/>
        <w:spacing w:after="0" w:line="240" w:lineRule="auto"/>
        <w:rPr>
          <w:rFonts w:ascii="Verdana" w:eastAsia="Market Fresh" w:hAnsi="Verdana" w:cs="Market Fresh"/>
        </w:rPr>
      </w:pPr>
    </w:p>
    <w:p w14:paraId="01AFC8BF" w14:textId="77777777" w:rsidR="003115EE" w:rsidRPr="004E31E8" w:rsidRDefault="00585B19">
      <w:pPr>
        <w:pStyle w:val="BodyA"/>
        <w:spacing w:after="0" w:line="240" w:lineRule="auto"/>
        <w:rPr>
          <w:rFonts w:ascii="Verdana" w:eastAsia="Market Fresh" w:hAnsi="Verdana" w:cs="Market Fresh"/>
          <w:lang w:val="nl-NL"/>
        </w:rPr>
      </w:pPr>
      <w:r w:rsidRPr="004E31E8">
        <w:rPr>
          <w:rFonts w:ascii="Verdana" w:eastAsia="Market Fresh" w:hAnsi="Verdana" w:cs="Market Fresh"/>
          <w:lang w:val="nl-NL"/>
        </w:rPr>
        <w:t>/s/Kristina Stevens</w:t>
      </w:r>
    </w:p>
    <w:p w14:paraId="4FB4E77E" w14:textId="77777777" w:rsidR="003115EE" w:rsidRPr="004E31E8" w:rsidRDefault="00585B19">
      <w:pPr>
        <w:pStyle w:val="BodyA"/>
        <w:spacing w:after="0" w:line="240" w:lineRule="auto"/>
        <w:rPr>
          <w:rFonts w:ascii="Verdana" w:eastAsia="Market Fresh" w:hAnsi="Verdana" w:cs="Market Fresh"/>
          <w:lang w:val="en-US"/>
        </w:rPr>
      </w:pPr>
      <w:r w:rsidRPr="004E31E8">
        <w:rPr>
          <w:rFonts w:ascii="Verdana" w:eastAsia="Market Fresh" w:hAnsi="Verdana" w:cs="Market Fresh"/>
          <w:lang w:val="en-US"/>
        </w:rPr>
        <w:t>Holden Town Clerk</w:t>
      </w:r>
    </w:p>
    <w:p w14:paraId="6A21B363" w14:textId="77777777" w:rsidR="003115EE" w:rsidRPr="004E31E8" w:rsidRDefault="00585B19">
      <w:pPr>
        <w:pStyle w:val="BodyA"/>
        <w:spacing w:after="0" w:line="240" w:lineRule="auto"/>
        <w:rPr>
          <w:rFonts w:ascii="Verdana" w:hAnsi="Verdana"/>
        </w:rPr>
      </w:pPr>
      <w:r w:rsidRPr="004E31E8">
        <w:rPr>
          <w:rFonts w:ascii="Verdana" w:eastAsia="Market Fresh" w:hAnsi="Verdana" w:cs="Market Fresh"/>
        </w:rPr>
        <w:t xml:space="preserve">February </w:t>
      </w:r>
      <w:r w:rsidRPr="004E31E8">
        <w:rPr>
          <w:rFonts w:ascii="Verdana" w:eastAsia="Market Fresh" w:hAnsi="Verdana" w:cs="Market Fresh"/>
          <w:lang w:val="en-US"/>
        </w:rPr>
        <w:t>16,</w:t>
      </w:r>
      <w:r w:rsidRPr="004E31E8">
        <w:rPr>
          <w:rFonts w:ascii="Verdana" w:eastAsia="Market Fresh" w:hAnsi="Verdana" w:cs="Market Fresh"/>
        </w:rPr>
        <w:t xml:space="preserve"> 2021</w:t>
      </w:r>
    </w:p>
    <w:sectPr w:rsidR="003115EE" w:rsidRPr="004E31E8">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2B8E46" w14:textId="77777777" w:rsidR="00587F04" w:rsidRDefault="00587F04">
      <w:r>
        <w:separator/>
      </w:r>
    </w:p>
  </w:endnote>
  <w:endnote w:type="continuationSeparator" w:id="0">
    <w:p w14:paraId="42033E94" w14:textId="77777777" w:rsidR="00587F04" w:rsidRDefault="0058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Market Fresh All Caps">
    <w:panose1 w:val="020B0503020200000000"/>
    <w:charset w:val="00"/>
    <w:family w:val="swiss"/>
    <w:pitch w:val="variable"/>
    <w:sig w:usb0="A00002EF" w:usb1="0000005B" w:usb2="00000000" w:usb3="00000000" w:csb0="0000019F" w:csb1="00000000"/>
  </w:font>
  <w:font w:name="Market Fresh">
    <w:panose1 w:val="020B0503020200000000"/>
    <w:charset w:val="00"/>
    <w:family w:val="swiss"/>
    <w:pitch w:val="variable"/>
    <w:sig w:usb0="A00002EF" w:usb1="0000005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FC7A4" w14:textId="77777777" w:rsidR="003115EE" w:rsidRDefault="003115E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084E3A" w14:textId="77777777" w:rsidR="00587F04" w:rsidRDefault="00587F04">
      <w:r>
        <w:separator/>
      </w:r>
    </w:p>
  </w:footnote>
  <w:footnote w:type="continuationSeparator" w:id="0">
    <w:p w14:paraId="782A2CDE" w14:textId="77777777" w:rsidR="00587F04" w:rsidRDefault="00587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279C9" w14:textId="77777777" w:rsidR="003115EE" w:rsidRDefault="003115E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FD3D97"/>
    <w:multiLevelType w:val="hybridMultilevel"/>
    <w:tmpl w:val="DF6E0694"/>
    <w:numStyleLink w:val="ImportedStyle1"/>
  </w:abstractNum>
  <w:abstractNum w:abstractNumId="1" w15:restartNumberingAfterBreak="0">
    <w:nsid w:val="2AC75D27"/>
    <w:multiLevelType w:val="hybridMultilevel"/>
    <w:tmpl w:val="DF6E0694"/>
    <w:lvl w:ilvl="0" w:tplc="1A4C23F4">
      <w:start w:val="1"/>
      <w:numFmt w:val="decimal"/>
      <w:lvlText w:val="%1."/>
      <w:lvlJc w:val="left"/>
      <w:pPr>
        <w:ind w:left="81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5F09F3A">
      <w:start w:val="1"/>
      <w:numFmt w:val="lowerLetter"/>
      <w:lvlText w:val="%2."/>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4704524">
      <w:start w:val="1"/>
      <w:numFmt w:val="lowerRoman"/>
      <w:lvlText w:val="%3."/>
      <w:lvlJc w:val="left"/>
      <w:pPr>
        <w:ind w:left="225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E14A6BCA">
      <w:start w:val="1"/>
      <w:numFmt w:val="decimal"/>
      <w:lvlText w:val="%4."/>
      <w:lvlJc w:val="left"/>
      <w:pPr>
        <w:ind w:left="297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B6CF110">
      <w:start w:val="1"/>
      <w:numFmt w:val="lowerLetter"/>
      <w:lvlText w:val="%5."/>
      <w:lvlJc w:val="left"/>
      <w:pPr>
        <w:ind w:left="369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A9E6F3C">
      <w:start w:val="1"/>
      <w:numFmt w:val="lowerRoman"/>
      <w:lvlText w:val="%6."/>
      <w:lvlJc w:val="left"/>
      <w:pPr>
        <w:ind w:left="441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E1F65266">
      <w:start w:val="1"/>
      <w:numFmt w:val="decimal"/>
      <w:lvlText w:val="%7."/>
      <w:lvlJc w:val="left"/>
      <w:pPr>
        <w:ind w:left="513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B687880">
      <w:start w:val="1"/>
      <w:numFmt w:val="lowerLetter"/>
      <w:lvlText w:val="%8."/>
      <w:lvlJc w:val="left"/>
      <w:pPr>
        <w:ind w:left="585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48AC236">
      <w:start w:val="1"/>
      <w:numFmt w:val="lowerRoman"/>
      <w:lvlText w:val="%9."/>
      <w:lvlJc w:val="left"/>
      <w:pPr>
        <w:ind w:left="657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57D7F71"/>
    <w:multiLevelType w:val="hybridMultilevel"/>
    <w:tmpl w:val="CCA42578"/>
    <w:lvl w:ilvl="0" w:tplc="95F09F3A">
      <w:start w:val="1"/>
      <w:numFmt w:val="lowerLetter"/>
      <w:lvlText w:val="%1."/>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485226"/>
    <w:multiLevelType w:val="hybridMultilevel"/>
    <w:tmpl w:val="CCA42578"/>
    <w:lvl w:ilvl="0" w:tplc="95F09F3A">
      <w:start w:val="1"/>
      <w:numFmt w:val="lowerLetter"/>
      <w:lvlText w:val="%1."/>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F33041"/>
    <w:multiLevelType w:val="hybridMultilevel"/>
    <w:tmpl w:val="DF6E0694"/>
    <w:styleLink w:val="ImportedStyle1"/>
    <w:lvl w:ilvl="0" w:tplc="AEEE83D0">
      <w:start w:val="1"/>
      <w:numFmt w:val="decimal"/>
      <w:lvlText w:val="%1."/>
      <w:lvlJc w:val="left"/>
      <w:pPr>
        <w:ind w:left="81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81A0A16">
      <w:start w:val="1"/>
      <w:numFmt w:val="lowerLetter"/>
      <w:lvlText w:val="%2."/>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C4445DE">
      <w:start w:val="1"/>
      <w:numFmt w:val="lowerRoman"/>
      <w:lvlText w:val="%3."/>
      <w:lvlJc w:val="left"/>
      <w:pPr>
        <w:ind w:left="225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E4D6620A">
      <w:start w:val="1"/>
      <w:numFmt w:val="decimal"/>
      <w:lvlText w:val="%4."/>
      <w:lvlJc w:val="left"/>
      <w:pPr>
        <w:ind w:left="297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D34DDAC">
      <w:start w:val="1"/>
      <w:numFmt w:val="lowerLetter"/>
      <w:lvlText w:val="%5."/>
      <w:lvlJc w:val="left"/>
      <w:pPr>
        <w:ind w:left="369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CBA3338">
      <w:start w:val="1"/>
      <w:numFmt w:val="lowerRoman"/>
      <w:lvlText w:val="%6."/>
      <w:lvlJc w:val="left"/>
      <w:pPr>
        <w:ind w:left="441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4C2EF312">
      <w:start w:val="1"/>
      <w:numFmt w:val="decimal"/>
      <w:lvlText w:val="%7."/>
      <w:lvlJc w:val="left"/>
      <w:pPr>
        <w:ind w:left="513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DF2D1FE">
      <w:start w:val="1"/>
      <w:numFmt w:val="lowerLetter"/>
      <w:lvlText w:val="%8."/>
      <w:lvlJc w:val="left"/>
      <w:pPr>
        <w:ind w:left="585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B8EF24">
      <w:start w:val="1"/>
      <w:numFmt w:val="lowerRoman"/>
      <w:lvlText w:val="%9."/>
      <w:lvlJc w:val="left"/>
      <w:pPr>
        <w:ind w:left="657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2786E50"/>
    <w:multiLevelType w:val="hybridMultilevel"/>
    <w:tmpl w:val="CCA42578"/>
    <w:lvl w:ilvl="0" w:tplc="95F09F3A">
      <w:start w:val="1"/>
      <w:numFmt w:val="lowerLetter"/>
      <w:lvlText w:val="%1."/>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3F5E9A"/>
    <w:multiLevelType w:val="hybridMultilevel"/>
    <w:tmpl w:val="CCA42578"/>
    <w:lvl w:ilvl="0" w:tplc="95F09F3A">
      <w:start w:val="1"/>
      <w:numFmt w:val="lowerLetter"/>
      <w:lvlText w:val="%1."/>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A83E01"/>
    <w:multiLevelType w:val="hybridMultilevel"/>
    <w:tmpl w:val="CCA42578"/>
    <w:lvl w:ilvl="0" w:tplc="95F09F3A">
      <w:start w:val="1"/>
      <w:numFmt w:val="lowerLetter"/>
      <w:lvlText w:val="%1."/>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6"/>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5EE"/>
    <w:rsid w:val="00082A90"/>
    <w:rsid w:val="0018242B"/>
    <w:rsid w:val="002E3ABD"/>
    <w:rsid w:val="003115EE"/>
    <w:rsid w:val="003A74E8"/>
    <w:rsid w:val="003E5830"/>
    <w:rsid w:val="004E31E8"/>
    <w:rsid w:val="00585B19"/>
    <w:rsid w:val="00587F04"/>
    <w:rsid w:val="007437AA"/>
    <w:rsid w:val="007A1C8B"/>
    <w:rsid w:val="00E81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DE5E9"/>
  <w15:docId w15:val="{C2114363-4AB9-45D8-86BE-F71CF463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200" w:line="276" w:lineRule="auto"/>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ListParagraph">
    <w:name w:val="List Paragraph"/>
    <w:pPr>
      <w:spacing w:after="200" w:line="276" w:lineRule="auto"/>
      <w:ind w:left="720"/>
    </w:pPr>
    <w:rPr>
      <w:rFonts w:ascii="Calibri" w:hAnsi="Calibri" w:cs="Arial Unicode MS"/>
      <w:color w:val="000000"/>
      <w:sz w:val="22"/>
      <w:szCs w:val="22"/>
      <w:u w:color="000000"/>
    </w:rPr>
  </w:style>
  <w:style w:type="paragraph" w:styleId="NoSpacing">
    <w:name w:val="No Spacing"/>
    <w:uiPriority w:val="1"/>
    <w:qFormat/>
    <w:rsid w:val="004E31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3</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Holden Fire</cp:lastModifiedBy>
  <cp:revision>5</cp:revision>
  <dcterms:created xsi:type="dcterms:W3CDTF">2021-03-08T14:11:00Z</dcterms:created>
  <dcterms:modified xsi:type="dcterms:W3CDTF">2021-03-13T18:14:00Z</dcterms:modified>
</cp:coreProperties>
</file>