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6B43FD" w14:textId="77777777" w:rsidR="009A2DA1" w:rsidRDefault="00331AE3">
      <w:r>
        <w:t xml:space="preserve">Minersville planning meeting </w:t>
      </w:r>
    </w:p>
    <w:p w14:paraId="3C1C22FE" w14:textId="77777777" w:rsidR="009A2DA1" w:rsidRDefault="009A2DA1">
      <w:r>
        <w:t xml:space="preserve">Time: </w:t>
      </w:r>
      <w:r w:rsidR="00331AE3">
        <w:t>7:12</w:t>
      </w:r>
    </w:p>
    <w:p w14:paraId="1E773B33" w14:textId="77777777" w:rsidR="002D7566" w:rsidRDefault="009A2DA1">
      <w:r>
        <w:t>Date:</w:t>
      </w:r>
      <w:r w:rsidR="00331AE3">
        <w:t xml:space="preserve"> Feb. 8, 2021</w:t>
      </w:r>
    </w:p>
    <w:p w14:paraId="5F26CD98" w14:textId="77777777" w:rsidR="009A2DA1" w:rsidRDefault="009A2DA1">
      <w:r>
        <w:t>Open planning and zoning meeting by Brady Carter</w:t>
      </w:r>
    </w:p>
    <w:p w14:paraId="6EAA37A7" w14:textId="77777777" w:rsidR="009A2DA1" w:rsidRDefault="009A2DA1"/>
    <w:p w14:paraId="1325F00A" w14:textId="77777777" w:rsidR="00331AE3" w:rsidRPr="009A2DA1" w:rsidRDefault="009A2DA1">
      <w:pPr>
        <w:rPr>
          <w:b/>
          <w:u w:val="single"/>
        </w:rPr>
      </w:pPr>
      <w:r w:rsidRPr="009A2DA1">
        <w:rPr>
          <w:b/>
          <w:u w:val="single"/>
        </w:rPr>
        <w:t>Approve last months minutes:</w:t>
      </w:r>
    </w:p>
    <w:p w14:paraId="3176788A" w14:textId="77777777" w:rsidR="00331AE3" w:rsidRDefault="00331AE3">
      <w:r>
        <w:t>Jennifer made motion to approve</w:t>
      </w:r>
      <w:r w:rsidR="009A2DA1">
        <w:t xml:space="preserve"> last month minutes</w:t>
      </w:r>
      <w:r>
        <w:t>, and Robyn second it.</w:t>
      </w:r>
    </w:p>
    <w:p w14:paraId="28FB15DC" w14:textId="77777777" w:rsidR="00331AE3" w:rsidRDefault="00331AE3"/>
    <w:p w14:paraId="43825697" w14:textId="77777777" w:rsidR="009A2DA1" w:rsidRPr="009A2DA1" w:rsidRDefault="00331AE3">
      <w:pPr>
        <w:rPr>
          <w:b/>
          <w:u w:val="single"/>
        </w:rPr>
      </w:pPr>
      <w:r w:rsidRPr="009A2DA1">
        <w:rPr>
          <w:b/>
          <w:u w:val="single"/>
        </w:rPr>
        <w:t>Dorothy Ho</w:t>
      </w:r>
      <w:r w:rsidR="009A2DA1" w:rsidRPr="009A2DA1">
        <w:rPr>
          <w:b/>
          <w:u w:val="single"/>
        </w:rPr>
        <w:t>lms review building zoning laws:</w:t>
      </w:r>
    </w:p>
    <w:p w14:paraId="7A40A523" w14:textId="77777777" w:rsidR="00331AE3" w:rsidRDefault="00331AE3">
      <w:r>
        <w:t>Jennifer s</w:t>
      </w:r>
      <w:r w:rsidR="009A2DA1">
        <w:t>poke to Dorothy about talking</w:t>
      </w:r>
      <w:r>
        <w:t xml:space="preserve"> to the Beaver county about a permit for the building.  Dorothy said she has a permit and she can bring us a copy.</w:t>
      </w:r>
      <w:r w:rsidR="009A2DA1">
        <w:t xml:space="preserve">  Jennifer stated that Beaver said there was no permit.</w:t>
      </w:r>
    </w:p>
    <w:p w14:paraId="1D0C1818" w14:textId="77777777" w:rsidR="00331AE3" w:rsidRDefault="009A2DA1">
      <w:r>
        <w:t>Brady explained to Dorothy that the containers</w:t>
      </w:r>
      <w:r w:rsidR="00331AE3">
        <w:t xml:space="preserve"> do need to be moved back according to the laws that we have.</w:t>
      </w:r>
    </w:p>
    <w:p w14:paraId="7405053E" w14:textId="77777777" w:rsidR="00331AE3" w:rsidRDefault="009A2DA1">
      <w:r>
        <w:t>Dorothy explained that her sons did the containers</w:t>
      </w:r>
      <w:r w:rsidR="00331AE3">
        <w:t xml:space="preserve"> for her Birthday.</w:t>
      </w:r>
    </w:p>
    <w:p w14:paraId="7FA70206" w14:textId="77777777" w:rsidR="00331AE3" w:rsidRDefault="00331AE3">
      <w:r>
        <w:t xml:space="preserve">Jared and Kyle </w:t>
      </w:r>
      <w:r w:rsidR="00CD3AE0">
        <w:t xml:space="preserve">who are </w:t>
      </w:r>
      <w:r w:rsidR="009A2DA1">
        <w:t xml:space="preserve">county </w:t>
      </w:r>
      <w:r w:rsidR="00CD3AE0">
        <w:t xml:space="preserve">inspectors </w:t>
      </w:r>
      <w:r>
        <w:t>came by to do the inspection on her house a</w:t>
      </w:r>
      <w:r w:rsidR="00CD3AE0">
        <w:t>ddition, a</w:t>
      </w:r>
      <w:r>
        <w:t>nd she asked them about the containers and what the difference between the tall fence and the containers.</w:t>
      </w:r>
    </w:p>
    <w:p w14:paraId="45058C9A" w14:textId="77777777" w:rsidR="00331AE3" w:rsidRDefault="00331AE3">
      <w:r>
        <w:t>They inspectors said that whatever the Minersville committee decides.</w:t>
      </w:r>
    </w:p>
    <w:p w14:paraId="00EFC37F" w14:textId="77777777" w:rsidR="00331AE3" w:rsidRDefault="00331AE3">
      <w:r>
        <w:t xml:space="preserve">They said as soon as you get </w:t>
      </w:r>
      <w:r w:rsidR="009A2DA1">
        <w:t>a permit from Minersville, then</w:t>
      </w:r>
      <w:r>
        <w:t xml:space="preserve"> we will come out and inspect it if the containers are approved.</w:t>
      </w:r>
    </w:p>
    <w:p w14:paraId="092B808F" w14:textId="77777777" w:rsidR="00331AE3" w:rsidRDefault="00331AE3">
      <w:r>
        <w:t>The inspectors said it is legal to make a shop out of a container as long as it has been engineered.</w:t>
      </w:r>
    </w:p>
    <w:p w14:paraId="64EFA1E0" w14:textId="77777777" w:rsidR="00331AE3" w:rsidRDefault="00331AE3">
      <w:r>
        <w:t xml:space="preserve">All committee </w:t>
      </w:r>
      <w:r w:rsidR="009A2DA1">
        <w:t>members talked about Beavers zoning in the county for all</w:t>
      </w:r>
      <w:r>
        <w:t xml:space="preserve"> containers.</w:t>
      </w:r>
    </w:p>
    <w:p w14:paraId="5821EEFE" w14:textId="7DE7D11B" w:rsidR="00331AE3" w:rsidRDefault="00331AE3">
      <w:r>
        <w:t>All committee</w:t>
      </w:r>
      <w:r w:rsidR="009A2DA1">
        <w:t xml:space="preserve"> members are</w:t>
      </w:r>
      <w:r>
        <w:t xml:space="preserve"> explaining to Dor</w:t>
      </w:r>
      <w:r w:rsidR="003A2284">
        <w:t>oth</w:t>
      </w:r>
      <w:r>
        <w:t xml:space="preserve">y that with the zoning laws our recommendations are that it needs to be moved, unfortunately.  </w:t>
      </w:r>
    </w:p>
    <w:p w14:paraId="28DA7BEA" w14:textId="77777777" w:rsidR="00331AE3" w:rsidRDefault="009A2DA1">
      <w:r>
        <w:t xml:space="preserve">Brady and Gaelynn let Dorothy know that the committee </w:t>
      </w:r>
      <w:r w:rsidR="00331AE3">
        <w:t xml:space="preserve">will recommend what the zoning </w:t>
      </w:r>
      <w:r>
        <w:t>regulations say</w:t>
      </w:r>
      <w:r w:rsidR="00331AE3">
        <w:t xml:space="preserve"> to the board and they make the decisions.</w:t>
      </w:r>
    </w:p>
    <w:p w14:paraId="60D07A3A" w14:textId="77777777" w:rsidR="00331AE3" w:rsidRDefault="009A2DA1">
      <w:r>
        <w:t xml:space="preserve">Brady asked </w:t>
      </w:r>
      <w:r w:rsidR="00331AE3">
        <w:t>Do</w:t>
      </w:r>
      <w:r>
        <w:t>rothy if she has anything else to add and she said no.</w:t>
      </w:r>
    </w:p>
    <w:p w14:paraId="38EDE215" w14:textId="77777777" w:rsidR="00331AE3" w:rsidRDefault="00331AE3">
      <w:r>
        <w:t>Jennifer made a motion to take the Dorothy Holms bu</w:t>
      </w:r>
      <w:r w:rsidR="009A2DA1">
        <w:t>ilding zoning laws to the board and recommend following the zoning regulation and</w:t>
      </w:r>
      <w:r>
        <w:t xml:space="preserve"> Robyn second it.</w:t>
      </w:r>
    </w:p>
    <w:p w14:paraId="1906FF65" w14:textId="77777777" w:rsidR="00331AE3" w:rsidRDefault="00331AE3"/>
    <w:p w14:paraId="3C808F46" w14:textId="77777777" w:rsidR="00331AE3" w:rsidRPr="009A2DA1" w:rsidRDefault="00331AE3">
      <w:pPr>
        <w:rPr>
          <w:b/>
          <w:u w:val="single"/>
        </w:rPr>
      </w:pPr>
      <w:r w:rsidRPr="009A2DA1">
        <w:rPr>
          <w:b/>
          <w:u w:val="single"/>
        </w:rPr>
        <w:t>Nuisances Laws:</w:t>
      </w:r>
    </w:p>
    <w:p w14:paraId="2B053225" w14:textId="77777777" w:rsidR="00331AE3" w:rsidRDefault="00331AE3">
      <w:r>
        <w:t>Beaver made changes to there Nuisance laws, and we need to look into it.</w:t>
      </w:r>
    </w:p>
    <w:p w14:paraId="01617463" w14:textId="77777777" w:rsidR="00331AE3" w:rsidRDefault="00331AE3">
      <w:r>
        <w:t>Gaelynn gave everyone a copy of the Minersville Nuisances Laws.</w:t>
      </w:r>
    </w:p>
    <w:p w14:paraId="12BA9D42" w14:textId="77777777" w:rsidR="00331AE3" w:rsidRDefault="00331AE3">
      <w:r>
        <w:t>Smith Field employees are not supposed to be around the pigs because of the diseases.  It is to protect from the diseases to other animals.</w:t>
      </w:r>
    </w:p>
    <w:p w14:paraId="1C2FB5A9" w14:textId="77777777" w:rsidR="00331AE3" w:rsidRDefault="009A2DA1">
      <w:r>
        <w:t>The committee agrees that the g</w:t>
      </w:r>
      <w:r w:rsidR="00331AE3">
        <w:t>arbage, pigs and trash need to be addressed.</w:t>
      </w:r>
    </w:p>
    <w:p w14:paraId="6D58DAB6" w14:textId="77777777" w:rsidR="00093934" w:rsidRDefault="00093934">
      <w:r>
        <w:t>The committee is a</w:t>
      </w:r>
      <w:r w:rsidR="009A2DA1">
        <w:t>greeing that</w:t>
      </w:r>
      <w:r>
        <w:t xml:space="preserve"> we all need to have a written letter to everyone with the water payment explaining about the spring clean up and what is expected.</w:t>
      </w:r>
    </w:p>
    <w:p w14:paraId="04CB7729" w14:textId="77777777" w:rsidR="00093934" w:rsidRDefault="00093934">
      <w:r>
        <w:t>The committee agrees that we all need to go through the Nuisance laws inform</w:t>
      </w:r>
      <w:r w:rsidR="009A2DA1">
        <w:t>ation next month that was handed out.</w:t>
      </w:r>
    </w:p>
    <w:p w14:paraId="0CA72582" w14:textId="77777777" w:rsidR="00093934" w:rsidRDefault="00093934"/>
    <w:p w14:paraId="035695E4" w14:textId="77777777" w:rsidR="009A2DA1" w:rsidRDefault="009A2DA1"/>
    <w:p w14:paraId="2BC0FF01" w14:textId="77777777" w:rsidR="009A2DA1" w:rsidRDefault="009A2DA1"/>
    <w:p w14:paraId="2603A587" w14:textId="77777777" w:rsidR="009A2DA1" w:rsidRDefault="009A2DA1"/>
    <w:p w14:paraId="74F1EF8D" w14:textId="77777777" w:rsidR="009A2DA1" w:rsidRPr="009A2DA1" w:rsidRDefault="009A2DA1">
      <w:pPr>
        <w:rPr>
          <w:b/>
          <w:u w:val="single"/>
        </w:rPr>
      </w:pPr>
      <w:r w:rsidRPr="009A2DA1">
        <w:rPr>
          <w:b/>
          <w:u w:val="single"/>
        </w:rPr>
        <w:lastRenderedPageBreak/>
        <w:t>Other Business:</w:t>
      </w:r>
    </w:p>
    <w:p w14:paraId="007FE751" w14:textId="77777777" w:rsidR="00093934" w:rsidRDefault="00093934">
      <w:r>
        <w:t xml:space="preserve">Cohen </w:t>
      </w:r>
      <w:proofErr w:type="spellStart"/>
      <w:r>
        <w:t>Deyoung</w:t>
      </w:r>
      <w:proofErr w:type="spellEnd"/>
      <w:r>
        <w:t xml:space="preserve"> </w:t>
      </w:r>
    </w:p>
    <w:p w14:paraId="45D9C1E7" w14:textId="77777777" w:rsidR="00093934" w:rsidRDefault="009A2DA1">
      <w:r>
        <w:t xml:space="preserve">Cohen </w:t>
      </w:r>
      <w:r w:rsidR="00093934">
        <w:t>wou</w:t>
      </w:r>
      <w:r>
        <w:t>ld like to make his large shed/garage</w:t>
      </w:r>
      <w:r w:rsidR="00093934">
        <w:t xml:space="preserve"> in back </w:t>
      </w:r>
      <w:r>
        <w:t xml:space="preserve">of his house </w:t>
      </w:r>
      <w:r w:rsidR="00093934">
        <w:t>a commercial</w:t>
      </w:r>
      <w:r>
        <w:t xml:space="preserve"> business.  </w:t>
      </w:r>
    </w:p>
    <w:p w14:paraId="4DF08C97" w14:textId="77777777" w:rsidR="000D69C0" w:rsidRDefault="00093934" w:rsidP="000D69C0">
      <w:r>
        <w:t>All committee members are explaining that he needs to have a business license for sure and we will look into what kind of license he will need and if his place needs to be zoned for commercial or just keep it as personal.</w:t>
      </w:r>
      <w:r w:rsidR="000D69C0" w:rsidRPr="000D69C0">
        <w:t xml:space="preserve"> </w:t>
      </w:r>
      <w:r w:rsidR="000D69C0">
        <w:t xml:space="preserve"> 209-814-1751</w:t>
      </w:r>
    </w:p>
    <w:p w14:paraId="204E61B6" w14:textId="77777777" w:rsidR="00093934" w:rsidRDefault="00093934"/>
    <w:p w14:paraId="7A074952" w14:textId="77777777" w:rsidR="00093934" w:rsidRDefault="000D69C0">
      <w:pPr>
        <w:rPr>
          <w:b/>
          <w:u w:val="single"/>
        </w:rPr>
      </w:pPr>
      <w:r w:rsidRPr="009A2DA1">
        <w:rPr>
          <w:b/>
          <w:u w:val="single"/>
        </w:rPr>
        <w:t>Dorothy Holm:</w:t>
      </w:r>
    </w:p>
    <w:p w14:paraId="0494D690" w14:textId="77777777" w:rsidR="009A2DA1" w:rsidRPr="009A2DA1" w:rsidRDefault="009A2DA1">
      <w:r>
        <w:t>Green Smoothie Business?</w:t>
      </w:r>
    </w:p>
    <w:p w14:paraId="5CF80AE2" w14:textId="77777777" w:rsidR="000D69C0" w:rsidRDefault="000D69C0">
      <w:r>
        <w:t>If she would make a green smoothie place at her home would she need to have her place zoned different.</w:t>
      </w:r>
    </w:p>
    <w:p w14:paraId="32C65F43" w14:textId="77777777" w:rsidR="000D69C0" w:rsidRDefault="000D69C0">
      <w:r>
        <w:t>Robyn explained that the health department would be the biggest issue because of the food.</w:t>
      </w:r>
    </w:p>
    <w:p w14:paraId="7F415B09" w14:textId="77777777" w:rsidR="000D69C0" w:rsidRDefault="000D69C0">
      <w:r>
        <w:t>We would need to find out how to make a place a commercial property for business.</w:t>
      </w:r>
    </w:p>
    <w:p w14:paraId="094E7656" w14:textId="77777777" w:rsidR="000D69C0" w:rsidRDefault="000D69C0">
      <w:r>
        <w:t>Brady explains we would need to put it on the agenda and talk about the business and see if anyone wants to express their opinion about it.</w:t>
      </w:r>
    </w:p>
    <w:p w14:paraId="221E83B5" w14:textId="77777777" w:rsidR="000D69C0" w:rsidRDefault="000D69C0">
      <w:r>
        <w:t>Brady explains about conditional use permits also to Cohen about his business.</w:t>
      </w:r>
    </w:p>
    <w:p w14:paraId="07AF6EA7" w14:textId="77777777" w:rsidR="000D69C0" w:rsidRDefault="000D69C0">
      <w:r>
        <w:t xml:space="preserve">Cohen </w:t>
      </w:r>
      <w:r w:rsidR="009A2DA1">
        <w:t xml:space="preserve">says he </w:t>
      </w:r>
      <w:r>
        <w:t>cleans with soy cleaning products and safe environmental clean products.</w:t>
      </w:r>
    </w:p>
    <w:p w14:paraId="7034C379" w14:textId="77777777" w:rsidR="000D69C0" w:rsidRDefault="000D69C0"/>
    <w:p w14:paraId="333BEBC0" w14:textId="77777777" w:rsidR="000D69C0" w:rsidRDefault="000D69C0">
      <w:r>
        <w:t>There is nothing else:</w:t>
      </w:r>
    </w:p>
    <w:p w14:paraId="1CCFE2B8" w14:textId="77777777" w:rsidR="000D69C0" w:rsidRDefault="000D69C0">
      <w:r>
        <w:t>Brady made a suggestion to close and Jennifer made a motion to close and Robyn second the motion.</w:t>
      </w:r>
    </w:p>
    <w:p w14:paraId="6E3968A2" w14:textId="77777777" w:rsidR="000D69C0" w:rsidRDefault="000D69C0"/>
    <w:p w14:paraId="2B700D1B" w14:textId="77777777" w:rsidR="000D69C0" w:rsidRDefault="009A2DA1">
      <w:r>
        <w:t>Closed meeting at 7:50pm.</w:t>
      </w:r>
    </w:p>
    <w:p w14:paraId="04B3A133" w14:textId="77777777" w:rsidR="000D69C0" w:rsidRDefault="000D69C0"/>
    <w:p w14:paraId="7A3BD394" w14:textId="77777777" w:rsidR="000D69C0" w:rsidRDefault="000D69C0"/>
    <w:sectPr w:rsidR="000D69C0" w:rsidSect="002D756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AE3"/>
    <w:rsid w:val="00093934"/>
    <w:rsid w:val="000D69C0"/>
    <w:rsid w:val="002D7566"/>
    <w:rsid w:val="00331AE3"/>
    <w:rsid w:val="003A2284"/>
    <w:rsid w:val="009A2DA1"/>
    <w:rsid w:val="00CD3A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95ABD0"/>
  <w14:defaultImageDpi w14:val="300"/>
  <w15:docId w15:val="{04BD8787-8624-45BA-87A9-AD29F9F2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523</Words>
  <Characters>2986</Characters>
  <Application>Microsoft Office Word</Application>
  <DocSecurity>0</DocSecurity>
  <Lines>24</Lines>
  <Paragraphs>7</Paragraphs>
  <ScaleCrop>false</ScaleCrop>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Minersville Town</cp:lastModifiedBy>
  <cp:revision>4</cp:revision>
  <cp:lastPrinted>2021-02-24T18:50:00Z</cp:lastPrinted>
  <dcterms:created xsi:type="dcterms:W3CDTF">2021-01-05T04:41:00Z</dcterms:created>
  <dcterms:modified xsi:type="dcterms:W3CDTF">2021-02-24T18:50:00Z</dcterms:modified>
</cp:coreProperties>
</file>