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BB31F" w14:textId="77777777" w:rsidR="00510B4A" w:rsidRDefault="00510B4A" w:rsidP="00CC1FD9">
      <w:pPr>
        <w:spacing w:line="240" w:lineRule="auto"/>
        <w:contextualSpacing/>
        <w:jc w:val="center"/>
      </w:pPr>
      <w:bookmarkStart w:id="0" w:name="OLE_LINK1"/>
      <w:bookmarkStart w:id="1" w:name="OLE_LINK2"/>
      <w:bookmarkStart w:id="2" w:name="OLE_LINK3"/>
      <w:bookmarkStart w:id="3" w:name="OLE_LINK4"/>
    </w:p>
    <w:p w14:paraId="47593EC8" w14:textId="77777777" w:rsidR="00510B4A" w:rsidRDefault="00510B4A" w:rsidP="00CC1FD9">
      <w:pPr>
        <w:spacing w:line="240" w:lineRule="auto"/>
        <w:contextualSpacing/>
        <w:jc w:val="center"/>
      </w:pPr>
    </w:p>
    <w:p w14:paraId="58E05267" w14:textId="77777777" w:rsidR="00573892" w:rsidRDefault="00573892" w:rsidP="00573892">
      <w:pPr>
        <w:spacing w:line="240" w:lineRule="auto"/>
        <w:contextualSpacing/>
        <w:jc w:val="center"/>
      </w:pPr>
      <w:bookmarkStart w:id="4" w:name="_GoBack"/>
      <w:bookmarkEnd w:id="0"/>
      <w:bookmarkEnd w:id="1"/>
      <w:bookmarkEnd w:id="2"/>
      <w:bookmarkEnd w:id="3"/>
      <w:bookmarkEnd w:id="4"/>
      <w:r>
        <w:t>Agenda</w:t>
      </w:r>
    </w:p>
    <w:p w14:paraId="30C61DE6" w14:textId="77777777" w:rsidR="00573892" w:rsidRDefault="00573892" w:rsidP="00573892">
      <w:pPr>
        <w:spacing w:line="240" w:lineRule="auto"/>
        <w:contextualSpacing/>
        <w:jc w:val="center"/>
      </w:pPr>
      <w:r>
        <w:t>Manti Public Library</w:t>
      </w:r>
    </w:p>
    <w:p w14:paraId="3B75CA49" w14:textId="77777777" w:rsidR="00573892" w:rsidRDefault="00573892" w:rsidP="00573892">
      <w:pPr>
        <w:spacing w:line="240" w:lineRule="auto"/>
        <w:contextualSpacing/>
        <w:jc w:val="center"/>
      </w:pPr>
      <w:r>
        <w:t>2 S. Main Street</w:t>
      </w:r>
    </w:p>
    <w:p w14:paraId="30DE222B" w14:textId="619C9FCD" w:rsidR="00573892" w:rsidRDefault="00632CD4" w:rsidP="00573892">
      <w:pPr>
        <w:spacing w:line="240" w:lineRule="auto"/>
        <w:contextualSpacing/>
        <w:jc w:val="center"/>
      </w:pPr>
      <w:r>
        <w:t xml:space="preserve">Oct. 13 </w:t>
      </w:r>
      <w:r w:rsidR="00573892">
        <w:t>, 2020</w:t>
      </w:r>
    </w:p>
    <w:p w14:paraId="54D1A8AE" w14:textId="77777777" w:rsidR="00573892" w:rsidRDefault="00573892" w:rsidP="00573892">
      <w:pPr>
        <w:spacing w:line="240" w:lineRule="auto"/>
        <w:contextualSpacing/>
        <w:jc w:val="center"/>
      </w:pPr>
      <w:r>
        <w:t>5:30 p.m.</w:t>
      </w:r>
    </w:p>
    <w:p w14:paraId="0A410BFB" w14:textId="77777777" w:rsidR="00573892" w:rsidRDefault="00573892" w:rsidP="00573892">
      <w:pPr>
        <w:contextualSpacing/>
      </w:pPr>
      <w:r>
        <w:t>Library Board Meeting</w:t>
      </w:r>
    </w:p>
    <w:p w14:paraId="3D9D1FA0" w14:textId="082B9738" w:rsidR="00573892" w:rsidRDefault="00573892" w:rsidP="00573892">
      <w:pPr>
        <w:contextualSpacing/>
      </w:pPr>
      <w:r>
        <w:t>Location Manti Public Library – Children’s area</w:t>
      </w:r>
    </w:p>
    <w:p w14:paraId="6E58E818" w14:textId="0B54E3C3" w:rsidR="00573892" w:rsidRDefault="00573892" w:rsidP="00573892">
      <w:pPr>
        <w:contextualSpacing/>
      </w:pPr>
      <w:r>
        <w:t>Previous Minutes approval</w:t>
      </w:r>
    </w:p>
    <w:p w14:paraId="63CCC14D" w14:textId="77777777" w:rsidR="00573892" w:rsidRDefault="00573892" w:rsidP="00573892">
      <w:pPr>
        <w:contextualSpacing/>
      </w:pPr>
      <w:r>
        <w:t>Agenda Items:</w:t>
      </w:r>
    </w:p>
    <w:p w14:paraId="4120860F" w14:textId="02114538" w:rsidR="00573892" w:rsidRDefault="00573892" w:rsidP="00573892">
      <w:pPr>
        <w:ind w:left="360"/>
      </w:pPr>
      <w:r>
        <w:t>Facility/Technology Update</w:t>
      </w:r>
    </w:p>
    <w:p w14:paraId="6B9931F5" w14:textId="48F4998C" w:rsidR="00573892" w:rsidRDefault="00CF43AD" w:rsidP="00CF43AD">
      <w:pPr>
        <w:pStyle w:val="ListParagraph"/>
        <w:numPr>
          <w:ilvl w:val="0"/>
          <w:numId w:val="4"/>
        </w:numPr>
      </w:pPr>
      <w:r>
        <w:t xml:space="preserve"> The Blinds have been replaced in the Children’s Room</w:t>
      </w:r>
    </w:p>
    <w:p w14:paraId="6AB35C49" w14:textId="464436AB" w:rsidR="00CF43AD" w:rsidRDefault="00CF43AD" w:rsidP="00CF43AD">
      <w:pPr>
        <w:pStyle w:val="ListParagraph"/>
        <w:numPr>
          <w:ilvl w:val="0"/>
          <w:numId w:val="4"/>
        </w:numPr>
      </w:pPr>
      <w:r>
        <w:t xml:space="preserve"> The Blind has been replaced in the Upstairs Closet</w:t>
      </w:r>
    </w:p>
    <w:p w14:paraId="41F20BAC" w14:textId="02848FE4" w:rsidR="00CF43AD" w:rsidRDefault="00CF43AD" w:rsidP="00CF43AD">
      <w:pPr>
        <w:pStyle w:val="ListParagraph"/>
        <w:numPr>
          <w:ilvl w:val="0"/>
          <w:numId w:val="4"/>
        </w:numPr>
      </w:pPr>
      <w:r>
        <w:t>The Roof is approaching completion.</w:t>
      </w:r>
    </w:p>
    <w:p w14:paraId="3290BFBC" w14:textId="28EA2E2E" w:rsidR="00CF43AD" w:rsidRDefault="00DA79A1" w:rsidP="00CF43AD">
      <w:pPr>
        <w:pStyle w:val="ListParagraph"/>
        <w:numPr>
          <w:ilvl w:val="0"/>
          <w:numId w:val="4"/>
        </w:numPr>
      </w:pPr>
      <w:r>
        <w:t xml:space="preserve"> The edging and cutter </w:t>
      </w:r>
      <w:proofErr w:type="gramStart"/>
      <w:r>
        <w:t>is</w:t>
      </w:r>
      <w:proofErr w:type="gramEnd"/>
      <w:r>
        <w:t xml:space="preserve"> being  worked on.</w:t>
      </w:r>
    </w:p>
    <w:p w14:paraId="3AFA52FC" w14:textId="4EB52574" w:rsidR="00DA79A1" w:rsidRDefault="00DA79A1" w:rsidP="00CF43AD">
      <w:pPr>
        <w:pStyle w:val="ListParagraph"/>
        <w:numPr>
          <w:ilvl w:val="0"/>
          <w:numId w:val="4"/>
        </w:numPr>
      </w:pPr>
      <w:r>
        <w:t>The Broken window above the swamp cooler has been  replaced by  House of Glass</w:t>
      </w:r>
    </w:p>
    <w:p w14:paraId="00753180" w14:textId="77777777" w:rsidR="00573892" w:rsidRDefault="00573892" w:rsidP="00573892">
      <w:pPr>
        <w:ind w:left="360"/>
      </w:pPr>
    </w:p>
    <w:p w14:paraId="17C3B42F" w14:textId="2ECD9E8D" w:rsidR="00573892" w:rsidRDefault="00632CD4" w:rsidP="00573892">
      <w:pPr>
        <w:ind w:left="360"/>
      </w:pPr>
      <w:proofErr w:type="spellStart"/>
      <w:r>
        <w:t>Covid</w:t>
      </w:r>
      <w:proofErr w:type="spellEnd"/>
      <w:r>
        <w:t xml:space="preserve"> </w:t>
      </w:r>
      <w:r w:rsidR="00573892">
        <w:t>update</w:t>
      </w:r>
    </w:p>
    <w:p w14:paraId="1DC38609" w14:textId="34D66E08" w:rsidR="00DA79A1" w:rsidRDefault="00DA79A1" w:rsidP="00DA79A1">
      <w:pPr>
        <w:pStyle w:val="ListParagraph"/>
        <w:numPr>
          <w:ilvl w:val="0"/>
          <w:numId w:val="5"/>
        </w:numPr>
      </w:pPr>
      <w:r>
        <w:t>Sanpete is still in Yellow.  Current results are:</w:t>
      </w:r>
    </w:p>
    <w:p w14:paraId="2CCF3042" w14:textId="7EE47385" w:rsidR="00DA79A1" w:rsidRDefault="00DA79A1" w:rsidP="00DA79A1">
      <w:proofErr w:type="spellStart"/>
      <w:r>
        <w:t>Covid</w:t>
      </w:r>
      <w:proofErr w:type="spellEnd"/>
      <w:r>
        <w:t xml:space="preserve"> has  </w:t>
      </w:r>
      <w:proofErr w:type="gramStart"/>
      <w:r>
        <w:t>effected</w:t>
      </w:r>
      <w:proofErr w:type="gramEnd"/>
      <w:r>
        <w:t xml:space="preserve"> what we can do safely in the library as well as what occurred in the Census</w:t>
      </w:r>
    </w:p>
    <w:p w14:paraId="5278E199" w14:textId="77777777" w:rsidR="00573892" w:rsidRDefault="00573892" w:rsidP="00573892">
      <w:pPr>
        <w:ind w:left="360"/>
      </w:pPr>
    </w:p>
    <w:p w14:paraId="49E43488" w14:textId="4B47C9B7" w:rsidR="00573892" w:rsidRDefault="00573892" w:rsidP="00573892">
      <w:pPr>
        <w:ind w:left="360"/>
      </w:pPr>
      <w:r>
        <w:t>Census Activities Update</w:t>
      </w:r>
      <w:r w:rsidR="00DA79A1">
        <w:t xml:space="preserve">:  </w:t>
      </w:r>
    </w:p>
    <w:p w14:paraId="2F284D9E" w14:textId="126DE6CC" w:rsidR="00573892" w:rsidRDefault="00DA79A1" w:rsidP="00DA79A1">
      <w:pPr>
        <w:ind w:left="360"/>
      </w:pPr>
      <w:r>
        <w:t xml:space="preserve">We have completed all census activities, including personal assistants, and mail pieces in bills,  Posters, Mentions in the Newsletter, and constant social media </w:t>
      </w:r>
      <w:proofErr w:type="spellStart"/>
      <w:r>
        <w:t>facebook</w:t>
      </w:r>
      <w:proofErr w:type="spellEnd"/>
      <w:r>
        <w:t xml:space="preserve"> announcements.  Annie also participated in actually working with the Census.</w:t>
      </w:r>
    </w:p>
    <w:p w14:paraId="52C02DDB" w14:textId="3625B62A" w:rsidR="00573892" w:rsidRDefault="00573892" w:rsidP="00573892">
      <w:pPr>
        <w:ind w:left="360"/>
      </w:pPr>
      <w:r>
        <w:t>Projects:  Inventory, Weeding</w:t>
      </w:r>
      <w:r w:rsidR="00632CD4">
        <w:t>, History Room Update</w:t>
      </w:r>
    </w:p>
    <w:p w14:paraId="054E948E" w14:textId="10C006DE" w:rsidR="00573892" w:rsidRDefault="00DA79A1" w:rsidP="00632CD4">
      <w:r>
        <w:t>Inventory:  Still in progress, difficult because of the fact that many books were eliminating from the collection in the last five years, but were never removed from the  catalogue system.</w:t>
      </w:r>
    </w:p>
    <w:p w14:paraId="31D43689" w14:textId="2AAB9DE3" w:rsidR="00DA79A1" w:rsidRDefault="00DA79A1" w:rsidP="00632CD4">
      <w:r>
        <w:t>Weeding:   ¾ of the way through the adult collection,  Three shelves down in the Adult non-fiction.</w:t>
      </w:r>
    </w:p>
    <w:p w14:paraId="14D4D4E0" w14:textId="6EFB2A94" w:rsidR="00DA79A1" w:rsidRDefault="00DA79A1" w:rsidP="00632CD4">
      <w:r>
        <w:t>Weeding standards,  etc.</w:t>
      </w:r>
    </w:p>
    <w:p w14:paraId="349D64E1" w14:textId="05C971DC" w:rsidR="00DA79A1" w:rsidRDefault="00DA79A1" w:rsidP="00632CD4">
      <w:r>
        <w:t xml:space="preserve">History Room Update:  </w:t>
      </w:r>
    </w:p>
    <w:p w14:paraId="1C21B062" w14:textId="6196F256" w:rsidR="00DA79A1" w:rsidRDefault="00DA79A1" w:rsidP="00632CD4">
      <w:r>
        <w:t xml:space="preserve">   Snow College librarian came over to look at our history room.   She tried the microfilm machine and says it does work.   We looked at the possibility of having a student as part of a Snow college class come and work on certain areas.   May or may not happen due to </w:t>
      </w:r>
      <w:proofErr w:type="spellStart"/>
      <w:r>
        <w:t>covid</w:t>
      </w:r>
      <w:proofErr w:type="spellEnd"/>
      <w:r>
        <w:t>.  She did mention our shelving</w:t>
      </w:r>
    </w:p>
    <w:p w14:paraId="1CEFEB5B" w14:textId="77777777" w:rsidR="00573892" w:rsidRDefault="00573892" w:rsidP="00573892">
      <w:pPr>
        <w:ind w:left="360"/>
      </w:pPr>
    </w:p>
    <w:p w14:paraId="57B16A19" w14:textId="77777777" w:rsidR="00DA635F" w:rsidRDefault="00DA635F" w:rsidP="00573892">
      <w:pPr>
        <w:ind w:left="360"/>
      </w:pPr>
    </w:p>
    <w:p w14:paraId="31AC0C57" w14:textId="2C79CCC5" w:rsidR="00573892" w:rsidRDefault="00573892" w:rsidP="00573892">
      <w:pPr>
        <w:ind w:left="360"/>
      </w:pPr>
      <w:r>
        <w:t xml:space="preserve">Activities – </w:t>
      </w:r>
      <w:r w:rsidR="00632CD4">
        <w:t xml:space="preserve">October </w:t>
      </w:r>
      <w:r>
        <w:t xml:space="preserve">plans, </w:t>
      </w:r>
      <w:r w:rsidR="00632CD4">
        <w:t xml:space="preserve"> Makerspace, Story time</w:t>
      </w:r>
      <w:r>
        <w:t xml:space="preserve"> ,  Recommended Reads</w:t>
      </w:r>
    </w:p>
    <w:p w14:paraId="262D21E3" w14:textId="77777777" w:rsidR="00DA635F" w:rsidRDefault="00DA635F" w:rsidP="00573892">
      <w:pPr>
        <w:ind w:left="360"/>
      </w:pPr>
    </w:p>
    <w:p w14:paraId="0CBF1EA4" w14:textId="2826805C" w:rsidR="00573892" w:rsidRDefault="00DA635F" w:rsidP="00573892">
      <w:pPr>
        <w:ind w:left="360"/>
      </w:pPr>
      <w:r>
        <w:t xml:space="preserve">October plans: </w:t>
      </w:r>
    </w:p>
    <w:p w14:paraId="6817219C" w14:textId="6533C884" w:rsidR="00DA635F" w:rsidRDefault="00DA635F" w:rsidP="00573892">
      <w:pPr>
        <w:ind w:left="360"/>
      </w:pPr>
      <w:r>
        <w:t>Canceled the Haunted Library.   After looking at it carefully, it was not possible to safely  due it at this time.  Distancing,  sufficient staff,   Volunteers  (high school students), etc.</w:t>
      </w:r>
    </w:p>
    <w:p w14:paraId="0EA06F1C" w14:textId="0ECABD13" w:rsidR="00DA635F" w:rsidRDefault="00DA635F" w:rsidP="00573892">
      <w:pPr>
        <w:ind w:left="360"/>
      </w:pPr>
      <w:r>
        <w:t xml:space="preserve">Plans:  Contest:  Halloween Story, Halloween Picture,  Pumpkin Decorating.   </w:t>
      </w:r>
    </w:p>
    <w:p w14:paraId="12C4402C" w14:textId="2DCB8111" w:rsidR="00DA635F" w:rsidRDefault="00DA635F" w:rsidP="00573892">
      <w:pPr>
        <w:ind w:left="360"/>
      </w:pPr>
      <w:r>
        <w:t xml:space="preserve">Halloween Week:    Harry Potter stand up:  Children can come in with parents in costumes and take a picture of with Harry Potter.   The Library will prepare small bags of treats to present to the kids when they come in.   </w:t>
      </w:r>
    </w:p>
    <w:p w14:paraId="732322DE" w14:textId="3F00C9BF" w:rsidR="00DA635F" w:rsidRDefault="00DA635F" w:rsidP="00573892">
      <w:pPr>
        <w:ind w:left="360"/>
      </w:pPr>
      <w:r>
        <w:t>Friday and Saturday, Library lights will be on so that you  can see the characters through the windows.</w:t>
      </w:r>
    </w:p>
    <w:p w14:paraId="1C487503" w14:textId="22BDB8A7" w:rsidR="00DA635F" w:rsidRDefault="00DA635F" w:rsidP="00573892">
      <w:pPr>
        <w:ind w:left="360"/>
      </w:pPr>
    </w:p>
    <w:p w14:paraId="7CBA2ADE" w14:textId="51483D60" w:rsidR="00573892" w:rsidRDefault="00DA635F" w:rsidP="003E0504">
      <w:pPr>
        <w:ind w:left="360"/>
      </w:pPr>
      <w:r>
        <w:t xml:space="preserve">Christmas:   We will decorate again this year.   (Board of Trustees  - Decorate between Nov. 23 </w:t>
      </w:r>
      <w:r w:rsidR="003E0504">
        <w:t>-Dec. 1.  The Library will be closed November 26, 27, 28, and 29.</w:t>
      </w:r>
    </w:p>
    <w:p w14:paraId="0DA8D1E0" w14:textId="01E417D3" w:rsidR="00573892" w:rsidRDefault="003E0504" w:rsidP="00573892">
      <w:pPr>
        <w:ind w:left="360"/>
      </w:pPr>
      <w:r>
        <w:t>We are at yellow – so we not sure about Christmas programs yet.</w:t>
      </w:r>
    </w:p>
    <w:p w14:paraId="27A1FB92" w14:textId="77777777" w:rsidR="003E0504" w:rsidRDefault="003E0504" w:rsidP="00573892">
      <w:pPr>
        <w:ind w:left="360"/>
      </w:pPr>
    </w:p>
    <w:p w14:paraId="7E73E74C" w14:textId="26729DB2" w:rsidR="00573892" w:rsidRDefault="00573892" w:rsidP="00632CD4">
      <w:pPr>
        <w:ind w:left="360"/>
      </w:pPr>
      <w:r>
        <w:t>Collection Development</w:t>
      </w:r>
    </w:p>
    <w:p w14:paraId="1618774E" w14:textId="2079CC4E" w:rsidR="003E0504" w:rsidRDefault="003E0504" w:rsidP="00632CD4">
      <w:pPr>
        <w:ind w:left="360"/>
      </w:pPr>
      <w:r>
        <w:t xml:space="preserve">Audiobook order has been placed, </w:t>
      </w:r>
    </w:p>
    <w:p w14:paraId="7B9F8102" w14:textId="77777777" w:rsidR="003E0504" w:rsidRDefault="003E0504" w:rsidP="00632CD4">
      <w:pPr>
        <w:ind w:left="360"/>
      </w:pPr>
    </w:p>
    <w:p w14:paraId="297C2E7F" w14:textId="77777777" w:rsidR="00632CD4" w:rsidRDefault="00632CD4" w:rsidP="00573892"/>
    <w:p w14:paraId="415B9DBF" w14:textId="03F05B82" w:rsidR="00632CD4" w:rsidRDefault="00573892" w:rsidP="00632CD4">
      <w:pPr>
        <w:ind w:left="360"/>
      </w:pPr>
      <w:r>
        <w:t>Personnel</w:t>
      </w:r>
      <w:r w:rsidR="00632CD4">
        <w:t xml:space="preserve"> - Changes</w:t>
      </w:r>
    </w:p>
    <w:p w14:paraId="652C1150" w14:textId="5827F593" w:rsidR="00632CD4" w:rsidRDefault="003E0504" w:rsidP="00632CD4">
      <w:r>
        <w:t xml:space="preserve">        </w:t>
      </w:r>
      <w:proofErr w:type="spellStart"/>
      <w:r>
        <w:t>MeiChi</w:t>
      </w:r>
      <w:proofErr w:type="spellEnd"/>
      <w:r>
        <w:t xml:space="preserve"> is no longer with the library</w:t>
      </w:r>
    </w:p>
    <w:p w14:paraId="1004F5A7" w14:textId="77777777" w:rsidR="003E0504" w:rsidRDefault="003E0504" w:rsidP="00632CD4"/>
    <w:p w14:paraId="77A43715" w14:textId="36F333CE" w:rsidR="00573892" w:rsidRDefault="00573892" w:rsidP="00573892">
      <w:pPr>
        <w:ind w:left="360"/>
      </w:pPr>
      <w:r>
        <w:t>Misc.</w:t>
      </w:r>
    </w:p>
    <w:p w14:paraId="2B172927" w14:textId="77777777" w:rsidR="00632CD4" w:rsidRDefault="00632CD4" w:rsidP="00573892">
      <w:pPr>
        <w:ind w:left="360"/>
      </w:pPr>
    </w:p>
    <w:p w14:paraId="28387FB6" w14:textId="6024B3E1" w:rsidR="00573892" w:rsidRDefault="00573892" w:rsidP="00632CD4">
      <w:pPr>
        <w:ind w:left="360"/>
      </w:pPr>
      <w:r>
        <w:t>Meeting dates</w:t>
      </w:r>
    </w:p>
    <w:p w14:paraId="0D42C043" w14:textId="7B15B379" w:rsidR="00632CD4" w:rsidRDefault="00632CD4" w:rsidP="00573892">
      <w:pPr>
        <w:ind w:left="360"/>
      </w:pPr>
      <w:r>
        <w:t>Close</w:t>
      </w:r>
    </w:p>
    <w:p w14:paraId="223119BC" w14:textId="77777777" w:rsidR="00573892" w:rsidRDefault="00573892" w:rsidP="00573892">
      <w:pPr>
        <w:ind w:left="360"/>
      </w:pPr>
    </w:p>
    <w:p w14:paraId="5F3B665A" w14:textId="77777777" w:rsidR="00573892" w:rsidRDefault="00573892" w:rsidP="00573892"/>
    <w:p w14:paraId="04D27074" w14:textId="77777777" w:rsidR="00573892" w:rsidRDefault="00573892" w:rsidP="00573892"/>
    <w:p w14:paraId="1830B8E2" w14:textId="77777777" w:rsidR="00573892" w:rsidRDefault="00573892" w:rsidP="00573892"/>
    <w:p w14:paraId="2031660F" w14:textId="77777777" w:rsidR="00573892" w:rsidRDefault="00573892" w:rsidP="00573892"/>
    <w:p w14:paraId="22250A85" w14:textId="77777777" w:rsidR="00573892" w:rsidRDefault="00573892" w:rsidP="00573892"/>
    <w:p w14:paraId="72B4B7CB" w14:textId="19FBD4BE" w:rsidR="00573892" w:rsidRDefault="00573892"/>
    <w:p w14:paraId="6D1D495F" w14:textId="77777777" w:rsidR="00573892" w:rsidRDefault="00573892"/>
    <w:sectPr w:rsidR="00573892" w:rsidSect="00E37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078C"/>
    <w:multiLevelType w:val="hybridMultilevel"/>
    <w:tmpl w:val="605C0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429AA"/>
    <w:multiLevelType w:val="hybridMultilevel"/>
    <w:tmpl w:val="7C9A9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E2DE1"/>
    <w:multiLevelType w:val="hybridMultilevel"/>
    <w:tmpl w:val="9AA2C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B3571"/>
    <w:multiLevelType w:val="hybridMultilevel"/>
    <w:tmpl w:val="E256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77864"/>
    <w:multiLevelType w:val="hybridMultilevel"/>
    <w:tmpl w:val="57B2A8B2"/>
    <w:lvl w:ilvl="0" w:tplc="19309242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D9"/>
    <w:rsid w:val="001A1848"/>
    <w:rsid w:val="002C6F67"/>
    <w:rsid w:val="003E0504"/>
    <w:rsid w:val="004747D3"/>
    <w:rsid w:val="00510B4A"/>
    <w:rsid w:val="00573892"/>
    <w:rsid w:val="00632CD4"/>
    <w:rsid w:val="00737D41"/>
    <w:rsid w:val="009A3AC9"/>
    <w:rsid w:val="00A57467"/>
    <w:rsid w:val="00A610D4"/>
    <w:rsid w:val="00CC1FD9"/>
    <w:rsid w:val="00CF43AD"/>
    <w:rsid w:val="00DA635F"/>
    <w:rsid w:val="00DA79A1"/>
    <w:rsid w:val="00DE0716"/>
    <w:rsid w:val="00E3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D9A47E"/>
  <w14:defaultImageDpi w14:val="32767"/>
  <w15:chartTrackingRefBased/>
  <w15:docId w15:val="{75B7E768-A8EB-354B-9406-B958A8540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389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2020-12-07T22:07:00Z</cp:lastPrinted>
  <dcterms:created xsi:type="dcterms:W3CDTF">2020-12-07T22:02:00Z</dcterms:created>
  <dcterms:modified xsi:type="dcterms:W3CDTF">2020-12-07T22:10:00Z</dcterms:modified>
</cp:coreProperties>
</file>