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DC148" w14:textId="77777777" w:rsidR="00DC16FC" w:rsidRDefault="00DC16FC" w:rsidP="00DC16FC">
      <w:pPr>
        <w:pStyle w:val="Title"/>
        <w:rPr>
          <w:rFonts w:ascii="Georgia" w:hAnsi="Georgia"/>
          <w:sz w:val="72"/>
        </w:rPr>
      </w:pPr>
      <w:r w:rsidRPr="000939FC">
        <w:rPr>
          <w:rFonts w:ascii="Georgia" w:hAnsi="Georgia"/>
          <w:sz w:val="72"/>
        </w:rPr>
        <w:t xml:space="preserve">OPEB </w:t>
      </w:r>
      <w:r>
        <w:rPr>
          <w:rFonts w:ascii="Georgia" w:hAnsi="Georgia"/>
          <w:sz w:val="72"/>
        </w:rPr>
        <w:t xml:space="preserve">Board </w:t>
      </w:r>
      <w:r w:rsidRPr="000939FC">
        <w:rPr>
          <w:rFonts w:ascii="Georgia" w:hAnsi="Georgia"/>
          <w:sz w:val="72"/>
        </w:rPr>
        <w:t>Agenda</w:t>
      </w:r>
    </w:p>
    <w:p w14:paraId="4B784C9D" w14:textId="2D760637" w:rsidR="006D0994" w:rsidRPr="009A1682" w:rsidRDefault="00081266" w:rsidP="006D0994">
      <w:r>
        <w:rPr>
          <w:sz w:val="28"/>
          <w:szCs w:val="28"/>
          <w:lang w:eastAsia="ja-JP"/>
        </w:rPr>
        <w:t>Location:</w:t>
      </w:r>
      <w:r>
        <w:rPr>
          <w:sz w:val="28"/>
          <w:szCs w:val="28"/>
          <w:lang w:eastAsia="ja-JP"/>
        </w:rPr>
        <w:tab/>
      </w:r>
      <w:r w:rsidR="00DD0F40">
        <w:rPr>
          <w:sz w:val="28"/>
          <w:szCs w:val="28"/>
          <w:lang w:eastAsia="ja-JP"/>
        </w:rPr>
        <w:t>WebEx</w:t>
      </w:r>
      <w:r w:rsidR="00B81951">
        <w:rPr>
          <w:sz w:val="28"/>
          <w:szCs w:val="28"/>
          <w:lang w:eastAsia="ja-JP"/>
        </w:rPr>
        <w:t xml:space="preserve"> – Electronic Meeting Only</w:t>
      </w:r>
      <w:r w:rsidR="006D0994">
        <w:rPr>
          <w:sz w:val="28"/>
          <w:szCs w:val="28"/>
          <w:lang w:eastAsia="ja-JP"/>
        </w:rPr>
        <w:t xml:space="preserve"> </w:t>
      </w:r>
      <w:r w:rsidR="006D0994">
        <w:rPr>
          <w:sz w:val="28"/>
          <w:szCs w:val="28"/>
          <w:lang w:eastAsia="ja-JP"/>
        </w:rPr>
        <w:br/>
      </w:r>
      <w:r w:rsidR="006D0994" w:rsidRPr="009A1682">
        <w:rPr>
          <w:rFonts w:ascii="Calibri" w:eastAsia="Calibri" w:hAnsi="Calibri" w:cs="Calibri"/>
        </w:rPr>
        <w:t xml:space="preserve">Link: </w:t>
      </w:r>
      <w:hyperlink r:id="rId5" w:history="1">
        <w:r w:rsidR="006D0994" w:rsidRPr="005A7916">
          <w:rPr>
            <w:rStyle w:val="Hyperlink"/>
            <w:rFonts w:ascii="Calibri" w:eastAsia="Calibri" w:hAnsi="Calibri" w:cs="Calibri"/>
            <w:b/>
            <w:bCs/>
          </w:rPr>
          <w:t>https://rb.gy/x3gwnx</w:t>
        </w:r>
      </w:hyperlink>
    </w:p>
    <w:p w14:paraId="3815553E" w14:textId="595DF7FD" w:rsidR="00DC16FC" w:rsidRPr="00C719CB" w:rsidRDefault="00DC16FC" w:rsidP="00C719CB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 w:rsidRPr="00C719CB">
        <w:rPr>
          <w:sz w:val="28"/>
          <w:szCs w:val="28"/>
          <w:lang w:eastAsia="ja-JP"/>
        </w:rPr>
        <w:t>Date:</w:t>
      </w:r>
      <w:r w:rsidRPr="00C719CB">
        <w:rPr>
          <w:sz w:val="28"/>
          <w:szCs w:val="28"/>
          <w:lang w:eastAsia="ja-JP"/>
        </w:rPr>
        <w:tab/>
      </w:r>
      <w:r w:rsidRPr="00C719CB">
        <w:rPr>
          <w:sz w:val="28"/>
          <w:szCs w:val="28"/>
          <w:lang w:eastAsia="ja-JP"/>
        </w:rPr>
        <w:tab/>
      </w:r>
      <w:r w:rsidR="00BD1A53">
        <w:rPr>
          <w:sz w:val="28"/>
          <w:szCs w:val="28"/>
          <w:lang w:eastAsia="ja-JP"/>
        </w:rPr>
        <w:t>Wednesday</w:t>
      </w:r>
      <w:r w:rsidR="00DD0F40">
        <w:rPr>
          <w:sz w:val="28"/>
          <w:szCs w:val="28"/>
          <w:lang w:eastAsia="ja-JP"/>
        </w:rPr>
        <w:t xml:space="preserve">, </w:t>
      </w:r>
      <w:r w:rsidR="00BD1A53">
        <w:rPr>
          <w:sz w:val="28"/>
          <w:szCs w:val="28"/>
          <w:lang w:eastAsia="ja-JP"/>
        </w:rPr>
        <w:t>July</w:t>
      </w:r>
      <w:r w:rsidR="00DD0F40">
        <w:rPr>
          <w:sz w:val="28"/>
          <w:szCs w:val="28"/>
          <w:lang w:eastAsia="ja-JP"/>
        </w:rPr>
        <w:t xml:space="preserve"> </w:t>
      </w:r>
      <w:r w:rsidR="00BD1A53">
        <w:rPr>
          <w:sz w:val="28"/>
          <w:szCs w:val="28"/>
          <w:lang w:eastAsia="ja-JP"/>
        </w:rPr>
        <w:t>15</w:t>
      </w:r>
      <w:r w:rsidR="00DD0F40">
        <w:rPr>
          <w:sz w:val="28"/>
          <w:szCs w:val="28"/>
          <w:lang w:eastAsia="ja-JP"/>
        </w:rPr>
        <w:t>, 2020</w:t>
      </w:r>
    </w:p>
    <w:p w14:paraId="2573FB2D" w14:textId="28E88218" w:rsidR="00DC16FC" w:rsidRPr="00C719CB" w:rsidRDefault="00DC16FC" w:rsidP="00C719CB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 w:rsidRPr="00C719CB">
        <w:rPr>
          <w:sz w:val="28"/>
          <w:szCs w:val="28"/>
          <w:lang w:eastAsia="ja-JP"/>
        </w:rPr>
        <w:t>Time:</w:t>
      </w:r>
      <w:r w:rsidRPr="00C719CB">
        <w:rPr>
          <w:sz w:val="28"/>
          <w:szCs w:val="28"/>
          <w:lang w:eastAsia="ja-JP"/>
        </w:rPr>
        <w:tab/>
      </w:r>
      <w:r w:rsidRPr="00C719CB">
        <w:rPr>
          <w:sz w:val="28"/>
          <w:szCs w:val="28"/>
          <w:lang w:eastAsia="ja-JP"/>
        </w:rPr>
        <w:tab/>
      </w:r>
      <w:r w:rsidR="00D7143C">
        <w:rPr>
          <w:sz w:val="28"/>
          <w:szCs w:val="28"/>
          <w:lang w:eastAsia="ja-JP"/>
        </w:rPr>
        <w:t>11</w:t>
      </w:r>
      <w:r w:rsidR="00C174C7">
        <w:rPr>
          <w:sz w:val="28"/>
          <w:szCs w:val="28"/>
          <w:lang w:eastAsia="ja-JP"/>
        </w:rPr>
        <w:t>:</w:t>
      </w:r>
      <w:r w:rsidR="001E5030">
        <w:rPr>
          <w:sz w:val="28"/>
          <w:szCs w:val="28"/>
          <w:lang w:eastAsia="ja-JP"/>
        </w:rPr>
        <w:t>0</w:t>
      </w:r>
      <w:r w:rsidR="00C174C7">
        <w:rPr>
          <w:sz w:val="28"/>
          <w:szCs w:val="28"/>
          <w:lang w:eastAsia="ja-JP"/>
        </w:rPr>
        <w:t xml:space="preserve">0 – </w:t>
      </w:r>
      <w:r w:rsidR="00D7143C">
        <w:rPr>
          <w:sz w:val="28"/>
          <w:szCs w:val="28"/>
          <w:lang w:eastAsia="ja-JP"/>
        </w:rPr>
        <w:t>12</w:t>
      </w:r>
      <w:r w:rsidR="00C174C7">
        <w:rPr>
          <w:sz w:val="28"/>
          <w:szCs w:val="28"/>
          <w:lang w:eastAsia="ja-JP"/>
        </w:rPr>
        <w:t>:</w:t>
      </w:r>
      <w:r w:rsidR="001E5030">
        <w:rPr>
          <w:sz w:val="28"/>
          <w:szCs w:val="28"/>
          <w:lang w:eastAsia="ja-JP"/>
        </w:rPr>
        <w:t>0</w:t>
      </w:r>
      <w:r w:rsidR="00C174C7">
        <w:rPr>
          <w:sz w:val="28"/>
          <w:szCs w:val="28"/>
          <w:lang w:eastAsia="ja-JP"/>
        </w:rPr>
        <w:t>0 PM</w:t>
      </w:r>
    </w:p>
    <w:p w14:paraId="6D77A40B" w14:textId="77777777" w:rsidR="00DC16FC" w:rsidRDefault="00DC16FC" w:rsidP="00DC16FC">
      <w:pPr>
        <w:rPr>
          <w:lang w:eastAsia="ja-JP"/>
        </w:rPr>
      </w:pPr>
    </w:p>
    <w:p w14:paraId="21DD2AC4" w14:textId="77777777" w:rsidR="00DC16FC" w:rsidRPr="00DC16FC" w:rsidRDefault="00DC16FC" w:rsidP="00DC16FC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 w:rsidRPr="00DC16FC"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Agenda Items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"/>
        <w:gridCol w:w="6891"/>
        <w:gridCol w:w="2760"/>
      </w:tblGrid>
      <w:tr w:rsidR="00DC16FC" w:rsidRPr="004474C2" w14:paraId="73EC2ACE" w14:textId="77777777" w:rsidTr="004474C2">
        <w:trPr>
          <w:trHeight w:val="527"/>
        </w:trPr>
        <w:tc>
          <w:tcPr>
            <w:tcW w:w="429" w:type="dxa"/>
          </w:tcPr>
          <w:p w14:paraId="6EE5904F" w14:textId="77777777" w:rsidR="00DC16FC" w:rsidRPr="00B94F1F" w:rsidRDefault="00DC16FC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1.</w:t>
            </w:r>
          </w:p>
        </w:tc>
        <w:tc>
          <w:tcPr>
            <w:tcW w:w="6891" w:type="dxa"/>
          </w:tcPr>
          <w:p w14:paraId="77DE16B7" w14:textId="77777777" w:rsidR="00DC16FC" w:rsidRPr="00B94F1F" w:rsidRDefault="00DC16FC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Roll Call</w:t>
            </w:r>
          </w:p>
        </w:tc>
        <w:tc>
          <w:tcPr>
            <w:tcW w:w="2760" w:type="dxa"/>
          </w:tcPr>
          <w:p w14:paraId="1E1A599A" w14:textId="77777777" w:rsidR="00DC16FC" w:rsidRPr="004474C2" w:rsidRDefault="00DC16FC" w:rsidP="00DC16FC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4474C2"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DC16FC" w:rsidRPr="004474C2" w14:paraId="7C35517F" w14:textId="77777777" w:rsidTr="004474C2">
        <w:trPr>
          <w:trHeight w:val="527"/>
        </w:trPr>
        <w:tc>
          <w:tcPr>
            <w:tcW w:w="429" w:type="dxa"/>
          </w:tcPr>
          <w:p w14:paraId="46331413" w14:textId="77777777" w:rsidR="00DC16FC" w:rsidRPr="00B94F1F" w:rsidRDefault="00DC16FC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2.</w:t>
            </w:r>
          </w:p>
        </w:tc>
        <w:tc>
          <w:tcPr>
            <w:tcW w:w="6891" w:type="dxa"/>
          </w:tcPr>
          <w:p w14:paraId="309604D4" w14:textId="013177D8" w:rsidR="00DC16FC" w:rsidRPr="00B94F1F" w:rsidRDefault="009B5889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 xml:space="preserve">Review minutes from </w:t>
            </w:r>
            <w:r w:rsidR="00420270" w:rsidRPr="00B94F1F">
              <w:rPr>
                <w:sz w:val="28"/>
                <w:szCs w:val="28"/>
                <w:lang w:eastAsia="ja-JP"/>
              </w:rPr>
              <w:t>05</w:t>
            </w:r>
            <w:r w:rsidR="00C174C7" w:rsidRPr="00B94F1F">
              <w:rPr>
                <w:sz w:val="28"/>
                <w:szCs w:val="28"/>
                <w:lang w:eastAsia="ja-JP"/>
              </w:rPr>
              <w:t>/</w:t>
            </w:r>
            <w:r w:rsidR="00420270" w:rsidRPr="00B94F1F">
              <w:rPr>
                <w:sz w:val="28"/>
                <w:szCs w:val="28"/>
                <w:lang w:eastAsia="ja-JP"/>
              </w:rPr>
              <w:t>07</w:t>
            </w:r>
            <w:r w:rsidR="00C174C7" w:rsidRPr="00B94F1F">
              <w:rPr>
                <w:sz w:val="28"/>
                <w:szCs w:val="28"/>
                <w:lang w:eastAsia="ja-JP"/>
              </w:rPr>
              <w:t>/</w:t>
            </w:r>
            <w:r w:rsidR="00420270" w:rsidRPr="00B94F1F">
              <w:rPr>
                <w:sz w:val="28"/>
                <w:szCs w:val="28"/>
                <w:lang w:eastAsia="ja-JP"/>
              </w:rPr>
              <w:t>20</w:t>
            </w:r>
            <w:r w:rsidR="00DC69A4" w:rsidRPr="00B94F1F">
              <w:rPr>
                <w:sz w:val="28"/>
                <w:szCs w:val="28"/>
                <w:lang w:eastAsia="ja-JP"/>
              </w:rPr>
              <w:t xml:space="preserve"> </w:t>
            </w:r>
            <w:r w:rsidR="00DC16FC" w:rsidRPr="00B94F1F">
              <w:rPr>
                <w:sz w:val="28"/>
                <w:szCs w:val="28"/>
                <w:lang w:eastAsia="ja-JP"/>
              </w:rPr>
              <w:t>and move to approve</w:t>
            </w:r>
          </w:p>
        </w:tc>
        <w:tc>
          <w:tcPr>
            <w:tcW w:w="2760" w:type="dxa"/>
          </w:tcPr>
          <w:p w14:paraId="06441063" w14:textId="77777777" w:rsidR="00DC16FC" w:rsidRPr="004474C2" w:rsidRDefault="00DC16FC" w:rsidP="00DC16FC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4474C2"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D27929" w:rsidRPr="004474C2" w14:paraId="3EE59DD7" w14:textId="77777777" w:rsidTr="004474C2">
        <w:trPr>
          <w:trHeight w:val="527"/>
        </w:trPr>
        <w:tc>
          <w:tcPr>
            <w:tcW w:w="429" w:type="dxa"/>
          </w:tcPr>
          <w:p w14:paraId="2484636F" w14:textId="77777777" w:rsidR="00D27929" w:rsidRPr="00B94F1F" w:rsidRDefault="00F0747F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3</w:t>
            </w:r>
            <w:r w:rsidR="00D27929" w:rsidRPr="00B94F1F">
              <w:rPr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891" w:type="dxa"/>
          </w:tcPr>
          <w:p w14:paraId="05E75B31" w14:textId="520359F2" w:rsidR="00D27929" w:rsidRPr="00B94F1F" w:rsidRDefault="008B1270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Equity allocation percentages and remaining fund balances discussion</w:t>
            </w:r>
          </w:p>
        </w:tc>
        <w:tc>
          <w:tcPr>
            <w:tcW w:w="2760" w:type="dxa"/>
          </w:tcPr>
          <w:p w14:paraId="17A20D51" w14:textId="4BBF6B24" w:rsidR="00DB3D9A" w:rsidRPr="004474C2" w:rsidRDefault="008B1270" w:rsidP="001156E3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Darrin Casper</w:t>
            </w:r>
          </w:p>
        </w:tc>
      </w:tr>
      <w:tr w:rsidR="00054A31" w:rsidRPr="004474C2" w14:paraId="6A9FAF88" w14:textId="77777777" w:rsidTr="00274E5E">
        <w:trPr>
          <w:trHeight w:val="612"/>
        </w:trPr>
        <w:tc>
          <w:tcPr>
            <w:tcW w:w="429" w:type="dxa"/>
          </w:tcPr>
          <w:p w14:paraId="018505C0" w14:textId="178E52BA" w:rsidR="00054A31" w:rsidRPr="00B94F1F" w:rsidRDefault="00054A31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4.</w:t>
            </w:r>
          </w:p>
        </w:tc>
        <w:tc>
          <w:tcPr>
            <w:tcW w:w="6891" w:type="dxa"/>
          </w:tcPr>
          <w:p w14:paraId="673A4E92" w14:textId="5F33D4A4" w:rsidR="00054A31" w:rsidRPr="00B94F1F" w:rsidRDefault="008B1270" w:rsidP="00B94F1F">
            <w:pPr>
              <w:rPr>
                <w:sz w:val="28"/>
                <w:szCs w:val="28"/>
                <w:lang w:eastAsia="ja-JP"/>
              </w:rPr>
            </w:pPr>
            <w:r w:rsidRPr="00B94F1F">
              <w:rPr>
                <w:sz w:val="28"/>
                <w:szCs w:val="28"/>
                <w:lang w:eastAsia="ja-JP"/>
              </w:rPr>
              <w:t>2019 Annual Report</w:t>
            </w:r>
          </w:p>
        </w:tc>
        <w:tc>
          <w:tcPr>
            <w:tcW w:w="2760" w:type="dxa"/>
          </w:tcPr>
          <w:p w14:paraId="2BBAAF9B" w14:textId="4D5CC4CF" w:rsidR="00B94F1F" w:rsidRDefault="008B1270" w:rsidP="001156E3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David Delquadro</w:t>
            </w:r>
          </w:p>
          <w:p w14:paraId="42E51D3E" w14:textId="2C21E77F" w:rsidR="00B94F1F" w:rsidRPr="004474C2" w:rsidRDefault="00B94F1F" w:rsidP="001156E3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</w:tc>
      </w:tr>
      <w:tr w:rsidR="002F5587" w:rsidRPr="004474C2" w14:paraId="3FE135EC" w14:textId="77777777" w:rsidTr="004474C2">
        <w:trPr>
          <w:trHeight w:val="450"/>
        </w:trPr>
        <w:tc>
          <w:tcPr>
            <w:tcW w:w="429" w:type="dxa"/>
          </w:tcPr>
          <w:p w14:paraId="11B17DA3" w14:textId="2EA8C08F" w:rsidR="002F5587" w:rsidRDefault="00274E5E" w:rsidP="002F5587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5.</w:t>
            </w:r>
          </w:p>
          <w:p w14:paraId="08A331D7" w14:textId="77777777" w:rsidR="00274E5E" w:rsidRDefault="00274E5E" w:rsidP="002F5587">
            <w:pPr>
              <w:rPr>
                <w:sz w:val="28"/>
                <w:szCs w:val="28"/>
                <w:lang w:eastAsia="ja-JP"/>
              </w:rPr>
            </w:pPr>
          </w:p>
          <w:p w14:paraId="09E50A8A" w14:textId="5EDA1D5D" w:rsidR="00274E5E" w:rsidRPr="00B94F1F" w:rsidRDefault="00274E5E" w:rsidP="002F5587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6.  </w:t>
            </w:r>
          </w:p>
        </w:tc>
        <w:tc>
          <w:tcPr>
            <w:tcW w:w="6891" w:type="dxa"/>
          </w:tcPr>
          <w:p w14:paraId="14FC8E06" w14:textId="77777777" w:rsidR="00274E5E" w:rsidRPr="00B94F1F" w:rsidRDefault="00274E5E" w:rsidP="00274E5E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YTD OPEB Financial Standing</w:t>
            </w:r>
          </w:p>
          <w:p w14:paraId="7DB8D1F0" w14:textId="77777777" w:rsidR="002F5587" w:rsidRDefault="002F5587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  <w:p w14:paraId="32D203E9" w14:textId="3C9850BF" w:rsidR="00274E5E" w:rsidRPr="004474C2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Schedule next OPEB Meeting</w:t>
            </w:r>
          </w:p>
        </w:tc>
        <w:tc>
          <w:tcPr>
            <w:tcW w:w="2760" w:type="dxa"/>
          </w:tcPr>
          <w:p w14:paraId="0BC78AF5" w14:textId="503BE621" w:rsidR="002F5587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Brett Carlson</w:t>
            </w:r>
          </w:p>
          <w:p w14:paraId="24F85AA7" w14:textId="66BA8A43" w:rsidR="00274E5E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  <w:p w14:paraId="1D572520" w14:textId="32DCE215" w:rsidR="00274E5E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All</w:t>
            </w:r>
          </w:p>
          <w:p w14:paraId="0CD27362" w14:textId="00A133F9" w:rsidR="00274E5E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  <w:p w14:paraId="435381DE" w14:textId="75A9F425" w:rsidR="00274E5E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  <w:p w14:paraId="14081439" w14:textId="77777777" w:rsidR="00274E5E" w:rsidRPr="004474C2" w:rsidRDefault="00274E5E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  <w:p w14:paraId="3DECC8D4" w14:textId="60462995" w:rsidR="002F5587" w:rsidRPr="004474C2" w:rsidRDefault="002F5587" w:rsidP="002F5587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</w:tc>
      </w:tr>
    </w:tbl>
    <w:p w14:paraId="69FEA845" w14:textId="77777777" w:rsidR="00A07B60" w:rsidRDefault="00BA5736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Notes</w:t>
      </w:r>
    </w:p>
    <w:p w14:paraId="698A5860" w14:textId="77777777" w:rsidR="00BA5736" w:rsidRDefault="00BA5736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_______________________________________</w:t>
      </w:r>
    </w:p>
    <w:p w14:paraId="7B6D37A2" w14:textId="77777777" w:rsidR="000E4462" w:rsidRDefault="000E4462" w:rsidP="000E4462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_______________________________________</w:t>
      </w:r>
    </w:p>
    <w:p w14:paraId="27FC3D1C" w14:textId="77777777" w:rsidR="000E4462" w:rsidRDefault="000E4462" w:rsidP="000E4462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_______________________________________</w:t>
      </w:r>
    </w:p>
    <w:p w14:paraId="12C12D5F" w14:textId="77777777" w:rsidR="000E4462" w:rsidRDefault="000E4462" w:rsidP="000E4462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_______________________________________</w:t>
      </w:r>
    </w:p>
    <w:p w14:paraId="17F652F5" w14:textId="77777777" w:rsidR="000E4462" w:rsidRDefault="000E4462" w:rsidP="000E4462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_______________________________________</w:t>
      </w:r>
    </w:p>
    <w:p w14:paraId="5FD93261" w14:textId="77777777" w:rsidR="000E4462" w:rsidRDefault="000E4462" w:rsidP="000E4462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t>_______________________________________</w:t>
      </w:r>
    </w:p>
    <w:p w14:paraId="722EFB82" w14:textId="004F5EBB" w:rsidR="00BA5736" w:rsidRPr="00BA5736" w:rsidRDefault="000E4462" w:rsidP="00341BF4">
      <w:pP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5B9BD5" w:themeColor="accent1"/>
          <w:kern w:val="28"/>
          <w:sz w:val="36"/>
          <w:szCs w:val="36"/>
          <w:lang w:eastAsia="ja-JP"/>
        </w:rPr>
        <w:lastRenderedPageBreak/>
        <w:t>_______________________________________</w:t>
      </w:r>
    </w:p>
    <w:sectPr w:rsidR="00BA5736" w:rsidRPr="00BA5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54A31"/>
    <w:rsid w:val="00063298"/>
    <w:rsid w:val="00081266"/>
    <w:rsid w:val="000906D8"/>
    <w:rsid w:val="000B1365"/>
    <w:rsid w:val="000E4462"/>
    <w:rsid w:val="000E56BA"/>
    <w:rsid w:val="0011151D"/>
    <w:rsid w:val="001156E3"/>
    <w:rsid w:val="001A4E8E"/>
    <w:rsid w:val="001C0202"/>
    <w:rsid w:val="001D6446"/>
    <w:rsid w:val="001E5030"/>
    <w:rsid w:val="001E6D89"/>
    <w:rsid w:val="00200B94"/>
    <w:rsid w:val="00274E5E"/>
    <w:rsid w:val="002A3A4D"/>
    <w:rsid w:val="002F5587"/>
    <w:rsid w:val="00310CA8"/>
    <w:rsid w:val="003117B7"/>
    <w:rsid w:val="0032317C"/>
    <w:rsid w:val="0032553A"/>
    <w:rsid w:val="0033493D"/>
    <w:rsid w:val="00341BF4"/>
    <w:rsid w:val="0037042F"/>
    <w:rsid w:val="003A2CB1"/>
    <w:rsid w:val="00420270"/>
    <w:rsid w:val="00424C9D"/>
    <w:rsid w:val="004474C2"/>
    <w:rsid w:val="00454599"/>
    <w:rsid w:val="0045522F"/>
    <w:rsid w:val="00476782"/>
    <w:rsid w:val="00525BD6"/>
    <w:rsid w:val="00526523"/>
    <w:rsid w:val="00573B7F"/>
    <w:rsid w:val="00597243"/>
    <w:rsid w:val="005A7916"/>
    <w:rsid w:val="005E4523"/>
    <w:rsid w:val="00617B79"/>
    <w:rsid w:val="006569A7"/>
    <w:rsid w:val="006903E1"/>
    <w:rsid w:val="006A335C"/>
    <w:rsid w:val="006A540A"/>
    <w:rsid w:val="006D0994"/>
    <w:rsid w:val="007530BB"/>
    <w:rsid w:val="007D1DF3"/>
    <w:rsid w:val="007E180B"/>
    <w:rsid w:val="00860A05"/>
    <w:rsid w:val="00897B65"/>
    <w:rsid w:val="008B1270"/>
    <w:rsid w:val="008C50E0"/>
    <w:rsid w:val="008F1A72"/>
    <w:rsid w:val="00946823"/>
    <w:rsid w:val="0098092A"/>
    <w:rsid w:val="009976A5"/>
    <w:rsid w:val="009A3696"/>
    <w:rsid w:val="009B5889"/>
    <w:rsid w:val="009C24BC"/>
    <w:rsid w:val="00A0578B"/>
    <w:rsid w:val="00A07B60"/>
    <w:rsid w:val="00A408FC"/>
    <w:rsid w:val="00A43DF4"/>
    <w:rsid w:val="00A84B91"/>
    <w:rsid w:val="00AD05FE"/>
    <w:rsid w:val="00B74E11"/>
    <w:rsid w:val="00B81951"/>
    <w:rsid w:val="00B94F1F"/>
    <w:rsid w:val="00BA5736"/>
    <w:rsid w:val="00BD1854"/>
    <w:rsid w:val="00BD1A53"/>
    <w:rsid w:val="00C02C47"/>
    <w:rsid w:val="00C12B13"/>
    <w:rsid w:val="00C174C7"/>
    <w:rsid w:val="00C719CB"/>
    <w:rsid w:val="00C76180"/>
    <w:rsid w:val="00C95211"/>
    <w:rsid w:val="00CA5F02"/>
    <w:rsid w:val="00CD3113"/>
    <w:rsid w:val="00CD51ED"/>
    <w:rsid w:val="00D015F7"/>
    <w:rsid w:val="00D10453"/>
    <w:rsid w:val="00D123ED"/>
    <w:rsid w:val="00D23365"/>
    <w:rsid w:val="00D24078"/>
    <w:rsid w:val="00D2601E"/>
    <w:rsid w:val="00D27929"/>
    <w:rsid w:val="00D50F26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24DE4"/>
    <w:rsid w:val="00ED3CCE"/>
    <w:rsid w:val="00F0747F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ind w:left="720"/>
      <w:contextualSpacing/>
    </w:p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b.gy/x3gwn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Vellido</cp:lastModifiedBy>
  <cp:revision>8</cp:revision>
  <cp:lastPrinted>2019-12-18T15:13:00Z</cp:lastPrinted>
  <dcterms:created xsi:type="dcterms:W3CDTF">2020-07-02T15:41:00Z</dcterms:created>
  <dcterms:modified xsi:type="dcterms:W3CDTF">2020-07-14T15:59:00Z</dcterms:modified>
</cp:coreProperties>
</file>