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1D25AB09" w:rsidR="00FD668E" w:rsidRDefault="00DC302C"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May 13</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004257DC" w:rsidR="00FD668E" w:rsidRDefault="003D0A15"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FD668E">
        <w:rPr>
          <w:rFonts w:ascii="Times New Roman" w:eastAsia="Times New Roman" w:hAnsi="Times New Roman" w:cs="Times New Roman"/>
          <w:sz w:val="28"/>
          <w:szCs w:val="28"/>
        </w:rPr>
        <w:t>0 p.m.</w:t>
      </w:r>
    </w:p>
    <w:p w14:paraId="3E306D26" w14:textId="26ABA78F" w:rsidR="00FA0057" w:rsidRPr="009408A6" w:rsidRDefault="00FD668E" w:rsidP="009408A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77777777"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606BE52C" w14:textId="46D0430A" w:rsidR="003D0A15"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t>Trampis Fleming</w:t>
      </w:r>
      <w:r w:rsidR="00D46DB6">
        <w:rPr>
          <w:rFonts w:ascii="Times New Roman" w:eastAsia="Times New Roman" w:hAnsi="Times New Roman" w:cs="Times New Roman"/>
          <w:sz w:val="24"/>
          <w:szCs w:val="24"/>
        </w:rPr>
        <w:t xml:space="preserve"> is not present</w:t>
      </w:r>
    </w:p>
    <w:p w14:paraId="070FDE50" w14:textId="74D16201" w:rsidR="007B6705" w:rsidRDefault="003D0A15"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sidR="00565FA8">
        <w:rPr>
          <w:rFonts w:ascii="Times New Roman" w:eastAsia="Times New Roman" w:hAnsi="Times New Roman" w:cs="Times New Roman"/>
          <w:sz w:val="24"/>
          <w:szCs w:val="24"/>
        </w:rPr>
        <w:tab/>
      </w:r>
    </w:p>
    <w:p w14:paraId="34814330" w14:textId="7A290D53" w:rsidR="003D0A15"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t>Lily Burrows, Treasure</w:t>
      </w:r>
      <w:r w:rsidR="003D0A15">
        <w:rPr>
          <w:rFonts w:ascii="Times New Roman" w:eastAsia="Times New Roman" w:hAnsi="Times New Roman" w:cs="Times New Roman"/>
          <w:sz w:val="24"/>
          <w:szCs w:val="24"/>
        </w:rPr>
        <w:t>r</w:t>
      </w:r>
    </w:p>
    <w:p w14:paraId="13F121F1" w14:textId="0DF6D7AC" w:rsidR="002964D8" w:rsidRDefault="002964D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Bob Evers, Town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James Bowie, Town Member</w:t>
      </w:r>
    </w:p>
    <w:p w14:paraId="6B5FAF81" w14:textId="5E7F1B2E" w:rsidR="002964D8" w:rsidRDefault="002964D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Margie Parks, Town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Shelley Vincent, Town Member</w:t>
      </w:r>
    </w:p>
    <w:p w14:paraId="7844E5C8" w14:textId="3EA8C347" w:rsidR="00FB3F4E" w:rsidRDefault="00B054E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p>
    <w:p w14:paraId="62C67098" w14:textId="0B9EDB0C" w:rsidR="008C51BE" w:rsidRDefault="00066781"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offered the prayer. </w:t>
      </w:r>
      <w:r w:rsidR="00FB3F4E">
        <w:rPr>
          <w:rFonts w:ascii="Times New Roman" w:eastAsia="Times New Roman" w:hAnsi="Times New Roman" w:cs="Times New Roman"/>
          <w:sz w:val="24"/>
          <w:szCs w:val="24"/>
        </w:rPr>
        <w:t>Town Council meeting called to order at 7:</w:t>
      </w:r>
      <w:r>
        <w:rPr>
          <w:rFonts w:ascii="Times New Roman" w:eastAsia="Times New Roman" w:hAnsi="Times New Roman" w:cs="Times New Roman"/>
          <w:sz w:val="24"/>
          <w:szCs w:val="24"/>
        </w:rPr>
        <w:t>20</w:t>
      </w:r>
      <w:r w:rsidR="003D0A15">
        <w:rPr>
          <w:rFonts w:ascii="Times New Roman" w:eastAsia="Times New Roman" w:hAnsi="Times New Roman" w:cs="Times New Roman"/>
          <w:sz w:val="24"/>
          <w:szCs w:val="24"/>
        </w:rPr>
        <w:t xml:space="preserve"> </w:t>
      </w:r>
      <w:r w:rsidR="00FB3F4E">
        <w:rPr>
          <w:rFonts w:ascii="Times New Roman" w:eastAsia="Times New Roman" w:hAnsi="Times New Roman" w:cs="Times New Roman"/>
          <w:sz w:val="24"/>
          <w:szCs w:val="24"/>
        </w:rPr>
        <w:t xml:space="preserve">pm.  </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71DA5F97" w14:textId="7C2085D9" w:rsidR="008C51BE"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066781">
        <w:rPr>
          <w:rFonts w:ascii="Times New Roman" w:eastAsia="Times New Roman" w:hAnsi="Times New Roman" w:cs="Times New Roman"/>
          <w:sz w:val="24"/>
          <w:szCs w:val="24"/>
        </w:rPr>
        <w:t xml:space="preserve">Steven </w:t>
      </w:r>
      <w:r>
        <w:rPr>
          <w:rFonts w:ascii="Times New Roman" w:eastAsia="Times New Roman" w:hAnsi="Times New Roman" w:cs="Times New Roman"/>
          <w:sz w:val="24"/>
          <w:szCs w:val="24"/>
        </w:rPr>
        <w:t xml:space="preserve">motioned to accept the minutes </w:t>
      </w:r>
      <w:r w:rsidR="00311F44">
        <w:rPr>
          <w:rFonts w:ascii="Times New Roman" w:eastAsia="Times New Roman" w:hAnsi="Times New Roman" w:cs="Times New Roman"/>
          <w:sz w:val="24"/>
          <w:szCs w:val="24"/>
        </w:rPr>
        <w:t xml:space="preserve">for </w:t>
      </w:r>
      <w:r w:rsidR="003D0A15">
        <w:rPr>
          <w:rFonts w:ascii="Times New Roman" w:eastAsia="Times New Roman" w:hAnsi="Times New Roman" w:cs="Times New Roman"/>
          <w:sz w:val="24"/>
          <w:szCs w:val="24"/>
        </w:rPr>
        <w:t>April</w:t>
      </w:r>
      <w:r>
        <w:rPr>
          <w:rFonts w:ascii="Times New Roman" w:eastAsia="Times New Roman" w:hAnsi="Times New Roman" w:cs="Times New Roman"/>
          <w:sz w:val="24"/>
          <w:szCs w:val="24"/>
        </w:rPr>
        <w:t xml:space="preserve">. </w:t>
      </w:r>
      <w:r w:rsidR="00066781">
        <w:rPr>
          <w:rFonts w:ascii="Times New Roman" w:eastAsia="Times New Roman" w:hAnsi="Times New Roman" w:cs="Times New Roman"/>
          <w:sz w:val="24"/>
          <w:szCs w:val="24"/>
        </w:rPr>
        <w:t xml:space="preserve">Chad </w:t>
      </w:r>
      <w:r>
        <w:rPr>
          <w:rFonts w:ascii="Times New Roman" w:eastAsia="Times New Roman" w:hAnsi="Times New Roman" w:cs="Times New Roman"/>
          <w:sz w:val="24"/>
          <w:szCs w:val="24"/>
        </w:rPr>
        <w:t xml:space="preserve">seconded.  All in favor, none opposed, passed unanimously. </w:t>
      </w:r>
    </w:p>
    <w:p w14:paraId="018A5DA3" w14:textId="68461FC4" w:rsidR="008C51BE" w:rsidRDefault="008C51BE" w:rsidP="008C51BE">
      <w:pPr>
        <w:spacing w:after="0" w:line="240" w:lineRule="auto"/>
        <w:rPr>
          <w:rFonts w:ascii="Times New Roman" w:eastAsia="Times New Roman" w:hAnsi="Times New Roman" w:cs="Times New Roman"/>
          <w:sz w:val="24"/>
          <w:szCs w:val="24"/>
        </w:rPr>
      </w:pPr>
    </w:p>
    <w:p w14:paraId="653D9C2F" w14:textId="240D62C3" w:rsidR="00066781" w:rsidRDefault="00066781"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have a lot to accomplish this evening with a lengthy agenda.  We’d like to get a lot of things done tonight. Russ was looking at the old book of minutes and thought it was interesting how they used to hold town council.</w:t>
      </w:r>
    </w:p>
    <w:p w14:paraId="0D62541B" w14:textId="77777777" w:rsidR="00066781" w:rsidRDefault="00066781" w:rsidP="008C51BE">
      <w:pPr>
        <w:spacing w:after="0" w:line="240" w:lineRule="auto"/>
        <w:rPr>
          <w:rFonts w:ascii="Times New Roman" w:eastAsia="Times New Roman" w:hAnsi="Times New Roman" w:cs="Times New Roman"/>
          <w:sz w:val="24"/>
          <w:szCs w:val="24"/>
        </w:rPr>
      </w:pPr>
    </w:p>
    <w:p w14:paraId="27B985C1" w14:textId="6F1DE819" w:rsidR="003D0A15" w:rsidRDefault="008C51BE" w:rsidP="008C51BE">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sidR="00311F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66781">
        <w:rPr>
          <w:rFonts w:ascii="Times New Roman" w:eastAsia="Times New Roman" w:hAnsi="Times New Roman" w:cs="Times New Roman"/>
          <w:sz w:val="24"/>
          <w:szCs w:val="24"/>
        </w:rPr>
        <w:t>Steven read the paragraph regarding open and closed meetings.  The workshops must be held in the same location as the open meetings to help discourage any secret meetings.  At least 2/3 of the members present must vote to hold closed or nonpublic meetings.  A public body is still limited in what can be done in a closed meeting.</w:t>
      </w:r>
    </w:p>
    <w:p w14:paraId="695DF3E0" w14:textId="5461CEB0" w:rsidR="00066781" w:rsidRDefault="00066781" w:rsidP="008C51BE">
      <w:pPr>
        <w:spacing w:after="0" w:line="240" w:lineRule="auto"/>
        <w:rPr>
          <w:rFonts w:ascii="Times New Roman" w:eastAsia="Times New Roman" w:hAnsi="Times New Roman" w:cs="Times New Roman"/>
          <w:sz w:val="24"/>
          <w:szCs w:val="24"/>
        </w:rPr>
      </w:pPr>
    </w:p>
    <w:p w14:paraId="47430882" w14:textId="568ED614" w:rsidR="00066781" w:rsidRDefault="00066781"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w:t>
      </w:r>
      <w:r w:rsidR="003F03C9">
        <w:rPr>
          <w:rFonts w:ascii="Times New Roman" w:eastAsia="Times New Roman" w:hAnsi="Times New Roman" w:cs="Times New Roman"/>
          <w:sz w:val="24"/>
          <w:szCs w:val="24"/>
        </w:rPr>
        <w:t>discuss the issues on the agenda out of order in consideration for our treasurer’s schedule and the visitors present for this meeting.</w:t>
      </w:r>
    </w:p>
    <w:p w14:paraId="694581C6" w14:textId="77777777" w:rsidR="003D0A15" w:rsidRPr="00066781" w:rsidRDefault="003D0A15" w:rsidP="00066781">
      <w:pPr>
        <w:spacing w:after="0" w:line="240" w:lineRule="auto"/>
        <w:rPr>
          <w:rFonts w:ascii="Times New Roman" w:eastAsia="Times New Roman" w:hAnsi="Times New Roman" w:cs="Times New Roman"/>
          <w:sz w:val="24"/>
          <w:szCs w:val="24"/>
        </w:rPr>
      </w:pPr>
    </w:p>
    <w:p w14:paraId="2A9069BD" w14:textId="77777777" w:rsidR="003D0A15" w:rsidRPr="003D0A15" w:rsidRDefault="003D0A15" w:rsidP="003D0A15">
      <w:p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
          <w:sz w:val="24"/>
          <w:szCs w:val="24"/>
        </w:rPr>
        <w:t>Water :</w:t>
      </w:r>
    </w:p>
    <w:p w14:paraId="01354537" w14:textId="4BFC5FCB" w:rsidR="003D0A15" w:rsidRPr="003D0A15" w:rsidRDefault="003D0A15" w:rsidP="003D0A15">
      <w:pPr>
        <w:pStyle w:val="ListParagraph"/>
        <w:numPr>
          <w:ilvl w:val="0"/>
          <w:numId w:val="16"/>
        </w:numPr>
        <w:spacing w:after="0" w:line="240" w:lineRule="auto"/>
        <w:rPr>
          <w:rFonts w:ascii="Times New Roman" w:eastAsia="Times New Roman" w:hAnsi="Times New Roman" w:cs="Times New Roman"/>
          <w:bCs/>
          <w:sz w:val="24"/>
          <w:szCs w:val="24"/>
        </w:rPr>
      </w:pPr>
      <w:r w:rsidRPr="003D0A15">
        <w:rPr>
          <w:rFonts w:ascii="Times New Roman" w:eastAsia="Times New Roman" w:hAnsi="Times New Roman" w:cs="Times New Roman"/>
          <w:bCs/>
          <w:sz w:val="24"/>
          <w:szCs w:val="24"/>
        </w:rPr>
        <w:t>Water System Pipe Replacement from Well to Firehouse</w:t>
      </w:r>
      <w:r w:rsidR="00395309">
        <w:rPr>
          <w:rFonts w:ascii="Times New Roman" w:eastAsia="Times New Roman" w:hAnsi="Times New Roman" w:cs="Times New Roman"/>
          <w:bCs/>
          <w:sz w:val="24"/>
          <w:szCs w:val="24"/>
        </w:rPr>
        <w:t xml:space="preserve"> – Chad lost his list of cost of materials.  Todd says it is $25,000 for 10-inch pipe, it would</w:t>
      </w:r>
      <w:r w:rsidR="007E49EC">
        <w:rPr>
          <w:rFonts w:ascii="Times New Roman" w:eastAsia="Times New Roman" w:hAnsi="Times New Roman" w:cs="Times New Roman"/>
          <w:bCs/>
          <w:sz w:val="24"/>
          <w:szCs w:val="24"/>
        </w:rPr>
        <w:t xml:space="preserve"> be</w:t>
      </w:r>
      <w:r w:rsidR="00395309">
        <w:rPr>
          <w:rFonts w:ascii="Times New Roman" w:eastAsia="Times New Roman" w:hAnsi="Times New Roman" w:cs="Times New Roman"/>
          <w:bCs/>
          <w:sz w:val="24"/>
          <w:szCs w:val="24"/>
        </w:rPr>
        <w:t xml:space="preserve"> more like $18,00 to $20,000 for 8-inch pipe. Some of the material was already ordered through Scholzen. Todd priced a compacter that was $2700. We should make sure that the compactor is a Honda 4</w:t>
      </w:r>
      <w:r w:rsidR="007E49EC">
        <w:rPr>
          <w:rFonts w:ascii="Times New Roman" w:eastAsia="Times New Roman" w:hAnsi="Times New Roman" w:cs="Times New Roman"/>
          <w:bCs/>
          <w:sz w:val="24"/>
          <w:szCs w:val="24"/>
        </w:rPr>
        <w:t>-</w:t>
      </w:r>
      <w:r w:rsidR="00395309">
        <w:rPr>
          <w:rFonts w:ascii="Times New Roman" w:eastAsia="Times New Roman" w:hAnsi="Times New Roman" w:cs="Times New Roman"/>
          <w:bCs/>
          <w:sz w:val="24"/>
          <w:szCs w:val="24"/>
        </w:rPr>
        <w:t xml:space="preserve">cycle engine. Russ will buy it out of the road fund. There is $20,000 in that account that has not been used.  </w:t>
      </w:r>
    </w:p>
    <w:p w14:paraId="73AD0261" w14:textId="2A2191D2" w:rsidR="003D0A15" w:rsidRPr="003D0A15" w:rsidRDefault="003D0A15" w:rsidP="003D0A15">
      <w:pPr>
        <w:pStyle w:val="ListParagraph"/>
        <w:numPr>
          <w:ilvl w:val="0"/>
          <w:numId w:val="16"/>
        </w:numPr>
        <w:spacing w:after="0" w:line="240" w:lineRule="auto"/>
        <w:rPr>
          <w:rFonts w:ascii="Times New Roman" w:eastAsia="Times New Roman" w:hAnsi="Times New Roman" w:cs="Times New Roman"/>
          <w:bCs/>
          <w:sz w:val="24"/>
          <w:szCs w:val="24"/>
        </w:rPr>
      </w:pPr>
      <w:r w:rsidRPr="003D0A15">
        <w:rPr>
          <w:rFonts w:ascii="Times New Roman" w:eastAsia="Times New Roman" w:hAnsi="Times New Roman" w:cs="Times New Roman"/>
          <w:bCs/>
          <w:sz w:val="24"/>
          <w:szCs w:val="24"/>
        </w:rPr>
        <w:t>Backup Generator and Building for Wellhouse Design</w:t>
      </w:r>
      <w:r w:rsidR="00395309">
        <w:rPr>
          <w:rFonts w:ascii="Times New Roman" w:eastAsia="Times New Roman" w:hAnsi="Times New Roman" w:cs="Times New Roman"/>
          <w:bCs/>
          <w:sz w:val="24"/>
          <w:szCs w:val="24"/>
        </w:rPr>
        <w:t xml:space="preserve"> – We are looking at getting FEMA money for that, we just need to decide how to house it and design it.  Chad is waiting for an electrician such as Chou </w:t>
      </w:r>
      <w:r w:rsidR="007E49EC">
        <w:rPr>
          <w:rFonts w:ascii="Times New Roman" w:eastAsia="Times New Roman" w:hAnsi="Times New Roman" w:cs="Times New Roman"/>
          <w:bCs/>
          <w:sz w:val="24"/>
          <w:szCs w:val="24"/>
        </w:rPr>
        <w:t xml:space="preserve">to give us direction </w:t>
      </w:r>
      <w:r w:rsidR="00395309">
        <w:rPr>
          <w:rFonts w:ascii="Times New Roman" w:eastAsia="Times New Roman" w:hAnsi="Times New Roman" w:cs="Times New Roman"/>
          <w:bCs/>
          <w:sz w:val="24"/>
          <w:szCs w:val="24"/>
        </w:rPr>
        <w:t>f</w:t>
      </w:r>
      <w:r w:rsidR="00FB3181">
        <w:rPr>
          <w:rFonts w:ascii="Times New Roman" w:eastAsia="Times New Roman" w:hAnsi="Times New Roman" w:cs="Times New Roman"/>
          <w:bCs/>
          <w:sz w:val="24"/>
          <w:szCs w:val="24"/>
        </w:rPr>
        <w:t xml:space="preserve">or the necessary amperage. We need to be prepared in case of fire or flood. </w:t>
      </w:r>
    </w:p>
    <w:p w14:paraId="4F41344E" w14:textId="147F2813" w:rsidR="003D0A15" w:rsidRPr="003D0A15" w:rsidRDefault="003D0A15" w:rsidP="003D0A15">
      <w:pPr>
        <w:pStyle w:val="ListParagraph"/>
        <w:numPr>
          <w:ilvl w:val="0"/>
          <w:numId w:val="16"/>
        </w:numPr>
        <w:spacing w:after="0" w:line="240" w:lineRule="auto"/>
        <w:rPr>
          <w:rFonts w:ascii="Times New Roman" w:eastAsia="Times New Roman" w:hAnsi="Times New Roman" w:cs="Times New Roman"/>
          <w:bCs/>
          <w:sz w:val="24"/>
          <w:szCs w:val="24"/>
        </w:rPr>
      </w:pPr>
      <w:r w:rsidRPr="003D0A15">
        <w:rPr>
          <w:rFonts w:ascii="Times New Roman" w:eastAsia="Times New Roman" w:hAnsi="Times New Roman" w:cs="Times New Roman"/>
          <w:bCs/>
          <w:sz w:val="24"/>
          <w:szCs w:val="24"/>
        </w:rPr>
        <w:t xml:space="preserve">Water Ordinance Review </w:t>
      </w:r>
      <w:r w:rsidR="00FB3181">
        <w:rPr>
          <w:rFonts w:ascii="Times New Roman" w:eastAsia="Times New Roman" w:hAnsi="Times New Roman" w:cs="Times New Roman"/>
          <w:bCs/>
          <w:sz w:val="24"/>
          <w:szCs w:val="24"/>
        </w:rPr>
        <w:t xml:space="preserve"> - Chad would like to move that to next month.</w:t>
      </w:r>
    </w:p>
    <w:p w14:paraId="13807D77" w14:textId="1112FABF" w:rsidR="003D0A15" w:rsidRPr="003D0A15" w:rsidRDefault="003D0A15" w:rsidP="003D0A15">
      <w:pPr>
        <w:pStyle w:val="ListParagraph"/>
        <w:numPr>
          <w:ilvl w:val="0"/>
          <w:numId w:val="16"/>
        </w:numPr>
        <w:spacing w:after="0" w:line="240" w:lineRule="auto"/>
        <w:rPr>
          <w:rFonts w:ascii="Times New Roman" w:eastAsia="Times New Roman" w:hAnsi="Times New Roman" w:cs="Times New Roman"/>
          <w:bCs/>
          <w:sz w:val="24"/>
          <w:szCs w:val="24"/>
        </w:rPr>
      </w:pPr>
      <w:r w:rsidRPr="003D0A15">
        <w:rPr>
          <w:rFonts w:ascii="Times New Roman" w:eastAsia="Times New Roman" w:hAnsi="Times New Roman" w:cs="Times New Roman"/>
          <w:bCs/>
          <w:sz w:val="24"/>
          <w:szCs w:val="24"/>
        </w:rPr>
        <w:t>Rate Adjustments for Maija-Lisa Phipps and Karl Nielson’s Cabin</w:t>
      </w:r>
      <w:r w:rsidR="00066781">
        <w:rPr>
          <w:rFonts w:ascii="Times New Roman" w:eastAsia="Times New Roman" w:hAnsi="Times New Roman" w:cs="Times New Roman"/>
          <w:bCs/>
          <w:sz w:val="24"/>
          <w:szCs w:val="24"/>
        </w:rPr>
        <w:t xml:space="preserve"> – Lily is wondering what to do about Maija-Lisa’s account.  She isn’t sure if she is living there or not, Steven says she is living there.  She hasn’t been charged the full rate.  Steven will let her know that she will start to be charged the full amount.  She used to pay only a dormant fee.  Chad has her contact information as well. Steven has talked to her. She has mostly been up north until now.  Lili is also asking about Karl’s rental cabin.</w:t>
      </w:r>
      <w:r w:rsidR="001E5238">
        <w:rPr>
          <w:rFonts w:ascii="Times New Roman" w:eastAsia="Times New Roman" w:hAnsi="Times New Roman" w:cs="Times New Roman"/>
          <w:bCs/>
          <w:sz w:val="24"/>
          <w:szCs w:val="24"/>
        </w:rPr>
        <w:t xml:space="preserve"> </w:t>
      </w:r>
      <w:r w:rsidR="001E5238">
        <w:rPr>
          <w:rFonts w:ascii="Times New Roman" w:eastAsia="Times New Roman" w:hAnsi="Times New Roman" w:cs="Times New Roman"/>
          <w:bCs/>
          <w:sz w:val="24"/>
          <w:szCs w:val="24"/>
        </w:rPr>
        <w:t xml:space="preserve">Previously their meter was split with John Nielson, but now it is separated. </w:t>
      </w:r>
      <w:r w:rsidR="00066781">
        <w:rPr>
          <w:rFonts w:ascii="Times New Roman" w:eastAsia="Times New Roman" w:hAnsi="Times New Roman" w:cs="Times New Roman"/>
          <w:bCs/>
          <w:sz w:val="24"/>
          <w:szCs w:val="24"/>
        </w:rPr>
        <w:t xml:space="preserve"> </w:t>
      </w:r>
      <w:r w:rsidR="00BF1F5E">
        <w:rPr>
          <w:rFonts w:ascii="Times New Roman" w:eastAsia="Times New Roman" w:hAnsi="Times New Roman" w:cs="Times New Roman"/>
          <w:bCs/>
          <w:sz w:val="24"/>
          <w:szCs w:val="24"/>
        </w:rPr>
        <w:t>S</w:t>
      </w:r>
      <w:r w:rsidR="00066781">
        <w:rPr>
          <w:rFonts w:ascii="Times New Roman" w:eastAsia="Times New Roman" w:hAnsi="Times New Roman" w:cs="Times New Roman"/>
          <w:bCs/>
          <w:sz w:val="24"/>
          <w:szCs w:val="24"/>
        </w:rPr>
        <w:t>hould</w:t>
      </w:r>
      <w:r w:rsidR="00BF1F5E">
        <w:rPr>
          <w:rFonts w:ascii="Times New Roman" w:eastAsia="Times New Roman" w:hAnsi="Times New Roman" w:cs="Times New Roman"/>
          <w:bCs/>
          <w:sz w:val="24"/>
          <w:szCs w:val="24"/>
        </w:rPr>
        <w:t xml:space="preserve"> they </w:t>
      </w:r>
      <w:r w:rsidR="00066781">
        <w:rPr>
          <w:rFonts w:ascii="Times New Roman" w:eastAsia="Times New Roman" w:hAnsi="Times New Roman" w:cs="Times New Roman"/>
          <w:bCs/>
          <w:sz w:val="24"/>
          <w:szCs w:val="24"/>
        </w:rPr>
        <w:t>be paying the garbage rate and the full price</w:t>
      </w:r>
      <w:r w:rsidR="00BF1F5E">
        <w:rPr>
          <w:rFonts w:ascii="Times New Roman" w:eastAsia="Times New Roman" w:hAnsi="Times New Roman" w:cs="Times New Roman"/>
          <w:bCs/>
          <w:sz w:val="24"/>
          <w:szCs w:val="24"/>
        </w:rPr>
        <w:t>? They pay the full rate once the meter is installed, but if they do not live in the town limits they do not pay garbage. Lili hand delivered Susie and Jonathon Lovell a bill. She will label it a</w:t>
      </w:r>
      <w:r w:rsidR="007E49EC">
        <w:rPr>
          <w:rFonts w:ascii="Times New Roman" w:eastAsia="Times New Roman" w:hAnsi="Times New Roman" w:cs="Times New Roman"/>
          <w:bCs/>
          <w:sz w:val="24"/>
          <w:szCs w:val="24"/>
        </w:rPr>
        <w:t>s a</w:t>
      </w:r>
      <w:r w:rsidR="00BF1F5E">
        <w:rPr>
          <w:rFonts w:ascii="Times New Roman" w:eastAsia="Times New Roman" w:hAnsi="Times New Roman" w:cs="Times New Roman"/>
          <w:bCs/>
          <w:sz w:val="24"/>
          <w:szCs w:val="24"/>
        </w:rPr>
        <w:t xml:space="preserve"> nonbilled receipt – they will pay the monthly rate since they moved in.</w:t>
      </w:r>
      <w:r w:rsidR="00066781">
        <w:rPr>
          <w:rFonts w:ascii="Times New Roman" w:eastAsia="Times New Roman" w:hAnsi="Times New Roman" w:cs="Times New Roman"/>
          <w:bCs/>
          <w:sz w:val="24"/>
          <w:szCs w:val="24"/>
        </w:rPr>
        <w:t xml:space="preserve"> </w:t>
      </w:r>
    </w:p>
    <w:p w14:paraId="4359EBA3" w14:textId="40B797EE" w:rsidR="003D0A15" w:rsidRDefault="003D0A15" w:rsidP="003D0A15">
      <w:pPr>
        <w:pStyle w:val="ListParagraph"/>
        <w:numPr>
          <w:ilvl w:val="0"/>
          <w:numId w:val="16"/>
        </w:numPr>
        <w:spacing w:after="0" w:line="240" w:lineRule="auto"/>
        <w:rPr>
          <w:rFonts w:ascii="Times New Roman" w:eastAsia="Times New Roman" w:hAnsi="Times New Roman" w:cs="Times New Roman"/>
          <w:bCs/>
          <w:sz w:val="24"/>
          <w:szCs w:val="24"/>
        </w:rPr>
      </w:pPr>
      <w:r w:rsidRPr="003D0A15">
        <w:rPr>
          <w:rFonts w:ascii="Times New Roman" w:eastAsia="Times New Roman" w:hAnsi="Times New Roman" w:cs="Times New Roman"/>
          <w:bCs/>
          <w:sz w:val="24"/>
          <w:szCs w:val="24"/>
        </w:rPr>
        <w:t>When to start charges for Oppenheimers and Vincents</w:t>
      </w:r>
      <w:r w:rsidR="00FB3181">
        <w:rPr>
          <w:rFonts w:ascii="Times New Roman" w:eastAsia="Times New Roman" w:hAnsi="Times New Roman" w:cs="Times New Roman"/>
          <w:bCs/>
          <w:sz w:val="24"/>
          <w:szCs w:val="24"/>
        </w:rPr>
        <w:t xml:space="preserve"> – this has been determined for Lili.</w:t>
      </w:r>
    </w:p>
    <w:p w14:paraId="5E4C570E" w14:textId="499233CF" w:rsidR="003F03C9" w:rsidRPr="003F03C9" w:rsidRDefault="003F03C9" w:rsidP="003F03C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Lili Burrows signed the checks and took her leave.</w:t>
      </w:r>
    </w:p>
    <w:p w14:paraId="6A5F4C5E" w14:textId="77777777" w:rsidR="00FB3181" w:rsidRDefault="00FB3181" w:rsidP="00FB3181">
      <w:pPr>
        <w:pStyle w:val="ListParagraph"/>
        <w:spacing w:after="0" w:line="240" w:lineRule="auto"/>
        <w:ind w:left="1260"/>
        <w:rPr>
          <w:rFonts w:ascii="Times New Roman" w:eastAsia="Times New Roman" w:hAnsi="Times New Roman" w:cs="Times New Roman"/>
          <w:bCs/>
          <w:sz w:val="24"/>
          <w:szCs w:val="24"/>
        </w:rPr>
      </w:pPr>
    </w:p>
    <w:p w14:paraId="76119F24" w14:textId="6B90CB61" w:rsidR="00BF1F5E" w:rsidRDefault="00BF1F5E"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Bob and Kenalou Evers came and looked at the current town hall kitchen and made recommendations for a remodel. They recommend adding a refrigerator and countertop in the upstairs by the main stairwell. They recommend taking the old serving windows out in the old kitchen and sheetrock that area so that i</w:t>
      </w:r>
      <w:r w:rsidR="007E49EC">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 xml:space="preserve"> is even with the framing in place.  We could then use the wall for kitchen space.  They recommend putting the refrigerator and the water heater in cabinets. The sink will be moved down closer to the stove.  The junction box will also be covered.  There are three extra boxes of tiles that were previously installed in the entryway and can be used to</w:t>
      </w:r>
      <w:r w:rsidR="001E5238">
        <w:rPr>
          <w:rFonts w:ascii="Times New Roman" w:eastAsia="Times New Roman" w:hAnsi="Times New Roman" w:cs="Times New Roman"/>
          <w:bCs/>
          <w:sz w:val="24"/>
          <w:szCs w:val="24"/>
        </w:rPr>
        <w:t xml:space="preserve"> help</w:t>
      </w:r>
      <w:r>
        <w:rPr>
          <w:rFonts w:ascii="Times New Roman" w:eastAsia="Times New Roman" w:hAnsi="Times New Roman" w:cs="Times New Roman"/>
          <w:bCs/>
          <w:sz w:val="24"/>
          <w:szCs w:val="24"/>
        </w:rPr>
        <w:t xml:space="preserve"> tile the kitchen. Dan wonders if that is the best floor for the kitchen as it is fairly porous.  They would have liked to turn the kitchen into the bride’s room, but Russ would like to have them in the basement garage space. Steven suggested putting it in the upstairs, but Russ thinks it would be good to have it nearer the bathrooms in the basement.  Chad mentioned that this is </w:t>
      </w:r>
      <w:r w:rsidR="00454B1E">
        <w:rPr>
          <w:rFonts w:ascii="Times New Roman" w:eastAsia="Times New Roman" w:hAnsi="Times New Roman" w:cs="Times New Roman"/>
          <w:bCs/>
          <w:sz w:val="24"/>
          <w:szCs w:val="24"/>
        </w:rPr>
        <w:t>contingent that</w:t>
      </w:r>
      <w:r>
        <w:rPr>
          <w:rFonts w:ascii="Times New Roman" w:eastAsia="Times New Roman" w:hAnsi="Times New Roman" w:cs="Times New Roman"/>
          <w:bCs/>
          <w:sz w:val="24"/>
          <w:szCs w:val="24"/>
        </w:rPr>
        <w:t xml:space="preserve"> we get the grant for</w:t>
      </w:r>
      <w:r w:rsidR="00454B1E">
        <w:rPr>
          <w:rFonts w:ascii="Times New Roman" w:eastAsia="Times New Roman" w:hAnsi="Times New Roman" w:cs="Times New Roman"/>
          <w:bCs/>
          <w:sz w:val="24"/>
          <w:szCs w:val="24"/>
        </w:rPr>
        <w:t xml:space="preserve"> the maintenance shed. Russ thinks we can drop the ceiling in that maintenance garage area, it has a nice fireplace which gives a pleasant atmosphere for a bride’s room. We can clean out the storage </w:t>
      </w:r>
      <w:r w:rsidR="001E5238">
        <w:rPr>
          <w:rFonts w:ascii="Times New Roman" w:eastAsia="Times New Roman" w:hAnsi="Times New Roman" w:cs="Times New Roman"/>
          <w:bCs/>
          <w:sz w:val="24"/>
          <w:szCs w:val="24"/>
        </w:rPr>
        <w:t>room</w:t>
      </w:r>
      <w:r w:rsidR="00454B1E">
        <w:rPr>
          <w:rFonts w:ascii="Times New Roman" w:eastAsia="Times New Roman" w:hAnsi="Times New Roman" w:cs="Times New Roman"/>
          <w:bCs/>
          <w:sz w:val="24"/>
          <w:szCs w:val="24"/>
        </w:rPr>
        <w:t xml:space="preserve"> which we could then use for historical documents which we would keep locked and secure. We are space</w:t>
      </w:r>
      <w:r w:rsidR="00831C70">
        <w:rPr>
          <w:rFonts w:ascii="Times New Roman" w:eastAsia="Times New Roman" w:hAnsi="Times New Roman" w:cs="Times New Roman"/>
          <w:bCs/>
          <w:sz w:val="24"/>
          <w:szCs w:val="24"/>
        </w:rPr>
        <w:t>-</w:t>
      </w:r>
      <w:r w:rsidR="00454B1E">
        <w:rPr>
          <w:rFonts w:ascii="Times New Roman" w:eastAsia="Times New Roman" w:hAnsi="Times New Roman" w:cs="Times New Roman"/>
          <w:bCs/>
          <w:sz w:val="24"/>
          <w:szCs w:val="24"/>
        </w:rPr>
        <w:t>limited for our records now.  In that storage room there are slots that would be nice to keep our maps in.  We could put fil</w:t>
      </w:r>
      <w:r w:rsidR="00831C70">
        <w:rPr>
          <w:rFonts w:ascii="Times New Roman" w:eastAsia="Times New Roman" w:hAnsi="Times New Roman" w:cs="Times New Roman"/>
          <w:bCs/>
          <w:sz w:val="24"/>
          <w:szCs w:val="24"/>
        </w:rPr>
        <w:t>ing</w:t>
      </w:r>
      <w:r w:rsidR="00454B1E">
        <w:rPr>
          <w:rFonts w:ascii="Times New Roman" w:eastAsia="Times New Roman" w:hAnsi="Times New Roman" w:cs="Times New Roman"/>
          <w:bCs/>
          <w:sz w:val="24"/>
          <w:szCs w:val="24"/>
        </w:rPr>
        <w:t xml:space="preserve"> cabinets on the other wall.</w:t>
      </w:r>
    </w:p>
    <w:p w14:paraId="30F31CDC" w14:textId="77777777" w:rsidR="00CF3AB8" w:rsidRDefault="00AE2A69"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Bob says that he is retired and off his mission now</w:t>
      </w:r>
      <w:r w:rsidR="0056477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so he has time to do projects.  He brought a piece of </w:t>
      </w:r>
      <w:r w:rsidR="0056477F">
        <w:rPr>
          <w:rFonts w:ascii="Times New Roman" w:eastAsia="Times New Roman" w:hAnsi="Times New Roman" w:cs="Times New Roman"/>
          <w:bCs/>
          <w:sz w:val="24"/>
          <w:szCs w:val="24"/>
        </w:rPr>
        <w:t>Formica</w:t>
      </w:r>
      <w:r>
        <w:rPr>
          <w:rFonts w:ascii="Times New Roman" w:eastAsia="Times New Roman" w:hAnsi="Times New Roman" w:cs="Times New Roman"/>
          <w:bCs/>
          <w:sz w:val="24"/>
          <w:szCs w:val="24"/>
        </w:rPr>
        <w:t xml:space="preserve"> countertop</w:t>
      </w:r>
      <w:r w:rsidR="0056477F">
        <w:rPr>
          <w:rFonts w:ascii="Times New Roman" w:eastAsia="Times New Roman" w:hAnsi="Times New Roman" w:cs="Times New Roman"/>
          <w:bCs/>
          <w:sz w:val="24"/>
          <w:szCs w:val="24"/>
        </w:rPr>
        <w:t xml:space="preserve"> to show us</w:t>
      </w:r>
      <w:r>
        <w:rPr>
          <w:rFonts w:ascii="Times New Roman" w:eastAsia="Times New Roman" w:hAnsi="Times New Roman" w:cs="Times New Roman"/>
          <w:bCs/>
          <w:sz w:val="24"/>
          <w:szCs w:val="24"/>
        </w:rPr>
        <w:t xml:space="preserve"> which is nice and inexpensive.  It is about $15 a foot, the price goes up to about $22 a foot with corners and angles.  Bob has time to build cabinets.  He has put thought into where to locate the </w:t>
      </w:r>
      <w:r w:rsidR="0056477F">
        <w:rPr>
          <w:rFonts w:ascii="Times New Roman" w:eastAsia="Times New Roman" w:hAnsi="Times New Roman" w:cs="Times New Roman"/>
          <w:bCs/>
          <w:sz w:val="24"/>
          <w:szCs w:val="24"/>
        </w:rPr>
        <w:t>sink,</w:t>
      </w:r>
      <w:r>
        <w:rPr>
          <w:rFonts w:ascii="Times New Roman" w:eastAsia="Times New Roman" w:hAnsi="Times New Roman" w:cs="Times New Roman"/>
          <w:bCs/>
          <w:sz w:val="24"/>
          <w:szCs w:val="24"/>
        </w:rPr>
        <w:t xml:space="preserve"> so it has </w:t>
      </w:r>
      <w:r w:rsidR="0056477F">
        <w:rPr>
          <w:rFonts w:ascii="Times New Roman" w:eastAsia="Times New Roman" w:hAnsi="Times New Roman" w:cs="Times New Roman"/>
          <w:bCs/>
          <w:sz w:val="24"/>
          <w:szCs w:val="24"/>
        </w:rPr>
        <w:t xml:space="preserve">a </w:t>
      </w:r>
      <w:r>
        <w:rPr>
          <w:rFonts w:ascii="Times New Roman" w:eastAsia="Times New Roman" w:hAnsi="Times New Roman" w:cs="Times New Roman"/>
          <w:bCs/>
          <w:sz w:val="24"/>
          <w:szCs w:val="24"/>
        </w:rPr>
        <w:t>sufficient drop angle for drainage.  Bob thinks the project would be about $300-$400 per foot just for the materials and he would donate the labor.  Chad would like us to incorporate these costs into next year</w:t>
      </w:r>
      <w:r w:rsidR="0056477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s budget. </w:t>
      </w:r>
      <w:r w:rsidR="00C3276B">
        <w:rPr>
          <w:rFonts w:ascii="Times New Roman" w:eastAsia="Times New Roman" w:hAnsi="Times New Roman" w:cs="Times New Roman"/>
          <w:bCs/>
          <w:sz w:val="24"/>
          <w:szCs w:val="24"/>
        </w:rPr>
        <w:t>We are looking at replacing some of the doors and working on the drawers.  Bob thinks he might be able to match the hardware on the new cabinets he makes. There would be one cabinet on the right hand of the stove and three on the left hand.  Russ would like to put an above</w:t>
      </w:r>
      <w:r w:rsidR="00CF3AB8">
        <w:rPr>
          <w:rFonts w:ascii="Times New Roman" w:eastAsia="Times New Roman" w:hAnsi="Times New Roman" w:cs="Times New Roman"/>
          <w:bCs/>
          <w:sz w:val="24"/>
          <w:szCs w:val="24"/>
        </w:rPr>
        <w:t>-</w:t>
      </w:r>
      <w:r w:rsidR="00C3276B">
        <w:rPr>
          <w:rFonts w:ascii="Times New Roman" w:eastAsia="Times New Roman" w:hAnsi="Times New Roman" w:cs="Times New Roman"/>
          <w:bCs/>
          <w:sz w:val="24"/>
          <w:szCs w:val="24"/>
        </w:rPr>
        <w:t xml:space="preserve">stove microwave. </w:t>
      </w:r>
    </w:p>
    <w:p w14:paraId="16CC4EBB" w14:textId="77777777" w:rsidR="00CF3AB8" w:rsidRDefault="00CF3AB8" w:rsidP="00BF1F5E">
      <w:pPr>
        <w:spacing w:after="0" w:line="240" w:lineRule="auto"/>
        <w:rPr>
          <w:rFonts w:ascii="Times New Roman" w:eastAsia="Times New Roman" w:hAnsi="Times New Roman" w:cs="Times New Roman"/>
          <w:bCs/>
          <w:sz w:val="24"/>
          <w:szCs w:val="24"/>
        </w:rPr>
      </w:pPr>
    </w:p>
    <w:p w14:paraId="3503A7FF" w14:textId="119E5855" w:rsidR="008D320F" w:rsidRDefault="00C3276B"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Steven is concerned that a permanent countertop</w:t>
      </w:r>
      <w:r w:rsidR="00CF3AB8">
        <w:rPr>
          <w:rFonts w:ascii="Times New Roman" w:eastAsia="Times New Roman" w:hAnsi="Times New Roman" w:cs="Times New Roman"/>
          <w:bCs/>
          <w:sz w:val="24"/>
          <w:szCs w:val="24"/>
        </w:rPr>
        <w:t xml:space="preserve"> located on the main floor</w:t>
      </w:r>
      <w:r>
        <w:rPr>
          <w:rFonts w:ascii="Times New Roman" w:eastAsia="Times New Roman" w:hAnsi="Times New Roman" w:cs="Times New Roman"/>
          <w:bCs/>
          <w:sz w:val="24"/>
          <w:szCs w:val="24"/>
        </w:rPr>
        <w:t xml:space="preserve"> limits the space, he will think about it.  Chad would also like to replace the round tables we have.  We could have town residents donate the tables and get a plaque with their name on.  </w:t>
      </w:r>
      <w:r w:rsidR="00CF3AB8">
        <w:rPr>
          <w:rFonts w:ascii="Times New Roman" w:eastAsia="Times New Roman" w:hAnsi="Times New Roman" w:cs="Times New Roman"/>
          <w:bCs/>
          <w:sz w:val="24"/>
          <w:szCs w:val="24"/>
        </w:rPr>
        <w:t>James</w:t>
      </w:r>
      <w:r>
        <w:rPr>
          <w:rFonts w:ascii="Times New Roman" w:eastAsia="Times New Roman" w:hAnsi="Times New Roman" w:cs="Times New Roman"/>
          <w:bCs/>
          <w:sz w:val="24"/>
          <w:szCs w:val="24"/>
        </w:rPr>
        <w:t xml:space="preserve"> Bowie recommends Mighty Lite tables and chairs. </w:t>
      </w:r>
      <w:r w:rsidR="001E5238">
        <w:rPr>
          <w:rFonts w:ascii="Times New Roman" w:eastAsia="Times New Roman" w:hAnsi="Times New Roman" w:cs="Times New Roman"/>
          <w:bCs/>
          <w:sz w:val="24"/>
          <w:szCs w:val="24"/>
        </w:rPr>
        <w:t xml:space="preserve">Their warehouse is </w:t>
      </w:r>
      <w:r w:rsidR="00E325A1">
        <w:rPr>
          <w:rFonts w:ascii="Times New Roman" w:eastAsia="Times New Roman" w:hAnsi="Times New Roman" w:cs="Times New Roman"/>
          <w:bCs/>
          <w:sz w:val="24"/>
          <w:szCs w:val="24"/>
        </w:rPr>
        <w:t xml:space="preserve"> located in Orem.  </w:t>
      </w:r>
      <w:r>
        <w:rPr>
          <w:rFonts w:ascii="Times New Roman" w:eastAsia="Times New Roman" w:hAnsi="Times New Roman" w:cs="Times New Roman"/>
          <w:bCs/>
          <w:sz w:val="24"/>
          <w:szCs w:val="24"/>
        </w:rPr>
        <w:t xml:space="preserve">Bob mentioned that we might also need to put in outlets for a refrigerator, </w:t>
      </w:r>
      <w:r w:rsidR="00E325A1">
        <w:rPr>
          <w:rFonts w:ascii="Times New Roman" w:eastAsia="Times New Roman" w:hAnsi="Times New Roman" w:cs="Times New Roman"/>
          <w:bCs/>
          <w:sz w:val="24"/>
          <w:szCs w:val="24"/>
        </w:rPr>
        <w:t xml:space="preserve">Russ says </w:t>
      </w:r>
      <w:r>
        <w:rPr>
          <w:rFonts w:ascii="Times New Roman" w:eastAsia="Times New Roman" w:hAnsi="Times New Roman" w:cs="Times New Roman"/>
          <w:bCs/>
          <w:sz w:val="24"/>
          <w:szCs w:val="24"/>
        </w:rPr>
        <w:t xml:space="preserve">we could run a line through the wall.  </w:t>
      </w:r>
      <w:r w:rsidR="00E325A1">
        <w:rPr>
          <w:rFonts w:ascii="Times New Roman" w:eastAsia="Times New Roman" w:hAnsi="Times New Roman" w:cs="Times New Roman"/>
          <w:bCs/>
          <w:sz w:val="24"/>
          <w:szCs w:val="24"/>
        </w:rPr>
        <w:t xml:space="preserve">We may need to put more outlets in the basement kitchen as well.  Chad motions that we go ahead with the kitchen improvements.  Russ would like to modify this by having Bob give us a draft from his computer with costs and design. We won’t be able to get a CIB grant in </w:t>
      </w:r>
      <w:r w:rsidR="00CF3AB8">
        <w:rPr>
          <w:rFonts w:ascii="Times New Roman" w:eastAsia="Times New Roman" w:hAnsi="Times New Roman" w:cs="Times New Roman"/>
          <w:bCs/>
          <w:sz w:val="24"/>
          <w:szCs w:val="24"/>
        </w:rPr>
        <w:t>June,</w:t>
      </w:r>
      <w:r w:rsidR="00E325A1">
        <w:rPr>
          <w:rFonts w:ascii="Times New Roman" w:eastAsia="Times New Roman" w:hAnsi="Times New Roman" w:cs="Times New Roman"/>
          <w:bCs/>
          <w:sz w:val="24"/>
          <w:szCs w:val="24"/>
        </w:rPr>
        <w:t xml:space="preserve"> but we could try for the next six month</w:t>
      </w:r>
      <w:r w:rsidR="00CF3AB8">
        <w:rPr>
          <w:rFonts w:ascii="Times New Roman" w:eastAsia="Times New Roman" w:hAnsi="Times New Roman" w:cs="Times New Roman"/>
          <w:bCs/>
          <w:sz w:val="24"/>
          <w:szCs w:val="24"/>
        </w:rPr>
        <w:t>s’</w:t>
      </w:r>
      <w:r w:rsidR="00E325A1">
        <w:rPr>
          <w:rFonts w:ascii="Times New Roman" w:eastAsia="Times New Roman" w:hAnsi="Times New Roman" w:cs="Times New Roman"/>
          <w:bCs/>
          <w:sz w:val="24"/>
          <w:szCs w:val="24"/>
        </w:rPr>
        <w:t xml:space="preserve"> timeframe.  Kenalou also made up a nice design with the bride’s room that we will try to include with the maintenance shed.  Dan seconds but we need to see a cost for that as well. Dan would also like us to do something else with the baptismal font, either seal it up or use it for </w:t>
      </w:r>
      <w:r w:rsidR="00CF3AB8">
        <w:rPr>
          <w:rFonts w:ascii="Times New Roman" w:eastAsia="Times New Roman" w:hAnsi="Times New Roman" w:cs="Times New Roman"/>
          <w:bCs/>
          <w:sz w:val="24"/>
          <w:szCs w:val="24"/>
        </w:rPr>
        <w:t>something</w:t>
      </w:r>
      <w:r w:rsidR="00E325A1">
        <w:rPr>
          <w:rFonts w:ascii="Times New Roman" w:eastAsia="Times New Roman" w:hAnsi="Times New Roman" w:cs="Times New Roman"/>
          <w:bCs/>
          <w:sz w:val="24"/>
          <w:szCs w:val="24"/>
        </w:rPr>
        <w:t xml:space="preserve">.  All in favor, none opposed, motion carried. </w:t>
      </w:r>
    </w:p>
    <w:p w14:paraId="79272C2A" w14:textId="77777777" w:rsidR="008D320F" w:rsidRDefault="008D320F" w:rsidP="00BF1F5E">
      <w:pPr>
        <w:spacing w:after="0" w:line="240" w:lineRule="auto"/>
        <w:rPr>
          <w:rFonts w:ascii="Times New Roman" w:eastAsia="Times New Roman" w:hAnsi="Times New Roman" w:cs="Times New Roman"/>
          <w:bCs/>
          <w:sz w:val="24"/>
          <w:szCs w:val="24"/>
        </w:rPr>
      </w:pPr>
    </w:p>
    <w:p w14:paraId="4B71D152" w14:textId="79953297" w:rsidR="00454B1E" w:rsidRDefault="00E325A1"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Russ remembers we used to have a handrail that needs to be reinstalled for safety</w:t>
      </w:r>
      <w:r w:rsidR="008D320F">
        <w:rPr>
          <w:rFonts w:ascii="Times New Roman" w:eastAsia="Times New Roman" w:hAnsi="Times New Roman" w:cs="Times New Roman"/>
          <w:bCs/>
          <w:sz w:val="24"/>
          <w:szCs w:val="24"/>
        </w:rPr>
        <w:t xml:space="preserve">. The bottom section of stairs has a </w:t>
      </w:r>
      <w:r w:rsidR="00CF3AB8">
        <w:rPr>
          <w:rFonts w:ascii="Times New Roman" w:eastAsia="Times New Roman" w:hAnsi="Times New Roman" w:cs="Times New Roman"/>
          <w:bCs/>
          <w:sz w:val="24"/>
          <w:szCs w:val="24"/>
        </w:rPr>
        <w:t>handrail,</w:t>
      </w:r>
      <w:r w:rsidR="008D320F">
        <w:rPr>
          <w:rFonts w:ascii="Times New Roman" w:eastAsia="Times New Roman" w:hAnsi="Times New Roman" w:cs="Times New Roman"/>
          <w:bCs/>
          <w:sz w:val="24"/>
          <w:szCs w:val="24"/>
        </w:rPr>
        <w:t xml:space="preserve"> but the others are missing. </w:t>
      </w:r>
    </w:p>
    <w:p w14:paraId="3E0E12E4" w14:textId="3CF79C4E" w:rsidR="00E325A1" w:rsidRDefault="00E325A1" w:rsidP="00BF1F5E">
      <w:pPr>
        <w:spacing w:after="0" w:line="240" w:lineRule="auto"/>
        <w:rPr>
          <w:rFonts w:ascii="Times New Roman" w:eastAsia="Times New Roman" w:hAnsi="Times New Roman" w:cs="Times New Roman"/>
          <w:bCs/>
          <w:sz w:val="24"/>
          <w:szCs w:val="24"/>
        </w:rPr>
      </w:pPr>
    </w:p>
    <w:p w14:paraId="02343042" w14:textId="08DA5D6D" w:rsidR="00E325A1" w:rsidRDefault="00E325A1"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can</w:t>
      </w:r>
      <w:r w:rsidR="008D320F">
        <w:rPr>
          <w:rFonts w:ascii="Times New Roman" w:eastAsia="Times New Roman" w:hAnsi="Times New Roman" w:cs="Times New Roman"/>
          <w:bCs/>
          <w:sz w:val="24"/>
          <w:szCs w:val="24"/>
        </w:rPr>
        <w:t xml:space="preserve"> also</w:t>
      </w:r>
      <w:r>
        <w:rPr>
          <w:rFonts w:ascii="Times New Roman" w:eastAsia="Times New Roman" w:hAnsi="Times New Roman" w:cs="Times New Roman"/>
          <w:bCs/>
          <w:sz w:val="24"/>
          <w:szCs w:val="24"/>
        </w:rPr>
        <w:t xml:space="preserve"> reuse the rail that is taken out of the wheelchair lift</w:t>
      </w:r>
      <w:r w:rsidR="008D320F">
        <w:rPr>
          <w:rFonts w:ascii="Times New Roman" w:eastAsia="Times New Roman" w:hAnsi="Times New Roman" w:cs="Times New Roman"/>
          <w:bCs/>
          <w:sz w:val="24"/>
          <w:szCs w:val="24"/>
        </w:rPr>
        <w:t xml:space="preserve"> area.</w:t>
      </w:r>
    </w:p>
    <w:p w14:paraId="3C3ECE2D" w14:textId="50787B4C" w:rsidR="003F03C9" w:rsidRDefault="003F03C9" w:rsidP="00BF1F5E">
      <w:pPr>
        <w:spacing w:after="0" w:line="240" w:lineRule="auto"/>
        <w:rPr>
          <w:rFonts w:ascii="Times New Roman" w:eastAsia="Times New Roman" w:hAnsi="Times New Roman" w:cs="Times New Roman"/>
          <w:bCs/>
          <w:sz w:val="24"/>
          <w:szCs w:val="24"/>
        </w:rPr>
      </w:pPr>
    </w:p>
    <w:p w14:paraId="391F027A" w14:textId="597DD5F2" w:rsidR="003F03C9" w:rsidRDefault="003F03C9"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Bob Evers has taken his leave.</w:t>
      </w:r>
    </w:p>
    <w:p w14:paraId="2C550BE9" w14:textId="55B6AC1B" w:rsidR="008D320F" w:rsidRDefault="008D320F" w:rsidP="00BF1F5E">
      <w:pPr>
        <w:spacing w:after="0" w:line="240" w:lineRule="auto"/>
        <w:rPr>
          <w:rFonts w:ascii="Times New Roman" w:eastAsia="Times New Roman" w:hAnsi="Times New Roman" w:cs="Times New Roman"/>
          <w:bCs/>
          <w:sz w:val="24"/>
          <w:szCs w:val="24"/>
        </w:rPr>
      </w:pPr>
    </w:p>
    <w:p w14:paraId="5BF56611" w14:textId="06060587" w:rsidR="008D320F" w:rsidRDefault="00510484" w:rsidP="00BF1F5E">
      <w:pPr>
        <w:spacing w:after="0" w:line="240" w:lineRule="auto"/>
        <w:rPr>
          <w:rFonts w:ascii="Times New Roman" w:eastAsia="Times New Roman" w:hAnsi="Times New Roman" w:cs="Times New Roman"/>
          <w:bCs/>
          <w:sz w:val="24"/>
          <w:szCs w:val="24"/>
        </w:rPr>
      </w:pPr>
      <w:r w:rsidRPr="003F03C9">
        <w:rPr>
          <w:rFonts w:ascii="Times New Roman" w:eastAsia="Times New Roman" w:hAnsi="Times New Roman" w:cs="Times New Roman"/>
          <w:b/>
          <w:sz w:val="24"/>
          <w:szCs w:val="24"/>
        </w:rPr>
        <w:t>Potential violation of town code</w:t>
      </w:r>
      <w:r>
        <w:rPr>
          <w:rFonts w:ascii="Times New Roman" w:eastAsia="Times New Roman" w:hAnsi="Times New Roman" w:cs="Times New Roman"/>
          <w:bCs/>
          <w:sz w:val="24"/>
          <w:szCs w:val="24"/>
        </w:rPr>
        <w:t xml:space="preserve"> – James is here along with Shelley to discuss this. They are distressed about the issue. In title 8 paragraph 6 Russ discussed authorized users in the ordinance.  If there </w:t>
      </w:r>
      <w:r w:rsidR="001E5238">
        <w:rPr>
          <w:rFonts w:ascii="Times New Roman" w:eastAsia="Times New Roman" w:hAnsi="Times New Roman" w:cs="Times New Roman"/>
          <w:bCs/>
          <w:sz w:val="24"/>
          <w:szCs w:val="24"/>
        </w:rPr>
        <w:t xml:space="preserve">is a trailer/RV </w:t>
      </w:r>
      <w:r>
        <w:rPr>
          <w:rFonts w:ascii="Times New Roman" w:eastAsia="Times New Roman" w:hAnsi="Times New Roman" w:cs="Times New Roman"/>
          <w:bCs/>
          <w:sz w:val="24"/>
          <w:szCs w:val="24"/>
        </w:rPr>
        <w:t xml:space="preserve">in which someone has been living for more than 30 </w:t>
      </w:r>
      <w:r w:rsidR="00CF3AB8">
        <w:rPr>
          <w:rFonts w:ascii="Times New Roman" w:eastAsia="Times New Roman" w:hAnsi="Times New Roman" w:cs="Times New Roman"/>
          <w:bCs/>
          <w:sz w:val="24"/>
          <w:szCs w:val="24"/>
        </w:rPr>
        <w:t>days,</w:t>
      </w:r>
      <w:r>
        <w:rPr>
          <w:rFonts w:ascii="Times New Roman" w:eastAsia="Times New Roman" w:hAnsi="Times New Roman" w:cs="Times New Roman"/>
          <w:bCs/>
          <w:sz w:val="24"/>
          <w:szCs w:val="24"/>
        </w:rPr>
        <w:t xml:space="preserve"> </w:t>
      </w:r>
      <w:r w:rsidR="001E5238">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 xml:space="preserve"> must be attached to a septic tank. James thinks he should be able to dump his trailer every 30 days. The ordinance says the</w:t>
      </w:r>
      <w:r w:rsidR="001E5238">
        <w:rPr>
          <w:rFonts w:ascii="Times New Roman" w:eastAsia="Times New Roman" w:hAnsi="Times New Roman" w:cs="Times New Roman"/>
          <w:bCs/>
          <w:sz w:val="24"/>
          <w:szCs w:val="24"/>
        </w:rPr>
        <w:t xml:space="preserve"> trailer/RV</w:t>
      </w:r>
      <w:r>
        <w:rPr>
          <w:rFonts w:ascii="Times New Roman" w:eastAsia="Times New Roman" w:hAnsi="Times New Roman" w:cs="Times New Roman"/>
          <w:bCs/>
          <w:sz w:val="24"/>
          <w:szCs w:val="24"/>
        </w:rPr>
        <w:t xml:space="preserve"> must be connected to the septic system. James has noticed a trailer that sits on the hill and they live in it during the summer.  It is by the irrigation pond, but Steven says it is not in city limits. Russ says we cannot allow residents to violate these ordinances.  </w:t>
      </w:r>
      <w:r w:rsidR="008B57CC">
        <w:rPr>
          <w:rFonts w:ascii="Times New Roman" w:eastAsia="Times New Roman" w:hAnsi="Times New Roman" w:cs="Times New Roman"/>
          <w:bCs/>
          <w:sz w:val="24"/>
          <w:szCs w:val="24"/>
        </w:rPr>
        <w:t xml:space="preserve">The issue is that it is a temporary living arrangement in the city limits. </w:t>
      </w:r>
      <w:r w:rsidR="00395309">
        <w:rPr>
          <w:rFonts w:ascii="Times New Roman" w:eastAsia="Times New Roman" w:hAnsi="Times New Roman" w:cs="Times New Roman"/>
          <w:bCs/>
          <w:sz w:val="24"/>
          <w:szCs w:val="24"/>
        </w:rPr>
        <w:t>The other issue is to clean up the yard.  Chad is willing to give him until July 1</w:t>
      </w:r>
      <w:r w:rsidR="00395309" w:rsidRPr="00395309">
        <w:rPr>
          <w:rFonts w:ascii="Times New Roman" w:eastAsia="Times New Roman" w:hAnsi="Times New Roman" w:cs="Times New Roman"/>
          <w:bCs/>
          <w:sz w:val="24"/>
          <w:szCs w:val="24"/>
          <w:vertAlign w:val="superscript"/>
        </w:rPr>
        <w:t>st</w:t>
      </w:r>
      <w:r w:rsidR="00395309">
        <w:rPr>
          <w:rFonts w:ascii="Times New Roman" w:eastAsia="Times New Roman" w:hAnsi="Times New Roman" w:cs="Times New Roman"/>
          <w:bCs/>
          <w:sz w:val="24"/>
          <w:szCs w:val="24"/>
        </w:rPr>
        <w:t xml:space="preserve"> and made a motion for this. Russ seconds, all in favor. </w:t>
      </w:r>
      <w:r w:rsidR="00395309">
        <w:rPr>
          <w:rFonts w:ascii="Times New Roman" w:eastAsia="Times New Roman" w:hAnsi="Times New Roman" w:cs="Times New Roman"/>
          <w:bCs/>
          <w:sz w:val="24"/>
          <w:szCs w:val="24"/>
        </w:rPr>
        <w:lastRenderedPageBreak/>
        <w:t xml:space="preserve">Russ is also offering to help clean up and move things.  Some of the things in the yard were there when they bought the home from Chris and Tony Rees, such as the boat.  They would like help to move the boat.  Russ is showing them the ordinance. </w:t>
      </w:r>
    </w:p>
    <w:p w14:paraId="0E435C98" w14:textId="30DCCFBF" w:rsidR="00812F8D" w:rsidRDefault="00812F8D" w:rsidP="00BF1F5E">
      <w:pPr>
        <w:spacing w:after="0" w:line="240" w:lineRule="auto"/>
        <w:rPr>
          <w:rFonts w:ascii="Times New Roman" w:eastAsia="Times New Roman" w:hAnsi="Times New Roman" w:cs="Times New Roman"/>
          <w:bCs/>
          <w:sz w:val="24"/>
          <w:szCs w:val="24"/>
        </w:rPr>
      </w:pPr>
    </w:p>
    <w:p w14:paraId="221A91B4" w14:textId="3E55000D" w:rsidR="00812F8D" w:rsidRPr="00BF1F5E" w:rsidRDefault="00812F8D" w:rsidP="00BF1F5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James Bowie, Shelley Vincent, and Margie Parks have taken their leave.</w:t>
      </w:r>
    </w:p>
    <w:p w14:paraId="6BB1A8E6" w14:textId="77777777" w:rsidR="003D0A15" w:rsidRPr="003D0A15" w:rsidRDefault="003D0A15" w:rsidP="003D0A15">
      <w:pPr>
        <w:spacing w:after="0" w:line="240" w:lineRule="auto"/>
        <w:rPr>
          <w:rFonts w:ascii="Times New Roman" w:eastAsia="Times New Roman" w:hAnsi="Times New Roman" w:cs="Times New Roman"/>
          <w:sz w:val="24"/>
          <w:szCs w:val="24"/>
        </w:rPr>
      </w:pPr>
    </w:p>
    <w:p w14:paraId="47A930D9" w14:textId="5FEFE105" w:rsidR="00E74C29" w:rsidRDefault="003D0A15" w:rsidP="00395309">
      <w:pPr>
        <w:spacing w:after="0" w:line="240" w:lineRule="auto"/>
        <w:rPr>
          <w:rFonts w:ascii="Times New Roman" w:eastAsia="Times New Roman" w:hAnsi="Times New Roman" w:cs="Times New Roman"/>
          <w:sz w:val="24"/>
          <w:szCs w:val="24"/>
        </w:rPr>
      </w:pPr>
      <w:r w:rsidRPr="00395309">
        <w:rPr>
          <w:rFonts w:ascii="Times New Roman" w:eastAsia="Times New Roman" w:hAnsi="Times New Roman" w:cs="Times New Roman"/>
          <w:b/>
          <w:bCs/>
          <w:sz w:val="24"/>
          <w:szCs w:val="24"/>
        </w:rPr>
        <w:t>Budget Planning for FY2021</w:t>
      </w:r>
      <w:r w:rsidR="00B71EED">
        <w:rPr>
          <w:rFonts w:ascii="Times New Roman" w:eastAsia="Times New Roman" w:hAnsi="Times New Roman" w:cs="Times New Roman"/>
          <w:b/>
          <w:bCs/>
          <w:sz w:val="24"/>
          <w:szCs w:val="24"/>
        </w:rPr>
        <w:t xml:space="preserve"> – </w:t>
      </w:r>
      <w:r w:rsidR="00B71EED">
        <w:rPr>
          <w:rFonts w:ascii="Times New Roman" w:eastAsia="Times New Roman" w:hAnsi="Times New Roman" w:cs="Times New Roman"/>
          <w:sz w:val="24"/>
          <w:szCs w:val="24"/>
        </w:rPr>
        <w:t xml:space="preserve">Russ came up with a proposed budget and Ann typed it up.  We passed it out for council members to review. The money we got from CIB, $85,000, is under donation revenue, maybe it needs to be under capital outlay? Russ took the corona virus into account when planning the budget, property tax should be </w:t>
      </w:r>
      <w:r w:rsidR="00297E72">
        <w:rPr>
          <w:rFonts w:ascii="Times New Roman" w:eastAsia="Times New Roman" w:hAnsi="Times New Roman" w:cs="Times New Roman"/>
          <w:sz w:val="24"/>
          <w:szCs w:val="24"/>
        </w:rPr>
        <w:t>unchanged,</w:t>
      </w:r>
      <w:r w:rsidR="00B71EED">
        <w:rPr>
          <w:rFonts w:ascii="Times New Roman" w:eastAsia="Times New Roman" w:hAnsi="Times New Roman" w:cs="Times New Roman"/>
          <w:sz w:val="24"/>
          <w:szCs w:val="24"/>
        </w:rPr>
        <w:t xml:space="preserve"> but Sales Tax will be lowered by about 1/3 approximately. Russ cut Class C Road funds by 1/3 as well. Income should otherwise be unchanged.  </w:t>
      </w:r>
      <w:r w:rsidR="005413DF">
        <w:rPr>
          <w:rFonts w:ascii="Times New Roman" w:eastAsia="Times New Roman" w:hAnsi="Times New Roman" w:cs="Times New Roman"/>
          <w:sz w:val="24"/>
          <w:szCs w:val="24"/>
        </w:rPr>
        <w:t xml:space="preserve">He is not sure where the </w:t>
      </w:r>
      <w:r w:rsidR="00B71EED">
        <w:rPr>
          <w:rFonts w:ascii="Times New Roman" w:eastAsia="Times New Roman" w:hAnsi="Times New Roman" w:cs="Times New Roman"/>
          <w:sz w:val="24"/>
          <w:szCs w:val="24"/>
        </w:rPr>
        <w:t>$27,340</w:t>
      </w:r>
      <w:r w:rsidR="005413DF">
        <w:rPr>
          <w:rFonts w:ascii="Times New Roman" w:eastAsia="Times New Roman" w:hAnsi="Times New Roman" w:cs="Times New Roman"/>
          <w:sz w:val="24"/>
          <w:szCs w:val="24"/>
        </w:rPr>
        <w:t xml:space="preserve"> amount comes from, perhaps it is an amount to balance the budget? Russ proposes an increase on office supplies and postage from $400 to $1000 with other small changes such as public notice increases, with membership increases.  Supplies and equipment were cut a bit.  Professional and technical was increased a bit and insurance and surety bonds might be increased with the recession.  Fire Department </w:t>
      </w:r>
      <w:r w:rsidR="00297E72">
        <w:rPr>
          <w:rFonts w:ascii="Times New Roman" w:eastAsia="Times New Roman" w:hAnsi="Times New Roman" w:cs="Times New Roman"/>
          <w:sz w:val="24"/>
          <w:szCs w:val="24"/>
        </w:rPr>
        <w:t>F</w:t>
      </w:r>
      <w:r w:rsidR="005413DF">
        <w:rPr>
          <w:rFonts w:ascii="Times New Roman" w:eastAsia="Times New Roman" w:hAnsi="Times New Roman" w:cs="Times New Roman"/>
          <w:sz w:val="24"/>
          <w:szCs w:val="24"/>
        </w:rPr>
        <w:t xml:space="preserve">uel was increased from $1000 to $2500, public relations was cut from $700 to $100 since we won’t be having Leamarado Day activities for the fire department with the corona virus.  Other categories were adjusted slightly.  </w:t>
      </w:r>
      <w:r w:rsidR="00297E72">
        <w:rPr>
          <w:rFonts w:ascii="Times New Roman" w:eastAsia="Times New Roman" w:hAnsi="Times New Roman" w:cs="Times New Roman"/>
          <w:sz w:val="24"/>
          <w:szCs w:val="24"/>
        </w:rPr>
        <w:t>Streetlights</w:t>
      </w:r>
      <w:r w:rsidR="005413DF">
        <w:rPr>
          <w:rFonts w:ascii="Times New Roman" w:eastAsia="Times New Roman" w:hAnsi="Times New Roman" w:cs="Times New Roman"/>
          <w:sz w:val="24"/>
          <w:szCs w:val="24"/>
        </w:rPr>
        <w:t xml:space="preserve"> may go up slightly.  Russ decided to hire Jim Lindsey to do some of his projects.  </w:t>
      </w:r>
      <w:r w:rsidR="00547B10">
        <w:rPr>
          <w:rFonts w:ascii="Times New Roman" w:eastAsia="Times New Roman" w:hAnsi="Times New Roman" w:cs="Times New Roman"/>
          <w:sz w:val="24"/>
          <w:szCs w:val="24"/>
        </w:rPr>
        <w:t>Russ is asking members to review the budget.  Next month we must present the proposed budget to the public before adopting it.</w:t>
      </w:r>
    </w:p>
    <w:p w14:paraId="32C84F10" w14:textId="77777777" w:rsidR="00E74C29" w:rsidRDefault="00E74C29" w:rsidP="00395309">
      <w:pPr>
        <w:spacing w:after="0" w:line="240" w:lineRule="auto"/>
        <w:rPr>
          <w:rFonts w:ascii="Times New Roman" w:eastAsia="Times New Roman" w:hAnsi="Times New Roman" w:cs="Times New Roman"/>
          <w:sz w:val="24"/>
          <w:szCs w:val="24"/>
        </w:rPr>
      </w:pPr>
    </w:p>
    <w:p w14:paraId="19A973D9" w14:textId="415504C7" w:rsidR="003D0A15" w:rsidRPr="00B71EED" w:rsidRDefault="005413DF" w:rsidP="003953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is wondering who is going to do the summer maintenance, Megan Fleming has offered.  Russ is concerned that she may not be able to run the tractor.  Chad thinks we need to come up with a work list of what is supposed to be done. Chad is wondering how many hours the cemetery requires.  If you add up the Cemetery, Road, and Parks budgets, it comes to $3950</w:t>
      </w:r>
      <w:r w:rsidR="00E74C29">
        <w:rPr>
          <w:rFonts w:ascii="Times New Roman" w:eastAsia="Times New Roman" w:hAnsi="Times New Roman" w:cs="Times New Roman"/>
          <w:sz w:val="24"/>
          <w:szCs w:val="24"/>
        </w:rPr>
        <w:t xml:space="preserve">.  Russ has never noted his hours, it always takes many more hours. Chad is wondering if we should post the cemetery and parks work posted as a specific job.  It has been too much work for Russ to do </w:t>
      </w:r>
      <w:r w:rsidR="00297E72">
        <w:rPr>
          <w:rFonts w:ascii="Times New Roman" w:eastAsia="Times New Roman" w:hAnsi="Times New Roman" w:cs="Times New Roman"/>
          <w:sz w:val="24"/>
          <w:szCs w:val="24"/>
        </w:rPr>
        <w:t>all</w:t>
      </w:r>
      <w:r w:rsidR="00E74C29">
        <w:rPr>
          <w:rFonts w:ascii="Times New Roman" w:eastAsia="Times New Roman" w:hAnsi="Times New Roman" w:cs="Times New Roman"/>
          <w:sz w:val="24"/>
          <w:szCs w:val="24"/>
        </w:rPr>
        <w:t xml:space="preserve"> the tasks.  </w:t>
      </w:r>
      <w:r w:rsidR="00547B10">
        <w:rPr>
          <w:rFonts w:ascii="Times New Roman" w:eastAsia="Times New Roman" w:hAnsi="Times New Roman" w:cs="Times New Roman"/>
          <w:sz w:val="24"/>
          <w:szCs w:val="24"/>
        </w:rPr>
        <w:t xml:space="preserve">If we come up with a list of duties and post the job, we can hire the best qualified person to do the work so Russ doesn’t have to do it all. Chad thinks if we keep track of our work orders, we can refer to it for future reference. There hasn’t been communication between the installation of things such as water meters and the treasurer to bill residents. </w:t>
      </w:r>
      <w:r w:rsidR="00E74C29">
        <w:rPr>
          <w:rFonts w:ascii="Times New Roman" w:eastAsia="Times New Roman" w:hAnsi="Times New Roman" w:cs="Times New Roman"/>
          <w:sz w:val="24"/>
          <w:szCs w:val="24"/>
        </w:rPr>
        <w:t xml:space="preserve">  </w:t>
      </w:r>
    </w:p>
    <w:p w14:paraId="742DD58F" w14:textId="77777777" w:rsidR="00395309" w:rsidRPr="00395309" w:rsidRDefault="00395309" w:rsidP="00395309">
      <w:pPr>
        <w:spacing w:after="0" w:line="240" w:lineRule="auto"/>
        <w:rPr>
          <w:rFonts w:ascii="Times New Roman" w:eastAsia="Times New Roman" w:hAnsi="Times New Roman" w:cs="Times New Roman"/>
          <w:sz w:val="24"/>
          <w:szCs w:val="24"/>
        </w:rPr>
      </w:pPr>
    </w:p>
    <w:p w14:paraId="14CDFBB7" w14:textId="0FD36A88" w:rsidR="003D0A15" w:rsidRPr="003D0A15" w:rsidRDefault="003D0A15" w:rsidP="003D0A15">
      <w:pPr>
        <w:pStyle w:val="ListParagraph"/>
        <w:numPr>
          <w:ilvl w:val="0"/>
          <w:numId w:val="6"/>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Ordinance Review and Format Planning – Dog Ordinance Titles 1-9</w:t>
      </w:r>
      <w:r w:rsidR="00FB3181">
        <w:rPr>
          <w:rFonts w:ascii="Times New Roman" w:eastAsia="Times New Roman" w:hAnsi="Times New Roman" w:cs="Times New Roman"/>
          <w:sz w:val="24"/>
          <w:szCs w:val="24"/>
        </w:rPr>
        <w:t xml:space="preserve"> – we’ll wait until next month, Russ has been too busy with putting in the sprinkler system.</w:t>
      </w:r>
    </w:p>
    <w:p w14:paraId="3D3E5194" w14:textId="77777777" w:rsidR="003D0A15" w:rsidRPr="003D0A15" w:rsidRDefault="003D0A15" w:rsidP="003D0A15">
      <w:pPr>
        <w:pStyle w:val="ListParagraph"/>
        <w:numPr>
          <w:ilvl w:val="0"/>
          <w:numId w:val="6"/>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General Plan Vision Statement Development</w:t>
      </w:r>
    </w:p>
    <w:p w14:paraId="1ACC7A27" w14:textId="6237C011" w:rsidR="003D0A15" w:rsidRPr="003D0A15" w:rsidRDefault="003D0A15" w:rsidP="003D0A15">
      <w:pPr>
        <w:pStyle w:val="ListParagraph"/>
        <w:spacing w:after="0" w:line="240" w:lineRule="auto"/>
        <w:ind w:left="900"/>
        <w:rPr>
          <w:rFonts w:ascii="Times New Roman" w:eastAsia="Times New Roman" w:hAnsi="Times New Roman" w:cs="Times New Roman"/>
          <w:sz w:val="24"/>
          <w:szCs w:val="24"/>
        </w:rPr>
      </w:pPr>
    </w:p>
    <w:p w14:paraId="3176E669" w14:textId="77777777" w:rsidR="003D0A15" w:rsidRPr="003D0A15" w:rsidRDefault="003D0A15" w:rsidP="003D0A15">
      <w:p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
          <w:sz w:val="24"/>
          <w:szCs w:val="24"/>
        </w:rPr>
        <w:t>Roads/Cemetery:</w:t>
      </w:r>
    </w:p>
    <w:p w14:paraId="3972257C" w14:textId="4A8121CD"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Chip and Seal Road Overlay Planning</w:t>
      </w:r>
      <w:r w:rsidR="00FB3181">
        <w:rPr>
          <w:rFonts w:ascii="Times New Roman" w:eastAsia="Times New Roman" w:hAnsi="Times New Roman" w:cs="Times New Roman"/>
          <w:sz w:val="24"/>
          <w:szCs w:val="24"/>
        </w:rPr>
        <w:t>- that will go back to Geneva Rock or West Side Grading.  We’ll do that after we get the water line replaced.  It will either be this year or next.  Russ wants to carry $20,000 in the budget in case.</w:t>
      </w:r>
    </w:p>
    <w:p w14:paraId="6B14C9A1" w14:textId="1EFC6521"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Cemetery Improvement Project Update</w:t>
      </w:r>
      <w:r w:rsidR="00FB3181">
        <w:rPr>
          <w:rFonts w:ascii="Times New Roman" w:eastAsia="Times New Roman" w:hAnsi="Times New Roman" w:cs="Times New Roman"/>
          <w:sz w:val="24"/>
          <w:szCs w:val="24"/>
        </w:rPr>
        <w:t xml:space="preserve"> -1000 feet of pipeline will start to be installed tomorrow on the north side of the road.  Sand &amp; Gravel say they will coordinate with the closed entrance and the pipeline installment.  They want to make sure they may be able to expand or widen the </w:t>
      </w:r>
      <w:r w:rsidR="001E5238">
        <w:rPr>
          <w:rFonts w:ascii="Times New Roman" w:eastAsia="Times New Roman" w:hAnsi="Times New Roman" w:cs="Times New Roman"/>
          <w:sz w:val="24"/>
          <w:szCs w:val="24"/>
        </w:rPr>
        <w:t>cattle guard</w:t>
      </w:r>
      <w:r w:rsidR="00FB3181">
        <w:rPr>
          <w:rFonts w:ascii="Times New Roman" w:eastAsia="Times New Roman" w:hAnsi="Times New Roman" w:cs="Times New Roman"/>
          <w:sz w:val="24"/>
          <w:szCs w:val="24"/>
        </w:rPr>
        <w:t xml:space="preserve"> and to stay as far north as possible.  Gale says that is no problem.</w:t>
      </w:r>
      <w:r w:rsidR="00CD4AFF">
        <w:rPr>
          <w:rFonts w:ascii="Times New Roman" w:eastAsia="Times New Roman" w:hAnsi="Times New Roman" w:cs="Times New Roman"/>
          <w:sz w:val="24"/>
          <w:szCs w:val="24"/>
        </w:rPr>
        <w:t xml:space="preserve"> </w:t>
      </w:r>
    </w:p>
    <w:p w14:paraId="17881F8D" w14:textId="4FE3F0E4"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Highway Sign/Mounting Pole for Cemetery – order sign from County Road Department &amp; order pole and mounting from State Department</w:t>
      </w:r>
      <w:r w:rsidR="00FB3181">
        <w:rPr>
          <w:rFonts w:ascii="Times New Roman" w:eastAsia="Times New Roman" w:hAnsi="Times New Roman" w:cs="Times New Roman"/>
          <w:sz w:val="24"/>
          <w:szCs w:val="24"/>
        </w:rPr>
        <w:t xml:space="preserve"> – people have been missing the turnoff for the road.  Lyn</w:t>
      </w:r>
      <w:r w:rsidR="001E5238">
        <w:rPr>
          <w:rFonts w:ascii="Times New Roman" w:eastAsia="Times New Roman" w:hAnsi="Times New Roman" w:cs="Times New Roman"/>
          <w:sz w:val="24"/>
          <w:szCs w:val="24"/>
        </w:rPr>
        <w:t>n</w:t>
      </w:r>
      <w:r w:rsidR="00FB3181">
        <w:rPr>
          <w:rFonts w:ascii="Times New Roman" w:eastAsia="Times New Roman" w:hAnsi="Times New Roman" w:cs="Times New Roman"/>
          <w:sz w:val="24"/>
          <w:szCs w:val="24"/>
        </w:rPr>
        <w:t xml:space="preserve">dyl has a nice sign with an arrow to direct visitors.  We want the </w:t>
      </w:r>
      <w:r w:rsidR="001E5238">
        <w:rPr>
          <w:rFonts w:ascii="Times New Roman" w:eastAsia="Times New Roman" w:hAnsi="Times New Roman" w:cs="Times New Roman"/>
          <w:sz w:val="24"/>
          <w:szCs w:val="24"/>
        </w:rPr>
        <w:t>State</w:t>
      </w:r>
      <w:r w:rsidR="00FB3181">
        <w:rPr>
          <w:rFonts w:ascii="Times New Roman" w:eastAsia="Times New Roman" w:hAnsi="Times New Roman" w:cs="Times New Roman"/>
          <w:sz w:val="24"/>
          <w:szCs w:val="24"/>
        </w:rPr>
        <w:t xml:space="preserve"> to place a metal pole.  Terry will make up the sign through the county. </w:t>
      </w:r>
    </w:p>
    <w:p w14:paraId="5C2F13A7" w14:textId="7CBDC27B"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Highway Stop Sign at corner of Cottonwood Drive by Phil Lovell’s home –  have State Highway Department install the sign</w:t>
      </w:r>
      <w:r w:rsidR="00FB3181">
        <w:rPr>
          <w:rFonts w:ascii="Times New Roman" w:eastAsia="Times New Roman" w:hAnsi="Times New Roman" w:cs="Times New Roman"/>
          <w:sz w:val="24"/>
          <w:szCs w:val="24"/>
        </w:rPr>
        <w:t xml:space="preserve">.  </w:t>
      </w:r>
      <w:r w:rsidR="00CD4AFF">
        <w:rPr>
          <w:rFonts w:ascii="Times New Roman" w:eastAsia="Times New Roman" w:hAnsi="Times New Roman" w:cs="Times New Roman"/>
          <w:sz w:val="24"/>
          <w:szCs w:val="24"/>
        </w:rPr>
        <w:t xml:space="preserve">Russ talked to them when they were working on the shoulder recently. </w:t>
      </w:r>
    </w:p>
    <w:p w14:paraId="1511C6B0" w14:textId="1208E867"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Discussion on possible placement of Yield Sign on Cemetery Road at 400 E for Cemetery Intersection – this is done by County Road Supervisor</w:t>
      </w:r>
    </w:p>
    <w:p w14:paraId="65FFF952" w14:textId="5C35093A"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lastRenderedPageBreak/>
        <w:t>Weed Management on State Road and Pothole Filling at Hwy 125 &amp; 132 Intersection</w:t>
      </w:r>
      <w:r w:rsidR="00CD4AFF">
        <w:rPr>
          <w:rFonts w:ascii="Times New Roman" w:eastAsia="Times New Roman" w:hAnsi="Times New Roman" w:cs="Times New Roman"/>
          <w:sz w:val="24"/>
          <w:szCs w:val="24"/>
        </w:rPr>
        <w:t xml:space="preserve"> – we would like to have them spray the puncture weeds.  </w:t>
      </w:r>
    </w:p>
    <w:p w14:paraId="280C9F26" w14:textId="737A0218" w:rsidR="003D0A15" w:rsidRPr="003D0A15" w:rsidRDefault="003D0A15" w:rsidP="003D0A15">
      <w:pPr>
        <w:pStyle w:val="ListParagraph"/>
        <w:numPr>
          <w:ilvl w:val="0"/>
          <w:numId w:val="15"/>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sz w:val="24"/>
          <w:szCs w:val="24"/>
        </w:rPr>
        <w:t>Purchase of Concrete Saw and Compacter</w:t>
      </w:r>
      <w:r w:rsidR="00CD4AFF">
        <w:rPr>
          <w:rFonts w:ascii="Times New Roman" w:eastAsia="Times New Roman" w:hAnsi="Times New Roman" w:cs="Times New Roman"/>
          <w:sz w:val="24"/>
          <w:szCs w:val="24"/>
        </w:rPr>
        <w:t xml:space="preserve"> – Russ is working on that.</w:t>
      </w:r>
    </w:p>
    <w:p w14:paraId="07423EEA" w14:textId="77777777" w:rsidR="003D0A15" w:rsidRPr="003D0A15" w:rsidRDefault="003D0A15" w:rsidP="003D0A15">
      <w:pPr>
        <w:spacing w:after="0" w:line="240" w:lineRule="auto"/>
        <w:rPr>
          <w:rFonts w:ascii="Times New Roman" w:eastAsia="Times New Roman" w:hAnsi="Times New Roman" w:cs="Times New Roman"/>
          <w:b/>
          <w:sz w:val="24"/>
          <w:szCs w:val="24"/>
        </w:rPr>
      </w:pPr>
    </w:p>
    <w:p w14:paraId="13743CC6" w14:textId="77777777" w:rsidR="003D0A15" w:rsidRPr="003D0A15" w:rsidRDefault="003D0A15" w:rsidP="003D0A15">
      <w:p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
          <w:sz w:val="24"/>
          <w:szCs w:val="24"/>
        </w:rPr>
        <w:t xml:space="preserve">Town Hall/Parks/Planning and Zoning: </w:t>
      </w:r>
    </w:p>
    <w:p w14:paraId="6D4C4062" w14:textId="6B6BE7D1"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Motion to Approve Appointment of Cindy Butler to Planning &amp; Zoning Committee</w:t>
      </w:r>
      <w:r w:rsidR="00CD4AFF">
        <w:rPr>
          <w:rFonts w:ascii="Times New Roman" w:eastAsia="Times New Roman" w:hAnsi="Times New Roman" w:cs="Times New Roman"/>
          <w:bCs/>
          <w:sz w:val="24"/>
          <w:szCs w:val="24"/>
        </w:rPr>
        <w:t xml:space="preserve"> – Bob Morris currently helps Todd.  We are supposed to have five people on the board and we only have two, Cindy is willing to serve on it. Todd is willing to have Cindy on the committee. Chad </w:t>
      </w:r>
      <w:r w:rsidR="00A5156A">
        <w:rPr>
          <w:rFonts w:ascii="Times New Roman" w:eastAsia="Times New Roman" w:hAnsi="Times New Roman" w:cs="Times New Roman"/>
          <w:bCs/>
          <w:sz w:val="24"/>
          <w:szCs w:val="24"/>
        </w:rPr>
        <w:t>mad</w:t>
      </w:r>
      <w:r w:rsidR="00CD4AFF">
        <w:rPr>
          <w:rFonts w:ascii="Times New Roman" w:eastAsia="Times New Roman" w:hAnsi="Times New Roman" w:cs="Times New Roman"/>
          <w:bCs/>
          <w:sz w:val="24"/>
          <w:szCs w:val="24"/>
        </w:rPr>
        <w:t>e a motion to appoint Cindy to the Planning &amp; Zoning Committee and also to help with ordinances.  Steven seconds, all in favor, motion passed</w:t>
      </w:r>
      <w:r w:rsidR="00782A4B">
        <w:rPr>
          <w:rFonts w:ascii="Times New Roman" w:eastAsia="Times New Roman" w:hAnsi="Times New Roman" w:cs="Times New Roman"/>
          <w:bCs/>
          <w:sz w:val="24"/>
          <w:szCs w:val="24"/>
        </w:rPr>
        <w:t xml:space="preserve"> unanimously</w:t>
      </w:r>
      <w:r w:rsidR="00CD4AFF">
        <w:rPr>
          <w:rFonts w:ascii="Times New Roman" w:eastAsia="Times New Roman" w:hAnsi="Times New Roman" w:cs="Times New Roman"/>
          <w:bCs/>
          <w:sz w:val="24"/>
          <w:szCs w:val="24"/>
        </w:rPr>
        <w:t xml:space="preserve">. </w:t>
      </w:r>
    </w:p>
    <w:p w14:paraId="01F97639" w14:textId="77777777" w:rsidR="001E5238" w:rsidRPr="001E5238"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Nuisance Letter to be issued to residence at 7 South Hwy 125 </w:t>
      </w:r>
      <w:r w:rsidR="00CD4AFF">
        <w:rPr>
          <w:rFonts w:ascii="Times New Roman" w:eastAsia="Times New Roman" w:hAnsi="Times New Roman" w:cs="Times New Roman"/>
          <w:bCs/>
          <w:sz w:val="24"/>
          <w:szCs w:val="24"/>
        </w:rPr>
        <w:t xml:space="preserve"> - this was dealt with today with Ms. Vincent</w:t>
      </w:r>
      <w:r w:rsidR="001E5238">
        <w:rPr>
          <w:rFonts w:ascii="Times New Roman" w:eastAsia="Times New Roman" w:hAnsi="Times New Roman" w:cs="Times New Roman"/>
          <w:bCs/>
          <w:sz w:val="24"/>
          <w:szCs w:val="24"/>
        </w:rPr>
        <w:t xml:space="preserve"> and Mr. Bowie</w:t>
      </w:r>
      <w:r w:rsidR="00CD4AFF">
        <w:rPr>
          <w:rFonts w:ascii="Times New Roman" w:eastAsia="Times New Roman" w:hAnsi="Times New Roman" w:cs="Times New Roman"/>
          <w:bCs/>
          <w:sz w:val="24"/>
          <w:szCs w:val="24"/>
        </w:rPr>
        <w:t xml:space="preserve">.  The town will help with removal of some yard debris. </w:t>
      </w:r>
      <w:r w:rsidR="0006104D">
        <w:rPr>
          <w:rFonts w:ascii="Times New Roman" w:eastAsia="Times New Roman" w:hAnsi="Times New Roman" w:cs="Times New Roman"/>
          <w:bCs/>
          <w:sz w:val="24"/>
          <w:szCs w:val="24"/>
        </w:rPr>
        <w:t xml:space="preserve">Russ would also like to talk with the State Road Department on the height of the fence.  </w:t>
      </w:r>
    </w:p>
    <w:p w14:paraId="6E21552A" w14:textId="77777777" w:rsidR="001E5238" w:rsidRDefault="001E5238" w:rsidP="001E5238">
      <w:pPr>
        <w:pStyle w:val="ListParagraph"/>
        <w:spacing w:after="0" w:line="240" w:lineRule="auto"/>
        <w:ind w:left="1440"/>
        <w:rPr>
          <w:rFonts w:ascii="Times New Roman" w:eastAsia="Times New Roman" w:hAnsi="Times New Roman" w:cs="Times New Roman"/>
          <w:b/>
          <w:sz w:val="24"/>
          <w:szCs w:val="24"/>
        </w:rPr>
      </w:pPr>
    </w:p>
    <w:p w14:paraId="214EE23E" w14:textId="239A997B" w:rsidR="003D0A15" w:rsidRPr="003D0A15" w:rsidRDefault="0006104D" w:rsidP="001E5238">
      <w:pPr>
        <w:pStyle w:val="ListParagraph"/>
        <w:spacing w:after="0" w:line="240" w:lineRule="auto"/>
        <w:ind w:left="1440"/>
        <w:rPr>
          <w:rFonts w:ascii="Times New Roman" w:eastAsia="Times New Roman" w:hAnsi="Times New Roman" w:cs="Times New Roman"/>
          <w:b/>
          <w:sz w:val="24"/>
          <w:szCs w:val="24"/>
        </w:rPr>
      </w:pPr>
      <w:r>
        <w:rPr>
          <w:rFonts w:ascii="Times New Roman" w:eastAsia="Times New Roman" w:hAnsi="Times New Roman" w:cs="Times New Roman"/>
          <w:bCs/>
          <w:sz w:val="24"/>
          <w:szCs w:val="24"/>
        </w:rPr>
        <w:t>Steven would also like to talk to the</w:t>
      </w:r>
      <w:r w:rsidR="001E5238">
        <w:rPr>
          <w:rFonts w:ascii="Times New Roman" w:eastAsia="Times New Roman" w:hAnsi="Times New Roman" w:cs="Times New Roman"/>
          <w:bCs/>
          <w:sz w:val="24"/>
          <w:szCs w:val="24"/>
        </w:rPr>
        <w:t xml:space="preserve"> State</w:t>
      </w:r>
      <w:r>
        <w:rPr>
          <w:rFonts w:ascii="Times New Roman" w:eastAsia="Times New Roman" w:hAnsi="Times New Roman" w:cs="Times New Roman"/>
          <w:bCs/>
          <w:sz w:val="24"/>
          <w:szCs w:val="24"/>
        </w:rPr>
        <w:t xml:space="preserve"> about getting a curb along the road.  The road is so high now that the water runs off into their yards along the highway.  We could have them clean </w:t>
      </w:r>
      <w:r w:rsidR="00B671A6">
        <w:rPr>
          <w:rFonts w:ascii="Times New Roman" w:eastAsia="Times New Roman" w:hAnsi="Times New Roman" w:cs="Times New Roman"/>
          <w:bCs/>
          <w:sz w:val="24"/>
          <w:szCs w:val="24"/>
        </w:rPr>
        <w:t xml:space="preserve">out </w:t>
      </w:r>
      <w:r>
        <w:rPr>
          <w:rFonts w:ascii="Times New Roman" w:eastAsia="Times New Roman" w:hAnsi="Times New Roman" w:cs="Times New Roman"/>
          <w:bCs/>
          <w:sz w:val="24"/>
          <w:szCs w:val="24"/>
        </w:rPr>
        <w:t xml:space="preserve">the drains, they are full of debris. </w:t>
      </w:r>
      <w:r w:rsidR="003444BE">
        <w:rPr>
          <w:rFonts w:ascii="Times New Roman" w:eastAsia="Times New Roman" w:hAnsi="Times New Roman" w:cs="Times New Roman"/>
          <w:bCs/>
          <w:sz w:val="24"/>
          <w:szCs w:val="24"/>
        </w:rPr>
        <w:t>There is currently an easement along the highway.</w:t>
      </w:r>
    </w:p>
    <w:p w14:paraId="6A4A3B10" w14:textId="76CCA31D"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Flag Stand</w:t>
      </w:r>
      <w:r w:rsidR="003444BE">
        <w:rPr>
          <w:rFonts w:ascii="Times New Roman" w:eastAsia="Times New Roman" w:hAnsi="Times New Roman" w:cs="Times New Roman"/>
          <w:bCs/>
          <w:sz w:val="24"/>
          <w:szCs w:val="24"/>
        </w:rPr>
        <w:t>s</w:t>
      </w:r>
      <w:r w:rsidRPr="003D0A15">
        <w:rPr>
          <w:rFonts w:ascii="Times New Roman" w:eastAsia="Times New Roman" w:hAnsi="Times New Roman" w:cs="Times New Roman"/>
          <w:bCs/>
          <w:sz w:val="24"/>
          <w:szCs w:val="24"/>
        </w:rPr>
        <w:t xml:space="preserve"> to be Placed for State and National Flags in Council Room Quarters</w:t>
      </w:r>
      <w:r w:rsidR="0006104D">
        <w:rPr>
          <w:rFonts w:ascii="Times New Roman" w:eastAsia="Times New Roman" w:hAnsi="Times New Roman" w:cs="Times New Roman"/>
          <w:bCs/>
          <w:sz w:val="24"/>
          <w:szCs w:val="24"/>
        </w:rPr>
        <w:t xml:space="preserve">. </w:t>
      </w:r>
      <w:r w:rsidR="00B671A6">
        <w:rPr>
          <w:rFonts w:ascii="Times New Roman" w:eastAsia="Times New Roman" w:hAnsi="Times New Roman" w:cs="Times New Roman"/>
          <w:bCs/>
          <w:sz w:val="24"/>
          <w:szCs w:val="24"/>
        </w:rPr>
        <w:t xml:space="preserve">Russ would like to have the stands so we could display the flags when we have meetings. He would like to just have two flags in the stand. Russ also ordered a new flag for the town hall. We may need to talk to Brook Pace about getting the electrical system fixed.  Dan has some material that may work for a flag stand.  Dan also worked on the electrical a bit as he installed the sprinkler system. There is one good lead but there are one or two broken. There is another junction box that runs out by the gate that doesn’t have power anymore. </w:t>
      </w:r>
    </w:p>
    <w:p w14:paraId="3CC8CD26" w14:textId="2E5C8EF1"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Memorial Day Preparations</w:t>
      </w:r>
      <w:r w:rsidR="00B671A6">
        <w:rPr>
          <w:rFonts w:ascii="Times New Roman" w:eastAsia="Times New Roman" w:hAnsi="Times New Roman" w:cs="Times New Roman"/>
          <w:bCs/>
          <w:sz w:val="24"/>
          <w:szCs w:val="24"/>
        </w:rPr>
        <w:t xml:space="preserve"> – we are going to have a Memorial Day Service up </w:t>
      </w:r>
      <w:r w:rsidR="00482C9C">
        <w:rPr>
          <w:rFonts w:ascii="Times New Roman" w:eastAsia="Times New Roman" w:hAnsi="Times New Roman" w:cs="Times New Roman"/>
          <w:bCs/>
          <w:sz w:val="24"/>
          <w:szCs w:val="24"/>
        </w:rPr>
        <w:t>there;</w:t>
      </w:r>
      <w:r w:rsidR="00B671A6">
        <w:rPr>
          <w:rFonts w:ascii="Times New Roman" w:eastAsia="Times New Roman" w:hAnsi="Times New Roman" w:cs="Times New Roman"/>
          <w:bCs/>
          <w:sz w:val="24"/>
          <w:szCs w:val="24"/>
        </w:rPr>
        <w:t xml:space="preserve"> they won’t have a program but will have the American Legion do their service. Steven is going to get Russ a banner.  Steven can get it made in a couple of days at the business in Spanish Fork.  Russ would like it by Saturday.  Russ is going to print out 200 permission letters that he will put on the headstones and will make a drop box for people to put the letters in. Chad is suggesting putting a 5-gallon lid with a slot in it to use for a drop box.  </w:t>
      </w:r>
      <w:r w:rsidR="00A53C12">
        <w:rPr>
          <w:rFonts w:ascii="Times New Roman" w:eastAsia="Times New Roman" w:hAnsi="Times New Roman" w:cs="Times New Roman"/>
          <w:bCs/>
          <w:sz w:val="24"/>
          <w:szCs w:val="24"/>
        </w:rPr>
        <w:t xml:space="preserve">  People will start showing up on Friday Russ thinks. </w:t>
      </w:r>
    </w:p>
    <w:p w14:paraId="7E72F9B3" w14:textId="3483DB12"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Leamarado Days Preparations</w:t>
      </w:r>
      <w:r w:rsidR="00A53C12">
        <w:rPr>
          <w:rFonts w:ascii="Times New Roman" w:eastAsia="Times New Roman" w:hAnsi="Times New Roman" w:cs="Times New Roman"/>
          <w:bCs/>
          <w:sz w:val="24"/>
          <w:szCs w:val="24"/>
        </w:rPr>
        <w:t xml:space="preserve"> – Russ thinks we could modify Leamarado Days with the coronavirus complication.  The Chronicle has a write up on the cemetery</w:t>
      </w:r>
      <w:r w:rsidR="001D63DF">
        <w:rPr>
          <w:rFonts w:ascii="Times New Roman" w:eastAsia="Times New Roman" w:hAnsi="Times New Roman" w:cs="Times New Roman"/>
          <w:bCs/>
          <w:sz w:val="24"/>
          <w:szCs w:val="24"/>
        </w:rPr>
        <w:t xml:space="preserve">.  Russ thinks we could still have the skeet shoot on Saturday, we could still have the Fun Run on Monday morning, we could have a Dutch Oven cook off on Monday and have a </w:t>
      </w:r>
      <w:r w:rsidR="00482C9C">
        <w:rPr>
          <w:rFonts w:ascii="Times New Roman" w:eastAsia="Times New Roman" w:hAnsi="Times New Roman" w:cs="Times New Roman"/>
          <w:bCs/>
          <w:sz w:val="24"/>
          <w:szCs w:val="24"/>
        </w:rPr>
        <w:t>horseshoe</w:t>
      </w:r>
      <w:r w:rsidR="001D63DF">
        <w:rPr>
          <w:rFonts w:ascii="Times New Roman" w:eastAsia="Times New Roman" w:hAnsi="Times New Roman" w:cs="Times New Roman"/>
          <w:bCs/>
          <w:sz w:val="24"/>
          <w:szCs w:val="24"/>
        </w:rPr>
        <w:t xml:space="preserve"> tournament.  If we must wear masks and put up plexiglass in the concession stand, that is </w:t>
      </w:r>
      <w:r w:rsidR="00482C9C">
        <w:rPr>
          <w:rFonts w:ascii="Times New Roman" w:eastAsia="Times New Roman" w:hAnsi="Times New Roman" w:cs="Times New Roman"/>
          <w:bCs/>
          <w:sz w:val="24"/>
          <w:szCs w:val="24"/>
        </w:rPr>
        <w:t>too much</w:t>
      </w:r>
      <w:r w:rsidR="001D63DF">
        <w:rPr>
          <w:rFonts w:ascii="Times New Roman" w:eastAsia="Times New Roman" w:hAnsi="Times New Roman" w:cs="Times New Roman"/>
          <w:bCs/>
          <w:sz w:val="24"/>
          <w:szCs w:val="24"/>
        </w:rPr>
        <w:t xml:space="preserve"> trouble.  He would like to have something for kids as well.  They could go to the cemetery and identify all the bishops and mayors</w:t>
      </w:r>
      <w:r w:rsidR="003444BE">
        <w:rPr>
          <w:rFonts w:ascii="Times New Roman" w:eastAsia="Times New Roman" w:hAnsi="Times New Roman" w:cs="Times New Roman"/>
          <w:bCs/>
          <w:sz w:val="24"/>
          <w:szCs w:val="24"/>
        </w:rPr>
        <w:t xml:space="preserve"> buried</w:t>
      </w:r>
      <w:r w:rsidR="001D63DF">
        <w:rPr>
          <w:rFonts w:ascii="Times New Roman" w:eastAsia="Times New Roman" w:hAnsi="Times New Roman" w:cs="Times New Roman"/>
          <w:bCs/>
          <w:sz w:val="24"/>
          <w:szCs w:val="24"/>
        </w:rPr>
        <w:t xml:space="preserve"> in the Leamington Cemetery, then this would help Russ with next year’s Leamington Founding celebration. </w:t>
      </w:r>
    </w:p>
    <w:p w14:paraId="1BE2527F" w14:textId="356A6E08"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Discussion on Clean-Up Days in Leamington twice a year</w:t>
      </w:r>
      <w:r w:rsidR="00643406">
        <w:rPr>
          <w:rFonts w:ascii="Times New Roman" w:eastAsia="Times New Roman" w:hAnsi="Times New Roman" w:cs="Times New Roman"/>
          <w:bCs/>
          <w:sz w:val="24"/>
          <w:szCs w:val="24"/>
        </w:rPr>
        <w:t xml:space="preserve">, one on the first Saturday in May and the other on the first Saturday in November.  </w:t>
      </w:r>
    </w:p>
    <w:p w14:paraId="54839F63" w14:textId="70B30F23"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Planning and Zoning Requirements Discussion</w:t>
      </w:r>
      <w:r w:rsidR="00643406">
        <w:rPr>
          <w:rFonts w:ascii="Times New Roman" w:eastAsia="Times New Roman" w:hAnsi="Times New Roman" w:cs="Times New Roman"/>
          <w:bCs/>
          <w:sz w:val="24"/>
          <w:szCs w:val="24"/>
        </w:rPr>
        <w:t xml:space="preserve"> – Cindy Butler will help with this</w:t>
      </w:r>
    </w:p>
    <w:p w14:paraId="58867D38" w14:textId="6DEF8CC8"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Planning for Placement of 4 Power Pole Brackets at Town Hall and Fire Station for Flags/Banners / Purchase of Flags</w:t>
      </w:r>
      <w:r w:rsidR="00F41701">
        <w:rPr>
          <w:rFonts w:ascii="Times New Roman" w:eastAsia="Times New Roman" w:hAnsi="Times New Roman" w:cs="Times New Roman"/>
          <w:bCs/>
          <w:sz w:val="24"/>
          <w:szCs w:val="24"/>
        </w:rPr>
        <w:t xml:space="preserve"> – Dan and Russ talked about this, they would like to build some brackets so we could put in two-foot banners between the top and bottom, we could use these to advertise our town events.  Gale Chapman suggested it, he saw some in another town.  They are not expensive and would be good advertising. We want to be advertising our 150 </w:t>
      </w:r>
      <w:r w:rsidR="00482C9C">
        <w:rPr>
          <w:rFonts w:ascii="Times New Roman" w:eastAsia="Times New Roman" w:hAnsi="Times New Roman" w:cs="Times New Roman"/>
          <w:bCs/>
          <w:sz w:val="24"/>
          <w:szCs w:val="24"/>
        </w:rPr>
        <w:t xml:space="preserve">Year </w:t>
      </w:r>
      <w:r w:rsidR="00F41701">
        <w:rPr>
          <w:rFonts w:ascii="Times New Roman" w:eastAsia="Times New Roman" w:hAnsi="Times New Roman" w:cs="Times New Roman"/>
          <w:bCs/>
          <w:sz w:val="24"/>
          <w:szCs w:val="24"/>
        </w:rPr>
        <w:t xml:space="preserve">Anniversary for the town. Steven showed Dan a sample one he found on Google. Some have a sleeve and cap that holds the flag on.  </w:t>
      </w:r>
    </w:p>
    <w:p w14:paraId="3A7EA888" w14:textId="77777777"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Planning for Kitchen Upgrade/Handicap Bathroom Town Hall</w:t>
      </w:r>
    </w:p>
    <w:p w14:paraId="2814456C" w14:textId="2F52CD49"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lastRenderedPageBreak/>
        <w:t xml:space="preserve"> Old Primary Room Upgrade to Bride’s Room</w:t>
      </w:r>
      <w:r w:rsidR="00F41701">
        <w:rPr>
          <w:rFonts w:ascii="Times New Roman" w:eastAsia="Times New Roman" w:hAnsi="Times New Roman" w:cs="Times New Roman"/>
          <w:bCs/>
          <w:sz w:val="24"/>
          <w:szCs w:val="24"/>
        </w:rPr>
        <w:t xml:space="preserve"> – Steven is suggesting that we move our council meeting to downstairs, this could also be the boy scout room.  Steven thinks it would be nicer and a better use of space.  Kenalou did make a nice design with the bride’s room downstairs. </w:t>
      </w:r>
    </w:p>
    <w:p w14:paraId="2CB7F5CF" w14:textId="4C7516DB"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Planning for Maintenance/Storage Shed</w:t>
      </w:r>
      <w:r w:rsidR="0025779D">
        <w:rPr>
          <w:rFonts w:ascii="Times New Roman" w:eastAsia="Times New Roman" w:hAnsi="Times New Roman" w:cs="Times New Roman"/>
          <w:bCs/>
          <w:sz w:val="24"/>
          <w:szCs w:val="24"/>
        </w:rPr>
        <w:t xml:space="preserve"> – Bryan Anderson is giving Russ a bid and has given him the dimensions. </w:t>
      </w:r>
    </w:p>
    <w:p w14:paraId="1C98592C" w14:textId="5BD1FBBB" w:rsidR="0092503C" w:rsidRPr="002D2824"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Rodeo Arena and Softball Diamond Lights Design, Rental Use Agreement</w:t>
      </w:r>
      <w:r w:rsidR="0025779D">
        <w:rPr>
          <w:rFonts w:ascii="Times New Roman" w:eastAsia="Times New Roman" w:hAnsi="Times New Roman" w:cs="Times New Roman"/>
          <w:bCs/>
          <w:sz w:val="24"/>
          <w:szCs w:val="24"/>
        </w:rPr>
        <w:t xml:space="preserve"> – we need to decide on the rental use.  We may have people wanting to house horses for extended times, we need to come up with a reasonable rental use for water.  Chad is wondering if there is some insurance liability. Steven thinks there won’t be a legal risk but will look into it. Chad thinks we should put up a sign that states ‘Use at your own risk’. If someone is getting paid to hold an event, they should be paying some rent for using the facility. Russ is suggesting they could do some labor such as moving the fence.  If someone provides that labor</w:t>
      </w:r>
      <w:r w:rsidR="0092503C">
        <w:rPr>
          <w:rFonts w:ascii="Times New Roman" w:eastAsia="Times New Roman" w:hAnsi="Times New Roman" w:cs="Times New Roman"/>
          <w:bCs/>
          <w:sz w:val="24"/>
          <w:szCs w:val="24"/>
        </w:rPr>
        <w:t xml:space="preserve"> or gives us a discount for the Leamarado Days rodeo</w:t>
      </w:r>
      <w:r w:rsidR="0025779D">
        <w:rPr>
          <w:rFonts w:ascii="Times New Roman" w:eastAsia="Times New Roman" w:hAnsi="Times New Roman" w:cs="Times New Roman"/>
          <w:bCs/>
          <w:sz w:val="24"/>
          <w:szCs w:val="24"/>
        </w:rPr>
        <w:t>, Chad says we should determine how many arena uses that would cover rent</w:t>
      </w:r>
      <w:r w:rsidR="0092503C">
        <w:rPr>
          <w:rFonts w:ascii="Times New Roman" w:eastAsia="Times New Roman" w:hAnsi="Times New Roman" w:cs="Times New Roman"/>
          <w:bCs/>
          <w:sz w:val="24"/>
          <w:szCs w:val="24"/>
        </w:rPr>
        <w:t xml:space="preserve"> </w:t>
      </w:r>
      <w:r w:rsidR="0025779D">
        <w:rPr>
          <w:rFonts w:ascii="Times New Roman" w:eastAsia="Times New Roman" w:hAnsi="Times New Roman" w:cs="Times New Roman"/>
          <w:bCs/>
          <w:sz w:val="24"/>
          <w:szCs w:val="24"/>
        </w:rPr>
        <w:t xml:space="preserve">wise. </w:t>
      </w:r>
      <w:r w:rsidR="0092503C">
        <w:rPr>
          <w:rFonts w:ascii="Times New Roman" w:eastAsia="Times New Roman" w:hAnsi="Times New Roman" w:cs="Times New Roman"/>
          <w:bCs/>
          <w:sz w:val="24"/>
          <w:szCs w:val="24"/>
        </w:rPr>
        <w:t>The user, Lex, asked Chad if he could use it and was told there is no one to ask.  Russ mentions that there should be ambulance coverage provided. We should also inspect the grounds afterwards to see if there is any damage.  Chad will try to watch and check for damage.  Russ took the Triple K to redo the arena afterwards to keep it from being too hard.  Burningham said we could use as much material as we want for the town, such as sand. Steven talked to Delta and they till in sawdust and compost.  Steven thinks some sand and organic</w:t>
      </w:r>
      <w:r w:rsidR="00482C9C">
        <w:rPr>
          <w:rFonts w:ascii="Times New Roman" w:eastAsia="Times New Roman" w:hAnsi="Times New Roman" w:cs="Times New Roman"/>
          <w:bCs/>
          <w:sz w:val="24"/>
          <w:szCs w:val="24"/>
        </w:rPr>
        <w:t xml:space="preserve"> material</w:t>
      </w:r>
      <w:r w:rsidR="0092503C">
        <w:rPr>
          <w:rFonts w:ascii="Times New Roman" w:eastAsia="Times New Roman" w:hAnsi="Times New Roman" w:cs="Times New Roman"/>
          <w:bCs/>
          <w:sz w:val="24"/>
          <w:szCs w:val="24"/>
        </w:rPr>
        <w:t xml:space="preserve"> would improve the ground.  We could hav</w:t>
      </w:r>
      <w:r w:rsidR="00482C9C">
        <w:rPr>
          <w:rFonts w:ascii="Times New Roman" w:eastAsia="Times New Roman" w:hAnsi="Times New Roman" w:cs="Times New Roman"/>
          <w:bCs/>
          <w:sz w:val="24"/>
          <w:szCs w:val="24"/>
        </w:rPr>
        <w:t>e</w:t>
      </w:r>
      <w:r w:rsidR="0092503C">
        <w:rPr>
          <w:rFonts w:ascii="Times New Roman" w:eastAsia="Times New Roman" w:hAnsi="Times New Roman" w:cs="Times New Roman"/>
          <w:bCs/>
          <w:sz w:val="24"/>
          <w:szCs w:val="24"/>
        </w:rPr>
        <w:t xml:space="preserve"> Trampis ask them about this. The material we put on the driveway is fine and small and might work for the arena. </w:t>
      </w:r>
    </w:p>
    <w:p w14:paraId="3B64DA6F" w14:textId="77777777" w:rsidR="002D2824" w:rsidRPr="0092503C" w:rsidRDefault="002D2824" w:rsidP="002D2824">
      <w:pPr>
        <w:pStyle w:val="ListParagraph"/>
        <w:spacing w:after="0" w:line="240" w:lineRule="auto"/>
        <w:ind w:left="1440"/>
        <w:rPr>
          <w:rFonts w:ascii="Times New Roman" w:eastAsia="Times New Roman" w:hAnsi="Times New Roman" w:cs="Times New Roman"/>
          <w:b/>
          <w:sz w:val="24"/>
          <w:szCs w:val="24"/>
        </w:rPr>
      </w:pPr>
    </w:p>
    <w:p w14:paraId="285DDB2B" w14:textId="744145DB" w:rsidR="003D0A15" w:rsidRDefault="0092503C" w:rsidP="002D2824">
      <w:pPr>
        <w:spacing w:after="0" w:line="240" w:lineRule="auto"/>
        <w:ind w:left="1440" w:hanging="14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002D2824">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 xml:space="preserve">Chad hasn’t been able to get any design on the lights.  Chou might be a good resource as well as Brook Pace. </w:t>
      </w:r>
      <w:r w:rsidRPr="0092503C">
        <w:rPr>
          <w:rFonts w:ascii="Times New Roman" w:eastAsia="Times New Roman" w:hAnsi="Times New Roman" w:cs="Times New Roman"/>
          <w:bCs/>
          <w:sz w:val="24"/>
          <w:szCs w:val="24"/>
        </w:rPr>
        <w:t xml:space="preserve"> </w:t>
      </w:r>
      <w:r w:rsidR="002D2824">
        <w:rPr>
          <w:rFonts w:ascii="Times New Roman" w:eastAsia="Times New Roman" w:hAnsi="Times New Roman" w:cs="Times New Roman"/>
          <w:bCs/>
          <w:sz w:val="24"/>
          <w:szCs w:val="24"/>
        </w:rPr>
        <w:t xml:space="preserve">Russ is waiting for WattSmart to call him about the town lights, Russ can ask them about that.  Chad is also going to ask the contact from Zach Leavitt. </w:t>
      </w:r>
    </w:p>
    <w:p w14:paraId="0721CA6A" w14:textId="365EEEB2" w:rsidR="002D2824" w:rsidRDefault="002D2824" w:rsidP="002D2824">
      <w:pPr>
        <w:spacing w:after="0" w:line="240" w:lineRule="auto"/>
        <w:ind w:left="1440" w:hanging="1440"/>
        <w:rPr>
          <w:rFonts w:ascii="Times New Roman" w:eastAsia="Times New Roman" w:hAnsi="Times New Roman" w:cs="Times New Roman"/>
          <w:bCs/>
          <w:sz w:val="24"/>
          <w:szCs w:val="24"/>
        </w:rPr>
      </w:pPr>
    </w:p>
    <w:p w14:paraId="72F7E041" w14:textId="696F94D2" w:rsidR="002D2824" w:rsidRDefault="002D2824" w:rsidP="002D2824">
      <w:pPr>
        <w:spacing w:after="0" w:line="240" w:lineRule="auto"/>
        <w:ind w:left="1440" w:hanging="14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Russ wants the maintenance shed to match the concession stand and found the design package to replicate.</w:t>
      </w:r>
    </w:p>
    <w:p w14:paraId="78AD25A3" w14:textId="77777777" w:rsidR="002D2824" w:rsidRPr="0092503C" w:rsidRDefault="002D2824" w:rsidP="002D2824">
      <w:pPr>
        <w:spacing w:after="0" w:line="240" w:lineRule="auto"/>
        <w:ind w:left="1440" w:hanging="1440"/>
        <w:rPr>
          <w:rFonts w:ascii="Times New Roman" w:eastAsia="Times New Roman" w:hAnsi="Times New Roman" w:cs="Times New Roman"/>
          <w:b/>
          <w:sz w:val="24"/>
          <w:szCs w:val="24"/>
        </w:rPr>
      </w:pPr>
    </w:p>
    <w:p w14:paraId="33ADD9B6" w14:textId="3DAA3E83"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Refinish Three Town Hall Doors</w:t>
      </w:r>
      <w:r w:rsidR="00F41701">
        <w:rPr>
          <w:rFonts w:ascii="Times New Roman" w:eastAsia="Times New Roman" w:hAnsi="Times New Roman" w:cs="Times New Roman"/>
          <w:bCs/>
          <w:sz w:val="24"/>
          <w:szCs w:val="24"/>
        </w:rPr>
        <w:t xml:space="preserve"> – this needs to be done this summer, they need to be glued and refinished.  The doors are beautiful and should be preserved.  Bob Evers may be willing to help this. </w:t>
      </w:r>
    </w:p>
    <w:p w14:paraId="2F85F3D5" w14:textId="77777777"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Redo Fence in front of Town Hall</w:t>
      </w:r>
    </w:p>
    <w:p w14:paraId="40E80E9E" w14:textId="74E34A94"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Lawn Sprinkler Progress</w:t>
      </w:r>
      <w:r w:rsidR="002D2824">
        <w:rPr>
          <w:rFonts w:ascii="Times New Roman" w:eastAsia="Times New Roman" w:hAnsi="Times New Roman" w:cs="Times New Roman"/>
          <w:bCs/>
          <w:sz w:val="24"/>
          <w:szCs w:val="24"/>
        </w:rPr>
        <w:t xml:space="preserve"> – this is almost done, Todd is putting a couple more unions on the manifolds.  The sprinklers were run about half an hour today, Dan is programming them to run every few days for half an hour.  </w:t>
      </w:r>
    </w:p>
    <w:p w14:paraId="21858DE1" w14:textId="0D29F6CE"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Cs/>
          <w:sz w:val="24"/>
          <w:szCs w:val="24"/>
        </w:rPr>
        <w:t xml:space="preserve"> </w:t>
      </w:r>
      <w:r w:rsidRPr="003D0A15">
        <w:rPr>
          <w:rFonts w:ascii="Times New Roman" w:eastAsia="Times New Roman" w:hAnsi="Times New Roman" w:cs="Times New Roman"/>
          <w:sz w:val="24"/>
          <w:szCs w:val="24"/>
        </w:rPr>
        <w:t>Town Hall Roof  - Schedule of Replacement</w:t>
      </w:r>
      <w:r w:rsidR="002D2824">
        <w:rPr>
          <w:rFonts w:ascii="Times New Roman" w:eastAsia="Times New Roman" w:hAnsi="Times New Roman" w:cs="Times New Roman"/>
          <w:sz w:val="24"/>
          <w:szCs w:val="24"/>
        </w:rPr>
        <w:t xml:space="preserve"> – Chad talk to Rack Em Up and had to get aggressive about it.  Chad talked to Zach Leavitt to find out about an attorney referral to get results and threatened legal action.  Rack Em Up contacted Chad and offered to pay the money back. Chad told him just to come do the work. The contractor apologized.  He didn’t give him a date, but if Chad hasn’t heard from him in a week.  David Church in Six County is the attorney, Russ said. We stopped payment on the Tri State check, we will have to reissue that.</w:t>
      </w:r>
    </w:p>
    <w:p w14:paraId="1BA0B959" w14:textId="6C87AFD4"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Rocky Mountain Power Wattsmart Incentive</w:t>
      </w:r>
      <w:r w:rsidR="002D2824">
        <w:rPr>
          <w:rFonts w:ascii="Times New Roman" w:eastAsia="Times New Roman" w:hAnsi="Times New Roman" w:cs="Times New Roman"/>
          <w:sz w:val="24"/>
          <w:szCs w:val="24"/>
        </w:rPr>
        <w:t xml:space="preserve"> – he has to call Russ back when the representative is in our area again.</w:t>
      </w:r>
    </w:p>
    <w:p w14:paraId="7FF33F2E" w14:textId="30B12499"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Pump Town Hall Septic Tank</w:t>
      </w:r>
      <w:r w:rsidR="002D2824">
        <w:rPr>
          <w:rFonts w:ascii="Times New Roman" w:eastAsia="Times New Roman" w:hAnsi="Times New Roman" w:cs="Times New Roman"/>
          <w:sz w:val="24"/>
          <w:szCs w:val="24"/>
        </w:rPr>
        <w:t xml:space="preserve"> -we’ll have to cut through the</w:t>
      </w:r>
      <w:r w:rsidR="003444BE">
        <w:rPr>
          <w:rFonts w:ascii="Times New Roman" w:eastAsia="Times New Roman" w:hAnsi="Times New Roman" w:cs="Times New Roman"/>
          <w:sz w:val="24"/>
          <w:szCs w:val="24"/>
        </w:rPr>
        <w:t xml:space="preserve"> cement slab at the</w:t>
      </w:r>
      <w:r w:rsidR="002D2824">
        <w:rPr>
          <w:rFonts w:ascii="Times New Roman" w:eastAsia="Times New Roman" w:hAnsi="Times New Roman" w:cs="Times New Roman"/>
          <w:sz w:val="24"/>
          <w:szCs w:val="24"/>
        </w:rPr>
        <w:t xml:space="preserve"> joints </w:t>
      </w:r>
      <w:r w:rsidR="003444BE">
        <w:rPr>
          <w:rFonts w:ascii="Times New Roman" w:eastAsia="Times New Roman" w:hAnsi="Times New Roman" w:cs="Times New Roman"/>
          <w:sz w:val="24"/>
          <w:szCs w:val="24"/>
        </w:rPr>
        <w:t>and</w:t>
      </w:r>
      <w:r w:rsidR="0057237C">
        <w:rPr>
          <w:rFonts w:ascii="Times New Roman" w:eastAsia="Times New Roman" w:hAnsi="Times New Roman" w:cs="Times New Roman"/>
          <w:sz w:val="24"/>
          <w:szCs w:val="24"/>
        </w:rPr>
        <w:t xml:space="preserve"> fit a grate over the hole.  The stand pipe only needs to be 8 to 10 inches with a lid.  We just need to drill a hole and build a cap. There is not much hazard if it’s only 8-10 inches, but the tank is deep.</w:t>
      </w:r>
    </w:p>
    <w:p w14:paraId="31CBBC3A" w14:textId="6E64A8E9"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Excavate Potential Oil Tank</w:t>
      </w:r>
      <w:r w:rsidR="0057237C">
        <w:rPr>
          <w:rFonts w:ascii="Times New Roman" w:eastAsia="Times New Roman" w:hAnsi="Times New Roman" w:cs="Times New Roman"/>
          <w:sz w:val="24"/>
          <w:szCs w:val="24"/>
        </w:rPr>
        <w:t xml:space="preserve"> – this will be removed as we no longer have an oil furnace. </w:t>
      </w:r>
    </w:p>
    <w:p w14:paraId="7000C1ED" w14:textId="425D2D53"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Extend Pipe from Furnace Room and Install Elbows</w:t>
      </w:r>
      <w:r w:rsidR="00573827">
        <w:rPr>
          <w:rFonts w:ascii="Times New Roman" w:eastAsia="Times New Roman" w:hAnsi="Times New Roman" w:cs="Times New Roman"/>
          <w:sz w:val="24"/>
          <w:szCs w:val="24"/>
        </w:rPr>
        <w:t xml:space="preserve"> -The pipes are too close to the window well, they need to be moved further out away from the window. </w:t>
      </w:r>
    </w:p>
    <w:p w14:paraId="681C9E87" w14:textId="19C4DBEF"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lastRenderedPageBreak/>
        <w:t xml:space="preserve"> Pour 2-inch Layer of Concrete over the Coal Bin</w:t>
      </w:r>
      <w:r w:rsidR="00573827">
        <w:rPr>
          <w:rFonts w:ascii="Times New Roman" w:eastAsia="Times New Roman" w:hAnsi="Times New Roman" w:cs="Times New Roman"/>
          <w:sz w:val="24"/>
          <w:szCs w:val="24"/>
        </w:rPr>
        <w:t xml:space="preserve"> - If we put 2 inches of concrete all the way to the wall, it could be waterproofed, we can do this after we get the septic tank done.</w:t>
      </w:r>
    </w:p>
    <w:p w14:paraId="2CFA7D95" w14:textId="27951A5E"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Power Wash and Paint Bleachers</w:t>
      </w:r>
      <w:r w:rsidR="00573827">
        <w:rPr>
          <w:rFonts w:ascii="Times New Roman" w:eastAsia="Times New Roman" w:hAnsi="Times New Roman" w:cs="Times New Roman"/>
          <w:sz w:val="24"/>
          <w:szCs w:val="24"/>
        </w:rPr>
        <w:t xml:space="preserve"> – there </w:t>
      </w:r>
      <w:r w:rsidR="000F5A92">
        <w:rPr>
          <w:rFonts w:ascii="Times New Roman" w:eastAsia="Times New Roman" w:hAnsi="Times New Roman" w:cs="Times New Roman"/>
          <w:sz w:val="24"/>
          <w:szCs w:val="24"/>
        </w:rPr>
        <w:t>are</w:t>
      </w:r>
      <w:r w:rsidR="00573827">
        <w:rPr>
          <w:rFonts w:ascii="Times New Roman" w:eastAsia="Times New Roman" w:hAnsi="Times New Roman" w:cs="Times New Roman"/>
          <w:sz w:val="24"/>
          <w:szCs w:val="24"/>
        </w:rPr>
        <w:t xml:space="preserve"> a lot of bird dropping</w:t>
      </w:r>
      <w:r w:rsidR="000F5A92">
        <w:rPr>
          <w:rFonts w:ascii="Times New Roman" w:eastAsia="Times New Roman" w:hAnsi="Times New Roman" w:cs="Times New Roman"/>
          <w:sz w:val="24"/>
          <w:szCs w:val="24"/>
        </w:rPr>
        <w:t xml:space="preserve">s on them. Maybe we should place a radio or something to deter them. </w:t>
      </w:r>
      <w:r w:rsidR="00E43204">
        <w:rPr>
          <w:rFonts w:ascii="Times New Roman" w:eastAsia="Times New Roman" w:hAnsi="Times New Roman" w:cs="Times New Roman"/>
          <w:sz w:val="24"/>
          <w:szCs w:val="24"/>
        </w:rPr>
        <w:t>There is a radio that emits silent bird predator calls.</w:t>
      </w:r>
    </w:p>
    <w:p w14:paraId="20B07D1F" w14:textId="3D84CAE5" w:rsidR="003D0A15" w:rsidRP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Ball Diamond Sprinkler Installation</w:t>
      </w:r>
      <w:r w:rsidR="00E43204">
        <w:rPr>
          <w:rFonts w:ascii="Times New Roman" w:eastAsia="Times New Roman" w:hAnsi="Times New Roman" w:cs="Times New Roman"/>
          <w:sz w:val="24"/>
          <w:szCs w:val="24"/>
        </w:rPr>
        <w:t xml:space="preserve"> – Christian at FMC called Russ and will give him an estimate soon. </w:t>
      </w:r>
    </w:p>
    <w:p w14:paraId="2DBCC662" w14:textId="086FBB92" w:rsidR="003D0A15" w:rsidRDefault="003D0A15" w:rsidP="003D0A15">
      <w:pPr>
        <w:pStyle w:val="ListParagraph"/>
        <w:numPr>
          <w:ilvl w:val="0"/>
          <w:numId w:val="14"/>
        </w:num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sz w:val="24"/>
          <w:szCs w:val="24"/>
        </w:rPr>
        <w:t xml:space="preserve"> Install Handicap Lift in Town Hall</w:t>
      </w:r>
      <w:r w:rsidR="00E43204">
        <w:rPr>
          <w:rFonts w:ascii="Times New Roman" w:eastAsia="Times New Roman" w:hAnsi="Times New Roman" w:cs="Times New Roman"/>
          <w:sz w:val="24"/>
          <w:szCs w:val="24"/>
        </w:rPr>
        <w:t xml:space="preserve">  - Ally Nielson has one in his garage that he will donate.</w:t>
      </w:r>
    </w:p>
    <w:p w14:paraId="417B8F22" w14:textId="0F2CC83C" w:rsidR="00E43204" w:rsidRPr="003D0A15" w:rsidRDefault="00E43204" w:rsidP="003D0A15">
      <w:pPr>
        <w:pStyle w:val="ListParagraph"/>
        <w:numPr>
          <w:ilvl w:val="0"/>
          <w:numId w:val="1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 pollution was noted in the survey from the playground.  Chad thinks a motion sensor would be helpful, or a timer.  There might be vandalism if it’s dark, so a light with a motion sensor would give some security and be one when the park is being used. </w:t>
      </w:r>
    </w:p>
    <w:p w14:paraId="3E137950" w14:textId="77777777" w:rsidR="003D0A15" w:rsidRPr="003D0A15" w:rsidRDefault="003D0A15" w:rsidP="003D0A15">
      <w:pPr>
        <w:spacing w:after="0" w:line="240" w:lineRule="auto"/>
        <w:rPr>
          <w:rFonts w:ascii="Times New Roman" w:eastAsia="Times New Roman" w:hAnsi="Times New Roman" w:cs="Times New Roman"/>
          <w:b/>
          <w:sz w:val="24"/>
          <w:szCs w:val="24"/>
        </w:rPr>
      </w:pPr>
    </w:p>
    <w:p w14:paraId="007FADCB" w14:textId="6E70B343" w:rsidR="00311F44" w:rsidRPr="008F0416" w:rsidRDefault="003D0A15" w:rsidP="00311F44">
      <w:pPr>
        <w:spacing w:after="0" w:line="240" w:lineRule="auto"/>
        <w:rPr>
          <w:rFonts w:ascii="Times New Roman" w:eastAsia="Times New Roman" w:hAnsi="Times New Roman" w:cs="Times New Roman"/>
          <w:sz w:val="24"/>
          <w:szCs w:val="24"/>
        </w:rPr>
      </w:pPr>
      <w:r w:rsidRPr="003D0A15">
        <w:rPr>
          <w:rFonts w:ascii="Times New Roman" w:eastAsia="Times New Roman" w:hAnsi="Times New Roman" w:cs="Times New Roman"/>
          <w:b/>
          <w:sz w:val="24"/>
          <w:szCs w:val="24"/>
        </w:rPr>
        <w:t>Fire Department</w:t>
      </w:r>
      <w:r w:rsidRPr="003D0A15">
        <w:rPr>
          <w:rFonts w:ascii="Times New Roman" w:eastAsia="Times New Roman" w:hAnsi="Times New Roman" w:cs="Times New Roman"/>
          <w:sz w:val="24"/>
          <w:szCs w:val="24"/>
        </w:rPr>
        <w:t>:</w:t>
      </w:r>
      <w:r w:rsidR="00E43204">
        <w:rPr>
          <w:rFonts w:ascii="Times New Roman" w:eastAsia="Times New Roman" w:hAnsi="Times New Roman" w:cs="Times New Roman"/>
          <w:sz w:val="24"/>
          <w:szCs w:val="24"/>
        </w:rPr>
        <w:t xml:space="preserve"> Steven doesn’t have anything.</w:t>
      </w:r>
    </w:p>
    <w:p w14:paraId="35439497" w14:textId="77777777" w:rsidR="00606BE5" w:rsidRPr="00C36934" w:rsidRDefault="00606BE5" w:rsidP="00606BE5">
      <w:pPr>
        <w:spacing w:after="0" w:line="240" w:lineRule="auto"/>
        <w:rPr>
          <w:rFonts w:ascii="Times New Roman" w:eastAsia="Times New Roman" w:hAnsi="Times New Roman" w:cs="Times New Roman"/>
          <w:sz w:val="24"/>
          <w:szCs w:val="24"/>
        </w:rPr>
      </w:pPr>
    </w:p>
    <w:p w14:paraId="1F6D2064" w14:textId="21B32960" w:rsidR="00FD668E" w:rsidRDefault="00FD668E" w:rsidP="005F20D5">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62412F" w:rsidRPr="00C36934">
        <w:rPr>
          <w:rFonts w:ascii="Times New Roman" w:eastAsia="Times New Roman" w:hAnsi="Times New Roman" w:cs="Times New Roman"/>
          <w:sz w:val="24"/>
          <w:szCs w:val="24"/>
        </w:rPr>
        <w:t xml:space="preserve"> </w:t>
      </w:r>
      <w:r w:rsidR="00547B10">
        <w:rPr>
          <w:rFonts w:ascii="Times New Roman" w:eastAsia="Times New Roman" w:hAnsi="Times New Roman" w:cs="Times New Roman"/>
          <w:sz w:val="24"/>
          <w:szCs w:val="24"/>
        </w:rPr>
        <w:t>Chad</w:t>
      </w:r>
      <w:r w:rsidR="00C05816">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a motion t</w:t>
      </w:r>
      <w:r w:rsidR="00560D27" w:rsidRPr="00482C9C">
        <w:rPr>
          <w:rFonts w:ascii="Times New Roman" w:eastAsia="Times New Roman" w:hAnsi="Times New Roman" w:cs="Times New Roman"/>
          <w:sz w:val="24"/>
          <w:szCs w:val="24"/>
        </w:rPr>
        <w:t>o adjourn</w:t>
      </w:r>
      <w:r w:rsidRPr="00482C9C">
        <w:rPr>
          <w:rFonts w:ascii="Times New Roman" w:eastAsia="Times New Roman" w:hAnsi="Times New Roman" w:cs="Times New Roman"/>
          <w:sz w:val="24"/>
          <w:szCs w:val="24"/>
        </w:rPr>
        <w:t>.</w:t>
      </w:r>
      <w:r w:rsidR="00E534B0" w:rsidRPr="00482C9C">
        <w:rPr>
          <w:rFonts w:ascii="Times New Roman" w:eastAsia="Times New Roman" w:hAnsi="Times New Roman" w:cs="Times New Roman"/>
          <w:sz w:val="24"/>
          <w:szCs w:val="24"/>
        </w:rPr>
        <w:t xml:space="preserve"> </w:t>
      </w:r>
      <w:r w:rsidR="00547B10" w:rsidRPr="00482C9C">
        <w:rPr>
          <w:rFonts w:ascii="Times New Roman" w:eastAsia="Times New Roman" w:hAnsi="Times New Roman" w:cs="Times New Roman"/>
          <w:sz w:val="24"/>
          <w:szCs w:val="24"/>
        </w:rPr>
        <w:t xml:space="preserve"> Steven</w:t>
      </w:r>
      <w:r w:rsidR="002B1818" w:rsidRPr="00482C9C">
        <w:rPr>
          <w:rFonts w:ascii="Times New Roman" w:eastAsia="Times New Roman" w:hAnsi="Times New Roman" w:cs="Times New Roman"/>
          <w:sz w:val="24"/>
          <w:szCs w:val="24"/>
        </w:rPr>
        <w:t xml:space="preserve"> </w:t>
      </w:r>
      <w:r w:rsidRPr="00482C9C">
        <w:rPr>
          <w:rFonts w:ascii="Times New Roman" w:eastAsia="Times New Roman" w:hAnsi="Times New Roman" w:cs="Times New Roman"/>
          <w:color w:val="000000" w:themeColor="text1"/>
          <w:sz w:val="24"/>
          <w:szCs w:val="24"/>
        </w:rPr>
        <w:t xml:space="preserve">seconded </w:t>
      </w:r>
      <w:r w:rsidRPr="00482C9C">
        <w:rPr>
          <w:rFonts w:ascii="Times New Roman" w:eastAsia="Times New Roman" w:hAnsi="Times New Roman" w:cs="Times New Roman"/>
          <w:sz w:val="24"/>
          <w:szCs w:val="24"/>
        </w:rPr>
        <w:t xml:space="preserve">the motion. </w:t>
      </w:r>
      <w:r w:rsidR="00457148" w:rsidRPr="00482C9C">
        <w:rPr>
          <w:rFonts w:ascii="Times New Roman" w:eastAsia="Times New Roman" w:hAnsi="Times New Roman" w:cs="Times New Roman"/>
          <w:sz w:val="24"/>
          <w:szCs w:val="24"/>
        </w:rPr>
        <w:t xml:space="preserve">All in favor. </w:t>
      </w:r>
      <w:r w:rsidRPr="00482C9C">
        <w:rPr>
          <w:rFonts w:ascii="Times New Roman" w:eastAsia="Times New Roman" w:hAnsi="Times New Roman" w:cs="Times New Roman"/>
          <w:sz w:val="24"/>
          <w:szCs w:val="24"/>
        </w:rPr>
        <w:t xml:space="preserve">Motion passed. Meeting adjourned at </w:t>
      </w:r>
      <w:r w:rsidR="00606BE5" w:rsidRPr="00482C9C">
        <w:rPr>
          <w:rFonts w:ascii="Times New Roman" w:eastAsia="Times New Roman" w:hAnsi="Times New Roman" w:cs="Times New Roman"/>
          <w:sz w:val="24"/>
          <w:szCs w:val="24"/>
        </w:rPr>
        <w:t>9:</w:t>
      </w:r>
      <w:r w:rsidR="00547B10" w:rsidRPr="00482C9C">
        <w:rPr>
          <w:rFonts w:ascii="Times New Roman" w:eastAsia="Times New Roman" w:hAnsi="Times New Roman" w:cs="Times New Roman"/>
          <w:sz w:val="24"/>
          <w:szCs w:val="24"/>
        </w:rPr>
        <w:t>5</w:t>
      </w:r>
      <w:r w:rsidR="00606BE5" w:rsidRPr="00482C9C">
        <w:rPr>
          <w:rFonts w:ascii="Times New Roman" w:eastAsia="Times New Roman" w:hAnsi="Times New Roman" w:cs="Times New Roman"/>
          <w:sz w:val="24"/>
          <w:szCs w:val="24"/>
        </w:rPr>
        <w:t xml:space="preserve">5 </w:t>
      </w:r>
      <w:r w:rsidRPr="00482C9C">
        <w:rPr>
          <w:rFonts w:ascii="Times New Roman" w:eastAsia="Times New Roman" w:hAnsi="Times New Roman" w:cs="Times New Roman"/>
          <w:sz w:val="24"/>
          <w:szCs w:val="24"/>
        </w:rPr>
        <w:t>p.m.</w:t>
      </w:r>
      <w:r w:rsidR="00D14EFE" w:rsidRPr="00482C9C">
        <w:rPr>
          <w:rFonts w:ascii="Times New Roman" w:eastAsia="Times New Roman" w:hAnsi="Times New Roman" w:cs="Times New Roman"/>
          <w:sz w:val="24"/>
          <w:szCs w:val="24"/>
        </w:rPr>
        <w:t xml:space="preserve">  </w:t>
      </w:r>
      <w:r w:rsidR="005269FA" w:rsidRPr="00482C9C">
        <w:rPr>
          <w:rFonts w:ascii="Times New Roman" w:eastAsia="Times New Roman" w:hAnsi="Times New Roman" w:cs="Times New Roman"/>
          <w:sz w:val="24"/>
          <w:szCs w:val="24"/>
        </w:rPr>
        <w:t xml:space="preserve">We will meet </w:t>
      </w:r>
      <w:r w:rsidR="003D0A15" w:rsidRPr="00482C9C">
        <w:rPr>
          <w:rFonts w:ascii="Times New Roman" w:eastAsia="Times New Roman" w:hAnsi="Times New Roman" w:cs="Times New Roman"/>
          <w:sz w:val="24"/>
          <w:szCs w:val="24"/>
        </w:rPr>
        <w:t>June 10</w:t>
      </w:r>
      <w:r w:rsidR="00A2659A" w:rsidRPr="00482C9C">
        <w:rPr>
          <w:rFonts w:ascii="Times New Roman" w:eastAsia="Times New Roman" w:hAnsi="Times New Roman" w:cs="Times New Roman"/>
          <w:sz w:val="24"/>
          <w:szCs w:val="24"/>
        </w:rPr>
        <w:t xml:space="preserve"> for our next m</w:t>
      </w:r>
      <w:r w:rsidR="005269FA" w:rsidRPr="00482C9C">
        <w:rPr>
          <w:rFonts w:ascii="Times New Roman" w:eastAsia="Times New Roman" w:hAnsi="Times New Roman" w:cs="Times New Roman"/>
          <w:sz w:val="24"/>
          <w:szCs w:val="24"/>
        </w:rPr>
        <w:t>eeting.</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87CFDA" w14:textId="77777777" w:rsidR="00CD1B83" w:rsidRDefault="00CD1B83" w:rsidP="003222A5">
      <w:pPr>
        <w:spacing w:after="0" w:line="240" w:lineRule="auto"/>
      </w:pPr>
      <w:r>
        <w:separator/>
      </w:r>
    </w:p>
  </w:endnote>
  <w:endnote w:type="continuationSeparator" w:id="0">
    <w:p w14:paraId="54CA2E73" w14:textId="77777777" w:rsidR="00CD1B83" w:rsidRDefault="00CD1B83"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5EAEB1" w14:textId="77777777" w:rsidR="00CD1B83" w:rsidRDefault="00CD1B83" w:rsidP="003222A5">
      <w:pPr>
        <w:spacing w:after="0" w:line="240" w:lineRule="auto"/>
      </w:pPr>
      <w:r>
        <w:separator/>
      </w:r>
    </w:p>
  </w:footnote>
  <w:footnote w:type="continuationSeparator" w:id="0">
    <w:p w14:paraId="378798A6" w14:textId="77777777" w:rsidR="00CD1B83" w:rsidRDefault="00CD1B83"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1973BD"/>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AD5FBD"/>
    <w:multiLevelType w:val="hybridMultilevel"/>
    <w:tmpl w:val="4B1E373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9615BB"/>
    <w:multiLevelType w:val="hybridMultilevel"/>
    <w:tmpl w:val="BC4E887A"/>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3"/>
  </w:num>
  <w:num w:numId="4">
    <w:abstractNumId w:val="8"/>
  </w:num>
  <w:num w:numId="5">
    <w:abstractNumId w:val="2"/>
  </w:num>
  <w:num w:numId="6">
    <w:abstractNumId w:val="6"/>
  </w:num>
  <w:num w:numId="7">
    <w:abstractNumId w:val="1"/>
  </w:num>
  <w:num w:numId="8">
    <w:abstractNumId w:val="5"/>
  </w:num>
  <w:num w:numId="9">
    <w:abstractNumId w:val="9"/>
  </w:num>
  <w:num w:numId="10">
    <w:abstractNumId w:val="10"/>
  </w:num>
  <w:num w:numId="11">
    <w:abstractNumId w:val="12"/>
  </w:num>
  <w:num w:numId="12">
    <w:abstractNumId w:val="7"/>
  </w:num>
  <w:num w:numId="13">
    <w:abstractNumId w:val="11"/>
  </w:num>
  <w:num w:numId="14">
    <w:abstractNumId w:val="4"/>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250E"/>
    <w:rsid w:val="00013A83"/>
    <w:rsid w:val="000141F2"/>
    <w:rsid w:val="00022431"/>
    <w:rsid w:val="00024A24"/>
    <w:rsid w:val="000271E9"/>
    <w:rsid w:val="0003094D"/>
    <w:rsid w:val="00036373"/>
    <w:rsid w:val="00037E21"/>
    <w:rsid w:val="00042948"/>
    <w:rsid w:val="00046ABC"/>
    <w:rsid w:val="0005076D"/>
    <w:rsid w:val="0006104D"/>
    <w:rsid w:val="00061B50"/>
    <w:rsid w:val="000632F5"/>
    <w:rsid w:val="000644F0"/>
    <w:rsid w:val="00066781"/>
    <w:rsid w:val="00067280"/>
    <w:rsid w:val="00075A5F"/>
    <w:rsid w:val="00082870"/>
    <w:rsid w:val="000868F4"/>
    <w:rsid w:val="000A06E8"/>
    <w:rsid w:val="000A36EA"/>
    <w:rsid w:val="000A3F06"/>
    <w:rsid w:val="000B0A6B"/>
    <w:rsid w:val="000B1654"/>
    <w:rsid w:val="000C23FC"/>
    <w:rsid w:val="000C381B"/>
    <w:rsid w:val="000C61F5"/>
    <w:rsid w:val="000C7A15"/>
    <w:rsid w:val="000D171D"/>
    <w:rsid w:val="000D6CB7"/>
    <w:rsid w:val="000E18CE"/>
    <w:rsid w:val="000F16BF"/>
    <w:rsid w:val="000F5554"/>
    <w:rsid w:val="000F5A92"/>
    <w:rsid w:val="001058A8"/>
    <w:rsid w:val="00107F55"/>
    <w:rsid w:val="00110E30"/>
    <w:rsid w:val="001129C7"/>
    <w:rsid w:val="00113DB2"/>
    <w:rsid w:val="001248F6"/>
    <w:rsid w:val="00125CD9"/>
    <w:rsid w:val="001273FA"/>
    <w:rsid w:val="00132C9F"/>
    <w:rsid w:val="0013726D"/>
    <w:rsid w:val="00147307"/>
    <w:rsid w:val="001524B9"/>
    <w:rsid w:val="0015300D"/>
    <w:rsid w:val="0015639D"/>
    <w:rsid w:val="001761B5"/>
    <w:rsid w:val="00181BB8"/>
    <w:rsid w:val="00182A35"/>
    <w:rsid w:val="001963B5"/>
    <w:rsid w:val="001A1EA9"/>
    <w:rsid w:val="001A426D"/>
    <w:rsid w:val="001A5DC6"/>
    <w:rsid w:val="001B0050"/>
    <w:rsid w:val="001C0608"/>
    <w:rsid w:val="001C2311"/>
    <w:rsid w:val="001C27D0"/>
    <w:rsid w:val="001C6B6C"/>
    <w:rsid w:val="001D5227"/>
    <w:rsid w:val="001D63DF"/>
    <w:rsid w:val="001E5238"/>
    <w:rsid w:val="001E7E68"/>
    <w:rsid w:val="00203908"/>
    <w:rsid w:val="0020548D"/>
    <w:rsid w:val="0020621F"/>
    <w:rsid w:val="00216622"/>
    <w:rsid w:val="002231B4"/>
    <w:rsid w:val="0022470A"/>
    <w:rsid w:val="00224A13"/>
    <w:rsid w:val="002259DB"/>
    <w:rsid w:val="002345FD"/>
    <w:rsid w:val="00242F5F"/>
    <w:rsid w:val="00246E92"/>
    <w:rsid w:val="00246F7F"/>
    <w:rsid w:val="00250974"/>
    <w:rsid w:val="0025235F"/>
    <w:rsid w:val="0025779D"/>
    <w:rsid w:val="002622B0"/>
    <w:rsid w:val="002660E7"/>
    <w:rsid w:val="00266421"/>
    <w:rsid w:val="002668EB"/>
    <w:rsid w:val="00273E95"/>
    <w:rsid w:val="002964D8"/>
    <w:rsid w:val="00297E72"/>
    <w:rsid w:val="002A1051"/>
    <w:rsid w:val="002A13E3"/>
    <w:rsid w:val="002A1F5F"/>
    <w:rsid w:val="002A3AE5"/>
    <w:rsid w:val="002A661B"/>
    <w:rsid w:val="002B1818"/>
    <w:rsid w:val="002B1BA6"/>
    <w:rsid w:val="002B270B"/>
    <w:rsid w:val="002B309E"/>
    <w:rsid w:val="002B55F7"/>
    <w:rsid w:val="002B602E"/>
    <w:rsid w:val="002C2B82"/>
    <w:rsid w:val="002C2D60"/>
    <w:rsid w:val="002D0FFB"/>
    <w:rsid w:val="002D2824"/>
    <w:rsid w:val="002D55F1"/>
    <w:rsid w:val="002D62F3"/>
    <w:rsid w:val="002E3AA1"/>
    <w:rsid w:val="002E3F07"/>
    <w:rsid w:val="002E5611"/>
    <w:rsid w:val="002F18CE"/>
    <w:rsid w:val="002F1F10"/>
    <w:rsid w:val="003028DF"/>
    <w:rsid w:val="00303393"/>
    <w:rsid w:val="003055E5"/>
    <w:rsid w:val="00305A11"/>
    <w:rsid w:val="00311F44"/>
    <w:rsid w:val="00313CBD"/>
    <w:rsid w:val="00315A83"/>
    <w:rsid w:val="00316384"/>
    <w:rsid w:val="003209B8"/>
    <w:rsid w:val="003222A5"/>
    <w:rsid w:val="00324F6B"/>
    <w:rsid w:val="00326BA7"/>
    <w:rsid w:val="0033397A"/>
    <w:rsid w:val="00341725"/>
    <w:rsid w:val="003444BE"/>
    <w:rsid w:val="00355A0E"/>
    <w:rsid w:val="00360D1D"/>
    <w:rsid w:val="00362794"/>
    <w:rsid w:val="00372FA7"/>
    <w:rsid w:val="003737A2"/>
    <w:rsid w:val="00374B22"/>
    <w:rsid w:val="00375F91"/>
    <w:rsid w:val="00381B00"/>
    <w:rsid w:val="00384075"/>
    <w:rsid w:val="00390BF3"/>
    <w:rsid w:val="0039391A"/>
    <w:rsid w:val="00395309"/>
    <w:rsid w:val="003978D3"/>
    <w:rsid w:val="003A10E6"/>
    <w:rsid w:val="003A7AB2"/>
    <w:rsid w:val="003B2594"/>
    <w:rsid w:val="003B3EC8"/>
    <w:rsid w:val="003C5D3E"/>
    <w:rsid w:val="003D0A15"/>
    <w:rsid w:val="003D12A2"/>
    <w:rsid w:val="003D24B0"/>
    <w:rsid w:val="003D4D46"/>
    <w:rsid w:val="003E2AD2"/>
    <w:rsid w:val="003E3D78"/>
    <w:rsid w:val="003E7DF5"/>
    <w:rsid w:val="003F03C9"/>
    <w:rsid w:val="003F5314"/>
    <w:rsid w:val="004057A3"/>
    <w:rsid w:val="00406652"/>
    <w:rsid w:val="00410B50"/>
    <w:rsid w:val="004138F9"/>
    <w:rsid w:val="004243F0"/>
    <w:rsid w:val="00430DA1"/>
    <w:rsid w:val="00433E0A"/>
    <w:rsid w:val="00437F2D"/>
    <w:rsid w:val="00440122"/>
    <w:rsid w:val="0044108A"/>
    <w:rsid w:val="00447C35"/>
    <w:rsid w:val="00454B1E"/>
    <w:rsid w:val="00455E6C"/>
    <w:rsid w:val="00456538"/>
    <w:rsid w:val="00457148"/>
    <w:rsid w:val="00470F11"/>
    <w:rsid w:val="00471BA3"/>
    <w:rsid w:val="00472F1C"/>
    <w:rsid w:val="00473CE5"/>
    <w:rsid w:val="00475E64"/>
    <w:rsid w:val="004807B8"/>
    <w:rsid w:val="00482C9C"/>
    <w:rsid w:val="00482EDD"/>
    <w:rsid w:val="00484718"/>
    <w:rsid w:val="0048677E"/>
    <w:rsid w:val="00491405"/>
    <w:rsid w:val="00491CD2"/>
    <w:rsid w:val="00493A4D"/>
    <w:rsid w:val="0049541A"/>
    <w:rsid w:val="0049706A"/>
    <w:rsid w:val="004971BB"/>
    <w:rsid w:val="00497D04"/>
    <w:rsid w:val="004B1DD6"/>
    <w:rsid w:val="004B496F"/>
    <w:rsid w:val="004C0213"/>
    <w:rsid w:val="004C1980"/>
    <w:rsid w:val="004C3FD1"/>
    <w:rsid w:val="004C4749"/>
    <w:rsid w:val="004C5B83"/>
    <w:rsid w:val="004D4DD4"/>
    <w:rsid w:val="004D50FD"/>
    <w:rsid w:val="004E4847"/>
    <w:rsid w:val="004E7CD9"/>
    <w:rsid w:val="004F1CCF"/>
    <w:rsid w:val="005003FB"/>
    <w:rsid w:val="00500F6A"/>
    <w:rsid w:val="005027A1"/>
    <w:rsid w:val="00510484"/>
    <w:rsid w:val="00514FEE"/>
    <w:rsid w:val="0051568A"/>
    <w:rsid w:val="00515722"/>
    <w:rsid w:val="00521C3C"/>
    <w:rsid w:val="005227E3"/>
    <w:rsid w:val="005269FA"/>
    <w:rsid w:val="005323A7"/>
    <w:rsid w:val="005347EF"/>
    <w:rsid w:val="005413DF"/>
    <w:rsid w:val="0054291F"/>
    <w:rsid w:val="00542ACE"/>
    <w:rsid w:val="00547B10"/>
    <w:rsid w:val="005544A6"/>
    <w:rsid w:val="005546F9"/>
    <w:rsid w:val="00560D27"/>
    <w:rsid w:val="005632D8"/>
    <w:rsid w:val="0056477F"/>
    <w:rsid w:val="00564912"/>
    <w:rsid w:val="00565FA8"/>
    <w:rsid w:val="00567F3F"/>
    <w:rsid w:val="005702FE"/>
    <w:rsid w:val="0057237C"/>
    <w:rsid w:val="00573827"/>
    <w:rsid w:val="00573D9D"/>
    <w:rsid w:val="00577EA3"/>
    <w:rsid w:val="00582FE4"/>
    <w:rsid w:val="00586E09"/>
    <w:rsid w:val="00590915"/>
    <w:rsid w:val="00596421"/>
    <w:rsid w:val="005A07BB"/>
    <w:rsid w:val="005A36E1"/>
    <w:rsid w:val="005A7486"/>
    <w:rsid w:val="005B0876"/>
    <w:rsid w:val="005B0E14"/>
    <w:rsid w:val="005C43C9"/>
    <w:rsid w:val="005C60D1"/>
    <w:rsid w:val="005E08E8"/>
    <w:rsid w:val="005E3449"/>
    <w:rsid w:val="005E60BE"/>
    <w:rsid w:val="005E77D2"/>
    <w:rsid w:val="005F20D5"/>
    <w:rsid w:val="005F4F55"/>
    <w:rsid w:val="00606BE5"/>
    <w:rsid w:val="00606E8F"/>
    <w:rsid w:val="0061694C"/>
    <w:rsid w:val="00621692"/>
    <w:rsid w:val="006225CE"/>
    <w:rsid w:val="0062412F"/>
    <w:rsid w:val="006245AA"/>
    <w:rsid w:val="00640FC4"/>
    <w:rsid w:val="00641260"/>
    <w:rsid w:val="00643406"/>
    <w:rsid w:val="00644094"/>
    <w:rsid w:val="006629AD"/>
    <w:rsid w:val="006659A2"/>
    <w:rsid w:val="00671C7C"/>
    <w:rsid w:val="00672A95"/>
    <w:rsid w:val="00676331"/>
    <w:rsid w:val="00677B64"/>
    <w:rsid w:val="006834D6"/>
    <w:rsid w:val="006862CE"/>
    <w:rsid w:val="0069099B"/>
    <w:rsid w:val="00691C45"/>
    <w:rsid w:val="00694BEB"/>
    <w:rsid w:val="00696E38"/>
    <w:rsid w:val="006A17B4"/>
    <w:rsid w:val="006A1A91"/>
    <w:rsid w:val="006A5AAC"/>
    <w:rsid w:val="006A6929"/>
    <w:rsid w:val="006B1849"/>
    <w:rsid w:val="006B3A2C"/>
    <w:rsid w:val="006C41AE"/>
    <w:rsid w:val="006D1297"/>
    <w:rsid w:val="006E1457"/>
    <w:rsid w:val="006E6A0E"/>
    <w:rsid w:val="006E6FBC"/>
    <w:rsid w:val="006F000B"/>
    <w:rsid w:val="006F6228"/>
    <w:rsid w:val="006F6E9C"/>
    <w:rsid w:val="00700A3B"/>
    <w:rsid w:val="00703C46"/>
    <w:rsid w:val="00710303"/>
    <w:rsid w:val="00713271"/>
    <w:rsid w:val="0071655A"/>
    <w:rsid w:val="007338B1"/>
    <w:rsid w:val="007415C3"/>
    <w:rsid w:val="00745275"/>
    <w:rsid w:val="007476D5"/>
    <w:rsid w:val="00750520"/>
    <w:rsid w:val="00756F5B"/>
    <w:rsid w:val="00757CE6"/>
    <w:rsid w:val="00760E8F"/>
    <w:rsid w:val="00761A02"/>
    <w:rsid w:val="007630F5"/>
    <w:rsid w:val="00774181"/>
    <w:rsid w:val="00774862"/>
    <w:rsid w:val="00777C23"/>
    <w:rsid w:val="00780144"/>
    <w:rsid w:val="00780B5E"/>
    <w:rsid w:val="007821B9"/>
    <w:rsid w:val="00782A4B"/>
    <w:rsid w:val="0078359D"/>
    <w:rsid w:val="007904E1"/>
    <w:rsid w:val="007912AB"/>
    <w:rsid w:val="00794415"/>
    <w:rsid w:val="00794CB9"/>
    <w:rsid w:val="007A22EC"/>
    <w:rsid w:val="007A7052"/>
    <w:rsid w:val="007A7394"/>
    <w:rsid w:val="007B3391"/>
    <w:rsid w:val="007B3F21"/>
    <w:rsid w:val="007B538D"/>
    <w:rsid w:val="007B6705"/>
    <w:rsid w:val="007B70A3"/>
    <w:rsid w:val="007B74BB"/>
    <w:rsid w:val="007C078F"/>
    <w:rsid w:val="007C2C82"/>
    <w:rsid w:val="007C498D"/>
    <w:rsid w:val="007C5147"/>
    <w:rsid w:val="007C74A5"/>
    <w:rsid w:val="007D107B"/>
    <w:rsid w:val="007E31CF"/>
    <w:rsid w:val="007E49EC"/>
    <w:rsid w:val="007F0065"/>
    <w:rsid w:val="00801776"/>
    <w:rsid w:val="008033D9"/>
    <w:rsid w:val="008107BB"/>
    <w:rsid w:val="00812F8D"/>
    <w:rsid w:val="00816F20"/>
    <w:rsid w:val="00821EBE"/>
    <w:rsid w:val="00825212"/>
    <w:rsid w:val="00827CC6"/>
    <w:rsid w:val="00830B49"/>
    <w:rsid w:val="00831AAD"/>
    <w:rsid w:val="00831C70"/>
    <w:rsid w:val="00837FA1"/>
    <w:rsid w:val="00845144"/>
    <w:rsid w:val="00856506"/>
    <w:rsid w:val="00875E9C"/>
    <w:rsid w:val="00877AFB"/>
    <w:rsid w:val="0088161B"/>
    <w:rsid w:val="008A048C"/>
    <w:rsid w:val="008A79CB"/>
    <w:rsid w:val="008B05B3"/>
    <w:rsid w:val="008B2CB3"/>
    <w:rsid w:val="008B486F"/>
    <w:rsid w:val="008B5367"/>
    <w:rsid w:val="008B57CC"/>
    <w:rsid w:val="008C2922"/>
    <w:rsid w:val="008C51BE"/>
    <w:rsid w:val="008C75DC"/>
    <w:rsid w:val="008C7C33"/>
    <w:rsid w:val="008C7C80"/>
    <w:rsid w:val="008D0E1E"/>
    <w:rsid w:val="008D320F"/>
    <w:rsid w:val="008E679D"/>
    <w:rsid w:val="008F0010"/>
    <w:rsid w:val="008F0416"/>
    <w:rsid w:val="008F653C"/>
    <w:rsid w:val="008F6A94"/>
    <w:rsid w:val="008F71CB"/>
    <w:rsid w:val="00900FB2"/>
    <w:rsid w:val="00901A78"/>
    <w:rsid w:val="0091414B"/>
    <w:rsid w:val="00920B15"/>
    <w:rsid w:val="009239B2"/>
    <w:rsid w:val="0092503C"/>
    <w:rsid w:val="00926BE6"/>
    <w:rsid w:val="00930A7C"/>
    <w:rsid w:val="00932225"/>
    <w:rsid w:val="00933783"/>
    <w:rsid w:val="009408A6"/>
    <w:rsid w:val="00943CDD"/>
    <w:rsid w:val="009447C4"/>
    <w:rsid w:val="00955CF4"/>
    <w:rsid w:val="00961841"/>
    <w:rsid w:val="00962DBF"/>
    <w:rsid w:val="009654EE"/>
    <w:rsid w:val="00966287"/>
    <w:rsid w:val="00966FCA"/>
    <w:rsid w:val="00967844"/>
    <w:rsid w:val="0097337D"/>
    <w:rsid w:val="00977F11"/>
    <w:rsid w:val="00984B94"/>
    <w:rsid w:val="009851C1"/>
    <w:rsid w:val="009901D8"/>
    <w:rsid w:val="009906C2"/>
    <w:rsid w:val="00995FDA"/>
    <w:rsid w:val="009A1CCE"/>
    <w:rsid w:val="009B0E15"/>
    <w:rsid w:val="009B129C"/>
    <w:rsid w:val="009B1801"/>
    <w:rsid w:val="009C49CB"/>
    <w:rsid w:val="009C50A9"/>
    <w:rsid w:val="009C546A"/>
    <w:rsid w:val="009D15F2"/>
    <w:rsid w:val="009D6CA5"/>
    <w:rsid w:val="009E3A47"/>
    <w:rsid w:val="009E54DC"/>
    <w:rsid w:val="009E5AB3"/>
    <w:rsid w:val="009F13F2"/>
    <w:rsid w:val="009F17D3"/>
    <w:rsid w:val="009F4534"/>
    <w:rsid w:val="009F7A98"/>
    <w:rsid w:val="00A0171F"/>
    <w:rsid w:val="00A01963"/>
    <w:rsid w:val="00A02625"/>
    <w:rsid w:val="00A04632"/>
    <w:rsid w:val="00A1012A"/>
    <w:rsid w:val="00A12805"/>
    <w:rsid w:val="00A13402"/>
    <w:rsid w:val="00A16677"/>
    <w:rsid w:val="00A246FA"/>
    <w:rsid w:val="00A24EA5"/>
    <w:rsid w:val="00A2659A"/>
    <w:rsid w:val="00A412DE"/>
    <w:rsid w:val="00A5156A"/>
    <w:rsid w:val="00A53C12"/>
    <w:rsid w:val="00A57139"/>
    <w:rsid w:val="00A668DD"/>
    <w:rsid w:val="00A70AF9"/>
    <w:rsid w:val="00A718AC"/>
    <w:rsid w:val="00A74A95"/>
    <w:rsid w:val="00A77C59"/>
    <w:rsid w:val="00A82AD6"/>
    <w:rsid w:val="00A85CC9"/>
    <w:rsid w:val="00A87427"/>
    <w:rsid w:val="00A8771E"/>
    <w:rsid w:val="00A939B6"/>
    <w:rsid w:val="00A94DF9"/>
    <w:rsid w:val="00A97C15"/>
    <w:rsid w:val="00AC0109"/>
    <w:rsid w:val="00AD017D"/>
    <w:rsid w:val="00AD176F"/>
    <w:rsid w:val="00AD5AE0"/>
    <w:rsid w:val="00AE2A69"/>
    <w:rsid w:val="00AE3320"/>
    <w:rsid w:val="00AE6866"/>
    <w:rsid w:val="00AE6DB5"/>
    <w:rsid w:val="00AF3249"/>
    <w:rsid w:val="00AF3ACB"/>
    <w:rsid w:val="00AF60E6"/>
    <w:rsid w:val="00AF732A"/>
    <w:rsid w:val="00AF7959"/>
    <w:rsid w:val="00B054EE"/>
    <w:rsid w:val="00B06784"/>
    <w:rsid w:val="00B06E8F"/>
    <w:rsid w:val="00B10210"/>
    <w:rsid w:val="00B10E69"/>
    <w:rsid w:val="00B114CC"/>
    <w:rsid w:val="00B14FF6"/>
    <w:rsid w:val="00B15A75"/>
    <w:rsid w:val="00B17688"/>
    <w:rsid w:val="00B17C82"/>
    <w:rsid w:val="00B21095"/>
    <w:rsid w:val="00B30F39"/>
    <w:rsid w:val="00B417EC"/>
    <w:rsid w:val="00B618C4"/>
    <w:rsid w:val="00B61D04"/>
    <w:rsid w:val="00B64179"/>
    <w:rsid w:val="00B671A6"/>
    <w:rsid w:val="00B71388"/>
    <w:rsid w:val="00B71EED"/>
    <w:rsid w:val="00B727E4"/>
    <w:rsid w:val="00B8312D"/>
    <w:rsid w:val="00B83CCE"/>
    <w:rsid w:val="00B861D6"/>
    <w:rsid w:val="00B86272"/>
    <w:rsid w:val="00B8706B"/>
    <w:rsid w:val="00BA20FE"/>
    <w:rsid w:val="00BA2135"/>
    <w:rsid w:val="00BB0BB7"/>
    <w:rsid w:val="00BC5648"/>
    <w:rsid w:val="00BC5E5E"/>
    <w:rsid w:val="00BC7023"/>
    <w:rsid w:val="00BC7DED"/>
    <w:rsid w:val="00BD10C5"/>
    <w:rsid w:val="00BD11C1"/>
    <w:rsid w:val="00BD2256"/>
    <w:rsid w:val="00BD4EB7"/>
    <w:rsid w:val="00BD5AA6"/>
    <w:rsid w:val="00BE1EA0"/>
    <w:rsid w:val="00BF01C8"/>
    <w:rsid w:val="00BF05A1"/>
    <w:rsid w:val="00BF1F5E"/>
    <w:rsid w:val="00C012A7"/>
    <w:rsid w:val="00C01526"/>
    <w:rsid w:val="00C03BAE"/>
    <w:rsid w:val="00C04469"/>
    <w:rsid w:val="00C05816"/>
    <w:rsid w:val="00C13C78"/>
    <w:rsid w:val="00C23590"/>
    <w:rsid w:val="00C25470"/>
    <w:rsid w:val="00C26D22"/>
    <w:rsid w:val="00C274D6"/>
    <w:rsid w:val="00C31699"/>
    <w:rsid w:val="00C31DE3"/>
    <w:rsid w:val="00C3276B"/>
    <w:rsid w:val="00C36934"/>
    <w:rsid w:val="00C40CC0"/>
    <w:rsid w:val="00C41685"/>
    <w:rsid w:val="00C46D89"/>
    <w:rsid w:val="00C51867"/>
    <w:rsid w:val="00C55198"/>
    <w:rsid w:val="00C56A20"/>
    <w:rsid w:val="00C70384"/>
    <w:rsid w:val="00C7194D"/>
    <w:rsid w:val="00C82CAB"/>
    <w:rsid w:val="00C86E31"/>
    <w:rsid w:val="00C94E2E"/>
    <w:rsid w:val="00C95A38"/>
    <w:rsid w:val="00CA1283"/>
    <w:rsid w:val="00CA182B"/>
    <w:rsid w:val="00CA1B4C"/>
    <w:rsid w:val="00CA43DD"/>
    <w:rsid w:val="00CA7D40"/>
    <w:rsid w:val="00CA7F2F"/>
    <w:rsid w:val="00CB0661"/>
    <w:rsid w:val="00CB4BE1"/>
    <w:rsid w:val="00CD0448"/>
    <w:rsid w:val="00CD0DB6"/>
    <w:rsid w:val="00CD1B83"/>
    <w:rsid w:val="00CD4AFF"/>
    <w:rsid w:val="00CD71AB"/>
    <w:rsid w:val="00CE2429"/>
    <w:rsid w:val="00CE2810"/>
    <w:rsid w:val="00CE3891"/>
    <w:rsid w:val="00CE7FBF"/>
    <w:rsid w:val="00CF3AB8"/>
    <w:rsid w:val="00CF6FE5"/>
    <w:rsid w:val="00D014DB"/>
    <w:rsid w:val="00D018B3"/>
    <w:rsid w:val="00D02630"/>
    <w:rsid w:val="00D14EFE"/>
    <w:rsid w:val="00D1751D"/>
    <w:rsid w:val="00D21F1A"/>
    <w:rsid w:val="00D22DD2"/>
    <w:rsid w:val="00D31680"/>
    <w:rsid w:val="00D35FBD"/>
    <w:rsid w:val="00D416EB"/>
    <w:rsid w:val="00D46DB6"/>
    <w:rsid w:val="00D471C1"/>
    <w:rsid w:val="00D5630A"/>
    <w:rsid w:val="00D573AE"/>
    <w:rsid w:val="00D57B32"/>
    <w:rsid w:val="00D65B94"/>
    <w:rsid w:val="00D65CF3"/>
    <w:rsid w:val="00D67FD9"/>
    <w:rsid w:val="00D72A61"/>
    <w:rsid w:val="00D75E6A"/>
    <w:rsid w:val="00D91505"/>
    <w:rsid w:val="00D93127"/>
    <w:rsid w:val="00DA50BD"/>
    <w:rsid w:val="00DA6C41"/>
    <w:rsid w:val="00DB0AD9"/>
    <w:rsid w:val="00DB23C7"/>
    <w:rsid w:val="00DB2C35"/>
    <w:rsid w:val="00DB3A5F"/>
    <w:rsid w:val="00DB48A8"/>
    <w:rsid w:val="00DB6FAC"/>
    <w:rsid w:val="00DC1D36"/>
    <w:rsid w:val="00DC24DE"/>
    <w:rsid w:val="00DC302C"/>
    <w:rsid w:val="00DC3B32"/>
    <w:rsid w:val="00DD39A8"/>
    <w:rsid w:val="00DD3CF7"/>
    <w:rsid w:val="00DD7202"/>
    <w:rsid w:val="00DE0C73"/>
    <w:rsid w:val="00DE1A90"/>
    <w:rsid w:val="00DE42FC"/>
    <w:rsid w:val="00DE5527"/>
    <w:rsid w:val="00DE58C2"/>
    <w:rsid w:val="00DF19ED"/>
    <w:rsid w:val="00DF4DCC"/>
    <w:rsid w:val="00DF5B7C"/>
    <w:rsid w:val="00E022EB"/>
    <w:rsid w:val="00E11E39"/>
    <w:rsid w:val="00E136DA"/>
    <w:rsid w:val="00E22297"/>
    <w:rsid w:val="00E26356"/>
    <w:rsid w:val="00E325A1"/>
    <w:rsid w:val="00E42752"/>
    <w:rsid w:val="00E43204"/>
    <w:rsid w:val="00E43845"/>
    <w:rsid w:val="00E5320D"/>
    <w:rsid w:val="00E534B0"/>
    <w:rsid w:val="00E60A94"/>
    <w:rsid w:val="00E6537E"/>
    <w:rsid w:val="00E70D56"/>
    <w:rsid w:val="00E72164"/>
    <w:rsid w:val="00E73748"/>
    <w:rsid w:val="00E745FF"/>
    <w:rsid w:val="00E74C29"/>
    <w:rsid w:val="00E777FC"/>
    <w:rsid w:val="00E90B93"/>
    <w:rsid w:val="00E91445"/>
    <w:rsid w:val="00E92BA4"/>
    <w:rsid w:val="00E937A9"/>
    <w:rsid w:val="00E94445"/>
    <w:rsid w:val="00E94DCE"/>
    <w:rsid w:val="00EA172C"/>
    <w:rsid w:val="00EA3ED6"/>
    <w:rsid w:val="00EA5896"/>
    <w:rsid w:val="00EA696B"/>
    <w:rsid w:val="00EB1AB6"/>
    <w:rsid w:val="00EB2F5C"/>
    <w:rsid w:val="00EB455C"/>
    <w:rsid w:val="00EB76ED"/>
    <w:rsid w:val="00EC2077"/>
    <w:rsid w:val="00EC31EE"/>
    <w:rsid w:val="00ED2EFC"/>
    <w:rsid w:val="00ED69DC"/>
    <w:rsid w:val="00EF5826"/>
    <w:rsid w:val="00EF72A0"/>
    <w:rsid w:val="00F00B93"/>
    <w:rsid w:val="00F053BA"/>
    <w:rsid w:val="00F06511"/>
    <w:rsid w:val="00F1377D"/>
    <w:rsid w:val="00F144F4"/>
    <w:rsid w:val="00F229F3"/>
    <w:rsid w:val="00F25F63"/>
    <w:rsid w:val="00F30020"/>
    <w:rsid w:val="00F331B9"/>
    <w:rsid w:val="00F41496"/>
    <w:rsid w:val="00F41701"/>
    <w:rsid w:val="00F43D80"/>
    <w:rsid w:val="00F53C48"/>
    <w:rsid w:val="00F55FB5"/>
    <w:rsid w:val="00F6022E"/>
    <w:rsid w:val="00F60C1E"/>
    <w:rsid w:val="00F62CE7"/>
    <w:rsid w:val="00F6451B"/>
    <w:rsid w:val="00F65C42"/>
    <w:rsid w:val="00F71306"/>
    <w:rsid w:val="00F74073"/>
    <w:rsid w:val="00F84903"/>
    <w:rsid w:val="00F84E63"/>
    <w:rsid w:val="00F90D1C"/>
    <w:rsid w:val="00F93C9B"/>
    <w:rsid w:val="00F96308"/>
    <w:rsid w:val="00F97DB7"/>
    <w:rsid w:val="00FA0057"/>
    <w:rsid w:val="00FA6598"/>
    <w:rsid w:val="00FA75C1"/>
    <w:rsid w:val="00FB3181"/>
    <w:rsid w:val="00FB3F4E"/>
    <w:rsid w:val="00FB5732"/>
    <w:rsid w:val="00FB758D"/>
    <w:rsid w:val="00FC286D"/>
    <w:rsid w:val="00FC3A0C"/>
    <w:rsid w:val="00FD2274"/>
    <w:rsid w:val="00FD668E"/>
    <w:rsid w:val="00FE2697"/>
    <w:rsid w:val="00FE6C16"/>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E866-52AB-411B-B127-300E9422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6</Pages>
  <Words>3130</Words>
  <Characters>17847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32</cp:revision>
  <cp:lastPrinted>2020-06-10T21:22:00Z</cp:lastPrinted>
  <dcterms:created xsi:type="dcterms:W3CDTF">2020-05-13T21:09:00Z</dcterms:created>
  <dcterms:modified xsi:type="dcterms:W3CDTF">2020-06-16T23:37:00Z</dcterms:modified>
</cp:coreProperties>
</file>