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CE1" w:rsidRPr="000D0D04" w:rsidRDefault="00693CE1" w:rsidP="00693CE1">
      <w:pPr>
        <w:pStyle w:val="NoSpacing"/>
        <w:jc w:val="center"/>
        <w:rPr>
          <w:b/>
          <w:sz w:val="28"/>
        </w:rPr>
      </w:pPr>
      <w:r w:rsidRPr="000D0D04">
        <w:rPr>
          <w:b/>
          <w:sz w:val="28"/>
        </w:rPr>
        <w:t>BEAR RIVER CITY</w:t>
      </w:r>
    </w:p>
    <w:p w:rsidR="00693CE1" w:rsidRPr="000D0D04" w:rsidRDefault="003B469D" w:rsidP="00693CE1">
      <w:pPr>
        <w:pStyle w:val="NoSpacing"/>
        <w:jc w:val="center"/>
        <w:rPr>
          <w:b/>
          <w:sz w:val="28"/>
        </w:rPr>
      </w:pPr>
      <w:r>
        <w:rPr>
          <w:b/>
          <w:sz w:val="28"/>
        </w:rPr>
        <w:t xml:space="preserve">PUBLIC HEARING &amp; </w:t>
      </w:r>
      <w:r w:rsidR="00693CE1" w:rsidRPr="000D0D04">
        <w:rPr>
          <w:b/>
          <w:sz w:val="28"/>
        </w:rPr>
        <w:t>REGULAR COUNCIL MEETING</w:t>
      </w:r>
    </w:p>
    <w:p w:rsidR="00693CE1" w:rsidRDefault="00BC5EE7" w:rsidP="00693CE1">
      <w:pPr>
        <w:pStyle w:val="NoSpacing"/>
        <w:jc w:val="center"/>
      </w:pPr>
      <w:bookmarkStart w:id="0" w:name="_GoBack"/>
      <w:bookmarkEnd w:id="0"/>
      <w:r>
        <w:t>August 1</w:t>
      </w:r>
      <w:r w:rsidR="003129C7">
        <w:t>, 2019</w:t>
      </w:r>
    </w:p>
    <w:p w:rsidR="00693CE1" w:rsidRDefault="00693CE1" w:rsidP="00693CE1">
      <w:pPr>
        <w:pStyle w:val="NoSpacing"/>
        <w:jc w:val="center"/>
      </w:pPr>
      <w:r>
        <w:t>7:00 pm Civic Center</w:t>
      </w:r>
    </w:p>
    <w:p w:rsidR="00693CE1" w:rsidRDefault="00693CE1" w:rsidP="00693CE1">
      <w:pPr>
        <w:pStyle w:val="NoSpacing"/>
        <w:jc w:val="center"/>
      </w:pPr>
    </w:p>
    <w:p w:rsidR="00693CE1" w:rsidRDefault="00693CE1" w:rsidP="00693CE1">
      <w:pPr>
        <w:pStyle w:val="NoSpacing"/>
      </w:pPr>
      <w:r>
        <w:t xml:space="preserve">COUNCIL MEMBERS PRESENT:  </w:t>
      </w:r>
      <w:r w:rsidR="00184BFA">
        <w:t xml:space="preserve">Mayor </w:t>
      </w:r>
      <w:r w:rsidR="00BC5EE7">
        <w:t xml:space="preserve">Pro Tem </w:t>
      </w:r>
      <w:r w:rsidR="0054018E">
        <w:t>J</w:t>
      </w:r>
      <w:r w:rsidR="0029313E">
        <w:t xml:space="preserve"> Holmgren, </w:t>
      </w:r>
      <w:r w:rsidR="003129C7">
        <w:t xml:space="preserve">Bruce Blake, </w:t>
      </w:r>
      <w:r w:rsidR="00BC5EE7">
        <w:t xml:space="preserve">Riggin Holmgren, </w:t>
      </w:r>
      <w:r>
        <w:t>Deputy Clerk Carol Andreasen, Clerk Sue Holmgren</w:t>
      </w:r>
    </w:p>
    <w:p w:rsidR="00D25F5C" w:rsidRDefault="00D25F5C" w:rsidP="00693CE1">
      <w:pPr>
        <w:pStyle w:val="NoSpacing"/>
      </w:pPr>
    </w:p>
    <w:p w:rsidR="00693CE1" w:rsidRDefault="00693CE1" w:rsidP="00693CE1">
      <w:pPr>
        <w:pStyle w:val="NoSpacing"/>
      </w:pPr>
      <w:r>
        <w:t xml:space="preserve">VISITORS:  </w:t>
      </w:r>
      <w:r w:rsidR="00BC5EE7">
        <w:t>None</w:t>
      </w:r>
    </w:p>
    <w:p w:rsidR="00BC5EE7" w:rsidRDefault="00BC5EE7" w:rsidP="00693CE1">
      <w:pPr>
        <w:pStyle w:val="NoSpacing"/>
      </w:pPr>
    </w:p>
    <w:p w:rsidR="00BC5EE7" w:rsidRDefault="00BC5EE7" w:rsidP="00693CE1">
      <w:pPr>
        <w:pStyle w:val="NoSpacing"/>
      </w:pPr>
      <w:r>
        <w:t>ABSENT:  Mayor Jeff Dallin, Council Member Dallin, and Council Member Anderson</w:t>
      </w:r>
    </w:p>
    <w:p w:rsidR="00184BFA" w:rsidRDefault="00184BFA" w:rsidP="00693CE1">
      <w:pPr>
        <w:pStyle w:val="NoSpacing"/>
      </w:pPr>
    </w:p>
    <w:p w:rsidR="00693CE1" w:rsidRDefault="00693CE1" w:rsidP="00693CE1">
      <w:pPr>
        <w:pStyle w:val="NoSpacing"/>
      </w:pPr>
      <w:r>
        <w:t xml:space="preserve">Welcome by Mayor </w:t>
      </w:r>
      <w:r w:rsidR="0054018E">
        <w:t>Pro Tem J Holmgren</w:t>
      </w:r>
    </w:p>
    <w:p w:rsidR="0029313E" w:rsidRDefault="0029313E" w:rsidP="00693CE1">
      <w:pPr>
        <w:pStyle w:val="NoSpacing"/>
      </w:pPr>
    </w:p>
    <w:p w:rsidR="00693CE1" w:rsidRDefault="00693CE1" w:rsidP="00693CE1">
      <w:pPr>
        <w:pStyle w:val="NoSpacing"/>
      </w:pPr>
      <w:r>
        <w:t>Opening Ceremony:  Pledge of Al</w:t>
      </w:r>
      <w:r w:rsidR="00D25F5C">
        <w:t xml:space="preserve">legiance, Invocation by </w:t>
      </w:r>
      <w:r w:rsidR="003B469D">
        <w:t>Council Member</w:t>
      </w:r>
      <w:r w:rsidR="006E1BE7">
        <w:t xml:space="preserve"> Blake</w:t>
      </w:r>
    </w:p>
    <w:p w:rsidR="0029313E" w:rsidRDefault="0029313E" w:rsidP="00693CE1">
      <w:pPr>
        <w:pStyle w:val="NoSpacing"/>
      </w:pPr>
    </w:p>
    <w:p w:rsidR="00693CE1" w:rsidRDefault="00693CE1" w:rsidP="00693CE1">
      <w:pPr>
        <w:pStyle w:val="NoSpacing"/>
      </w:pPr>
      <w:r>
        <w:t>Roll Call</w:t>
      </w:r>
    </w:p>
    <w:p w:rsidR="00693CE1" w:rsidRDefault="00693CE1" w:rsidP="00693CE1">
      <w:pPr>
        <w:pStyle w:val="NoSpacing"/>
      </w:pPr>
    </w:p>
    <w:p w:rsidR="00693CE1" w:rsidRDefault="00693CE1" w:rsidP="00693CE1">
      <w:pPr>
        <w:pStyle w:val="NoSpacing"/>
      </w:pPr>
      <w:r>
        <w:t>BUSINESS</w:t>
      </w:r>
    </w:p>
    <w:p w:rsidR="00184BFA" w:rsidRDefault="00431046" w:rsidP="00693CE1">
      <w:pPr>
        <w:pStyle w:val="NoSpacing"/>
      </w:pPr>
      <w:r>
        <w:rPr>
          <w:b/>
        </w:rPr>
        <w:t>1</w:t>
      </w:r>
      <w:r w:rsidR="00693CE1" w:rsidRPr="00095C59">
        <w:rPr>
          <w:b/>
        </w:rPr>
        <w:t xml:space="preserve">.  </w:t>
      </w:r>
      <w:r w:rsidR="00772C00">
        <w:rPr>
          <w:b/>
        </w:rPr>
        <w:t>DATE OF NEXT MEETING</w:t>
      </w:r>
      <w:r w:rsidR="00693CE1">
        <w:t xml:space="preserve">:  </w:t>
      </w:r>
      <w:r w:rsidR="006C5005">
        <w:t xml:space="preserve">The next meeting falls on </w:t>
      </w:r>
      <w:r w:rsidR="00BC5EE7">
        <w:t>September 5th</w:t>
      </w:r>
      <w:r w:rsidR="006C5005">
        <w:t xml:space="preserve">. </w:t>
      </w:r>
    </w:p>
    <w:p w:rsidR="00BC5EE7" w:rsidRDefault="00BC5EE7" w:rsidP="00693CE1">
      <w:pPr>
        <w:pStyle w:val="NoSpacing"/>
      </w:pPr>
    </w:p>
    <w:p w:rsidR="00693CE1" w:rsidRDefault="00431046" w:rsidP="00693CE1">
      <w:pPr>
        <w:pStyle w:val="NoSpacing"/>
      </w:pPr>
      <w:r>
        <w:rPr>
          <w:b/>
        </w:rPr>
        <w:t>2</w:t>
      </w:r>
      <w:r w:rsidR="00693CE1">
        <w:rPr>
          <w:b/>
        </w:rPr>
        <w:t>.  MINUTES APPROVED</w:t>
      </w:r>
      <w:r w:rsidR="00693CE1">
        <w:t xml:space="preserve">:  </w:t>
      </w:r>
      <w:r w:rsidR="00D25F5C">
        <w:t xml:space="preserve">Minutes from </w:t>
      </w:r>
      <w:r w:rsidR="00BC5EE7">
        <w:t>July 2</w:t>
      </w:r>
      <w:r w:rsidR="00F322C9">
        <w:t>, 201</w:t>
      </w:r>
      <w:r w:rsidR="00C57FB1">
        <w:t>9</w:t>
      </w:r>
      <w:r w:rsidR="00D25F5C">
        <w:t xml:space="preserve"> were reviewed by Mayor </w:t>
      </w:r>
      <w:r w:rsidR="00BC5EE7">
        <w:t xml:space="preserve">Pro Tem </w:t>
      </w:r>
      <w:r w:rsidR="00D25F5C">
        <w:t xml:space="preserve">and Council Members.  </w:t>
      </w:r>
      <w:r w:rsidR="002E6D68">
        <w:t xml:space="preserve">  Council Member</w:t>
      </w:r>
      <w:r w:rsidR="003C6761">
        <w:t xml:space="preserve"> </w:t>
      </w:r>
      <w:r w:rsidR="00BC5EE7">
        <w:t>Blake</w:t>
      </w:r>
      <w:r w:rsidR="00693CE1">
        <w:t xml:space="preserve"> motioned the minutes of </w:t>
      </w:r>
      <w:r w:rsidR="00C7381B">
        <w:t>Ju</w:t>
      </w:r>
      <w:r w:rsidR="00BC5EE7">
        <w:t>ly 2</w:t>
      </w:r>
      <w:r w:rsidR="00693CE1">
        <w:t>,</w:t>
      </w:r>
      <w:r w:rsidR="00A77868">
        <w:t xml:space="preserve"> 2019</w:t>
      </w:r>
      <w:r w:rsidR="00693CE1">
        <w:t xml:space="preserve"> </w:t>
      </w:r>
      <w:proofErr w:type="gramStart"/>
      <w:r w:rsidR="00693CE1">
        <w:t>be</w:t>
      </w:r>
      <w:proofErr w:type="gramEnd"/>
      <w:r w:rsidR="00693CE1">
        <w:t xml:space="preserve"> approved.  Council Member </w:t>
      </w:r>
      <w:r w:rsidR="00BC5EE7">
        <w:t>R Holmgren</w:t>
      </w:r>
      <w:r w:rsidR="00693CE1">
        <w:t xml:space="preserve"> seconded the motion.  </w:t>
      </w:r>
      <w:r w:rsidR="00B3585E">
        <w:t xml:space="preserve">  </w:t>
      </w:r>
      <w:r w:rsidR="00693CE1">
        <w:t>All voted in approval.</w:t>
      </w:r>
    </w:p>
    <w:p w:rsidR="00373D8E" w:rsidRDefault="00373D8E" w:rsidP="00373D8E">
      <w:pPr>
        <w:pStyle w:val="NoSpacing"/>
        <w:rPr>
          <w:b/>
        </w:rPr>
      </w:pPr>
    </w:p>
    <w:p w:rsidR="00373D8E" w:rsidRPr="00373D8E" w:rsidRDefault="00431046" w:rsidP="00373D8E">
      <w:pPr>
        <w:pStyle w:val="NoSpacing"/>
        <w:rPr>
          <w:b/>
        </w:rPr>
      </w:pPr>
      <w:r>
        <w:rPr>
          <w:b/>
        </w:rPr>
        <w:t>3</w:t>
      </w:r>
      <w:r w:rsidR="00373D8E" w:rsidRPr="00095C59">
        <w:rPr>
          <w:b/>
        </w:rPr>
        <w:t xml:space="preserve">.  </w:t>
      </w:r>
      <w:r w:rsidR="00772C00">
        <w:rPr>
          <w:b/>
        </w:rPr>
        <w:t>SERGEANT BLANCHARD</w:t>
      </w:r>
      <w:r w:rsidR="00373D8E">
        <w:rPr>
          <w:b/>
        </w:rPr>
        <w:t xml:space="preserve">:  </w:t>
      </w:r>
      <w:r w:rsidR="00373D8E">
        <w:t xml:space="preserve"> </w:t>
      </w:r>
      <w:r w:rsidR="00BC5EE7">
        <w:t>Not in attendance</w:t>
      </w:r>
    </w:p>
    <w:p w:rsidR="00693CE1" w:rsidRDefault="00693CE1" w:rsidP="00693CE1">
      <w:pPr>
        <w:pStyle w:val="NoSpacing"/>
      </w:pPr>
    </w:p>
    <w:p w:rsidR="003129C7" w:rsidRPr="006C5005" w:rsidRDefault="00431046" w:rsidP="003129C7">
      <w:pPr>
        <w:pStyle w:val="NoSpacing"/>
      </w:pPr>
      <w:r>
        <w:rPr>
          <w:b/>
        </w:rPr>
        <w:t>4</w:t>
      </w:r>
      <w:r w:rsidR="00693CE1">
        <w:rPr>
          <w:b/>
        </w:rPr>
        <w:t xml:space="preserve">.  </w:t>
      </w:r>
      <w:r w:rsidR="00373D8E">
        <w:rPr>
          <w:b/>
        </w:rPr>
        <w:t>PUBLIC COMMENT</w:t>
      </w:r>
      <w:r w:rsidR="00693CE1">
        <w:rPr>
          <w:b/>
        </w:rPr>
        <w:t>:</w:t>
      </w:r>
      <w:r w:rsidR="00E11979">
        <w:rPr>
          <w:b/>
        </w:rPr>
        <w:t xml:space="preserve">  </w:t>
      </w:r>
      <w:r w:rsidR="003A4D22">
        <w:t>None</w:t>
      </w:r>
    </w:p>
    <w:p w:rsidR="003B469D" w:rsidRDefault="003B469D" w:rsidP="003129C7">
      <w:pPr>
        <w:pStyle w:val="NoSpacing"/>
        <w:rPr>
          <w:b/>
        </w:rPr>
      </w:pPr>
    </w:p>
    <w:p w:rsidR="00C20F5B" w:rsidRDefault="003B469D" w:rsidP="00C20F5B">
      <w:pPr>
        <w:pStyle w:val="NoSpacing"/>
      </w:pPr>
      <w:r>
        <w:rPr>
          <w:b/>
        </w:rPr>
        <w:t>5</w:t>
      </w:r>
      <w:r w:rsidR="00693CE1">
        <w:rPr>
          <w:b/>
        </w:rPr>
        <w:t xml:space="preserve">.  </w:t>
      </w:r>
      <w:r w:rsidR="00BC5EE7">
        <w:rPr>
          <w:b/>
        </w:rPr>
        <w:t xml:space="preserve">REVIEW </w:t>
      </w:r>
      <w:r w:rsidR="00FF4E08">
        <w:rPr>
          <w:b/>
        </w:rPr>
        <w:t>2</w:t>
      </w:r>
      <w:r w:rsidR="00FF4E08" w:rsidRPr="00FF4E08">
        <w:rPr>
          <w:b/>
          <w:vertAlign w:val="superscript"/>
        </w:rPr>
        <w:t>ND</w:t>
      </w:r>
      <w:r w:rsidR="00FF4E08">
        <w:rPr>
          <w:b/>
        </w:rPr>
        <w:t xml:space="preserve"> QUARTER FINANCIALS</w:t>
      </w:r>
      <w:r w:rsidR="00693CE1">
        <w:rPr>
          <w:b/>
        </w:rPr>
        <w:t>:</w:t>
      </w:r>
      <w:r w:rsidR="00373D8E">
        <w:t xml:space="preserve"> </w:t>
      </w:r>
      <w:r w:rsidR="00A77868">
        <w:t xml:space="preserve"> </w:t>
      </w:r>
      <w:r w:rsidR="00C20F5B">
        <w:t>Mayor Po Tem and Council Members present reviewed and initialed the 2</w:t>
      </w:r>
      <w:r w:rsidR="00C20F5B" w:rsidRPr="00C20F5B">
        <w:rPr>
          <w:vertAlign w:val="superscript"/>
        </w:rPr>
        <w:t>nd</w:t>
      </w:r>
      <w:r w:rsidR="00C20F5B">
        <w:t xml:space="preserve"> Quarter Financials.  </w:t>
      </w:r>
    </w:p>
    <w:p w:rsidR="00A77868" w:rsidRPr="00967E20" w:rsidRDefault="00A77868" w:rsidP="00693CE1">
      <w:pPr>
        <w:pStyle w:val="NoSpacing"/>
      </w:pPr>
    </w:p>
    <w:p w:rsidR="00C20F5B" w:rsidRPr="00C20F5B" w:rsidRDefault="00431046" w:rsidP="00C20F5B">
      <w:r>
        <w:rPr>
          <w:b/>
        </w:rPr>
        <w:t>6</w:t>
      </w:r>
      <w:r w:rsidR="00693CE1">
        <w:rPr>
          <w:b/>
        </w:rPr>
        <w:t xml:space="preserve">.  </w:t>
      </w:r>
      <w:r w:rsidR="00FF4E08">
        <w:rPr>
          <w:b/>
        </w:rPr>
        <w:t>TRANSPORTATION CORRIDOR PRESERVATION FUND APPLICATION/APPROPRIATE FUNDING</w:t>
      </w:r>
      <w:r w:rsidR="00693CE1">
        <w:rPr>
          <w:b/>
        </w:rPr>
        <w:t>:</w:t>
      </w:r>
      <w:r w:rsidR="00DF75C2">
        <w:t xml:space="preserve"> </w:t>
      </w:r>
      <w:r w:rsidR="00C20F5B">
        <w:t xml:space="preserve">  </w:t>
      </w:r>
      <w:r w:rsidR="008A1552">
        <w:t xml:space="preserve"> </w:t>
      </w:r>
      <w:r w:rsidR="00ED0549">
        <w:t xml:space="preserve">The Planning Commission would like a recommendation from the Council stating that the City has the funding to pay the 30% matching funds for the Transportation Corridor Preservation Fund.  </w:t>
      </w:r>
      <w:r w:rsidR="006A44E7">
        <w:t xml:space="preserve">Further information from Box Elder County found the city does not have to have matching funds but it gives them more points if they do.  </w:t>
      </w:r>
      <w:r w:rsidR="00C20F5B" w:rsidRPr="00C20F5B">
        <w:t>The City Council approved $50,000 for the transportation preservation application.  No plans to develop these roads at this time.</w:t>
      </w:r>
      <w:r w:rsidR="00ED0549">
        <w:t xml:space="preserve">  A letter will be sent to the Planning Commission with this information.</w:t>
      </w:r>
    </w:p>
    <w:p w:rsidR="00184BFA" w:rsidRPr="00F83669" w:rsidRDefault="00184BFA" w:rsidP="00693CE1">
      <w:pPr>
        <w:pStyle w:val="NoSpacing"/>
      </w:pPr>
    </w:p>
    <w:p w:rsidR="002808A8" w:rsidRPr="002808A8" w:rsidRDefault="00431046" w:rsidP="002808A8">
      <w:r>
        <w:rPr>
          <w:b/>
        </w:rPr>
        <w:t>7</w:t>
      </w:r>
      <w:r w:rsidR="00693CE1">
        <w:rPr>
          <w:b/>
        </w:rPr>
        <w:t xml:space="preserve">.  </w:t>
      </w:r>
      <w:r w:rsidR="00FF4E08">
        <w:rPr>
          <w:b/>
        </w:rPr>
        <w:t>CHANGE A PORTION OF THE INDUSTRIAL/LIGHT MANUFACTURING/SEXUALLY ORIENTED BUSINESS ZONE TO RESIDENTIAL</w:t>
      </w:r>
      <w:r w:rsidR="00693CE1">
        <w:rPr>
          <w:b/>
        </w:rPr>
        <w:t>:</w:t>
      </w:r>
      <w:r w:rsidR="0003272C">
        <w:rPr>
          <w:b/>
        </w:rPr>
        <w:t xml:space="preserve"> </w:t>
      </w:r>
      <w:r w:rsidR="0003272C" w:rsidRPr="00967E20">
        <w:t xml:space="preserve"> </w:t>
      </w:r>
      <w:r w:rsidR="0083742B">
        <w:t xml:space="preserve">The Planning Commission </w:t>
      </w:r>
      <w:r w:rsidR="00ED0549">
        <w:t>requested a recommendati</w:t>
      </w:r>
      <w:r w:rsidR="0083742B">
        <w:t>on from the Council to change a portion of the industrial/light manufacturing/sexually oriented business zone to residential.  This would change the zoning for the Grand Haven Subdivision.  By changing this, it will also change the General Plan and Zoning Ordinances.  Council Member Blake motioned</w:t>
      </w:r>
      <w:r w:rsidR="002808A8" w:rsidRPr="002808A8">
        <w:t xml:space="preserve"> to have the Planning Commission move forward with necessary changes in the General Plan and Zoning Ordinance to change the zoning of the Grand Haven Village Subdivision property from Light Manufacturing/Sexually Oriented </w:t>
      </w:r>
      <w:r w:rsidR="002808A8" w:rsidRPr="002808A8">
        <w:lastRenderedPageBreak/>
        <w:t>Business Zone to Residential.</w:t>
      </w:r>
      <w:r w:rsidR="0083742B">
        <w:t xml:space="preserve">  Council Member R Holmgren seconded the motion.  All present voted in favor.</w:t>
      </w:r>
    </w:p>
    <w:p w:rsidR="004A2CB8" w:rsidRDefault="004A2CB8" w:rsidP="004A2CB8">
      <w:pPr>
        <w:pStyle w:val="NoSpacing"/>
      </w:pPr>
    </w:p>
    <w:p w:rsidR="00302F35" w:rsidRDefault="00431046" w:rsidP="002808A8">
      <w:r>
        <w:rPr>
          <w:b/>
        </w:rPr>
        <w:t>8</w:t>
      </w:r>
      <w:r w:rsidR="00693CE1">
        <w:rPr>
          <w:b/>
        </w:rPr>
        <w:t xml:space="preserve">.  </w:t>
      </w:r>
      <w:r w:rsidR="00FF4E08">
        <w:rPr>
          <w:b/>
        </w:rPr>
        <w:t>REVIEW PC RECOMMENDATIONS FOR 8B.1 THROUGH 8B.3.18</w:t>
      </w:r>
      <w:r w:rsidR="00DF75C2">
        <w:rPr>
          <w:b/>
        </w:rPr>
        <w:t xml:space="preserve">:  </w:t>
      </w:r>
      <w:r w:rsidR="00302F35">
        <w:t xml:space="preserve">Clerk Andreasen had some questions concerning 8B.1 through 8B.3.18. (Attached to minutes)  Planning Commission Chairperson Gil Miller has answered some of her questions.  </w:t>
      </w:r>
    </w:p>
    <w:p w:rsidR="00302F35" w:rsidRDefault="00302F35" w:rsidP="002808A8"/>
    <w:p w:rsidR="00302F35" w:rsidRDefault="006E1BE7" w:rsidP="002808A8">
      <w:r>
        <w:t>8B.3.1. S</w:t>
      </w:r>
      <w:r w:rsidR="00302F35">
        <w:t>tates the Zoning Admin or City Recorder can place the concept plan on the PC Agenda.  It seems there could be a problem with one thinking the other is doing it.  The PC has changed it to the City Recorder.</w:t>
      </w:r>
    </w:p>
    <w:p w:rsidR="00302F35" w:rsidRDefault="00302F35" w:rsidP="002808A8"/>
    <w:p w:rsidR="002808A8" w:rsidRPr="002808A8" w:rsidRDefault="002808A8" w:rsidP="002808A8">
      <w:r w:rsidRPr="002808A8">
        <w:t>The City Council (including Acme Water Rep Jared Holmgren) felt the culinary water should read the same as other private utility providers.</w:t>
      </w:r>
    </w:p>
    <w:p w:rsidR="002808A8" w:rsidRPr="002808A8" w:rsidRDefault="002808A8" w:rsidP="002808A8">
      <w:proofErr w:type="gramStart"/>
      <w:r w:rsidRPr="002808A8">
        <w:t>8B.3.6(</w:t>
      </w:r>
      <w:proofErr w:type="spellStart"/>
      <w:proofErr w:type="gramEnd"/>
      <w:r w:rsidRPr="002808A8">
        <w:t>i</w:t>
      </w:r>
      <w:proofErr w:type="spellEnd"/>
      <w:r w:rsidRPr="002808A8">
        <w:t>)1.  Culinary Water Requirements:  The preliminary major subdivision application shall identify the proposed culinary water facilities.  Proposed major subdivision culinary water facilities shall make provision for the continuation of existing facilities.  All major subdivision culinary water facilities shall be designed as required by the water company.  It shall be the responsibility of the applicant(s) to provide all information and materials, as required by the culinary water provider, necessary to review the proposed culinary water facilities.</w:t>
      </w:r>
    </w:p>
    <w:p w:rsidR="002808A8" w:rsidRPr="002808A8" w:rsidRDefault="002808A8" w:rsidP="002808A8"/>
    <w:p w:rsidR="002808A8" w:rsidRPr="002808A8" w:rsidRDefault="00DE2B63" w:rsidP="002808A8">
      <w:r>
        <w:t xml:space="preserve">The City Council suggests the following changes to </w:t>
      </w:r>
      <w:proofErr w:type="gramStart"/>
      <w:r w:rsidR="002808A8" w:rsidRPr="002808A8">
        <w:t>8B.3.12(</w:t>
      </w:r>
      <w:proofErr w:type="gramEnd"/>
      <w:r w:rsidR="002808A8" w:rsidRPr="002808A8">
        <w:t xml:space="preserve">b)2  Written approval of the feasibility of the proposed sanitary sewer system, provided by the </w:t>
      </w:r>
      <w:r w:rsidR="002808A8" w:rsidRPr="002808A8">
        <w:rPr>
          <w:strike/>
        </w:rPr>
        <w:t>Bear River Health Department or</w:t>
      </w:r>
      <w:r w:rsidR="002808A8" w:rsidRPr="002808A8">
        <w:t xml:space="preserve"> Bear River City Sewer System Operator and city engineer (If the Health Department is left in it sounds like the Health Department can approve the sewer system without the City Sewer System operator and engineer.)  If the subdivision qualifies for an on-site septic system described in 8D.6 written </w:t>
      </w:r>
      <w:r w:rsidR="002808A8" w:rsidRPr="002808A8">
        <w:rPr>
          <w:b/>
        </w:rPr>
        <w:t>approval</w:t>
      </w:r>
      <w:r w:rsidR="002808A8" w:rsidRPr="002808A8">
        <w:t xml:space="preserve"> and verification from Bear River Health Department is required stating the proposed major subdivision had passed the required tests.  (Does adding "approval" to this sentence solve taking it out of the first part?)</w:t>
      </w:r>
    </w:p>
    <w:p w:rsidR="002808A8" w:rsidRPr="002808A8" w:rsidRDefault="002808A8" w:rsidP="002808A8"/>
    <w:p w:rsidR="002808A8" w:rsidRPr="002808A8" w:rsidRDefault="002808A8" w:rsidP="002808A8">
      <w:r w:rsidRPr="002808A8">
        <w:t>8B.3.18</w:t>
      </w:r>
    </w:p>
    <w:p w:rsidR="002808A8" w:rsidRPr="002808A8" w:rsidRDefault="002808A8" w:rsidP="002808A8">
      <w:r w:rsidRPr="002808A8">
        <w:t xml:space="preserve">An applicant who has filed a complete land use application </w:t>
      </w:r>
      <w:r w:rsidRPr="002808A8">
        <w:rPr>
          <w:b/>
        </w:rPr>
        <w:t>for</w:t>
      </w:r>
      <w:r w:rsidRPr="002808A8">
        <w:t xml:space="preserve"> </w:t>
      </w:r>
      <w:r w:rsidRPr="002808A8">
        <w:rPr>
          <w:b/>
        </w:rPr>
        <w:t xml:space="preserve">preliminary major subdivision approval, </w:t>
      </w:r>
      <w:r w:rsidRPr="002808A8">
        <w:t>including the payment of all application fees, is entitled to substantive land use review of the land use application under the land use regulations in effect on the date that</w:t>
      </w:r>
      <w:r w:rsidR="00DE2B63">
        <w:t xml:space="preserve"> the application is complete. </w:t>
      </w:r>
      <w:r w:rsidR="006A44E7">
        <w:t>(</w:t>
      </w:r>
      <w:r w:rsidRPr="002808A8">
        <w:t>The C</w:t>
      </w:r>
      <w:r w:rsidR="00DE2B63">
        <w:t xml:space="preserve">ity </w:t>
      </w:r>
      <w:r w:rsidRPr="002808A8">
        <w:t>C</w:t>
      </w:r>
      <w:r w:rsidR="00DE2B63">
        <w:t>ouncil</w:t>
      </w:r>
      <w:r w:rsidRPr="002808A8">
        <w:t xml:space="preserve"> felt like this was a gray area without identifying the application is for </w:t>
      </w:r>
      <w:r w:rsidR="00DE2B63">
        <w:t>"preliminary major subdivision"</w:t>
      </w:r>
      <w:r w:rsidR="006A44E7">
        <w:t>)</w:t>
      </w:r>
      <w:r w:rsidR="00643B2B">
        <w:t>.</w:t>
      </w:r>
    </w:p>
    <w:p w:rsidR="00DF75C2" w:rsidRPr="00BF1F32" w:rsidRDefault="00DF75C2" w:rsidP="00542003">
      <w:pPr>
        <w:pStyle w:val="NoSpacing"/>
        <w:tabs>
          <w:tab w:val="left" w:pos="3180"/>
        </w:tabs>
      </w:pPr>
    </w:p>
    <w:p w:rsidR="00643B2B" w:rsidRPr="00643B2B" w:rsidRDefault="00184BFA" w:rsidP="002808A8">
      <w:pPr>
        <w:pStyle w:val="NoSpacing"/>
      </w:pPr>
      <w:r>
        <w:rPr>
          <w:b/>
        </w:rPr>
        <w:t xml:space="preserve">9.  </w:t>
      </w:r>
      <w:r w:rsidR="00FF4E08">
        <w:rPr>
          <w:b/>
        </w:rPr>
        <w:t>JULY 24</w:t>
      </w:r>
      <w:r w:rsidR="00FF4E08" w:rsidRPr="00FF4E08">
        <w:rPr>
          <w:b/>
          <w:vertAlign w:val="superscript"/>
        </w:rPr>
        <w:t>TH</w:t>
      </w:r>
      <w:r w:rsidR="00FF4E08">
        <w:rPr>
          <w:b/>
        </w:rPr>
        <w:t xml:space="preserve"> REVIEW &amp; SUGGESTIONS</w:t>
      </w:r>
      <w:r>
        <w:rPr>
          <w:b/>
        </w:rPr>
        <w:t>:</w:t>
      </w:r>
      <w:r w:rsidR="005A4351">
        <w:rPr>
          <w:b/>
        </w:rPr>
        <w:t xml:space="preserve">  </w:t>
      </w:r>
      <w:r w:rsidR="00643B2B">
        <w:t xml:space="preserve">Mayor Pro Tem J Holmgren suggested tabling this </w:t>
      </w:r>
      <w:r w:rsidR="006E1BE7">
        <w:t>un</w:t>
      </w:r>
      <w:r w:rsidR="00643B2B">
        <w:t>til next month when Council Member Dallin would be in attendance.  Clerk Holmgren suggested letting anyone who had suggestions or complaints to voice them now so they are not forgotten.</w:t>
      </w:r>
    </w:p>
    <w:p w:rsidR="00643B2B" w:rsidRDefault="00643B2B" w:rsidP="002808A8">
      <w:pPr>
        <w:pStyle w:val="NoSpacing"/>
        <w:rPr>
          <w:b/>
        </w:rPr>
      </w:pPr>
    </w:p>
    <w:p w:rsidR="00643B2B" w:rsidRDefault="00643B2B" w:rsidP="002808A8">
      <w:pPr>
        <w:pStyle w:val="NoSpacing"/>
      </w:pPr>
      <w:r w:rsidRPr="00643B2B">
        <w:rPr>
          <w:b/>
        </w:rPr>
        <w:t>Hamburger Stand</w:t>
      </w:r>
      <w:r>
        <w:t xml:space="preserve"> - Add another cash register to the hamburger stand.  The lines got too long. </w:t>
      </w:r>
      <w:r w:rsidR="00D903A5">
        <w:t xml:space="preserve"> (Buy another one for the pie stand.)</w:t>
      </w:r>
    </w:p>
    <w:p w:rsidR="00643B2B" w:rsidRDefault="00643B2B" w:rsidP="002808A8">
      <w:pPr>
        <w:pStyle w:val="NoSpacing"/>
      </w:pPr>
    </w:p>
    <w:p w:rsidR="00643B2B" w:rsidRDefault="00643B2B" w:rsidP="002808A8">
      <w:pPr>
        <w:pStyle w:val="NoSpacing"/>
      </w:pPr>
      <w:r w:rsidRPr="00643B2B">
        <w:rPr>
          <w:b/>
        </w:rPr>
        <w:t>Auction</w:t>
      </w:r>
      <w:r>
        <w:t xml:space="preserve"> – Laura would like to send thank you cards to everyone who donated to the auction.  The town will cover the postage.  </w:t>
      </w:r>
    </w:p>
    <w:p w:rsidR="00643B2B" w:rsidRDefault="00643B2B" w:rsidP="002808A8">
      <w:pPr>
        <w:pStyle w:val="NoSpacing"/>
      </w:pPr>
    </w:p>
    <w:p w:rsidR="00643B2B" w:rsidRPr="00643B2B" w:rsidRDefault="00643B2B" w:rsidP="002808A8">
      <w:pPr>
        <w:pStyle w:val="NoSpacing"/>
      </w:pPr>
      <w:r>
        <w:rPr>
          <w:b/>
        </w:rPr>
        <w:t xml:space="preserve">Cotton Candy Machine – </w:t>
      </w:r>
      <w:r>
        <w:t xml:space="preserve">It was suggested that the town buy their own machine.  </w:t>
      </w:r>
    </w:p>
    <w:p w:rsidR="00643B2B" w:rsidRDefault="00643B2B" w:rsidP="002808A8">
      <w:pPr>
        <w:pStyle w:val="NoSpacing"/>
      </w:pPr>
    </w:p>
    <w:p w:rsidR="002808A8" w:rsidRDefault="002808A8" w:rsidP="002808A8">
      <w:pPr>
        <w:pStyle w:val="NoSpacing"/>
      </w:pPr>
      <w:r>
        <w:rPr>
          <w:b/>
        </w:rPr>
        <w:lastRenderedPageBreak/>
        <w:t>Duck/</w:t>
      </w:r>
      <w:r w:rsidRPr="00164CBC">
        <w:rPr>
          <w:b/>
        </w:rPr>
        <w:t>Fish Scramble</w:t>
      </w:r>
      <w:r>
        <w:t xml:space="preserve"> – crowd control-one entrance-enter by age groups-limit parents (one per child for 1-4, no parents for older)-bouncers in pond to get kids out when time</w:t>
      </w:r>
      <w:r w:rsidR="006A44E7">
        <w:t xml:space="preserve"> is</w:t>
      </w:r>
      <w:r>
        <w:t xml:space="preserve"> up</w:t>
      </w:r>
      <w:r w:rsidR="00D903A5">
        <w:t>-if they can't catch a fish themselves then they shouldn’t be in there –maybe make the duck scramble a separate pond</w:t>
      </w:r>
      <w:r>
        <w:t>-</w:t>
      </w:r>
      <w:r w:rsidR="00051E2F">
        <w:t>bring one age group in at a time-</w:t>
      </w:r>
      <w:r>
        <w:t>more speakers</w:t>
      </w:r>
    </w:p>
    <w:p w:rsidR="002808A8" w:rsidRDefault="002808A8" w:rsidP="002808A8">
      <w:pPr>
        <w:pStyle w:val="NoSpacing"/>
      </w:pPr>
    </w:p>
    <w:p w:rsidR="002808A8" w:rsidRDefault="002808A8" w:rsidP="002808A8">
      <w:pPr>
        <w:pStyle w:val="NoSpacing"/>
      </w:pPr>
      <w:r w:rsidRPr="00164CBC">
        <w:rPr>
          <w:b/>
        </w:rPr>
        <w:t>Soft Ice Cream</w:t>
      </w:r>
      <w:r>
        <w:t xml:space="preserve"> –</w:t>
      </w:r>
      <w:r w:rsidR="00D903A5">
        <w:t>Jared and Sue thought it was decided that we would have the soft serve machine if Bruce Anderson provided a crew to run it.  There was no crew to run it.  The machines couldn't keep up and the one machine never freezes as good as the other.  Towards the end of the day the circuit kept going out.  Council Member Blake suggested only getting one flavor and switching back and forth between the machines.</w:t>
      </w:r>
    </w:p>
    <w:p w:rsidR="002808A8" w:rsidRDefault="002808A8" w:rsidP="002808A8">
      <w:pPr>
        <w:pStyle w:val="NoSpacing"/>
      </w:pPr>
    </w:p>
    <w:p w:rsidR="00051E2F" w:rsidRPr="00051E2F" w:rsidRDefault="00051E2F" w:rsidP="002808A8">
      <w:pPr>
        <w:pStyle w:val="NoSpacing"/>
      </w:pPr>
      <w:r>
        <w:rPr>
          <w:b/>
        </w:rPr>
        <w:t xml:space="preserve">Garbage Cans – </w:t>
      </w:r>
      <w:r>
        <w:t>Backhoe needs to be there to dump the garbage cans into the dumpster.</w:t>
      </w:r>
    </w:p>
    <w:p w:rsidR="00051E2F" w:rsidRDefault="00051E2F" w:rsidP="002808A8">
      <w:pPr>
        <w:pStyle w:val="NoSpacing"/>
        <w:rPr>
          <w:b/>
        </w:rPr>
      </w:pPr>
    </w:p>
    <w:p w:rsidR="00693CE1" w:rsidRDefault="00FF4E08" w:rsidP="00693CE1">
      <w:pPr>
        <w:pStyle w:val="NoSpacing"/>
      </w:pPr>
      <w:r>
        <w:rPr>
          <w:b/>
        </w:rPr>
        <w:t>10</w:t>
      </w:r>
      <w:r w:rsidR="00693CE1">
        <w:rPr>
          <w:b/>
        </w:rPr>
        <w:t xml:space="preserve">.  BILLS:  </w:t>
      </w:r>
      <w:r w:rsidR="00693CE1" w:rsidRPr="00990957">
        <w:t xml:space="preserve">Council Members reviewed and initialed bills for their departments.  </w:t>
      </w:r>
      <w:r w:rsidR="006A44E7">
        <w:t>Clerk Holmgren</w:t>
      </w:r>
      <w:r w:rsidR="00AC333A">
        <w:t xml:space="preserve"> noted Mayor Dallin was not in attendance so she had to sign her own pay check.  </w:t>
      </w:r>
      <w:r w:rsidR="00693CE1" w:rsidRPr="00990957">
        <w:t xml:space="preserve">The bills were read aloud by Clerk </w:t>
      </w:r>
      <w:r w:rsidR="00693CE1">
        <w:t>Holmgren</w:t>
      </w:r>
      <w:r w:rsidR="00693CE1">
        <w:rPr>
          <w:b/>
        </w:rPr>
        <w:t xml:space="preserve">.  </w:t>
      </w:r>
      <w:r w:rsidR="00693CE1">
        <w:t>Council Member</w:t>
      </w:r>
      <w:r w:rsidR="00431046">
        <w:t xml:space="preserve"> </w:t>
      </w:r>
      <w:r>
        <w:t>R</w:t>
      </w:r>
      <w:r w:rsidR="008671E6">
        <w:t xml:space="preserve"> Holmgren</w:t>
      </w:r>
      <w:r w:rsidR="00ED60D0">
        <w:t xml:space="preserve"> </w:t>
      </w:r>
      <w:r w:rsidR="00693CE1">
        <w:t xml:space="preserve">motioned to approve the bills for payment.  </w:t>
      </w:r>
      <w:proofErr w:type="gramStart"/>
      <w:r w:rsidR="00693CE1">
        <w:t xml:space="preserve">Second by Council </w:t>
      </w:r>
      <w:r w:rsidR="004366BA">
        <w:t>Member</w:t>
      </w:r>
      <w:r w:rsidR="00431046">
        <w:t xml:space="preserve"> </w:t>
      </w:r>
      <w:r>
        <w:t>Blake</w:t>
      </w:r>
      <w:r w:rsidR="00693CE1">
        <w:t>.</w:t>
      </w:r>
      <w:proofErr w:type="gramEnd"/>
      <w:r w:rsidR="00693CE1">
        <w:t xml:space="preserve">  Those voting in favor</w:t>
      </w:r>
      <w:r>
        <w:t>:  Council Members Bruce Blake,</w:t>
      </w:r>
      <w:r w:rsidR="00431046">
        <w:t xml:space="preserve"> Riggin Holmg</w:t>
      </w:r>
      <w:r w:rsidR="00ED60D0">
        <w:t>r</w:t>
      </w:r>
      <w:r w:rsidR="00431046">
        <w:t>en</w:t>
      </w:r>
      <w:r w:rsidR="008671E6">
        <w:t xml:space="preserve">, </w:t>
      </w:r>
      <w:r>
        <w:t xml:space="preserve">and </w:t>
      </w:r>
      <w:r w:rsidR="008671E6">
        <w:t>Jared Holmgren</w:t>
      </w:r>
      <w:r w:rsidR="00976F5B">
        <w:t>.</w:t>
      </w:r>
      <w:r w:rsidR="00693CE1">
        <w:t xml:space="preserve">  No votes against, no votes abstaining.</w:t>
      </w:r>
    </w:p>
    <w:p w:rsidR="00693CE1" w:rsidRDefault="00693CE1" w:rsidP="00693CE1">
      <w:pPr>
        <w:pStyle w:val="NoSpacing"/>
      </w:pPr>
    </w:p>
    <w:p w:rsidR="00EB711B" w:rsidRPr="00820B00" w:rsidRDefault="00FF4E08" w:rsidP="00FF4E08">
      <w:pPr>
        <w:pStyle w:val="NoSpacing"/>
      </w:pPr>
      <w:r>
        <w:rPr>
          <w:b/>
        </w:rPr>
        <w:t>11</w:t>
      </w:r>
      <w:r w:rsidR="00693CE1">
        <w:rPr>
          <w:b/>
        </w:rPr>
        <w:t xml:space="preserve">.  COMPLAINTS AND ACTIONS TAKEN:  </w:t>
      </w:r>
      <w:r w:rsidR="00FB3973" w:rsidRPr="00FB3973">
        <w:t>None</w:t>
      </w:r>
    </w:p>
    <w:p w:rsidR="0076741A" w:rsidRDefault="0076741A" w:rsidP="00693CE1">
      <w:pPr>
        <w:pStyle w:val="NoSpacing"/>
      </w:pPr>
    </w:p>
    <w:p w:rsidR="00FB3973" w:rsidRDefault="00FF4E08" w:rsidP="00FF4E08">
      <w:pPr>
        <w:pStyle w:val="NoSpacing"/>
        <w:rPr>
          <w:b/>
        </w:rPr>
      </w:pPr>
      <w:r>
        <w:rPr>
          <w:b/>
        </w:rPr>
        <w:t>12</w:t>
      </w:r>
      <w:r w:rsidR="00693CE1">
        <w:rPr>
          <w:b/>
        </w:rPr>
        <w:t xml:space="preserve">.  DEPARTMENTS:  </w:t>
      </w:r>
    </w:p>
    <w:p w:rsidR="00FB3973" w:rsidRDefault="00FB3973" w:rsidP="00FF4E08">
      <w:pPr>
        <w:pStyle w:val="NoSpacing"/>
      </w:pPr>
      <w:r>
        <w:rPr>
          <w:b/>
        </w:rPr>
        <w:t xml:space="preserve">Park:  </w:t>
      </w:r>
      <w:r>
        <w:t xml:space="preserve">Council Member J Holmgren would like to thank Alan Andreasen for fixing and making the RV Dump more </w:t>
      </w:r>
      <w:proofErr w:type="gramStart"/>
      <w:r>
        <w:t>user</w:t>
      </w:r>
      <w:proofErr w:type="gramEnd"/>
      <w:r>
        <w:t xml:space="preserve"> friendly.  </w:t>
      </w:r>
    </w:p>
    <w:p w:rsidR="008028CC" w:rsidRDefault="00FB3973" w:rsidP="00FF4E08">
      <w:pPr>
        <w:pStyle w:val="NoSpacing"/>
        <w:rPr>
          <w:b/>
        </w:rPr>
      </w:pPr>
      <w:r>
        <w:rPr>
          <w:b/>
        </w:rPr>
        <w:t xml:space="preserve">Cemetery:  </w:t>
      </w:r>
      <w:r>
        <w:t>Council Member Blake asked Council Member J Holmgren if the pump at the cemetery needs to be replaced.  He said it would</w:t>
      </w:r>
      <w:r w:rsidR="00AC333A">
        <w:t>n't</w:t>
      </w:r>
      <w:r w:rsidR="008E3AF2">
        <w:t xml:space="preserve"> hurt to have Gl</w:t>
      </w:r>
      <w:r>
        <w:t xml:space="preserve">en's Electric come out and look at it.  </w:t>
      </w:r>
      <w:r>
        <w:rPr>
          <w:b/>
        </w:rPr>
        <w:t xml:space="preserve">  </w:t>
      </w:r>
    </w:p>
    <w:p w:rsidR="00C34AD5" w:rsidRPr="006C4102" w:rsidRDefault="00C34AD5" w:rsidP="00976F5B">
      <w:pPr>
        <w:pStyle w:val="NoSpacing"/>
      </w:pPr>
    </w:p>
    <w:p w:rsidR="00693CE1" w:rsidRDefault="00FF4E08" w:rsidP="00693CE1">
      <w:pPr>
        <w:pStyle w:val="NoSpacing"/>
      </w:pPr>
      <w:r>
        <w:rPr>
          <w:b/>
        </w:rPr>
        <w:t>13</w:t>
      </w:r>
      <w:r w:rsidR="00693CE1">
        <w:rPr>
          <w:b/>
        </w:rPr>
        <w:t xml:space="preserve">.  ADJOURNMENT:  </w:t>
      </w:r>
      <w:r w:rsidR="00693CE1">
        <w:t xml:space="preserve">Council Member </w:t>
      </w:r>
      <w:r>
        <w:t>J</w:t>
      </w:r>
      <w:r w:rsidR="008671E6">
        <w:t xml:space="preserve"> Holmgren</w:t>
      </w:r>
      <w:r w:rsidR="00431046">
        <w:t xml:space="preserve"> motioned to adjourn at</w:t>
      </w:r>
      <w:r w:rsidR="00CD509A">
        <w:t xml:space="preserve"> </w:t>
      </w:r>
      <w:r>
        <w:t>8</w:t>
      </w:r>
      <w:r w:rsidR="00452B0B">
        <w:t>:</w:t>
      </w:r>
      <w:r>
        <w:t>22</w:t>
      </w:r>
      <w:r w:rsidR="008671E6">
        <w:t xml:space="preserve"> pm.  Cou</w:t>
      </w:r>
      <w:r w:rsidR="00A872FD">
        <w:t xml:space="preserve">ncil Member </w:t>
      </w:r>
      <w:r>
        <w:t>Blake</w:t>
      </w:r>
      <w:r w:rsidR="00693CE1">
        <w:t xml:space="preserve"> seconded the motion; all voting was in the affirmative.</w:t>
      </w:r>
    </w:p>
    <w:p w:rsidR="00693CE1" w:rsidRDefault="00693CE1" w:rsidP="00693CE1">
      <w:pPr>
        <w:pStyle w:val="NoSpacing"/>
      </w:pPr>
    </w:p>
    <w:p w:rsidR="00693CE1" w:rsidRDefault="00693CE1" w:rsidP="00693CE1">
      <w:pPr>
        <w:pStyle w:val="NoSpacing"/>
      </w:pPr>
      <w:r>
        <w:t xml:space="preserve">Minutes approved </w:t>
      </w:r>
      <w:r w:rsidR="00FF4E08">
        <w:t>September 5</w:t>
      </w:r>
      <w:r w:rsidR="003129C7">
        <w:t>, 2019</w:t>
      </w:r>
      <w:r>
        <w:t>.</w:t>
      </w:r>
    </w:p>
    <w:p w:rsidR="00693CE1" w:rsidRDefault="00693CE1" w:rsidP="00693CE1">
      <w:pPr>
        <w:pStyle w:val="NoSpacing"/>
      </w:pPr>
      <w:r>
        <w:tab/>
      </w:r>
      <w:r>
        <w:tab/>
      </w:r>
      <w:r>
        <w:tab/>
      </w:r>
      <w:r>
        <w:tab/>
      </w:r>
      <w:r>
        <w:tab/>
      </w:r>
      <w:r>
        <w:tab/>
        <w:t>___________________________________________</w:t>
      </w:r>
    </w:p>
    <w:p w:rsidR="00693CE1" w:rsidRDefault="00693CE1" w:rsidP="00693CE1">
      <w:pPr>
        <w:pStyle w:val="NoSpacing"/>
      </w:pPr>
      <w:r>
        <w:tab/>
      </w:r>
      <w:r>
        <w:tab/>
      </w:r>
      <w:r>
        <w:tab/>
      </w:r>
      <w:r>
        <w:tab/>
      </w:r>
      <w:r>
        <w:tab/>
      </w:r>
      <w:r>
        <w:tab/>
      </w:r>
      <w:r w:rsidR="00FF4E08">
        <w:t>Jared Holmgren</w:t>
      </w:r>
      <w:r>
        <w:t>, Mayor</w:t>
      </w:r>
      <w:r w:rsidR="00FF4E08">
        <w:t xml:space="preserve"> Pro Tem</w:t>
      </w:r>
      <w:r w:rsidR="008671E6">
        <w:t xml:space="preserve"> </w:t>
      </w:r>
    </w:p>
    <w:p w:rsidR="00693CE1" w:rsidRDefault="00693CE1" w:rsidP="00693CE1">
      <w:pPr>
        <w:pStyle w:val="NoSpacing"/>
      </w:pPr>
      <w:r>
        <w:t>Attest:</w:t>
      </w:r>
    </w:p>
    <w:p w:rsidR="00FE1B33" w:rsidRDefault="00FE1B33" w:rsidP="00693CE1">
      <w:pPr>
        <w:pStyle w:val="NoSpacing"/>
      </w:pPr>
      <w:r>
        <w:t>_______________________________________</w:t>
      </w:r>
    </w:p>
    <w:p w:rsidR="00DA17C9" w:rsidRDefault="00F94502" w:rsidP="00FE1B33">
      <w:pPr>
        <w:pStyle w:val="NoSpacing"/>
      </w:pPr>
      <w:r>
        <w:t>Town Clerk or Deputy Clerk</w:t>
      </w:r>
    </w:p>
    <w:sectPr w:rsidR="00DA17C9" w:rsidSect="00DA17C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0CA5" w:rsidRDefault="00660CA5" w:rsidP="000445A2">
      <w:r>
        <w:separator/>
      </w:r>
    </w:p>
  </w:endnote>
  <w:endnote w:type="continuationSeparator" w:id="0">
    <w:p w:rsidR="00660CA5" w:rsidRDefault="00660CA5" w:rsidP="000445A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18E" w:rsidRDefault="0054018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3824252"/>
      <w:docPartObj>
        <w:docPartGallery w:val="Page Numbers (Bottom of Page)"/>
        <w:docPartUnique/>
      </w:docPartObj>
    </w:sdtPr>
    <w:sdtContent>
      <w:sdt>
        <w:sdtPr>
          <w:rPr>
            <w:sz w:val="18"/>
          </w:rPr>
          <w:id w:val="98381352"/>
          <w:docPartObj>
            <w:docPartGallery w:val="Page Numbers (Top of Page)"/>
            <w:docPartUnique/>
          </w:docPartObj>
        </w:sdtPr>
        <w:sdtEndPr>
          <w:rPr>
            <w:sz w:val="22"/>
          </w:rPr>
        </w:sdtEndPr>
        <w:sdtContent>
          <w:p w:rsidR="0054018E" w:rsidRPr="002C61D1" w:rsidRDefault="0054018E">
            <w:pPr>
              <w:pStyle w:val="Footer"/>
              <w:rPr>
                <w:sz w:val="18"/>
              </w:rPr>
            </w:pPr>
            <w:r w:rsidRPr="002C61D1">
              <w:rPr>
                <w:sz w:val="18"/>
              </w:rPr>
              <w:t>Bear River City Council Meeting</w:t>
            </w:r>
          </w:p>
          <w:p w:rsidR="0054018E" w:rsidRDefault="0054018E">
            <w:pPr>
              <w:pStyle w:val="Footer"/>
            </w:pPr>
            <w:r w:rsidRPr="002C61D1">
              <w:rPr>
                <w:sz w:val="18"/>
              </w:rPr>
              <w:t xml:space="preserve">Minutes of </w:t>
            </w:r>
            <w:r>
              <w:rPr>
                <w:sz w:val="18"/>
              </w:rPr>
              <w:t>July 2, 2019</w:t>
            </w:r>
            <w:r>
              <w:tab/>
              <w:t xml:space="preserve">Page </w:t>
            </w:r>
            <w:r w:rsidR="008271A6">
              <w:rPr>
                <w:b/>
                <w:sz w:val="24"/>
                <w:szCs w:val="24"/>
              </w:rPr>
              <w:fldChar w:fldCharType="begin"/>
            </w:r>
            <w:r>
              <w:rPr>
                <w:b/>
              </w:rPr>
              <w:instrText xml:space="preserve"> PAGE </w:instrText>
            </w:r>
            <w:r w:rsidR="008271A6">
              <w:rPr>
                <w:b/>
                <w:sz w:val="24"/>
                <w:szCs w:val="24"/>
              </w:rPr>
              <w:fldChar w:fldCharType="separate"/>
            </w:r>
            <w:r w:rsidR="000D7ACB">
              <w:rPr>
                <w:b/>
                <w:noProof/>
              </w:rPr>
              <w:t>2</w:t>
            </w:r>
            <w:r w:rsidR="008271A6">
              <w:rPr>
                <w:b/>
                <w:sz w:val="24"/>
                <w:szCs w:val="24"/>
              </w:rPr>
              <w:fldChar w:fldCharType="end"/>
            </w:r>
            <w:r>
              <w:t xml:space="preserve"> of </w:t>
            </w:r>
            <w:r w:rsidR="008271A6">
              <w:rPr>
                <w:b/>
                <w:sz w:val="24"/>
                <w:szCs w:val="24"/>
              </w:rPr>
              <w:fldChar w:fldCharType="begin"/>
            </w:r>
            <w:r>
              <w:rPr>
                <w:b/>
              </w:rPr>
              <w:instrText xml:space="preserve"> NUMPAGES  </w:instrText>
            </w:r>
            <w:r w:rsidR="008271A6">
              <w:rPr>
                <w:b/>
                <w:sz w:val="24"/>
                <w:szCs w:val="24"/>
              </w:rPr>
              <w:fldChar w:fldCharType="separate"/>
            </w:r>
            <w:r w:rsidR="000D7ACB">
              <w:rPr>
                <w:b/>
                <w:noProof/>
              </w:rPr>
              <w:t>3</w:t>
            </w:r>
            <w:r w:rsidR="008271A6">
              <w:rPr>
                <w:b/>
                <w:sz w:val="24"/>
                <w:szCs w:val="24"/>
              </w:rPr>
              <w:fldChar w:fldCharType="end"/>
            </w:r>
          </w:p>
        </w:sdtContent>
      </w:sdt>
    </w:sdtContent>
  </w:sdt>
  <w:p w:rsidR="0054018E" w:rsidRDefault="0054018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18E" w:rsidRDefault="0054018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0CA5" w:rsidRDefault="00660CA5" w:rsidP="000445A2">
      <w:r>
        <w:separator/>
      </w:r>
    </w:p>
  </w:footnote>
  <w:footnote w:type="continuationSeparator" w:id="0">
    <w:p w:rsidR="00660CA5" w:rsidRDefault="00660CA5" w:rsidP="000445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18E" w:rsidRDefault="0054018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18E" w:rsidRDefault="0054018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18E" w:rsidRDefault="0054018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42338"/>
  </w:hdrShapeDefaults>
  <w:footnotePr>
    <w:footnote w:id="-1"/>
    <w:footnote w:id="0"/>
  </w:footnotePr>
  <w:endnotePr>
    <w:endnote w:id="-1"/>
    <w:endnote w:id="0"/>
  </w:endnotePr>
  <w:compat/>
  <w:rsids>
    <w:rsidRoot w:val="00693CE1"/>
    <w:rsid w:val="000039E5"/>
    <w:rsid w:val="0000478D"/>
    <w:rsid w:val="00006832"/>
    <w:rsid w:val="000121BF"/>
    <w:rsid w:val="0003272C"/>
    <w:rsid w:val="00036B98"/>
    <w:rsid w:val="00041D6E"/>
    <w:rsid w:val="000445A2"/>
    <w:rsid w:val="00051E2F"/>
    <w:rsid w:val="00055EDD"/>
    <w:rsid w:val="0006062D"/>
    <w:rsid w:val="00064BE1"/>
    <w:rsid w:val="00075A09"/>
    <w:rsid w:val="00075FC1"/>
    <w:rsid w:val="000762C6"/>
    <w:rsid w:val="0008096D"/>
    <w:rsid w:val="00087ED7"/>
    <w:rsid w:val="000A29A8"/>
    <w:rsid w:val="000A29C1"/>
    <w:rsid w:val="000A3AFA"/>
    <w:rsid w:val="000A5A06"/>
    <w:rsid w:val="000B3178"/>
    <w:rsid w:val="000B6B1B"/>
    <w:rsid w:val="000C520A"/>
    <w:rsid w:val="000C6788"/>
    <w:rsid w:val="000D7ACB"/>
    <w:rsid w:val="000E476B"/>
    <w:rsid w:val="000E5A82"/>
    <w:rsid w:val="000E642B"/>
    <w:rsid w:val="000F0A83"/>
    <w:rsid w:val="000F1606"/>
    <w:rsid w:val="000F5A45"/>
    <w:rsid w:val="0010690D"/>
    <w:rsid w:val="00112526"/>
    <w:rsid w:val="00122118"/>
    <w:rsid w:val="00127A19"/>
    <w:rsid w:val="00135BCD"/>
    <w:rsid w:val="00141FE0"/>
    <w:rsid w:val="00150919"/>
    <w:rsid w:val="00151E73"/>
    <w:rsid w:val="00155242"/>
    <w:rsid w:val="00156D4A"/>
    <w:rsid w:val="00157FB2"/>
    <w:rsid w:val="00175B75"/>
    <w:rsid w:val="00184BFA"/>
    <w:rsid w:val="001917AC"/>
    <w:rsid w:val="00196498"/>
    <w:rsid w:val="00197C7B"/>
    <w:rsid w:val="001A15D5"/>
    <w:rsid w:val="001C4689"/>
    <w:rsid w:val="001D3646"/>
    <w:rsid w:val="001D7B5E"/>
    <w:rsid w:val="001E0BE2"/>
    <w:rsid w:val="001F4228"/>
    <w:rsid w:val="001F44DB"/>
    <w:rsid w:val="001F4CD1"/>
    <w:rsid w:val="001F63ED"/>
    <w:rsid w:val="00205430"/>
    <w:rsid w:val="0020706D"/>
    <w:rsid w:val="00216451"/>
    <w:rsid w:val="0022326C"/>
    <w:rsid w:val="00225A7F"/>
    <w:rsid w:val="002324DE"/>
    <w:rsid w:val="00243B80"/>
    <w:rsid w:val="00251FB1"/>
    <w:rsid w:val="002563E4"/>
    <w:rsid w:val="00271ABE"/>
    <w:rsid w:val="00275CD4"/>
    <w:rsid w:val="002808A8"/>
    <w:rsid w:val="0028309C"/>
    <w:rsid w:val="002847CA"/>
    <w:rsid w:val="00285058"/>
    <w:rsid w:val="00292C59"/>
    <w:rsid w:val="0029313E"/>
    <w:rsid w:val="00295F57"/>
    <w:rsid w:val="002970C7"/>
    <w:rsid w:val="002A595A"/>
    <w:rsid w:val="002B63DB"/>
    <w:rsid w:val="002C61D1"/>
    <w:rsid w:val="002D241F"/>
    <w:rsid w:val="002D411E"/>
    <w:rsid w:val="002D6E73"/>
    <w:rsid w:val="002E0955"/>
    <w:rsid w:val="002E2070"/>
    <w:rsid w:val="002E6D68"/>
    <w:rsid w:val="002F0430"/>
    <w:rsid w:val="002F10F3"/>
    <w:rsid w:val="002F1317"/>
    <w:rsid w:val="002F562A"/>
    <w:rsid w:val="002F578E"/>
    <w:rsid w:val="00302F35"/>
    <w:rsid w:val="003129C7"/>
    <w:rsid w:val="00313732"/>
    <w:rsid w:val="00320789"/>
    <w:rsid w:val="0032678A"/>
    <w:rsid w:val="00327311"/>
    <w:rsid w:val="0033179B"/>
    <w:rsid w:val="00350D10"/>
    <w:rsid w:val="0035155E"/>
    <w:rsid w:val="0036425C"/>
    <w:rsid w:val="00373D8E"/>
    <w:rsid w:val="00384FD6"/>
    <w:rsid w:val="003862F3"/>
    <w:rsid w:val="003A4D22"/>
    <w:rsid w:val="003A5DAF"/>
    <w:rsid w:val="003B2DC3"/>
    <w:rsid w:val="003B2EAC"/>
    <w:rsid w:val="003B469D"/>
    <w:rsid w:val="003B5099"/>
    <w:rsid w:val="003C11DF"/>
    <w:rsid w:val="003C6761"/>
    <w:rsid w:val="003C7ADF"/>
    <w:rsid w:val="003D2B66"/>
    <w:rsid w:val="003D2FC6"/>
    <w:rsid w:val="003D7D17"/>
    <w:rsid w:val="00400A8F"/>
    <w:rsid w:val="00402760"/>
    <w:rsid w:val="00416CF6"/>
    <w:rsid w:val="00430754"/>
    <w:rsid w:val="00431046"/>
    <w:rsid w:val="004366BA"/>
    <w:rsid w:val="004459BE"/>
    <w:rsid w:val="00452996"/>
    <w:rsid w:val="00452B0B"/>
    <w:rsid w:val="00454195"/>
    <w:rsid w:val="00463185"/>
    <w:rsid w:val="00463D88"/>
    <w:rsid w:val="0046768A"/>
    <w:rsid w:val="00471E77"/>
    <w:rsid w:val="004739B5"/>
    <w:rsid w:val="00473F7D"/>
    <w:rsid w:val="00474439"/>
    <w:rsid w:val="00480AAC"/>
    <w:rsid w:val="004863DD"/>
    <w:rsid w:val="00487E4C"/>
    <w:rsid w:val="0049269F"/>
    <w:rsid w:val="00496640"/>
    <w:rsid w:val="004A1683"/>
    <w:rsid w:val="004A2CB8"/>
    <w:rsid w:val="004A45AB"/>
    <w:rsid w:val="004D21DC"/>
    <w:rsid w:val="004D222B"/>
    <w:rsid w:val="004D2614"/>
    <w:rsid w:val="004D51C2"/>
    <w:rsid w:val="004D66E8"/>
    <w:rsid w:val="004E4E20"/>
    <w:rsid w:val="004E6BF3"/>
    <w:rsid w:val="004F02AE"/>
    <w:rsid w:val="004F410E"/>
    <w:rsid w:val="00500B60"/>
    <w:rsid w:val="00501979"/>
    <w:rsid w:val="005032CB"/>
    <w:rsid w:val="0050469F"/>
    <w:rsid w:val="0054018E"/>
    <w:rsid w:val="00542003"/>
    <w:rsid w:val="005450E5"/>
    <w:rsid w:val="0054604A"/>
    <w:rsid w:val="00551DAD"/>
    <w:rsid w:val="00560605"/>
    <w:rsid w:val="005732C3"/>
    <w:rsid w:val="00582E70"/>
    <w:rsid w:val="005863ED"/>
    <w:rsid w:val="00591838"/>
    <w:rsid w:val="005A4351"/>
    <w:rsid w:val="005B024C"/>
    <w:rsid w:val="005B7538"/>
    <w:rsid w:val="005D3E12"/>
    <w:rsid w:val="005D4290"/>
    <w:rsid w:val="005D5004"/>
    <w:rsid w:val="005E0CD8"/>
    <w:rsid w:val="005E75C7"/>
    <w:rsid w:val="005E7889"/>
    <w:rsid w:val="005F7901"/>
    <w:rsid w:val="00600E01"/>
    <w:rsid w:val="0060261D"/>
    <w:rsid w:val="0060679C"/>
    <w:rsid w:val="00611D54"/>
    <w:rsid w:val="006128B9"/>
    <w:rsid w:val="00616EA1"/>
    <w:rsid w:val="0062040E"/>
    <w:rsid w:val="006217FC"/>
    <w:rsid w:val="006258AA"/>
    <w:rsid w:val="0062609D"/>
    <w:rsid w:val="00626259"/>
    <w:rsid w:val="006436A2"/>
    <w:rsid w:val="00643B2B"/>
    <w:rsid w:val="00644AC8"/>
    <w:rsid w:val="006509E2"/>
    <w:rsid w:val="00651D76"/>
    <w:rsid w:val="0065242D"/>
    <w:rsid w:val="00660CA5"/>
    <w:rsid w:val="006838A2"/>
    <w:rsid w:val="00693CE1"/>
    <w:rsid w:val="0069439C"/>
    <w:rsid w:val="0069726C"/>
    <w:rsid w:val="006A44E7"/>
    <w:rsid w:val="006B21DB"/>
    <w:rsid w:val="006B2896"/>
    <w:rsid w:val="006B7B30"/>
    <w:rsid w:val="006C4102"/>
    <w:rsid w:val="006C5005"/>
    <w:rsid w:val="006D4147"/>
    <w:rsid w:val="006D51CA"/>
    <w:rsid w:val="006D5C3D"/>
    <w:rsid w:val="006E0E2D"/>
    <w:rsid w:val="006E1593"/>
    <w:rsid w:val="006E1BE7"/>
    <w:rsid w:val="006E59A9"/>
    <w:rsid w:val="006F21A4"/>
    <w:rsid w:val="006F3E80"/>
    <w:rsid w:val="00705667"/>
    <w:rsid w:val="007069FC"/>
    <w:rsid w:val="00720AFF"/>
    <w:rsid w:val="00721197"/>
    <w:rsid w:val="00724862"/>
    <w:rsid w:val="007314AE"/>
    <w:rsid w:val="00745338"/>
    <w:rsid w:val="007526B2"/>
    <w:rsid w:val="00754C1F"/>
    <w:rsid w:val="00762A92"/>
    <w:rsid w:val="00764B22"/>
    <w:rsid w:val="007667B2"/>
    <w:rsid w:val="00766CB3"/>
    <w:rsid w:val="0076741A"/>
    <w:rsid w:val="00772C00"/>
    <w:rsid w:val="007774D5"/>
    <w:rsid w:val="0078179E"/>
    <w:rsid w:val="00784F42"/>
    <w:rsid w:val="007A0CF8"/>
    <w:rsid w:val="007A1E69"/>
    <w:rsid w:val="007D310B"/>
    <w:rsid w:val="007E138F"/>
    <w:rsid w:val="007E5DE6"/>
    <w:rsid w:val="007F14FE"/>
    <w:rsid w:val="008028CC"/>
    <w:rsid w:val="00803AA9"/>
    <w:rsid w:val="00805925"/>
    <w:rsid w:val="008162C1"/>
    <w:rsid w:val="00820B00"/>
    <w:rsid w:val="008271A6"/>
    <w:rsid w:val="008348B3"/>
    <w:rsid w:val="0083742B"/>
    <w:rsid w:val="008422F9"/>
    <w:rsid w:val="008522AA"/>
    <w:rsid w:val="00862C4E"/>
    <w:rsid w:val="008637FD"/>
    <w:rsid w:val="00864E87"/>
    <w:rsid w:val="008671E6"/>
    <w:rsid w:val="00874247"/>
    <w:rsid w:val="00874325"/>
    <w:rsid w:val="008756B7"/>
    <w:rsid w:val="00882660"/>
    <w:rsid w:val="00890B64"/>
    <w:rsid w:val="00893991"/>
    <w:rsid w:val="0089431A"/>
    <w:rsid w:val="008A0058"/>
    <w:rsid w:val="008A00D8"/>
    <w:rsid w:val="008A1552"/>
    <w:rsid w:val="008B3C59"/>
    <w:rsid w:val="008B4D07"/>
    <w:rsid w:val="008C218F"/>
    <w:rsid w:val="008C29B7"/>
    <w:rsid w:val="008C3DB3"/>
    <w:rsid w:val="008C7479"/>
    <w:rsid w:val="008C76B2"/>
    <w:rsid w:val="008D3667"/>
    <w:rsid w:val="008D575F"/>
    <w:rsid w:val="008E3AF2"/>
    <w:rsid w:val="008F1CEC"/>
    <w:rsid w:val="008F70B7"/>
    <w:rsid w:val="00900881"/>
    <w:rsid w:val="00903B74"/>
    <w:rsid w:val="00904505"/>
    <w:rsid w:val="009050A6"/>
    <w:rsid w:val="00920E90"/>
    <w:rsid w:val="009215BA"/>
    <w:rsid w:val="009240B3"/>
    <w:rsid w:val="00931FA7"/>
    <w:rsid w:val="009322F3"/>
    <w:rsid w:val="00937410"/>
    <w:rsid w:val="009416A3"/>
    <w:rsid w:val="00941EDD"/>
    <w:rsid w:val="00946727"/>
    <w:rsid w:val="009628BD"/>
    <w:rsid w:val="009632F5"/>
    <w:rsid w:val="00967E20"/>
    <w:rsid w:val="009735D9"/>
    <w:rsid w:val="00976F5B"/>
    <w:rsid w:val="00987124"/>
    <w:rsid w:val="0099361B"/>
    <w:rsid w:val="00995517"/>
    <w:rsid w:val="009B0293"/>
    <w:rsid w:val="009B2D26"/>
    <w:rsid w:val="009B785A"/>
    <w:rsid w:val="009C6CCF"/>
    <w:rsid w:val="009D068A"/>
    <w:rsid w:val="009E034D"/>
    <w:rsid w:val="009E28A1"/>
    <w:rsid w:val="009F07A3"/>
    <w:rsid w:val="009F3CA1"/>
    <w:rsid w:val="009F5934"/>
    <w:rsid w:val="009F5BE1"/>
    <w:rsid w:val="00A11065"/>
    <w:rsid w:val="00A24B86"/>
    <w:rsid w:val="00A30406"/>
    <w:rsid w:val="00A340C0"/>
    <w:rsid w:val="00A35DF5"/>
    <w:rsid w:val="00A433EB"/>
    <w:rsid w:val="00A45A6D"/>
    <w:rsid w:val="00A47250"/>
    <w:rsid w:val="00A50698"/>
    <w:rsid w:val="00A51E8B"/>
    <w:rsid w:val="00A52F42"/>
    <w:rsid w:val="00A62405"/>
    <w:rsid w:val="00A66FF9"/>
    <w:rsid w:val="00A77868"/>
    <w:rsid w:val="00A8068D"/>
    <w:rsid w:val="00A83C1B"/>
    <w:rsid w:val="00A872FD"/>
    <w:rsid w:val="00A95781"/>
    <w:rsid w:val="00AA3221"/>
    <w:rsid w:val="00AA60E1"/>
    <w:rsid w:val="00AB1197"/>
    <w:rsid w:val="00AC333A"/>
    <w:rsid w:val="00AC6707"/>
    <w:rsid w:val="00AC7E9B"/>
    <w:rsid w:val="00AD0C7D"/>
    <w:rsid w:val="00AD13B0"/>
    <w:rsid w:val="00AD1FBC"/>
    <w:rsid w:val="00AD7288"/>
    <w:rsid w:val="00AD75F3"/>
    <w:rsid w:val="00AE084C"/>
    <w:rsid w:val="00AE5D61"/>
    <w:rsid w:val="00B07DA7"/>
    <w:rsid w:val="00B333E4"/>
    <w:rsid w:val="00B3439C"/>
    <w:rsid w:val="00B3585E"/>
    <w:rsid w:val="00B423A2"/>
    <w:rsid w:val="00B615DA"/>
    <w:rsid w:val="00B63368"/>
    <w:rsid w:val="00B64576"/>
    <w:rsid w:val="00B67FE0"/>
    <w:rsid w:val="00B74137"/>
    <w:rsid w:val="00B7529D"/>
    <w:rsid w:val="00B77739"/>
    <w:rsid w:val="00B77A79"/>
    <w:rsid w:val="00B81570"/>
    <w:rsid w:val="00B818AE"/>
    <w:rsid w:val="00B95D7F"/>
    <w:rsid w:val="00BA2E8F"/>
    <w:rsid w:val="00BA4B19"/>
    <w:rsid w:val="00BB118E"/>
    <w:rsid w:val="00BC2626"/>
    <w:rsid w:val="00BC5EE7"/>
    <w:rsid w:val="00BD023A"/>
    <w:rsid w:val="00BD24EC"/>
    <w:rsid w:val="00BD4A11"/>
    <w:rsid w:val="00BE2EB4"/>
    <w:rsid w:val="00BE4B12"/>
    <w:rsid w:val="00BE6F9A"/>
    <w:rsid w:val="00BF1F32"/>
    <w:rsid w:val="00BF498E"/>
    <w:rsid w:val="00BF505B"/>
    <w:rsid w:val="00BF5AFB"/>
    <w:rsid w:val="00C058D9"/>
    <w:rsid w:val="00C11EA8"/>
    <w:rsid w:val="00C20F5B"/>
    <w:rsid w:val="00C25072"/>
    <w:rsid w:val="00C25674"/>
    <w:rsid w:val="00C33DDF"/>
    <w:rsid w:val="00C34AD5"/>
    <w:rsid w:val="00C50B06"/>
    <w:rsid w:val="00C57FB1"/>
    <w:rsid w:val="00C6113B"/>
    <w:rsid w:val="00C61B46"/>
    <w:rsid w:val="00C72C87"/>
    <w:rsid w:val="00C7381B"/>
    <w:rsid w:val="00C76786"/>
    <w:rsid w:val="00C80083"/>
    <w:rsid w:val="00C818F7"/>
    <w:rsid w:val="00C93336"/>
    <w:rsid w:val="00C9366C"/>
    <w:rsid w:val="00C95166"/>
    <w:rsid w:val="00CA08C6"/>
    <w:rsid w:val="00CA7D11"/>
    <w:rsid w:val="00CC2D88"/>
    <w:rsid w:val="00CC4AAB"/>
    <w:rsid w:val="00CC70F2"/>
    <w:rsid w:val="00CD31EF"/>
    <w:rsid w:val="00CD4FC2"/>
    <w:rsid w:val="00CD509A"/>
    <w:rsid w:val="00CD5CC6"/>
    <w:rsid w:val="00CD7D14"/>
    <w:rsid w:val="00CF1CD8"/>
    <w:rsid w:val="00D001C5"/>
    <w:rsid w:val="00D0263E"/>
    <w:rsid w:val="00D111FB"/>
    <w:rsid w:val="00D14805"/>
    <w:rsid w:val="00D17D37"/>
    <w:rsid w:val="00D20023"/>
    <w:rsid w:val="00D233B2"/>
    <w:rsid w:val="00D251B3"/>
    <w:rsid w:val="00D25F5C"/>
    <w:rsid w:val="00D414F3"/>
    <w:rsid w:val="00D434B5"/>
    <w:rsid w:val="00D5021A"/>
    <w:rsid w:val="00D5724E"/>
    <w:rsid w:val="00D61170"/>
    <w:rsid w:val="00D675AA"/>
    <w:rsid w:val="00D70023"/>
    <w:rsid w:val="00D70ADB"/>
    <w:rsid w:val="00D7582E"/>
    <w:rsid w:val="00D75DD6"/>
    <w:rsid w:val="00D81F8D"/>
    <w:rsid w:val="00D903A5"/>
    <w:rsid w:val="00DA1281"/>
    <w:rsid w:val="00DA17C9"/>
    <w:rsid w:val="00DB1D97"/>
    <w:rsid w:val="00DC0F6E"/>
    <w:rsid w:val="00DC5700"/>
    <w:rsid w:val="00DC5982"/>
    <w:rsid w:val="00DC5C6F"/>
    <w:rsid w:val="00DD05D1"/>
    <w:rsid w:val="00DD3752"/>
    <w:rsid w:val="00DD70FE"/>
    <w:rsid w:val="00DE2B63"/>
    <w:rsid w:val="00DF74D6"/>
    <w:rsid w:val="00DF75C2"/>
    <w:rsid w:val="00E11979"/>
    <w:rsid w:val="00E11CCB"/>
    <w:rsid w:val="00E14371"/>
    <w:rsid w:val="00E15D12"/>
    <w:rsid w:val="00E20BFA"/>
    <w:rsid w:val="00E244CB"/>
    <w:rsid w:val="00E24CB9"/>
    <w:rsid w:val="00E37646"/>
    <w:rsid w:val="00E3798D"/>
    <w:rsid w:val="00E44D37"/>
    <w:rsid w:val="00E572C5"/>
    <w:rsid w:val="00E63C2F"/>
    <w:rsid w:val="00E67772"/>
    <w:rsid w:val="00E759C7"/>
    <w:rsid w:val="00E92BE2"/>
    <w:rsid w:val="00E94867"/>
    <w:rsid w:val="00EA4340"/>
    <w:rsid w:val="00EB5051"/>
    <w:rsid w:val="00EB711B"/>
    <w:rsid w:val="00EC0127"/>
    <w:rsid w:val="00EC25D0"/>
    <w:rsid w:val="00EC470D"/>
    <w:rsid w:val="00ED0549"/>
    <w:rsid w:val="00ED2FE7"/>
    <w:rsid w:val="00ED3A64"/>
    <w:rsid w:val="00ED474C"/>
    <w:rsid w:val="00ED60D0"/>
    <w:rsid w:val="00EE249F"/>
    <w:rsid w:val="00EE70ED"/>
    <w:rsid w:val="00EF4518"/>
    <w:rsid w:val="00F02E41"/>
    <w:rsid w:val="00F066CC"/>
    <w:rsid w:val="00F11981"/>
    <w:rsid w:val="00F11CCC"/>
    <w:rsid w:val="00F20518"/>
    <w:rsid w:val="00F23CF1"/>
    <w:rsid w:val="00F2478D"/>
    <w:rsid w:val="00F27AAC"/>
    <w:rsid w:val="00F27FEC"/>
    <w:rsid w:val="00F322C9"/>
    <w:rsid w:val="00F330BB"/>
    <w:rsid w:val="00F3462B"/>
    <w:rsid w:val="00F3485A"/>
    <w:rsid w:val="00F37961"/>
    <w:rsid w:val="00F4405F"/>
    <w:rsid w:val="00F54E13"/>
    <w:rsid w:val="00F56E6E"/>
    <w:rsid w:val="00F65670"/>
    <w:rsid w:val="00F70848"/>
    <w:rsid w:val="00F83079"/>
    <w:rsid w:val="00F92776"/>
    <w:rsid w:val="00F942F8"/>
    <w:rsid w:val="00F94502"/>
    <w:rsid w:val="00FA2060"/>
    <w:rsid w:val="00FA5197"/>
    <w:rsid w:val="00FB00DB"/>
    <w:rsid w:val="00FB0D0E"/>
    <w:rsid w:val="00FB3973"/>
    <w:rsid w:val="00FC28EC"/>
    <w:rsid w:val="00FC4B2A"/>
    <w:rsid w:val="00FC6A34"/>
    <w:rsid w:val="00FD5080"/>
    <w:rsid w:val="00FE1B33"/>
    <w:rsid w:val="00FE1CD3"/>
    <w:rsid w:val="00FE1FA8"/>
    <w:rsid w:val="00FE6518"/>
    <w:rsid w:val="00FF2563"/>
    <w:rsid w:val="00FF2903"/>
    <w:rsid w:val="00FF3F18"/>
    <w:rsid w:val="00FF4E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2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61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3CE1"/>
    <w:pPr>
      <w:spacing w:after="0" w:line="240" w:lineRule="auto"/>
    </w:pPr>
    <w:rPr>
      <w:rFonts w:eastAsiaTheme="minorEastAsia"/>
    </w:rPr>
  </w:style>
  <w:style w:type="paragraph" w:styleId="Header">
    <w:name w:val="header"/>
    <w:basedOn w:val="Normal"/>
    <w:link w:val="HeaderChar"/>
    <w:uiPriority w:val="99"/>
    <w:semiHidden/>
    <w:unhideWhenUsed/>
    <w:rsid w:val="000445A2"/>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semiHidden/>
    <w:rsid w:val="000445A2"/>
  </w:style>
  <w:style w:type="paragraph" w:styleId="Footer">
    <w:name w:val="footer"/>
    <w:basedOn w:val="Normal"/>
    <w:link w:val="FooterChar"/>
    <w:uiPriority w:val="99"/>
    <w:unhideWhenUsed/>
    <w:rsid w:val="000445A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445A2"/>
  </w:style>
  <w:style w:type="paragraph" w:styleId="BalloonText">
    <w:name w:val="Balloon Text"/>
    <w:basedOn w:val="Normal"/>
    <w:link w:val="BalloonTextChar"/>
    <w:uiPriority w:val="99"/>
    <w:semiHidden/>
    <w:unhideWhenUsed/>
    <w:rsid w:val="001D7B5E"/>
    <w:rPr>
      <w:rFonts w:ascii="Tahoma" w:hAnsi="Tahoma" w:cs="Tahoma"/>
      <w:sz w:val="16"/>
      <w:szCs w:val="16"/>
    </w:rPr>
  </w:style>
  <w:style w:type="character" w:customStyle="1" w:styleId="BalloonTextChar">
    <w:name w:val="Balloon Text Char"/>
    <w:basedOn w:val="DefaultParagraphFont"/>
    <w:link w:val="BalloonText"/>
    <w:uiPriority w:val="99"/>
    <w:semiHidden/>
    <w:rsid w:val="001D7B5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1035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2F7420-4FC6-401F-AB45-9F5A834E3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330</TotalTime>
  <Pages>3</Pages>
  <Words>1094</Words>
  <Characters>6238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Bear River</dc:creator>
  <cp:lastModifiedBy>Bear River</cp:lastModifiedBy>
  <cp:revision>11</cp:revision>
  <cp:lastPrinted>2019-09-05T16:53:00Z</cp:lastPrinted>
  <dcterms:created xsi:type="dcterms:W3CDTF">2019-08-12T15:41:00Z</dcterms:created>
  <dcterms:modified xsi:type="dcterms:W3CDTF">2019-09-05T16:54:00Z</dcterms:modified>
</cp:coreProperties>
</file>