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04257" w14:textId="242A81B6" w:rsidR="00B52CA8" w:rsidRDefault="009A0F10" w:rsidP="009A0F10">
      <w:pPr>
        <w:pStyle w:val="NoSpacing"/>
      </w:pPr>
      <w:r>
        <w:t>Council meeting</w:t>
      </w:r>
    </w:p>
    <w:p w14:paraId="0DBEDADE" w14:textId="4DEB4D20" w:rsidR="009A0F10" w:rsidRDefault="009A0F10" w:rsidP="009A0F10">
      <w:pPr>
        <w:pStyle w:val="NoSpacing"/>
      </w:pPr>
      <w:r>
        <w:t>June 18, 2019</w:t>
      </w:r>
    </w:p>
    <w:p w14:paraId="56FAB278" w14:textId="6A9D8A5F" w:rsidR="009A0F10" w:rsidRDefault="009A0F10" w:rsidP="009A0F10">
      <w:pPr>
        <w:pStyle w:val="NoSpacing"/>
      </w:pPr>
    </w:p>
    <w:p w14:paraId="38D2441E" w14:textId="63BB577B" w:rsidR="009A0F10" w:rsidRDefault="009A0F10" w:rsidP="009A0F10">
      <w:pPr>
        <w:pStyle w:val="NoSpacing"/>
      </w:pPr>
      <w:r>
        <w:t>PRESENT:  Mayor Avery</w:t>
      </w:r>
    </w:p>
    <w:p w14:paraId="2517EE50" w14:textId="221E4ABB" w:rsidR="009A0F10" w:rsidRDefault="009A0F10" w:rsidP="009A0F10">
      <w:pPr>
        <w:pStyle w:val="NoSpacing"/>
      </w:pPr>
    </w:p>
    <w:p w14:paraId="7F25AF56" w14:textId="418B9423" w:rsidR="009A0F10" w:rsidRDefault="009A0F10" w:rsidP="009A0F10">
      <w:pPr>
        <w:pStyle w:val="NoSpacing"/>
      </w:pPr>
      <w:r>
        <w:t>COUNCIL MEMBERS:  Co. Robinett</w:t>
      </w:r>
    </w:p>
    <w:p w14:paraId="22BEC7A7" w14:textId="54F21F97" w:rsidR="009A0F10" w:rsidRDefault="009A0F10" w:rsidP="009A0F10">
      <w:pPr>
        <w:pStyle w:val="NoSpacing"/>
      </w:pPr>
      <w:r>
        <w:t xml:space="preserve">                                       Co. McCarty</w:t>
      </w:r>
    </w:p>
    <w:p w14:paraId="67B2B932" w14:textId="6FDD2A43" w:rsidR="009A0F10" w:rsidRDefault="009A0F10" w:rsidP="009A0F10">
      <w:pPr>
        <w:pStyle w:val="NoSpacing"/>
      </w:pPr>
      <w:r>
        <w:t xml:space="preserve">                                       Co. Abeyta</w:t>
      </w:r>
    </w:p>
    <w:p w14:paraId="12AB4188" w14:textId="79FBCD72" w:rsidR="009A0F10" w:rsidRDefault="009A0F10" w:rsidP="009A0F10">
      <w:pPr>
        <w:pStyle w:val="NoSpacing"/>
      </w:pPr>
      <w:r>
        <w:t xml:space="preserve">                                       Co. Young</w:t>
      </w:r>
    </w:p>
    <w:p w14:paraId="4C057C7C" w14:textId="09857472" w:rsidR="009A0F10" w:rsidRDefault="009A0F10" w:rsidP="009A0F10">
      <w:pPr>
        <w:pStyle w:val="NoSpacing"/>
      </w:pPr>
    </w:p>
    <w:p w14:paraId="5FD0F342" w14:textId="162F7898" w:rsidR="009A0F10" w:rsidRDefault="009A0F10" w:rsidP="009A0F10">
      <w:pPr>
        <w:pStyle w:val="NoSpacing"/>
      </w:pPr>
      <w:r>
        <w:t>EXCUSED:  Co. Wood</w:t>
      </w:r>
    </w:p>
    <w:p w14:paraId="3632201C" w14:textId="3C069130" w:rsidR="009A0F10" w:rsidRDefault="009A0F10" w:rsidP="009A0F10">
      <w:pPr>
        <w:pStyle w:val="NoSpacing"/>
      </w:pPr>
    </w:p>
    <w:p w14:paraId="62FCAF0F" w14:textId="6636E240" w:rsidR="009A0F10" w:rsidRDefault="009A0F10" w:rsidP="009A0F10">
      <w:pPr>
        <w:pStyle w:val="NoSpacing"/>
      </w:pPr>
      <w:r>
        <w:t>Regular council meeting was called to order at 6:30 P.M.  Noting those present and stating that proper Notice &amp; Agenda had been posted.</w:t>
      </w:r>
    </w:p>
    <w:p w14:paraId="6292944E" w14:textId="7B880AFA" w:rsidR="009A0F10" w:rsidRDefault="009A0F10" w:rsidP="009A0F10">
      <w:pPr>
        <w:pStyle w:val="NoSpacing"/>
      </w:pPr>
    </w:p>
    <w:p w14:paraId="2D1A22B1" w14:textId="2802DFE3" w:rsidR="00A13073" w:rsidRDefault="00A13073" w:rsidP="009A0F10">
      <w:pPr>
        <w:pStyle w:val="NoSpacing"/>
      </w:pPr>
      <w:r>
        <w:t>PUBLIC HEARING – ADOPTING THE TENTATIVE BUDGET AS FINAL BUDGET FOR FY 2019/20</w:t>
      </w:r>
    </w:p>
    <w:p w14:paraId="1153BED7" w14:textId="61F9BADC" w:rsidR="00A13073" w:rsidRDefault="00A13073" w:rsidP="009A0F10">
      <w:pPr>
        <w:pStyle w:val="NoSpacing"/>
      </w:pPr>
      <w:r>
        <w:t xml:space="preserve">Mayor Avery goes over the tentative budget with the public.  Also explains the transfers and departments that have been combined.  Mayor explains the different departments and what has been budget for in each one. </w:t>
      </w:r>
      <w:r w:rsidR="00EE6AE2">
        <w:t>$</w:t>
      </w:r>
      <w:r>
        <w:t xml:space="preserve"> 1.7 million is the anticipated revenue.  Mayor goes over the expenditure totals.  Liz Ferguson asks what it means to close the wellness fund.  Gary states that the wellness center has been its own fund and has been losing money</w:t>
      </w:r>
      <w:r w:rsidR="00DF4E33">
        <w:t xml:space="preserve"> and since that has happened it has been moved to the general fund instead of by itself.  Liz asks about the transfer out of the water fund.  Gary states that the reason this happens is because the monies from the landfill are dedicated to the debt payments, we can put money into the water fund. This in turn makes monies available to fund other departments in the general fund.  We are going to pay off the debts paid off as soon as we can.  Liz asks what the water fund pays for.  It does pay for that upkeep and other items.  Mayor states that the plan is to pay off the debt in the next five years.  Bob Martinez states that he has noticed that we have been paying off debt and this is just going to help out.  Liz asks about the trees in the park, are you cutting them down?  Tracey states that we will be planting new ones.  Ke</w:t>
      </w:r>
      <w:r w:rsidR="00EE6AE2">
        <w:t>ity</w:t>
      </w:r>
      <w:r w:rsidR="00DF4E33">
        <w:t xml:space="preserve">n </w:t>
      </w:r>
      <w:r w:rsidR="00EE6AE2">
        <w:t>H</w:t>
      </w:r>
      <w:r w:rsidR="00DF4E33">
        <w:t>unt asks if there is a debt to income ratio on this budget.  Jeremy states that the revenues and expenditures must match equally by law.  Motion was made by Co. Robinett to close this public hearing on setting the tentative budget as the final budget for FY 2019/20, seconded by Co. Abeyta.  Motion passed unanimously.</w:t>
      </w:r>
    </w:p>
    <w:p w14:paraId="2B3530D5" w14:textId="329F312C" w:rsidR="00DF4E33" w:rsidRDefault="00DF4E33" w:rsidP="009A0F10">
      <w:pPr>
        <w:pStyle w:val="NoSpacing"/>
      </w:pPr>
    </w:p>
    <w:p w14:paraId="0AEDA7B5" w14:textId="1EBA5A27" w:rsidR="00DF4E33" w:rsidRDefault="00DF4E33" w:rsidP="009A0F10">
      <w:pPr>
        <w:pStyle w:val="NoSpacing"/>
      </w:pPr>
      <w:r>
        <w:t>PUBLIC HEARING – OPEN AND AMEND THE 2018/19 BUDGET</w:t>
      </w:r>
    </w:p>
    <w:p w14:paraId="68BEB7EF" w14:textId="02DE3397" w:rsidR="00AD40AB" w:rsidRDefault="00DF4E33" w:rsidP="009A0F10">
      <w:pPr>
        <w:pStyle w:val="NoSpacing"/>
      </w:pPr>
      <w:r>
        <w:t>Gary explains the process of amending the budget to the public.</w:t>
      </w:r>
      <w:r w:rsidR="00AD40AB">
        <w:t xml:space="preserve"> Motion to close this public hearing on opening and amending the 2018/19 budget</w:t>
      </w:r>
      <w:r w:rsidR="00EE6AE2">
        <w:t xml:space="preserve"> by Co. Robinett</w:t>
      </w:r>
      <w:r w:rsidR="00AD40AB">
        <w:t xml:space="preserve">, seconded by </w:t>
      </w:r>
      <w:r w:rsidR="00EE6AE2">
        <w:t>C</w:t>
      </w:r>
      <w:r w:rsidR="00AD40AB">
        <w:t xml:space="preserve">o. </w:t>
      </w:r>
      <w:r w:rsidR="00EE6AE2">
        <w:t>Y</w:t>
      </w:r>
      <w:r w:rsidR="00AD40AB">
        <w:t>oung.  Motion passed unanimously.</w:t>
      </w:r>
    </w:p>
    <w:p w14:paraId="4A5B8BBF" w14:textId="77777777" w:rsidR="00AD40AB" w:rsidRDefault="00AD40AB" w:rsidP="009A0F10">
      <w:pPr>
        <w:pStyle w:val="NoSpacing"/>
      </w:pPr>
    </w:p>
    <w:p w14:paraId="424283DA" w14:textId="77777777" w:rsidR="00AD40AB" w:rsidRDefault="00AD40AB" w:rsidP="009A0F10">
      <w:pPr>
        <w:pStyle w:val="NoSpacing"/>
      </w:pPr>
      <w:r>
        <w:t>PUBLIC HEARING – BUDGET TRANSFERS</w:t>
      </w:r>
    </w:p>
    <w:p w14:paraId="51B51D41" w14:textId="738FE556" w:rsidR="00AD40AB" w:rsidRDefault="00AD40AB" w:rsidP="009A0F10">
      <w:pPr>
        <w:pStyle w:val="NoSpacing"/>
      </w:pPr>
      <w:r>
        <w:t>Co. Robinett states that we have covered these already</w:t>
      </w:r>
      <w:r w:rsidR="00EE6AE2">
        <w:t xml:space="preserve"> in the previous public hearings</w:t>
      </w:r>
      <w:r>
        <w:t xml:space="preserve">. No public comment was made.  Motion by </w:t>
      </w:r>
      <w:r w:rsidR="00EE6AE2">
        <w:t>C</w:t>
      </w:r>
      <w:r>
        <w:t xml:space="preserve">o. </w:t>
      </w:r>
      <w:r w:rsidR="00EE6AE2">
        <w:t>R</w:t>
      </w:r>
      <w:r>
        <w:t xml:space="preserve">obinett to close this public hearing on budget transfers, seconded by </w:t>
      </w:r>
      <w:r w:rsidR="00EE6AE2">
        <w:t>C</w:t>
      </w:r>
      <w:r>
        <w:t xml:space="preserve">o. </w:t>
      </w:r>
      <w:r w:rsidR="00EE6AE2">
        <w:t>Y</w:t>
      </w:r>
      <w:r>
        <w:t>oung.  Motion passed unanimously.</w:t>
      </w:r>
    </w:p>
    <w:p w14:paraId="4E9045D8" w14:textId="77777777" w:rsidR="00AD40AB" w:rsidRDefault="00AD40AB" w:rsidP="009A0F10">
      <w:pPr>
        <w:pStyle w:val="NoSpacing"/>
      </w:pPr>
    </w:p>
    <w:p w14:paraId="0488C630" w14:textId="567752A8" w:rsidR="00DF4E33" w:rsidRDefault="00AD40AB" w:rsidP="009A0F10">
      <w:pPr>
        <w:pStyle w:val="NoSpacing"/>
      </w:pPr>
      <w:r>
        <w:t>Ke</w:t>
      </w:r>
      <w:r w:rsidR="00EE6AE2">
        <w:t>ity</w:t>
      </w:r>
      <w:r>
        <w:t xml:space="preserve">n </w:t>
      </w:r>
      <w:r w:rsidR="00EE6AE2">
        <w:t>H</w:t>
      </w:r>
      <w:r>
        <w:t xml:space="preserve">unt asks if we have final numbers on how much our debt will decrease. Gary states that he has those numbers and can show him.  </w:t>
      </w:r>
      <w:r w:rsidR="00DF4E33">
        <w:t xml:space="preserve">  </w:t>
      </w:r>
      <w:r>
        <w:t xml:space="preserve">All of this information is also available in the audit reports.  </w:t>
      </w:r>
    </w:p>
    <w:p w14:paraId="4B18B2F1" w14:textId="77777777" w:rsidR="00AD40AB" w:rsidRDefault="00AD40AB" w:rsidP="009A0F10">
      <w:pPr>
        <w:pStyle w:val="NoSpacing"/>
      </w:pPr>
    </w:p>
    <w:p w14:paraId="20919D7C" w14:textId="2A247F9F" w:rsidR="009A0F10" w:rsidRDefault="009A0F10" w:rsidP="009A0F10">
      <w:pPr>
        <w:pStyle w:val="NoSpacing"/>
      </w:pPr>
      <w:r>
        <w:t xml:space="preserve">Minutes:  Motion to approve by Co. </w:t>
      </w:r>
      <w:r w:rsidR="00EE6AE2">
        <w:t>R</w:t>
      </w:r>
      <w:r w:rsidR="00AD40AB">
        <w:t xml:space="preserve">obinett, seconded by </w:t>
      </w:r>
      <w:r w:rsidR="00EE6AE2">
        <w:t>C</w:t>
      </w:r>
      <w:r w:rsidR="00AD40AB">
        <w:t xml:space="preserve">o. </w:t>
      </w:r>
      <w:r w:rsidR="00EE6AE2">
        <w:t>Y</w:t>
      </w:r>
      <w:r w:rsidR="00AD40AB">
        <w:t>oung.  Motion passed unanimously.</w:t>
      </w:r>
    </w:p>
    <w:p w14:paraId="05233EE0" w14:textId="6F48743C" w:rsidR="00AD40AB" w:rsidRDefault="00AD40AB" w:rsidP="009A0F10">
      <w:pPr>
        <w:pStyle w:val="NoSpacing"/>
      </w:pPr>
    </w:p>
    <w:p w14:paraId="49A01A5B" w14:textId="77777777" w:rsidR="00AD40AB" w:rsidRDefault="00AD40AB" w:rsidP="009A0F10">
      <w:pPr>
        <w:pStyle w:val="NoSpacing"/>
      </w:pPr>
    </w:p>
    <w:p w14:paraId="2885DEDE" w14:textId="7727F7D7" w:rsidR="00AD40AB" w:rsidRDefault="00AD40AB" w:rsidP="009A0F10">
      <w:pPr>
        <w:pStyle w:val="NoSpacing"/>
      </w:pPr>
      <w:r>
        <w:t xml:space="preserve">Introduction and </w:t>
      </w:r>
      <w:r w:rsidR="00EE6AE2">
        <w:t>A</w:t>
      </w:r>
      <w:r>
        <w:t xml:space="preserve">doption of </w:t>
      </w:r>
      <w:r w:rsidR="00EE6AE2">
        <w:t>R</w:t>
      </w:r>
      <w:r>
        <w:t xml:space="preserve">esolutions and </w:t>
      </w:r>
      <w:r w:rsidR="00EE6AE2">
        <w:t>O</w:t>
      </w:r>
      <w:r>
        <w:t>rdinances:</w:t>
      </w:r>
    </w:p>
    <w:p w14:paraId="6F3750B7" w14:textId="38206070" w:rsidR="00AD40AB" w:rsidRDefault="00AD40AB" w:rsidP="009A0F10">
      <w:pPr>
        <w:pStyle w:val="NoSpacing"/>
      </w:pPr>
    </w:p>
    <w:p w14:paraId="4D206827" w14:textId="2C6DF544" w:rsidR="00AD40AB" w:rsidRDefault="00AD40AB" w:rsidP="009A0F10">
      <w:pPr>
        <w:pStyle w:val="NoSpacing"/>
      </w:pPr>
      <w:r>
        <w:t xml:space="preserve">Ordinance #19-2 -Regulating Encroachment on City Streets.  Mayor asks council to take this and review and we will put this on our next agenda.  Motion to table by </w:t>
      </w:r>
      <w:r w:rsidR="00EE6AE2">
        <w:t>C</w:t>
      </w:r>
      <w:r>
        <w:t xml:space="preserve">o. </w:t>
      </w:r>
      <w:r w:rsidR="00EE6AE2">
        <w:t>Y</w:t>
      </w:r>
      <w:r>
        <w:t xml:space="preserve">oung, seconded by </w:t>
      </w:r>
      <w:r w:rsidR="00EE6AE2">
        <w:t>C</w:t>
      </w:r>
      <w:r>
        <w:t xml:space="preserve">o. </w:t>
      </w:r>
      <w:r w:rsidR="00EE6AE2">
        <w:t>R</w:t>
      </w:r>
      <w:r>
        <w:t>obinett.  Motion passed unanimously.</w:t>
      </w:r>
    </w:p>
    <w:p w14:paraId="6818B6F6" w14:textId="172FEB3D" w:rsidR="00AD40AB" w:rsidRDefault="00AD40AB" w:rsidP="009A0F10">
      <w:pPr>
        <w:pStyle w:val="NoSpacing"/>
      </w:pPr>
    </w:p>
    <w:p w14:paraId="24603DE8" w14:textId="0081E768" w:rsidR="00AD40AB" w:rsidRDefault="00AD40AB" w:rsidP="009A0F10">
      <w:pPr>
        <w:pStyle w:val="NoSpacing"/>
      </w:pPr>
      <w:r>
        <w:t xml:space="preserve">Resolution #3-19 – </w:t>
      </w:r>
      <w:r w:rsidR="00EE6AE2">
        <w:t>A</w:t>
      </w:r>
      <w:r>
        <w:t xml:space="preserve">dopting the </w:t>
      </w:r>
      <w:r w:rsidR="00EE6AE2">
        <w:t>T</w:t>
      </w:r>
      <w:r>
        <w:t xml:space="preserve">entative </w:t>
      </w:r>
      <w:r w:rsidR="00EE6AE2">
        <w:t>B</w:t>
      </w:r>
      <w:r>
        <w:t xml:space="preserve">udget as the </w:t>
      </w:r>
      <w:r w:rsidR="00EE6AE2">
        <w:t>F</w:t>
      </w:r>
      <w:r>
        <w:t xml:space="preserve">inal </w:t>
      </w:r>
      <w:r w:rsidR="00EE6AE2">
        <w:t>B</w:t>
      </w:r>
      <w:r>
        <w:t xml:space="preserve">udget and </w:t>
      </w:r>
      <w:r w:rsidR="00EE6AE2">
        <w:t>A</w:t>
      </w:r>
      <w:r>
        <w:t>dopting the certified tax rate.  Motion to approve by Co.</w:t>
      </w:r>
      <w:r w:rsidR="00EE6AE2">
        <w:t xml:space="preserve"> </w:t>
      </w:r>
      <w:r>
        <w:t xml:space="preserve">Robinett, seconded by </w:t>
      </w:r>
      <w:r w:rsidR="00EE6AE2">
        <w:t>C</w:t>
      </w:r>
      <w:r>
        <w:t xml:space="preserve">o. </w:t>
      </w:r>
      <w:r w:rsidR="00EE6AE2">
        <w:t>M</w:t>
      </w:r>
      <w:r>
        <w:t>c</w:t>
      </w:r>
      <w:r w:rsidR="00EE6AE2">
        <w:t>C</w:t>
      </w:r>
      <w:r>
        <w:t>arty.  Motion passed unanimously.</w:t>
      </w:r>
    </w:p>
    <w:p w14:paraId="1355D1F5" w14:textId="5E645B13" w:rsidR="00AD40AB" w:rsidRDefault="00AD40AB" w:rsidP="009A0F10">
      <w:pPr>
        <w:pStyle w:val="NoSpacing"/>
      </w:pPr>
    </w:p>
    <w:p w14:paraId="4B06D526" w14:textId="349B4F0F" w:rsidR="00AD40AB" w:rsidRDefault="00AD40AB" w:rsidP="009A0F10">
      <w:pPr>
        <w:pStyle w:val="NoSpacing"/>
      </w:pPr>
      <w:r>
        <w:t xml:space="preserve">Reports from </w:t>
      </w:r>
      <w:r w:rsidR="00EE6AE2">
        <w:t>C</w:t>
      </w:r>
      <w:r>
        <w:t>ouncil</w:t>
      </w:r>
      <w:r w:rsidR="00EE6AE2">
        <w:t xml:space="preserve"> Members, Boards &amp; Committees:</w:t>
      </w:r>
    </w:p>
    <w:p w14:paraId="7F785474" w14:textId="464CF27B" w:rsidR="00AD40AB" w:rsidRDefault="00AD40AB" w:rsidP="009A0F10">
      <w:pPr>
        <w:pStyle w:val="NoSpacing"/>
      </w:pPr>
    </w:p>
    <w:p w14:paraId="10FF3AC5" w14:textId="0B6F952A" w:rsidR="00AD40AB" w:rsidRDefault="00AD40AB" w:rsidP="009A0F10">
      <w:pPr>
        <w:pStyle w:val="NoSpacing"/>
      </w:pPr>
      <w:r>
        <w:t>Co. Young:  Nothing to report.</w:t>
      </w:r>
    </w:p>
    <w:p w14:paraId="52BA10E6" w14:textId="47271A93" w:rsidR="00AD40AB" w:rsidRDefault="00AD40AB" w:rsidP="009A0F10">
      <w:pPr>
        <w:pStyle w:val="NoSpacing"/>
      </w:pPr>
    </w:p>
    <w:p w14:paraId="42335D22" w14:textId="4B0B943A" w:rsidR="00AD40AB" w:rsidRDefault="00AD40AB" w:rsidP="009A0F10">
      <w:pPr>
        <w:pStyle w:val="NoSpacing"/>
      </w:pPr>
      <w:r>
        <w:t xml:space="preserve">Co. McCarty:  </w:t>
      </w:r>
      <w:r w:rsidR="00465D8C">
        <w:t>On the ball field grant they have suspended the grant i</w:t>
      </w:r>
      <w:r w:rsidR="00EE6AE2">
        <w:t>n</w:t>
      </w:r>
      <w:r w:rsidR="00465D8C">
        <w:t xml:space="preserve">definitely.  </w:t>
      </w:r>
      <w:r w:rsidR="00EE6AE2">
        <w:t xml:space="preserve">On the </w:t>
      </w:r>
      <w:r w:rsidR="00465D8C">
        <w:t xml:space="preserve">Trails </w:t>
      </w:r>
      <w:r w:rsidR="00EE6AE2">
        <w:t>C</w:t>
      </w:r>
      <w:r w:rsidR="00465D8C">
        <w:t>ommittee meeting</w:t>
      </w:r>
      <w:r w:rsidR="00EE6AE2">
        <w:t>,</w:t>
      </w:r>
      <w:r w:rsidR="00465D8C">
        <w:t xml:space="preserve"> what the committee needs from the </w:t>
      </w:r>
      <w:r w:rsidR="00EE6AE2">
        <w:t>C</w:t>
      </w:r>
      <w:r w:rsidR="00465D8C">
        <w:t xml:space="preserve">ity is a letter of support.  They are still in the process of setting up the board.  Co. </w:t>
      </w:r>
      <w:r w:rsidR="00EE6AE2">
        <w:t>M</w:t>
      </w:r>
      <w:r w:rsidR="00465D8C">
        <w:t>c</w:t>
      </w:r>
      <w:r w:rsidR="00EE6AE2">
        <w:t>C</w:t>
      </w:r>
      <w:r w:rsidR="00465D8C">
        <w:t xml:space="preserve">arty explains the process of writing the grants.  They are applying for a grant thru the </w:t>
      </w:r>
      <w:r w:rsidR="00EE6AE2">
        <w:t>BLM</w:t>
      </w:r>
      <w:r w:rsidR="00465D8C">
        <w:t xml:space="preserve"> and this will help with the setting up of the committee.  We have also talked about putting concrete blocks at the transfer station.  Would like to purchase 10 of these blocks.  Co. </w:t>
      </w:r>
      <w:r w:rsidR="00EE6AE2">
        <w:t>R</w:t>
      </w:r>
      <w:r w:rsidR="00465D8C">
        <w:t xml:space="preserve">obinett asks what they will be used for.  Co. </w:t>
      </w:r>
      <w:r w:rsidR="00EE6AE2">
        <w:t>M</w:t>
      </w:r>
      <w:r w:rsidR="00465D8C">
        <w:t>c</w:t>
      </w:r>
      <w:r w:rsidR="00EE6AE2">
        <w:t>C</w:t>
      </w:r>
      <w:r w:rsidR="00465D8C">
        <w:t xml:space="preserve">arty explains the different areas that these will be placed. Motion </w:t>
      </w:r>
      <w:r w:rsidR="00EE6AE2">
        <w:t>was made by Co. R</w:t>
      </w:r>
      <w:r w:rsidR="00465D8C">
        <w:t>obinett to approve 10 concrete blocks and delivery fee and order after July 1, seconded by Co. Young.  Motion passed unanimously.</w:t>
      </w:r>
    </w:p>
    <w:p w14:paraId="759F08FF" w14:textId="71290609" w:rsidR="00465D8C" w:rsidRDefault="00465D8C" w:rsidP="009A0F10">
      <w:pPr>
        <w:pStyle w:val="NoSpacing"/>
      </w:pPr>
    </w:p>
    <w:p w14:paraId="4DD97A95" w14:textId="7F73D3E6" w:rsidR="00465D8C" w:rsidRDefault="00465D8C" w:rsidP="009A0F10">
      <w:pPr>
        <w:pStyle w:val="NoSpacing"/>
      </w:pPr>
      <w:r>
        <w:t xml:space="preserve">There is an electrical class for non-electricians.  This would benefit the city.  The class is two days at $550 per day each individual. Gary asks what department this will come out of.  Co. </w:t>
      </w:r>
      <w:r w:rsidR="00EE6AE2">
        <w:t>M</w:t>
      </w:r>
      <w:r>
        <w:t>c</w:t>
      </w:r>
      <w:r w:rsidR="00EE6AE2">
        <w:t>C</w:t>
      </w:r>
      <w:r>
        <w:t xml:space="preserve">arty states that it would come out of the water department.  </w:t>
      </w:r>
      <w:r w:rsidR="009625AE">
        <w:t>The cost will be $2,200 plus per diem. This will be tabled u</w:t>
      </w:r>
      <w:r w:rsidR="00EE6AE2">
        <w:t>n</w:t>
      </w:r>
      <w:r w:rsidR="009625AE">
        <w:t>til next meeting.</w:t>
      </w:r>
    </w:p>
    <w:p w14:paraId="1AC6C4FD" w14:textId="567FD37C" w:rsidR="009625AE" w:rsidRDefault="009625AE" w:rsidP="009A0F10">
      <w:pPr>
        <w:pStyle w:val="NoSpacing"/>
      </w:pPr>
    </w:p>
    <w:p w14:paraId="00E11105" w14:textId="3CD55492" w:rsidR="009625AE" w:rsidRDefault="009625AE" w:rsidP="009A0F10">
      <w:pPr>
        <w:pStyle w:val="NoSpacing"/>
      </w:pPr>
      <w:r>
        <w:t xml:space="preserve">Hatches for water tanks.  This is something that is needed and required by the </w:t>
      </w:r>
      <w:r w:rsidR="00EE6AE2">
        <w:t>S</w:t>
      </w:r>
      <w:r>
        <w:t xml:space="preserve">tate of Utah.  Tracey states that the one in Columbia needs to be custom built.  This will cost just over </w:t>
      </w:r>
      <w:r w:rsidR="00EE6AE2">
        <w:t>$</w:t>
      </w:r>
      <w:r>
        <w:t xml:space="preserve">5,000.  Gary states that this will work on next years budget, not this one.  Co. </w:t>
      </w:r>
      <w:r w:rsidR="00EE6AE2">
        <w:t>M</w:t>
      </w:r>
      <w:r>
        <w:t>c</w:t>
      </w:r>
      <w:r w:rsidR="00EE6AE2">
        <w:t>C</w:t>
      </w:r>
      <w:r>
        <w:t>arty states that we will need to get bids.  Motion to table until after the bids come in</w:t>
      </w:r>
      <w:r w:rsidR="00EE6AE2">
        <w:t xml:space="preserve"> by Co. McCarty</w:t>
      </w:r>
      <w:r>
        <w:t xml:space="preserve">, seconded by </w:t>
      </w:r>
      <w:r w:rsidR="00EE6AE2">
        <w:t>C</w:t>
      </w:r>
      <w:r>
        <w:t>o</w:t>
      </w:r>
      <w:r w:rsidR="00EE6AE2">
        <w:t>.</w:t>
      </w:r>
      <w:r>
        <w:t xml:space="preserve"> </w:t>
      </w:r>
      <w:r w:rsidR="00EE6AE2">
        <w:t>Y</w:t>
      </w:r>
      <w:r>
        <w:t>oung.  Motion passed unanimously.</w:t>
      </w:r>
    </w:p>
    <w:p w14:paraId="5B473422" w14:textId="55A7E4CD" w:rsidR="009625AE" w:rsidRDefault="009625AE" w:rsidP="009A0F10">
      <w:pPr>
        <w:pStyle w:val="NoSpacing"/>
      </w:pPr>
    </w:p>
    <w:p w14:paraId="25016E42" w14:textId="52FB9199" w:rsidR="009625AE" w:rsidRDefault="009625AE" w:rsidP="009A0F10">
      <w:pPr>
        <w:pStyle w:val="NoSpacing"/>
      </w:pPr>
      <w:r>
        <w:t xml:space="preserve">Surplus.  The maintenance department has given a list of surplus equipment that they would like to get rid of.  We need to surplus this so we can get rid of this equipment.  Motion </w:t>
      </w:r>
      <w:r w:rsidR="00761EA8">
        <w:t>was made by Co. R</w:t>
      </w:r>
      <w:r>
        <w:t xml:space="preserve">obinett to surplus this equipment, seconded by </w:t>
      </w:r>
      <w:r w:rsidR="00761EA8">
        <w:t>C</w:t>
      </w:r>
      <w:r>
        <w:t xml:space="preserve">o. </w:t>
      </w:r>
      <w:r w:rsidR="00761EA8">
        <w:t>M</w:t>
      </w:r>
      <w:r>
        <w:t>c</w:t>
      </w:r>
      <w:r w:rsidR="00761EA8">
        <w:t>C</w:t>
      </w:r>
      <w:r>
        <w:t>arty. Motion passed unanimously.</w:t>
      </w:r>
    </w:p>
    <w:p w14:paraId="1693B6CE" w14:textId="3BD8C01F" w:rsidR="009625AE" w:rsidRDefault="009625AE" w:rsidP="009A0F10">
      <w:pPr>
        <w:pStyle w:val="NoSpacing"/>
      </w:pPr>
    </w:p>
    <w:p w14:paraId="054F4373" w14:textId="7EECEFF8" w:rsidR="009625AE" w:rsidRDefault="009625AE" w:rsidP="009A0F10">
      <w:pPr>
        <w:pStyle w:val="NoSpacing"/>
      </w:pPr>
      <w:r>
        <w:t xml:space="preserve">Co. </w:t>
      </w:r>
      <w:r w:rsidR="00761EA8">
        <w:t>R</w:t>
      </w:r>
      <w:r>
        <w:t xml:space="preserve">obinett:  </w:t>
      </w:r>
      <w:r w:rsidR="00761EA8">
        <w:t>P</w:t>
      </w:r>
      <w:r>
        <w:t xml:space="preserve">lanning and </w:t>
      </w:r>
      <w:r w:rsidR="00761EA8">
        <w:t>Z</w:t>
      </w:r>
      <w:r>
        <w:t xml:space="preserve">oning.  We have lost a member and our </w:t>
      </w:r>
      <w:r w:rsidR="00761EA8">
        <w:t>S</w:t>
      </w:r>
      <w:r>
        <w:t>ecreta</w:t>
      </w:r>
      <w:r w:rsidR="00761EA8">
        <w:t>r</w:t>
      </w:r>
      <w:r>
        <w:t xml:space="preserve">y has moved to a different position.  There are a couple of items that </w:t>
      </w:r>
      <w:r w:rsidR="00D7684D">
        <w:t xml:space="preserve">will be discussed.  The beams that were needed for the salt shed were not actually approved.  It will be put on the next agenda.  Had also received complaints about the conditions of the parks.  These are for the </w:t>
      </w:r>
      <w:r w:rsidR="00761EA8">
        <w:t>C</w:t>
      </w:r>
      <w:r w:rsidR="00D7684D">
        <w:t xml:space="preserve">ommunity to use and </w:t>
      </w:r>
      <w:r w:rsidR="0034064D">
        <w:t xml:space="preserve">should always be maintained and taken care </w:t>
      </w:r>
      <w:proofErr w:type="gramStart"/>
      <w:r w:rsidR="0034064D">
        <w:t xml:space="preserve">of </w:t>
      </w:r>
      <w:r w:rsidR="00D7684D">
        <w:t>.</w:t>
      </w:r>
      <w:proofErr w:type="gramEnd"/>
      <w:r w:rsidR="00D7684D">
        <w:t xml:space="preserve">  Had also been questioned about the seconded summer hire.  Co. </w:t>
      </w:r>
      <w:r w:rsidR="00761EA8">
        <w:t>R</w:t>
      </w:r>
      <w:r w:rsidR="00D7684D">
        <w:t xml:space="preserve">obinett states that the advertisement closed June 7 at 5:00 p.m.  would like an explanation on why we hired someone after the fact.  The individual brought in an application after the fact.   Mayor asks who made these accusations.  Co. </w:t>
      </w:r>
      <w:r w:rsidR="00761EA8">
        <w:t>R</w:t>
      </w:r>
      <w:r w:rsidR="00D7684D">
        <w:t>obinett states that she will not give any names, it is her elected duty to have information for the public when they question things.  Jeremy states that</w:t>
      </w:r>
      <w:r w:rsidR="00235C12">
        <w:t xml:space="preserve"> if more were </w:t>
      </w:r>
      <w:r w:rsidR="0034064D">
        <w:t>hired,</w:t>
      </w:r>
      <w:r w:rsidR="00235C12">
        <w:t xml:space="preserve"> we would run into a budget question.  Co. </w:t>
      </w:r>
      <w:r w:rsidR="00761EA8">
        <w:t>R</w:t>
      </w:r>
      <w:r w:rsidR="00235C12">
        <w:t xml:space="preserve">obinett states that her concern is that things were not done as they should have been </w:t>
      </w:r>
      <w:r w:rsidR="00235C12">
        <w:lastRenderedPageBreak/>
        <w:t xml:space="preserve">done.  </w:t>
      </w:r>
      <w:r w:rsidR="00C056AB">
        <w:t xml:space="preserve">Becky </w:t>
      </w:r>
      <w:r w:rsidR="00761EA8">
        <w:t>T</w:t>
      </w:r>
      <w:r w:rsidR="00C056AB">
        <w:t xml:space="preserve">imothy asks what happened to the summer youth program.  Mayor states that it became more of a babysitting job for the maintenance department.  Becky states that she feels this is a beneficial program for the kids in our community.  Jeremy states that the </w:t>
      </w:r>
      <w:r w:rsidR="00761EA8">
        <w:t>M</w:t>
      </w:r>
      <w:r w:rsidR="00C056AB">
        <w:t xml:space="preserve">ayor or designee handles this. There are some solutions to this.  Co. </w:t>
      </w:r>
      <w:r w:rsidR="00761EA8">
        <w:t>R</w:t>
      </w:r>
      <w:r w:rsidR="00C056AB">
        <w:t>obinett asks if there is money to do this.  Gary states that he wou</w:t>
      </w:r>
      <w:r w:rsidR="00761EA8">
        <w:t>l</w:t>
      </w:r>
      <w:r w:rsidR="00C056AB">
        <w:t xml:space="preserve">d have to look into this.  </w:t>
      </w:r>
      <w:bookmarkStart w:id="0" w:name="_GoBack"/>
      <w:bookmarkEnd w:id="0"/>
      <w:r w:rsidR="00C056AB">
        <w:t xml:space="preserve">Co. </w:t>
      </w:r>
      <w:r w:rsidR="00761EA8">
        <w:t>M</w:t>
      </w:r>
      <w:r w:rsidR="00C056AB">
        <w:t>c</w:t>
      </w:r>
      <w:r w:rsidR="00761EA8">
        <w:t>C</w:t>
      </w:r>
      <w:r w:rsidR="00C056AB">
        <w:t xml:space="preserve">arty states that there are some things in the parks department.  Gary states that there is money that we budgeted for the mower that we can take from.  Tracey states that the other mower we can extend out another two years.  </w:t>
      </w:r>
      <w:r w:rsidR="003E4FA0">
        <w:t xml:space="preserve">Mayor states that the only way to settle this is to let one </w:t>
      </w:r>
      <w:r w:rsidR="00761EA8">
        <w:t xml:space="preserve">summer employee </w:t>
      </w:r>
      <w:r w:rsidR="003E4FA0">
        <w:t xml:space="preserve">go tomorrow.  </w:t>
      </w:r>
    </w:p>
    <w:p w14:paraId="27DC6E21" w14:textId="4E79BA69" w:rsidR="003E4FA0" w:rsidRDefault="003E4FA0" w:rsidP="009A0F10">
      <w:pPr>
        <w:pStyle w:val="NoSpacing"/>
      </w:pPr>
    </w:p>
    <w:p w14:paraId="2EF1207E" w14:textId="3EFD7ED8" w:rsidR="003E4FA0" w:rsidRDefault="003E4FA0" w:rsidP="009A0F10">
      <w:pPr>
        <w:pStyle w:val="NoSpacing"/>
      </w:pPr>
      <w:r>
        <w:t xml:space="preserve">Co. </w:t>
      </w:r>
      <w:r w:rsidR="00761EA8">
        <w:t>A</w:t>
      </w:r>
      <w:r>
        <w:t xml:space="preserve">beyta:  nothing to report.  </w:t>
      </w:r>
    </w:p>
    <w:p w14:paraId="152169E8" w14:textId="3DE8B350" w:rsidR="003E4FA0" w:rsidRDefault="003E4FA0" w:rsidP="009A0F10">
      <w:pPr>
        <w:pStyle w:val="NoSpacing"/>
      </w:pPr>
    </w:p>
    <w:p w14:paraId="2333C939" w14:textId="6CE61376" w:rsidR="003E4FA0" w:rsidRDefault="003E4FA0" w:rsidP="009A0F10">
      <w:pPr>
        <w:pStyle w:val="NoSpacing"/>
      </w:pPr>
      <w:r>
        <w:t xml:space="preserve">Mayor states that he is taking over the </w:t>
      </w:r>
      <w:r w:rsidR="00761EA8">
        <w:t>C</w:t>
      </w:r>
      <w:r>
        <w:t xml:space="preserve">emetery, </w:t>
      </w:r>
      <w:r w:rsidR="00761EA8">
        <w:t>M</w:t>
      </w:r>
      <w:r>
        <w:t xml:space="preserve">iners </w:t>
      </w:r>
      <w:r w:rsidR="00761EA8">
        <w:t>M</w:t>
      </w:r>
      <w:r>
        <w:t xml:space="preserve">emorial and </w:t>
      </w:r>
      <w:r w:rsidR="00761EA8">
        <w:t>S</w:t>
      </w:r>
      <w:r>
        <w:t xml:space="preserve">unnyside park.  The </w:t>
      </w:r>
      <w:r w:rsidR="00761EA8">
        <w:t>C</w:t>
      </w:r>
      <w:r>
        <w:t xml:space="preserve">emetery is in need or real repair.  Found out some of the issues with the timers and we have the parts coming to get it working.  Luis has finished the work at the pavilion.  Mayor asks </w:t>
      </w:r>
      <w:r w:rsidR="00761EA8">
        <w:t>G</w:t>
      </w:r>
      <w:r>
        <w:t xml:space="preserve">ary about paying off SCBA’s that we purchased for the fire department.  Met with the </w:t>
      </w:r>
      <w:r w:rsidR="00761EA8">
        <w:t>C</w:t>
      </w:r>
      <w:r>
        <w:t xml:space="preserve">ommunication </w:t>
      </w:r>
      <w:r w:rsidR="00761EA8">
        <w:t>C</w:t>
      </w:r>
      <w:r>
        <w:t xml:space="preserve">enter on the budget for dispatch.  $28,346 will be the rate for </w:t>
      </w:r>
      <w:r w:rsidR="00761EA8">
        <w:t>E</w:t>
      </w:r>
      <w:r>
        <w:t xml:space="preserve">ast </w:t>
      </w:r>
      <w:r w:rsidR="00761EA8">
        <w:t>C</w:t>
      </w:r>
      <w:r>
        <w:t xml:space="preserve">arbon for this next fiscal year.  Abandoned mines is still working on the project with grassy trail creek.  USDA is still </w:t>
      </w:r>
      <w:r w:rsidR="0034064D">
        <w:t>online</w:t>
      </w:r>
      <w:r>
        <w:t xml:space="preserve"> with helping us with </w:t>
      </w:r>
      <w:r w:rsidR="00761EA8">
        <w:t>$</w:t>
      </w:r>
      <w:r>
        <w:t xml:space="preserve">3.2 million for a new treatment plant.  </w:t>
      </w:r>
      <w:r w:rsidR="00E7499A">
        <w:t xml:space="preserve">The court audit is finished.  Gary will meet with them tomorrow.  The police department is still working on the </w:t>
      </w:r>
      <w:r w:rsidR="0034064D">
        <w:t>clean-up</w:t>
      </w:r>
      <w:r w:rsidR="00E7499A">
        <w:t>. Ke</w:t>
      </w:r>
      <w:r w:rsidR="00761EA8">
        <w:t>ity</w:t>
      </w:r>
      <w:r w:rsidR="00E7499A">
        <w:t xml:space="preserve">n </w:t>
      </w:r>
      <w:r w:rsidR="00761EA8">
        <w:t>H</w:t>
      </w:r>
      <w:r w:rsidR="00E7499A">
        <w:t xml:space="preserve">unt asks if any citations have been issued to the </w:t>
      </w:r>
      <w:r w:rsidR="00761EA8">
        <w:t>C</w:t>
      </w:r>
      <w:r w:rsidR="00E7499A">
        <w:t xml:space="preserve">ity.  Chief </w:t>
      </w:r>
      <w:r w:rsidR="00761EA8">
        <w:t>L</w:t>
      </w:r>
      <w:r w:rsidR="00E7499A">
        <w:t xml:space="preserve">eonard states that we have not because the </w:t>
      </w:r>
      <w:r w:rsidR="0034064D">
        <w:t>taxpayers</w:t>
      </w:r>
      <w:r w:rsidR="00E7499A">
        <w:t xml:space="preserve"> will be paying that.  We have been getting a lot of feedback from the ones that have been getting notices.  We need to make sure that the governing body along with employees should be making sure that their properties are up to code.  </w:t>
      </w:r>
      <w:r w:rsidR="00796295">
        <w:t xml:space="preserve">Mayor has met with </w:t>
      </w:r>
      <w:r w:rsidR="00761EA8">
        <w:t>C</w:t>
      </w:r>
      <w:r w:rsidR="00796295">
        <w:t xml:space="preserve">ommissioner </w:t>
      </w:r>
      <w:r w:rsidR="00761EA8">
        <w:t>H</w:t>
      </w:r>
      <w:r w:rsidR="00796295">
        <w:t xml:space="preserve">opes regarding the </w:t>
      </w:r>
      <w:r w:rsidR="00761EA8">
        <w:t>W</w:t>
      </w:r>
      <w:r w:rsidR="00796295">
        <w:t xml:space="preserve">hitmore </w:t>
      </w:r>
      <w:r w:rsidR="00761EA8">
        <w:t>S</w:t>
      </w:r>
      <w:r w:rsidR="00796295">
        <w:t xml:space="preserve">quare </w:t>
      </w:r>
      <w:r w:rsidR="00761EA8">
        <w:t>A</w:t>
      </w:r>
      <w:r w:rsidR="00796295">
        <w:t xml:space="preserve">partments.  We are working on getting things taken care of.  </w:t>
      </w:r>
    </w:p>
    <w:p w14:paraId="3F392637" w14:textId="0E7BE0F4" w:rsidR="00796295" w:rsidRDefault="00796295" w:rsidP="009A0F10">
      <w:pPr>
        <w:pStyle w:val="NoSpacing"/>
      </w:pPr>
    </w:p>
    <w:p w14:paraId="4171A35E" w14:textId="6994A3AB" w:rsidR="00796295" w:rsidRDefault="00796295" w:rsidP="009A0F10">
      <w:pPr>
        <w:pStyle w:val="NoSpacing"/>
      </w:pPr>
      <w:r>
        <w:t xml:space="preserve">Community </w:t>
      </w:r>
      <w:r w:rsidR="00761EA8">
        <w:t>D</w:t>
      </w:r>
      <w:r>
        <w:t>aze ads</w:t>
      </w:r>
      <w:r w:rsidR="002F4CBF">
        <w:t>.  We were told at the last meeting that Alex was going to get these ads for free.</w:t>
      </w:r>
      <w:r w:rsidR="00761EA8">
        <w:t xml:space="preserve"> This will be tabled.</w:t>
      </w:r>
      <w:r w:rsidR="002F4CBF">
        <w:t xml:space="preserve">  </w:t>
      </w:r>
    </w:p>
    <w:p w14:paraId="64D73DA1" w14:textId="30643FCD" w:rsidR="002F4CBF" w:rsidRDefault="002F4CBF" w:rsidP="009A0F10">
      <w:pPr>
        <w:pStyle w:val="NoSpacing"/>
      </w:pPr>
    </w:p>
    <w:p w14:paraId="10F06E0C" w14:textId="622CF1EB" w:rsidR="002F4CBF" w:rsidRDefault="002F4CBF" w:rsidP="009A0F10">
      <w:pPr>
        <w:pStyle w:val="NoSpacing"/>
      </w:pPr>
      <w:r>
        <w:t xml:space="preserve">Friday night for </w:t>
      </w:r>
      <w:r w:rsidR="00761EA8">
        <w:t>C</w:t>
      </w:r>
      <w:r>
        <w:t xml:space="preserve">ommunity </w:t>
      </w:r>
      <w:r w:rsidR="00761EA8">
        <w:t>D</w:t>
      </w:r>
      <w:r>
        <w:t xml:space="preserve">aze is open.  There will be a dance on Saturday night.  Co. </w:t>
      </w:r>
      <w:r w:rsidR="00761EA8">
        <w:t>R</w:t>
      </w:r>
      <w:r>
        <w:t xml:space="preserve">obinett states that in talking with Maddie they will have their band from 7-9 and then </w:t>
      </w:r>
      <w:r w:rsidR="00761EA8">
        <w:t>C</w:t>
      </w:r>
      <w:r>
        <w:t xml:space="preserve">arl </w:t>
      </w:r>
      <w:r w:rsidR="00761EA8">
        <w:t>P</w:t>
      </w:r>
      <w:r>
        <w:t xml:space="preserve">otter from 9-11.  </w:t>
      </w:r>
    </w:p>
    <w:p w14:paraId="5FB8DA3A" w14:textId="5198CC45" w:rsidR="002F4CBF" w:rsidRDefault="002F4CBF" w:rsidP="009A0F10">
      <w:pPr>
        <w:pStyle w:val="NoSpacing"/>
      </w:pPr>
    </w:p>
    <w:p w14:paraId="6DE14DCD" w14:textId="75AA35D1" w:rsidR="002F4CBF" w:rsidRDefault="002F4CBF" w:rsidP="009A0F10">
      <w:pPr>
        <w:pStyle w:val="NoSpacing"/>
      </w:pPr>
      <w:r>
        <w:t>Old business:</w:t>
      </w:r>
    </w:p>
    <w:p w14:paraId="1DDF9022" w14:textId="24A92FE9" w:rsidR="002F4CBF" w:rsidRDefault="002F4CBF" w:rsidP="009A0F10">
      <w:pPr>
        <w:pStyle w:val="NoSpacing"/>
      </w:pPr>
    </w:p>
    <w:p w14:paraId="099FC308" w14:textId="7A7D5B76" w:rsidR="002F4CBF" w:rsidRDefault="002F4CBF" w:rsidP="009A0F10">
      <w:pPr>
        <w:pStyle w:val="NoSpacing"/>
      </w:pPr>
      <w:r>
        <w:t xml:space="preserve">New business:  </w:t>
      </w:r>
      <w:r w:rsidR="00761EA8">
        <w:t>W</w:t>
      </w:r>
      <w:r>
        <w:t xml:space="preserve">e need to give </w:t>
      </w:r>
      <w:r w:rsidR="00761EA8">
        <w:t>J</w:t>
      </w:r>
      <w:r>
        <w:t xml:space="preserve">udge </w:t>
      </w:r>
      <w:r w:rsidR="00761EA8">
        <w:t>C</w:t>
      </w:r>
      <w:r>
        <w:t xml:space="preserve">arpenter a raise.  We need to increase his wage to $15,000.  Motion </w:t>
      </w:r>
      <w:r w:rsidR="00761EA8">
        <w:t>by Co. R</w:t>
      </w:r>
      <w:r>
        <w:t xml:space="preserve">obinett to increase the judge wage to $15,000 per year, seconded </w:t>
      </w:r>
      <w:r w:rsidR="00761EA8">
        <w:t>by C</w:t>
      </w:r>
      <w:r>
        <w:t xml:space="preserve">o. </w:t>
      </w:r>
      <w:r w:rsidR="00761EA8">
        <w:t>M</w:t>
      </w:r>
      <w:r>
        <w:t>c</w:t>
      </w:r>
      <w:r w:rsidR="00761EA8">
        <w:t>C</w:t>
      </w:r>
      <w:r>
        <w:t>arty.  Motion passed unanimously.</w:t>
      </w:r>
    </w:p>
    <w:p w14:paraId="33C8E509" w14:textId="3D07660F" w:rsidR="002F4CBF" w:rsidRDefault="002F4CBF" w:rsidP="009A0F10">
      <w:pPr>
        <w:pStyle w:val="NoSpacing"/>
      </w:pPr>
    </w:p>
    <w:p w14:paraId="5FE3147B" w14:textId="5C5EC21F" w:rsidR="002F4CBF" w:rsidRDefault="002F4CBF" w:rsidP="009A0F10">
      <w:pPr>
        <w:pStyle w:val="NoSpacing"/>
      </w:pPr>
      <w:r>
        <w:t xml:space="preserve">Bids for the communication tower.  Mayor reads the bids from Bodec, Wall Construction and Thayne Construction.  Motion </w:t>
      </w:r>
      <w:r w:rsidR="00761EA8">
        <w:t>was made by Co. R</w:t>
      </w:r>
      <w:r>
        <w:t>obinett to</w:t>
      </w:r>
      <w:r w:rsidR="00AA7854">
        <w:t xml:space="preserve"> </w:t>
      </w:r>
      <w:r>
        <w:t>go with the bid from Bodec, seco</w:t>
      </w:r>
      <w:r w:rsidR="00761EA8">
        <w:t>n</w:t>
      </w:r>
      <w:r>
        <w:t xml:space="preserve">ded by </w:t>
      </w:r>
      <w:r w:rsidR="00761EA8">
        <w:t>C</w:t>
      </w:r>
      <w:r>
        <w:t xml:space="preserve">o. </w:t>
      </w:r>
      <w:r w:rsidR="00761EA8">
        <w:t>Y</w:t>
      </w:r>
      <w:r>
        <w:t>oung.  Motion passed unanimously.</w:t>
      </w:r>
    </w:p>
    <w:p w14:paraId="63BD1E15" w14:textId="69380755" w:rsidR="002F4CBF" w:rsidRDefault="002F4CBF" w:rsidP="009A0F10">
      <w:pPr>
        <w:pStyle w:val="NoSpacing"/>
      </w:pPr>
    </w:p>
    <w:p w14:paraId="257E43D0" w14:textId="3BB30089" w:rsidR="002F4CBF" w:rsidRDefault="002F4CBF" w:rsidP="009A0F10">
      <w:pPr>
        <w:pStyle w:val="NoSpacing"/>
      </w:pPr>
      <w:r>
        <w:t xml:space="preserve">Payables. Motion </w:t>
      </w:r>
      <w:r w:rsidR="006D08F9">
        <w:t xml:space="preserve">to approve by </w:t>
      </w:r>
      <w:r w:rsidR="00761EA8">
        <w:t>C</w:t>
      </w:r>
      <w:r w:rsidR="006D08F9">
        <w:t xml:space="preserve">o. </w:t>
      </w:r>
      <w:r w:rsidR="00761EA8">
        <w:t>R</w:t>
      </w:r>
      <w:r w:rsidR="006D08F9">
        <w:t xml:space="preserve">obinett, seconded by </w:t>
      </w:r>
      <w:r w:rsidR="00761EA8">
        <w:t>C</w:t>
      </w:r>
      <w:r w:rsidR="006D08F9">
        <w:t xml:space="preserve">o. </w:t>
      </w:r>
      <w:r w:rsidR="00761EA8">
        <w:t>M</w:t>
      </w:r>
      <w:r w:rsidR="006D08F9">
        <w:t>c</w:t>
      </w:r>
      <w:r w:rsidR="00761EA8">
        <w:t>C</w:t>
      </w:r>
      <w:r w:rsidR="006D08F9">
        <w:t>arty.  Motion passed unanimously.</w:t>
      </w:r>
    </w:p>
    <w:p w14:paraId="57ED9B97" w14:textId="5176DE26" w:rsidR="006D08F9" w:rsidRDefault="006D08F9" w:rsidP="009A0F10">
      <w:pPr>
        <w:pStyle w:val="NoSpacing"/>
      </w:pPr>
    </w:p>
    <w:p w14:paraId="58354007" w14:textId="617416CB" w:rsidR="006D08F9" w:rsidRDefault="006D08F9" w:rsidP="009A0F10">
      <w:pPr>
        <w:pStyle w:val="NoSpacing"/>
      </w:pPr>
      <w:r>
        <w:t xml:space="preserve">Motion to adjourn regular meeting to closed session as noted on the agenda by </w:t>
      </w:r>
      <w:r w:rsidR="00761EA8">
        <w:t>C</w:t>
      </w:r>
      <w:r>
        <w:t xml:space="preserve">o. </w:t>
      </w:r>
      <w:r w:rsidR="00761EA8">
        <w:t>R</w:t>
      </w:r>
      <w:r>
        <w:t>obinett, seco</w:t>
      </w:r>
      <w:r w:rsidR="00761EA8">
        <w:t>n</w:t>
      </w:r>
      <w:r>
        <w:t xml:space="preserve">ded by </w:t>
      </w:r>
      <w:r w:rsidR="00761EA8">
        <w:t>C</w:t>
      </w:r>
      <w:r>
        <w:t xml:space="preserve">o. </w:t>
      </w:r>
      <w:r w:rsidR="00761EA8">
        <w:t>M</w:t>
      </w:r>
      <w:r>
        <w:t>c</w:t>
      </w:r>
      <w:r w:rsidR="00761EA8">
        <w:t>C</w:t>
      </w:r>
      <w:r>
        <w:t>arty. Motion passed unanimously.</w:t>
      </w:r>
    </w:p>
    <w:p w14:paraId="14D4D36F" w14:textId="43BFF2D6" w:rsidR="006D08F9" w:rsidRDefault="006D08F9" w:rsidP="009A0F10">
      <w:pPr>
        <w:pStyle w:val="NoSpacing"/>
      </w:pPr>
    </w:p>
    <w:p w14:paraId="35D3C759" w14:textId="4523BE64" w:rsidR="006D08F9" w:rsidRDefault="006D08F9" w:rsidP="009A0F10">
      <w:pPr>
        <w:pStyle w:val="NoSpacing"/>
      </w:pPr>
      <w:r>
        <w:lastRenderedPageBreak/>
        <w:t>Motion to go into closed session</w:t>
      </w:r>
      <w:r w:rsidR="00EB0501">
        <w:t xml:space="preserve"> at 8:20 P.M.</w:t>
      </w:r>
      <w:r>
        <w:t xml:space="preserve"> on the </w:t>
      </w:r>
      <w:r w:rsidR="00761EA8">
        <w:t>S</w:t>
      </w:r>
      <w:r>
        <w:t xml:space="preserve">ale or </w:t>
      </w:r>
      <w:r w:rsidR="00761EA8">
        <w:t>L</w:t>
      </w:r>
      <w:r>
        <w:t xml:space="preserve">ease of </w:t>
      </w:r>
      <w:r w:rsidR="00761EA8">
        <w:t>R</w:t>
      </w:r>
      <w:r>
        <w:t xml:space="preserve">eal </w:t>
      </w:r>
      <w:r w:rsidR="00761EA8">
        <w:t>P</w:t>
      </w:r>
      <w:r>
        <w:t xml:space="preserve">roperty or </w:t>
      </w:r>
      <w:r w:rsidR="00761EA8">
        <w:t>W</w:t>
      </w:r>
      <w:r>
        <w:t xml:space="preserve">ater </w:t>
      </w:r>
      <w:r w:rsidR="00761EA8">
        <w:t>R</w:t>
      </w:r>
      <w:r>
        <w:t xml:space="preserve">ight, </w:t>
      </w:r>
      <w:r w:rsidR="00761EA8">
        <w:t>D</w:t>
      </w:r>
      <w:r>
        <w:t xml:space="preserve">iscussion of the </w:t>
      </w:r>
      <w:r w:rsidR="00761EA8">
        <w:t>C</w:t>
      </w:r>
      <w:r>
        <w:t xml:space="preserve">haracter, </w:t>
      </w:r>
      <w:r w:rsidR="00761EA8">
        <w:t>P</w:t>
      </w:r>
      <w:r>
        <w:t xml:space="preserve">rofessional </w:t>
      </w:r>
      <w:r w:rsidR="00761EA8">
        <w:t>C</w:t>
      </w:r>
      <w:r>
        <w:t xml:space="preserve">ompetence, or </w:t>
      </w:r>
      <w:r w:rsidR="00761EA8">
        <w:t>P</w:t>
      </w:r>
      <w:r>
        <w:t xml:space="preserve">hysical or </w:t>
      </w:r>
      <w:r w:rsidR="00761EA8">
        <w:t>M</w:t>
      </w:r>
      <w:r>
        <w:t xml:space="preserve">ental </w:t>
      </w:r>
      <w:r w:rsidR="00761EA8">
        <w:t>H</w:t>
      </w:r>
      <w:r>
        <w:t xml:space="preserve">ealth of an </w:t>
      </w:r>
      <w:r w:rsidR="00761EA8">
        <w:t>I</w:t>
      </w:r>
      <w:r>
        <w:t>ndividual</w:t>
      </w:r>
      <w:r w:rsidR="00761EA8">
        <w:t xml:space="preserve"> by Co. Robinett, seconded by Co. McCarty</w:t>
      </w:r>
      <w:r>
        <w:t>.</w:t>
      </w:r>
      <w:r w:rsidR="00761EA8">
        <w:t xml:space="preserve">  Motion passed unanimously.</w:t>
      </w:r>
      <w:r>
        <w:t xml:space="preserve">  </w:t>
      </w:r>
    </w:p>
    <w:p w14:paraId="4E7B792C" w14:textId="71E4726F" w:rsidR="00EB0501" w:rsidRDefault="00EB0501" w:rsidP="009A0F10">
      <w:pPr>
        <w:pStyle w:val="NoSpacing"/>
      </w:pPr>
    </w:p>
    <w:p w14:paraId="64070A47" w14:textId="23F49712" w:rsidR="00EB0501" w:rsidRDefault="00EB0501" w:rsidP="009A0F10">
      <w:pPr>
        <w:pStyle w:val="NoSpacing"/>
      </w:pPr>
      <w:r>
        <w:t xml:space="preserve">Motion to adjourn closed session at </w:t>
      </w:r>
      <w:r w:rsidR="0022479C">
        <w:t xml:space="preserve">8:29 P.M. by </w:t>
      </w:r>
      <w:r w:rsidR="00761EA8">
        <w:t>C</w:t>
      </w:r>
      <w:r w:rsidR="0022479C">
        <w:t xml:space="preserve">o. </w:t>
      </w:r>
      <w:r w:rsidR="00761EA8">
        <w:t>M</w:t>
      </w:r>
      <w:r w:rsidR="0022479C">
        <w:t>c</w:t>
      </w:r>
      <w:r w:rsidR="00761EA8">
        <w:t>C</w:t>
      </w:r>
      <w:r w:rsidR="0022479C">
        <w:t xml:space="preserve">arty, seconded </w:t>
      </w:r>
      <w:r w:rsidR="00761EA8">
        <w:t>by Co. R</w:t>
      </w:r>
      <w:r w:rsidR="0022479C">
        <w:t>obinett.  Motion passed unanimously.</w:t>
      </w:r>
    </w:p>
    <w:p w14:paraId="40FAD182" w14:textId="714441FD" w:rsidR="0022479C" w:rsidRDefault="0022479C" w:rsidP="009A0F10">
      <w:pPr>
        <w:pStyle w:val="NoSpacing"/>
      </w:pPr>
    </w:p>
    <w:p w14:paraId="379B153B" w14:textId="77777777" w:rsidR="00761EA8" w:rsidRDefault="0022479C" w:rsidP="009A0F10">
      <w:pPr>
        <w:pStyle w:val="NoSpacing"/>
      </w:pPr>
      <w:r>
        <w:t xml:space="preserve">Motion to adjourn regular session by </w:t>
      </w:r>
      <w:r w:rsidR="00761EA8">
        <w:t>C</w:t>
      </w:r>
      <w:r>
        <w:t xml:space="preserve">o. </w:t>
      </w:r>
      <w:r w:rsidR="00761EA8">
        <w:t>Y</w:t>
      </w:r>
      <w:r>
        <w:t xml:space="preserve">oung, seconded by </w:t>
      </w:r>
      <w:r w:rsidR="00761EA8">
        <w:t>C</w:t>
      </w:r>
      <w:r>
        <w:t xml:space="preserve">o. </w:t>
      </w:r>
      <w:r w:rsidR="00761EA8">
        <w:t>R</w:t>
      </w:r>
      <w:r>
        <w:t>obinett.</w:t>
      </w:r>
      <w:r w:rsidR="00761EA8">
        <w:t xml:space="preserve"> Motion passed unanimously.</w:t>
      </w:r>
    </w:p>
    <w:p w14:paraId="7CED7450" w14:textId="77777777" w:rsidR="00761EA8" w:rsidRDefault="00761EA8" w:rsidP="009A0F10">
      <w:pPr>
        <w:pStyle w:val="NoSpacing"/>
      </w:pPr>
    </w:p>
    <w:p w14:paraId="028C43E1" w14:textId="77777777" w:rsidR="00761EA8" w:rsidRDefault="00761EA8" w:rsidP="009A0F10">
      <w:pPr>
        <w:pStyle w:val="NoSpacing"/>
      </w:pPr>
      <w:r>
        <w:t>ATTEST:</w:t>
      </w:r>
    </w:p>
    <w:p w14:paraId="6A09A28A" w14:textId="77777777" w:rsidR="00761EA8" w:rsidRDefault="00761EA8" w:rsidP="009A0F10">
      <w:pPr>
        <w:pStyle w:val="NoSpacing"/>
      </w:pPr>
    </w:p>
    <w:p w14:paraId="307CB220" w14:textId="77777777" w:rsidR="00761EA8" w:rsidRDefault="00761EA8" w:rsidP="009A0F10">
      <w:pPr>
        <w:pStyle w:val="NoSpacing"/>
      </w:pPr>
    </w:p>
    <w:p w14:paraId="62A477FA" w14:textId="5C92963B" w:rsidR="0022479C" w:rsidRDefault="00761EA8" w:rsidP="009A0F10">
      <w:pPr>
        <w:pStyle w:val="NoSpacing"/>
      </w:pPr>
      <w:r>
        <w:t>Liz Holt, City Recorder                                                                 Dave Avery, Mayor</w:t>
      </w:r>
      <w:r w:rsidR="0022479C">
        <w:t xml:space="preserve">  </w:t>
      </w:r>
    </w:p>
    <w:sectPr w:rsidR="002247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F10"/>
    <w:rsid w:val="0022479C"/>
    <w:rsid w:val="00235C12"/>
    <w:rsid w:val="002F4CBF"/>
    <w:rsid w:val="0034064D"/>
    <w:rsid w:val="003E4FA0"/>
    <w:rsid w:val="00465D8C"/>
    <w:rsid w:val="006A1F8F"/>
    <w:rsid w:val="006D08F9"/>
    <w:rsid w:val="00761EA8"/>
    <w:rsid w:val="00796295"/>
    <w:rsid w:val="009625AE"/>
    <w:rsid w:val="009A0F10"/>
    <w:rsid w:val="00A13073"/>
    <w:rsid w:val="00AA7854"/>
    <w:rsid w:val="00AD40AB"/>
    <w:rsid w:val="00B52CA8"/>
    <w:rsid w:val="00C056AB"/>
    <w:rsid w:val="00D7684D"/>
    <w:rsid w:val="00DF4E33"/>
    <w:rsid w:val="00E7499A"/>
    <w:rsid w:val="00EB0501"/>
    <w:rsid w:val="00EE6AE2"/>
    <w:rsid w:val="00F53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510E1"/>
  <w15:chartTrackingRefBased/>
  <w15:docId w15:val="{84EB8692-2A30-47C8-8693-2DC4E341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0F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2019-07-02T20:34:00Z</dcterms:created>
  <dcterms:modified xsi:type="dcterms:W3CDTF">2019-07-02T20:36:00Z</dcterms:modified>
</cp:coreProperties>
</file>