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5D5" w:rsidRDefault="006E15D5">
      <w:pPr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LEGAL NOTICE</w:t>
      </w:r>
    </w:p>
    <w:p w:rsidR="006E15D5" w:rsidRDefault="00B973AB">
      <w:pPr>
        <w:jc w:val="center"/>
      </w:pPr>
      <w:r>
        <w:t>The City of Provo</w:t>
      </w:r>
    </w:p>
    <w:p w:rsidR="006E15D5" w:rsidRDefault="00B973AB">
      <w:pPr>
        <w:jc w:val="center"/>
      </w:pPr>
      <w:r>
        <w:t>201</w:t>
      </w:r>
      <w:r w:rsidR="0094771B">
        <w:t>9</w:t>
      </w:r>
      <w:r>
        <w:t xml:space="preserve"> </w:t>
      </w:r>
      <w:r w:rsidR="00BC1954">
        <w:t xml:space="preserve">Provo </w:t>
      </w:r>
      <w:r>
        <w:t xml:space="preserve">City </w:t>
      </w:r>
      <w:r w:rsidR="00B64F46">
        <w:t xml:space="preserve">Municipal Election </w:t>
      </w:r>
      <w:r>
        <w:t>Candidates</w:t>
      </w:r>
    </w:p>
    <w:p w:rsidR="006E15D5" w:rsidRDefault="006E15D5">
      <w:pPr>
        <w:jc w:val="center"/>
      </w:pPr>
    </w:p>
    <w:p w:rsidR="00267518" w:rsidRDefault="006E15D5">
      <w:pPr>
        <w:jc w:val="both"/>
      </w:pPr>
      <w:r>
        <w:t xml:space="preserve">I, </w:t>
      </w:r>
      <w:r w:rsidR="0094771B">
        <w:t>Amanda Ercanbrack</w:t>
      </w:r>
      <w:r>
        <w:t xml:space="preserve">, </w:t>
      </w:r>
      <w:r w:rsidR="00D25D83">
        <w:t xml:space="preserve">Provo </w:t>
      </w:r>
      <w:r>
        <w:t xml:space="preserve">City Recorder and Elections Officer, hereby certify the following </w:t>
      </w:r>
      <w:r w:rsidR="00D857FA">
        <w:t>individuals have met the qualifications to be candidates in the 201</w:t>
      </w:r>
      <w:r w:rsidR="0094771B">
        <w:t>9</w:t>
      </w:r>
      <w:r w:rsidR="00D857FA">
        <w:t xml:space="preserve"> Municipal Elections.  </w:t>
      </w:r>
      <w:r>
        <w:t xml:space="preserve">The names of those who filed for </w:t>
      </w:r>
      <w:r w:rsidR="0094771B">
        <w:t xml:space="preserve">Council District </w:t>
      </w:r>
      <w:r w:rsidR="0094771B">
        <w:t xml:space="preserve">3 and </w:t>
      </w:r>
      <w:r w:rsidR="0094771B">
        <w:t xml:space="preserve">Council District </w:t>
      </w:r>
      <w:r w:rsidR="0094771B">
        <w:t>4</w:t>
      </w:r>
      <w:r w:rsidR="00B973AB">
        <w:t xml:space="preserve"> wil</w:t>
      </w:r>
      <w:r>
        <w:t xml:space="preserve">l appear on the ballot for </w:t>
      </w:r>
      <w:r w:rsidR="00BC1954">
        <w:t xml:space="preserve">a </w:t>
      </w:r>
      <w:r>
        <w:t xml:space="preserve">primary election to be held </w:t>
      </w:r>
      <w:r w:rsidR="00B973AB">
        <w:t>August 1</w:t>
      </w:r>
      <w:r w:rsidR="0094771B">
        <w:t>3</w:t>
      </w:r>
      <w:r w:rsidR="00B973AB">
        <w:t>, 201</w:t>
      </w:r>
      <w:r w:rsidR="0094771B">
        <w:t>9</w:t>
      </w:r>
      <w:r>
        <w:t xml:space="preserve">.  </w:t>
      </w:r>
    </w:p>
    <w:p w:rsidR="006E15D5" w:rsidRDefault="006E15D5">
      <w:pPr>
        <w:jc w:val="both"/>
      </w:pPr>
    </w:p>
    <w:p w:rsidR="006E15D5" w:rsidRDefault="00B1542E">
      <w:pPr>
        <w:jc w:val="center"/>
        <w:rPr>
          <w:u w:val="single"/>
        </w:rPr>
      </w:pPr>
      <w:r>
        <w:rPr>
          <w:u w:val="single"/>
        </w:rPr>
        <w:t xml:space="preserve">COUNCIL </w:t>
      </w:r>
      <w:r w:rsidR="00267518" w:rsidRPr="00B1542E">
        <w:rPr>
          <w:u w:val="single"/>
        </w:rPr>
        <w:t xml:space="preserve">DISTRICT </w:t>
      </w:r>
      <w:r w:rsidR="0094771B">
        <w:rPr>
          <w:u w:val="single"/>
        </w:rPr>
        <w:t>3</w:t>
      </w:r>
    </w:p>
    <w:p w:rsidR="0094771B" w:rsidRPr="0094771B" w:rsidRDefault="0094771B">
      <w:pPr>
        <w:jc w:val="center"/>
      </w:pPr>
      <w:r>
        <w:t>Shannon Ellsworth</w:t>
      </w:r>
    </w:p>
    <w:p w:rsidR="00D857FA" w:rsidRDefault="0094771B">
      <w:pPr>
        <w:jc w:val="center"/>
      </w:pPr>
      <w:r>
        <w:t>Robin Roberts</w:t>
      </w:r>
    </w:p>
    <w:p w:rsidR="0094771B" w:rsidRDefault="0094771B">
      <w:pPr>
        <w:jc w:val="center"/>
      </w:pPr>
      <w:r>
        <w:t>Jeff Handy</w:t>
      </w:r>
      <w:bookmarkStart w:id="0" w:name="_GoBack"/>
      <w:bookmarkEnd w:id="0"/>
    </w:p>
    <w:p w:rsidR="0094771B" w:rsidRDefault="0094771B">
      <w:pPr>
        <w:jc w:val="center"/>
      </w:pPr>
    </w:p>
    <w:p w:rsidR="000C7BEC" w:rsidRDefault="000C7BEC">
      <w:pPr>
        <w:jc w:val="center"/>
        <w:rPr>
          <w:u w:val="single"/>
        </w:rPr>
      </w:pPr>
      <w:r>
        <w:t>C</w:t>
      </w:r>
      <w:r w:rsidRPr="00B1542E">
        <w:rPr>
          <w:u w:val="single"/>
        </w:rPr>
        <w:t xml:space="preserve">OUNCIL DISTRICT </w:t>
      </w:r>
      <w:r w:rsidR="0094771B">
        <w:rPr>
          <w:u w:val="single"/>
        </w:rPr>
        <w:t>4</w:t>
      </w:r>
    </w:p>
    <w:p w:rsidR="0094771B" w:rsidRDefault="0094771B">
      <w:pPr>
        <w:jc w:val="center"/>
      </w:pPr>
      <w:r>
        <w:t>Beth Alligood</w:t>
      </w:r>
    </w:p>
    <w:p w:rsidR="0094771B" w:rsidRDefault="0094771B">
      <w:pPr>
        <w:jc w:val="center"/>
      </w:pPr>
      <w:r>
        <w:t>Eric Ludwig</w:t>
      </w:r>
    </w:p>
    <w:p w:rsidR="0094771B" w:rsidRDefault="0094771B">
      <w:pPr>
        <w:jc w:val="center"/>
      </w:pPr>
      <w:r>
        <w:t>Travis Hoban</w:t>
      </w:r>
    </w:p>
    <w:p w:rsidR="0094771B" w:rsidRDefault="0094771B">
      <w:pPr>
        <w:jc w:val="center"/>
      </w:pPr>
      <w:r>
        <w:t>Valerie Paxman</w:t>
      </w:r>
    </w:p>
    <w:p w:rsidR="000C7BEC" w:rsidRDefault="000C7BEC">
      <w:pPr>
        <w:jc w:val="center"/>
      </w:pPr>
    </w:p>
    <w:p w:rsidR="0094771B" w:rsidRDefault="0094771B" w:rsidP="0094771B">
      <w:r>
        <w:t xml:space="preserve">The names of those who filed for Council District 1 and Council City Wide II will appear on the ballot for a general election to be held November 5, 2019. </w:t>
      </w:r>
    </w:p>
    <w:p w:rsidR="0094771B" w:rsidRPr="0094771B" w:rsidRDefault="0094771B" w:rsidP="0094771B"/>
    <w:p w:rsidR="0094771B" w:rsidRDefault="0094771B" w:rsidP="0094771B">
      <w:pPr>
        <w:jc w:val="center"/>
        <w:rPr>
          <w:u w:val="single"/>
        </w:rPr>
      </w:pPr>
      <w:r>
        <w:rPr>
          <w:u w:val="single"/>
        </w:rPr>
        <w:t>COUNCIL DISTRICT 1</w:t>
      </w:r>
    </w:p>
    <w:p w:rsidR="0094771B" w:rsidRPr="0094771B" w:rsidRDefault="0094771B" w:rsidP="0094771B">
      <w:pPr>
        <w:jc w:val="center"/>
      </w:pPr>
      <w:r>
        <w:t>Bill Fillmore</w:t>
      </w:r>
    </w:p>
    <w:p w:rsidR="0094771B" w:rsidRDefault="0094771B">
      <w:pPr>
        <w:jc w:val="center"/>
        <w:rPr>
          <w:u w:val="single"/>
        </w:rPr>
      </w:pPr>
    </w:p>
    <w:p w:rsidR="006E15D5" w:rsidRDefault="00B1542E">
      <w:pPr>
        <w:jc w:val="center"/>
        <w:rPr>
          <w:u w:val="single"/>
        </w:rPr>
      </w:pPr>
      <w:r>
        <w:rPr>
          <w:u w:val="single"/>
        </w:rPr>
        <w:t xml:space="preserve">COUNCIL </w:t>
      </w:r>
      <w:r w:rsidR="006E15D5" w:rsidRPr="00B1542E">
        <w:rPr>
          <w:u w:val="single"/>
        </w:rPr>
        <w:t>CITY WIDE I</w:t>
      </w:r>
      <w:r w:rsidR="0094771B">
        <w:rPr>
          <w:u w:val="single"/>
        </w:rPr>
        <w:t>I</w:t>
      </w:r>
    </w:p>
    <w:p w:rsidR="0094771B" w:rsidRDefault="0094771B">
      <w:pPr>
        <w:jc w:val="center"/>
      </w:pPr>
      <w:r>
        <w:t>David Shipley</w:t>
      </w:r>
    </w:p>
    <w:p w:rsidR="0094771B" w:rsidRPr="0094771B" w:rsidRDefault="0094771B">
      <w:pPr>
        <w:jc w:val="center"/>
      </w:pPr>
      <w:r>
        <w:t>Janae Moss</w:t>
      </w:r>
    </w:p>
    <w:p w:rsidR="006E15D5" w:rsidRDefault="006E15D5">
      <w:pPr>
        <w:jc w:val="center"/>
      </w:pPr>
    </w:p>
    <w:p w:rsidR="006E15D5" w:rsidRDefault="006E15D5">
      <w:pPr>
        <w:jc w:val="center"/>
      </w:pPr>
    </w:p>
    <w:p w:rsidR="006E15D5" w:rsidRDefault="006E15D5">
      <w:pPr>
        <w:jc w:val="both"/>
      </w:pPr>
      <w:r>
        <w:t>Office of the City Recorder</w:t>
      </w:r>
    </w:p>
    <w:p w:rsidR="006E15D5" w:rsidRDefault="006E15D5">
      <w:pPr>
        <w:jc w:val="both"/>
      </w:pPr>
      <w:r>
        <w:t>Published in the Daily Herald</w:t>
      </w:r>
    </w:p>
    <w:p w:rsidR="00D857FA" w:rsidRDefault="00B973AB">
      <w:pPr>
        <w:jc w:val="both"/>
      </w:pPr>
      <w:r>
        <w:t xml:space="preserve">June </w:t>
      </w:r>
      <w:r w:rsidR="0094771B">
        <w:t>11</w:t>
      </w:r>
      <w:r w:rsidR="00D857FA">
        <w:t>-1</w:t>
      </w:r>
      <w:r w:rsidR="0094771B">
        <w:t>2</w:t>
      </w:r>
      <w:r>
        <w:t>, 201</w:t>
      </w:r>
      <w:r w:rsidR="0094771B">
        <w:t>9</w:t>
      </w:r>
    </w:p>
    <w:sectPr w:rsidR="00D857FA">
      <w:pgSz w:w="12240" w:h="15840"/>
      <w:pgMar w:top="1440" w:right="1440" w:bottom="1440" w:left="135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AB"/>
    <w:rsid w:val="000740D0"/>
    <w:rsid w:val="000C7BEC"/>
    <w:rsid w:val="001263A9"/>
    <w:rsid w:val="00267518"/>
    <w:rsid w:val="006E15D5"/>
    <w:rsid w:val="007B49B5"/>
    <w:rsid w:val="0094771B"/>
    <w:rsid w:val="00A43670"/>
    <w:rsid w:val="00AF47A5"/>
    <w:rsid w:val="00B1542E"/>
    <w:rsid w:val="00B64F46"/>
    <w:rsid w:val="00B973AB"/>
    <w:rsid w:val="00BC1954"/>
    <w:rsid w:val="00C11CE7"/>
    <w:rsid w:val="00C754CE"/>
    <w:rsid w:val="00D25D83"/>
    <w:rsid w:val="00D857FA"/>
    <w:rsid w:val="00E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90CA6"/>
  <w15:chartTrackingRefBased/>
  <w15:docId w15:val="{ED0CC307-A173-4A69-B0BF-B4060A52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5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DefaultPara">
    <w:name w:val="Default Para"/>
    <w:rPr>
      <w:sz w:val="20"/>
    </w:rPr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character" w:customStyle="1" w:styleId="HTMLPreformattedChar">
    <w:name w:val="HTML Preformatted Char"/>
    <w:link w:val="HTMLPreformatted"/>
    <w:uiPriority w:val="99"/>
    <w:semiHidden/>
    <w:rsid w:val="00D857F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Provo City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Janene Weiss</dc:creator>
  <cp:keywords/>
  <cp:lastModifiedBy>Amanda Ercanbrack</cp:lastModifiedBy>
  <cp:revision>3</cp:revision>
  <cp:lastPrinted>2017-06-09T00:42:00Z</cp:lastPrinted>
  <dcterms:created xsi:type="dcterms:W3CDTF">2017-06-08T18:42:00Z</dcterms:created>
  <dcterms:modified xsi:type="dcterms:W3CDTF">2019-06-07T23:01:00Z</dcterms:modified>
</cp:coreProperties>
</file>