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2574F" w14:textId="77777777" w:rsidR="002421E3" w:rsidRPr="007A530E" w:rsidRDefault="00111718" w:rsidP="00111718">
      <w:pPr>
        <w:spacing w:after="0" w:line="240" w:lineRule="auto"/>
        <w:jc w:val="center"/>
        <w:rPr>
          <w:b/>
          <w:sz w:val="24"/>
          <w:szCs w:val="24"/>
        </w:rPr>
      </w:pPr>
      <w:r w:rsidRPr="007A530E">
        <w:rPr>
          <w:b/>
          <w:sz w:val="24"/>
          <w:szCs w:val="24"/>
        </w:rPr>
        <w:t>MURRAY CITY-SCHOOL COORDINATING COUNCIL</w:t>
      </w:r>
      <w:r w:rsidR="00DD4F3F" w:rsidRPr="007A530E">
        <w:rPr>
          <w:b/>
          <w:sz w:val="24"/>
          <w:szCs w:val="24"/>
        </w:rPr>
        <w:t xml:space="preserve"> </w:t>
      </w:r>
    </w:p>
    <w:p w14:paraId="248C1AE9" w14:textId="77777777" w:rsidR="00111718" w:rsidRPr="007A530E" w:rsidRDefault="00111718" w:rsidP="00111718">
      <w:pPr>
        <w:spacing w:after="0" w:line="240" w:lineRule="auto"/>
        <w:jc w:val="center"/>
        <w:rPr>
          <w:b/>
          <w:sz w:val="24"/>
          <w:szCs w:val="24"/>
        </w:rPr>
      </w:pPr>
      <w:r w:rsidRPr="007A530E">
        <w:rPr>
          <w:b/>
          <w:sz w:val="24"/>
          <w:szCs w:val="24"/>
        </w:rPr>
        <w:t>MINUTES</w:t>
      </w:r>
    </w:p>
    <w:p w14:paraId="2DF132BD" w14:textId="77777777" w:rsidR="00111718" w:rsidRPr="007A530E" w:rsidRDefault="00111718" w:rsidP="00111718">
      <w:pPr>
        <w:spacing w:after="0" w:line="240" w:lineRule="auto"/>
        <w:jc w:val="center"/>
        <w:rPr>
          <w:sz w:val="24"/>
          <w:szCs w:val="24"/>
        </w:rPr>
      </w:pPr>
    </w:p>
    <w:p w14:paraId="19344B30" w14:textId="7CBC8E90" w:rsidR="00111718" w:rsidRPr="007A530E" w:rsidRDefault="00111718" w:rsidP="00111718">
      <w:pPr>
        <w:spacing w:after="0" w:line="240" w:lineRule="auto"/>
        <w:rPr>
          <w:sz w:val="24"/>
          <w:szCs w:val="24"/>
        </w:rPr>
      </w:pPr>
      <w:r w:rsidRPr="007A530E">
        <w:rPr>
          <w:sz w:val="24"/>
          <w:szCs w:val="24"/>
        </w:rPr>
        <w:t>The Murray City School Coordinating Co</w:t>
      </w:r>
      <w:r w:rsidR="0075552F" w:rsidRPr="007A530E">
        <w:rPr>
          <w:sz w:val="24"/>
          <w:szCs w:val="24"/>
        </w:rPr>
        <w:t>un</w:t>
      </w:r>
      <w:r w:rsidR="0064405D" w:rsidRPr="007A530E">
        <w:rPr>
          <w:sz w:val="24"/>
          <w:szCs w:val="24"/>
        </w:rPr>
        <w:t>cil met</w:t>
      </w:r>
      <w:r w:rsidR="00B50F69" w:rsidRPr="007A530E">
        <w:rPr>
          <w:sz w:val="24"/>
          <w:szCs w:val="24"/>
        </w:rPr>
        <w:t xml:space="preserve"> </w:t>
      </w:r>
      <w:r w:rsidR="006268A0" w:rsidRPr="007A530E">
        <w:rPr>
          <w:sz w:val="24"/>
          <w:szCs w:val="24"/>
        </w:rPr>
        <w:t>at the Murray City School District Office</w:t>
      </w:r>
      <w:r w:rsidR="00B50F69" w:rsidRPr="007A530E">
        <w:rPr>
          <w:sz w:val="24"/>
          <w:szCs w:val="24"/>
        </w:rPr>
        <w:t xml:space="preserve"> </w:t>
      </w:r>
      <w:r w:rsidR="0064405D" w:rsidRPr="007A530E">
        <w:rPr>
          <w:sz w:val="24"/>
          <w:szCs w:val="24"/>
        </w:rPr>
        <w:t xml:space="preserve">on </w:t>
      </w:r>
      <w:r w:rsidR="00B50F69" w:rsidRPr="007A530E">
        <w:rPr>
          <w:sz w:val="24"/>
          <w:szCs w:val="24"/>
        </w:rPr>
        <w:t>Wedne</w:t>
      </w:r>
      <w:r w:rsidR="0064405D" w:rsidRPr="007A530E">
        <w:rPr>
          <w:sz w:val="24"/>
          <w:szCs w:val="24"/>
        </w:rPr>
        <w:t>sday</w:t>
      </w:r>
      <w:r w:rsidRPr="007A530E">
        <w:rPr>
          <w:sz w:val="24"/>
          <w:szCs w:val="24"/>
        </w:rPr>
        <w:t>,</w:t>
      </w:r>
      <w:r w:rsidR="00810CD4" w:rsidRPr="007A530E">
        <w:rPr>
          <w:sz w:val="24"/>
          <w:szCs w:val="24"/>
        </w:rPr>
        <w:t xml:space="preserve"> </w:t>
      </w:r>
      <w:r w:rsidR="005D5870">
        <w:rPr>
          <w:sz w:val="24"/>
          <w:szCs w:val="24"/>
        </w:rPr>
        <w:t>October</w:t>
      </w:r>
      <w:r w:rsidR="009F2082">
        <w:rPr>
          <w:sz w:val="24"/>
          <w:szCs w:val="24"/>
        </w:rPr>
        <w:t xml:space="preserve"> 7</w:t>
      </w:r>
      <w:r w:rsidR="00B14481" w:rsidRPr="007A530E">
        <w:rPr>
          <w:sz w:val="24"/>
          <w:szCs w:val="24"/>
        </w:rPr>
        <w:t xml:space="preserve">, </w:t>
      </w:r>
      <w:proofErr w:type="gramStart"/>
      <w:r w:rsidR="00B14481" w:rsidRPr="007A530E">
        <w:rPr>
          <w:sz w:val="24"/>
          <w:szCs w:val="24"/>
        </w:rPr>
        <w:t>20</w:t>
      </w:r>
      <w:r w:rsidR="001C19A5" w:rsidRPr="007A530E">
        <w:rPr>
          <w:sz w:val="24"/>
          <w:szCs w:val="24"/>
        </w:rPr>
        <w:t>2</w:t>
      </w:r>
      <w:r w:rsidR="008515B0">
        <w:rPr>
          <w:sz w:val="24"/>
          <w:szCs w:val="24"/>
        </w:rPr>
        <w:t>6</w:t>
      </w:r>
      <w:proofErr w:type="gramEnd"/>
      <w:r w:rsidR="00B14481" w:rsidRPr="007A530E">
        <w:rPr>
          <w:sz w:val="24"/>
          <w:szCs w:val="24"/>
        </w:rPr>
        <w:t xml:space="preserve"> at 5:00</w:t>
      </w:r>
      <w:r w:rsidR="00AF4FB0" w:rsidRPr="007A530E">
        <w:rPr>
          <w:sz w:val="24"/>
          <w:szCs w:val="24"/>
        </w:rPr>
        <w:t xml:space="preserve"> p.m</w:t>
      </w:r>
      <w:r w:rsidRPr="007A530E">
        <w:rPr>
          <w:sz w:val="24"/>
          <w:szCs w:val="24"/>
        </w:rPr>
        <w:t>.</w:t>
      </w:r>
    </w:p>
    <w:p w14:paraId="063531B4" w14:textId="77777777" w:rsidR="00111718" w:rsidRPr="007A530E" w:rsidRDefault="00111718" w:rsidP="00111718">
      <w:pPr>
        <w:spacing w:after="0" w:line="240" w:lineRule="auto"/>
        <w:rPr>
          <w:sz w:val="24"/>
          <w:szCs w:val="24"/>
        </w:rPr>
      </w:pPr>
    </w:p>
    <w:p w14:paraId="41C081E2" w14:textId="5C3FA450" w:rsidR="00111718" w:rsidRPr="007A530E" w:rsidRDefault="002B6FBF" w:rsidP="00111718">
      <w:pPr>
        <w:spacing w:after="0" w:line="240" w:lineRule="auto"/>
        <w:rPr>
          <w:sz w:val="24"/>
          <w:szCs w:val="24"/>
        </w:rPr>
      </w:pPr>
      <w:r>
        <w:rPr>
          <w:b/>
          <w:sz w:val="24"/>
          <w:szCs w:val="24"/>
          <w:u w:val="single"/>
        </w:rPr>
        <w:t>Council</w:t>
      </w:r>
      <w:r w:rsidR="00111718" w:rsidRPr="007A530E">
        <w:rPr>
          <w:b/>
          <w:sz w:val="24"/>
          <w:szCs w:val="24"/>
          <w:u w:val="single"/>
        </w:rPr>
        <w:t xml:space="preserve"> </w:t>
      </w:r>
      <w:proofErr w:type="gramStart"/>
      <w:r w:rsidR="00111718" w:rsidRPr="007A530E">
        <w:rPr>
          <w:b/>
          <w:sz w:val="24"/>
          <w:szCs w:val="24"/>
          <w:u w:val="single"/>
        </w:rPr>
        <w:t>Members</w:t>
      </w:r>
      <w:proofErr w:type="gramEnd"/>
      <w:r w:rsidR="00111718" w:rsidRPr="007A530E">
        <w:rPr>
          <w:b/>
          <w:sz w:val="24"/>
          <w:szCs w:val="24"/>
          <w:u w:val="single"/>
        </w:rPr>
        <w:t xml:space="preserve"> Present:</w:t>
      </w:r>
    </w:p>
    <w:p w14:paraId="11439D7C" w14:textId="77777777" w:rsidR="00111718" w:rsidRPr="007A530E" w:rsidRDefault="00111718" w:rsidP="00111718">
      <w:pPr>
        <w:spacing w:after="0" w:line="240" w:lineRule="auto"/>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4677"/>
        <w:gridCol w:w="4683"/>
      </w:tblGrid>
      <w:tr w:rsidR="00111718" w:rsidRPr="007A530E" w14:paraId="7F7A236B" w14:textId="77777777" w:rsidTr="002B6FBF">
        <w:tc>
          <w:tcPr>
            <w:tcW w:w="4677" w:type="dxa"/>
          </w:tcPr>
          <w:p w14:paraId="69FD647A" w14:textId="77777777" w:rsidR="00111718" w:rsidRPr="007A530E" w:rsidRDefault="00111718" w:rsidP="00111718">
            <w:pPr>
              <w:rPr>
                <w:b/>
                <w:sz w:val="24"/>
                <w:szCs w:val="24"/>
              </w:rPr>
            </w:pPr>
            <w:r w:rsidRPr="007A530E">
              <w:rPr>
                <w:b/>
                <w:sz w:val="24"/>
                <w:szCs w:val="24"/>
              </w:rPr>
              <w:t>Murray City</w:t>
            </w:r>
          </w:p>
        </w:tc>
        <w:tc>
          <w:tcPr>
            <w:tcW w:w="4683" w:type="dxa"/>
          </w:tcPr>
          <w:p w14:paraId="390492A2" w14:textId="77777777" w:rsidR="00111718" w:rsidRPr="007A530E" w:rsidRDefault="00111718" w:rsidP="00111718">
            <w:pPr>
              <w:rPr>
                <w:b/>
                <w:sz w:val="24"/>
                <w:szCs w:val="24"/>
              </w:rPr>
            </w:pPr>
            <w:r w:rsidRPr="007A530E">
              <w:rPr>
                <w:b/>
                <w:sz w:val="24"/>
                <w:szCs w:val="24"/>
              </w:rPr>
              <w:t>School Board</w:t>
            </w:r>
          </w:p>
        </w:tc>
      </w:tr>
      <w:tr w:rsidR="00111718" w:rsidRPr="007A530E" w14:paraId="00E5D544" w14:textId="77777777" w:rsidTr="002B6FBF">
        <w:tc>
          <w:tcPr>
            <w:tcW w:w="4677" w:type="dxa"/>
          </w:tcPr>
          <w:p w14:paraId="0BADC685" w14:textId="77777777" w:rsidR="00111718" w:rsidRPr="007A530E" w:rsidRDefault="00C7403C" w:rsidP="00111718">
            <w:pPr>
              <w:rPr>
                <w:sz w:val="24"/>
                <w:szCs w:val="24"/>
              </w:rPr>
            </w:pPr>
            <w:r w:rsidRPr="007A530E">
              <w:rPr>
                <w:sz w:val="24"/>
                <w:szCs w:val="24"/>
              </w:rPr>
              <w:t>Pam Cotter</w:t>
            </w:r>
            <w:r w:rsidR="00702206" w:rsidRPr="007A530E">
              <w:rPr>
                <w:sz w:val="24"/>
                <w:szCs w:val="24"/>
              </w:rPr>
              <w:t xml:space="preserve"> </w:t>
            </w:r>
          </w:p>
        </w:tc>
        <w:tc>
          <w:tcPr>
            <w:tcW w:w="4683" w:type="dxa"/>
          </w:tcPr>
          <w:p w14:paraId="24A59F87" w14:textId="7CF3BE3D" w:rsidR="00111718" w:rsidRPr="007A530E" w:rsidRDefault="005D5870" w:rsidP="00FC7298">
            <w:pPr>
              <w:rPr>
                <w:sz w:val="24"/>
                <w:szCs w:val="24"/>
              </w:rPr>
            </w:pPr>
            <w:r w:rsidRPr="007A530E">
              <w:rPr>
                <w:sz w:val="24"/>
                <w:szCs w:val="24"/>
              </w:rPr>
              <w:t>Kami Anderson</w:t>
            </w:r>
            <w:r>
              <w:rPr>
                <w:sz w:val="24"/>
                <w:szCs w:val="24"/>
              </w:rPr>
              <w:t xml:space="preserve"> - Chair</w:t>
            </w:r>
            <w:r w:rsidR="00FC7298" w:rsidRPr="007A530E">
              <w:rPr>
                <w:sz w:val="24"/>
                <w:szCs w:val="24"/>
              </w:rPr>
              <w:t xml:space="preserve"> </w:t>
            </w:r>
          </w:p>
        </w:tc>
      </w:tr>
      <w:tr w:rsidR="00111718" w:rsidRPr="007A530E" w14:paraId="538821C2" w14:textId="77777777" w:rsidTr="002B6FBF">
        <w:tc>
          <w:tcPr>
            <w:tcW w:w="4677" w:type="dxa"/>
          </w:tcPr>
          <w:p w14:paraId="0C332F4E" w14:textId="48D190AF" w:rsidR="00A928AA" w:rsidRPr="007A530E" w:rsidRDefault="00702206" w:rsidP="00A928AA">
            <w:pPr>
              <w:rPr>
                <w:sz w:val="24"/>
                <w:szCs w:val="24"/>
              </w:rPr>
            </w:pPr>
            <w:r w:rsidRPr="007A530E">
              <w:rPr>
                <w:sz w:val="24"/>
                <w:szCs w:val="24"/>
              </w:rPr>
              <w:t>Adam Hock</w:t>
            </w:r>
          </w:p>
          <w:p w14:paraId="22AA6D26" w14:textId="39B1A0F9" w:rsidR="00111718" w:rsidRPr="007A530E" w:rsidRDefault="00A928AA" w:rsidP="00A928AA">
            <w:pPr>
              <w:rPr>
                <w:sz w:val="24"/>
                <w:szCs w:val="24"/>
              </w:rPr>
            </w:pPr>
            <w:r w:rsidRPr="007A530E">
              <w:rPr>
                <w:sz w:val="24"/>
                <w:szCs w:val="24"/>
              </w:rPr>
              <w:t>Diane Turner</w:t>
            </w:r>
          </w:p>
        </w:tc>
        <w:tc>
          <w:tcPr>
            <w:tcW w:w="4683" w:type="dxa"/>
          </w:tcPr>
          <w:p w14:paraId="7F2A176A" w14:textId="77777777" w:rsidR="00111718" w:rsidRPr="007A530E" w:rsidRDefault="00702206" w:rsidP="00111718">
            <w:pPr>
              <w:rPr>
                <w:sz w:val="24"/>
                <w:szCs w:val="24"/>
              </w:rPr>
            </w:pPr>
            <w:r w:rsidRPr="007A530E">
              <w:rPr>
                <w:sz w:val="24"/>
                <w:szCs w:val="24"/>
              </w:rPr>
              <w:t>Kelly Taeoalii</w:t>
            </w:r>
          </w:p>
          <w:p w14:paraId="0CD14671" w14:textId="6DF9F7BE" w:rsidR="000D4877" w:rsidRPr="007A530E" w:rsidRDefault="00702206" w:rsidP="00111718">
            <w:pPr>
              <w:rPr>
                <w:sz w:val="24"/>
                <w:szCs w:val="24"/>
              </w:rPr>
            </w:pPr>
            <w:r w:rsidRPr="007A530E">
              <w:rPr>
                <w:sz w:val="24"/>
                <w:szCs w:val="24"/>
              </w:rPr>
              <w:t>Jill Weight</w:t>
            </w:r>
          </w:p>
        </w:tc>
      </w:tr>
      <w:tr w:rsidR="00111718" w:rsidRPr="007A530E" w14:paraId="0A614535" w14:textId="77777777" w:rsidTr="002B6FBF">
        <w:tc>
          <w:tcPr>
            <w:tcW w:w="4677" w:type="dxa"/>
          </w:tcPr>
          <w:p w14:paraId="2883FEF9" w14:textId="77777777" w:rsidR="00111718" w:rsidRPr="007A530E" w:rsidRDefault="006D0E03" w:rsidP="00111718">
            <w:pPr>
              <w:rPr>
                <w:sz w:val="24"/>
                <w:szCs w:val="24"/>
              </w:rPr>
            </w:pPr>
            <w:r>
              <w:rPr>
                <w:sz w:val="24"/>
                <w:szCs w:val="24"/>
              </w:rPr>
              <w:t>Clark Bullen</w:t>
            </w:r>
            <w:r w:rsidR="007F637E" w:rsidRPr="007A530E">
              <w:rPr>
                <w:sz w:val="24"/>
                <w:szCs w:val="24"/>
              </w:rPr>
              <w:t xml:space="preserve"> </w:t>
            </w:r>
          </w:p>
          <w:p w14:paraId="6AD954B8" w14:textId="77777777" w:rsidR="00702206" w:rsidRPr="007A530E" w:rsidRDefault="00702206" w:rsidP="00111718">
            <w:pPr>
              <w:rPr>
                <w:sz w:val="24"/>
                <w:szCs w:val="24"/>
              </w:rPr>
            </w:pPr>
            <w:r w:rsidRPr="007A530E">
              <w:rPr>
                <w:sz w:val="24"/>
                <w:szCs w:val="24"/>
              </w:rPr>
              <w:t>Paul Pickett</w:t>
            </w:r>
            <w:r w:rsidR="00512AD9">
              <w:rPr>
                <w:sz w:val="24"/>
                <w:szCs w:val="24"/>
              </w:rPr>
              <w:t xml:space="preserve"> </w:t>
            </w:r>
          </w:p>
          <w:p w14:paraId="01F19CF0" w14:textId="77777777" w:rsidR="00451685" w:rsidRPr="007A530E" w:rsidRDefault="00451685" w:rsidP="002B6FBF">
            <w:pPr>
              <w:rPr>
                <w:sz w:val="24"/>
                <w:szCs w:val="24"/>
              </w:rPr>
            </w:pPr>
          </w:p>
        </w:tc>
        <w:tc>
          <w:tcPr>
            <w:tcW w:w="4683" w:type="dxa"/>
          </w:tcPr>
          <w:p w14:paraId="2D1E4236" w14:textId="5D9ED5B1" w:rsidR="00111718" w:rsidRPr="007A530E" w:rsidRDefault="001C19A5" w:rsidP="000D4877">
            <w:pPr>
              <w:rPr>
                <w:sz w:val="24"/>
                <w:szCs w:val="24"/>
              </w:rPr>
            </w:pPr>
            <w:r w:rsidRPr="007A530E">
              <w:rPr>
                <w:sz w:val="24"/>
                <w:szCs w:val="24"/>
              </w:rPr>
              <w:t>Elizabeth Payne</w:t>
            </w:r>
          </w:p>
          <w:p w14:paraId="7CDECCBC" w14:textId="2DD61708" w:rsidR="001C19A5" w:rsidRPr="007A530E" w:rsidRDefault="005D5870" w:rsidP="000D4877">
            <w:pPr>
              <w:rPr>
                <w:sz w:val="24"/>
                <w:szCs w:val="24"/>
              </w:rPr>
            </w:pPr>
            <w:r w:rsidRPr="007A530E">
              <w:rPr>
                <w:sz w:val="24"/>
                <w:szCs w:val="24"/>
              </w:rPr>
              <w:t>Jaren Cooper</w:t>
            </w:r>
          </w:p>
        </w:tc>
      </w:tr>
    </w:tbl>
    <w:p w14:paraId="37CF1C9A" w14:textId="1C44B310" w:rsidR="002B6FBF" w:rsidRDefault="002B6FBF" w:rsidP="00111718">
      <w:pPr>
        <w:spacing w:after="0" w:line="240" w:lineRule="auto"/>
        <w:rPr>
          <w:b/>
          <w:sz w:val="24"/>
          <w:szCs w:val="24"/>
          <w:u w:val="single"/>
        </w:rPr>
      </w:pPr>
      <w:r w:rsidRPr="002B6FBF">
        <w:rPr>
          <w:b/>
          <w:sz w:val="24"/>
          <w:szCs w:val="24"/>
          <w:u w:val="single"/>
        </w:rPr>
        <w:t>Excused:</w:t>
      </w:r>
    </w:p>
    <w:p w14:paraId="67CC1B6A" w14:textId="0D6B5404" w:rsidR="002B6FBF" w:rsidRPr="002B6FBF" w:rsidRDefault="002B6FBF" w:rsidP="002B6FBF">
      <w:pPr>
        <w:rPr>
          <w:sz w:val="24"/>
          <w:szCs w:val="24"/>
        </w:rPr>
      </w:pPr>
      <w:r>
        <w:rPr>
          <w:sz w:val="24"/>
          <w:szCs w:val="24"/>
        </w:rPr>
        <w:t xml:space="preserve">   </w:t>
      </w:r>
      <w:r w:rsidRPr="007A530E">
        <w:rPr>
          <w:sz w:val="24"/>
          <w:szCs w:val="24"/>
        </w:rPr>
        <w:t xml:space="preserve">Mayor Brett Hales </w:t>
      </w:r>
    </w:p>
    <w:p w14:paraId="10F9F7A6" w14:textId="0544B48C" w:rsidR="00842FE7" w:rsidRPr="007A530E" w:rsidRDefault="00111718" w:rsidP="00111718">
      <w:pPr>
        <w:spacing w:after="0" w:line="240" w:lineRule="auto"/>
        <w:rPr>
          <w:b/>
          <w:sz w:val="24"/>
          <w:szCs w:val="24"/>
          <w:u w:val="single"/>
        </w:rPr>
      </w:pPr>
      <w:r w:rsidRPr="007A530E">
        <w:rPr>
          <w:b/>
          <w:sz w:val="24"/>
          <w:szCs w:val="24"/>
          <w:u w:val="single"/>
        </w:rPr>
        <w:t>Others Present:</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4809"/>
      </w:tblGrid>
      <w:tr w:rsidR="00842FE7" w:rsidRPr="007A530E" w14:paraId="41059B7A" w14:textId="77777777" w:rsidTr="007A530E">
        <w:trPr>
          <w:trHeight w:val="133"/>
        </w:trPr>
        <w:tc>
          <w:tcPr>
            <w:tcW w:w="4805" w:type="dxa"/>
          </w:tcPr>
          <w:p w14:paraId="609E6243" w14:textId="77777777" w:rsidR="00842FE7" w:rsidRPr="007A530E" w:rsidRDefault="00842FE7" w:rsidP="00111718">
            <w:pPr>
              <w:rPr>
                <w:sz w:val="24"/>
                <w:szCs w:val="24"/>
              </w:rPr>
            </w:pPr>
          </w:p>
        </w:tc>
        <w:tc>
          <w:tcPr>
            <w:tcW w:w="4809" w:type="dxa"/>
          </w:tcPr>
          <w:p w14:paraId="372C7EB4" w14:textId="092F39A4" w:rsidR="00842FE7" w:rsidRPr="007A530E" w:rsidRDefault="00842FE7" w:rsidP="00111718">
            <w:pPr>
              <w:rPr>
                <w:sz w:val="24"/>
                <w:szCs w:val="24"/>
              </w:rPr>
            </w:pPr>
          </w:p>
        </w:tc>
      </w:tr>
      <w:tr w:rsidR="00842FE7" w:rsidRPr="007A530E" w14:paraId="492DBBA3" w14:textId="77777777" w:rsidTr="007A530E">
        <w:trPr>
          <w:trHeight w:val="267"/>
        </w:trPr>
        <w:tc>
          <w:tcPr>
            <w:tcW w:w="4805" w:type="dxa"/>
          </w:tcPr>
          <w:p w14:paraId="0F2A7A3B" w14:textId="71451423" w:rsidR="001C19A5" w:rsidRDefault="004A6BCB" w:rsidP="00111718">
            <w:pPr>
              <w:rPr>
                <w:sz w:val="24"/>
                <w:szCs w:val="24"/>
              </w:rPr>
            </w:pPr>
            <w:r>
              <w:rPr>
                <w:sz w:val="24"/>
                <w:szCs w:val="24"/>
              </w:rPr>
              <w:t xml:space="preserve">Craig Burnett – </w:t>
            </w:r>
            <w:r w:rsidR="002B6FBF">
              <w:rPr>
                <w:sz w:val="24"/>
                <w:szCs w:val="24"/>
              </w:rPr>
              <w:t xml:space="preserve">Murray City </w:t>
            </w:r>
            <w:r>
              <w:rPr>
                <w:sz w:val="24"/>
                <w:szCs w:val="24"/>
              </w:rPr>
              <w:t>Police Chief</w:t>
            </w:r>
          </w:p>
          <w:p w14:paraId="6D91B7D5" w14:textId="7FE8AFD8" w:rsidR="00C6708D" w:rsidRPr="007A530E" w:rsidRDefault="00C6708D" w:rsidP="00111718">
            <w:pPr>
              <w:rPr>
                <w:sz w:val="24"/>
                <w:szCs w:val="24"/>
              </w:rPr>
            </w:pPr>
            <w:r>
              <w:rPr>
                <w:sz w:val="24"/>
                <w:szCs w:val="24"/>
              </w:rPr>
              <w:t>Kim Sorenson</w:t>
            </w:r>
            <w:r w:rsidR="002B6FBF">
              <w:rPr>
                <w:sz w:val="24"/>
                <w:szCs w:val="24"/>
              </w:rPr>
              <w:t xml:space="preserve"> – Murray City CAO</w:t>
            </w:r>
          </w:p>
        </w:tc>
        <w:tc>
          <w:tcPr>
            <w:tcW w:w="4809" w:type="dxa"/>
          </w:tcPr>
          <w:p w14:paraId="08572B2C" w14:textId="0453B493" w:rsidR="001C19A5" w:rsidRDefault="005D5870" w:rsidP="009E7874">
            <w:pPr>
              <w:rPr>
                <w:sz w:val="24"/>
                <w:szCs w:val="24"/>
              </w:rPr>
            </w:pPr>
            <w:r>
              <w:rPr>
                <w:sz w:val="24"/>
                <w:szCs w:val="24"/>
              </w:rPr>
              <w:t>Jennifer Covington</w:t>
            </w:r>
            <w:r w:rsidR="002B6FBF">
              <w:rPr>
                <w:sz w:val="24"/>
                <w:szCs w:val="24"/>
              </w:rPr>
              <w:t xml:space="preserve"> – MCSD Superintendent</w:t>
            </w:r>
          </w:p>
          <w:p w14:paraId="0A466217" w14:textId="5094FF07" w:rsidR="005D5870" w:rsidRPr="007A530E" w:rsidRDefault="005D5870" w:rsidP="009E7874">
            <w:pPr>
              <w:rPr>
                <w:sz w:val="24"/>
                <w:szCs w:val="24"/>
              </w:rPr>
            </w:pPr>
            <w:r>
              <w:rPr>
                <w:sz w:val="24"/>
                <w:szCs w:val="24"/>
              </w:rPr>
              <w:t>Brian Ipson</w:t>
            </w:r>
            <w:r w:rsidR="002B6FBF">
              <w:rPr>
                <w:sz w:val="24"/>
                <w:szCs w:val="24"/>
              </w:rPr>
              <w:t xml:space="preserve"> – MCSD Business Admin</w:t>
            </w:r>
          </w:p>
        </w:tc>
      </w:tr>
      <w:tr w:rsidR="00842FE7" w:rsidRPr="007A530E" w14:paraId="30D061CD" w14:textId="77777777" w:rsidTr="007A530E">
        <w:trPr>
          <w:trHeight w:val="402"/>
        </w:trPr>
        <w:tc>
          <w:tcPr>
            <w:tcW w:w="4805" w:type="dxa"/>
          </w:tcPr>
          <w:p w14:paraId="7A84274A" w14:textId="678579CA" w:rsidR="001C19A5" w:rsidRDefault="00C6708D" w:rsidP="00702206">
            <w:pPr>
              <w:rPr>
                <w:sz w:val="24"/>
                <w:szCs w:val="24"/>
              </w:rPr>
            </w:pPr>
            <w:r>
              <w:rPr>
                <w:sz w:val="24"/>
                <w:szCs w:val="24"/>
              </w:rPr>
              <w:t>Chad Wilkinson</w:t>
            </w:r>
            <w:r w:rsidR="002B6FBF">
              <w:rPr>
                <w:sz w:val="24"/>
                <w:szCs w:val="24"/>
              </w:rPr>
              <w:t xml:space="preserve"> – Murray City Econ Dev.</w:t>
            </w:r>
          </w:p>
          <w:p w14:paraId="3AE4423C" w14:textId="77777777" w:rsidR="00C6708D" w:rsidRPr="007A530E" w:rsidRDefault="00C6708D" w:rsidP="00702206">
            <w:pPr>
              <w:rPr>
                <w:sz w:val="24"/>
                <w:szCs w:val="24"/>
              </w:rPr>
            </w:pPr>
          </w:p>
        </w:tc>
        <w:tc>
          <w:tcPr>
            <w:tcW w:w="4809" w:type="dxa"/>
          </w:tcPr>
          <w:p w14:paraId="61CDD77B" w14:textId="77777777" w:rsidR="00842FE7" w:rsidRPr="007A530E" w:rsidRDefault="00842FE7" w:rsidP="00111718">
            <w:pPr>
              <w:rPr>
                <w:sz w:val="24"/>
                <w:szCs w:val="24"/>
              </w:rPr>
            </w:pPr>
          </w:p>
        </w:tc>
      </w:tr>
    </w:tbl>
    <w:p w14:paraId="27A2785F" w14:textId="7DF85CAC" w:rsidR="00842FE7" w:rsidRPr="002B6FBF" w:rsidRDefault="00842FE7" w:rsidP="002B6FBF">
      <w:pPr>
        <w:spacing w:after="0" w:line="240" w:lineRule="auto"/>
        <w:rPr>
          <w:sz w:val="24"/>
          <w:szCs w:val="24"/>
        </w:rPr>
      </w:pPr>
      <w:r w:rsidRPr="002B6FBF">
        <w:rPr>
          <w:b/>
          <w:sz w:val="24"/>
          <w:szCs w:val="24"/>
          <w:u w:val="single"/>
        </w:rPr>
        <w:t>Welcome – Approval of Minutes</w:t>
      </w:r>
    </w:p>
    <w:p w14:paraId="1EF09DB8" w14:textId="77777777" w:rsidR="00842FE7" w:rsidRPr="007A530E" w:rsidRDefault="00842FE7" w:rsidP="00111718">
      <w:pPr>
        <w:spacing w:after="0" w:line="240" w:lineRule="auto"/>
        <w:rPr>
          <w:sz w:val="24"/>
          <w:szCs w:val="24"/>
        </w:rPr>
      </w:pPr>
    </w:p>
    <w:p w14:paraId="0FDF6115" w14:textId="71A46556" w:rsidR="00842FE7" w:rsidRPr="007A530E" w:rsidRDefault="005D5870" w:rsidP="00111718">
      <w:pPr>
        <w:spacing w:after="0" w:line="240" w:lineRule="auto"/>
        <w:rPr>
          <w:sz w:val="24"/>
          <w:szCs w:val="24"/>
        </w:rPr>
      </w:pPr>
      <w:r>
        <w:rPr>
          <w:sz w:val="24"/>
          <w:szCs w:val="24"/>
        </w:rPr>
        <w:t>Kami Anderson</w:t>
      </w:r>
      <w:r w:rsidR="004D0468" w:rsidRPr="007A530E">
        <w:rPr>
          <w:sz w:val="24"/>
          <w:szCs w:val="24"/>
        </w:rPr>
        <w:t xml:space="preserve"> started the meeting and w</w:t>
      </w:r>
      <w:r w:rsidR="003F72F0" w:rsidRPr="007A530E">
        <w:rPr>
          <w:sz w:val="24"/>
          <w:szCs w:val="24"/>
        </w:rPr>
        <w:t>elcomed everyone to the Murray City School Commun</w:t>
      </w:r>
      <w:r w:rsidR="00FF5F58" w:rsidRPr="007A530E">
        <w:rPr>
          <w:sz w:val="24"/>
          <w:szCs w:val="24"/>
        </w:rPr>
        <w:t>ity Council meeting</w:t>
      </w:r>
      <w:r w:rsidR="003F72F0" w:rsidRPr="007A530E">
        <w:rPr>
          <w:sz w:val="24"/>
          <w:szCs w:val="24"/>
        </w:rPr>
        <w:t>.</w:t>
      </w:r>
      <w:r w:rsidR="006D467C" w:rsidRPr="007A530E">
        <w:rPr>
          <w:sz w:val="24"/>
          <w:szCs w:val="24"/>
        </w:rPr>
        <w:t xml:space="preserve"> </w:t>
      </w:r>
      <w:r w:rsidR="00545F60" w:rsidRPr="007A530E">
        <w:rPr>
          <w:sz w:val="24"/>
          <w:szCs w:val="24"/>
        </w:rPr>
        <w:t xml:space="preserve"> </w:t>
      </w:r>
      <w:r w:rsidR="00F00D96" w:rsidRPr="007A530E">
        <w:rPr>
          <w:sz w:val="24"/>
          <w:szCs w:val="24"/>
        </w:rPr>
        <w:t>M</w:t>
      </w:r>
      <w:r w:rsidR="00863188">
        <w:rPr>
          <w:sz w:val="24"/>
          <w:szCs w:val="24"/>
        </w:rPr>
        <w:t>s. Anderson</w:t>
      </w:r>
      <w:r w:rsidR="006D467C" w:rsidRPr="007A530E">
        <w:rPr>
          <w:sz w:val="24"/>
          <w:szCs w:val="24"/>
        </w:rPr>
        <w:t xml:space="preserve"> as</w:t>
      </w:r>
      <w:r w:rsidR="00466A38" w:rsidRPr="007A530E">
        <w:rPr>
          <w:sz w:val="24"/>
          <w:szCs w:val="24"/>
        </w:rPr>
        <w:t>ked for appro</w:t>
      </w:r>
      <w:r w:rsidR="005B5CC6" w:rsidRPr="007A530E">
        <w:rPr>
          <w:sz w:val="24"/>
          <w:szCs w:val="24"/>
        </w:rPr>
        <w:t xml:space="preserve">val of the minutes from </w:t>
      </w:r>
      <w:r w:rsidR="008515B0">
        <w:rPr>
          <w:sz w:val="24"/>
          <w:szCs w:val="24"/>
        </w:rPr>
        <w:t>April 8</w:t>
      </w:r>
      <w:r w:rsidR="00370996">
        <w:rPr>
          <w:sz w:val="24"/>
          <w:szCs w:val="24"/>
        </w:rPr>
        <w:t>, 202</w:t>
      </w:r>
      <w:r w:rsidR="008515B0">
        <w:rPr>
          <w:sz w:val="24"/>
          <w:szCs w:val="24"/>
        </w:rPr>
        <w:t>6</w:t>
      </w:r>
      <w:r w:rsidR="00466A38" w:rsidRPr="007A530E">
        <w:rPr>
          <w:sz w:val="24"/>
          <w:szCs w:val="24"/>
        </w:rPr>
        <w:t>.</w:t>
      </w:r>
      <w:r w:rsidR="006D467C" w:rsidRPr="007A530E">
        <w:rPr>
          <w:sz w:val="24"/>
          <w:szCs w:val="24"/>
        </w:rPr>
        <w:t xml:space="preserve"> </w:t>
      </w:r>
      <w:r w:rsidR="00834ADB" w:rsidRPr="007A530E">
        <w:rPr>
          <w:sz w:val="24"/>
          <w:szCs w:val="24"/>
        </w:rPr>
        <w:t xml:space="preserve"> </w:t>
      </w:r>
      <w:r w:rsidR="002B6FBF">
        <w:rPr>
          <w:sz w:val="24"/>
          <w:szCs w:val="24"/>
        </w:rPr>
        <w:t>Kelly Taeoalii</w:t>
      </w:r>
      <w:r w:rsidR="00B50F69" w:rsidRPr="00C6708D">
        <w:rPr>
          <w:sz w:val="24"/>
          <w:szCs w:val="24"/>
        </w:rPr>
        <w:t xml:space="preserve"> </w:t>
      </w:r>
      <w:r w:rsidR="006D467C" w:rsidRPr="00C6708D">
        <w:rPr>
          <w:sz w:val="24"/>
          <w:szCs w:val="24"/>
        </w:rPr>
        <w:t>moved</w:t>
      </w:r>
      <w:r w:rsidR="00466A38" w:rsidRPr="00C6708D">
        <w:rPr>
          <w:sz w:val="24"/>
          <w:szCs w:val="24"/>
        </w:rPr>
        <w:t xml:space="preserve"> to appro</w:t>
      </w:r>
      <w:r w:rsidR="005B5CC6" w:rsidRPr="00C6708D">
        <w:rPr>
          <w:sz w:val="24"/>
          <w:szCs w:val="24"/>
        </w:rPr>
        <w:t xml:space="preserve">ve the </w:t>
      </w:r>
      <w:proofErr w:type="gramStart"/>
      <w:r w:rsidR="005B5CC6" w:rsidRPr="00C6708D">
        <w:rPr>
          <w:sz w:val="24"/>
          <w:szCs w:val="24"/>
        </w:rPr>
        <w:t>minutes</w:t>
      </w:r>
      <w:proofErr w:type="gramEnd"/>
      <w:r w:rsidR="005B5CC6" w:rsidRPr="00C6708D">
        <w:rPr>
          <w:sz w:val="24"/>
          <w:szCs w:val="24"/>
        </w:rPr>
        <w:t xml:space="preserve"> and</w:t>
      </w:r>
      <w:r w:rsidR="00B50F69" w:rsidRPr="00C6708D">
        <w:rPr>
          <w:sz w:val="24"/>
          <w:szCs w:val="24"/>
        </w:rPr>
        <w:t xml:space="preserve"> </w:t>
      </w:r>
      <w:r w:rsidR="002B6FBF">
        <w:rPr>
          <w:sz w:val="24"/>
          <w:szCs w:val="24"/>
        </w:rPr>
        <w:t>Adam Hock</w:t>
      </w:r>
      <w:r w:rsidR="004D0468" w:rsidRPr="00C6708D">
        <w:rPr>
          <w:sz w:val="24"/>
          <w:szCs w:val="24"/>
        </w:rPr>
        <w:t xml:space="preserve"> </w:t>
      </w:r>
      <w:r w:rsidR="00466A38" w:rsidRPr="00C6708D">
        <w:rPr>
          <w:sz w:val="24"/>
          <w:szCs w:val="24"/>
        </w:rPr>
        <w:t>seconded</w:t>
      </w:r>
      <w:r w:rsidR="00466A38" w:rsidRPr="007A530E">
        <w:rPr>
          <w:sz w:val="24"/>
          <w:szCs w:val="24"/>
        </w:rPr>
        <w:t xml:space="preserve"> the motion. All were in favor.</w:t>
      </w:r>
    </w:p>
    <w:p w14:paraId="079C0FD0" w14:textId="77777777" w:rsidR="00834ADB" w:rsidRDefault="00834ADB" w:rsidP="00111718">
      <w:pPr>
        <w:spacing w:after="0" w:line="240" w:lineRule="auto"/>
        <w:rPr>
          <w:sz w:val="24"/>
          <w:szCs w:val="24"/>
        </w:rPr>
      </w:pPr>
    </w:p>
    <w:p w14:paraId="68D8DD05" w14:textId="69F4BB29" w:rsidR="002B6FBF" w:rsidRPr="005D51F5" w:rsidRDefault="002B6FBF" w:rsidP="002B6FBF">
      <w:pPr>
        <w:spacing w:after="0" w:line="240" w:lineRule="auto"/>
        <w:rPr>
          <w:sz w:val="24"/>
          <w:szCs w:val="24"/>
        </w:rPr>
      </w:pPr>
      <w:r>
        <w:rPr>
          <w:b/>
          <w:sz w:val="24"/>
          <w:szCs w:val="24"/>
        </w:rPr>
        <w:t xml:space="preserve">Welcome New Staff &amp; Retirement </w:t>
      </w:r>
      <w:r>
        <w:rPr>
          <w:sz w:val="24"/>
          <w:szCs w:val="24"/>
        </w:rPr>
        <w:t xml:space="preserve">– Kami Anderson welcomed Brian Ipson as the newly appointed business administrator for Murray </w:t>
      </w:r>
      <w:r w:rsidR="00836526">
        <w:rPr>
          <w:sz w:val="24"/>
          <w:szCs w:val="24"/>
        </w:rPr>
        <w:t xml:space="preserve">City </w:t>
      </w:r>
      <w:r>
        <w:rPr>
          <w:sz w:val="24"/>
          <w:szCs w:val="24"/>
        </w:rPr>
        <w:t xml:space="preserve">School District and recognized Chief Craig Burnett, who has announced his retirement. He will be succeeded by </w:t>
      </w:r>
      <w:r w:rsidRPr="00561DF8">
        <w:rPr>
          <w:sz w:val="24"/>
          <w:szCs w:val="24"/>
        </w:rPr>
        <w:t>Lieutenant Chase Smith</w:t>
      </w:r>
      <w:r>
        <w:rPr>
          <w:sz w:val="24"/>
          <w:szCs w:val="24"/>
        </w:rPr>
        <w:t>.</w:t>
      </w:r>
    </w:p>
    <w:p w14:paraId="576C17C6" w14:textId="77777777" w:rsidR="002B6FBF" w:rsidRPr="007A530E" w:rsidRDefault="002B6FBF" w:rsidP="00111718">
      <w:pPr>
        <w:spacing w:after="0" w:line="240" w:lineRule="auto"/>
        <w:rPr>
          <w:sz w:val="24"/>
          <w:szCs w:val="24"/>
        </w:rPr>
      </w:pPr>
    </w:p>
    <w:p w14:paraId="09176659" w14:textId="0E870D16" w:rsidR="00205CF2" w:rsidRPr="002B6FBF" w:rsidRDefault="00205CF2" w:rsidP="002B6FBF">
      <w:pPr>
        <w:spacing w:after="0" w:line="240" w:lineRule="auto"/>
        <w:rPr>
          <w:b/>
          <w:sz w:val="24"/>
          <w:szCs w:val="24"/>
          <w:u w:val="single"/>
        </w:rPr>
      </w:pPr>
      <w:r w:rsidRPr="002B6FBF">
        <w:rPr>
          <w:b/>
          <w:sz w:val="24"/>
          <w:szCs w:val="24"/>
          <w:u w:val="single"/>
        </w:rPr>
        <w:t>Business Items</w:t>
      </w:r>
    </w:p>
    <w:p w14:paraId="4FC08CBF" w14:textId="77777777" w:rsidR="0071215D" w:rsidRDefault="0071215D" w:rsidP="0093014B">
      <w:pPr>
        <w:spacing w:after="0" w:line="240" w:lineRule="auto"/>
        <w:rPr>
          <w:b/>
          <w:sz w:val="24"/>
          <w:szCs w:val="24"/>
        </w:rPr>
      </w:pPr>
    </w:p>
    <w:p w14:paraId="28E44BDD" w14:textId="77777777" w:rsidR="0093014B" w:rsidRPr="007A530E" w:rsidRDefault="00816883" w:rsidP="0093014B">
      <w:pPr>
        <w:spacing w:after="0" w:line="240" w:lineRule="auto"/>
        <w:rPr>
          <w:sz w:val="24"/>
          <w:szCs w:val="24"/>
        </w:rPr>
      </w:pPr>
      <w:r>
        <w:rPr>
          <w:b/>
          <w:sz w:val="24"/>
          <w:szCs w:val="24"/>
        </w:rPr>
        <w:t xml:space="preserve">Community and </w:t>
      </w:r>
      <w:r w:rsidR="00205CF2" w:rsidRPr="007A530E">
        <w:rPr>
          <w:b/>
          <w:sz w:val="24"/>
          <w:szCs w:val="24"/>
        </w:rPr>
        <w:t>Economic Development Report</w:t>
      </w:r>
      <w:r w:rsidR="00205CF2" w:rsidRPr="007A530E">
        <w:rPr>
          <w:sz w:val="24"/>
          <w:szCs w:val="24"/>
        </w:rPr>
        <w:t xml:space="preserve"> – </w:t>
      </w:r>
      <w:r w:rsidR="00370996">
        <w:rPr>
          <w:sz w:val="24"/>
          <w:szCs w:val="24"/>
        </w:rPr>
        <w:t>Chad Wilkinson</w:t>
      </w:r>
      <w:r w:rsidR="00905624">
        <w:rPr>
          <w:sz w:val="24"/>
          <w:szCs w:val="24"/>
        </w:rPr>
        <w:t xml:space="preserve"> </w:t>
      </w:r>
      <w:r w:rsidR="0093014B" w:rsidRPr="007A530E">
        <w:rPr>
          <w:sz w:val="24"/>
          <w:szCs w:val="24"/>
        </w:rPr>
        <w:t>presenting.</w:t>
      </w:r>
    </w:p>
    <w:p w14:paraId="593F13E8" w14:textId="2212EA82" w:rsidR="003B6EC8" w:rsidRDefault="00127907" w:rsidP="005D51F5">
      <w:pPr>
        <w:pStyle w:val="ListParagraph"/>
        <w:numPr>
          <w:ilvl w:val="0"/>
          <w:numId w:val="9"/>
        </w:numPr>
        <w:spacing w:after="0" w:line="240" w:lineRule="auto"/>
        <w:rPr>
          <w:sz w:val="24"/>
          <w:szCs w:val="24"/>
        </w:rPr>
      </w:pPr>
      <w:r w:rsidRPr="004A3DCA">
        <w:rPr>
          <w:sz w:val="24"/>
          <w:szCs w:val="24"/>
        </w:rPr>
        <w:t xml:space="preserve">Mr. </w:t>
      </w:r>
      <w:r w:rsidR="00370996">
        <w:rPr>
          <w:sz w:val="24"/>
          <w:szCs w:val="24"/>
        </w:rPr>
        <w:t>Wilkinson</w:t>
      </w:r>
      <w:r w:rsidRPr="004A3DCA">
        <w:rPr>
          <w:sz w:val="24"/>
          <w:szCs w:val="24"/>
        </w:rPr>
        <w:t xml:space="preserve"> </w:t>
      </w:r>
      <w:r w:rsidR="00942F0D">
        <w:rPr>
          <w:sz w:val="24"/>
          <w:szCs w:val="24"/>
        </w:rPr>
        <w:t>spoke about the Central Station area plan which will go to the city council in November for adoption. It centers around the UTA properties and pedestrian access. Details of this plan can be found on the planning commission webpage</w:t>
      </w:r>
    </w:p>
    <w:p w14:paraId="6DA8F801" w14:textId="2D662D6D" w:rsidR="00942F0D" w:rsidRDefault="00942F0D" w:rsidP="005D51F5">
      <w:pPr>
        <w:pStyle w:val="ListParagraph"/>
        <w:numPr>
          <w:ilvl w:val="0"/>
          <w:numId w:val="9"/>
        </w:numPr>
        <w:spacing w:after="0" w:line="240" w:lineRule="auto"/>
        <w:rPr>
          <w:sz w:val="24"/>
          <w:szCs w:val="24"/>
        </w:rPr>
      </w:pPr>
      <w:r>
        <w:rPr>
          <w:sz w:val="24"/>
          <w:szCs w:val="24"/>
        </w:rPr>
        <w:t>Four submittals have been received for the old city hall site and are currently being evaluated.</w:t>
      </w:r>
    </w:p>
    <w:p w14:paraId="58BF0FEC" w14:textId="0A436F70" w:rsidR="005D51F5" w:rsidRPr="00942F0D" w:rsidRDefault="00942F0D" w:rsidP="005D51F5">
      <w:pPr>
        <w:pStyle w:val="ListParagraph"/>
        <w:numPr>
          <w:ilvl w:val="0"/>
          <w:numId w:val="9"/>
        </w:numPr>
        <w:spacing w:after="0" w:line="240" w:lineRule="auto"/>
        <w:rPr>
          <w:sz w:val="24"/>
          <w:szCs w:val="24"/>
        </w:rPr>
      </w:pPr>
      <w:r>
        <w:rPr>
          <w:sz w:val="24"/>
          <w:szCs w:val="24"/>
        </w:rPr>
        <w:t>Ore Sampling Mill CRA, which was set up a few years ago, is planning to trigger increment collection beginning next month. No current development plans.</w:t>
      </w:r>
    </w:p>
    <w:p w14:paraId="34D2C865" w14:textId="77777777" w:rsidR="0078197D" w:rsidRPr="005D51F5" w:rsidRDefault="0078197D" w:rsidP="005D51F5">
      <w:pPr>
        <w:spacing w:after="0" w:line="240" w:lineRule="auto"/>
        <w:rPr>
          <w:sz w:val="24"/>
          <w:szCs w:val="24"/>
        </w:rPr>
      </w:pPr>
    </w:p>
    <w:p w14:paraId="155EA79B" w14:textId="77777777" w:rsidR="0078197D" w:rsidRDefault="0078197D" w:rsidP="00B50F69">
      <w:pPr>
        <w:spacing w:after="0" w:line="240" w:lineRule="auto"/>
        <w:rPr>
          <w:sz w:val="24"/>
          <w:szCs w:val="24"/>
        </w:rPr>
      </w:pPr>
      <w:r>
        <w:rPr>
          <w:b/>
          <w:sz w:val="24"/>
          <w:szCs w:val="24"/>
        </w:rPr>
        <w:lastRenderedPageBreak/>
        <w:t xml:space="preserve">Police Report </w:t>
      </w:r>
      <w:r>
        <w:rPr>
          <w:sz w:val="24"/>
          <w:szCs w:val="24"/>
        </w:rPr>
        <w:t>– Chief Craig Burnett reporting.</w:t>
      </w:r>
    </w:p>
    <w:p w14:paraId="6B50A1C6" w14:textId="506B8066" w:rsidR="0078197D" w:rsidRPr="00662CD9" w:rsidRDefault="0078197D" w:rsidP="0078197D">
      <w:pPr>
        <w:pStyle w:val="ListParagraph"/>
        <w:numPr>
          <w:ilvl w:val="0"/>
          <w:numId w:val="10"/>
        </w:numPr>
        <w:spacing w:after="0" w:line="240" w:lineRule="auto"/>
        <w:rPr>
          <w:b/>
          <w:sz w:val="24"/>
          <w:szCs w:val="24"/>
        </w:rPr>
      </w:pPr>
      <w:r>
        <w:rPr>
          <w:sz w:val="24"/>
          <w:szCs w:val="24"/>
        </w:rPr>
        <w:t xml:space="preserve">Chief Burnett </w:t>
      </w:r>
      <w:r w:rsidR="00662CD9">
        <w:rPr>
          <w:sz w:val="24"/>
          <w:szCs w:val="24"/>
        </w:rPr>
        <w:t xml:space="preserve">introduced Chief Chase Smith, who was sworn in on October 6, </w:t>
      </w:r>
      <w:proofErr w:type="gramStart"/>
      <w:r w:rsidR="00662CD9">
        <w:rPr>
          <w:sz w:val="24"/>
          <w:szCs w:val="24"/>
        </w:rPr>
        <w:t>2026</w:t>
      </w:r>
      <w:proofErr w:type="gramEnd"/>
      <w:r w:rsidR="00662CD9">
        <w:rPr>
          <w:sz w:val="24"/>
          <w:szCs w:val="24"/>
        </w:rPr>
        <w:t xml:space="preserve"> and welcomed him.</w:t>
      </w:r>
    </w:p>
    <w:p w14:paraId="2AA22CCF" w14:textId="387E916E" w:rsidR="00836526" w:rsidRPr="00836526" w:rsidRDefault="00662CD9" w:rsidP="0078197D">
      <w:pPr>
        <w:pStyle w:val="ListParagraph"/>
        <w:numPr>
          <w:ilvl w:val="0"/>
          <w:numId w:val="10"/>
        </w:numPr>
        <w:spacing w:after="0" w:line="240" w:lineRule="auto"/>
        <w:rPr>
          <w:b/>
          <w:sz w:val="24"/>
          <w:szCs w:val="24"/>
        </w:rPr>
      </w:pPr>
      <w:r>
        <w:rPr>
          <w:sz w:val="24"/>
          <w:szCs w:val="24"/>
        </w:rPr>
        <w:t>A group of teenagers who had stolen approximately 30 cars over the past few months were arrested. They are MCSD students. Also dealing with</w:t>
      </w:r>
      <w:r w:rsidR="004F4D1C">
        <w:rPr>
          <w:sz w:val="24"/>
          <w:szCs w:val="24"/>
        </w:rPr>
        <w:t xml:space="preserve"> some </w:t>
      </w:r>
      <w:r>
        <w:rPr>
          <w:sz w:val="24"/>
          <w:szCs w:val="24"/>
        </w:rPr>
        <w:t>vaping and</w:t>
      </w:r>
      <w:r w:rsidR="00836526">
        <w:rPr>
          <w:sz w:val="24"/>
          <w:szCs w:val="24"/>
        </w:rPr>
        <w:t xml:space="preserve"> </w:t>
      </w:r>
      <w:r>
        <w:rPr>
          <w:sz w:val="24"/>
          <w:szCs w:val="24"/>
        </w:rPr>
        <w:t xml:space="preserve">other </w:t>
      </w:r>
      <w:r w:rsidR="00836526">
        <w:rPr>
          <w:sz w:val="24"/>
          <w:szCs w:val="24"/>
        </w:rPr>
        <w:t xml:space="preserve">minor </w:t>
      </w:r>
      <w:r>
        <w:rPr>
          <w:sz w:val="24"/>
          <w:szCs w:val="24"/>
        </w:rPr>
        <w:t xml:space="preserve">issues at </w:t>
      </w:r>
      <w:r w:rsidR="00836526">
        <w:rPr>
          <w:sz w:val="24"/>
          <w:szCs w:val="24"/>
        </w:rPr>
        <w:t>Murray High.</w:t>
      </w:r>
      <w:r>
        <w:rPr>
          <w:sz w:val="24"/>
          <w:szCs w:val="24"/>
        </w:rPr>
        <w:t xml:space="preserve"> </w:t>
      </w:r>
    </w:p>
    <w:p w14:paraId="242CD36D" w14:textId="6CBD0628" w:rsidR="00662CD9" w:rsidRPr="0078197D" w:rsidRDefault="00662CD9" w:rsidP="0078197D">
      <w:pPr>
        <w:pStyle w:val="ListParagraph"/>
        <w:numPr>
          <w:ilvl w:val="0"/>
          <w:numId w:val="10"/>
        </w:numPr>
        <w:spacing w:after="0" w:line="240" w:lineRule="auto"/>
        <w:rPr>
          <w:b/>
          <w:sz w:val="24"/>
          <w:szCs w:val="24"/>
        </w:rPr>
      </w:pPr>
      <w:r>
        <w:rPr>
          <w:sz w:val="24"/>
          <w:szCs w:val="24"/>
        </w:rPr>
        <w:t>Other than that, no major issues to report – it has been a quiet start to the school year.</w:t>
      </w:r>
    </w:p>
    <w:p w14:paraId="0F5B192D" w14:textId="77777777" w:rsidR="0078197D" w:rsidRDefault="0078197D" w:rsidP="0078197D">
      <w:pPr>
        <w:spacing w:after="0" w:line="240" w:lineRule="auto"/>
        <w:rPr>
          <w:b/>
          <w:sz w:val="24"/>
          <w:szCs w:val="24"/>
        </w:rPr>
      </w:pPr>
    </w:p>
    <w:p w14:paraId="34E18AB8" w14:textId="6A2E1A98" w:rsidR="0078197D" w:rsidRDefault="0078197D" w:rsidP="0078197D">
      <w:pPr>
        <w:spacing w:after="0" w:line="240" w:lineRule="auto"/>
        <w:rPr>
          <w:sz w:val="24"/>
          <w:szCs w:val="24"/>
        </w:rPr>
      </w:pPr>
      <w:r>
        <w:rPr>
          <w:b/>
          <w:sz w:val="24"/>
          <w:szCs w:val="24"/>
        </w:rPr>
        <w:t xml:space="preserve">Mayor’s Report </w:t>
      </w:r>
      <w:r>
        <w:rPr>
          <w:sz w:val="24"/>
          <w:szCs w:val="24"/>
        </w:rPr>
        <w:t xml:space="preserve">– </w:t>
      </w:r>
      <w:r w:rsidR="00662CD9">
        <w:rPr>
          <w:sz w:val="24"/>
          <w:szCs w:val="24"/>
        </w:rPr>
        <w:t xml:space="preserve">Kim </w:t>
      </w:r>
      <w:r w:rsidR="00836526">
        <w:rPr>
          <w:sz w:val="24"/>
          <w:szCs w:val="24"/>
        </w:rPr>
        <w:t>Sorenson reporting on behalf of Mayor Brett Hales</w:t>
      </w:r>
    </w:p>
    <w:p w14:paraId="4B939799" w14:textId="170EC61A" w:rsidR="0078197D" w:rsidRDefault="004F4D1C" w:rsidP="0078197D">
      <w:pPr>
        <w:pStyle w:val="ListParagraph"/>
        <w:numPr>
          <w:ilvl w:val="0"/>
          <w:numId w:val="10"/>
        </w:numPr>
        <w:spacing w:after="0" w:line="240" w:lineRule="auto"/>
        <w:rPr>
          <w:sz w:val="24"/>
          <w:szCs w:val="24"/>
        </w:rPr>
      </w:pPr>
      <w:r>
        <w:rPr>
          <w:sz w:val="24"/>
          <w:szCs w:val="24"/>
        </w:rPr>
        <w:t>Mr. Sorenson reported that Mayor Hales was at a family appointment so he couldn’t make it.</w:t>
      </w:r>
    </w:p>
    <w:p w14:paraId="6E3E0525" w14:textId="3A29FA66" w:rsidR="004132FE" w:rsidRDefault="004F4D1C" w:rsidP="004132FE">
      <w:pPr>
        <w:pStyle w:val="ListParagraph"/>
        <w:numPr>
          <w:ilvl w:val="0"/>
          <w:numId w:val="10"/>
        </w:numPr>
        <w:spacing w:after="0" w:line="240" w:lineRule="auto"/>
        <w:rPr>
          <w:sz w:val="24"/>
          <w:szCs w:val="24"/>
        </w:rPr>
      </w:pPr>
      <w:r>
        <w:rPr>
          <w:sz w:val="24"/>
          <w:szCs w:val="24"/>
        </w:rPr>
        <w:t xml:space="preserve">Reiterated that it’s a big deal to have a chief of police </w:t>
      </w:r>
      <w:proofErr w:type="gramStart"/>
      <w:r>
        <w:rPr>
          <w:sz w:val="24"/>
          <w:szCs w:val="24"/>
        </w:rPr>
        <w:t>retiring, but</w:t>
      </w:r>
      <w:proofErr w:type="gramEnd"/>
      <w:r>
        <w:rPr>
          <w:sz w:val="24"/>
          <w:szCs w:val="24"/>
        </w:rPr>
        <w:t xml:space="preserve"> is confident in Chase Smith and his abilities. Mayor Hales spent over a month interviewing candidates and making that decision. He will be officially sworn in on October 26</w:t>
      </w:r>
      <w:r w:rsidRPr="004F4D1C">
        <w:rPr>
          <w:sz w:val="24"/>
          <w:szCs w:val="24"/>
          <w:vertAlign w:val="superscript"/>
        </w:rPr>
        <w:t>th</w:t>
      </w:r>
      <w:r>
        <w:rPr>
          <w:sz w:val="24"/>
          <w:szCs w:val="24"/>
        </w:rPr>
        <w:t>.</w:t>
      </w:r>
    </w:p>
    <w:p w14:paraId="4CB92C5E" w14:textId="249F8021" w:rsidR="004F4D1C" w:rsidRPr="004F4D1C" w:rsidRDefault="004F4D1C" w:rsidP="004132FE">
      <w:pPr>
        <w:pStyle w:val="ListParagraph"/>
        <w:numPr>
          <w:ilvl w:val="0"/>
          <w:numId w:val="10"/>
        </w:numPr>
        <w:spacing w:after="0" w:line="240" w:lineRule="auto"/>
        <w:rPr>
          <w:sz w:val="24"/>
          <w:szCs w:val="24"/>
        </w:rPr>
      </w:pPr>
      <w:r>
        <w:rPr>
          <w:sz w:val="24"/>
          <w:szCs w:val="24"/>
        </w:rPr>
        <w:t>Valley Center Park has had some issues with high school students hanging out during school hours and they’ve appreciated the increased police presence and the parks department has made some changes to the way they maintain it.</w:t>
      </w:r>
    </w:p>
    <w:p w14:paraId="3B241145" w14:textId="77777777" w:rsidR="004F4D1C" w:rsidRDefault="004F4D1C" w:rsidP="00B50F69">
      <w:pPr>
        <w:spacing w:after="0" w:line="240" w:lineRule="auto"/>
        <w:rPr>
          <w:b/>
          <w:sz w:val="24"/>
          <w:szCs w:val="24"/>
        </w:rPr>
      </w:pPr>
    </w:p>
    <w:p w14:paraId="5C58517A" w14:textId="76E7F161" w:rsidR="00E461D4" w:rsidRPr="007A530E" w:rsidRDefault="00453E36" w:rsidP="00B50F69">
      <w:pPr>
        <w:spacing w:after="0" w:line="240" w:lineRule="auto"/>
        <w:rPr>
          <w:sz w:val="24"/>
          <w:szCs w:val="24"/>
        </w:rPr>
      </w:pPr>
      <w:r w:rsidRPr="007A530E">
        <w:rPr>
          <w:b/>
          <w:sz w:val="24"/>
          <w:szCs w:val="24"/>
        </w:rPr>
        <w:t>School District Report</w:t>
      </w:r>
      <w:r w:rsidR="00B50F69" w:rsidRPr="007A530E">
        <w:rPr>
          <w:sz w:val="24"/>
          <w:szCs w:val="24"/>
        </w:rPr>
        <w:t xml:space="preserve"> – </w:t>
      </w:r>
      <w:r w:rsidR="007E5A48" w:rsidRPr="007A530E">
        <w:rPr>
          <w:sz w:val="24"/>
          <w:szCs w:val="24"/>
        </w:rPr>
        <w:t xml:space="preserve">Superintendent Covington </w:t>
      </w:r>
      <w:r w:rsidR="00E461D4" w:rsidRPr="007A530E">
        <w:rPr>
          <w:sz w:val="24"/>
          <w:szCs w:val="24"/>
        </w:rPr>
        <w:t>reporting.</w:t>
      </w:r>
    </w:p>
    <w:p w14:paraId="433AAB08" w14:textId="25C3C500" w:rsidR="00627760" w:rsidRDefault="00E461D4" w:rsidP="004132FE">
      <w:pPr>
        <w:pStyle w:val="ListParagraph"/>
        <w:numPr>
          <w:ilvl w:val="0"/>
          <w:numId w:val="8"/>
        </w:numPr>
        <w:spacing w:after="0" w:line="240" w:lineRule="auto"/>
        <w:rPr>
          <w:sz w:val="24"/>
          <w:szCs w:val="24"/>
        </w:rPr>
      </w:pPr>
      <w:r w:rsidRPr="007A530E">
        <w:rPr>
          <w:sz w:val="24"/>
          <w:szCs w:val="24"/>
        </w:rPr>
        <w:t xml:space="preserve">Ms. Covington </w:t>
      </w:r>
      <w:proofErr w:type="gramStart"/>
      <w:r w:rsidR="004F4D1C">
        <w:rPr>
          <w:sz w:val="24"/>
          <w:szCs w:val="24"/>
        </w:rPr>
        <w:t>reiterated</w:t>
      </w:r>
      <w:proofErr w:type="gramEnd"/>
      <w:r w:rsidR="004F4D1C">
        <w:rPr>
          <w:sz w:val="24"/>
          <w:szCs w:val="24"/>
        </w:rPr>
        <w:t xml:space="preserve"> that the beginning of the school year </w:t>
      </w:r>
      <w:proofErr w:type="gramStart"/>
      <w:r w:rsidR="004F4D1C">
        <w:rPr>
          <w:sz w:val="24"/>
          <w:szCs w:val="24"/>
        </w:rPr>
        <w:t>has felt</w:t>
      </w:r>
      <w:proofErr w:type="gramEnd"/>
      <w:r w:rsidR="004F4D1C">
        <w:rPr>
          <w:sz w:val="24"/>
          <w:szCs w:val="24"/>
        </w:rPr>
        <w:t xml:space="preserve"> very seamless and normal. </w:t>
      </w:r>
    </w:p>
    <w:p w14:paraId="00E6EF46" w14:textId="7CE11416" w:rsidR="004F4D1C" w:rsidRDefault="004F4D1C" w:rsidP="004132FE">
      <w:pPr>
        <w:pStyle w:val="ListParagraph"/>
        <w:numPr>
          <w:ilvl w:val="0"/>
          <w:numId w:val="8"/>
        </w:numPr>
        <w:spacing w:after="0" w:line="240" w:lineRule="auto"/>
        <w:rPr>
          <w:sz w:val="24"/>
          <w:szCs w:val="24"/>
        </w:rPr>
      </w:pPr>
      <w:r>
        <w:rPr>
          <w:sz w:val="24"/>
          <w:szCs w:val="24"/>
        </w:rPr>
        <w:t>Reported that the board is still going through the process related to the closure of Liberty Elementary, with two additional opportunities for public comment. The final vote will occur at the December 10</w:t>
      </w:r>
      <w:r w:rsidRPr="004F4D1C">
        <w:rPr>
          <w:sz w:val="24"/>
          <w:szCs w:val="24"/>
          <w:vertAlign w:val="superscript"/>
        </w:rPr>
        <w:t>th</w:t>
      </w:r>
      <w:r>
        <w:rPr>
          <w:sz w:val="24"/>
          <w:szCs w:val="24"/>
        </w:rPr>
        <w:t xml:space="preserve"> board meeting. Questions have come in regarding plans for the building and how this will impact property values and these questions are being addressed as answers are available. If Liberty closes, there will be 3 elementaries on the east side and 3 on the west side, with one middle school on each side.</w:t>
      </w:r>
    </w:p>
    <w:p w14:paraId="35691865" w14:textId="218B1807" w:rsidR="004132FE" w:rsidRDefault="004F4D1C" w:rsidP="004132FE">
      <w:pPr>
        <w:pStyle w:val="ListParagraph"/>
        <w:numPr>
          <w:ilvl w:val="0"/>
          <w:numId w:val="8"/>
        </w:numPr>
        <w:spacing w:after="0" w:line="240" w:lineRule="auto"/>
        <w:rPr>
          <w:sz w:val="24"/>
          <w:szCs w:val="24"/>
        </w:rPr>
      </w:pPr>
      <w:r>
        <w:rPr>
          <w:sz w:val="24"/>
          <w:szCs w:val="24"/>
        </w:rPr>
        <w:t xml:space="preserve">With the reconfigurations, 21 students will be required to cross State Street. Planning to work with Murray City to ensure </w:t>
      </w:r>
      <w:r w:rsidR="00260788">
        <w:rPr>
          <w:sz w:val="24"/>
          <w:szCs w:val="24"/>
        </w:rPr>
        <w:t>this happens safely.</w:t>
      </w:r>
    </w:p>
    <w:p w14:paraId="072BD329" w14:textId="75A42C04" w:rsidR="00A74C05" w:rsidRDefault="00260788" w:rsidP="004132FE">
      <w:pPr>
        <w:pStyle w:val="ListParagraph"/>
        <w:numPr>
          <w:ilvl w:val="0"/>
          <w:numId w:val="8"/>
        </w:numPr>
        <w:spacing w:after="0" w:line="240" w:lineRule="auto"/>
        <w:rPr>
          <w:sz w:val="24"/>
          <w:szCs w:val="24"/>
        </w:rPr>
      </w:pPr>
      <w:r>
        <w:rPr>
          <w:sz w:val="24"/>
          <w:szCs w:val="24"/>
        </w:rPr>
        <w:t xml:space="preserve">Ms. Covington reported that the addition to Murray High is 90% complete, but it will not open until the </w:t>
      </w:r>
      <w:proofErr w:type="gramStart"/>
      <w:r>
        <w:rPr>
          <w:sz w:val="24"/>
          <w:szCs w:val="24"/>
        </w:rPr>
        <w:t>2026-27 year</w:t>
      </w:r>
      <w:proofErr w:type="gramEnd"/>
      <w:r>
        <w:rPr>
          <w:sz w:val="24"/>
          <w:szCs w:val="24"/>
        </w:rPr>
        <w:t xml:space="preserve"> (except administration possibly moving in March 2027). Riverview Middle construction is proceeding but is on a very tight timeline to open for the 2026-27 year. Finally, APEX Center construction at Murray High is beginning and is planned for completion for the 2026-27 school year.</w:t>
      </w:r>
    </w:p>
    <w:p w14:paraId="41E85200" w14:textId="77777777" w:rsidR="00A74C05" w:rsidRDefault="00A74C05" w:rsidP="00B50F69">
      <w:pPr>
        <w:spacing w:after="0" w:line="240" w:lineRule="auto"/>
        <w:rPr>
          <w:b/>
          <w:sz w:val="24"/>
          <w:szCs w:val="24"/>
        </w:rPr>
      </w:pPr>
    </w:p>
    <w:p w14:paraId="089EB48D" w14:textId="19D7220C" w:rsidR="00B50F69" w:rsidRPr="007A530E" w:rsidRDefault="00B50F69" w:rsidP="00B50F69">
      <w:pPr>
        <w:spacing w:after="0" w:line="240" w:lineRule="auto"/>
        <w:rPr>
          <w:sz w:val="24"/>
          <w:szCs w:val="24"/>
        </w:rPr>
      </w:pPr>
      <w:r w:rsidRPr="007A530E">
        <w:rPr>
          <w:b/>
          <w:sz w:val="24"/>
          <w:szCs w:val="24"/>
        </w:rPr>
        <w:t>Other Business Items</w:t>
      </w:r>
      <w:r w:rsidRPr="007A530E">
        <w:rPr>
          <w:sz w:val="24"/>
          <w:szCs w:val="24"/>
        </w:rPr>
        <w:t xml:space="preserve"> – </w:t>
      </w:r>
      <w:r w:rsidR="00260788">
        <w:rPr>
          <w:sz w:val="24"/>
          <w:szCs w:val="24"/>
        </w:rPr>
        <w:t xml:space="preserve">Discussion occurred about a Ninja Course that’s planned for teenagers. It will be across the street from the </w:t>
      </w:r>
      <w:proofErr w:type="gramStart"/>
      <w:r w:rsidR="00260788">
        <w:rPr>
          <w:sz w:val="24"/>
          <w:szCs w:val="24"/>
        </w:rPr>
        <w:t>Park</w:t>
      </w:r>
      <w:proofErr w:type="gramEnd"/>
      <w:r w:rsidR="00260788">
        <w:rPr>
          <w:sz w:val="24"/>
          <w:szCs w:val="24"/>
        </w:rPr>
        <w:t xml:space="preserve"> Center and is an area very well seen from the roads.</w:t>
      </w:r>
      <w:r w:rsidR="006E39B3">
        <w:rPr>
          <w:sz w:val="24"/>
          <w:szCs w:val="24"/>
        </w:rPr>
        <w:t xml:space="preserve">  </w:t>
      </w:r>
    </w:p>
    <w:p w14:paraId="4B8143F0" w14:textId="77777777" w:rsidR="00A65358" w:rsidRPr="007A530E" w:rsidRDefault="00A65358" w:rsidP="00167D02">
      <w:pPr>
        <w:spacing w:after="0" w:line="240" w:lineRule="auto"/>
        <w:rPr>
          <w:b/>
          <w:sz w:val="24"/>
          <w:szCs w:val="24"/>
          <w:u w:val="single"/>
        </w:rPr>
      </w:pPr>
    </w:p>
    <w:p w14:paraId="523F2D83" w14:textId="159B1148" w:rsidR="008536E6" w:rsidRPr="007A530E" w:rsidRDefault="00FE0792" w:rsidP="008536E6">
      <w:pPr>
        <w:spacing w:after="0" w:line="240" w:lineRule="auto"/>
        <w:rPr>
          <w:sz w:val="24"/>
          <w:szCs w:val="24"/>
        </w:rPr>
      </w:pPr>
      <w:r>
        <w:rPr>
          <w:sz w:val="24"/>
          <w:szCs w:val="24"/>
        </w:rPr>
        <w:t>M</w:t>
      </w:r>
      <w:r w:rsidR="00260788">
        <w:rPr>
          <w:sz w:val="24"/>
          <w:szCs w:val="24"/>
        </w:rPr>
        <w:t>s. Anderson</w:t>
      </w:r>
      <w:r w:rsidR="00855AAD" w:rsidRPr="007A530E">
        <w:rPr>
          <w:sz w:val="24"/>
          <w:szCs w:val="24"/>
        </w:rPr>
        <w:t xml:space="preserve"> s</w:t>
      </w:r>
      <w:r w:rsidR="008536E6" w:rsidRPr="007A530E">
        <w:rPr>
          <w:sz w:val="24"/>
          <w:szCs w:val="24"/>
        </w:rPr>
        <w:t xml:space="preserve">aid the next meeting will be </w:t>
      </w:r>
      <w:r w:rsidR="0063569D" w:rsidRPr="007A530E">
        <w:rPr>
          <w:sz w:val="24"/>
          <w:szCs w:val="24"/>
        </w:rPr>
        <w:t xml:space="preserve">held </w:t>
      </w:r>
      <w:r w:rsidR="005656FE" w:rsidRPr="007A530E">
        <w:rPr>
          <w:sz w:val="24"/>
          <w:szCs w:val="24"/>
        </w:rPr>
        <w:t>o</w:t>
      </w:r>
      <w:r w:rsidR="00FE51FC" w:rsidRPr="007A530E">
        <w:rPr>
          <w:sz w:val="24"/>
          <w:szCs w:val="24"/>
        </w:rPr>
        <w:t xml:space="preserve">n </w:t>
      </w:r>
      <w:r w:rsidR="00260788">
        <w:rPr>
          <w:sz w:val="24"/>
          <w:szCs w:val="24"/>
        </w:rPr>
        <w:t>January 20</w:t>
      </w:r>
      <w:r w:rsidR="006E39B3">
        <w:rPr>
          <w:sz w:val="24"/>
          <w:szCs w:val="24"/>
        </w:rPr>
        <w:t xml:space="preserve">, </w:t>
      </w:r>
      <w:proofErr w:type="gramStart"/>
      <w:r w:rsidR="006E39B3">
        <w:rPr>
          <w:sz w:val="24"/>
          <w:szCs w:val="24"/>
        </w:rPr>
        <w:t>202</w:t>
      </w:r>
      <w:r w:rsidR="00260788">
        <w:rPr>
          <w:sz w:val="24"/>
          <w:szCs w:val="24"/>
        </w:rPr>
        <w:t>7</w:t>
      </w:r>
      <w:proofErr w:type="gramEnd"/>
      <w:r w:rsidR="006E39B3">
        <w:rPr>
          <w:sz w:val="24"/>
          <w:szCs w:val="24"/>
        </w:rPr>
        <w:t xml:space="preserve"> at 5:00 p.m. at Murray City</w:t>
      </w:r>
      <w:r w:rsidR="00260788">
        <w:rPr>
          <w:sz w:val="24"/>
          <w:szCs w:val="24"/>
        </w:rPr>
        <w:t xml:space="preserve"> Hall</w:t>
      </w:r>
      <w:r w:rsidR="00EF5B96" w:rsidRPr="007A530E">
        <w:rPr>
          <w:sz w:val="24"/>
          <w:szCs w:val="24"/>
        </w:rPr>
        <w:t>.</w:t>
      </w:r>
      <w:r w:rsidR="008536E6" w:rsidRPr="007A530E">
        <w:rPr>
          <w:sz w:val="24"/>
          <w:szCs w:val="24"/>
        </w:rPr>
        <w:t xml:space="preserve"> </w:t>
      </w:r>
      <w:r w:rsidR="00260788">
        <w:rPr>
          <w:sz w:val="24"/>
          <w:szCs w:val="24"/>
        </w:rPr>
        <w:t>She</w:t>
      </w:r>
      <w:r w:rsidR="004B145A" w:rsidRPr="007A530E">
        <w:rPr>
          <w:sz w:val="24"/>
          <w:szCs w:val="24"/>
        </w:rPr>
        <w:t xml:space="preserve"> </w:t>
      </w:r>
      <w:r w:rsidR="00EF5B96" w:rsidRPr="007A530E">
        <w:rPr>
          <w:sz w:val="24"/>
          <w:szCs w:val="24"/>
        </w:rPr>
        <w:t>then</w:t>
      </w:r>
      <w:r w:rsidR="00855AAD" w:rsidRPr="007A530E">
        <w:rPr>
          <w:sz w:val="24"/>
          <w:szCs w:val="24"/>
        </w:rPr>
        <w:t xml:space="preserve"> adjourned </w:t>
      </w:r>
      <w:r w:rsidR="007E5A48" w:rsidRPr="007A530E">
        <w:rPr>
          <w:sz w:val="24"/>
          <w:szCs w:val="24"/>
        </w:rPr>
        <w:t>the meeting at</w:t>
      </w:r>
      <w:r w:rsidR="00EB3F03" w:rsidRPr="007A530E">
        <w:rPr>
          <w:sz w:val="24"/>
          <w:szCs w:val="24"/>
        </w:rPr>
        <w:t xml:space="preserve"> </w:t>
      </w:r>
      <w:r w:rsidR="006E39B3">
        <w:rPr>
          <w:sz w:val="24"/>
          <w:szCs w:val="24"/>
        </w:rPr>
        <w:t>5:</w:t>
      </w:r>
      <w:r w:rsidR="00260788">
        <w:rPr>
          <w:sz w:val="24"/>
          <w:szCs w:val="24"/>
        </w:rPr>
        <w:t>25</w:t>
      </w:r>
      <w:r w:rsidR="00EB3F03" w:rsidRPr="007A530E">
        <w:rPr>
          <w:sz w:val="24"/>
          <w:szCs w:val="24"/>
        </w:rPr>
        <w:t xml:space="preserve"> p.m</w:t>
      </w:r>
      <w:r w:rsidR="008536E6" w:rsidRPr="007A530E">
        <w:rPr>
          <w:sz w:val="24"/>
          <w:szCs w:val="24"/>
        </w:rPr>
        <w:t>.</w:t>
      </w:r>
    </w:p>
    <w:p w14:paraId="5CC1CF55" w14:textId="77777777" w:rsidR="004B145A" w:rsidRDefault="004B145A" w:rsidP="008536E6">
      <w:pPr>
        <w:spacing w:after="0" w:line="240" w:lineRule="auto"/>
        <w:rPr>
          <w:sz w:val="24"/>
          <w:szCs w:val="24"/>
        </w:rPr>
      </w:pPr>
    </w:p>
    <w:p w14:paraId="123BDA6E" w14:textId="77777777" w:rsidR="00ED688D" w:rsidRPr="007A530E" w:rsidRDefault="00ED688D" w:rsidP="008536E6">
      <w:pPr>
        <w:spacing w:after="0" w:line="240" w:lineRule="auto"/>
        <w:rPr>
          <w:sz w:val="24"/>
          <w:szCs w:val="24"/>
        </w:rPr>
      </w:pPr>
    </w:p>
    <w:p w14:paraId="1D376CAE" w14:textId="0445EAAB" w:rsidR="00C366F4" w:rsidRPr="007A530E" w:rsidRDefault="00260788" w:rsidP="008536E6">
      <w:pPr>
        <w:spacing w:after="0" w:line="240" w:lineRule="auto"/>
        <w:rPr>
          <w:sz w:val="24"/>
          <w:szCs w:val="24"/>
        </w:rPr>
      </w:pPr>
      <w:r>
        <w:rPr>
          <w:sz w:val="24"/>
          <w:szCs w:val="24"/>
        </w:rPr>
        <w:t>Brian Ipson</w:t>
      </w:r>
    </w:p>
    <w:p w14:paraId="725103F5" w14:textId="77777777" w:rsidR="00EB4058" w:rsidRPr="0009376B" w:rsidRDefault="008F149C" w:rsidP="003F178E">
      <w:pPr>
        <w:spacing w:after="0" w:line="240" w:lineRule="auto"/>
        <w:rPr>
          <w:sz w:val="24"/>
          <w:szCs w:val="24"/>
        </w:rPr>
      </w:pPr>
      <w:r w:rsidRPr="007A530E">
        <w:rPr>
          <w:sz w:val="24"/>
          <w:szCs w:val="24"/>
        </w:rPr>
        <w:t xml:space="preserve">MCSD </w:t>
      </w:r>
      <w:r w:rsidR="00855AAD" w:rsidRPr="007A530E">
        <w:rPr>
          <w:sz w:val="24"/>
          <w:szCs w:val="24"/>
        </w:rPr>
        <w:t>Business Administrator</w:t>
      </w:r>
    </w:p>
    <w:sectPr w:rsidR="00EB4058" w:rsidRPr="0009376B" w:rsidSect="00DE273A">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309DB" w14:textId="77777777" w:rsidR="00C37C07" w:rsidRDefault="00C37C07" w:rsidP="00DE273A">
      <w:pPr>
        <w:spacing w:after="0" w:line="240" w:lineRule="auto"/>
      </w:pPr>
      <w:r>
        <w:separator/>
      </w:r>
    </w:p>
  </w:endnote>
  <w:endnote w:type="continuationSeparator" w:id="0">
    <w:p w14:paraId="61681F7A" w14:textId="77777777" w:rsidR="00C37C07" w:rsidRDefault="00C37C07" w:rsidP="00DE2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8538E" w14:textId="77777777" w:rsidR="00C37C07" w:rsidRDefault="00C37C07" w:rsidP="00DE273A">
      <w:pPr>
        <w:spacing w:after="0" w:line="240" w:lineRule="auto"/>
      </w:pPr>
      <w:r>
        <w:separator/>
      </w:r>
    </w:p>
  </w:footnote>
  <w:footnote w:type="continuationSeparator" w:id="0">
    <w:p w14:paraId="7B42548D" w14:textId="77777777" w:rsidR="00C37C07" w:rsidRDefault="00C37C07" w:rsidP="00DE27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C6D"/>
    <w:multiLevelType w:val="hybridMultilevel"/>
    <w:tmpl w:val="B85AE10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17BE2"/>
    <w:multiLevelType w:val="hybridMultilevel"/>
    <w:tmpl w:val="D1A40DFA"/>
    <w:lvl w:ilvl="0" w:tplc="35E02C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705EEE"/>
    <w:multiLevelType w:val="hybridMultilevel"/>
    <w:tmpl w:val="3312B3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215E9"/>
    <w:multiLevelType w:val="hybridMultilevel"/>
    <w:tmpl w:val="7B8AC8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8BB4975"/>
    <w:multiLevelType w:val="hybridMultilevel"/>
    <w:tmpl w:val="22509DF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61159"/>
    <w:multiLevelType w:val="hybridMultilevel"/>
    <w:tmpl w:val="62E0884E"/>
    <w:lvl w:ilvl="0" w:tplc="F7E817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9A4B45"/>
    <w:multiLevelType w:val="multilevel"/>
    <w:tmpl w:val="3A2E514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680256FC"/>
    <w:multiLevelType w:val="hybridMultilevel"/>
    <w:tmpl w:val="B1C8C5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D71103"/>
    <w:multiLevelType w:val="hybridMultilevel"/>
    <w:tmpl w:val="52DE99A6"/>
    <w:lvl w:ilvl="0" w:tplc="F5625E30">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20D2A79"/>
    <w:multiLevelType w:val="hybridMultilevel"/>
    <w:tmpl w:val="47F4DE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50541C"/>
    <w:multiLevelType w:val="multilevel"/>
    <w:tmpl w:val="1DACA272"/>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759980468">
    <w:abstractNumId w:val="6"/>
  </w:num>
  <w:num w:numId="2" w16cid:durableId="123626444">
    <w:abstractNumId w:val="1"/>
  </w:num>
  <w:num w:numId="3" w16cid:durableId="1377386052">
    <w:abstractNumId w:val="5"/>
  </w:num>
  <w:num w:numId="4" w16cid:durableId="123237106">
    <w:abstractNumId w:val="10"/>
  </w:num>
  <w:num w:numId="5" w16cid:durableId="1401951322">
    <w:abstractNumId w:val="3"/>
  </w:num>
  <w:num w:numId="6" w16cid:durableId="1174221589">
    <w:abstractNumId w:val="4"/>
  </w:num>
  <w:num w:numId="7" w16cid:durableId="380637054">
    <w:abstractNumId w:val="7"/>
  </w:num>
  <w:num w:numId="8" w16cid:durableId="711226885">
    <w:abstractNumId w:val="9"/>
  </w:num>
  <w:num w:numId="9" w16cid:durableId="2131312989">
    <w:abstractNumId w:val="0"/>
  </w:num>
  <w:num w:numId="10" w16cid:durableId="918833749">
    <w:abstractNumId w:val="2"/>
  </w:num>
  <w:num w:numId="11" w16cid:durableId="6449698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718"/>
    <w:rsid w:val="00001533"/>
    <w:rsid w:val="00001D8A"/>
    <w:rsid w:val="000169AB"/>
    <w:rsid w:val="00020947"/>
    <w:rsid w:val="000246EF"/>
    <w:rsid w:val="0003426B"/>
    <w:rsid w:val="000403EA"/>
    <w:rsid w:val="00041774"/>
    <w:rsid w:val="000576B3"/>
    <w:rsid w:val="00077552"/>
    <w:rsid w:val="00085C4B"/>
    <w:rsid w:val="0009376B"/>
    <w:rsid w:val="00095807"/>
    <w:rsid w:val="000B5FA5"/>
    <w:rsid w:val="000B7697"/>
    <w:rsid w:val="000D4877"/>
    <w:rsid w:val="000E7293"/>
    <w:rsid w:val="000E7E5D"/>
    <w:rsid w:val="00101B79"/>
    <w:rsid w:val="0010704C"/>
    <w:rsid w:val="00111718"/>
    <w:rsid w:val="001158EB"/>
    <w:rsid w:val="00117C83"/>
    <w:rsid w:val="00127907"/>
    <w:rsid w:val="00151553"/>
    <w:rsid w:val="001573F2"/>
    <w:rsid w:val="00164FF5"/>
    <w:rsid w:val="00167D02"/>
    <w:rsid w:val="0018132B"/>
    <w:rsid w:val="00193164"/>
    <w:rsid w:val="00196F74"/>
    <w:rsid w:val="001A38EE"/>
    <w:rsid w:val="001A4D94"/>
    <w:rsid w:val="001A56C0"/>
    <w:rsid w:val="001A5C6E"/>
    <w:rsid w:val="001C19A5"/>
    <w:rsid w:val="001E0205"/>
    <w:rsid w:val="001F1755"/>
    <w:rsid w:val="001F1C13"/>
    <w:rsid w:val="00205CF2"/>
    <w:rsid w:val="0021337A"/>
    <w:rsid w:val="00217184"/>
    <w:rsid w:val="002249F8"/>
    <w:rsid w:val="002421E3"/>
    <w:rsid w:val="00245195"/>
    <w:rsid w:val="00252192"/>
    <w:rsid w:val="002555C5"/>
    <w:rsid w:val="00260788"/>
    <w:rsid w:val="002631C7"/>
    <w:rsid w:val="00277371"/>
    <w:rsid w:val="002B6FBF"/>
    <w:rsid w:val="002E79AE"/>
    <w:rsid w:val="002F7F12"/>
    <w:rsid w:val="003125CF"/>
    <w:rsid w:val="00321A03"/>
    <w:rsid w:val="00325B07"/>
    <w:rsid w:val="00340767"/>
    <w:rsid w:val="00343A62"/>
    <w:rsid w:val="00350DEE"/>
    <w:rsid w:val="003559A0"/>
    <w:rsid w:val="003615AF"/>
    <w:rsid w:val="003672E2"/>
    <w:rsid w:val="00370463"/>
    <w:rsid w:val="003706B2"/>
    <w:rsid w:val="00370996"/>
    <w:rsid w:val="003777FC"/>
    <w:rsid w:val="0039180D"/>
    <w:rsid w:val="003A1DC2"/>
    <w:rsid w:val="003B2E48"/>
    <w:rsid w:val="003B6EC8"/>
    <w:rsid w:val="003D13AA"/>
    <w:rsid w:val="003D507E"/>
    <w:rsid w:val="003F0B5C"/>
    <w:rsid w:val="003F104C"/>
    <w:rsid w:val="003F14C8"/>
    <w:rsid w:val="003F178E"/>
    <w:rsid w:val="003F72F0"/>
    <w:rsid w:val="00404618"/>
    <w:rsid w:val="004132FE"/>
    <w:rsid w:val="00417117"/>
    <w:rsid w:val="004222AB"/>
    <w:rsid w:val="004267A6"/>
    <w:rsid w:val="0044016E"/>
    <w:rsid w:val="004448C8"/>
    <w:rsid w:val="00451685"/>
    <w:rsid w:val="00453E36"/>
    <w:rsid w:val="004554B5"/>
    <w:rsid w:val="00461387"/>
    <w:rsid w:val="00466A38"/>
    <w:rsid w:val="00470551"/>
    <w:rsid w:val="00472469"/>
    <w:rsid w:val="0047656E"/>
    <w:rsid w:val="0048513F"/>
    <w:rsid w:val="00490500"/>
    <w:rsid w:val="004A0D53"/>
    <w:rsid w:val="004A3DCA"/>
    <w:rsid w:val="004A688A"/>
    <w:rsid w:val="004A6BCB"/>
    <w:rsid w:val="004B145A"/>
    <w:rsid w:val="004C3D5C"/>
    <w:rsid w:val="004D0468"/>
    <w:rsid w:val="004D4B2C"/>
    <w:rsid w:val="004F4D1C"/>
    <w:rsid w:val="00512AD9"/>
    <w:rsid w:val="00512D38"/>
    <w:rsid w:val="00530E86"/>
    <w:rsid w:val="00545F60"/>
    <w:rsid w:val="005608E3"/>
    <w:rsid w:val="00561DF8"/>
    <w:rsid w:val="00562224"/>
    <w:rsid w:val="005656FE"/>
    <w:rsid w:val="00583D44"/>
    <w:rsid w:val="005A39C4"/>
    <w:rsid w:val="005B203B"/>
    <w:rsid w:val="005B59A0"/>
    <w:rsid w:val="005B5CC6"/>
    <w:rsid w:val="005C539C"/>
    <w:rsid w:val="005D51F5"/>
    <w:rsid w:val="005D5870"/>
    <w:rsid w:val="005D5C32"/>
    <w:rsid w:val="005E723E"/>
    <w:rsid w:val="00601EFB"/>
    <w:rsid w:val="0061261E"/>
    <w:rsid w:val="006268A0"/>
    <w:rsid w:val="00627760"/>
    <w:rsid w:val="0063569D"/>
    <w:rsid w:val="006368D0"/>
    <w:rsid w:val="0063751D"/>
    <w:rsid w:val="0064405D"/>
    <w:rsid w:val="00644282"/>
    <w:rsid w:val="00644891"/>
    <w:rsid w:val="00660838"/>
    <w:rsid w:val="00662CC7"/>
    <w:rsid w:val="00662CD9"/>
    <w:rsid w:val="00674A6B"/>
    <w:rsid w:val="006A4693"/>
    <w:rsid w:val="006B3750"/>
    <w:rsid w:val="006B77EC"/>
    <w:rsid w:val="006C678A"/>
    <w:rsid w:val="006C781E"/>
    <w:rsid w:val="006D0E03"/>
    <w:rsid w:val="006D1596"/>
    <w:rsid w:val="006D467C"/>
    <w:rsid w:val="006D5A95"/>
    <w:rsid w:val="006E03E8"/>
    <w:rsid w:val="006E39B3"/>
    <w:rsid w:val="006E438A"/>
    <w:rsid w:val="006E4FE2"/>
    <w:rsid w:val="006F1104"/>
    <w:rsid w:val="00702206"/>
    <w:rsid w:val="00705DBF"/>
    <w:rsid w:val="0071215D"/>
    <w:rsid w:val="0072776F"/>
    <w:rsid w:val="00730DCC"/>
    <w:rsid w:val="007424B5"/>
    <w:rsid w:val="00744776"/>
    <w:rsid w:val="0075552F"/>
    <w:rsid w:val="007710D3"/>
    <w:rsid w:val="007714A0"/>
    <w:rsid w:val="0078197D"/>
    <w:rsid w:val="007A530E"/>
    <w:rsid w:val="007B4F0A"/>
    <w:rsid w:val="007B72D2"/>
    <w:rsid w:val="007E5A48"/>
    <w:rsid w:val="007E7F6B"/>
    <w:rsid w:val="007F1FA0"/>
    <w:rsid w:val="007F637E"/>
    <w:rsid w:val="00807204"/>
    <w:rsid w:val="00810CD4"/>
    <w:rsid w:val="00811099"/>
    <w:rsid w:val="00816883"/>
    <w:rsid w:val="00834ADB"/>
    <w:rsid w:val="00836526"/>
    <w:rsid w:val="00842FE7"/>
    <w:rsid w:val="008436B3"/>
    <w:rsid w:val="008515B0"/>
    <w:rsid w:val="008536E6"/>
    <w:rsid w:val="00855AAD"/>
    <w:rsid w:val="00856862"/>
    <w:rsid w:val="008570F3"/>
    <w:rsid w:val="00863188"/>
    <w:rsid w:val="00874F76"/>
    <w:rsid w:val="00887E6B"/>
    <w:rsid w:val="00894E37"/>
    <w:rsid w:val="00895207"/>
    <w:rsid w:val="008B4192"/>
    <w:rsid w:val="008E239B"/>
    <w:rsid w:val="008E308F"/>
    <w:rsid w:val="008F149C"/>
    <w:rsid w:val="00905624"/>
    <w:rsid w:val="00914750"/>
    <w:rsid w:val="0093014B"/>
    <w:rsid w:val="00932138"/>
    <w:rsid w:val="00942F0D"/>
    <w:rsid w:val="009614CA"/>
    <w:rsid w:val="00964C84"/>
    <w:rsid w:val="00997570"/>
    <w:rsid w:val="009C6132"/>
    <w:rsid w:val="009D2A75"/>
    <w:rsid w:val="009D3119"/>
    <w:rsid w:val="009E7874"/>
    <w:rsid w:val="009F2082"/>
    <w:rsid w:val="00A571F0"/>
    <w:rsid w:val="00A60F15"/>
    <w:rsid w:val="00A65358"/>
    <w:rsid w:val="00A72EAA"/>
    <w:rsid w:val="00A73377"/>
    <w:rsid w:val="00A74C05"/>
    <w:rsid w:val="00A767A7"/>
    <w:rsid w:val="00A90256"/>
    <w:rsid w:val="00A928AA"/>
    <w:rsid w:val="00A94596"/>
    <w:rsid w:val="00AA580D"/>
    <w:rsid w:val="00AB24D4"/>
    <w:rsid w:val="00AF4618"/>
    <w:rsid w:val="00AF4FB0"/>
    <w:rsid w:val="00AF62E5"/>
    <w:rsid w:val="00B022F0"/>
    <w:rsid w:val="00B14481"/>
    <w:rsid w:val="00B17448"/>
    <w:rsid w:val="00B33A5E"/>
    <w:rsid w:val="00B404E8"/>
    <w:rsid w:val="00B41F02"/>
    <w:rsid w:val="00B434F3"/>
    <w:rsid w:val="00B50F69"/>
    <w:rsid w:val="00B80DC7"/>
    <w:rsid w:val="00B85780"/>
    <w:rsid w:val="00B961A0"/>
    <w:rsid w:val="00BB1712"/>
    <w:rsid w:val="00BC37FB"/>
    <w:rsid w:val="00BD05DD"/>
    <w:rsid w:val="00BF6E3A"/>
    <w:rsid w:val="00C03E05"/>
    <w:rsid w:val="00C167FC"/>
    <w:rsid w:val="00C17560"/>
    <w:rsid w:val="00C366F4"/>
    <w:rsid w:val="00C37C07"/>
    <w:rsid w:val="00C5536B"/>
    <w:rsid w:val="00C66CB3"/>
    <w:rsid w:val="00C6708D"/>
    <w:rsid w:val="00C7403C"/>
    <w:rsid w:val="00C772F7"/>
    <w:rsid w:val="00C815D2"/>
    <w:rsid w:val="00C900D2"/>
    <w:rsid w:val="00C92921"/>
    <w:rsid w:val="00C92EFB"/>
    <w:rsid w:val="00C96643"/>
    <w:rsid w:val="00CA0734"/>
    <w:rsid w:val="00CA1522"/>
    <w:rsid w:val="00CE139D"/>
    <w:rsid w:val="00D02F61"/>
    <w:rsid w:val="00D05AD6"/>
    <w:rsid w:val="00D123B9"/>
    <w:rsid w:val="00D12D2C"/>
    <w:rsid w:val="00D146B4"/>
    <w:rsid w:val="00D32606"/>
    <w:rsid w:val="00D35FBA"/>
    <w:rsid w:val="00D3633E"/>
    <w:rsid w:val="00D367C1"/>
    <w:rsid w:val="00D61E9A"/>
    <w:rsid w:val="00D767A1"/>
    <w:rsid w:val="00D76D64"/>
    <w:rsid w:val="00D804B6"/>
    <w:rsid w:val="00D80B83"/>
    <w:rsid w:val="00D814B4"/>
    <w:rsid w:val="00D87EFE"/>
    <w:rsid w:val="00DA5C15"/>
    <w:rsid w:val="00DB2955"/>
    <w:rsid w:val="00DB297D"/>
    <w:rsid w:val="00DD4F3F"/>
    <w:rsid w:val="00DE0CF0"/>
    <w:rsid w:val="00DE12CF"/>
    <w:rsid w:val="00DE273A"/>
    <w:rsid w:val="00DF599F"/>
    <w:rsid w:val="00DF62C8"/>
    <w:rsid w:val="00E01899"/>
    <w:rsid w:val="00E23EB6"/>
    <w:rsid w:val="00E461D4"/>
    <w:rsid w:val="00E73F66"/>
    <w:rsid w:val="00E8494A"/>
    <w:rsid w:val="00E920FA"/>
    <w:rsid w:val="00EB3F03"/>
    <w:rsid w:val="00EB4058"/>
    <w:rsid w:val="00EC7BDA"/>
    <w:rsid w:val="00ED688D"/>
    <w:rsid w:val="00EE2E1A"/>
    <w:rsid w:val="00EF0040"/>
    <w:rsid w:val="00EF5B96"/>
    <w:rsid w:val="00EF73A4"/>
    <w:rsid w:val="00F00D96"/>
    <w:rsid w:val="00F07BB2"/>
    <w:rsid w:val="00F17E2D"/>
    <w:rsid w:val="00F25BDB"/>
    <w:rsid w:val="00F2692B"/>
    <w:rsid w:val="00F31DB3"/>
    <w:rsid w:val="00F36A61"/>
    <w:rsid w:val="00F44D48"/>
    <w:rsid w:val="00F47D56"/>
    <w:rsid w:val="00F509AD"/>
    <w:rsid w:val="00F5610B"/>
    <w:rsid w:val="00F726E0"/>
    <w:rsid w:val="00F845FC"/>
    <w:rsid w:val="00F94DC5"/>
    <w:rsid w:val="00FB0A87"/>
    <w:rsid w:val="00FC2237"/>
    <w:rsid w:val="00FC6E9F"/>
    <w:rsid w:val="00FC7298"/>
    <w:rsid w:val="00FE0792"/>
    <w:rsid w:val="00FE334D"/>
    <w:rsid w:val="00FE51FC"/>
    <w:rsid w:val="00FE7ECF"/>
    <w:rsid w:val="00FF2006"/>
    <w:rsid w:val="00FF42FC"/>
    <w:rsid w:val="00FF5F58"/>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4F0C3"/>
  <w15:docId w15:val="{0749DCC2-58A6-4F87-83B7-2CD6421E6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7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2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3A"/>
  </w:style>
  <w:style w:type="paragraph" w:styleId="Footer">
    <w:name w:val="footer"/>
    <w:basedOn w:val="Normal"/>
    <w:link w:val="FooterChar"/>
    <w:uiPriority w:val="99"/>
    <w:unhideWhenUsed/>
    <w:rsid w:val="00DE2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3A"/>
  </w:style>
  <w:style w:type="paragraph" w:styleId="ListParagraph">
    <w:name w:val="List Paragraph"/>
    <w:basedOn w:val="Normal"/>
    <w:uiPriority w:val="34"/>
    <w:qFormat/>
    <w:rsid w:val="00217184"/>
    <w:pPr>
      <w:ind w:left="720"/>
      <w:contextualSpacing/>
    </w:pPr>
  </w:style>
  <w:style w:type="paragraph" w:styleId="BalloonText">
    <w:name w:val="Balloon Text"/>
    <w:basedOn w:val="Normal"/>
    <w:link w:val="BalloonTextChar"/>
    <w:uiPriority w:val="99"/>
    <w:semiHidden/>
    <w:unhideWhenUsed/>
    <w:rsid w:val="006C67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F9704-603F-4AE3-B1A1-E3C069E4C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Murray City School District</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Lopez</dc:creator>
  <cp:lastModifiedBy>Brian Ipson</cp:lastModifiedBy>
  <cp:revision>6</cp:revision>
  <cp:lastPrinted>2024-09-30T14:34:00Z</cp:lastPrinted>
  <dcterms:created xsi:type="dcterms:W3CDTF">2026-10-14T15:00:00Z</dcterms:created>
  <dcterms:modified xsi:type="dcterms:W3CDTF">2026-10-15T00:35:00Z</dcterms:modified>
</cp:coreProperties>
</file>