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5374D" w:rsidRDefault="00E517F9">
      <w:pPr>
        <w:pStyle w:val="Title"/>
        <w:keepNext w:val="0"/>
        <w:keepLines w:val="0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CITY OF OREM</w:t>
      </w:r>
    </w:p>
    <w:p w14:paraId="00000002" w14:textId="773BC0CF" w:rsidR="0055374D" w:rsidRDefault="00E517F9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NOTICE OF </w:t>
      </w:r>
      <w:r w:rsidR="00435EC3">
        <w:rPr>
          <w:rFonts w:ascii="Times New Roman" w:eastAsia="Times New Roman" w:hAnsi="Times New Roman" w:cs="Times New Roman"/>
          <w:sz w:val="24"/>
          <w:szCs w:val="24"/>
        </w:rPr>
        <w:t>CITY COUNCIL</w:t>
      </w:r>
    </w:p>
    <w:p w14:paraId="00000003" w14:textId="77777777" w:rsidR="0055374D" w:rsidRDefault="00E517F9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PUBLIC HEARING</w:t>
      </w:r>
    </w:p>
    <w:p w14:paraId="00000004" w14:textId="77777777" w:rsidR="0055374D" w:rsidRDefault="0055374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5" w14:textId="4BD08A8C" w:rsidR="0055374D" w:rsidRDefault="00E517F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="00435EC3">
        <w:rPr>
          <w:rFonts w:ascii="Times New Roman" w:eastAsia="Times New Roman" w:hAnsi="Times New Roman" w:cs="Times New Roman"/>
          <w:sz w:val="24"/>
          <w:szCs w:val="24"/>
        </w:rPr>
        <w:t>City Council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will hold the following public hearing </w:t>
      </w:r>
      <w:r w:rsidR="00435EC3">
        <w:rPr>
          <w:rFonts w:ascii="Times New Roman" w:eastAsia="Times New Roman" w:hAnsi="Times New Roman" w:cs="Times New Roman"/>
          <w:sz w:val="24"/>
          <w:szCs w:val="24"/>
        </w:rPr>
        <w:t>on September 22</w:t>
      </w:r>
      <w:r w:rsidR="00435EC3" w:rsidRPr="00435EC3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nd</w:t>
      </w:r>
      <w:r>
        <w:rPr>
          <w:rFonts w:ascii="Times New Roman" w:eastAsia="Times New Roman" w:hAnsi="Times New Roman" w:cs="Times New Roman"/>
          <w:sz w:val="24"/>
          <w:szCs w:val="24"/>
        </w:rPr>
        <w:t>, 202</w:t>
      </w:r>
      <w:r w:rsidR="00BA48EA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at approximately </w:t>
      </w:r>
      <w:r w:rsidR="00435EC3">
        <w:rPr>
          <w:rFonts w:ascii="Times New Roman" w:eastAsia="Times New Roman" w:hAnsi="Times New Roman" w:cs="Times New Roman"/>
          <w:sz w:val="24"/>
          <w:szCs w:val="24"/>
        </w:rPr>
        <w:t>6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435EC3">
        <w:rPr>
          <w:rFonts w:ascii="Times New Roman" w:eastAsia="Times New Roman" w:hAnsi="Times New Roman" w:cs="Times New Roman"/>
          <w:sz w:val="24"/>
          <w:szCs w:val="24"/>
        </w:rPr>
        <w:t>0</w:t>
      </w:r>
      <w:r w:rsidR="00654968">
        <w:rPr>
          <w:rFonts w:ascii="Times New Roman" w:eastAsia="Times New Roman" w:hAnsi="Times New Roman" w:cs="Times New Roman"/>
          <w:sz w:val="24"/>
          <w:szCs w:val="24"/>
        </w:rPr>
        <w:t>0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p.m. in the City of Orem Council Chambers, located at 56 North State Street, Orem, Utah, to consider the following:</w:t>
      </w:r>
    </w:p>
    <w:p w14:paraId="0D0E4E0D" w14:textId="77777777" w:rsidR="0098019C" w:rsidRPr="008E5AF8" w:rsidRDefault="0098019C" w:rsidP="0098019C">
      <w:pPr>
        <w:keepLines/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8" w14:textId="7B7D5940" w:rsidR="0055374D" w:rsidRDefault="00E517F9" w:rsidP="00D6620B">
      <w:pPr>
        <w:keepLines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6620B">
        <w:rPr>
          <w:rFonts w:ascii="Times New Roman" w:eastAsia="Times New Roman" w:hAnsi="Times New Roman" w:cs="Times New Roman"/>
          <w:sz w:val="24"/>
          <w:szCs w:val="24"/>
        </w:rPr>
        <w:t xml:space="preserve">PUBLIC HEARING – </w:t>
      </w:r>
      <w:r w:rsidR="00654968" w:rsidRPr="00D6620B">
        <w:rPr>
          <w:rFonts w:ascii="Times New Roman" w:eastAsia="Times New Roman" w:hAnsi="Times New Roman" w:cs="Times New Roman"/>
          <w:sz w:val="24"/>
          <w:szCs w:val="24"/>
        </w:rPr>
        <w:t>TEXT AMENDMENT –</w:t>
      </w:r>
      <w:r w:rsidRPr="00D6620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36A72">
        <w:rPr>
          <w:rFonts w:ascii="Times New Roman" w:eastAsia="Times New Roman" w:hAnsi="Times New Roman" w:cs="Times New Roman"/>
          <w:sz w:val="24"/>
          <w:szCs w:val="24"/>
        </w:rPr>
        <w:t>A</w:t>
      </w:r>
      <w:r w:rsidR="00CF15CB">
        <w:rPr>
          <w:rFonts w:ascii="Times New Roman" w:eastAsia="Times New Roman" w:hAnsi="Times New Roman" w:cs="Times New Roman"/>
          <w:sz w:val="24"/>
          <w:szCs w:val="24"/>
        </w:rPr>
        <w:t>mending Article 22-6 of the Orem City Code establishing regulations for permitting detached accessory dwelling units on single-family properties</w:t>
      </w:r>
      <w:r w:rsidR="00936A7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8E5AF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75FAAA85" w14:textId="77777777" w:rsidR="00D6620B" w:rsidRPr="00D6620B" w:rsidRDefault="00D6620B" w:rsidP="00D6620B">
      <w:pPr>
        <w:keepLines/>
        <w:spacing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046C4B7" w14:textId="1A5FF055" w:rsidR="008E5AF8" w:rsidRPr="008E5AF8" w:rsidRDefault="00E517F9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The proposed </w:t>
      </w:r>
      <w:r w:rsidR="00654968">
        <w:rPr>
          <w:rFonts w:ascii="Times New Roman" w:eastAsia="Times New Roman" w:hAnsi="Times New Roman" w:cs="Times New Roman"/>
          <w:sz w:val="24"/>
          <w:szCs w:val="24"/>
        </w:rPr>
        <w:t>text amendment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is available in the Office of Community Development, </w:t>
      </w:r>
      <w:r w:rsidR="00654968">
        <w:rPr>
          <w:rFonts w:ascii="Times New Roman" w:eastAsia="Times New Roman" w:hAnsi="Times New Roman" w:cs="Times New Roman"/>
          <w:sz w:val="24"/>
          <w:szCs w:val="24"/>
        </w:rPr>
        <w:t>2nd floor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56 North State Street, Orem, Utah.  If you have any questions regarding the proposed </w:t>
      </w:r>
      <w:r w:rsidR="00FA56BC">
        <w:rPr>
          <w:rFonts w:ascii="Times New Roman" w:eastAsia="Times New Roman" w:hAnsi="Times New Roman" w:cs="Times New Roman"/>
          <w:sz w:val="24"/>
          <w:szCs w:val="24"/>
        </w:rPr>
        <w:t>text amendments</w:t>
      </w:r>
      <w:r>
        <w:rPr>
          <w:rFonts w:ascii="Times New Roman" w:eastAsia="Times New Roman" w:hAnsi="Times New Roman" w:cs="Times New Roman"/>
          <w:sz w:val="24"/>
          <w:szCs w:val="24"/>
        </w:rPr>
        <w:t>, contact the Community Development Department at 801-229-7058.</w:t>
      </w:r>
    </w:p>
    <w:p w14:paraId="0000000B" w14:textId="77777777" w:rsidR="0055374D" w:rsidRDefault="0055374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C" w14:textId="77777777" w:rsidR="0055374D" w:rsidRDefault="0055374D">
      <w:pPr>
        <w:widowControl w:val="0"/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D" w14:textId="568F5D45" w:rsidR="0055374D" w:rsidRDefault="00E517F9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THE PUBLIC IS INVITED TO PARTICIPATE IN ALL </w:t>
      </w:r>
      <w:r w:rsidR="00435EC3">
        <w:rPr>
          <w:rFonts w:ascii="Times New Roman" w:eastAsia="Times New Roman" w:hAnsi="Times New Roman" w:cs="Times New Roman"/>
          <w:b/>
          <w:sz w:val="24"/>
          <w:szCs w:val="24"/>
        </w:rPr>
        <w:t>City COUNCIL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MEETINGS.</w:t>
      </w:r>
    </w:p>
    <w:p w14:paraId="0000000E" w14:textId="43972B9C" w:rsidR="0055374D" w:rsidRDefault="00E517F9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If you need special accommodation to participate in </w:t>
      </w:r>
      <w:r w:rsidR="00435EC3">
        <w:rPr>
          <w:rFonts w:ascii="Times New Roman" w:eastAsia="Times New Roman" w:hAnsi="Times New Roman" w:cs="Times New Roman"/>
          <w:sz w:val="24"/>
          <w:szCs w:val="24"/>
        </w:rPr>
        <w:t>City Council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meetings, please call the Community Development Office. (Voice 229-7058, TDD 229-7035)</w:t>
      </w:r>
    </w:p>
    <w:p w14:paraId="0000000F" w14:textId="77777777" w:rsidR="0055374D" w:rsidRDefault="0055374D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0" w14:textId="77777777" w:rsidR="0055374D" w:rsidRDefault="0055374D">
      <w:pPr>
        <w:widowControl w:val="0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00000011" w14:textId="77777777" w:rsidR="0055374D" w:rsidRDefault="0055374D"/>
    <w:sectPr w:rsidR="0055374D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B5600"/>
    <w:multiLevelType w:val="multilevel"/>
    <w:tmpl w:val="2F2C2C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6480" w:hanging="360"/>
      </w:pPr>
      <w:rPr>
        <w:u w:val="none"/>
      </w:rPr>
    </w:lvl>
  </w:abstractNum>
  <w:num w:numId="1" w16cid:durableId="18955053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74D"/>
    <w:rsid w:val="00071F43"/>
    <w:rsid w:val="00137698"/>
    <w:rsid w:val="002277FD"/>
    <w:rsid w:val="00315138"/>
    <w:rsid w:val="00370A80"/>
    <w:rsid w:val="00420F75"/>
    <w:rsid w:val="00435EC3"/>
    <w:rsid w:val="00505428"/>
    <w:rsid w:val="0055374D"/>
    <w:rsid w:val="006335B4"/>
    <w:rsid w:val="00654968"/>
    <w:rsid w:val="00663F2A"/>
    <w:rsid w:val="006A16F8"/>
    <w:rsid w:val="006C64DF"/>
    <w:rsid w:val="007B2888"/>
    <w:rsid w:val="007C71D8"/>
    <w:rsid w:val="008935B1"/>
    <w:rsid w:val="008E5AF8"/>
    <w:rsid w:val="00936A72"/>
    <w:rsid w:val="0094062C"/>
    <w:rsid w:val="0098019C"/>
    <w:rsid w:val="009B2FA8"/>
    <w:rsid w:val="00AD31A1"/>
    <w:rsid w:val="00BA48EA"/>
    <w:rsid w:val="00CE76C4"/>
    <w:rsid w:val="00CF15CB"/>
    <w:rsid w:val="00D6620B"/>
    <w:rsid w:val="00DC4329"/>
    <w:rsid w:val="00E25D55"/>
    <w:rsid w:val="00E517F9"/>
    <w:rsid w:val="00EF4EF9"/>
    <w:rsid w:val="00FA56BC"/>
    <w:rsid w:val="00FF7F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92AA6"/>
  <w15:docId w15:val="{E5D39303-20DB-45AE-B296-AC4066643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Grace E. Bjarnson</dc:creator>
  <cp:lastModifiedBy>Jared R. Hall</cp:lastModifiedBy>
  <cp:revision>2</cp:revision>
  <dcterms:created xsi:type="dcterms:W3CDTF">2026-09-11T14:21:00Z</dcterms:created>
  <dcterms:modified xsi:type="dcterms:W3CDTF">2026-09-11T14:21:00Z</dcterms:modified>
</cp:coreProperties>
</file>