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B2B2" w14:textId="31E582F2" w:rsidR="000F19B3" w:rsidRDefault="000F19B3" w:rsidP="000F1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Beaver County Commission </w:t>
      </w:r>
      <w:r w:rsidR="00AA775C">
        <w:rPr>
          <w:rFonts w:ascii="Calibri" w:hAnsi="Calibri" w:cs="Calibri"/>
        </w:rPr>
        <w:t>Emergency</w:t>
      </w:r>
      <w:r>
        <w:rPr>
          <w:rFonts w:ascii="Calibri" w:hAnsi="Calibri" w:cs="Calibri"/>
        </w:rPr>
        <w:t xml:space="preserve"> Meeting</w:t>
      </w:r>
    </w:p>
    <w:p w14:paraId="08BE5243" w14:textId="77777777" w:rsidR="00D72B13" w:rsidRDefault="000F19B3" w:rsidP="000F1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Beaver, UT 84713</w:t>
      </w:r>
    </w:p>
    <w:p w14:paraId="7279F3D1" w14:textId="7ADDC655" w:rsidR="000F19B3" w:rsidRDefault="0029404A" w:rsidP="000F1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June </w:t>
      </w:r>
      <w:r w:rsidR="00AA775C">
        <w:rPr>
          <w:rFonts w:ascii="Calibri" w:hAnsi="Calibri" w:cs="Calibri"/>
        </w:rPr>
        <w:t>24</w:t>
      </w:r>
      <w:r w:rsidR="00171757">
        <w:rPr>
          <w:rFonts w:ascii="Calibri" w:hAnsi="Calibri" w:cs="Calibri"/>
        </w:rPr>
        <w:t>, 2026</w:t>
      </w:r>
    </w:p>
    <w:p w14:paraId="4B8B8EDD" w14:textId="77777777" w:rsidR="000F19B3" w:rsidRDefault="000F19B3" w:rsidP="000F1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F48A87" w14:textId="3E95E383" w:rsidR="000F19B3" w:rsidRDefault="000F19B3" w:rsidP="000F19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Board of C</w:t>
      </w:r>
      <w:r w:rsidR="0036272F">
        <w:rPr>
          <w:rFonts w:ascii="Calibri" w:hAnsi="Calibri" w:cs="Calibri"/>
        </w:rPr>
        <w:t>ounty Com</w:t>
      </w:r>
      <w:r w:rsidR="00621E17">
        <w:rPr>
          <w:rFonts w:ascii="Calibri" w:hAnsi="Calibri" w:cs="Calibri"/>
        </w:rPr>
        <w:t xml:space="preserve">missioners met on </w:t>
      </w:r>
      <w:r w:rsidR="0029404A">
        <w:rPr>
          <w:rFonts w:ascii="Calibri" w:hAnsi="Calibri" w:cs="Calibri"/>
        </w:rPr>
        <w:t xml:space="preserve">June </w:t>
      </w:r>
      <w:r w:rsidR="00AA775C">
        <w:rPr>
          <w:rFonts w:ascii="Calibri" w:hAnsi="Calibri" w:cs="Calibri"/>
        </w:rPr>
        <w:t>24</w:t>
      </w:r>
      <w:r w:rsidR="00ED3D6B">
        <w:rPr>
          <w:rFonts w:ascii="Calibri" w:hAnsi="Calibri" w:cs="Calibri"/>
        </w:rPr>
        <w:t>,</w:t>
      </w:r>
      <w:r w:rsidR="00171757">
        <w:rPr>
          <w:rFonts w:ascii="Calibri" w:hAnsi="Calibri" w:cs="Calibri"/>
        </w:rPr>
        <w:t xml:space="preserve"> 2026</w:t>
      </w:r>
      <w:r w:rsidR="00ED3D6B">
        <w:rPr>
          <w:rFonts w:ascii="Calibri" w:hAnsi="Calibri" w:cs="Calibri"/>
        </w:rPr>
        <w:t xml:space="preserve"> </w:t>
      </w:r>
      <w:r w:rsidR="00AA775C">
        <w:rPr>
          <w:rFonts w:ascii="Calibri" w:hAnsi="Calibri" w:cs="Calibri"/>
        </w:rPr>
        <w:t>9</w:t>
      </w:r>
      <w:r w:rsidR="00ED3D6B">
        <w:rPr>
          <w:rFonts w:ascii="Calibri" w:hAnsi="Calibri" w:cs="Calibri"/>
        </w:rPr>
        <w:t>:00</w:t>
      </w:r>
      <w:r w:rsidR="00C11E8C">
        <w:rPr>
          <w:rFonts w:ascii="Calibri" w:hAnsi="Calibri" w:cs="Calibri"/>
        </w:rPr>
        <w:t xml:space="preserve"> a</w:t>
      </w:r>
      <w:r w:rsidR="00712901">
        <w:rPr>
          <w:rFonts w:ascii="Calibri" w:hAnsi="Calibri" w:cs="Calibri"/>
        </w:rPr>
        <w:t>.m</w:t>
      </w:r>
      <w:r w:rsidR="0063696A">
        <w:rPr>
          <w:rFonts w:ascii="Calibri" w:hAnsi="Calibri" w:cs="Calibri"/>
        </w:rPr>
        <w:t xml:space="preserve">. for its </w:t>
      </w:r>
      <w:r w:rsidR="00C11E8C">
        <w:rPr>
          <w:rFonts w:ascii="Calibri" w:hAnsi="Calibri" w:cs="Calibri"/>
        </w:rPr>
        <w:t>Commission</w:t>
      </w:r>
      <w:r w:rsidR="00AA775C">
        <w:rPr>
          <w:rFonts w:ascii="Calibri" w:hAnsi="Calibri" w:cs="Calibri"/>
        </w:rPr>
        <w:t xml:space="preserve"> Emergency</w:t>
      </w:r>
      <w:r w:rsidR="008903A1">
        <w:rPr>
          <w:rFonts w:ascii="Calibri" w:hAnsi="Calibri" w:cs="Calibri"/>
        </w:rPr>
        <w:t xml:space="preserve"> Meeting</w:t>
      </w:r>
      <w:r>
        <w:rPr>
          <w:rFonts w:ascii="Calibri" w:hAnsi="Calibri" w:cs="Calibri"/>
        </w:rPr>
        <w:t xml:space="preserve">.   Attending </w:t>
      </w:r>
      <w:proofErr w:type="gramStart"/>
      <w:r>
        <w:rPr>
          <w:rFonts w:ascii="Calibri" w:hAnsi="Calibri" w:cs="Calibri"/>
        </w:rPr>
        <w:t>we</w:t>
      </w:r>
      <w:r w:rsidR="000F7819">
        <w:rPr>
          <w:rFonts w:ascii="Calibri" w:hAnsi="Calibri" w:cs="Calibri"/>
        </w:rPr>
        <w:t>re</w:t>
      </w:r>
      <w:proofErr w:type="gramEnd"/>
      <w:r w:rsidR="000F7819">
        <w:rPr>
          <w:rFonts w:ascii="Calibri" w:hAnsi="Calibri" w:cs="Calibri"/>
        </w:rPr>
        <w:t>:  Commissioner Wade Hollingshead</w:t>
      </w:r>
      <w:r>
        <w:rPr>
          <w:rFonts w:ascii="Calibri" w:hAnsi="Calibri" w:cs="Calibri"/>
        </w:rPr>
        <w:t>, Chairman; Commissioner</w:t>
      </w:r>
      <w:r w:rsidR="004F0E48">
        <w:rPr>
          <w:rFonts w:ascii="Calibri" w:hAnsi="Calibri" w:cs="Calibri"/>
        </w:rPr>
        <w:t xml:space="preserve"> Tammy Pearson</w:t>
      </w:r>
      <w:r w:rsidR="000F7819">
        <w:rPr>
          <w:rFonts w:ascii="Calibri" w:hAnsi="Calibri" w:cs="Calibri"/>
        </w:rPr>
        <w:t>; Commissioner Brandon Yardley</w:t>
      </w:r>
      <w:r w:rsidR="00C11E8C">
        <w:rPr>
          <w:rFonts w:ascii="Calibri" w:hAnsi="Calibri" w:cs="Calibri"/>
        </w:rPr>
        <w:t xml:space="preserve">; </w:t>
      </w:r>
      <w:r w:rsidR="0029404A">
        <w:rPr>
          <w:rFonts w:ascii="Calibri" w:hAnsi="Calibri" w:cs="Calibri"/>
        </w:rPr>
        <w:t xml:space="preserve">Matt </w:t>
      </w:r>
      <w:proofErr w:type="spellStart"/>
      <w:r w:rsidR="0029404A">
        <w:rPr>
          <w:rFonts w:ascii="Calibri" w:hAnsi="Calibri" w:cs="Calibri"/>
        </w:rPr>
        <w:t>Sterzer</w:t>
      </w:r>
      <w:proofErr w:type="spellEnd"/>
      <w:r w:rsidR="0029404A">
        <w:rPr>
          <w:rFonts w:ascii="Calibri" w:hAnsi="Calibri" w:cs="Calibri"/>
        </w:rPr>
        <w:t xml:space="preserve">, Commission Coordinator; </w:t>
      </w:r>
      <w:proofErr w:type="spellStart"/>
      <w:r w:rsidR="00D72B13">
        <w:rPr>
          <w:rFonts w:ascii="Calibri" w:hAnsi="Calibri" w:cs="Calibri"/>
        </w:rPr>
        <w:t>Chloee</w:t>
      </w:r>
      <w:proofErr w:type="spellEnd"/>
      <w:r w:rsidR="00D72B13">
        <w:rPr>
          <w:rFonts w:ascii="Calibri" w:hAnsi="Calibri" w:cs="Calibri"/>
        </w:rPr>
        <w:t xml:space="preserve"> Anderson</w:t>
      </w:r>
      <w:r w:rsidR="00BC676A">
        <w:rPr>
          <w:rFonts w:ascii="Calibri" w:hAnsi="Calibri" w:cs="Calibri"/>
        </w:rPr>
        <w:t xml:space="preserve">, </w:t>
      </w:r>
      <w:r w:rsidR="009F00AA">
        <w:rPr>
          <w:rFonts w:ascii="Calibri" w:hAnsi="Calibri" w:cs="Calibri"/>
        </w:rPr>
        <w:t xml:space="preserve">Assistant </w:t>
      </w:r>
      <w:r w:rsidR="00BC676A">
        <w:rPr>
          <w:rFonts w:ascii="Calibri" w:hAnsi="Calibri" w:cs="Calibri"/>
        </w:rPr>
        <w:t xml:space="preserve">Commission Coordinator </w:t>
      </w:r>
      <w:r>
        <w:rPr>
          <w:rFonts w:ascii="Calibri" w:hAnsi="Calibri" w:cs="Calibri"/>
        </w:rPr>
        <w:t xml:space="preserve">and </w:t>
      </w:r>
      <w:r w:rsidR="00081981">
        <w:rPr>
          <w:rFonts w:ascii="Calibri" w:hAnsi="Calibri" w:cs="Calibri"/>
        </w:rPr>
        <w:t>Von Christiansen</w:t>
      </w:r>
      <w:r>
        <w:rPr>
          <w:rFonts w:ascii="Calibri" w:hAnsi="Calibri" w:cs="Calibri"/>
        </w:rPr>
        <w:t>, County Attorney.</w:t>
      </w:r>
    </w:p>
    <w:p w14:paraId="17733982" w14:textId="77777777" w:rsidR="000F19B3" w:rsidRDefault="000F19B3" w:rsidP="000F19B3">
      <w:pPr>
        <w:rPr>
          <w:rFonts w:ascii="Calibri" w:hAnsi="Calibri" w:cs="Calibri"/>
        </w:rPr>
      </w:pPr>
    </w:p>
    <w:p w14:paraId="3A71E93F" w14:textId="77777777" w:rsidR="00917A08" w:rsidRDefault="00C11E8C" w:rsidP="00917A08">
      <w:pPr>
        <w:tabs>
          <w:tab w:val="left" w:pos="7545"/>
        </w:tabs>
      </w:pPr>
      <w:r>
        <w:t>Comm. Hollingshead called the meeting to order.</w:t>
      </w:r>
    </w:p>
    <w:p w14:paraId="05B67D20" w14:textId="1B8B2A5E" w:rsidR="00C15E05" w:rsidRDefault="00AA775C" w:rsidP="00C15E05">
      <w:r>
        <w:rPr>
          <w:rFonts w:ascii="Calibri" w:hAnsi="Calibri" w:cs="Calibri"/>
          <w:color w:val="000000"/>
        </w:rPr>
        <w:t>Emergency Meeting:  Declaration of Local Emergency</w:t>
      </w:r>
      <w:r w:rsidR="00AC2E56">
        <w:rPr>
          <w:rFonts w:ascii="Calibri" w:hAnsi="Calibri" w:cs="Calibri"/>
          <w:color w:val="000000"/>
        </w:rPr>
        <w:t xml:space="preserve"> for the Cottonwood Fire</w:t>
      </w:r>
      <w:r>
        <w:rPr>
          <w:rFonts w:ascii="Calibri" w:hAnsi="Calibri" w:cs="Calibri"/>
          <w:color w:val="000000"/>
        </w:rPr>
        <w:t xml:space="preserve"> -Resolution No. 2026-10.  </w:t>
      </w:r>
      <w:r w:rsidR="00AC2E56" w:rsidRPr="00AC2E56">
        <w:t xml:space="preserve"> </w:t>
      </w:r>
      <w:r w:rsidR="00AC2E56">
        <w:rPr>
          <w:rStyle w:val="Strong"/>
        </w:rPr>
        <w:t>Resolution 2026-10</w:t>
      </w:r>
      <w:r w:rsidR="00AC2E56">
        <w:t xml:space="preserve"> was presented for the Commission's consideration. Following discussion, a motion to authorize the Chair's signature on Resolution 2026-10 was made by Commissioner Pearson</w:t>
      </w:r>
      <w:r w:rsidR="00064D36">
        <w:t xml:space="preserve"> (aye)</w:t>
      </w:r>
      <w:r w:rsidR="00AC2E56">
        <w:t>, seconded by Commissioner Yardley</w:t>
      </w:r>
      <w:r w:rsidR="00064D36">
        <w:t xml:space="preserve"> (aye)</w:t>
      </w:r>
      <w:r w:rsidR="00AC2E56">
        <w:t>. The motion passed unanimously.</w:t>
      </w:r>
    </w:p>
    <w:p w14:paraId="2CFEFD8F" w14:textId="77777777" w:rsidR="00F35518" w:rsidRDefault="00F35518" w:rsidP="00F35518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** </w:t>
      </w:r>
      <w:r>
        <w:rPr>
          <w:rFonts w:ascii="Calibri" w:eastAsia="Calibri" w:hAnsi="Calibri" w:cs="Calibri"/>
          <w:i/>
          <w:iCs/>
          <w:sz w:val="18"/>
          <w:szCs w:val="18"/>
        </w:rPr>
        <w:t>Some portions of these minutes were edited with assistance from ChatGPT for formatting and clarity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44E51C8F" w14:textId="77777777" w:rsidR="00F35518" w:rsidRDefault="00F35518" w:rsidP="00C15E05">
      <w:pPr>
        <w:rPr>
          <w:rFonts w:ascii="Calibri" w:hAnsi="Calibri" w:cs="Calibri"/>
        </w:rPr>
      </w:pPr>
    </w:p>
    <w:sectPr w:rsidR="00F35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B3"/>
    <w:rsid w:val="00046273"/>
    <w:rsid w:val="000517F4"/>
    <w:rsid w:val="00064D36"/>
    <w:rsid w:val="00081981"/>
    <w:rsid w:val="000906CC"/>
    <w:rsid w:val="00091839"/>
    <w:rsid w:val="000948CA"/>
    <w:rsid w:val="000F19B3"/>
    <w:rsid w:val="000F1C68"/>
    <w:rsid w:val="000F2E12"/>
    <w:rsid w:val="000F7819"/>
    <w:rsid w:val="00171757"/>
    <w:rsid w:val="001B60F9"/>
    <w:rsid w:val="001C0173"/>
    <w:rsid w:val="001F1294"/>
    <w:rsid w:val="00223BC5"/>
    <w:rsid w:val="0023247D"/>
    <w:rsid w:val="00260B8A"/>
    <w:rsid w:val="00266C07"/>
    <w:rsid w:val="0029404A"/>
    <w:rsid w:val="00302E6F"/>
    <w:rsid w:val="00306951"/>
    <w:rsid w:val="00345C1E"/>
    <w:rsid w:val="0036272F"/>
    <w:rsid w:val="00364CE0"/>
    <w:rsid w:val="003C42C3"/>
    <w:rsid w:val="003F1112"/>
    <w:rsid w:val="00441738"/>
    <w:rsid w:val="0044703E"/>
    <w:rsid w:val="004A191B"/>
    <w:rsid w:val="004F0E48"/>
    <w:rsid w:val="00512FFC"/>
    <w:rsid w:val="005304A9"/>
    <w:rsid w:val="005668E7"/>
    <w:rsid w:val="005765AF"/>
    <w:rsid w:val="00621E17"/>
    <w:rsid w:val="0063696A"/>
    <w:rsid w:val="006A674D"/>
    <w:rsid w:val="006D0A81"/>
    <w:rsid w:val="006E11BC"/>
    <w:rsid w:val="00712901"/>
    <w:rsid w:val="00726CE5"/>
    <w:rsid w:val="00777F07"/>
    <w:rsid w:val="007878A3"/>
    <w:rsid w:val="007A4C19"/>
    <w:rsid w:val="0085166F"/>
    <w:rsid w:val="00856C88"/>
    <w:rsid w:val="00867CF0"/>
    <w:rsid w:val="008903A1"/>
    <w:rsid w:val="008C5614"/>
    <w:rsid w:val="00910D9C"/>
    <w:rsid w:val="00917A08"/>
    <w:rsid w:val="00962A94"/>
    <w:rsid w:val="009E0AA2"/>
    <w:rsid w:val="009F00AA"/>
    <w:rsid w:val="009F3B6B"/>
    <w:rsid w:val="00A35894"/>
    <w:rsid w:val="00A84215"/>
    <w:rsid w:val="00AA1D77"/>
    <w:rsid w:val="00AA775C"/>
    <w:rsid w:val="00AC2E56"/>
    <w:rsid w:val="00B62D70"/>
    <w:rsid w:val="00B73D62"/>
    <w:rsid w:val="00BC676A"/>
    <w:rsid w:val="00C11E8C"/>
    <w:rsid w:val="00C15E05"/>
    <w:rsid w:val="00C406C5"/>
    <w:rsid w:val="00C6651E"/>
    <w:rsid w:val="00C71674"/>
    <w:rsid w:val="00C7386A"/>
    <w:rsid w:val="00CA6418"/>
    <w:rsid w:val="00CC2E2F"/>
    <w:rsid w:val="00D72B13"/>
    <w:rsid w:val="00D86A2C"/>
    <w:rsid w:val="00DB469B"/>
    <w:rsid w:val="00DC4381"/>
    <w:rsid w:val="00DE251B"/>
    <w:rsid w:val="00E11930"/>
    <w:rsid w:val="00E66448"/>
    <w:rsid w:val="00E90968"/>
    <w:rsid w:val="00ED3D6B"/>
    <w:rsid w:val="00ED55CF"/>
    <w:rsid w:val="00EF37D9"/>
    <w:rsid w:val="00F01470"/>
    <w:rsid w:val="00F21B95"/>
    <w:rsid w:val="00F35518"/>
    <w:rsid w:val="00F61CE1"/>
    <w:rsid w:val="00F9063D"/>
    <w:rsid w:val="00FC531F"/>
    <w:rsid w:val="00FD1C9C"/>
    <w:rsid w:val="00FD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6428D"/>
  <w15:chartTrackingRefBased/>
  <w15:docId w15:val="{5DCA1806-6C79-4538-8F73-C4E0B78B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9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C2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0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GingerM</dc:creator>
  <cp:keywords/>
  <dc:description/>
  <cp:lastModifiedBy>Windows User</cp:lastModifiedBy>
  <cp:revision>4</cp:revision>
  <dcterms:created xsi:type="dcterms:W3CDTF">2026-07-14T17:23:00Z</dcterms:created>
  <dcterms:modified xsi:type="dcterms:W3CDTF">2026-07-14T21:25:00Z</dcterms:modified>
</cp:coreProperties>
</file>