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2BCC6990"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7137B291"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8726DD">
        <w:rPr>
          <w:rFonts w:ascii="Arial" w:hAnsi="Arial" w:cs="Arial"/>
          <w:sz w:val="20"/>
          <w:szCs w:val="20"/>
        </w:rPr>
        <w:t>June 10</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5D40D0A3" w14:textId="0C77FBB4" w:rsidR="00EA0593" w:rsidRPr="002154E4"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387B780A" w14:textId="4F1C51B9" w:rsidR="002D450E" w:rsidRPr="008726DD"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8726DD">
        <w:rPr>
          <w:rFonts w:ascii="Arial" w:hAnsi="Arial" w:cs="Arial"/>
          <w:b/>
          <w:bCs/>
          <w:color w:val="000000"/>
          <w:sz w:val="20"/>
          <w:szCs w:val="20"/>
        </w:rPr>
        <w:t>Approve the Minutes</w:t>
      </w:r>
    </w:p>
    <w:p w14:paraId="6DA71344" w14:textId="421819BE" w:rsidR="008726DD" w:rsidRPr="008726DD" w:rsidRDefault="008726DD" w:rsidP="008726DD">
      <w:pPr>
        <w:numPr>
          <w:ilvl w:val="1"/>
          <w:numId w:val="2"/>
        </w:numPr>
        <w:tabs>
          <w:tab w:val="left" w:pos="20"/>
          <w:tab w:val="left" w:pos="480"/>
        </w:tabs>
        <w:autoSpaceDE w:val="0"/>
        <w:autoSpaceDN w:val="0"/>
        <w:adjustRightInd w:val="0"/>
        <w:rPr>
          <w:rFonts w:ascii="Arial" w:hAnsi="Arial" w:cs="Arial"/>
          <w:color w:val="000000"/>
          <w:sz w:val="20"/>
          <w:szCs w:val="20"/>
        </w:rPr>
      </w:pPr>
      <w:r w:rsidRPr="008726DD">
        <w:rPr>
          <w:rFonts w:ascii="Arial" w:hAnsi="Arial" w:cs="Arial"/>
          <w:color w:val="000000"/>
          <w:sz w:val="20"/>
          <w:szCs w:val="20"/>
        </w:rPr>
        <w:t>05.27.2026</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824859"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3C5772B0" w14:textId="69FAFE52" w:rsidR="00824859" w:rsidRPr="00824859" w:rsidRDefault="0064409C" w:rsidP="00824859">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00824859" w:rsidRPr="00824859">
        <w:rPr>
          <w:rFonts w:ascii="Arial" w:hAnsi="Arial" w:cs="Arial"/>
          <w:sz w:val="20"/>
          <w:szCs w:val="20"/>
        </w:rPr>
        <w:t>Tooele Fire District</w:t>
      </w:r>
    </w:p>
    <w:p w14:paraId="7F532705" w14:textId="2BE31104" w:rsidR="00D90A31" w:rsidRPr="008726DD" w:rsidRDefault="00D90A31" w:rsidP="002D450E">
      <w:pPr>
        <w:pStyle w:val="Default"/>
        <w:numPr>
          <w:ilvl w:val="0"/>
          <w:numId w:val="2"/>
        </w:numPr>
        <w:spacing w:before="0" w:line="259" w:lineRule="auto"/>
        <w:rPr>
          <w:rFonts w:ascii="Arial" w:hAnsi="Arial" w:cs="Arial"/>
          <w:b/>
          <w:bCs/>
          <w:sz w:val="20"/>
          <w:szCs w:val="20"/>
          <w:u w:color="000000"/>
        </w:rPr>
      </w:pPr>
      <w:r w:rsidRPr="008726DD">
        <w:rPr>
          <w:rFonts w:ascii="Arial" w:hAnsi="Arial" w:cs="Arial"/>
          <w:b/>
          <w:bCs/>
          <w:sz w:val="20"/>
          <w:szCs w:val="20"/>
        </w:rPr>
        <w:t>Discussion Items (No Vote)</w:t>
      </w:r>
    </w:p>
    <w:p w14:paraId="4F7E0F4D" w14:textId="58D696F6" w:rsidR="008726DD" w:rsidRPr="008726DD" w:rsidRDefault="008726DD" w:rsidP="008726DD">
      <w:pPr>
        <w:pStyle w:val="Default"/>
        <w:numPr>
          <w:ilvl w:val="1"/>
          <w:numId w:val="2"/>
        </w:numPr>
        <w:spacing w:before="0" w:line="259" w:lineRule="auto"/>
        <w:rPr>
          <w:rFonts w:ascii="Arial" w:hAnsi="Arial" w:cs="Arial"/>
          <w:sz w:val="20"/>
          <w:szCs w:val="20"/>
          <w:u w:color="000000"/>
        </w:rPr>
      </w:pPr>
      <w:r w:rsidRPr="008726DD">
        <w:rPr>
          <w:rFonts w:ascii="Arial" w:hAnsi="Arial" w:cs="Arial"/>
          <w:sz w:val="20"/>
          <w:szCs w:val="20"/>
        </w:rPr>
        <w:t>Waste management update</w:t>
      </w:r>
    </w:p>
    <w:p w14:paraId="3857AAFD" w14:textId="5EDD6D85" w:rsidR="00123706" w:rsidRDefault="002D450E" w:rsidP="00220D07">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1D8114E4" w14:textId="0641DB6E" w:rsidR="008726DD" w:rsidRDefault="0087265A" w:rsidP="008726DD">
      <w:pPr>
        <w:pStyle w:val="Default"/>
        <w:numPr>
          <w:ilvl w:val="1"/>
          <w:numId w:val="2"/>
        </w:numPr>
        <w:spacing w:before="0" w:line="259" w:lineRule="auto"/>
        <w:rPr>
          <w:rFonts w:ascii="Arial" w:hAnsi="Arial" w:cs="Arial"/>
          <w:sz w:val="20"/>
          <w:szCs w:val="20"/>
          <w:u w:color="000000"/>
        </w:rPr>
      </w:pPr>
      <w:r w:rsidRPr="0087265A">
        <w:rPr>
          <w:rFonts w:ascii="Arial" w:hAnsi="Arial" w:cs="Arial"/>
          <w:sz w:val="20"/>
          <w:szCs w:val="20"/>
          <w:u w:color="000000"/>
        </w:rPr>
        <w:t>Consider Site Plan Approval for Marriott Fairfield Hotel at 1685 Saddleback Blvd. applicant Justin Jones</w:t>
      </w:r>
    </w:p>
    <w:p w14:paraId="76D6E2FA" w14:textId="320EA5C2" w:rsidR="00CA609B" w:rsidRDefault="00CA609B" w:rsidP="008726D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Certified Tax Rate Adoption</w:t>
      </w:r>
    </w:p>
    <w:p w14:paraId="2F5A9FD2" w14:textId="7176D504" w:rsidR="0087265A" w:rsidRDefault="008712CC" w:rsidP="008726D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Trail Easement in Bridlewalk Subdivision</w:t>
      </w:r>
    </w:p>
    <w:p w14:paraId="07040DB6" w14:textId="2519FC6E" w:rsidR="008712CC" w:rsidRPr="0087265A" w:rsidRDefault="008712CC" w:rsidP="008726D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Maintenance of city public property</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7B8A" w14:textId="77777777" w:rsidR="00A20A14" w:rsidRDefault="00A20A14">
      <w:r>
        <w:separator/>
      </w:r>
    </w:p>
  </w:endnote>
  <w:endnote w:type="continuationSeparator" w:id="0">
    <w:p w14:paraId="195E8856" w14:textId="77777777" w:rsidR="00A20A14" w:rsidRDefault="00A2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1B7E" w14:textId="77777777" w:rsidR="00A20A14" w:rsidRDefault="00A20A14">
      <w:r>
        <w:separator/>
      </w:r>
    </w:p>
  </w:footnote>
  <w:footnote w:type="continuationSeparator" w:id="0">
    <w:p w14:paraId="594CE476" w14:textId="77777777" w:rsidR="00A20A14" w:rsidRDefault="00A2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632E"/>
    <w:rsid w:val="00097ECC"/>
    <w:rsid w:val="000E1A79"/>
    <w:rsid w:val="000E2BFA"/>
    <w:rsid w:val="00123706"/>
    <w:rsid w:val="00131306"/>
    <w:rsid w:val="00135E7B"/>
    <w:rsid w:val="00137511"/>
    <w:rsid w:val="00151473"/>
    <w:rsid w:val="00170136"/>
    <w:rsid w:val="00186B55"/>
    <w:rsid w:val="00187F1D"/>
    <w:rsid w:val="001A14E3"/>
    <w:rsid w:val="001B52DE"/>
    <w:rsid w:val="001C2136"/>
    <w:rsid w:val="001D1597"/>
    <w:rsid w:val="001F4594"/>
    <w:rsid w:val="002154E4"/>
    <w:rsid w:val="00220460"/>
    <w:rsid w:val="00220D07"/>
    <w:rsid w:val="00237A7F"/>
    <w:rsid w:val="00241B86"/>
    <w:rsid w:val="002604A1"/>
    <w:rsid w:val="0027219D"/>
    <w:rsid w:val="00291A5A"/>
    <w:rsid w:val="002A7F8D"/>
    <w:rsid w:val="002D450E"/>
    <w:rsid w:val="002E0D38"/>
    <w:rsid w:val="002F2B2A"/>
    <w:rsid w:val="002F2C2E"/>
    <w:rsid w:val="0034073A"/>
    <w:rsid w:val="00367D40"/>
    <w:rsid w:val="00382B69"/>
    <w:rsid w:val="003935E6"/>
    <w:rsid w:val="00394CD0"/>
    <w:rsid w:val="003959A0"/>
    <w:rsid w:val="003A4E14"/>
    <w:rsid w:val="003A7FC6"/>
    <w:rsid w:val="003C027F"/>
    <w:rsid w:val="003F6BA3"/>
    <w:rsid w:val="00452DBF"/>
    <w:rsid w:val="00467519"/>
    <w:rsid w:val="004B27ED"/>
    <w:rsid w:val="00533C66"/>
    <w:rsid w:val="00533D04"/>
    <w:rsid w:val="00551E24"/>
    <w:rsid w:val="00593ADA"/>
    <w:rsid w:val="005A55B7"/>
    <w:rsid w:val="005B1568"/>
    <w:rsid w:val="005C3753"/>
    <w:rsid w:val="005D4A6E"/>
    <w:rsid w:val="005E3604"/>
    <w:rsid w:val="00605228"/>
    <w:rsid w:val="006148A8"/>
    <w:rsid w:val="00615A29"/>
    <w:rsid w:val="0064409C"/>
    <w:rsid w:val="00672A0D"/>
    <w:rsid w:val="00684C9B"/>
    <w:rsid w:val="006D7441"/>
    <w:rsid w:val="006E6CB3"/>
    <w:rsid w:val="006F0080"/>
    <w:rsid w:val="006F77AC"/>
    <w:rsid w:val="00721649"/>
    <w:rsid w:val="007A08AE"/>
    <w:rsid w:val="007A7A64"/>
    <w:rsid w:val="007B377B"/>
    <w:rsid w:val="007D6910"/>
    <w:rsid w:val="0080339D"/>
    <w:rsid w:val="00814C7F"/>
    <w:rsid w:val="00824859"/>
    <w:rsid w:val="00827A17"/>
    <w:rsid w:val="008350F7"/>
    <w:rsid w:val="0083552A"/>
    <w:rsid w:val="008712CC"/>
    <w:rsid w:val="0087265A"/>
    <w:rsid w:val="008726DD"/>
    <w:rsid w:val="008E0046"/>
    <w:rsid w:val="00903DC4"/>
    <w:rsid w:val="009373F4"/>
    <w:rsid w:val="00961E7F"/>
    <w:rsid w:val="009752E3"/>
    <w:rsid w:val="00997235"/>
    <w:rsid w:val="009B56BB"/>
    <w:rsid w:val="009E745C"/>
    <w:rsid w:val="00A20A14"/>
    <w:rsid w:val="00A72EF5"/>
    <w:rsid w:val="00AA06F6"/>
    <w:rsid w:val="00AD2AAF"/>
    <w:rsid w:val="00B0160A"/>
    <w:rsid w:val="00B25522"/>
    <w:rsid w:val="00B55EFA"/>
    <w:rsid w:val="00BD4F1D"/>
    <w:rsid w:val="00C358C6"/>
    <w:rsid w:val="00C42083"/>
    <w:rsid w:val="00C509F8"/>
    <w:rsid w:val="00C74DA6"/>
    <w:rsid w:val="00C87CBE"/>
    <w:rsid w:val="00C90A52"/>
    <w:rsid w:val="00C93466"/>
    <w:rsid w:val="00CA609B"/>
    <w:rsid w:val="00CC31B3"/>
    <w:rsid w:val="00CD69BF"/>
    <w:rsid w:val="00CF3395"/>
    <w:rsid w:val="00CF7965"/>
    <w:rsid w:val="00D2785D"/>
    <w:rsid w:val="00D90A31"/>
    <w:rsid w:val="00D92D54"/>
    <w:rsid w:val="00DD24EA"/>
    <w:rsid w:val="00DF5AC2"/>
    <w:rsid w:val="00E161CB"/>
    <w:rsid w:val="00E34DA1"/>
    <w:rsid w:val="00E46F85"/>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327</Words>
  <Characters>1772</Characters>
  <Application>Microsoft Office Word</Application>
  <DocSecurity>0</DocSecurity>
  <Lines>50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33</cp:revision>
  <dcterms:created xsi:type="dcterms:W3CDTF">2023-03-14T00:16:00Z</dcterms:created>
  <dcterms:modified xsi:type="dcterms:W3CDTF">2026-06-09T00:14:00Z</dcterms:modified>
</cp:coreProperties>
</file>