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9384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9384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0DB9C956" w14:textId="77777777" w:rsidR="00BB4736" w:rsidRDefault="00BB4736" w:rsidP="0039384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Iron Horse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6973776F" w:rsidR="00F51C79" w:rsidRDefault="00F51C79" w:rsidP="0039384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39384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393842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00F8E98" w:rsidR="000804A2" w:rsidRDefault="00C54C7D" w:rsidP="0039384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072C3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27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7072C3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39384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B06645C" w:rsidR="00787DB2" w:rsidRPr="0054668F" w:rsidRDefault="00787DB2" w:rsidP="0039384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072C3">
        <w:rPr>
          <w:rFonts w:ascii="Times New Roman" w:hAnsi="Times New Roman" w:cs="Times New Roman"/>
          <w:color w:val="08050B"/>
          <w:sz w:val="24"/>
          <w:szCs w:val="24"/>
          <w:u w:val="single"/>
        </w:rPr>
        <w:t>4:00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393842">
      <w:pPr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7A1C1EA7" w:rsidR="00C84D8C" w:rsidRPr="00C800B5" w:rsidRDefault="00C84D8C" w:rsidP="0039384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13410"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 (zoom), Tyler Romeril (zoom), Ronald Larsen (zoom), Brett Warby (zoom), Eric Leavitt (zoom).</w:t>
      </w:r>
    </w:p>
    <w:p w14:paraId="5C394C15" w14:textId="12588216" w:rsidR="004532F0" w:rsidRDefault="00C84D8C" w:rsidP="0039384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832369">
        <w:rPr>
          <w:rFonts w:ascii="Times New Roman" w:hAnsi="Times New Roman" w:cs="Times New Roman"/>
          <w:b w:val="0"/>
          <w:color w:val="08050B"/>
          <w:sz w:val="24"/>
          <w:szCs w:val="24"/>
        </w:rPr>
        <w:t>Matt Ence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1C4BF7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393842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F80341"/>
    <w:p w14:paraId="4C69DA0D" w14:textId="558B7A75" w:rsidR="00380A15" w:rsidRPr="004532F0" w:rsidRDefault="002D2D25" w:rsidP="0039384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393842">
      <w:pPr>
        <w:pStyle w:val="BodyText2"/>
        <w:tabs>
          <w:tab w:val="left" w:pos="36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A1331E2" w:rsidR="00380A15" w:rsidRPr="004532F0" w:rsidRDefault="00380A15" w:rsidP="00393842">
      <w:pPr>
        <w:pStyle w:val="BodyText2"/>
        <w:tabs>
          <w:tab w:val="left" w:pos="360"/>
        </w:tabs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83236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4:00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393842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393842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9384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393842">
      <w:pPr>
        <w:tabs>
          <w:tab w:val="left" w:pos="36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393842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01FF620A" w:rsidR="00914DCF" w:rsidRPr="001713A0" w:rsidRDefault="00323965" w:rsidP="00393842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072C3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3, 2026</w:t>
      </w:r>
    </w:p>
    <w:p w14:paraId="50097F64" w14:textId="77777777" w:rsidR="001713A0" w:rsidRPr="001713A0" w:rsidRDefault="001713A0" w:rsidP="00F80341"/>
    <w:p w14:paraId="444516CA" w14:textId="39954FAB" w:rsidR="00CB5277" w:rsidRDefault="00DA042A" w:rsidP="00393842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32369">
        <w:rPr>
          <w:rFonts w:ascii="Times New Roman" w:hAnsi="Times New Roman" w:cs="Times New Roman"/>
          <w:color w:val="08050B"/>
          <w:sz w:val="24"/>
          <w:szCs w:val="24"/>
        </w:rPr>
        <w:t xml:space="preserve">Eric Leavitt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B476C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B476C9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832369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020A83BC" w:rsidR="00914DCF" w:rsidRDefault="00DA042A" w:rsidP="00393842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32369">
        <w:rPr>
          <w:rFonts w:ascii="Times New Roman" w:hAnsi="Times New Roman" w:cs="Times New Roman"/>
          <w:color w:val="08050B"/>
          <w:sz w:val="24"/>
          <w:szCs w:val="24"/>
        </w:rPr>
        <w:t xml:space="preserve">Brett Warby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7A4094F7" w14:textId="77777777" w:rsidR="00813410" w:rsidRDefault="00813410" w:rsidP="00393842">
      <w:pPr>
        <w:pStyle w:val="BodyText2"/>
        <w:tabs>
          <w:tab w:val="left" w:pos="810"/>
        </w:tabs>
        <w:spacing w:line="276" w:lineRule="auto"/>
        <w:ind w:left="72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1A9FB068" w14:textId="77777777" w:rsidR="00813410" w:rsidRPr="005C4730" w:rsidRDefault="00813410" w:rsidP="00393842">
      <w:pPr>
        <w:pStyle w:val="BodyText2"/>
        <w:tabs>
          <w:tab w:val="left" w:pos="810"/>
        </w:tabs>
        <w:spacing w:line="276" w:lineRule="auto"/>
        <w:ind w:left="72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C4730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7B3F562D" w14:textId="77777777" w:rsidR="00813410" w:rsidRPr="005C4730" w:rsidRDefault="00813410" w:rsidP="00393842">
      <w:pPr>
        <w:pStyle w:val="BodyText2"/>
        <w:tabs>
          <w:tab w:val="left" w:pos="810"/>
        </w:tabs>
        <w:spacing w:line="276" w:lineRule="auto"/>
        <w:ind w:left="72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C4730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47D9F8BA" w14:textId="77777777" w:rsidR="00813410" w:rsidRDefault="00813410" w:rsidP="00393842">
      <w:pPr>
        <w:pStyle w:val="BodyText2"/>
        <w:tabs>
          <w:tab w:val="left" w:pos="810"/>
        </w:tabs>
        <w:spacing w:line="276" w:lineRule="auto"/>
        <w:ind w:left="72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1027E57E" w14:textId="77777777" w:rsidR="00813410" w:rsidRDefault="00813410" w:rsidP="00393842">
      <w:pPr>
        <w:pStyle w:val="BodyText2"/>
        <w:tabs>
          <w:tab w:val="left" w:pos="810"/>
        </w:tabs>
        <w:spacing w:line="276" w:lineRule="auto"/>
        <w:ind w:left="72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19DA0E5E" w14:textId="314FD4B1" w:rsidR="00832369" w:rsidRDefault="00832369" w:rsidP="00393842">
      <w:pPr>
        <w:pStyle w:val="BodyText2"/>
        <w:tabs>
          <w:tab w:val="left" w:pos="810"/>
        </w:tabs>
        <w:spacing w:line="276" w:lineRule="auto"/>
        <w:ind w:left="720" w:hanging="9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</w:t>
      </w:r>
    </w:p>
    <w:p w14:paraId="1FA71ABB" w14:textId="77777777" w:rsidR="00832369" w:rsidRDefault="00832369" w:rsidP="00F80341"/>
    <w:p w14:paraId="04EC27CC" w14:textId="5A6023AB" w:rsidR="00D02B73" w:rsidRDefault="00AA7EAA" w:rsidP="00393842">
      <w:pPr>
        <w:pStyle w:val="BodyText2"/>
        <w:tabs>
          <w:tab w:val="left" w:pos="36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393842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025EDF95" w:rsidR="00153A1E" w:rsidRPr="00C00DC4" w:rsidRDefault="00F7111B" w:rsidP="00393842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7072C3">
        <w:rPr>
          <w:rFonts w:ascii="Times New Roman" w:hAnsi="Times New Roman" w:cs="Times New Roman"/>
          <w:b/>
          <w:color w:val="08050B"/>
          <w:sz w:val="24"/>
          <w:szCs w:val="24"/>
        </w:rPr>
        <w:t>Resolution 2026-02</w:t>
      </w:r>
    </w:p>
    <w:p w14:paraId="6CDD3456" w14:textId="77777777" w:rsidR="00914DCF" w:rsidRDefault="00914DCF" w:rsidP="00F80341"/>
    <w:p w14:paraId="3827BF7E" w14:textId="17833D18" w:rsidR="00813410" w:rsidRPr="00832369" w:rsidRDefault="00832369" w:rsidP="00393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Matt Ence explained the Reosltuion. </w:t>
      </w:r>
    </w:p>
    <w:p w14:paraId="60015578" w14:textId="77777777" w:rsidR="00914DCF" w:rsidRDefault="00914DCF" w:rsidP="00F80341"/>
    <w:p w14:paraId="50F50F69" w14:textId="14C8FF6E" w:rsidR="00914DCF" w:rsidRDefault="004B00B6" w:rsidP="00393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32369">
        <w:rPr>
          <w:rFonts w:ascii="Times New Roman" w:hAnsi="Times New Roman" w:cs="Times New Roman"/>
          <w:bCs/>
          <w:color w:val="08050B"/>
          <w:sz w:val="24"/>
          <w:szCs w:val="24"/>
        </w:rPr>
        <w:t>Dane Leavitt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832369">
        <w:rPr>
          <w:rFonts w:ascii="Times New Roman" w:hAnsi="Times New Roman" w:cs="Times New Roman"/>
          <w:bCs/>
          <w:color w:val="08050B"/>
          <w:sz w:val="24"/>
          <w:szCs w:val="24"/>
        </w:rPr>
        <w:t>Resolution 2026-02.</w:t>
      </w:r>
    </w:p>
    <w:p w14:paraId="16500AB9" w14:textId="6FDD893C" w:rsidR="00914DCF" w:rsidRDefault="004B00B6" w:rsidP="00393842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83236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Romeril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F5E208D" w14:textId="77777777" w:rsidR="00813410" w:rsidRDefault="00DA042A" w:rsidP="00393842">
      <w:pPr>
        <w:pStyle w:val="BodyText2"/>
        <w:tabs>
          <w:tab w:val="left" w:pos="810"/>
        </w:tabs>
        <w:spacing w:line="276" w:lineRule="auto"/>
        <w:ind w:left="648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813410"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291383C3" w14:textId="77777777" w:rsidR="00813410" w:rsidRPr="00A83CC2" w:rsidRDefault="00813410" w:rsidP="00393842">
      <w:pPr>
        <w:pStyle w:val="BodyText2"/>
        <w:tabs>
          <w:tab w:val="left" w:pos="810"/>
        </w:tabs>
        <w:spacing w:line="276" w:lineRule="auto"/>
        <w:ind w:left="648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83CC2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6CB28EB4" w14:textId="77777777" w:rsidR="00813410" w:rsidRPr="00A83CC2" w:rsidRDefault="00813410" w:rsidP="00393842">
      <w:pPr>
        <w:pStyle w:val="BodyText2"/>
        <w:tabs>
          <w:tab w:val="left" w:pos="810"/>
        </w:tabs>
        <w:spacing w:line="276" w:lineRule="auto"/>
        <w:ind w:left="648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83CC2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19197871" w14:textId="77777777" w:rsidR="00813410" w:rsidRDefault="00813410" w:rsidP="00393842">
      <w:pPr>
        <w:pStyle w:val="BodyText2"/>
        <w:tabs>
          <w:tab w:val="left" w:pos="810"/>
        </w:tabs>
        <w:spacing w:line="276" w:lineRule="auto"/>
        <w:ind w:left="648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>Brett Warby: Aye</w:t>
      </w:r>
    </w:p>
    <w:p w14:paraId="012E5402" w14:textId="77777777" w:rsidR="00813410" w:rsidRDefault="00813410" w:rsidP="00393842">
      <w:pPr>
        <w:pStyle w:val="BodyText2"/>
        <w:tabs>
          <w:tab w:val="left" w:pos="810"/>
        </w:tabs>
        <w:spacing w:line="276" w:lineRule="auto"/>
        <w:ind w:left="648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695972BE" w14:textId="21C404DD" w:rsidR="00813410" w:rsidRDefault="00813410" w:rsidP="00393842">
      <w:pPr>
        <w:pStyle w:val="BodyText2"/>
        <w:tabs>
          <w:tab w:val="left" w:pos="720"/>
        </w:tabs>
        <w:spacing w:line="276" w:lineRule="auto"/>
        <w:ind w:left="648" w:hanging="18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4252495" w14:textId="2793CEB3" w:rsidR="00DA042A" w:rsidRDefault="00DA042A" w:rsidP="00832369"/>
    <w:p w14:paraId="7D9D6D49" w14:textId="27E0930A" w:rsidR="0019546E" w:rsidRDefault="005E7BDE" w:rsidP="00393842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39384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70753AE" w14:textId="3741CB9A" w:rsidR="00B476C9" w:rsidRDefault="00832369" w:rsidP="0039384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Brett Warby and Matt Ence discussed a reimbursement.</w:t>
      </w:r>
    </w:p>
    <w:p w14:paraId="337C117D" w14:textId="77777777" w:rsidR="00832369" w:rsidRDefault="00832369" w:rsidP="00832369"/>
    <w:p w14:paraId="56B5A4AD" w14:textId="699ADFAE" w:rsidR="00832369" w:rsidRPr="00DA042A" w:rsidRDefault="00832369" w:rsidP="00393842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Romeril indicated he would get the signatures for the Petition sent out.</w:t>
      </w:r>
    </w:p>
    <w:p w14:paraId="6CBB9AD0" w14:textId="77777777" w:rsidR="000740D0" w:rsidRDefault="000740D0" w:rsidP="00832369"/>
    <w:p w14:paraId="7C975505" w14:textId="1E22E8A7" w:rsidR="00914DCF" w:rsidRDefault="000740D0" w:rsidP="00393842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230FF177" w14:textId="77777777" w:rsidR="00B476C9" w:rsidRPr="001C5A54" w:rsidRDefault="00B476C9" w:rsidP="00832369">
      <w:pPr>
        <w:rPr>
          <w:highlight w:val="yellow"/>
        </w:rPr>
      </w:pPr>
    </w:p>
    <w:p w14:paraId="3216418E" w14:textId="468920EA" w:rsidR="00F37942" w:rsidRDefault="000740D0" w:rsidP="00393842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4C1C20E" w14:textId="77777777" w:rsidR="00654C87" w:rsidRDefault="00654C87" w:rsidP="00393842">
      <w:pPr>
        <w:pStyle w:val="BodyText2"/>
        <w:tabs>
          <w:tab w:val="left" w:pos="360"/>
        </w:tabs>
        <w:ind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25780DC7" w:rsidR="00DA042A" w:rsidRDefault="00DA042A" w:rsidP="00393842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2369" w:rsidRPr="00832369">
        <w:rPr>
          <w:rFonts w:ascii="Times New Roman" w:hAnsi="Times New Roman" w:cs="Times New Roman"/>
          <w:b w:val="0"/>
          <w:bCs/>
          <w:sz w:val="24"/>
          <w:szCs w:val="24"/>
        </w:rPr>
        <w:t>Brett Warby</w:t>
      </w:r>
      <w:r w:rsidR="008323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B476C9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231DCB17" w:rsidR="00DA042A" w:rsidRPr="00DA042A" w:rsidRDefault="00DA042A" w:rsidP="00393842">
      <w:pPr>
        <w:pStyle w:val="BodyText2"/>
        <w:tabs>
          <w:tab w:val="left" w:pos="360"/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32369">
        <w:rPr>
          <w:rFonts w:ascii="Times New Roman" w:hAnsi="Times New Roman" w:cs="Times New Roman"/>
          <w:b w:val="0"/>
          <w:bCs/>
          <w:sz w:val="24"/>
          <w:szCs w:val="24"/>
        </w:rPr>
        <w:t xml:space="preserve">Eric Leavitt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50CB5FCB" w14:textId="3924A569" w:rsidR="00813410" w:rsidRDefault="00813410" w:rsidP="00393842">
      <w:pPr>
        <w:pStyle w:val="BodyText2"/>
        <w:tabs>
          <w:tab w:val="left" w:pos="810"/>
        </w:tabs>
        <w:spacing w:line="276" w:lineRule="auto"/>
        <w:ind w:left="72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Dane Leavitt: Aye</w:t>
      </w:r>
    </w:p>
    <w:p w14:paraId="2526BC39" w14:textId="77777777" w:rsidR="00813410" w:rsidRPr="005C4730" w:rsidRDefault="00813410" w:rsidP="00393842">
      <w:pPr>
        <w:pStyle w:val="BodyText2"/>
        <w:tabs>
          <w:tab w:val="left" w:pos="810"/>
        </w:tabs>
        <w:spacing w:line="276" w:lineRule="auto"/>
        <w:ind w:left="72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C4730">
        <w:rPr>
          <w:rFonts w:ascii="Times New Roman" w:hAnsi="Times New Roman" w:cs="Times New Roman"/>
          <w:b w:val="0"/>
          <w:color w:val="08050B"/>
          <w:sz w:val="24"/>
          <w:szCs w:val="24"/>
        </w:rPr>
        <w:t>Tyler Romeril: Aye</w:t>
      </w:r>
    </w:p>
    <w:p w14:paraId="5A0FA980" w14:textId="77777777" w:rsidR="00813410" w:rsidRPr="005C4730" w:rsidRDefault="00813410" w:rsidP="00393842">
      <w:pPr>
        <w:pStyle w:val="BodyText2"/>
        <w:tabs>
          <w:tab w:val="left" w:pos="810"/>
        </w:tabs>
        <w:spacing w:line="276" w:lineRule="auto"/>
        <w:ind w:left="72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5C4730">
        <w:rPr>
          <w:rFonts w:ascii="Times New Roman" w:hAnsi="Times New Roman" w:cs="Times New Roman"/>
          <w:b w:val="0"/>
          <w:color w:val="08050B"/>
          <w:sz w:val="24"/>
          <w:szCs w:val="24"/>
        </w:rPr>
        <w:t>Ronald Larsen: Aye</w:t>
      </w:r>
    </w:p>
    <w:p w14:paraId="25E688B1" w14:textId="77777777" w:rsidR="00813410" w:rsidRDefault="00813410" w:rsidP="00393842">
      <w:pPr>
        <w:pStyle w:val="BodyText2"/>
        <w:tabs>
          <w:tab w:val="left" w:pos="810"/>
        </w:tabs>
        <w:spacing w:line="276" w:lineRule="auto"/>
        <w:ind w:left="72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Brett Warby: Aye</w:t>
      </w:r>
    </w:p>
    <w:p w14:paraId="1816A513" w14:textId="77777777" w:rsidR="00813410" w:rsidRDefault="00813410" w:rsidP="00393842">
      <w:pPr>
        <w:pStyle w:val="BodyText2"/>
        <w:tabs>
          <w:tab w:val="left" w:pos="810"/>
        </w:tabs>
        <w:spacing w:line="276" w:lineRule="auto"/>
        <w:ind w:left="72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Leavitt: Aye</w:t>
      </w:r>
    </w:p>
    <w:p w14:paraId="3B0AEE88" w14:textId="26C234E7" w:rsidR="00235EDB" w:rsidRDefault="00813410" w:rsidP="001C4BF7">
      <w:pPr>
        <w:pStyle w:val="BodyText2"/>
        <w:tabs>
          <w:tab w:val="left" w:pos="720"/>
        </w:tabs>
        <w:spacing w:line="276" w:lineRule="auto"/>
        <w:ind w:left="72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2D6DB90A" w14:textId="77777777" w:rsidR="00235EDB" w:rsidRDefault="00235EDB" w:rsidP="0039384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9384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9384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50B32858" w:rsidR="00235EDB" w:rsidRDefault="00235EDB" w:rsidP="00393842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5C473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5-5-2026</w:t>
      </w:r>
    </w:p>
    <w:p w14:paraId="087F2FDF" w14:textId="4A7D113B" w:rsidR="00D83C0D" w:rsidRPr="00667BF5" w:rsidRDefault="00D83C0D" w:rsidP="00393842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5B38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3D7C9" w14:textId="77777777" w:rsidR="005D3640" w:rsidRDefault="005D3640">
      <w:r>
        <w:separator/>
      </w:r>
    </w:p>
  </w:endnote>
  <w:endnote w:type="continuationSeparator" w:id="0">
    <w:p w14:paraId="758A5764" w14:textId="77777777" w:rsidR="005D3640" w:rsidRDefault="005D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0F479" w14:textId="77777777" w:rsidR="005D3640" w:rsidRDefault="005D3640">
      <w:r>
        <w:separator/>
      </w:r>
    </w:p>
  </w:footnote>
  <w:footnote w:type="continuationSeparator" w:id="0">
    <w:p w14:paraId="3B401429" w14:textId="77777777" w:rsidR="005D3640" w:rsidRDefault="005D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305BB745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0BD6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4BF7"/>
    <w:rsid w:val="001C5128"/>
    <w:rsid w:val="001C5830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6B52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07442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0B1"/>
    <w:rsid w:val="00334B9C"/>
    <w:rsid w:val="0033516B"/>
    <w:rsid w:val="00335EA7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3842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39AB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38F4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4730"/>
    <w:rsid w:val="005C6369"/>
    <w:rsid w:val="005C69A4"/>
    <w:rsid w:val="005D1039"/>
    <w:rsid w:val="005D1C34"/>
    <w:rsid w:val="005D1D39"/>
    <w:rsid w:val="005D2354"/>
    <w:rsid w:val="005D2431"/>
    <w:rsid w:val="005D2F79"/>
    <w:rsid w:val="005D3640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C87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77D52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2F4B"/>
    <w:rsid w:val="007041D8"/>
    <w:rsid w:val="00704E30"/>
    <w:rsid w:val="007072C3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4112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3AD9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3410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2369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9E8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3836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5C54"/>
    <w:rsid w:val="00B3669A"/>
    <w:rsid w:val="00B414ED"/>
    <w:rsid w:val="00B41F28"/>
    <w:rsid w:val="00B4242A"/>
    <w:rsid w:val="00B42A10"/>
    <w:rsid w:val="00B4663E"/>
    <w:rsid w:val="00B476C9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4736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AC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0BF"/>
    <w:rsid w:val="00F555F1"/>
    <w:rsid w:val="00F633EB"/>
    <w:rsid w:val="00F64337"/>
    <w:rsid w:val="00F65771"/>
    <w:rsid w:val="00F65B56"/>
    <w:rsid w:val="00F66BD3"/>
    <w:rsid w:val="00F67267"/>
    <w:rsid w:val="00F6795E"/>
    <w:rsid w:val="00F679A2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0341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3944"/>
    <w:rsid w:val="00FC4BDE"/>
    <w:rsid w:val="00FC68F2"/>
    <w:rsid w:val="00FD0406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1564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2026-05-05T17:54:00Z</dcterms:created>
  <dcterms:modified xsi:type="dcterms:W3CDTF">2026-05-05T17:54:00Z</dcterms:modified>
</cp:coreProperties>
</file>