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1F978F7F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4CFF7FE1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 </w:t>
      </w:r>
      <w:r w:rsidRPr="00F60D86">
        <w:rPr>
          <w:sz w:val="24"/>
          <w:szCs w:val="24"/>
          <w:u w:val="single"/>
        </w:rPr>
        <w:t>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7C0701">
        <w:rPr>
          <w:b/>
          <w:sz w:val="24"/>
          <w:szCs w:val="24"/>
        </w:rPr>
        <w:t>March</w:t>
      </w:r>
      <w:r w:rsidR="008F72A4">
        <w:rPr>
          <w:b/>
          <w:sz w:val="24"/>
          <w:szCs w:val="24"/>
        </w:rPr>
        <w:t xml:space="preserve"> 25</w:t>
      </w:r>
      <w:r w:rsidR="005E0D99">
        <w:rPr>
          <w:b/>
          <w:sz w:val="24"/>
          <w:szCs w:val="24"/>
        </w:rPr>
        <w:t>,</w:t>
      </w:r>
      <w:r w:rsidR="00061A1F">
        <w:rPr>
          <w:b/>
          <w:sz w:val="24"/>
          <w:szCs w:val="24"/>
        </w:rPr>
        <w:t xml:space="preserve"> 2026</w:t>
      </w:r>
      <w:r w:rsidR="008F72A4">
        <w:rPr>
          <w:b/>
          <w:sz w:val="24"/>
          <w:szCs w:val="24"/>
        </w:rPr>
        <w:t>,</w:t>
      </w:r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8F72A4">
        <w:rPr>
          <w:sz w:val="24"/>
          <w:szCs w:val="24"/>
        </w:rPr>
        <w:t>Offices,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3B7AC824" w14:textId="77E9310B" w:rsidR="00C10639" w:rsidRPr="002B45AA" w:rsidRDefault="00A37F12" w:rsidP="002B45AA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7C0701">
        <w:rPr>
          <w:bCs/>
          <w:iCs/>
          <w:sz w:val="24"/>
          <w:szCs w:val="24"/>
        </w:rPr>
        <w:t>February 25</w:t>
      </w:r>
      <w:r w:rsidR="00981611">
        <w:rPr>
          <w:bCs/>
          <w:iCs/>
          <w:sz w:val="24"/>
          <w:szCs w:val="24"/>
        </w:rPr>
        <w:t>, 202</w:t>
      </w:r>
      <w:r w:rsidR="008F72A4">
        <w:rPr>
          <w:bCs/>
          <w:iCs/>
          <w:sz w:val="24"/>
          <w:szCs w:val="24"/>
        </w:rPr>
        <w:t>6</w:t>
      </w:r>
      <w:r w:rsidRPr="00F60D86">
        <w:rPr>
          <w:bCs/>
          <w:iCs/>
          <w:sz w:val="24"/>
          <w:szCs w:val="24"/>
        </w:rPr>
        <w:t xml:space="preserve"> </w:t>
      </w:r>
    </w:p>
    <w:p w14:paraId="74334EC3" w14:textId="37211E33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7C0701">
        <w:rPr>
          <w:bCs/>
          <w:iCs/>
          <w:sz w:val="24"/>
          <w:szCs w:val="24"/>
        </w:rPr>
        <w:t>February</w:t>
      </w:r>
      <w:r w:rsidR="008F72A4">
        <w:rPr>
          <w:bCs/>
          <w:iCs/>
          <w:sz w:val="24"/>
          <w:szCs w:val="24"/>
        </w:rPr>
        <w:t xml:space="preserve"> </w:t>
      </w:r>
      <w:r w:rsidR="00981611">
        <w:rPr>
          <w:bCs/>
          <w:iCs/>
          <w:sz w:val="24"/>
          <w:szCs w:val="24"/>
        </w:rPr>
        <w:t>202</w:t>
      </w:r>
      <w:r w:rsidR="008F72A4">
        <w:rPr>
          <w:bCs/>
          <w:iCs/>
          <w:sz w:val="24"/>
          <w:szCs w:val="24"/>
        </w:rPr>
        <w:t>6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64DC334E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6EA924F4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69FB9AE0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</w:t>
      </w:r>
      <w:proofErr w:type="spellStart"/>
      <w:r w:rsidR="001878D5" w:rsidRPr="00F60D86">
        <w:rPr>
          <w:sz w:val="24"/>
          <w:szCs w:val="24"/>
        </w:rPr>
        <w:t>Tridell</w:t>
      </w:r>
      <w:proofErr w:type="spellEnd"/>
      <w:r w:rsidR="001878D5" w:rsidRPr="00F60D86">
        <w:rPr>
          <w:sz w:val="24"/>
          <w:szCs w:val="24"/>
        </w:rPr>
        <w:t xml:space="preserve"> Fire Department</w:t>
      </w:r>
    </w:p>
    <w:p w14:paraId="79A621C8" w14:textId="7471757D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7B9D7F69" w:rsidR="00917B36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proofErr w:type="gramStart"/>
      <w:r w:rsidRPr="00F60D86">
        <w:rPr>
          <w:sz w:val="24"/>
          <w:szCs w:val="24"/>
        </w:rPr>
        <w:t>Executive Director Report</w:t>
      </w:r>
      <w:proofErr w:type="gramEnd"/>
    </w:p>
    <w:p w14:paraId="47464945" w14:textId="77777777" w:rsid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49646D6" w14:textId="77257228" w:rsidR="002B45AA" w:rsidRPr="002B45AA" w:rsidRDefault="002B45AA" w:rsidP="002B45AA">
      <w:pPr>
        <w:tabs>
          <w:tab w:val="left" w:pos="720"/>
        </w:tabs>
        <w:rPr>
          <w:sz w:val="24"/>
          <w:szCs w:val="24"/>
        </w:rPr>
      </w:pPr>
    </w:p>
    <w:p w14:paraId="36C7D9C4" w14:textId="77777777" w:rsidR="00AB702C" w:rsidRDefault="00AB702C" w:rsidP="00AB702C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2461C876" w14:textId="3E9DFB62" w:rsidR="00C00A70" w:rsidRPr="00061A1F" w:rsidRDefault="00C00A70" w:rsidP="00061A1F">
      <w:pPr>
        <w:tabs>
          <w:tab w:val="left" w:pos="720"/>
        </w:tabs>
        <w:rPr>
          <w:sz w:val="22"/>
          <w:szCs w:val="22"/>
        </w:rPr>
      </w:pPr>
    </w:p>
    <w:p w14:paraId="46BF298B" w14:textId="57838C14" w:rsidR="002B45AA" w:rsidRDefault="002B45AA" w:rsidP="002B45AA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and Request for Approval of </w:t>
      </w:r>
      <w:r w:rsidR="007C0701">
        <w:rPr>
          <w:sz w:val="22"/>
          <w:szCs w:val="22"/>
        </w:rPr>
        <w:t>Title III Allocations</w:t>
      </w:r>
    </w:p>
    <w:p w14:paraId="4659851A" w14:textId="4D8D6FF1" w:rsidR="002B45AA" w:rsidRDefault="002B45AA" w:rsidP="002B45AA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</w:t>
      </w:r>
      <w:r w:rsidR="007C0701">
        <w:rPr>
          <w:sz w:val="22"/>
          <w:szCs w:val="22"/>
        </w:rPr>
        <w:t xml:space="preserve">on Maintenance </w:t>
      </w:r>
      <w:r w:rsidR="00440776">
        <w:rPr>
          <w:sz w:val="22"/>
          <w:szCs w:val="22"/>
        </w:rPr>
        <w:t>for</w:t>
      </w:r>
      <w:r w:rsidR="007C0701">
        <w:rPr>
          <w:sz w:val="22"/>
          <w:szCs w:val="22"/>
        </w:rPr>
        <w:t xml:space="preserve"> </w:t>
      </w:r>
      <w:r w:rsidR="00440776">
        <w:rPr>
          <w:sz w:val="22"/>
          <w:szCs w:val="22"/>
        </w:rPr>
        <w:t>District</w:t>
      </w:r>
      <w:r w:rsidR="007C0701">
        <w:rPr>
          <w:sz w:val="22"/>
          <w:szCs w:val="22"/>
        </w:rPr>
        <w:t xml:space="preserve"> Buildings</w:t>
      </w:r>
    </w:p>
    <w:p w14:paraId="03FFC4DB" w14:textId="60C26493" w:rsidR="00841F1B" w:rsidRDefault="00841F1B" w:rsidP="00061A1F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</w:t>
      </w:r>
      <w:r w:rsidR="008F72A4">
        <w:rPr>
          <w:sz w:val="22"/>
          <w:szCs w:val="22"/>
        </w:rPr>
        <w:t xml:space="preserve"> </w:t>
      </w:r>
      <w:r w:rsidR="007C0701">
        <w:rPr>
          <w:sz w:val="22"/>
          <w:szCs w:val="22"/>
        </w:rPr>
        <w:t>on Work Related Injuries</w:t>
      </w:r>
    </w:p>
    <w:p w14:paraId="77F0D071" w14:textId="0A7844EE" w:rsidR="00F45411" w:rsidRPr="00061A1F" w:rsidRDefault="00F45411" w:rsidP="00061A1F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Review and Discussion of New Cooperative Agreement with Uintah County and Forestry, Fire and State Lands</w:t>
      </w:r>
    </w:p>
    <w:p w14:paraId="69B98EA6" w14:textId="77777777" w:rsidR="00841F1B" w:rsidRPr="002B45AA" w:rsidRDefault="00841F1B" w:rsidP="00841F1B">
      <w:pPr>
        <w:pStyle w:val="ListParagraph"/>
        <w:tabs>
          <w:tab w:val="left" w:pos="720"/>
        </w:tabs>
        <w:ind w:left="360"/>
        <w:rPr>
          <w:sz w:val="22"/>
          <w:szCs w:val="22"/>
        </w:rPr>
      </w:pPr>
    </w:p>
    <w:p w14:paraId="4691288F" w14:textId="5F2C2953" w:rsidR="00D862A6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/>
          <w:bCs/>
          <w:iCs/>
          <w:sz w:val="22"/>
          <w:szCs w:val="22"/>
          <w:u w:val="single"/>
        </w:rPr>
        <w:t xml:space="preserve">ADJORN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978C5"/>
    <w:multiLevelType w:val="hybridMultilevel"/>
    <w:tmpl w:val="942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8B7"/>
    <w:multiLevelType w:val="hybridMultilevel"/>
    <w:tmpl w:val="702A67B0"/>
    <w:lvl w:ilvl="0" w:tplc="27E25F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30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7"/>
  </w:num>
  <w:num w:numId="5" w16cid:durableId="1753239504">
    <w:abstractNumId w:val="6"/>
  </w:num>
  <w:num w:numId="6" w16cid:durableId="165559536">
    <w:abstractNumId w:val="23"/>
  </w:num>
  <w:num w:numId="7" w16cid:durableId="1509365751">
    <w:abstractNumId w:val="25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2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9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8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4"/>
  </w:num>
  <w:num w:numId="22" w16cid:durableId="595334158">
    <w:abstractNumId w:val="7"/>
  </w:num>
  <w:num w:numId="23" w16cid:durableId="368187351">
    <w:abstractNumId w:val="21"/>
  </w:num>
  <w:num w:numId="24" w16cid:durableId="584613605">
    <w:abstractNumId w:val="26"/>
  </w:num>
  <w:num w:numId="25" w16cid:durableId="1281764281">
    <w:abstractNumId w:val="18"/>
  </w:num>
  <w:num w:numId="26" w16cid:durableId="552741060">
    <w:abstractNumId w:val="20"/>
  </w:num>
  <w:num w:numId="27" w16cid:durableId="1512527772">
    <w:abstractNumId w:val="27"/>
  </w:num>
  <w:num w:numId="28" w16cid:durableId="1921400266">
    <w:abstractNumId w:val="15"/>
  </w:num>
  <w:num w:numId="29" w16cid:durableId="1930578728">
    <w:abstractNumId w:val="2"/>
  </w:num>
  <w:num w:numId="30" w16cid:durableId="1289628029">
    <w:abstractNumId w:val="16"/>
  </w:num>
  <w:num w:numId="31" w16cid:durableId="5764002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46E8C"/>
    <w:rsid w:val="000537A8"/>
    <w:rsid w:val="00054C7F"/>
    <w:rsid w:val="00055CF0"/>
    <w:rsid w:val="000560A5"/>
    <w:rsid w:val="00056B8F"/>
    <w:rsid w:val="000576F6"/>
    <w:rsid w:val="00061A1F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45AA"/>
    <w:rsid w:val="002B553C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E6EED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4A3"/>
    <w:rsid w:val="00406DCB"/>
    <w:rsid w:val="00421E81"/>
    <w:rsid w:val="00425633"/>
    <w:rsid w:val="004278A2"/>
    <w:rsid w:val="00427BB0"/>
    <w:rsid w:val="00435045"/>
    <w:rsid w:val="00440776"/>
    <w:rsid w:val="00452E01"/>
    <w:rsid w:val="004562F6"/>
    <w:rsid w:val="0046167B"/>
    <w:rsid w:val="00467D7B"/>
    <w:rsid w:val="004753FD"/>
    <w:rsid w:val="0047649B"/>
    <w:rsid w:val="004A3E65"/>
    <w:rsid w:val="004A604B"/>
    <w:rsid w:val="004A772E"/>
    <w:rsid w:val="004B662C"/>
    <w:rsid w:val="004C13D1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D0B43"/>
    <w:rsid w:val="005D2FFD"/>
    <w:rsid w:val="005D68EA"/>
    <w:rsid w:val="005D7F3F"/>
    <w:rsid w:val="005E0440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70440"/>
    <w:rsid w:val="006709A2"/>
    <w:rsid w:val="00673308"/>
    <w:rsid w:val="00675F82"/>
    <w:rsid w:val="00676E4A"/>
    <w:rsid w:val="00680AE4"/>
    <w:rsid w:val="00684122"/>
    <w:rsid w:val="006865C5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4F31"/>
    <w:rsid w:val="007003CC"/>
    <w:rsid w:val="0070066A"/>
    <w:rsid w:val="00700BDE"/>
    <w:rsid w:val="00704447"/>
    <w:rsid w:val="00704814"/>
    <w:rsid w:val="00705318"/>
    <w:rsid w:val="00706F31"/>
    <w:rsid w:val="0070712C"/>
    <w:rsid w:val="00710035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0701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468"/>
    <w:rsid w:val="008079DE"/>
    <w:rsid w:val="00811442"/>
    <w:rsid w:val="0083095A"/>
    <w:rsid w:val="00841F1B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8F72A4"/>
    <w:rsid w:val="009002E9"/>
    <w:rsid w:val="0090189A"/>
    <w:rsid w:val="009062A4"/>
    <w:rsid w:val="00906555"/>
    <w:rsid w:val="00906563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3543B"/>
    <w:rsid w:val="00941C1F"/>
    <w:rsid w:val="0094691C"/>
    <w:rsid w:val="0095263A"/>
    <w:rsid w:val="009627AB"/>
    <w:rsid w:val="00972BC9"/>
    <w:rsid w:val="00973D53"/>
    <w:rsid w:val="00974A91"/>
    <w:rsid w:val="00974E01"/>
    <w:rsid w:val="00976DEF"/>
    <w:rsid w:val="00981611"/>
    <w:rsid w:val="009823FA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048A5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C3009"/>
    <w:rsid w:val="00DD0A27"/>
    <w:rsid w:val="00DD234A"/>
    <w:rsid w:val="00DD385A"/>
    <w:rsid w:val="00DD3EE3"/>
    <w:rsid w:val="00DD4C95"/>
    <w:rsid w:val="00DD50CB"/>
    <w:rsid w:val="00DE3172"/>
    <w:rsid w:val="00DE47B9"/>
    <w:rsid w:val="00DE6AC0"/>
    <w:rsid w:val="00DF1332"/>
    <w:rsid w:val="00DF6898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A31C2"/>
    <w:rsid w:val="00EA41AC"/>
    <w:rsid w:val="00EA5457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5411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532C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3</cp:revision>
  <cp:lastPrinted>2026-01-26T17:25:00Z</cp:lastPrinted>
  <dcterms:created xsi:type="dcterms:W3CDTF">2026-03-23T20:43:00Z</dcterms:created>
  <dcterms:modified xsi:type="dcterms:W3CDTF">2026-03-23T20:43:00Z</dcterms:modified>
</cp:coreProperties>
</file>