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1C7B" w14:textId="19DE4C36" w:rsidR="00481F9B" w:rsidRPr="00E87231" w:rsidRDefault="00481F9B" w:rsidP="00481F9B">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707F7857" w14:textId="77777777" w:rsidR="00481F9B" w:rsidRPr="00E87231" w:rsidRDefault="00481F9B" w:rsidP="00481F9B">
      <w:pPr>
        <w:rPr>
          <w:rFonts w:ascii="Times New Roman" w:eastAsia="Times New Roman" w:hAnsi="Times New Roman" w:cs="Times New Roman"/>
          <w:kern w:val="0"/>
          <w14:ligatures w14:val="none"/>
        </w:rPr>
      </w:pPr>
    </w:p>
    <w:p w14:paraId="6538A3C1" w14:textId="77777777" w:rsidR="00481F9B" w:rsidRDefault="00481F9B" w:rsidP="00481F9B">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48EF1095" w14:textId="77777777" w:rsidR="00481F9B" w:rsidRDefault="00481F9B" w:rsidP="00481F9B">
      <w:pPr>
        <w:rPr>
          <w:rFonts w:ascii="Arial" w:eastAsia="Times New Roman" w:hAnsi="Arial" w:cs="Arial"/>
          <w:color w:val="000000"/>
          <w:kern w:val="0"/>
          <w:sz w:val="20"/>
          <w:szCs w:val="20"/>
          <w14:ligatures w14:val="none"/>
        </w:rPr>
      </w:pPr>
    </w:p>
    <w:p w14:paraId="165C0C6F" w14:textId="4C4CFB23" w:rsidR="00481F9B" w:rsidRPr="00E87231" w:rsidRDefault="00481F9B" w:rsidP="00481F9B">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December 15</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5</w:t>
      </w:r>
    </w:p>
    <w:p w14:paraId="6455ABCE" w14:textId="77777777" w:rsidR="00481F9B" w:rsidRPr="00E87231" w:rsidRDefault="00481F9B" w:rsidP="00481F9B">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45ACE17E" w14:textId="77777777" w:rsidR="00481F9B" w:rsidRPr="00E87231" w:rsidRDefault="00481F9B" w:rsidP="00481F9B">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14536895" w14:textId="77777777" w:rsidR="00481F9B" w:rsidRDefault="00481F9B" w:rsidP="00481F9B">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5EDFCC62" w14:textId="77777777" w:rsidR="00481F9B" w:rsidRPr="00684C9B" w:rsidRDefault="00481F9B" w:rsidP="00481F9B">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4AB0A48B" w14:textId="77777777" w:rsidR="00481F9B" w:rsidRPr="00684C9B" w:rsidRDefault="00481F9B" w:rsidP="00481F9B">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75A53346" w14:textId="77777777" w:rsidR="00481F9B" w:rsidRPr="00684C9B" w:rsidRDefault="00481F9B" w:rsidP="00481F9B">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5DACE8E8" w14:textId="77777777" w:rsidR="00481F9B" w:rsidRPr="00684C9B" w:rsidRDefault="00481F9B" w:rsidP="00481F9B">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4D6FFC73" w14:textId="77777777" w:rsidR="00481F9B" w:rsidRPr="00684C9B" w:rsidRDefault="00481F9B" w:rsidP="00481F9B">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5C349E65" w14:textId="77777777" w:rsidR="00481F9B" w:rsidRPr="004D48D7" w:rsidRDefault="00481F9B" w:rsidP="00481F9B">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p>
    <w:p w14:paraId="69AD61A1" w14:textId="79D1A980" w:rsidR="00481F9B" w:rsidRPr="00E478B2" w:rsidRDefault="00481F9B" w:rsidP="00481F9B">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City Recorder before or during the public comment time frame.</w:t>
      </w:r>
    </w:p>
    <w:p w14:paraId="50E05AF7" w14:textId="1FB963E5" w:rsidR="00481F9B" w:rsidRPr="00481F9B" w:rsidRDefault="00481F9B" w:rsidP="00481F9B">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Pr>
          <w:rFonts w:ascii="Arial" w:eastAsia="Times New Roman" w:hAnsi="Arial" w:cs="Arial"/>
          <w:b/>
          <w:bCs/>
          <w:color w:val="000000"/>
          <w:kern w:val="0"/>
          <w:sz w:val="20"/>
          <w:szCs w:val="20"/>
          <w14:ligatures w14:val="none"/>
        </w:rPr>
        <w:t xml:space="preserve"> – </w:t>
      </w:r>
      <w:r w:rsidRPr="00481F9B">
        <w:rPr>
          <w:rFonts w:ascii="Arial" w:eastAsia="Times New Roman" w:hAnsi="Arial" w:cs="Arial"/>
          <w:color w:val="000000"/>
          <w:kern w:val="0"/>
          <w:sz w:val="20"/>
          <w:szCs w:val="20"/>
          <w14:ligatures w14:val="none"/>
        </w:rPr>
        <w:t>11.17.25 &amp; 12.1.25</w:t>
      </w:r>
    </w:p>
    <w:p w14:paraId="4A0EA5D3" w14:textId="77777777" w:rsidR="00481F9B" w:rsidRDefault="00481F9B" w:rsidP="00481F9B">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1DF94CF0" w14:textId="044B7795" w:rsidR="00481F9B" w:rsidRPr="00481F9B" w:rsidRDefault="00481F9B" w:rsidP="00481F9B">
      <w:pPr>
        <w:pStyle w:val="Default"/>
        <w:numPr>
          <w:ilvl w:val="1"/>
          <w:numId w:val="1"/>
        </w:numPr>
        <w:spacing w:before="0" w:line="259" w:lineRule="auto"/>
        <w:rPr>
          <w:rFonts w:ascii="Arial" w:hAnsi="Arial" w:cs="Arial"/>
          <w:sz w:val="20"/>
          <w:szCs w:val="20"/>
          <w:u w:color="000000"/>
        </w:rPr>
      </w:pPr>
      <w:r w:rsidRPr="00481F9B">
        <w:rPr>
          <w:rFonts w:ascii="Arial" w:hAnsi="Arial" w:cs="Arial"/>
          <w:sz w:val="20"/>
          <w:szCs w:val="20"/>
          <w:u w:color="000000"/>
        </w:rPr>
        <w:t>Multi Use</w:t>
      </w:r>
    </w:p>
    <w:p w14:paraId="2EFC5F4D" w14:textId="77777777" w:rsidR="00481F9B" w:rsidRDefault="00481F9B" w:rsidP="00481F9B">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22E0EA09" w14:textId="77777777" w:rsidR="00481F9B" w:rsidRPr="00E87231" w:rsidRDefault="00481F9B" w:rsidP="00481F9B">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Lori Chigbrow</w:t>
      </w:r>
    </w:p>
    <w:p w14:paraId="297F25AD" w14:textId="77777777" w:rsidR="00481F9B" w:rsidRPr="00E87231" w:rsidRDefault="00481F9B" w:rsidP="00481F9B">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0DD51F7D" w14:textId="77777777" w:rsidR="00481F9B" w:rsidRPr="00E87231" w:rsidRDefault="00481F9B" w:rsidP="00481F9B">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Rickey Lloyd</w:t>
      </w:r>
    </w:p>
    <w:p w14:paraId="4425B662" w14:textId="77777777" w:rsidR="00481F9B" w:rsidRPr="00E87231" w:rsidRDefault="00481F9B" w:rsidP="00481F9B">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75D29B60" w14:textId="77777777" w:rsidR="00481F9B" w:rsidRPr="00E87231" w:rsidRDefault="00481F9B" w:rsidP="00481F9B">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2B9FA08C" w14:textId="77777777" w:rsidR="00481F9B" w:rsidRPr="00E87231" w:rsidRDefault="00481F9B" w:rsidP="00481F9B">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25DED947" w14:textId="77777777" w:rsidR="00481F9B" w:rsidRDefault="00481F9B" w:rsidP="00481F9B">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Marylinn Sharp</w:t>
      </w:r>
    </w:p>
    <w:p w14:paraId="71423808" w14:textId="77777777" w:rsidR="00481F9B" w:rsidRDefault="00481F9B" w:rsidP="00481F9B">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146C7070" w14:textId="77777777" w:rsidR="00481F9B" w:rsidRDefault="00481F9B" w:rsidP="00481F9B">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Lily Erickson</w:t>
      </w:r>
    </w:p>
    <w:p w14:paraId="1F2230F6" w14:textId="77777777" w:rsidR="00481F9B" w:rsidRDefault="00481F9B" w:rsidP="00481F9B">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DBD10A6" w14:textId="77777777" w:rsidR="00481F9B" w:rsidRPr="00E87231" w:rsidRDefault="00481F9B" w:rsidP="00481F9B">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5934B4DA" w14:textId="77777777" w:rsidR="00481F9B" w:rsidRPr="00E87231" w:rsidRDefault="00481F9B" w:rsidP="00481F9B">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560AF579" w14:textId="77777777" w:rsidR="00481F9B" w:rsidRPr="00E87231" w:rsidRDefault="00481F9B" w:rsidP="00481F9B">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7D77FA78" w14:textId="77777777" w:rsidR="00481F9B" w:rsidRPr="00BF0069" w:rsidRDefault="00481F9B" w:rsidP="00481F9B">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7ED0D3C9" w14:textId="77777777" w:rsidR="00481F9B" w:rsidRPr="00BF0069" w:rsidRDefault="00481F9B" w:rsidP="00481F9B">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2C59D283" w14:textId="77777777" w:rsidR="00481F9B" w:rsidRDefault="00481F9B" w:rsidP="00481F9B"/>
    <w:p w14:paraId="0CEDB53F" w14:textId="77777777" w:rsidR="00481F9B" w:rsidRPr="00CD69BF" w:rsidRDefault="00481F9B" w:rsidP="00481F9B">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sz w:val="20"/>
          <w:szCs w:val="20"/>
        </w:rPr>
        <w:t>801-725-5096</w:t>
      </w:r>
      <w:r w:rsidRPr="00CD69BF">
        <w:rPr>
          <w:rFonts w:ascii="Arial" w:hAnsi="Arial" w:cs="Arial"/>
          <w:sz w:val="20"/>
          <w:szCs w:val="20"/>
        </w:rPr>
        <w:t xml:space="preserve"> or emailing </w:t>
      </w:r>
      <w:hyperlink r:id="rId5" w:history="1">
        <w:r w:rsidRPr="00CD69BF">
          <w:rPr>
            <w:rStyle w:val="Hyperlink"/>
            <w:rFonts w:ascii="Arial" w:hAnsi="Arial" w:cs="Arial"/>
            <w:sz w:val="20"/>
            <w:szCs w:val="20"/>
          </w:rPr>
          <w:t>info@lakepoint.gov</w:t>
        </w:r>
      </w:hyperlink>
    </w:p>
    <w:p w14:paraId="164EFA92" w14:textId="77777777" w:rsidR="00481F9B" w:rsidRPr="00CD69BF" w:rsidRDefault="00481F9B" w:rsidP="00481F9B">
      <w:pPr>
        <w:tabs>
          <w:tab w:val="left" w:pos="20"/>
          <w:tab w:val="left" w:pos="480"/>
        </w:tabs>
        <w:autoSpaceDE w:val="0"/>
        <w:autoSpaceDN w:val="0"/>
        <w:adjustRightInd w:val="0"/>
        <w:rPr>
          <w:rFonts w:ascii="Arial" w:hAnsi="Arial" w:cs="Arial"/>
          <w:color w:val="000000"/>
          <w:sz w:val="20"/>
          <w:szCs w:val="20"/>
        </w:rPr>
      </w:pPr>
    </w:p>
    <w:p w14:paraId="6EEF6DDB" w14:textId="77777777" w:rsidR="00481F9B" w:rsidRDefault="00481F9B" w:rsidP="00481F9B">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p w14:paraId="660CBF08" w14:textId="77777777" w:rsidR="00AA0F03" w:rsidRDefault="00AA0F03"/>
    <w:sectPr w:rsidR="00A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9B"/>
    <w:rsid w:val="001B4706"/>
    <w:rsid w:val="0035645F"/>
    <w:rsid w:val="00481F9B"/>
    <w:rsid w:val="0049291F"/>
    <w:rsid w:val="005924FD"/>
    <w:rsid w:val="00944F5B"/>
    <w:rsid w:val="00AA0F03"/>
    <w:rsid w:val="00CD0A4E"/>
    <w:rsid w:val="00E36C86"/>
    <w:rsid w:val="00E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D7B79"/>
  <w15:chartTrackingRefBased/>
  <w15:docId w15:val="{B02A551D-F132-FB4B-824C-5DA604C2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9B"/>
    <w:pPr>
      <w:spacing w:after="0" w:line="240" w:lineRule="auto"/>
    </w:pPr>
  </w:style>
  <w:style w:type="paragraph" w:styleId="Heading1">
    <w:name w:val="heading 1"/>
    <w:basedOn w:val="Normal"/>
    <w:next w:val="Normal"/>
    <w:link w:val="Heading1Char"/>
    <w:uiPriority w:val="9"/>
    <w:qFormat/>
    <w:rsid w:val="00481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F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F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F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F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F9B"/>
    <w:rPr>
      <w:rFonts w:eastAsiaTheme="majorEastAsia" w:cstheme="majorBidi"/>
      <w:color w:val="272727" w:themeColor="text1" w:themeTint="D8"/>
    </w:rPr>
  </w:style>
  <w:style w:type="paragraph" w:styleId="Title">
    <w:name w:val="Title"/>
    <w:basedOn w:val="Normal"/>
    <w:next w:val="Normal"/>
    <w:link w:val="TitleChar"/>
    <w:uiPriority w:val="10"/>
    <w:qFormat/>
    <w:rsid w:val="00481F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F9B"/>
    <w:pPr>
      <w:spacing w:before="160"/>
      <w:jc w:val="center"/>
    </w:pPr>
    <w:rPr>
      <w:i/>
      <w:iCs/>
      <w:color w:val="404040" w:themeColor="text1" w:themeTint="BF"/>
    </w:rPr>
  </w:style>
  <w:style w:type="character" w:customStyle="1" w:styleId="QuoteChar">
    <w:name w:val="Quote Char"/>
    <w:basedOn w:val="DefaultParagraphFont"/>
    <w:link w:val="Quote"/>
    <w:uiPriority w:val="29"/>
    <w:rsid w:val="00481F9B"/>
    <w:rPr>
      <w:i/>
      <w:iCs/>
      <w:color w:val="404040" w:themeColor="text1" w:themeTint="BF"/>
    </w:rPr>
  </w:style>
  <w:style w:type="paragraph" w:styleId="ListParagraph">
    <w:name w:val="List Paragraph"/>
    <w:basedOn w:val="Normal"/>
    <w:uiPriority w:val="34"/>
    <w:qFormat/>
    <w:rsid w:val="00481F9B"/>
    <w:pPr>
      <w:ind w:left="720"/>
      <w:contextualSpacing/>
    </w:pPr>
  </w:style>
  <w:style w:type="character" w:styleId="IntenseEmphasis">
    <w:name w:val="Intense Emphasis"/>
    <w:basedOn w:val="DefaultParagraphFont"/>
    <w:uiPriority w:val="21"/>
    <w:qFormat/>
    <w:rsid w:val="00481F9B"/>
    <w:rPr>
      <w:i/>
      <w:iCs/>
      <w:color w:val="0F4761" w:themeColor="accent1" w:themeShade="BF"/>
    </w:rPr>
  </w:style>
  <w:style w:type="paragraph" w:styleId="IntenseQuote">
    <w:name w:val="Intense Quote"/>
    <w:basedOn w:val="Normal"/>
    <w:next w:val="Normal"/>
    <w:link w:val="IntenseQuoteChar"/>
    <w:uiPriority w:val="30"/>
    <w:qFormat/>
    <w:rsid w:val="00481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F9B"/>
    <w:rPr>
      <w:i/>
      <w:iCs/>
      <w:color w:val="0F4761" w:themeColor="accent1" w:themeShade="BF"/>
    </w:rPr>
  </w:style>
  <w:style w:type="character" w:styleId="IntenseReference">
    <w:name w:val="Intense Reference"/>
    <w:basedOn w:val="DefaultParagraphFont"/>
    <w:uiPriority w:val="32"/>
    <w:qFormat/>
    <w:rsid w:val="00481F9B"/>
    <w:rPr>
      <w:b/>
      <w:bCs/>
      <w:smallCaps/>
      <w:color w:val="0F4761" w:themeColor="accent1" w:themeShade="BF"/>
      <w:spacing w:val="5"/>
    </w:rPr>
  </w:style>
  <w:style w:type="paragraph" w:customStyle="1" w:styleId="Default">
    <w:name w:val="Default"/>
    <w:rsid w:val="00481F9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481F9B"/>
    <w:rPr>
      <w:color w:val="467886" w:themeColor="hyperlink"/>
      <w:u w:val="single"/>
    </w:rPr>
  </w:style>
  <w:style w:type="character" w:styleId="Strong">
    <w:name w:val="Strong"/>
    <w:basedOn w:val="DefaultParagraphFont"/>
    <w:uiPriority w:val="22"/>
    <w:qFormat/>
    <w:rsid w:val="00481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info@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1</cp:revision>
  <dcterms:created xsi:type="dcterms:W3CDTF">2025-12-14T21:51:00Z</dcterms:created>
  <dcterms:modified xsi:type="dcterms:W3CDTF">2025-12-14T21:53:00Z</dcterms:modified>
</cp:coreProperties>
</file>