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2405" w14:textId="143D24C7" w:rsidR="009D50EB" w:rsidRDefault="009D50EB" w:rsidP="000177D5">
      <w:pPr>
        <w:spacing w:before="100" w:beforeAutospacing="1" w:after="2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 xml:space="preserve">Interlaken Town </w:t>
      </w:r>
      <w:r w:rsidR="00906BF4" w:rsidRPr="00403F01">
        <w:rPr>
          <w:rFonts w:ascii="Times New Roman" w:eastAsia="Times New Roman" w:hAnsi="Times New Roman"/>
          <w:b/>
          <w:bCs/>
          <w:sz w:val="24"/>
          <w:szCs w:val="24"/>
        </w:rPr>
        <w:t>Planning Commission</w:t>
      </w:r>
      <w:r w:rsidR="00E86A60" w:rsidRPr="00403F0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Meeting</w:t>
      </w:r>
      <w:r w:rsidR="00F75C40" w:rsidRPr="00403F0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42C1E">
        <w:rPr>
          <w:rFonts w:ascii="Times New Roman" w:eastAsia="Times New Roman" w:hAnsi="Times New Roman"/>
          <w:b/>
          <w:bCs/>
          <w:sz w:val="24"/>
          <w:szCs w:val="24"/>
        </w:rPr>
        <w:t>Minutes</w:t>
      </w:r>
    </w:p>
    <w:p w14:paraId="7138990C" w14:textId="0888B5A2" w:rsidR="009D50EB" w:rsidRPr="00403F01" w:rsidRDefault="009D50E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Entity: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 Interlaken Town</w:t>
      </w:r>
    </w:p>
    <w:p w14:paraId="23545B45" w14:textId="3FB295EE" w:rsidR="009D50EB" w:rsidRPr="00403F01" w:rsidRDefault="009D50E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Body: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Pr="00403F01">
          <w:rPr>
            <w:rFonts w:ascii="Times New Roman" w:eastAsia="Times New Roman" w:hAnsi="Times New Roman"/>
            <w:sz w:val="24"/>
            <w:szCs w:val="24"/>
          </w:rPr>
          <w:t>Interlaken</w:t>
        </w:r>
        <w:r w:rsidR="00421FA2" w:rsidRPr="00403F01">
          <w:rPr>
            <w:rFonts w:ascii="Times New Roman" w:eastAsia="Times New Roman" w:hAnsi="Times New Roman"/>
            <w:sz w:val="24"/>
            <w:szCs w:val="24"/>
          </w:rPr>
          <w:t xml:space="preserve"> Planning Commission</w:t>
        </w:r>
      </w:hyperlink>
    </w:p>
    <w:p w14:paraId="763E2DEB" w14:textId="201A58F3" w:rsidR="009D50EB" w:rsidRPr="00403F01" w:rsidRDefault="009D50E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Subject:</w:t>
      </w:r>
      <w:r w:rsidR="00470462" w:rsidRPr="00403F01">
        <w:rPr>
          <w:rFonts w:ascii="Times New Roman" w:eastAsia="Times New Roman" w:hAnsi="Times New Roman"/>
          <w:sz w:val="24"/>
          <w:szCs w:val="24"/>
        </w:rPr>
        <w:t xml:space="preserve"> Business</w:t>
      </w:r>
    </w:p>
    <w:p w14:paraId="4A7497FE" w14:textId="330A295B" w:rsidR="009D50EB" w:rsidRPr="00403F01" w:rsidRDefault="009D50E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Notice Title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: Interlaken Town </w:t>
      </w:r>
      <w:r w:rsidR="00421FA2" w:rsidRPr="00403F01">
        <w:rPr>
          <w:rFonts w:ascii="Times New Roman" w:eastAsia="Times New Roman" w:hAnsi="Times New Roman"/>
          <w:sz w:val="24"/>
          <w:szCs w:val="24"/>
        </w:rPr>
        <w:t>Planning Commission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 Meeting</w:t>
      </w:r>
    </w:p>
    <w:p w14:paraId="75F7BC6B" w14:textId="2F3AAEAA" w:rsidR="009D50EB" w:rsidRPr="00403F01" w:rsidRDefault="009D50E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Notice Type</w:t>
      </w:r>
      <w:r w:rsidRPr="00403F01">
        <w:rPr>
          <w:rFonts w:ascii="Times New Roman" w:eastAsia="Times New Roman" w:hAnsi="Times New Roman"/>
          <w:sz w:val="24"/>
          <w:szCs w:val="24"/>
        </w:rPr>
        <w:t>: Meeting</w:t>
      </w:r>
    </w:p>
    <w:p w14:paraId="3C044A36" w14:textId="3E4D1E4E" w:rsidR="009D50EB" w:rsidRPr="00403F01" w:rsidRDefault="009D50E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Event Start Date &amp; Time: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 </w:t>
      </w:r>
      <w:r w:rsidR="00D017FA">
        <w:rPr>
          <w:rFonts w:ascii="Times New Roman" w:eastAsia="Times New Roman" w:hAnsi="Times New Roman"/>
          <w:sz w:val="24"/>
          <w:szCs w:val="24"/>
        </w:rPr>
        <w:t>March 20</w:t>
      </w:r>
      <w:r w:rsidR="0020264B">
        <w:rPr>
          <w:rFonts w:ascii="Times New Roman" w:eastAsia="Times New Roman" w:hAnsi="Times New Roman"/>
          <w:sz w:val="24"/>
          <w:szCs w:val="24"/>
        </w:rPr>
        <w:t>, 20</w:t>
      </w:r>
      <w:r w:rsidR="00DA20EB">
        <w:rPr>
          <w:rFonts w:ascii="Times New Roman" w:eastAsia="Times New Roman" w:hAnsi="Times New Roman"/>
          <w:sz w:val="24"/>
          <w:szCs w:val="24"/>
        </w:rPr>
        <w:t>2</w:t>
      </w:r>
      <w:r w:rsidR="00D017FA">
        <w:rPr>
          <w:rFonts w:ascii="Times New Roman" w:eastAsia="Times New Roman" w:hAnsi="Times New Roman"/>
          <w:sz w:val="24"/>
          <w:szCs w:val="24"/>
        </w:rPr>
        <w:t>3</w:t>
      </w:r>
      <w:r w:rsidR="008519DF">
        <w:rPr>
          <w:rFonts w:ascii="Times New Roman" w:eastAsia="Times New Roman" w:hAnsi="Times New Roman"/>
          <w:sz w:val="24"/>
          <w:szCs w:val="24"/>
        </w:rPr>
        <w:t xml:space="preserve"> @</w:t>
      </w:r>
      <w:r w:rsidR="00EE10AA">
        <w:rPr>
          <w:rFonts w:ascii="Times New Roman" w:eastAsia="Times New Roman" w:hAnsi="Times New Roman"/>
          <w:sz w:val="24"/>
          <w:szCs w:val="24"/>
        </w:rPr>
        <w:t xml:space="preserve"> </w:t>
      </w:r>
      <w:r w:rsidR="00FF2E66">
        <w:rPr>
          <w:rFonts w:ascii="Times New Roman" w:eastAsia="Times New Roman" w:hAnsi="Times New Roman"/>
          <w:sz w:val="24"/>
          <w:szCs w:val="24"/>
        </w:rPr>
        <w:t>6</w:t>
      </w:r>
      <w:r w:rsidR="002C75D8">
        <w:rPr>
          <w:rFonts w:ascii="Times New Roman" w:eastAsia="Times New Roman" w:hAnsi="Times New Roman"/>
          <w:sz w:val="24"/>
          <w:szCs w:val="24"/>
        </w:rPr>
        <w:t>:</w:t>
      </w:r>
      <w:r w:rsidR="00D017FA">
        <w:rPr>
          <w:rFonts w:ascii="Times New Roman" w:eastAsia="Times New Roman" w:hAnsi="Times New Roman"/>
          <w:sz w:val="24"/>
          <w:szCs w:val="24"/>
        </w:rPr>
        <w:t>3</w:t>
      </w:r>
      <w:r w:rsidR="00DE1140">
        <w:rPr>
          <w:rFonts w:ascii="Times New Roman" w:eastAsia="Times New Roman" w:hAnsi="Times New Roman"/>
          <w:sz w:val="24"/>
          <w:szCs w:val="24"/>
        </w:rPr>
        <w:t>0</w:t>
      </w:r>
      <w:r w:rsidR="00EE10AA">
        <w:rPr>
          <w:rFonts w:ascii="Times New Roman" w:eastAsia="Times New Roman" w:hAnsi="Times New Roman"/>
          <w:sz w:val="24"/>
          <w:szCs w:val="24"/>
        </w:rPr>
        <w:t xml:space="preserve"> PM</w:t>
      </w:r>
      <w:r w:rsidR="004349A0" w:rsidRPr="009542FB">
        <w:rPr>
          <w:rFonts w:ascii="Times New Roman" w:eastAsia="Times New Roman" w:hAnsi="Times New Roman"/>
          <w:color w:val="0033CC"/>
          <w:sz w:val="24"/>
          <w:szCs w:val="24"/>
        </w:rPr>
        <w:t xml:space="preserve"> </w:t>
      </w:r>
    </w:p>
    <w:p w14:paraId="0B9FBE7B" w14:textId="38A250B7" w:rsidR="009D50EB" w:rsidRPr="00403F01" w:rsidRDefault="006025BB" w:rsidP="00FF361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 xml:space="preserve">Event </w:t>
      </w:r>
      <w:r w:rsidR="007D121C" w:rsidRPr="00403F01">
        <w:rPr>
          <w:rFonts w:ascii="Times New Roman" w:eastAsia="Times New Roman" w:hAnsi="Times New Roman"/>
          <w:b/>
          <w:bCs/>
          <w:sz w:val="24"/>
          <w:szCs w:val="24"/>
        </w:rPr>
        <w:t>End</w:t>
      </w: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 xml:space="preserve"> Date &amp; Time: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 </w:t>
      </w:r>
      <w:r w:rsidR="003016AD">
        <w:rPr>
          <w:rFonts w:ascii="Times New Roman" w:eastAsia="Times New Roman" w:hAnsi="Times New Roman"/>
          <w:sz w:val="24"/>
          <w:szCs w:val="24"/>
        </w:rPr>
        <w:t>March 20</w:t>
      </w:r>
      <w:r w:rsidR="00B37743">
        <w:rPr>
          <w:rFonts w:ascii="Times New Roman" w:eastAsia="Times New Roman" w:hAnsi="Times New Roman"/>
          <w:sz w:val="24"/>
          <w:szCs w:val="24"/>
        </w:rPr>
        <w:t>, 20</w:t>
      </w:r>
      <w:r w:rsidR="00B625EA">
        <w:rPr>
          <w:rFonts w:ascii="Times New Roman" w:eastAsia="Times New Roman" w:hAnsi="Times New Roman"/>
          <w:sz w:val="24"/>
          <w:szCs w:val="24"/>
        </w:rPr>
        <w:t>2</w:t>
      </w:r>
      <w:r w:rsidR="003016AD">
        <w:rPr>
          <w:rFonts w:ascii="Times New Roman" w:eastAsia="Times New Roman" w:hAnsi="Times New Roman"/>
          <w:sz w:val="24"/>
          <w:szCs w:val="24"/>
        </w:rPr>
        <w:t xml:space="preserve">3 </w:t>
      </w:r>
      <w:r w:rsidR="00B37743">
        <w:rPr>
          <w:rFonts w:ascii="Times New Roman" w:eastAsia="Times New Roman" w:hAnsi="Times New Roman"/>
          <w:sz w:val="24"/>
          <w:szCs w:val="24"/>
        </w:rPr>
        <w:t xml:space="preserve">@ </w:t>
      </w:r>
      <w:r w:rsidR="00FF2E66">
        <w:rPr>
          <w:rFonts w:ascii="Times New Roman" w:eastAsia="Times New Roman" w:hAnsi="Times New Roman"/>
          <w:sz w:val="24"/>
          <w:szCs w:val="24"/>
        </w:rPr>
        <w:t>7</w:t>
      </w:r>
      <w:r w:rsidR="00BA0705">
        <w:rPr>
          <w:rFonts w:ascii="Times New Roman" w:eastAsia="Times New Roman" w:hAnsi="Times New Roman"/>
          <w:sz w:val="24"/>
          <w:szCs w:val="24"/>
        </w:rPr>
        <w:t>:</w:t>
      </w:r>
      <w:r w:rsidR="00D017FA">
        <w:rPr>
          <w:rFonts w:ascii="Times New Roman" w:eastAsia="Times New Roman" w:hAnsi="Times New Roman"/>
          <w:sz w:val="24"/>
          <w:szCs w:val="24"/>
        </w:rPr>
        <w:t>3</w:t>
      </w:r>
      <w:r w:rsidR="007D4066">
        <w:rPr>
          <w:rFonts w:ascii="Times New Roman" w:eastAsia="Times New Roman" w:hAnsi="Times New Roman"/>
          <w:sz w:val="24"/>
          <w:szCs w:val="24"/>
        </w:rPr>
        <w:t>0</w:t>
      </w:r>
      <w:r w:rsidR="00BA0705">
        <w:rPr>
          <w:rFonts w:ascii="Times New Roman" w:eastAsia="Times New Roman" w:hAnsi="Times New Roman"/>
          <w:sz w:val="24"/>
          <w:szCs w:val="24"/>
        </w:rPr>
        <w:t xml:space="preserve"> PM</w:t>
      </w:r>
      <w:r w:rsidR="009D50EB" w:rsidRPr="009B289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7A3D7AF4" w14:textId="0A148C6E" w:rsidR="00053D01" w:rsidRPr="001A0E8F" w:rsidRDefault="00EC4853" w:rsidP="000D57C6">
      <w:pPr>
        <w:spacing w:after="120" w:line="240" w:lineRule="auto"/>
        <w:ind w:right="-454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sz w:val="24"/>
          <w:szCs w:val="24"/>
        </w:rPr>
        <w:t>Location:</w:t>
      </w:r>
      <w:r w:rsidR="00470462" w:rsidRPr="00403F01">
        <w:rPr>
          <w:rFonts w:ascii="Times New Roman" w:eastAsia="Times New Roman" w:hAnsi="Times New Roman"/>
          <w:sz w:val="24"/>
          <w:szCs w:val="24"/>
        </w:rPr>
        <w:t xml:space="preserve"> </w:t>
      </w:r>
      <w:r w:rsidR="00BA0705">
        <w:rPr>
          <w:rFonts w:ascii="Times New Roman" w:eastAsia="Times New Roman" w:hAnsi="Times New Roman"/>
          <w:sz w:val="24"/>
          <w:szCs w:val="24"/>
        </w:rPr>
        <w:t xml:space="preserve">Interlaken Town </w:t>
      </w:r>
      <w:r w:rsidR="00053D01" w:rsidRPr="00053D01">
        <w:rPr>
          <w:rFonts w:ascii="Times New Roman" w:eastAsia="Times New Roman" w:hAnsi="Times New Roman"/>
          <w:bCs/>
          <w:sz w:val="24"/>
          <w:szCs w:val="24"/>
        </w:rPr>
        <w:t>Pump House</w:t>
      </w:r>
      <w:r w:rsidR="00BA0705">
        <w:rPr>
          <w:rFonts w:ascii="Times New Roman" w:eastAsia="Times New Roman" w:hAnsi="Times New Roman"/>
          <w:bCs/>
          <w:sz w:val="24"/>
          <w:szCs w:val="24"/>
        </w:rPr>
        <w:t xml:space="preserve">, located at </w:t>
      </w:r>
      <w:r w:rsidR="00BA0705">
        <w:rPr>
          <w:rFonts w:ascii="Times New Roman" w:eastAsia="Times New Roman" w:hAnsi="Times New Roman"/>
          <w:sz w:val="24"/>
          <w:szCs w:val="24"/>
        </w:rPr>
        <w:t>236 Luzern Drive</w:t>
      </w:r>
      <w:r w:rsidR="00053D01" w:rsidRPr="00053D0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A5B2564" w14:textId="3E272680" w:rsidR="009D50EB" w:rsidRPr="00403F01" w:rsidRDefault="009D50EB" w:rsidP="00053D01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bCs/>
          <w:sz w:val="24"/>
          <w:szCs w:val="24"/>
        </w:rPr>
        <w:t>Description/Agenda:</w:t>
      </w:r>
      <w:r w:rsidRPr="00403F0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5B62359" w14:textId="17F8BCFC" w:rsidR="009D50EB" w:rsidRPr="00483D53" w:rsidRDefault="009D50EB" w:rsidP="00DD6B7B">
      <w:pPr>
        <w:pStyle w:val="ListParagraph"/>
        <w:numPr>
          <w:ilvl w:val="0"/>
          <w:numId w:val="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 w:hanging="360"/>
        <w:contextualSpacing w:val="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403F01">
        <w:rPr>
          <w:rFonts w:ascii="Times New Roman" w:eastAsia="Times New Roman" w:hAnsi="Times New Roman"/>
          <w:b/>
          <w:sz w:val="24"/>
          <w:szCs w:val="24"/>
        </w:rPr>
        <w:t>C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all</w:t>
      </w:r>
      <w:r w:rsidRPr="00403F01">
        <w:rPr>
          <w:rFonts w:ascii="Times New Roman" w:eastAsia="Times New Roman" w:hAnsi="Times New Roman"/>
          <w:b/>
          <w:sz w:val="24"/>
          <w:szCs w:val="24"/>
        </w:rPr>
        <w:t xml:space="preserve"> T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o</w:t>
      </w:r>
      <w:r w:rsidRPr="00403F01">
        <w:rPr>
          <w:rFonts w:ascii="Times New Roman" w:eastAsia="Times New Roman" w:hAnsi="Times New Roman"/>
          <w:b/>
          <w:sz w:val="24"/>
          <w:szCs w:val="24"/>
        </w:rPr>
        <w:t xml:space="preserve"> O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rder</w:t>
      </w:r>
      <w:r w:rsidRPr="00403F01">
        <w:rPr>
          <w:rFonts w:ascii="Times New Roman" w:eastAsia="Times New Roman" w:hAnsi="Times New Roman"/>
          <w:sz w:val="24"/>
          <w:szCs w:val="24"/>
        </w:rPr>
        <w:t>.</w:t>
      </w:r>
      <w:r w:rsidR="00D174D5">
        <w:rPr>
          <w:rFonts w:ascii="Times New Roman" w:eastAsia="Times New Roman" w:hAnsi="Times New Roman"/>
          <w:sz w:val="24"/>
          <w:szCs w:val="24"/>
        </w:rPr>
        <w:t xml:space="preserve"> </w:t>
      </w:r>
      <w:r w:rsidR="00C661C1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Diana M Duer (D. Duer</w:t>
      </w:r>
      <w:r w:rsidR="00954EF5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 xml:space="preserve">) </w:t>
      </w:r>
      <w:r w:rsidR="00142C1E" w:rsidRPr="00945C04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 xml:space="preserve">PC Member called the meeting to order at </w:t>
      </w:r>
      <w:r w:rsidR="00142C1E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6</w:t>
      </w:r>
      <w:r w:rsidR="00142C1E" w:rsidRPr="00945C04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:</w:t>
      </w:r>
      <w:r w:rsidR="00B47CCC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03</w:t>
      </w:r>
      <w:r w:rsidR="00142C1E" w:rsidRPr="00945C04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PM.</w:t>
      </w:r>
    </w:p>
    <w:p w14:paraId="5BD0AB56" w14:textId="673717FC" w:rsidR="00142C1E" w:rsidRPr="008519DF" w:rsidRDefault="009D50EB" w:rsidP="00142C1E">
      <w:pPr>
        <w:pStyle w:val="ListParagraph"/>
        <w:numPr>
          <w:ilvl w:val="0"/>
          <w:numId w:val="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 w:right="-4" w:hanging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03F01">
        <w:rPr>
          <w:rFonts w:ascii="Times New Roman" w:eastAsia="Times New Roman" w:hAnsi="Times New Roman"/>
          <w:b/>
          <w:sz w:val="24"/>
          <w:szCs w:val="24"/>
        </w:rPr>
        <w:t>R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oll</w:t>
      </w:r>
      <w:r w:rsidRPr="00403F01">
        <w:rPr>
          <w:rFonts w:ascii="Times New Roman" w:eastAsia="Times New Roman" w:hAnsi="Times New Roman"/>
          <w:b/>
          <w:sz w:val="24"/>
          <w:szCs w:val="24"/>
        </w:rPr>
        <w:t xml:space="preserve"> C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all</w:t>
      </w:r>
      <w:r w:rsidR="005F07C9">
        <w:rPr>
          <w:rFonts w:ascii="Times New Roman" w:eastAsia="Times New Roman" w:hAnsi="Times New Roman"/>
          <w:b/>
          <w:sz w:val="24"/>
          <w:szCs w:val="24"/>
        </w:rPr>
        <w:t>.</w:t>
      </w:r>
      <w:r w:rsidR="00D174D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2C1E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PC Memb</w:t>
      </w:r>
      <w:r w:rsidR="00954EF5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 xml:space="preserve">ers </w:t>
      </w:r>
      <w:r w:rsidR="00142C1E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 xml:space="preserve">Diana Duer (D. Duer) </w:t>
      </w:r>
      <w:r w:rsidR="007F33E9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 xml:space="preserve">PC </w:t>
      </w:r>
      <w:r w:rsidR="00142C1E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Member and R</w:t>
      </w:r>
      <w:r w:rsidR="007F33E9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uss Knight (R. Knight)</w:t>
      </w:r>
      <w:r w:rsidR="00142C1E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, PC Member, all present.</w:t>
      </w:r>
    </w:p>
    <w:p w14:paraId="41BA5E07" w14:textId="1E344B23" w:rsidR="00421FA2" w:rsidRPr="00403F01" w:rsidRDefault="00A9653E" w:rsidP="00DD6B7B">
      <w:pPr>
        <w:pStyle w:val="ListParagraph"/>
        <w:numPr>
          <w:ilvl w:val="0"/>
          <w:numId w:val="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 w:hanging="3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3F01">
        <w:rPr>
          <w:rFonts w:ascii="Times New Roman" w:eastAsia="Times New Roman" w:hAnsi="Times New Roman"/>
          <w:b/>
          <w:sz w:val="24"/>
          <w:szCs w:val="24"/>
        </w:rPr>
        <w:t>P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resentations</w:t>
      </w:r>
      <w:r w:rsidR="008407B3">
        <w:rPr>
          <w:rFonts w:ascii="Times New Roman" w:eastAsia="Times New Roman" w:hAnsi="Times New Roman"/>
          <w:b/>
          <w:sz w:val="24"/>
          <w:szCs w:val="24"/>
        </w:rPr>
        <w:t>.</w:t>
      </w:r>
      <w:r w:rsidR="00142C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2C1E" w:rsidRPr="00DB128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None.</w:t>
      </w:r>
      <w:r w:rsidR="00421FA2" w:rsidRPr="00403F0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0CF31E3" w14:textId="0E6960A1" w:rsidR="00D572FA" w:rsidRPr="00D572FA" w:rsidRDefault="00A9653E" w:rsidP="00DD6B7B">
      <w:pPr>
        <w:pStyle w:val="ListParagraph"/>
        <w:numPr>
          <w:ilvl w:val="0"/>
          <w:numId w:val="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 w:hanging="3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3F01">
        <w:rPr>
          <w:rFonts w:ascii="Times New Roman" w:eastAsia="Times New Roman" w:hAnsi="Times New Roman"/>
          <w:b/>
          <w:sz w:val="24"/>
          <w:szCs w:val="24"/>
        </w:rPr>
        <w:t>C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onsent</w:t>
      </w:r>
      <w:r w:rsidRPr="00403F01">
        <w:rPr>
          <w:rFonts w:ascii="Times New Roman" w:eastAsia="Times New Roman" w:hAnsi="Times New Roman"/>
          <w:b/>
          <w:sz w:val="24"/>
          <w:szCs w:val="24"/>
        </w:rPr>
        <w:t xml:space="preserve"> A</w:t>
      </w:r>
      <w:r w:rsidR="00403F01" w:rsidRPr="00403F01">
        <w:rPr>
          <w:rFonts w:ascii="Times New Roman" w:eastAsia="Times New Roman" w:hAnsi="Times New Roman"/>
          <w:b/>
          <w:sz w:val="24"/>
          <w:szCs w:val="24"/>
        </w:rPr>
        <w:t>genda</w:t>
      </w:r>
      <w:r w:rsidR="00142C1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142C1E" w:rsidRPr="00DB128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None.</w:t>
      </w:r>
    </w:p>
    <w:p w14:paraId="7B10006F" w14:textId="75FC9E05" w:rsidR="00D572FA" w:rsidRPr="00D572FA" w:rsidRDefault="00A9653E" w:rsidP="00DD6B7B">
      <w:pPr>
        <w:pStyle w:val="ListParagraph"/>
        <w:numPr>
          <w:ilvl w:val="0"/>
          <w:numId w:val="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 w:hanging="3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572FA">
        <w:rPr>
          <w:rFonts w:ascii="Times New Roman" w:eastAsia="Times New Roman" w:hAnsi="Times New Roman"/>
          <w:b/>
          <w:sz w:val="24"/>
          <w:szCs w:val="24"/>
        </w:rPr>
        <w:t>A</w:t>
      </w:r>
      <w:r w:rsidR="00403F01" w:rsidRPr="00D572FA">
        <w:rPr>
          <w:rFonts w:ascii="Times New Roman" w:eastAsia="Times New Roman" w:hAnsi="Times New Roman"/>
          <w:b/>
          <w:sz w:val="24"/>
          <w:szCs w:val="24"/>
        </w:rPr>
        <w:t>pproval</w:t>
      </w:r>
      <w:r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03F01" w:rsidRPr="00D572FA">
        <w:rPr>
          <w:rFonts w:ascii="Times New Roman" w:eastAsia="Times New Roman" w:hAnsi="Times New Roman"/>
          <w:b/>
          <w:sz w:val="24"/>
          <w:szCs w:val="24"/>
        </w:rPr>
        <w:t>of</w:t>
      </w:r>
      <w:r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D4780">
        <w:rPr>
          <w:rFonts w:ascii="Times New Roman" w:eastAsia="Times New Roman" w:hAnsi="Times New Roman"/>
          <w:b/>
          <w:sz w:val="24"/>
          <w:szCs w:val="24"/>
        </w:rPr>
        <w:t>03</w:t>
      </w:r>
      <w:r w:rsidR="00D4705B">
        <w:rPr>
          <w:rFonts w:ascii="Times New Roman" w:eastAsia="Times New Roman" w:hAnsi="Times New Roman"/>
          <w:b/>
          <w:sz w:val="24"/>
          <w:szCs w:val="24"/>
        </w:rPr>
        <w:t>.</w:t>
      </w:r>
      <w:r w:rsidR="002D4780">
        <w:rPr>
          <w:rFonts w:ascii="Times New Roman" w:eastAsia="Times New Roman" w:hAnsi="Times New Roman"/>
          <w:b/>
          <w:sz w:val="24"/>
          <w:szCs w:val="24"/>
        </w:rPr>
        <w:t>20</w:t>
      </w:r>
      <w:r w:rsidR="009A7E5F">
        <w:rPr>
          <w:rFonts w:ascii="Times New Roman" w:eastAsia="Times New Roman" w:hAnsi="Times New Roman"/>
          <w:b/>
          <w:sz w:val="24"/>
          <w:szCs w:val="24"/>
        </w:rPr>
        <w:t>.</w:t>
      </w:r>
      <w:r w:rsidR="00D4705B">
        <w:rPr>
          <w:rFonts w:ascii="Times New Roman" w:eastAsia="Times New Roman" w:hAnsi="Times New Roman"/>
          <w:b/>
          <w:sz w:val="24"/>
          <w:szCs w:val="24"/>
        </w:rPr>
        <w:t>202</w:t>
      </w:r>
      <w:r w:rsidR="002D4780">
        <w:rPr>
          <w:rFonts w:ascii="Times New Roman" w:eastAsia="Times New Roman" w:hAnsi="Times New Roman"/>
          <w:b/>
          <w:sz w:val="24"/>
          <w:szCs w:val="24"/>
        </w:rPr>
        <w:t>3</w:t>
      </w:r>
      <w:r w:rsidR="002B1AD3"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572FA">
        <w:rPr>
          <w:rFonts w:ascii="Times New Roman" w:eastAsia="Times New Roman" w:hAnsi="Times New Roman"/>
          <w:b/>
          <w:sz w:val="24"/>
          <w:szCs w:val="24"/>
        </w:rPr>
        <w:t>A</w:t>
      </w:r>
      <w:r w:rsidR="00403F01" w:rsidRPr="00D572FA">
        <w:rPr>
          <w:rFonts w:ascii="Times New Roman" w:eastAsia="Times New Roman" w:hAnsi="Times New Roman"/>
          <w:b/>
          <w:sz w:val="24"/>
          <w:szCs w:val="24"/>
        </w:rPr>
        <w:t>genda</w:t>
      </w:r>
      <w:r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03F01" w:rsidRPr="00D572FA">
        <w:rPr>
          <w:rFonts w:ascii="Times New Roman" w:eastAsia="Times New Roman" w:hAnsi="Times New Roman"/>
          <w:b/>
          <w:sz w:val="24"/>
          <w:szCs w:val="24"/>
        </w:rPr>
        <w:t>or</w:t>
      </w:r>
      <w:r w:rsidRPr="00D572FA">
        <w:rPr>
          <w:rFonts w:ascii="Times New Roman" w:eastAsia="Times New Roman" w:hAnsi="Times New Roman"/>
          <w:b/>
          <w:sz w:val="24"/>
          <w:szCs w:val="24"/>
        </w:rPr>
        <w:t xml:space="preserve"> C</w:t>
      </w:r>
      <w:r w:rsidR="00403F01" w:rsidRPr="00D572FA">
        <w:rPr>
          <w:rFonts w:ascii="Times New Roman" w:eastAsia="Times New Roman" w:hAnsi="Times New Roman"/>
          <w:b/>
          <w:sz w:val="24"/>
          <w:szCs w:val="24"/>
        </w:rPr>
        <w:t>hanges</w:t>
      </w:r>
      <w:r w:rsidR="00BB27FA" w:rsidRPr="00D572FA">
        <w:rPr>
          <w:rFonts w:ascii="Times New Roman" w:eastAsia="Times New Roman" w:hAnsi="Times New Roman"/>
          <w:b/>
          <w:sz w:val="24"/>
          <w:szCs w:val="24"/>
        </w:rPr>
        <w:t>.</w:t>
      </w:r>
      <w:r w:rsidR="004E7E8B"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4BA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R. Knight</w:t>
      </w:r>
      <w:r w:rsidR="00BC2E3C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142C1E" w:rsidRPr="00136B0E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made a motion to approve the </w:t>
      </w:r>
      <w:r w:rsidR="007924BA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03.30.2023</w:t>
      </w:r>
      <w:r w:rsidR="00D4705B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142C1E" w:rsidRPr="00136B0E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PC Meeting Agenda as-is with no proposed changes. </w:t>
      </w:r>
      <w:r w:rsidR="007924BA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D. </w:t>
      </w:r>
      <w:proofErr w:type="spellStart"/>
      <w:r w:rsidR="007924BA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Duer</w:t>
      </w:r>
      <w:proofErr w:type="spellEnd"/>
      <w:r w:rsidR="00142C1E" w:rsidRPr="00136B0E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second</w:t>
      </w:r>
      <w:r w:rsidR="003C3CDB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ed</w:t>
      </w:r>
      <w:r w:rsidR="00142C1E" w:rsidRPr="00136B0E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this motion. The Motion was unanimously approved by all PC Members present.</w:t>
      </w:r>
      <w:r w:rsidR="00142C1E" w:rsidRPr="00021DA4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142C1E" w:rsidRPr="00021DA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</w:t>
      </w:r>
    </w:p>
    <w:p w14:paraId="11800959" w14:textId="56FF11A3" w:rsidR="00D87666" w:rsidRDefault="00A05694" w:rsidP="00DD6B7B">
      <w:pPr>
        <w:pStyle w:val="ListParagraph"/>
        <w:numPr>
          <w:ilvl w:val="0"/>
          <w:numId w:val="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 w:hanging="375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572FA">
        <w:rPr>
          <w:rFonts w:ascii="Times New Roman" w:eastAsia="Times New Roman" w:hAnsi="Times New Roman"/>
          <w:b/>
          <w:sz w:val="24"/>
          <w:szCs w:val="24"/>
        </w:rPr>
        <w:t>Approval of</w:t>
      </w:r>
      <w:r w:rsidR="00B37743"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A45B0">
        <w:rPr>
          <w:rFonts w:ascii="Times New Roman" w:eastAsia="Times New Roman" w:hAnsi="Times New Roman"/>
          <w:b/>
          <w:sz w:val="24"/>
          <w:szCs w:val="24"/>
        </w:rPr>
        <w:t>01.</w:t>
      </w:r>
      <w:r w:rsidR="00240F12">
        <w:rPr>
          <w:rFonts w:ascii="Times New Roman" w:eastAsia="Times New Roman" w:hAnsi="Times New Roman"/>
          <w:b/>
          <w:sz w:val="24"/>
          <w:szCs w:val="24"/>
        </w:rPr>
        <w:t>30</w:t>
      </w:r>
      <w:r w:rsidR="00D04DA9">
        <w:rPr>
          <w:rFonts w:ascii="Times New Roman" w:eastAsia="Times New Roman" w:hAnsi="Times New Roman"/>
          <w:b/>
          <w:sz w:val="24"/>
          <w:szCs w:val="24"/>
        </w:rPr>
        <w:t>.</w:t>
      </w:r>
      <w:r w:rsidR="001F2F2F">
        <w:rPr>
          <w:rFonts w:ascii="Times New Roman" w:eastAsia="Times New Roman" w:hAnsi="Times New Roman"/>
          <w:b/>
          <w:sz w:val="24"/>
          <w:szCs w:val="24"/>
        </w:rPr>
        <w:t>202</w:t>
      </w:r>
      <w:r w:rsidR="00240F12">
        <w:rPr>
          <w:rFonts w:ascii="Times New Roman" w:eastAsia="Times New Roman" w:hAnsi="Times New Roman"/>
          <w:b/>
          <w:sz w:val="24"/>
          <w:szCs w:val="24"/>
        </w:rPr>
        <w:t>3</w:t>
      </w:r>
      <w:r w:rsidR="00D87666" w:rsidRPr="00D8766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87666" w:rsidRPr="00D572FA">
        <w:rPr>
          <w:rFonts w:ascii="Times New Roman" w:eastAsia="Times New Roman" w:hAnsi="Times New Roman"/>
          <w:b/>
          <w:sz w:val="24"/>
          <w:szCs w:val="24"/>
        </w:rPr>
        <w:t>Planning Commission Meeting</w:t>
      </w:r>
      <w:r w:rsidR="00E47C75" w:rsidRPr="00D572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87666">
        <w:rPr>
          <w:rFonts w:ascii="Times New Roman" w:eastAsia="Times New Roman" w:hAnsi="Times New Roman"/>
          <w:b/>
          <w:sz w:val="24"/>
          <w:szCs w:val="24"/>
        </w:rPr>
        <w:t xml:space="preserve">Minutes. </w:t>
      </w:r>
      <w:r w:rsidR="006906B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906B5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>D. Duer made a motion to approve</w:t>
      </w:r>
      <w:r w:rsidR="003104DA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 xml:space="preserve"> meeting minutes from </w:t>
      </w:r>
      <w:r w:rsidR="00DD0DB5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>the January</w:t>
      </w:r>
      <w:r w:rsidR="003104DA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 xml:space="preserve"> Planning </w:t>
      </w:r>
      <w:r w:rsidR="00C54CD2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>Commission</w:t>
      </w:r>
      <w:r w:rsidR="003104DA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 xml:space="preserve"> Meeting. R. </w:t>
      </w:r>
      <w:r w:rsidR="00C54CD2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>Knight</w:t>
      </w:r>
      <w:r w:rsidR="003104DA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 xml:space="preserve"> </w:t>
      </w:r>
      <w:r w:rsidR="00C54CD2">
        <w:rPr>
          <w:rFonts w:ascii="Times New Roman" w:eastAsia="Times New Roman" w:hAnsi="Times New Roman"/>
          <w:bCs/>
          <w:i/>
          <w:iCs/>
          <w:color w:val="0033CC"/>
          <w:sz w:val="24"/>
          <w:szCs w:val="24"/>
        </w:rPr>
        <w:t xml:space="preserve">seconded this motion. </w:t>
      </w:r>
    </w:p>
    <w:p w14:paraId="42522A2D" w14:textId="01046F41" w:rsidR="00A66CC0" w:rsidRPr="00B31C60" w:rsidRDefault="00A31DA8" w:rsidP="00DD6B7B">
      <w:pPr>
        <w:pStyle w:val="ListParagraph"/>
        <w:widowControl w:val="0"/>
        <w:numPr>
          <w:ilvl w:val="0"/>
          <w:numId w:val="1"/>
        </w:numPr>
        <w:tabs>
          <w:tab w:val="left" w:pos="9180"/>
        </w:tabs>
        <w:kinsoku w:val="0"/>
        <w:spacing w:after="120" w:line="240" w:lineRule="auto"/>
        <w:ind w:left="720" w:right="86" w:hanging="360"/>
        <w:jc w:val="both"/>
        <w:rPr>
          <w:rFonts w:ascii="Times New Roman" w:hAnsi="Times New Roman"/>
          <w:b/>
          <w:bCs/>
          <w:spacing w:val="-2"/>
          <w:w w:val="105"/>
        </w:rPr>
      </w:pPr>
      <w:r w:rsidRPr="008A5218">
        <w:rPr>
          <w:rFonts w:ascii="Times New Roman" w:hAnsi="Times New Roman"/>
          <w:b/>
          <w:bCs/>
          <w:spacing w:val="-2"/>
          <w:w w:val="105"/>
        </w:rPr>
        <w:t xml:space="preserve">Public Comment: </w:t>
      </w:r>
      <w:r w:rsidR="00A66CC0" w:rsidRPr="008A5218">
        <w:rPr>
          <w:rFonts w:ascii="Times New Roman" w:hAnsi="Times New Roman"/>
          <w:bCs/>
          <w:spacing w:val="-2"/>
          <w:w w:val="105"/>
        </w:rPr>
        <w:t>Comments taken on land use topics not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scheduled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for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a Public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Hearing.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 Speakers</w:t>
      </w:r>
      <w:r w:rsidR="002F492B">
        <w:rPr>
          <w:rFonts w:ascii="Times New Roman" w:hAnsi="Times New Roman"/>
          <w:bCs/>
          <w:spacing w:val="-2"/>
          <w:w w:val="105"/>
        </w:rPr>
        <w:t>,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please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limit your comments </w:t>
      </w:r>
      <w:r w:rsidR="00A66CC0" w:rsidRPr="008A5218">
        <w:rPr>
          <w:rFonts w:ascii="Times New Roman" w:hAnsi="Times New Roman"/>
          <w:bCs/>
          <w:spacing w:val="-2"/>
          <w:w w:val="105"/>
        </w:rPr>
        <w:t>to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a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few minutes. </w:t>
      </w:r>
      <w:r w:rsidR="00A66CC0" w:rsidRPr="008A5218">
        <w:rPr>
          <w:rFonts w:ascii="Times New Roman" w:hAnsi="Times New Roman"/>
          <w:bCs/>
          <w:spacing w:val="-2"/>
          <w:w w:val="105"/>
        </w:rPr>
        <w:t> The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Commission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8A5218">
        <w:rPr>
          <w:rFonts w:ascii="Times New Roman" w:hAnsi="Times New Roman"/>
          <w:bCs/>
          <w:spacing w:val="-2"/>
          <w:w w:val="105"/>
        </w:rPr>
        <w:t>cannot</w:t>
      </w:r>
      <w:r w:rsidR="0080771A" w:rsidRPr="008A5218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act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on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items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not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listed on the agenda</w:t>
      </w:r>
      <w:r w:rsidR="00A66CC0" w:rsidRPr="00B31C60">
        <w:rPr>
          <w:rFonts w:ascii="Times New Roman" w:hAnsi="Times New Roman"/>
          <w:bCs/>
          <w:spacing w:val="-2"/>
          <w:w w:val="105"/>
        </w:rPr>
        <w:t>,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so it may not be able to respond.  </w:t>
      </w:r>
      <w:r w:rsidR="00A66CC0" w:rsidRPr="00B31C60">
        <w:rPr>
          <w:rFonts w:ascii="Times New Roman" w:hAnsi="Times New Roman"/>
          <w:bCs/>
          <w:spacing w:val="-2"/>
          <w:w w:val="105"/>
        </w:rPr>
        <w:t>Total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time </w:t>
      </w:r>
      <w:r w:rsidR="00A66CC0" w:rsidRPr="00B31C60">
        <w:rPr>
          <w:rFonts w:ascii="Times New Roman" w:hAnsi="Times New Roman"/>
          <w:bCs/>
          <w:spacing w:val="-2"/>
          <w:w w:val="105"/>
        </w:rPr>
        <w:t>for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public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comments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will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be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10 minutes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unless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Commissio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n </w:t>
      </w:r>
      <w:r w:rsidR="00A66CC0" w:rsidRPr="00B31C60">
        <w:rPr>
          <w:rFonts w:ascii="Times New Roman" w:hAnsi="Times New Roman"/>
          <w:bCs/>
          <w:spacing w:val="-2"/>
          <w:w w:val="105"/>
        </w:rPr>
        <w:t>agrees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to</w:t>
      </w:r>
      <w:r w:rsidR="0080771A" w:rsidRPr="00B31C60">
        <w:rPr>
          <w:rFonts w:ascii="Times New Roman" w:hAnsi="Times New Roman"/>
          <w:bCs/>
          <w:spacing w:val="-2"/>
          <w:w w:val="105"/>
        </w:rPr>
        <w:t xml:space="preserve"> </w:t>
      </w:r>
      <w:r w:rsidR="00A66CC0" w:rsidRPr="00B31C60">
        <w:rPr>
          <w:rFonts w:ascii="Times New Roman" w:hAnsi="Times New Roman"/>
          <w:bCs/>
          <w:spacing w:val="-2"/>
          <w:w w:val="105"/>
        </w:rPr>
        <w:t>extend.</w:t>
      </w:r>
      <w:r w:rsidR="00A66CC0" w:rsidRPr="00B31C60">
        <w:rPr>
          <w:rFonts w:ascii="Times New Roman" w:hAnsi="Times New Roman"/>
          <w:b/>
          <w:bCs/>
          <w:spacing w:val="-2"/>
          <w:w w:val="105"/>
        </w:rPr>
        <w:t xml:space="preserve"> </w:t>
      </w:r>
      <w:r w:rsidR="00142C1E">
        <w:rPr>
          <w:rFonts w:ascii="Times New Roman" w:hAnsi="Times New Roman"/>
          <w:b/>
          <w:bCs/>
          <w:spacing w:val="-2"/>
          <w:w w:val="105"/>
        </w:rPr>
        <w:t xml:space="preserve"> </w:t>
      </w:r>
      <w:r w:rsidR="00142C1E" w:rsidRPr="00DB128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None.</w:t>
      </w:r>
    </w:p>
    <w:p w14:paraId="7A63AAC0" w14:textId="77777777" w:rsidR="003C4440" w:rsidRDefault="003C4440" w:rsidP="003C4440">
      <w:pPr>
        <w:widowControl w:val="0"/>
        <w:numPr>
          <w:ilvl w:val="0"/>
          <w:numId w:val="1"/>
        </w:numPr>
        <w:tabs>
          <w:tab w:val="left" w:pos="720"/>
        </w:tabs>
        <w:kinsoku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Hlk19284343"/>
      <w:r w:rsidRPr="00B31C60">
        <w:rPr>
          <w:rFonts w:ascii="Times New Roman" w:eastAsia="Times New Roman" w:hAnsi="Times New Roman"/>
          <w:b/>
          <w:sz w:val="24"/>
          <w:szCs w:val="24"/>
        </w:rPr>
        <w:t xml:space="preserve">Town Engineer </w:t>
      </w:r>
      <w:r>
        <w:rPr>
          <w:rFonts w:ascii="Times New Roman" w:eastAsia="Times New Roman" w:hAnsi="Times New Roman"/>
          <w:b/>
          <w:sz w:val="24"/>
          <w:szCs w:val="24"/>
        </w:rPr>
        <w:t>Matters &amp;</w:t>
      </w:r>
      <w:r w:rsidRPr="00B31C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Building Permit </w:t>
      </w:r>
      <w:r w:rsidRPr="00B31C60">
        <w:rPr>
          <w:rFonts w:ascii="Times New Roman" w:eastAsia="Times New Roman" w:hAnsi="Times New Roman"/>
          <w:b/>
          <w:sz w:val="24"/>
          <w:szCs w:val="24"/>
        </w:rPr>
        <w:t xml:space="preserve">Project Status Update. </w:t>
      </w:r>
    </w:p>
    <w:p w14:paraId="5C9A8900" w14:textId="77777777" w:rsidR="003C4440" w:rsidRDefault="003C4440" w:rsidP="003C4440">
      <w:pPr>
        <w:widowControl w:val="0"/>
        <w:tabs>
          <w:tab w:val="left" w:pos="720"/>
        </w:tabs>
        <w:kinsoku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34C8">
        <w:rPr>
          <w:rFonts w:ascii="Times New Roman" w:eastAsia="Times New Roman" w:hAnsi="Times New Roman"/>
          <w:b/>
          <w:sz w:val="24"/>
          <w:szCs w:val="24"/>
        </w:rPr>
        <w:t>New Town Engineer on Contract – T-O Engineers (Contact Ryan Taylor, P.E., Project Mgr.), 2211 W 3000 S Suite B, Heber, UT 84032, 435-315-3168</w:t>
      </w:r>
    </w:p>
    <w:p w14:paraId="66FEA6A1" w14:textId="77777777" w:rsidR="009378E0" w:rsidRPr="009134C8" w:rsidRDefault="009378E0" w:rsidP="003C4440">
      <w:pPr>
        <w:widowControl w:val="0"/>
        <w:tabs>
          <w:tab w:val="left" w:pos="720"/>
        </w:tabs>
        <w:kinsoku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8D46C3" w14:textId="64F54E2C" w:rsidR="00BC2E3C" w:rsidRPr="008043EB" w:rsidRDefault="003C4440" w:rsidP="008043EB">
      <w:pPr>
        <w:widowControl w:val="0"/>
        <w:kinsoku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134C8">
        <w:rPr>
          <w:rFonts w:ascii="Times New Roman" w:eastAsia="Times New Roman" w:hAnsi="Times New Roman"/>
          <w:sz w:val="24"/>
          <w:szCs w:val="24"/>
        </w:rPr>
        <w:t>Lot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34C8">
        <w:rPr>
          <w:rFonts w:ascii="Times New Roman" w:eastAsia="Times New Roman" w:hAnsi="Times New Roman"/>
          <w:sz w:val="24"/>
          <w:szCs w:val="24"/>
        </w:rPr>
        <w:t>115, 330 W. B</w:t>
      </w:r>
      <w:r w:rsidR="00BF282D">
        <w:rPr>
          <w:rFonts w:ascii="Times New Roman" w:eastAsia="Times New Roman" w:hAnsi="Times New Roman"/>
          <w:sz w:val="24"/>
          <w:szCs w:val="24"/>
        </w:rPr>
        <w:t>e</w:t>
      </w:r>
      <w:r w:rsidRPr="009134C8">
        <w:rPr>
          <w:rFonts w:ascii="Times New Roman" w:eastAsia="Times New Roman" w:hAnsi="Times New Roman"/>
          <w:sz w:val="24"/>
          <w:szCs w:val="24"/>
        </w:rPr>
        <w:t xml:space="preserve">rn Way </w:t>
      </w:r>
      <w:r w:rsidR="009378E0">
        <w:rPr>
          <w:rFonts w:ascii="Times New Roman" w:eastAsia="Times New Roman" w:hAnsi="Times New Roman"/>
          <w:sz w:val="24"/>
          <w:szCs w:val="24"/>
        </w:rPr>
        <w:t>–</w:t>
      </w:r>
      <w:r w:rsidRPr="009134C8">
        <w:rPr>
          <w:rFonts w:ascii="Times New Roman" w:eastAsia="Times New Roman" w:hAnsi="Times New Roman"/>
          <w:sz w:val="24"/>
          <w:szCs w:val="24"/>
        </w:rPr>
        <w:t xml:space="preserve"> Howard Property Project Status.</w:t>
      </w:r>
      <w:r w:rsidR="009542FB">
        <w:rPr>
          <w:rFonts w:ascii="Times New Roman" w:eastAsia="Times New Roman" w:hAnsi="Times New Roman"/>
          <w:sz w:val="24"/>
          <w:szCs w:val="24"/>
        </w:rPr>
        <w:t xml:space="preserve"> </w:t>
      </w:r>
      <w:r w:rsidR="00BC2E3C" w:rsidRPr="00BC2E3C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>No Change Noted by Epic Engineering</w:t>
      </w:r>
    </w:p>
    <w:p w14:paraId="213A38B7" w14:textId="2E316A91" w:rsidR="006460BE" w:rsidRPr="008043EB" w:rsidRDefault="003C4440" w:rsidP="008043EB">
      <w:pPr>
        <w:widowControl w:val="0"/>
        <w:kinsoku w:val="0"/>
        <w:spacing w:before="120" w:after="120" w:line="240" w:lineRule="auto"/>
        <w:ind w:left="720" w:right="-184"/>
        <w:jc w:val="both"/>
        <w:rPr>
          <w:rFonts w:ascii="Times New Roman" w:eastAsia="Times New Roman" w:hAnsi="Times New Roman"/>
          <w:i/>
          <w:iCs/>
          <w:color w:val="0033CC"/>
          <w:sz w:val="24"/>
          <w:szCs w:val="24"/>
        </w:rPr>
      </w:pPr>
      <w:r w:rsidRPr="009134C8">
        <w:rPr>
          <w:rFonts w:ascii="Times New Roman" w:eastAsia="Times New Roman" w:hAnsi="Times New Roman"/>
          <w:sz w:val="24"/>
          <w:szCs w:val="24"/>
        </w:rPr>
        <w:t>Lot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34C8">
        <w:rPr>
          <w:rFonts w:ascii="Times New Roman" w:eastAsia="Times New Roman" w:hAnsi="Times New Roman"/>
          <w:sz w:val="24"/>
          <w:szCs w:val="24"/>
        </w:rPr>
        <w:t xml:space="preserve">065, 315 Jungfrau Rd. </w:t>
      </w:r>
      <w:r w:rsidR="007D491B">
        <w:rPr>
          <w:rFonts w:ascii="Times New Roman" w:eastAsia="Times New Roman" w:hAnsi="Times New Roman"/>
          <w:sz w:val="24"/>
          <w:szCs w:val="24"/>
        </w:rPr>
        <w:t>–</w:t>
      </w:r>
      <w:r w:rsidRPr="009134C8">
        <w:rPr>
          <w:rFonts w:ascii="Times New Roman" w:eastAsia="Times New Roman" w:hAnsi="Times New Roman"/>
          <w:sz w:val="24"/>
          <w:szCs w:val="24"/>
        </w:rPr>
        <w:t xml:space="preserve"> </w:t>
      </w:r>
      <w:r w:rsidR="007D491B">
        <w:rPr>
          <w:rFonts w:ascii="Times New Roman" w:eastAsia="Times New Roman" w:hAnsi="Times New Roman"/>
          <w:sz w:val="24"/>
          <w:szCs w:val="24"/>
        </w:rPr>
        <w:t>Veronica Parkinson</w:t>
      </w:r>
      <w:r w:rsidR="00AE7D7A">
        <w:rPr>
          <w:rFonts w:ascii="Times New Roman" w:eastAsia="Times New Roman" w:hAnsi="Times New Roman"/>
          <w:sz w:val="24"/>
          <w:szCs w:val="24"/>
        </w:rPr>
        <w:t xml:space="preserve"> Garage remodel Project</w:t>
      </w:r>
      <w:r w:rsidRPr="009134C8">
        <w:rPr>
          <w:rFonts w:ascii="Times New Roman" w:eastAsia="Times New Roman" w:hAnsi="Times New Roman"/>
          <w:sz w:val="24"/>
          <w:szCs w:val="24"/>
        </w:rPr>
        <w:t xml:space="preserve">. </w:t>
      </w:r>
      <w:r w:rsidR="00C920D6">
        <w:rPr>
          <w:rFonts w:ascii="Times New Roman" w:eastAsia="Times New Roman" w:hAnsi="Times New Roman"/>
          <w:i/>
          <w:iCs/>
          <w:color w:val="0000FF"/>
          <w:sz w:val="24"/>
          <w:szCs w:val="24"/>
        </w:rPr>
        <w:t xml:space="preserve">No update from TO. </w:t>
      </w:r>
    </w:p>
    <w:bookmarkEnd w:id="0"/>
    <w:p w14:paraId="20E5528A" w14:textId="24CC446F" w:rsidR="00FB7FA7" w:rsidRDefault="008072CB" w:rsidP="003B7859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Lot 047, 262 Interlaken Dr</w:t>
      </w:r>
      <w:r w:rsidR="002C3CB9">
        <w:rPr>
          <w:rFonts w:ascii="Times New Roman" w:eastAsia="Times New Roman" w:hAnsi="Times New Roman"/>
          <w:sz w:val="24"/>
          <w:szCs w:val="24"/>
        </w:rPr>
        <w:t xml:space="preserve">. </w:t>
      </w:r>
      <w:r w:rsidR="009378E0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New Mike Harrell Remodel </w:t>
      </w:r>
      <w:r w:rsidR="00F93B00">
        <w:rPr>
          <w:rFonts w:ascii="Times New Roman" w:eastAsia="Times New Roman" w:hAnsi="Times New Roman"/>
          <w:sz w:val="24"/>
          <w:szCs w:val="24"/>
        </w:rPr>
        <w:t xml:space="preserve">Building Permit </w:t>
      </w:r>
      <w:r>
        <w:rPr>
          <w:rFonts w:ascii="Times New Roman" w:eastAsia="Times New Roman" w:hAnsi="Times New Roman"/>
          <w:sz w:val="24"/>
          <w:szCs w:val="24"/>
        </w:rPr>
        <w:t>Project Status.</w:t>
      </w:r>
      <w:r w:rsidR="000F42A6" w:rsidRPr="000F42A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303763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Final inspection at the beginning of the month.</w:t>
      </w:r>
      <w:r w:rsidR="00DC5C12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Still holding deposit due to the ROW permit.</w:t>
      </w:r>
      <w:r w:rsidR="00C40C5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4A1770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That will be addressed come springtime when we are dry and that issue can be addressed.</w:t>
      </w:r>
    </w:p>
    <w:p w14:paraId="7707226D" w14:textId="2070DD3A" w:rsidR="00EB3838" w:rsidRPr="007A15AD" w:rsidRDefault="00EB3838" w:rsidP="007A15AD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4663">
        <w:rPr>
          <w:rFonts w:ascii="Times New Roman" w:eastAsia="Times New Roman" w:hAnsi="Times New Roman"/>
          <w:bCs/>
          <w:sz w:val="24"/>
          <w:szCs w:val="24"/>
        </w:rPr>
        <w:t>Lot 206, 231 Interlaken Dr., – Derek Becker Home Addition Project Status.</w:t>
      </w:r>
      <w:r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No update from TO. </w:t>
      </w:r>
      <w:r w:rsidR="00C40C5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There is roofing</w:t>
      </w:r>
      <w:r w:rsidR="00F07F52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, things are moving along.</w:t>
      </w:r>
    </w:p>
    <w:p w14:paraId="136095AF" w14:textId="2E8C39E1" w:rsidR="00493AEF" w:rsidRPr="008003B4" w:rsidRDefault="008E063D" w:rsidP="008003B4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Lot 117, </w:t>
      </w:r>
      <w:r w:rsidRPr="00B5663C">
        <w:rPr>
          <w:rFonts w:ascii="Times New Roman" w:eastAsia="Times New Roman" w:hAnsi="Times New Roman"/>
          <w:sz w:val="24"/>
          <w:szCs w:val="24"/>
        </w:rPr>
        <w:t xml:space="preserve">328 Bern Way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B5663C">
        <w:rPr>
          <w:rFonts w:ascii="Times New Roman" w:eastAsia="Times New Roman" w:hAnsi="Times New Roman"/>
          <w:sz w:val="24"/>
          <w:szCs w:val="24"/>
        </w:rPr>
        <w:t xml:space="preserve"> Brandon Broadstone</w:t>
      </w:r>
      <w:r>
        <w:rPr>
          <w:rFonts w:ascii="Times New Roman" w:eastAsia="Times New Roman" w:hAnsi="Times New Roman"/>
          <w:sz w:val="24"/>
          <w:szCs w:val="24"/>
        </w:rPr>
        <w:t xml:space="preserve"> New Residence Building Permit Project Status.</w:t>
      </w:r>
      <w:r w:rsidR="000F42A6" w:rsidRPr="000F42A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0F42A6" w:rsidRPr="00DB128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</w:t>
      </w:r>
      <w:r w:rsidR="003F03A8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o update from TO.</w:t>
      </w:r>
      <w:r w:rsidR="00EF2201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C22EDC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Have not seen or heard anything. The snow has taken down the fencing</w:t>
      </w:r>
      <w:r w:rsidR="00266B50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around the property.</w:t>
      </w:r>
      <w:r w:rsidR="00657E1A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9E2240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Down in the pit. Need to address.</w:t>
      </w:r>
    </w:p>
    <w:p w14:paraId="4236F00E" w14:textId="493F1BB9" w:rsidR="007667AB" w:rsidRDefault="00B5663C" w:rsidP="00CB2C63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Lot </w:t>
      </w:r>
      <w:r w:rsidR="008E063D">
        <w:rPr>
          <w:rFonts w:ascii="Times New Roman" w:eastAsia="Times New Roman" w:hAnsi="Times New Roman"/>
          <w:sz w:val="24"/>
          <w:szCs w:val="24"/>
        </w:rPr>
        <w:t>062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B5663C">
        <w:rPr>
          <w:rFonts w:ascii="Times New Roman" w:eastAsia="Times New Roman" w:hAnsi="Times New Roman"/>
          <w:sz w:val="24"/>
          <w:szCs w:val="24"/>
        </w:rPr>
        <w:t>3</w:t>
      </w:r>
      <w:r w:rsidR="008E063D">
        <w:rPr>
          <w:rFonts w:ascii="Times New Roman" w:eastAsia="Times New Roman" w:hAnsi="Times New Roman"/>
          <w:sz w:val="24"/>
          <w:szCs w:val="24"/>
        </w:rPr>
        <w:t>07 Interlaken Dr.</w:t>
      </w:r>
      <w:r w:rsidRPr="00B566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B5663C">
        <w:rPr>
          <w:rFonts w:ascii="Times New Roman" w:eastAsia="Times New Roman" w:hAnsi="Times New Roman"/>
          <w:sz w:val="24"/>
          <w:szCs w:val="24"/>
        </w:rPr>
        <w:t xml:space="preserve"> </w:t>
      </w:r>
      <w:r w:rsidR="008E063D">
        <w:rPr>
          <w:rFonts w:ascii="Times New Roman" w:eastAsia="Times New Roman" w:hAnsi="Times New Roman"/>
          <w:sz w:val="24"/>
          <w:szCs w:val="24"/>
        </w:rPr>
        <w:t xml:space="preserve">New Merryweather </w:t>
      </w:r>
      <w:r>
        <w:rPr>
          <w:rFonts w:ascii="Times New Roman" w:eastAsia="Times New Roman" w:hAnsi="Times New Roman"/>
          <w:sz w:val="24"/>
          <w:szCs w:val="24"/>
        </w:rPr>
        <w:t xml:space="preserve">Residence </w:t>
      </w:r>
      <w:r w:rsidR="008E063D">
        <w:rPr>
          <w:rFonts w:ascii="Times New Roman" w:eastAsia="Times New Roman" w:hAnsi="Times New Roman"/>
          <w:sz w:val="24"/>
          <w:szCs w:val="24"/>
        </w:rPr>
        <w:t>Alteration P</w:t>
      </w:r>
      <w:r>
        <w:rPr>
          <w:rFonts w:ascii="Times New Roman" w:eastAsia="Times New Roman" w:hAnsi="Times New Roman"/>
          <w:sz w:val="24"/>
          <w:szCs w:val="24"/>
        </w:rPr>
        <w:t>ermit Project Status.</w:t>
      </w:r>
      <w:r w:rsidR="000F42A6" w:rsidRPr="000F42A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0F42A6" w:rsidRPr="00DB128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</w:t>
      </w:r>
      <w:r w:rsidR="000F42A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update by TO.</w:t>
      </w:r>
      <w:r w:rsidR="00C65D10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Walls up.</w:t>
      </w:r>
      <w:r w:rsidR="00C45E7B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No change most likely due to weather.</w:t>
      </w:r>
    </w:p>
    <w:p w14:paraId="3CDB06DE" w14:textId="63566C4B" w:rsidR="00087F6E" w:rsidRDefault="00C66686" w:rsidP="00126375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Lot </w:t>
      </w:r>
      <w:r w:rsidR="00C511C5">
        <w:rPr>
          <w:rFonts w:ascii="Times New Roman" w:eastAsia="Times New Roman" w:hAnsi="Times New Roman"/>
          <w:bCs/>
          <w:sz w:val="24"/>
          <w:szCs w:val="24"/>
        </w:rPr>
        <w:t>107, 319 Jung Frau Rd.,</w:t>
      </w:r>
      <w:r w:rsidR="001615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1740A">
        <w:rPr>
          <w:rFonts w:ascii="Times New Roman" w:eastAsia="Times New Roman" w:hAnsi="Times New Roman"/>
          <w:sz w:val="24"/>
          <w:szCs w:val="24"/>
        </w:rPr>
        <w:t>–</w:t>
      </w:r>
      <w:r w:rsidR="001615A4">
        <w:rPr>
          <w:rFonts w:ascii="Times New Roman" w:eastAsia="Times New Roman" w:hAnsi="Times New Roman"/>
          <w:bCs/>
          <w:sz w:val="24"/>
          <w:szCs w:val="24"/>
        </w:rPr>
        <w:t xml:space="preserve"> Christian Merryweather Remodel</w:t>
      </w:r>
      <w:r w:rsidR="00A95147">
        <w:rPr>
          <w:rFonts w:ascii="Times New Roman" w:eastAsia="Times New Roman" w:hAnsi="Times New Roman"/>
          <w:bCs/>
          <w:sz w:val="24"/>
          <w:szCs w:val="24"/>
        </w:rPr>
        <w:t xml:space="preserve"> Permit Project Status. </w:t>
      </w:r>
      <w:r w:rsidR="008A4EC1" w:rsidRPr="000F42A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40412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03.01.2023 Shower Pan Inspection</w:t>
      </w:r>
      <w:r w:rsidR="00EF5CD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.</w:t>
      </w:r>
    </w:p>
    <w:p w14:paraId="038EE4E7" w14:textId="412F18EE" w:rsidR="001B0746" w:rsidRDefault="001B0746" w:rsidP="001B0746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r w:rsidR="00EC0312" w:rsidRPr="006168A5">
        <w:rPr>
          <w:rFonts w:ascii="Times New Roman" w:eastAsia="Times New Roman" w:hAnsi="Times New Roman"/>
          <w:bCs/>
          <w:sz w:val="24"/>
          <w:szCs w:val="24"/>
        </w:rPr>
        <w:t>Lot 56, 283 Interlaken Dr.</w:t>
      </w:r>
      <w:r w:rsidR="00E36B0E" w:rsidRPr="00E36B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36B0E">
        <w:rPr>
          <w:rFonts w:ascii="Times New Roman" w:eastAsia="Times New Roman" w:hAnsi="Times New Roman"/>
          <w:bCs/>
          <w:sz w:val="24"/>
          <w:szCs w:val="24"/>
        </w:rPr>
        <w:t xml:space="preserve">, - </w:t>
      </w:r>
      <w:r w:rsidR="00E36B0E" w:rsidRPr="006168A5">
        <w:rPr>
          <w:rFonts w:ascii="Times New Roman" w:eastAsia="Times New Roman" w:hAnsi="Times New Roman"/>
          <w:bCs/>
          <w:sz w:val="24"/>
          <w:szCs w:val="24"/>
        </w:rPr>
        <w:t>Bonnie &amp; Rick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36B0E" w:rsidRPr="006168A5">
        <w:rPr>
          <w:rFonts w:ascii="Times New Roman" w:eastAsia="Times New Roman" w:hAnsi="Times New Roman"/>
          <w:bCs/>
          <w:sz w:val="24"/>
          <w:szCs w:val="24"/>
        </w:rPr>
        <w:t>Singer</w:t>
      </w:r>
      <w:r w:rsidR="00E36B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61D08">
        <w:rPr>
          <w:rFonts w:ascii="Times New Roman" w:eastAsia="Times New Roman" w:hAnsi="Times New Roman"/>
          <w:bCs/>
          <w:sz w:val="24"/>
          <w:szCs w:val="24"/>
        </w:rPr>
        <w:t>New Residence Permit Project Status</w:t>
      </w:r>
      <w:r w:rsidR="009A4791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9A479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4CD60960" w14:textId="6D8B428D" w:rsidR="00EC0312" w:rsidRDefault="009A4791" w:rsidP="006168A5">
      <w:pPr>
        <w:spacing w:before="120" w:after="120" w:line="240" w:lineRule="auto"/>
        <w:ind w:left="780"/>
        <w:jc w:val="both"/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03.01.2023</w:t>
      </w:r>
      <w:r w:rsidR="00B6663F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Shower Pan and Gas Meter Set Inspections</w:t>
      </w:r>
    </w:p>
    <w:p w14:paraId="71629D99" w14:textId="368DD1F3" w:rsidR="001075E6" w:rsidRDefault="00E03989" w:rsidP="006168A5">
      <w:pPr>
        <w:spacing w:before="120" w:after="120" w:line="240" w:lineRule="auto"/>
        <w:ind w:left="78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lastRenderedPageBreak/>
        <w:t xml:space="preserve">Lot 160, </w:t>
      </w:r>
      <w:r w:rsidR="000C71D6" w:rsidRPr="00DC21A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254 Interlaken Dr., - Weiler </w:t>
      </w:r>
      <w:r w:rsidR="005A7E1B" w:rsidRPr="00DC21A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Residence Addition Permit Project Status</w:t>
      </w:r>
    </w:p>
    <w:p w14:paraId="69617152" w14:textId="0CB9CF1D" w:rsidR="00941A45" w:rsidRPr="00E03989" w:rsidRDefault="00CF1735" w:rsidP="00E03989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None</w:t>
      </w:r>
    </w:p>
    <w:p w14:paraId="39FD56B5" w14:textId="06FB1501" w:rsidR="00F93B00" w:rsidRDefault="003C4440" w:rsidP="00CB2C63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34C8">
        <w:rPr>
          <w:rFonts w:ascii="Times New Roman" w:eastAsia="Times New Roman" w:hAnsi="Times New Roman"/>
          <w:b/>
          <w:sz w:val="24"/>
          <w:szCs w:val="24"/>
        </w:rPr>
        <w:t xml:space="preserve">Other Business. </w:t>
      </w:r>
      <w:r w:rsidR="009469E9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None</w:t>
      </w:r>
    </w:p>
    <w:p w14:paraId="6DF559D4" w14:textId="169F6E86" w:rsidR="00CE0C05" w:rsidRPr="00E814F8" w:rsidRDefault="00CE0C05" w:rsidP="00B5663C">
      <w:pPr>
        <w:spacing w:before="240" w:after="0" w:line="240" w:lineRule="auto"/>
        <w:ind w:left="274"/>
        <w:jc w:val="both"/>
        <w:rPr>
          <w:rFonts w:ascii="Times New Roman" w:eastAsia="Times New Roman" w:hAnsi="Times New Roman"/>
          <w:bCs/>
          <w:i/>
          <w:iCs/>
          <w:color w:val="3769A7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="003C4440" w:rsidRPr="00CE0C05">
        <w:rPr>
          <w:rFonts w:ascii="Times New Roman" w:eastAsia="Times New Roman" w:hAnsi="Times New Roman"/>
          <w:b/>
          <w:sz w:val="24"/>
          <w:szCs w:val="24"/>
        </w:rPr>
        <w:t>Action Item Update from Previous Meetings.</w:t>
      </w:r>
      <w:r w:rsidR="006079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B5D2F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B74F22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None</w:t>
      </w:r>
    </w:p>
    <w:p w14:paraId="14E78021" w14:textId="62DA1C99" w:rsidR="007B083C" w:rsidRPr="0020060D" w:rsidRDefault="00CE0C05" w:rsidP="0020060D">
      <w:pPr>
        <w:spacing w:before="240" w:after="0" w:line="240" w:lineRule="auto"/>
        <w:ind w:left="274"/>
        <w:jc w:val="both"/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</w:pPr>
      <w:r w:rsidRPr="00CE0C05">
        <w:rPr>
          <w:rFonts w:ascii="Times New Roman" w:eastAsia="Times New Roman" w:hAnsi="Times New Roman"/>
          <w:b/>
          <w:sz w:val="24"/>
          <w:szCs w:val="24"/>
        </w:rPr>
        <w:t>11.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3C4440" w:rsidRPr="00CE0C05">
        <w:rPr>
          <w:rFonts w:ascii="Times New Roman" w:eastAsia="Times New Roman" w:hAnsi="Times New Roman"/>
          <w:b/>
          <w:sz w:val="24"/>
          <w:szCs w:val="24"/>
        </w:rPr>
        <w:t>Adjournment.</w:t>
      </w:r>
      <w:r w:rsidR="0030105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402E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D. Duer</w:t>
      </w:r>
      <w:r w:rsidR="0030105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made a motion to adjourn the meeting at </w:t>
      </w:r>
      <w:r w:rsidR="0012637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6:</w:t>
      </w:r>
      <w:r w:rsidR="00D859FA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13</w:t>
      </w:r>
      <w:r w:rsidR="00126375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</w:t>
      </w:r>
      <w:r w:rsidR="0030105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PM. </w:t>
      </w:r>
      <w:r w:rsidR="005402E6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K. Knight</w:t>
      </w:r>
      <w:r w:rsidR="0030105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second</w:t>
      </w:r>
      <w:r w:rsidR="0020060D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>ed</w:t>
      </w:r>
      <w:r w:rsidR="00301057">
        <w:rPr>
          <w:rFonts w:ascii="Times New Roman" w:eastAsia="Times New Roman" w:hAnsi="Times New Roman"/>
          <w:bCs/>
          <w:i/>
          <w:iCs/>
          <w:color w:val="0000FF"/>
          <w:sz w:val="24"/>
          <w:szCs w:val="24"/>
        </w:rPr>
        <w:t xml:space="preserve"> this motion. </w:t>
      </w:r>
      <w:r w:rsidR="00301057" w:rsidRPr="00301057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</w:t>
      </w:r>
      <w:r w:rsidR="003C4440" w:rsidRPr="00301057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</w:t>
      </w:r>
    </w:p>
    <w:sectPr w:rsidR="007B083C" w:rsidRPr="0020060D" w:rsidSect="000177D5">
      <w:footerReference w:type="even" r:id="rId8"/>
      <w:footerReference w:type="default" r:id="rId9"/>
      <w:pgSz w:w="12240" w:h="15840" w:code="1"/>
      <w:pgMar w:top="450" w:right="900" w:bottom="0" w:left="994" w:header="720" w:footer="144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201A" w14:textId="77777777" w:rsidR="00BF6059" w:rsidRDefault="00BF6059" w:rsidP="00526282">
      <w:pPr>
        <w:spacing w:after="0" w:line="240" w:lineRule="auto"/>
      </w:pPr>
      <w:r>
        <w:separator/>
      </w:r>
    </w:p>
  </w:endnote>
  <w:endnote w:type="continuationSeparator" w:id="0">
    <w:p w14:paraId="2C6674F4" w14:textId="77777777" w:rsidR="00BF6059" w:rsidRDefault="00BF6059" w:rsidP="005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76B5" w14:textId="77777777" w:rsidR="007B083C" w:rsidRDefault="007B083C" w:rsidP="00A13C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36B6A" w14:textId="77777777" w:rsidR="007B083C" w:rsidRDefault="007B083C" w:rsidP="005262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9930" w14:textId="3C2F014C" w:rsidR="007B083C" w:rsidRDefault="007B083C" w:rsidP="00A13C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F1F639" w14:textId="77777777" w:rsidR="007B083C" w:rsidRDefault="007B083C" w:rsidP="005262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4932" w14:textId="77777777" w:rsidR="00BF6059" w:rsidRDefault="00BF6059" w:rsidP="00526282">
      <w:pPr>
        <w:spacing w:after="0" w:line="240" w:lineRule="auto"/>
      </w:pPr>
      <w:r>
        <w:separator/>
      </w:r>
    </w:p>
  </w:footnote>
  <w:footnote w:type="continuationSeparator" w:id="0">
    <w:p w14:paraId="499FD247" w14:textId="77777777" w:rsidR="00BF6059" w:rsidRDefault="00BF6059" w:rsidP="0052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661AF"/>
    <w:multiLevelType w:val="hybridMultilevel"/>
    <w:tmpl w:val="8BD04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17C8E"/>
    <w:multiLevelType w:val="hybridMultilevel"/>
    <w:tmpl w:val="6A10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F10E9B"/>
    <w:multiLevelType w:val="hybridMultilevel"/>
    <w:tmpl w:val="0F08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D1E93"/>
    <w:multiLevelType w:val="hybridMultilevel"/>
    <w:tmpl w:val="47A4F0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A3170F"/>
    <w:multiLevelType w:val="hybridMultilevel"/>
    <w:tmpl w:val="BE8C7A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D31E4"/>
    <w:multiLevelType w:val="hybridMultilevel"/>
    <w:tmpl w:val="4C60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58C0"/>
    <w:multiLevelType w:val="hybridMultilevel"/>
    <w:tmpl w:val="08CAB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C43C24"/>
    <w:multiLevelType w:val="hybridMultilevel"/>
    <w:tmpl w:val="C882E220"/>
    <w:lvl w:ilvl="0" w:tplc="B156DCFA">
      <w:start w:val="1"/>
      <w:numFmt w:val="lowerRoman"/>
      <w:lvlText w:val="%1."/>
      <w:lvlJc w:val="right"/>
      <w:pPr>
        <w:ind w:left="225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1C842906"/>
    <w:multiLevelType w:val="hybridMultilevel"/>
    <w:tmpl w:val="27B80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2363B"/>
    <w:multiLevelType w:val="hybridMultilevel"/>
    <w:tmpl w:val="6F06D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5E2423"/>
    <w:multiLevelType w:val="hybridMultilevel"/>
    <w:tmpl w:val="310C17C6"/>
    <w:lvl w:ilvl="0" w:tplc="AD0C1E00">
      <w:start w:val="1"/>
      <w:numFmt w:val="decimal"/>
      <w:lvlText w:val="%1."/>
      <w:lvlJc w:val="left"/>
      <w:pPr>
        <w:ind w:left="217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A605F61"/>
    <w:multiLevelType w:val="hybridMultilevel"/>
    <w:tmpl w:val="AA6C820A"/>
    <w:lvl w:ilvl="0" w:tplc="A30A67F8">
      <w:start w:val="1"/>
      <w:numFmt w:val="decimal"/>
      <w:lvlText w:val="%1."/>
      <w:lvlJc w:val="left"/>
      <w:pPr>
        <w:ind w:left="1815" w:hanging="915"/>
      </w:pPr>
      <w:rPr>
        <w:rFonts w:hint="default"/>
        <w:b/>
        <w:i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31EF"/>
    <w:multiLevelType w:val="hybridMultilevel"/>
    <w:tmpl w:val="B7AA9986"/>
    <w:lvl w:ilvl="0" w:tplc="647EBA9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F91059B"/>
    <w:multiLevelType w:val="hybridMultilevel"/>
    <w:tmpl w:val="598A9B1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32953801"/>
    <w:multiLevelType w:val="hybridMultilevel"/>
    <w:tmpl w:val="741CD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EE568C"/>
    <w:multiLevelType w:val="hybridMultilevel"/>
    <w:tmpl w:val="0BDEB446"/>
    <w:lvl w:ilvl="0" w:tplc="98C668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E506E"/>
    <w:multiLevelType w:val="hybridMultilevel"/>
    <w:tmpl w:val="83CCB5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865424C"/>
    <w:multiLevelType w:val="hybridMultilevel"/>
    <w:tmpl w:val="1A28F860"/>
    <w:lvl w:ilvl="0" w:tplc="FFFFFFFF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8944CA7"/>
    <w:multiLevelType w:val="hybridMultilevel"/>
    <w:tmpl w:val="F06AD770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0" w15:restartNumberingAfterBreak="0">
    <w:nsid w:val="3BE909EC"/>
    <w:multiLevelType w:val="hybridMultilevel"/>
    <w:tmpl w:val="D71AA62A"/>
    <w:lvl w:ilvl="0" w:tplc="01BC071E">
      <w:start w:val="2"/>
      <w:numFmt w:val="lowerRoman"/>
      <w:lvlText w:val="%1."/>
      <w:lvlJc w:val="right"/>
      <w:pPr>
        <w:ind w:left="1260" w:hanging="360"/>
      </w:pPr>
      <w:rPr>
        <w:rFonts w:hint="default"/>
        <w:b/>
        <w:i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56CC5"/>
    <w:multiLevelType w:val="hybridMultilevel"/>
    <w:tmpl w:val="04E62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A2237"/>
    <w:multiLevelType w:val="hybridMultilevel"/>
    <w:tmpl w:val="9398B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E92746"/>
    <w:multiLevelType w:val="hybridMultilevel"/>
    <w:tmpl w:val="CB3AF6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3EEB0EE5"/>
    <w:multiLevelType w:val="hybridMultilevel"/>
    <w:tmpl w:val="326CC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4D73FB"/>
    <w:multiLevelType w:val="hybridMultilevel"/>
    <w:tmpl w:val="5F9667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A4696"/>
    <w:multiLevelType w:val="hybridMultilevel"/>
    <w:tmpl w:val="7B4A6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AD5264"/>
    <w:multiLevelType w:val="hybridMultilevel"/>
    <w:tmpl w:val="2A464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840E3B"/>
    <w:multiLevelType w:val="hybridMultilevel"/>
    <w:tmpl w:val="2B024DE6"/>
    <w:lvl w:ilvl="0" w:tplc="AD0C1E00">
      <w:start w:val="1"/>
      <w:numFmt w:val="decimal"/>
      <w:lvlText w:val="%1."/>
      <w:lvlJc w:val="left"/>
      <w:pPr>
        <w:ind w:left="1815" w:hanging="91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4760E"/>
    <w:multiLevelType w:val="hybridMultilevel"/>
    <w:tmpl w:val="8CD0A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831F00"/>
    <w:multiLevelType w:val="hybridMultilevel"/>
    <w:tmpl w:val="154C76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76F05"/>
    <w:multiLevelType w:val="hybridMultilevel"/>
    <w:tmpl w:val="DF9050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1CE6B4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3091681"/>
    <w:multiLevelType w:val="hybridMultilevel"/>
    <w:tmpl w:val="EA08BAC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3882D6A"/>
    <w:multiLevelType w:val="hybridMultilevel"/>
    <w:tmpl w:val="CD26DC0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657F76DF"/>
    <w:multiLevelType w:val="hybridMultilevel"/>
    <w:tmpl w:val="53AC527A"/>
    <w:lvl w:ilvl="0" w:tplc="A30A67F8">
      <w:start w:val="1"/>
      <w:numFmt w:val="decimal"/>
      <w:lvlText w:val="%1."/>
      <w:lvlJc w:val="left"/>
      <w:pPr>
        <w:ind w:left="1815" w:hanging="915"/>
      </w:pPr>
      <w:rPr>
        <w:rFonts w:hint="default"/>
        <w:b/>
        <w:i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36D53"/>
    <w:multiLevelType w:val="hybridMultilevel"/>
    <w:tmpl w:val="A25E8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3D0A51"/>
    <w:multiLevelType w:val="hybridMultilevel"/>
    <w:tmpl w:val="DBA61C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955302F"/>
    <w:multiLevelType w:val="hybridMultilevel"/>
    <w:tmpl w:val="226256D4"/>
    <w:lvl w:ilvl="0" w:tplc="AD0C1E00">
      <w:start w:val="1"/>
      <w:numFmt w:val="decimal"/>
      <w:lvlText w:val="%1."/>
      <w:lvlJc w:val="left"/>
      <w:pPr>
        <w:ind w:left="1815" w:hanging="91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12939"/>
    <w:multiLevelType w:val="hybridMultilevel"/>
    <w:tmpl w:val="44FA8F0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0" w15:restartNumberingAfterBreak="0">
    <w:nsid w:val="6F166079"/>
    <w:multiLevelType w:val="hybridMultilevel"/>
    <w:tmpl w:val="78E0A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A65440"/>
    <w:multiLevelType w:val="hybridMultilevel"/>
    <w:tmpl w:val="E5882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1406F0"/>
    <w:multiLevelType w:val="hybridMultilevel"/>
    <w:tmpl w:val="20F0187C"/>
    <w:lvl w:ilvl="0" w:tplc="CA1075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25567E"/>
    <w:multiLevelType w:val="hybridMultilevel"/>
    <w:tmpl w:val="C7F6B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ED4D44"/>
    <w:multiLevelType w:val="hybridMultilevel"/>
    <w:tmpl w:val="5AAAA0A8"/>
    <w:lvl w:ilvl="0" w:tplc="E2463AA2">
      <w:start w:val="1"/>
      <w:numFmt w:val="low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A1ADD"/>
    <w:multiLevelType w:val="hybridMultilevel"/>
    <w:tmpl w:val="AA807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071748">
    <w:abstractNumId w:val="12"/>
  </w:num>
  <w:num w:numId="2" w16cid:durableId="258098462">
    <w:abstractNumId w:val="13"/>
  </w:num>
  <w:num w:numId="3" w16cid:durableId="204996865">
    <w:abstractNumId w:val="9"/>
  </w:num>
  <w:num w:numId="4" w16cid:durableId="1579361808">
    <w:abstractNumId w:val="11"/>
  </w:num>
  <w:num w:numId="5" w16cid:durableId="1873109475">
    <w:abstractNumId w:val="1"/>
  </w:num>
  <w:num w:numId="6" w16cid:durableId="1453327631">
    <w:abstractNumId w:val="24"/>
  </w:num>
  <w:num w:numId="7" w16cid:durableId="1014769970">
    <w:abstractNumId w:val="32"/>
  </w:num>
  <w:num w:numId="8" w16cid:durableId="533075305">
    <w:abstractNumId w:val="40"/>
  </w:num>
  <w:num w:numId="9" w16cid:durableId="388725539">
    <w:abstractNumId w:val="36"/>
  </w:num>
  <w:num w:numId="10" w16cid:durableId="1142577301">
    <w:abstractNumId w:val="5"/>
  </w:num>
  <w:num w:numId="11" w16cid:durableId="1389645768">
    <w:abstractNumId w:val="2"/>
  </w:num>
  <w:num w:numId="12" w16cid:durableId="551111908">
    <w:abstractNumId w:val="0"/>
  </w:num>
  <w:num w:numId="13" w16cid:durableId="1154561725">
    <w:abstractNumId w:val="15"/>
  </w:num>
  <w:num w:numId="14" w16cid:durableId="1846896543">
    <w:abstractNumId w:val="27"/>
  </w:num>
  <w:num w:numId="15" w16cid:durableId="1480413902">
    <w:abstractNumId w:val="22"/>
  </w:num>
  <w:num w:numId="16" w16cid:durableId="1196308251">
    <w:abstractNumId w:val="25"/>
  </w:num>
  <w:num w:numId="17" w16cid:durableId="840705509">
    <w:abstractNumId w:val="43"/>
  </w:num>
  <w:num w:numId="18" w16cid:durableId="1144934786">
    <w:abstractNumId w:val="23"/>
  </w:num>
  <w:num w:numId="19" w16cid:durableId="59863297">
    <w:abstractNumId w:val="4"/>
  </w:num>
  <w:num w:numId="20" w16cid:durableId="1506282987">
    <w:abstractNumId w:val="3"/>
  </w:num>
  <w:num w:numId="21" w16cid:durableId="201945756">
    <w:abstractNumId w:val="30"/>
  </w:num>
  <w:num w:numId="22" w16cid:durableId="471678113">
    <w:abstractNumId w:val="41"/>
  </w:num>
  <w:num w:numId="23" w16cid:durableId="986280971">
    <w:abstractNumId w:val="26"/>
  </w:num>
  <w:num w:numId="24" w16cid:durableId="255408830">
    <w:abstractNumId w:val="45"/>
  </w:num>
  <w:num w:numId="25" w16cid:durableId="446697940">
    <w:abstractNumId w:val="10"/>
  </w:num>
  <w:num w:numId="26" w16cid:durableId="1005202722">
    <w:abstractNumId w:val="37"/>
  </w:num>
  <w:num w:numId="27" w16cid:durableId="352921259">
    <w:abstractNumId w:val="17"/>
  </w:num>
  <w:num w:numId="28" w16cid:durableId="880752014">
    <w:abstractNumId w:val="39"/>
  </w:num>
  <w:num w:numId="29" w16cid:durableId="1849907534">
    <w:abstractNumId w:val="6"/>
  </w:num>
  <w:num w:numId="30" w16cid:durableId="344745796">
    <w:abstractNumId w:val="38"/>
  </w:num>
  <w:num w:numId="31" w16cid:durableId="82537932">
    <w:abstractNumId w:val="19"/>
  </w:num>
  <w:num w:numId="32" w16cid:durableId="2142963953">
    <w:abstractNumId w:val="31"/>
  </w:num>
  <w:num w:numId="33" w16cid:durableId="1396586255">
    <w:abstractNumId w:val="21"/>
  </w:num>
  <w:num w:numId="34" w16cid:durableId="899946763">
    <w:abstractNumId w:val="29"/>
  </w:num>
  <w:num w:numId="35" w16cid:durableId="420226583">
    <w:abstractNumId w:val="34"/>
  </w:num>
  <w:num w:numId="36" w16cid:durableId="686910633">
    <w:abstractNumId w:val="42"/>
  </w:num>
  <w:num w:numId="37" w16cid:durableId="953369749">
    <w:abstractNumId w:val="28"/>
  </w:num>
  <w:num w:numId="38" w16cid:durableId="1217544371">
    <w:abstractNumId w:val="8"/>
  </w:num>
  <w:num w:numId="39" w16cid:durableId="1307394818">
    <w:abstractNumId w:val="20"/>
  </w:num>
  <w:num w:numId="40" w16cid:durableId="1508212495">
    <w:abstractNumId w:val="14"/>
  </w:num>
  <w:num w:numId="41" w16cid:durableId="921181711">
    <w:abstractNumId w:val="7"/>
  </w:num>
  <w:num w:numId="42" w16cid:durableId="634137986">
    <w:abstractNumId w:val="16"/>
  </w:num>
  <w:num w:numId="43" w16cid:durableId="1277565200">
    <w:abstractNumId w:val="44"/>
  </w:num>
  <w:num w:numId="44" w16cid:durableId="837771124">
    <w:abstractNumId w:val="35"/>
  </w:num>
  <w:num w:numId="45" w16cid:durableId="113519217">
    <w:abstractNumId w:val="33"/>
  </w:num>
  <w:num w:numId="46" w16cid:durableId="554435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EB"/>
    <w:rsid w:val="00000108"/>
    <w:rsid w:val="00001502"/>
    <w:rsid w:val="00001FFA"/>
    <w:rsid w:val="00002908"/>
    <w:rsid w:val="00004C01"/>
    <w:rsid w:val="00005201"/>
    <w:rsid w:val="000057B7"/>
    <w:rsid w:val="00006B58"/>
    <w:rsid w:val="00007571"/>
    <w:rsid w:val="00014663"/>
    <w:rsid w:val="00014893"/>
    <w:rsid w:val="00014A1F"/>
    <w:rsid w:val="00016553"/>
    <w:rsid w:val="000173ED"/>
    <w:rsid w:val="000177D5"/>
    <w:rsid w:val="00021675"/>
    <w:rsid w:val="00022F9C"/>
    <w:rsid w:val="00023761"/>
    <w:rsid w:val="00026FCC"/>
    <w:rsid w:val="00027A29"/>
    <w:rsid w:val="00027D21"/>
    <w:rsid w:val="00030DDE"/>
    <w:rsid w:val="00034DE7"/>
    <w:rsid w:val="000351FB"/>
    <w:rsid w:val="00040115"/>
    <w:rsid w:val="0004288D"/>
    <w:rsid w:val="00043BF4"/>
    <w:rsid w:val="00050324"/>
    <w:rsid w:val="000509F6"/>
    <w:rsid w:val="00053D01"/>
    <w:rsid w:val="00055211"/>
    <w:rsid w:val="00056650"/>
    <w:rsid w:val="00056BCE"/>
    <w:rsid w:val="000614F0"/>
    <w:rsid w:val="00062AFD"/>
    <w:rsid w:val="00063AF3"/>
    <w:rsid w:val="00071419"/>
    <w:rsid w:val="0007242F"/>
    <w:rsid w:val="00080A0F"/>
    <w:rsid w:val="00080C3A"/>
    <w:rsid w:val="00081003"/>
    <w:rsid w:val="0008245D"/>
    <w:rsid w:val="000826F7"/>
    <w:rsid w:val="00083713"/>
    <w:rsid w:val="000862A8"/>
    <w:rsid w:val="00087F6E"/>
    <w:rsid w:val="00090AE2"/>
    <w:rsid w:val="0009342B"/>
    <w:rsid w:val="0009382C"/>
    <w:rsid w:val="00097007"/>
    <w:rsid w:val="000A0973"/>
    <w:rsid w:val="000A45B0"/>
    <w:rsid w:val="000A6178"/>
    <w:rsid w:val="000A773B"/>
    <w:rsid w:val="000B380C"/>
    <w:rsid w:val="000B45FE"/>
    <w:rsid w:val="000B6C6D"/>
    <w:rsid w:val="000C0215"/>
    <w:rsid w:val="000C17BD"/>
    <w:rsid w:val="000C3C35"/>
    <w:rsid w:val="000C4D1A"/>
    <w:rsid w:val="000C574F"/>
    <w:rsid w:val="000C71D6"/>
    <w:rsid w:val="000D0895"/>
    <w:rsid w:val="000D51A5"/>
    <w:rsid w:val="000D56E3"/>
    <w:rsid w:val="000D57C6"/>
    <w:rsid w:val="000D73CE"/>
    <w:rsid w:val="000E194C"/>
    <w:rsid w:val="000E1F61"/>
    <w:rsid w:val="000E29FA"/>
    <w:rsid w:val="000E5CB7"/>
    <w:rsid w:val="000E5D40"/>
    <w:rsid w:val="000F42A6"/>
    <w:rsid w:val="000F7DD4"/>
    <w:rsid w:val="0010716A"/>
    <w:rsid w:val="001075E6"/>
    <w:rsid w:val="00107B1C"/>
    <w:rsid w:val="00110FDA"/>
    <w:rsid w:val="001137A5"/>
    <w:rsid w:val="00113B34"/>
    <w:rsid w:val="001167F8"/>
    <w:rsid w:val="001212B8"/>
    <w:rsid w:val="00121447"/>
    <w:rsid w:val="001232C4"/>
    <w:rsid w:val="001234DB"/>
    <w:rsid w:val="00125679"/>
    <w:rsid w:val="00126027"/>
    <w:rsid w:val="00126375"/>
    <w:rsid w:val="001276E9"/>
    <w:rsid w:val="00130811"/>
    <w:rsid w:val="0013176C"/>
    <w:rsid w:val="00131A3C"/>
    <w:rsid w:val="00133973"/>
    <w:rsid w:val="00135008"/>
    <w:rsid w:val="0014018E"/>
    <w:rsid w:val="00142C1E"/>
    <w:rsid w:val="00143A2A"/>
    <w:rsid w:val="00143D23"/>
    <w:rsid w:val="001442B0"/>
    <w:rsid w:val="00144F42"/>
    <w:rsid w:val="001458BC"/>
    <w:rsid w:val="00146629"/>
    <w:rsid w:val="00150CB2"/>
    <w:rsid w:val="001521FB"/>
    <w:rsid w:val="00152654"/>
    <w:rsid w:val="00152693"/>
    <w:rsid w:val="00153881"/>
    <w:rsid w:val="00154FB9"/>
    <w:rsid w:val="00156795"/>
    <w:rsid w:val="001568AA"/>
    <w:rsid w:val="00160499"/>
    <w:rsid w:val="001615A4"/>
    <w:rsid w:val="00161D56"/>
    <w:rsid w:val="001638E4"/>
    <w:rsid w:val="00165CD3"/>
    <w:rsid w:val="00167189"/>
    <w:rsid w:val="0017386F"/>
    <w:rsid w:val="00174BD8"/>
    <w:rsid w:val="001758EE"/>
    <w:rsid w:val="00182CF9"/>
    <w:rsid w:val="00187E47"/>
    <w:rsid w:val="0019495A"/>
    <w:rsid w:val="00195178"/>
    <w:rsid w:val="00195C2C"/>
    <w:rsid w:val="00195F77"/>
    <w:rsid w:val="001A199F"/>
    <w:rsid w:val="001A329D"/>
    <w:rsid w:val="001A3EA3"/>
    <w:rsid w:val="001A4C33"/>
    <w:rsid w:val="001A6D36"/>
    <w:rsid w:val="001B0019"/>
    <w:rsid w:val="001B0626"/>
    <w:rsid w:val="001B0746"/>
    <w:rsid w:val="001B18D3"/>
    <w:rsid w:val="001B1F2D"/>
    <w:rsid w:val="001B2A5F"/>
    <w:rsid w:val="001B2F80"/>
    <w:rsid w:val="001B53A4"/>
    <w:rsid w:val="001B6C69"/>
    <w:rsid w:val="001C06B0"/>
    <w:rsid w:val="001C432D"/>
    <w:rsid w:val="001C435C"/>
    <w:rsid w:val="001C5E50"/>
    <w:rsid w:val="001C7D04"/>
    <w:rsid w:val="001D584B"/>
    <w:rsid w:val="001D67F1"/>
    <w:rsid w:val="001E08D0"/>
    <w:rsid w:val="001E0AAA"/>
    <w:rsid w:val="001E1C8F"/>
    <w:rsid w:val="001E1D1B"/>
    <w:rsid w:val="001E25CC"/>
    <w:rsid w:val="001E40B1"/>
    <w:rsid w:val="001E47F4"/>
    <w:rsid w:val="001E4C73"/>
    <w:rsid w:val="001E5B9E"/>
    <w:rsid w:val="001E735A"/>
    <w:rsid w:val="001F2DDD"/>
    <w:rsid w:val="001F2F2F"/>
    <w:rsid w:val="001F3BC9"/>
    <w:rsid w:val="001F59B7"/>
    <w:rsid w:val="001F59DE"/>
    <w:rsid w:val="001F6492"/>
    <w:rsid w:val="00200508"/>
    <w:rsid w:val="0020060D"/>
    <w:rsid w:val="0020264B"/>
    <w:rsid w:val="00202F0C"/>
    <w:rsid w:val="0020577D"/>
    <w:rsid w:val="00207937"/>
    <w:rsid w:val="00207BD0"/>
    <w:rsid w:val="00212A03"/>
    <w:rsid w:val="00213071"/>
    <w:rsid w:val="0021441D"/>
    <w:rsid w:val="0021500B"/>
    <w:rsid w:val="002158BC"/>
    <w:rsid w:val="00215C1D"/>
    <w:rsid w:val="00216E4A"/>
    <w:rsid w:val="00220BBC"/>
    <w:rsid w:val="00220E27"/>
    <w:rsid w:val="002237D5"/>
    <w:rsid w:val="00223A19"/>
    <w:rsid w:val="002301B6"/>
    <w:rsid w:val="00231CE5"/>
    <w:rsid w:val="002326CE"/>
    <w:rsid w:val="002327EB"/>
    <w:rsid w:val="00232D05"/>
    <w:rsid w:val="00240F12"/>
    <w:rsid w:val="002424D9"/>
    <w:rsid w:val="00244E35"/>
    <w:rsid w:val="00245C86"/>
    <w:rsid w:val="002537FB"/>
    <w:rsid w:val="0025638A"/>
    <w:rsid w:val="00261074"/>
    <w:rsid w:val="00264179"/>
    <w:rsid w:val="00265C62"/>
    <w:rsid w:val="00266B50"/>
    <w:rsid w:val="0027039B"/>
    <w:rsid w:val="00270FEF"/>
    <w:rsid w:val="0027320F"/>
    <w:rsid w:val="00273E22"/>
    <w:rsid w:val="0027498C"/>
    <w:rsid w:val="00280536"/>
    <w:rsid w:val="00281B69"/>
    <w:rsid w:val="00282A4E"/>
    <w:rsid w:val="002837C0"/>
    <w:rsid w:val="00283F81"/>
    <w:rsid w:val="00284FA1"/>
    <w:rsid w:val="00286AC8"/>
    <w:rsid w:val="00290628"/>
    <w:rsid w:val="00290635"/>
    <w:rsid w:val="00290F45"/>
    <w:rsid w:val="0029164D"/>
    <w:rsid w:val="00296F75"/>
    <w:rsid w:val="002A4479"/>
    <w:rsid w:val="002A578F"/>
    <w:rsid w:val="002B15B6"/>
    <w:rsid w:val="002B1AD3"/>
    <w:rsid w:val="002B2689"/>
    <w:rsid w:val="002B4A18"/>
    <w:rsid w:val="002B50C2"/>
    <w:rsid w:val="002B6E11"/>
    <w:rsid w:val="002B785F"/>
    <w:rsid w:val="002C10BE"/>
    <w:rsid w:val="002C1573"/>
    <w:rsid w:val="002C1F13"/>
    <w:rsid w:val="002C3CB9"/>
    <w:rsid w:val="002C53D3"/>
    <w:rsid w:val="002C5F3D"/>
    <w:rsid w:val="002C75D8"/>
    <w:rsid w:val="002D28B9"/>
    <w:rsid w:val="002D38E6"/>
    <w:rsid w:val="002D4780"/>
    <w:rsid w:val="002D49AF"/>
    <w:rsid w:val="002D4C22"/>
    <w:rsid w:val="002D5E0C"/>
    <w:rsid w:val="002D7096"/>
    <w:rsid w:val="002D7C64"/>
    <w:rsid w:val="002E2ADE"/>
    <w:rsid w:val="002E4A3A"/>
    <w:rsid w:val="002E5F96"/>
    <w:rsid w:val="002E6C34"/>
    <w:rsid w:val="002E7666"/>
    <w:rsid w:val="002E7D6F"/>
    <w:rsid w:val="002F0D9F"/>
    <w:rsid w:val="002F0F78"/>
    <w:rsid w:val="002F1F1A"/>
    <w:rsid w:val="002F2556"/>
    <w:rsid w:val="002F32B5"/>
    <w:rsid w:val="002F492B"/>
    <w:rsid w:val="002F4F40"/>
    <w:rsid w:val="00301057"/>
    <w:rsid w:val="003016AD"/>
    <w:rsid w:val="003020B1"/>
    <w:rsid w:val="00303763"/>
    <w:rsid w:val="00303DF5"/>
    <w:rsid w:val="003044F9"/>
    <w:rsid w:val="00306C07"/>
    <w:rsid w:val="003104DA"/>
    <w:rsid w:val="00311FDB"/>
    <w:rsid w:val="00313600"/>
    <w:rsid w:val="00313BBD"/>
    <w:rsid w:val="0031615B"/>
    <w:rsid w:val="00320446"/>
    <w:rsid w:val="0032058A"/>
    <w:rsid w:val="003214A6"/>
    <w:rsid w:val="00321A67"/>
    <w:rsid w:val="0032349A"/>
    <w:rsid w:val="00325DBB"/>
    <w:rsid w:val="00325F9D"/>
    <w:rsid w:val="00326CF5"/>
    <w:rsid w:val="00327770"/>
    <w:rsid w:val="003327BC"/>
    <w:rsid w:val="00332982"/>
    <w:rsid w:val="00333210"/>
    <w:rsid w:val="00334352"/>
    <w:rsid w:val="003356E5"/>
    <w:rsid w:val="00336E63"/>
    <w:rsid w:val="00337DB7"/>
    <w:rsid w:val="0034329C"/>
    <w:rsid w:val="00343E61"/>
    <w:rsid w:val="00344CF6"/>
    <w:rsid w:val="00347953"/>
    <w:rsid w:val="003560BE"/>
    <w:rsid w:val="003701BB"/>
    <w:rsid w:val="003711BA"/>
    <w:rsid w:val="00372DD6"/>
    <w:rsid w:val="003735A2"/>
    <w:rsid w:val="00374E7B"/>
    <w:rsid w:val="00375B8D"/>
    <w:rsid w:val="00376648"/>
    <w:rsid w:val="00381A20"/>
    <w:rsid w:val="003824CD"/>
    <w:rsid w:val="00384461"/>
    <w:rsid w:val="00385107"/>
    <w:rsid w:val="00386388"/>
    <w:rsid w:val="003867E5"/>
    <w:rsid w:val="00391BDA"/>
    <w:rsid w:val="003934F7"/>
    <w:rsid w:val="0039382B"/>
    <w:rsid w:val="00395EE8"/>
    <w:rsid w:val="003A1B39"/>
    <w:rsid w:val="003A3462"/>
    <w:rsid w:val="003A59D8"/>
    <w:rsid w:val="003A7109"/>
    <w:rsid w:val="003A720F"/>
    <w:rsid w:val="003B0593"/>
    <w:rsid w:val="003B1320"/>
    <w:rsid w:val="003B14A8"/>
    <w:rsid w:val="003B2C57"/>
    <w:rsid w:val="003B58DB"/>
    <w:rsid w:val="003B7859"/>
    <w:rsid w:val="003C20E6"/>
    <w:rsid w:val="003C3CDB"/>
    <w:rsid w:val="003C4440"/>
    <w:rsid w:val="003C495B"/>
    <w:rsid w:val="003D0C39"/>
    <w:rsid w:val="003D1192"/>
    <w:rsid w:val="003D1FC9"/>
    <w:rsid w:val="003D325D"/>
    <w:rsid w:val="003D73D1"/>
    <w:rsid w:val="003D7E6F"/>
    <w:rsid w:val="003E1555"/>
    <w:rsid w:val="003E24A2"/>
    <w:rsid w:val="003E7580"/>
    <w:rsid w:val="003F03A8"/>
    <w:rsid w:val="003F0D90"/>
    <w:rsid w:val="003F47ED"/>
    <w:rsid w:val="003F670F"/>
    <w:rsid w:val="00401A41"/>
    <w:rsid w:val="00401EED"/>
    <w:rsid w:val="00401F45"/>
    <w:rsid w:val="00401FAF"/>
    <w:rsid w:val="00402536"/>
    <w:rsid w:val="00403F01"/>
    <w:rsid w:val="00404125"/>
    <w:rsid w:val="0040455F"/>
    <w:rsid w:val="00404D87"/>
    <w:rsid w:val="00407046"/>
    <w:rsid w:val="00410E6D"/>
    <w:rsid w:val="004118C6"/>
    <w:rsid w:val="00413512"/>
    <w:rsid w:val="00414B16"/>
    <w:rsid w:val="004157BE"/>
    <w:rsid w:val="00415C91"/>
    <w:rsid w:val="00415DC5"/>
    <w:rsid w:val="004164E3"/>
    <w:rsid w:val="00420769"/>
    <w:rsid w:val="0042164C"/>
    <w:rsid w:val="00421FA2"/>
    <w:rsid w:val="004225EA"/>
    <w:rsid w:val="00423439"/>
    <w:rsid w:val="00424E0B"/>
    <w:rsid w:val="004264B8"/>
    <w:rsid w:val="00426DCE"/>
    <w:rsid w:val="00427631"/>
    <w:rsid w:val="00427792"/>
    <w:rsid w:val="004315CE"/>
    <w:rsid w:val="00433B95"/>
    <w:rsid w:val="00433EF4"/>
    <w:rsid w:val="004349A0"/>
    <w:rsid w:val="00435365"/>
    <w:rsid w:val="00440E20"/>
    <w:rsid w:val="00441FA0"/>
    <w:rsid w:val="00450804"/>
    <w:rsid w:val="00457CCB"/>
    <w:rsid w:val="004606E4"/>
    <w:rsid w:val="00461029"/>
    <w:rsid w:val="00461411"/>
    <w:rsid w:val="00463C6F"/>
    <w:rsid w:val="004665BA"/>
    <w:rsid w:val="00470053"/>
    <w:rsid w:val="00470462"/>
    <w:rsid w:val="00471120"/>
    <w:rsid w:val="0047213D"/>
    <w:rsid w:val="004722D0"/>
    <w:rsid w:val="00472D1E"/>
    <w:rsid w:val="00472DBF"/>
    <w:rsid w:val="0047512F"/>
    <w:rsid w:val="00475560"/>
    <w:rsid w:val="004773C0"/>
    <w:rsid w:val="004806DB"/>
    <w:rsid w:val="00483D53"/>
    <w:rsid w:val="0048522E"/>
    <w:rsid w:val="00485C39"/>
    <w:rsid w:val="00491444"/>
    <w:rsid w:val="00493364"/>
    <w:rsid w:val="004937A0"/>
    <w:rsid w:val="00493AEF"/>
    <w:rsid w:val="00497E24"/>
    <w:rsid w:val="004A06B6"/>
    <w:rsid w:val="004A09A5"/>
    <w:rsid w:val="004A1355"/>
    <w:rsid w:val="004A1770"/>
    <w:rsid w:val="004A1869"/>
    <w:rsid w:val="004A2353"/>
    <w:rsid w:val="004A2ECF"/>
    <w:rsid w:val="004A395C"/>
    <w:rsid w:val="004B0395"/>
    <w:rsid w:val="004B2237"/>
    <w:rsid w:val="004B40E6"/>
    <w:rsid w:val="004B47B4"/>
    <w:rsid w:val="004B69DE"/>
    <w:rsid w:val="004C0363"/>
    <w:rsid w:val="004C16F8"/>
    <w:rsid w:val="004C5131"/>
    <w:rsid w:val="004C6A2D"/>
    <w:rsid w:val="004C6BE5"/>
    <w:rsid w:val="004D0339"/>
    <w:rsid w:val="004D2930"/>
    <w:rsid w:val="004D4E52"/>
    <w:rsid w:val="004D5739"/>
    <w:rsid w:val="004D5E78"/>
    <w:rsid w:val="004D6E4F"/>
    <w:rsid w:val="004E56E0"/>
    <w:rsid w:val="004E6BB3"/>
    <w:rsid w:val="004E6DD0"/>
    <w:rsid w:val="004E6EEC"/>
    <w:rsid w:val="004E7E8B"/>
    <w:rsid w:val="004F0348"/>
    <w:rsid w:val="004F045F"/>
    <w:rsid w:val="004F1F84"/>
    <w:rsid w:val="004F2804"/>
    <w:rsid w:val="004F2AC3"/>
    <w:rsid w:val="004F3339"/>
    <w:rsid w:val="004F38C0"/>
    <w:rsid w:val="004F48E6"/>
    <w:rsid w:val="004F6495"/>
    <w:rsid w:val="004F6BC7"/>
    <w:rsid w:val="005010E9"/>
    <w:rsid w:val="00502CA3"/>
    <w:rsid w:val="00507516"/>
    <w:rsid w:val="005113A7"/>
    <w:rsid w:val="005178D7"/>
    <w:rsid w:val="00520797"/>
    <w:rsid w:val="00526282"/>
    <w:rsid w:val="005266EB"/>
    <w:rsid w:val="00526AE1"/>
    <w:rsid w:val="00530908"/>
    <w:rsid w:val="00532D4B"/>
    <w:rsid w:val="00534A38"/>
    <w:rsid w:val="00535761"/>
    <w:rsid w:val="00536869"/>
    <w:rsid w:val="005402E6"/>
    <w:rsid w:val="00542D4E"/>
    <w:rsid w:val="0054571C"/>
    <w:rsid w:val="00553C45"/>
    <w:rsid w:val="00554999"/>
    <w:rsid w:val="00555105"/>
    <w:rsid w:val="00557B56"/>
    <w:rsid w:val="005621A0"/>
    <w:rsid w:val="0056224F"/>
    <w:rsid w:val="0056286E"/>
    <w:rsid w:val="005670CE"/>
    <w:rsid w:val="0057275F"/>
    <w:rsid w:val="00574C72"/>
    <w:rsid w:val="00574FAB"/>
    <w:rsid w:val="00575227"/>
    <w:rsid w:val="00575517"/>
    <w:rsid w:val="005759AE"/>
    <w:rsid w:val="0057749A"/>
    <w:rsid w:val="00577D78"/>
    <w:rsid w:val="005830FD"/>
    <w:rsid w:val="0058353F"/>
    <w:rsid w:val="005843E7"/>
    <w:rsid w:val="00586DF2"/>
    <w:rsid w:val="00587BDC"/>
    <w:rsid w:val="00590DE9"/>
    <w:rsid w:val="005912DD"/>
    <w:rsid w:val="0059162C"/>
    <w:rsid w:val="005923D4"/>
    <w:rsid w:val="005930B0"/>
    <w:rsid w:val="00595322"/>
    <w:rsid w:val="00595C7A"/>
    <w:rsid w:val="00596580"/>
    <w:rsid w:val="00596F26"/>
    <w:rsid w:val="00597802"/>
    <w:rsid w:val="005A1F08"/>
    <w:rsid w:val="005A2C0C"/>
    <w:rsid w:val="005A5656"/>
    <w:rsid w:val="005A7915"/>
    <w:rsid w:val="005A7E1B"/>
    <w:rsid w:val="005A7EC3"/>
    <w:rsid w:val="005C07FB"/>
    <w:rsid w:val="005C36E5"/>
    <w:rsid w:val="005C6F14"/>
    <w:rsid w:val="005D0092"/>
    <w:rsid w:val="005D1A69"/>
    <w:rsid w:val="005D1B96"/>
    <w:rsid w:val="005D2006"/>
    <w:rsid w:val="005D27C4"/>
    <w:rsid w:val="005D2AC7"/>
    <w:rsid w:val="005D4248"/>
    <w:rsid w:val="005D46F4"/>
    <w:rsid w:val="005D5743"/>
    <w:rsid w:val="005D6FD3"/>
    <w:rsid w:val="005E42B3"/>
    <w:rsid w:val="005E6501"/>
    <w:rsid w:val="005F07C9"/>
    <w:rsid w:val="005F4B6F"/>
    <w:rsid w:val="00600912"/>
    <w:rsid w:val="006024B6"/>
    <w:rsid w:val="006025BB"/>
    <w:rsid w:val="00602B44"/>
    <w:rsid w:val="00602C9B"/>
    <w:rsid w:val="00605C72"/>
    <w:rsid w:val="00607991"/>
    <w:rsid w:val="006104AD"/>
    <w:rsid w:val="00610638"/>
    <w:rsid w:val="0061141E"/>
    <w:rsid w:val="0061173F"/>
    <w:rsid w:val="00613510"/>
    <w:rsid w:val="00613796"/>
    <w:rsid w:val="00613831"/>
    <w:rsid w:val="00613B68"/>
    <w:rsid w:val="006147E6"/>
    <w:rsid w:val="006168A5"/>
    <w:rsid w:val="00616FC8"/>
    <w:rsid w:val="0062074E"/>
    <w:rsid w:val="00623B18"/>
    <w:rsid w:val="00625792"/>
    <w:rsid w:val="0062659A"/>
    <w:rsid w:val="00627D23"/>
    <w:rsid w:val="00631930"/>
    <w:rsid w:val="006325A3"/>
    <w:rsid w:val="006357FE"/>
    <w:rsid w:val="00637A04"/>
    <w:rsid w:val="00643A36"/>
    <w:rsid w:val="006460BE"/>
    <w:rsid w:val="0065105D"/>
    <w:rsid w:val="00653688"/>
    <w:rsid w:val="00654BE8"/>
    <w:rsid w:val="00655A5F"/>
    <w:rsid w:val="00657777"/>
    <w:rsid w:val="00657E1A"/>
    <w:rsid w:val="00665889"/>
    <w:rsid w:val="006676D9"/>
    <w:rsid w:val="006727F5"/>
    <w:rsid w:val="0067376B"/>
    <w:rsid w:val="00673ABA"/>
    <w:rsid w:val="00673F8A"/>
    <w:rsid w:val="006746E0"/>
    <w:rsid w:val="006773C8"/>
    <w:rsid w:val="00680425"/>
    <w:rsid w:val="00683B9F"/>
    <w:rsid w:val="006906B5"/>
    <w:rsid w:val="00691A46"/>
    <w:rsid w:val="00691FBE"/>
    <w:rsid w:val="00691FD8"/>
    <w:rsid w:val="00696E58"/>
    <w:rsid w:val="00697A51"/>
    <w:rsid w:val="006A12E4"/>
    <w:rsid w:val="006A45FC"/>
    <w:rsid w:val="006B02E9"/>
    <w:rsid w:val="006B0676"/>
    <w:rsid w:val="006B1525"/>
    <w:rsid w:val="006B52EC"/>
    <w:rsid w:val="006C151B"/>
    <w:rsid w:val="006C1AA7"/>
    <w:rsid w:val="006C282F"/>
    <w:rsid w:val="006C54CB"/>
    <w:rsid w:val="006D0D16"/>
    <w:rsid w:val="006D18F7"/>
    <w:rsid w:val="006D31ED"/>
    <w:rsid w:val="006D4DDD"/>
    <w:rsid w:val="006D50B2"/>
    <w:rsid w:val="006E044B"/>
    <w:rsid w:val="006E0A0A"/>
    <w:rsid w:val="006E208F"/>
    <w:rsid w:val="006E5982"/>
    <w:rsid w:val="006F0247"/>
    <w:rsid w:val="006F04A3"/>
    <w:rsid w:val="006F0695"/>
    <w:rsid w:val="006F107F"/>
    <w:rsid w:val="006F2243"/>
    <w:rsid w:val="006F288B"/>
    <w:rsid w:val="006F67AC"/>
    <w:rsid w:val="006F7A72"/>
    <w:rsid w:val="0070227D"/>
    <w:rsid w:val="00703409"/>
    <w:rsid w:val="00704250"/>
    <w:rsid w:val="00704973"/>
    <w:rsid w:val="00704FB0"/>
    <w:rsid w:val="00706037"/>
    <w:rsid w:val="0071078F"/>
    <w:rsid w:val="0071091B"/>
    <w:rsid w:val="00711E71"/>
    <w:rsid w:val="007124E8"/>
    <w:rsid w:val="0071367B"/>
    <w:rsid w:val="00713B23"/>
    <w:rsid w:val="00713E57"/>
    <w:rsid w:val="007152A4"/>
    <w:rsid w:val="007160D2"/>
    <w:rsid w:val="0072205F"/>
    <w:rsid w:val="00722834"/>
    <w:rsid w:val="00722A98"/>
    <w:rsid w:val="00722C66"/>
    <w:rsid w:val="00723D97"/>
    <w:rsid w:val="00732AA0"/>
    <w:rsid w:val="00733EF4"/>
    <w:rsid w:val="00736EE5"/>
    <w:rsid w:val="007416FC"/>
    <w:rsid w:val="007430D7"/>
    <w:rsid w:val="00744420"/>
    <w:rsid w:val="00746FB4"/>
    <w:rsid w:val="00747922"/>
    <w:rsid w:val="0075014D"/>
    <w:rsid w:val="0075022A"/>
    <w:rsid w:val="0075078E"/>
    <w:rsid w:val="0075597E"/>
    <w:rsid w:val="00762C7B"/>
    <w:rsid w:val="00762D4D"/>
    <w:rsid w:val="00763A41"/>
    <w:rsid w:val="007655E2"/>
    <w:rsid w:val="007667AB"/>
    <w:rsid w:val="00766B83"/>
    <w:rsid w:val="00771C67"/>
    <w:rsid w:val="00775A76"/>
    <w:rsid w:val="00777B12"/>
    <w:rsid w:val="007809CC"/>
    <w:rsid w:val="00782F1B"/>
    <w:rsid w:val="00787468"/>
    <w:rsid w:val="007901C9"/>
    <w:rsid w:val="007909A7"/>
    <w:rsid w:val="007924BA"/>
    <w:rsid w:val="00794388"/>
    <w:rsid w:val="007A012B"/>
    <w:rsid w:val="007A15AD"/>
    <w:rsid w:val="007A4C6B"/>
    <w:rsid w:val="007A5BA2"/>
    <w:rsid w:val="007B00DF"/>
    <w:rsid w:val="007B0183"/>
    <w:rsid w:val="007B0628"/>
    <w:rsid w:val="007B083C"/>
    <w:rsid w:val="007B480B"/>
    <w:rsid w:val="007B60F8"/>
    <w:rsid w:val="007B6E75"/>
    <w:rsid w:val="007C142C"/>
    <w:rsid w:val="007C1C58"/>
    <w:rsid w:val="007C2E1C"/>
    <w:rsid w:val="007C36EF"/>
    <w:rsid w:val="007C6699"/>
    <w:rsid w:val="007C7E70"/>
    <w:rsid w:val="007D0F29"/>
    <w:rsid w:val="007D121C"/>
    <w:rsid w:val="007D3C6F"/>
    <w:rsid w:val="007D4066"/>
    <w:rsid w:val="007D45A9"/>
    <w:rsid w:val="007D491B"/>
    <w:rsid w:val="007D6C19"/>
    <w:rsid w:val="007E250B"/>
    <w:rsid w:val="007E5287"/>
    <w:rsid w:val="007E7034"/>
    <w:rsid w:val="007E7BC3"/>
    <w:rsid w:val="007F02F2"/>
    <w:rsid w:val="007F12C2"/>
    <w:rsid w:val="007F1553"/>
    <w:rsid w:val="007F333F"/>
    <w:rsid w:val="007F33E9"/>
    <w:rsid w:val="007F7A5B"/>
    <w:rsid w:val="008003B4"/>
    <w:rsid w:val="00801E8E"/>
    <w:rsid w:val="00803168"/>
    <w:rsid w:val="008043EB"/>
    <w:rsid w:val="008045FF"/>
    <w:rsid w:val="008068B0"/>
    <w:rsid w:val="008072CB"/>
    <w:rsid w:val="0080771A"/>
    <w:rsid w:val="008102C2"/>
    <w:rsid w:val="0081145F"/>
    <w:rsid w:val="00812919"/>
    <w:rsid w:val="00815260"/>
    <w:rsid w:val="00815988"/>
    <w:rsid w:val="00816F50"/>
    <w:rsid w:val="008177EE"/>
    <w:rsid w:val="00820973"/>
    <w:rsid w:val="00822421"/>
    <w:rsid w:val="00826176"/>
    <w:rsid w:val="00830BF9"/>
    <w:rsid w:val="00832609"/>
    <w:rsid w:val="00833834"/>
    <w:rsid w:val="00833BDD"/>
    <w:rsid w:val="008343CC"/>
    <w:rsid w:val="00834484"/>
    <w:rsid w:val="008348F8"/>
    <w:rsid w:val="00834EE6"/>
    <w:rsid w:val="00836759"/>
    <w:rsid w:val="008407B3"/>
    <w:rsid w:val="00840B9E"/>
    <w:rsid w:val="008412B3"/>
    <w:rsid w:val="00844ECA"/>
    <w:rsid w:val="008462B1"/>
    <w:rsid w:val="00850FB5"/>
    <w:rsid w:val="00850FEC"/>
    <w:rsid w:val="008511C7"/>
    <w:rsid w:val="008519DF"/>
    <w:rsid w:val="00852143"/>
    <w:rsid w:val="00853551"/>
    <w:rsid w:val="00853FA0"/>
    <w:rsid w:val="008547CB"/>
    <w:rsid w:val="00860DDA"/>
    <w:rsid w:val="0086192C"/>
    <w:rsid w:val="0086238F"/>
    <w:rsid w:val="0086324F"/>
    <w:rsid w:val="0086527F"/>
    <w:rsid w:val="00866591"/>
    <w:rsid w:val="00870774"/>
    <w:rsid w:val="008720CE"/>
    <w:rsid w:val="00876047"/>
    <w:rsid w:val="008768BE"/>
    <w:rsid w:val="00877F28"/>
    <w:rsid w:val="00881CD6"/>
    <w:rsid w:val="00882559"/>
    <w:rsid w:val="0088288C"/>
    <w:rsid w:val="00882C53"/>
    <w:rsid w:val="008834DA"/>
    <w:rsid w:val="008851C0"/>
    <w:rsid w:val="0088652D"/>
    <w:rsid w:val="00890AA2"/>
    <w:rsid w:val="00890EEA"/>
    <w:rsid w:val="008A2735"/>
    <w:rsid w:val="008A36D7"/>
    <w:rsid w:val="008A4EC1"/>
    <w:rsid w:val="008A5218"/>
    <w:rsid w:val="008A7243"/>
    <w:rsid w:val="008B0180"/>
    <w:rsid w:val="008B09A8"/>
    <w:rsid w:val="008B09F6"/>
    <w:rsid w:val="008B5B24"/>
    <w:rsid w:val="008B6D73"/>
    <w:rsid w:val="008B6E23"/>
    <w:rsid w:val="008C6D3D"/>
    <w:rsid w:val="008D3614"/>
    <w:rsid w:val="008D4F2C"/>
    <w:rsid w:val="008E063D"/>
    <w:rsid w:val="008E06E9"/>
    <w:rsid w:val="008E307D"/>
    <w:rsid w:val="008E42EE"/>
    <w:rsid w:val="008E52FC"/>
    <w:rsid w:val="008E618E"/>
    <w:rsid w:val="008E677D"/>
    <w:rsid w:val="008E798C"/>
    <w:rsid w:val="008F3F97"/>
    <w:rsid w:val="008F526E"/>
    <w:rsid w:val="008F64BE"/>
    <w:rsid w:val="008F6571"/>
    <w:rsid w:val="008F7B09"/>
    <w:rsid w:val="009000C2"/>
    <w:rsid w:val="009004A3"/>
    <w:rsid w:val="009010D4"/>
    <w:rsid w:val="009023AA"/>
    <w:rsid w:val="0090296B"/>
    <w:rsid w:val="00903726"/>
    <w:rsid w:val="009042F4"/>
    <w:rsid w:val="0090436F"/>
    <w:rsid w:val="00904720"/>
    <w:rsid w:val="009065CF"/>
    <w:rsid w:val="00906B46"/>
    <w:rsid w:val="00906BF4"/>
    <w:rsid w:val="009105E8"/>
    <w:rsid w:val="009134C8"/>
    <w:rsid w:val="00913BD9"/>
    <w:rsid w:val="00913C33"/>
    <w:rsid w:val="00914A91"/>
    <w:rsid w:val="00915267"/>
    <w:rsid w:val="009174AF"/>
    <w:rsid w:val="009219DE"/>
    <w:rsid w:val="00922669"/>
    <w:rsid w:val="00922699"/>
    <w:rsid w:val="0092271C"/>
    <w:rsid w:val="009230B2"/>
    <w:rsid w:val="00926848"/>
    <w:rsid w:val="00926EC8"/>
    <w:rsid w:val="0093274F"/>
    <w:rsid w:val="009351AF"/>
    <w:rsid w:val="00935CBB"/>
    <w:rsid w:val="0093666D"/>
    <w:rsid w:val="009378E0"/>
    <w:rsid w:val="009400B1"/>
    <w:rsid w:val="00940406"/>
    <w:rsid w:val="00940DB1"/>
    <w:rsid w:val="00940F77"/>
    <w:rsid w:val="00941A45"/>
    <w:rsid w:val="00944840"/>
    <w:rsid w:val="009469E9"/>
    <w:rsid w:val="00946F6A"/>
    <w:rsid w:val="0094745F"/>
    <w:rsid w:val="00947773"/>
    <w:rsid w:val="00950CAF"/>
    <w:rsid w:val="009516E5"/>
    <w:rsid w:val="00952B6B"/>
    <w:rsid w:val="009542FB"/>
    <w:rsid w:val="00954EF5"/>
    <w:rsid w:val="009555E2"/>
    <w:rsid w:val="00956064"/>
    <w:rsid w:val="0095795F"/>
    <w:rsid w:val="00957B89"/>
    <w:rsid w:val="0096063A"/>
    <w:rsid w:val="009639A6"/>
    <w:rsid w:val="009658E8"/>
    <w:rsid w:val="009670B9"/>
    <w:rsid w:val="00970121"/>
    <w:rsid w:val="00972029"/>
    <w:rsid w:val="00972AA8"/>
    <w:rsid w:val="009749D4"/>
    <w:rsid w:val="00977152"/>
    <w:rsid w:val="009806D5"/>
    <w:rsid w:val="00983F14"/>
    <w:rsid w:val="0098511B"/>
    <w:rsid w:val="00986922"/>
    <w:rsid w:val="0099522F"/>
    <w:rsid w:val="00997EC7"/>
    <w:rsid w:val="009A027A"/>
    <w:rsid w:val="009A2912"/>
    <w:rsid w:val="009A2965"/>
    <w:rsid w:val="009A2C4A"/>
    <w:rsid w:val="009A37EA"/>
    <w:rsid w:val="009A3D4E"/>
    <w:rsid w:val="009A3DA4"/>
    <w:rsid w:val="009A4791"/>
    <w:rsid w:val="009A6E02"/>
    <w:rsid w:val="009A7B2F"/>
    <w:rsid w:val="009A7BE6"/>
    <w:rsid w:val="009A7E5F"/>
    <w:rsid w:val="009B0765"/>
    <w:rsid w:val="009B1070"/>
    <w:rsid w:val="009B2891"/>
    <w:rsid w:val="009B2930"/>
    <w:rsid w:val="009B2E5D"/>
    <w:rsid w:val="009B2FD5"/>
    <w:rsid w:val="009B45A5"/>
    <w:rsid w:val="009B4A86"/>
    <w:rsid w:val="009B6F66"/>
    <w:rsid w:val="009C13E1"/>
    <w:rsid w:val="009C1EA5"/>
    <w:rsid w:val="009C214B"/>
    <w:rsid w:val="009C2767"/>
    <w:rsid w:val="009C306F"/>
    <w:rsid w:val="009C3B6D"/>
    <w:rsid w:val="009C3EA5"/>
    <w:rsid w:val="009C44E2"/>
    <w:rsid w:val="009C7B2C"/>
    <w:rsid w:val="009D29F4"/>
    <w:rsid w:val="009D2BEF"/>
    <w:rsid w:val="009D50EB"/>
    <w:rsid w:val="009D6463"/>
    <w:rsid w:val="009D69FB"/>
    <w:rsid w:val="009E00B0"/>
    <w:rsid w:val="009E091E"/>
    <w:rsid w:val="009E12DE"/>
    <w:rsid w:val="009E2240"/>
    <w:rsid w:val="009E41DE"/>
    <w:rsid w:val="009E4D47"/>
    <w:rsid w:val="009E791F"/>
    <w:rsid w:val="009F0387"/>
    <w:rsid w:val="009F1B9A"/>
    <w:rsid w:val="009F24F7"/>
    <w:rsid w:val="009F27C1"/>
    <w:rsid w:val="009F2B65"/>
    <w:rsid w:val="009F5531"/>
    <w:rsid w:val="00A00134"/>
    <w:rsid w:val="00A0098C"/>
    <w:rsid w:val="00A0325E"/>
    <w:rsid w:val="00A0489D"/>
    <w:rsid w:val="00A04D71"/>
    <w:rsid w:val="00A05694"/>
    <w:rsid w:val="00A0654B"/>
    <w:rsid w:val="00A11619"/>
    <w:rsid w:val="00A11DA4"/>
    <w:rsid w:val="00A11EE6"/>
    <w:rsid w:val="00A12FF4"/>
    <w:rsid w:val="00A13C4E"/>
    <w:rsid w:val="00A17910"/>
    <w:rsid w:val="00A204DE"/>
    <w:rsid w:val="00A213A3"/>
    <w:rsid w:val="00A221C4"/>
    <w:rsid w:val="00A30906"/>
    <w:rsid w:val="00A317D3"/>
    <w:rsid w:val="00A31DA8"/>
    <w:rsid w:val="00A332C3"/>
    <w:rsid w:val="00A34EAB"/>
    <w:rsid w:val="00A35F63"/>
    <w:rsid w:val="00A367BD"/>
    <w:rsid w:val="00A403E7"/>
    <w:rsid w:val="00A41E5E"/>
    <w:rsid w:val="00A4298F"/>
    <w:rsid w:val="00A43CFF"/>
    <w:rsid w:val="00A45AF9"/>
    <w:rsid w:val="00A473B2"/>
    <w:rsid w:val="00A4792A"/>
    <w:rsid w:val="00A47EF3"/>
    <w:rsid w:val="00A507CE"/>
    <w:rsid w:val="00A519AF"/>
    <w:rsid w:val="00A54ABD"/>
    <w:rsid w:val="00A61168"/>
    <w:rsid w:val="00A6387D"/>
    <w:rsid w:val="00A66CC0"/>
    <w:rsid w:val="00A720EB"/>
    <w:rsid w:val="00A740E6"/>
    <w:rsid w:val="00A7504C"/>
    <w:rsid w:val="00A77DE6"/>
    <w:rsid w:val="00A816A0"/>
    <w:rsid w:val="00A81EBC"/>
    <w:rsid w:val="00A81F6E"/>
    <w:rsid w:val="00A857EE"/>
    <w:rsid w:val="00A864B6"/>
    <w:rsid w:val="00A90CEE"/>
    <w:rsid w:val="00A91F16"/>
    <w:rsid w:val="00A95147"/>
    <w:rsid w:val="00A9558D"/>
    <w:rsid w:val="00A9653E"/>
    <w:rsid w:val="00A96959"/>
    <w:rsid w:val="00A96B26"/>
    <w:rsid w:val="00AA1313"/>
    <w:rsid w:val="00AA27C4"/>
    <w:rsid w:val="00AA35F6"/>
    <w:rsid w:val="00AA3EA0"/>
    <w:rsid w:val="00AA5516"/>
    <w:rsid w:val="00AA5CF2"/>
    <w:rsid w:val="00AB3B56"/>
    <w:rsid w:val="00AB4772"/>
    <w:rsid w:val="00AB69D6"/>
    <w:rsid w:val="00AB6C6B"/>
    <w:rsid w:val="00AC12FE"/>
    <w:rsid w:val="00AC1886"/>
    <w:rsid w:val="00AC44C3"/>
    <w:rsid w:val="00AC4574"/>
    <w:rsid w:val="00AC5BC8"/>
    <w:rsid w:val="00AC5D60"/>
    <w:rsid w:val="00AC6D66"/>
    <w:rsid w:val="00AC6E6D"/>
    <w:rsid w:val="00AC7ABF"/>
    <w:rsid w:val="00AD0EE6"/>
    <w:rsid w:val="00AD474F"/>
    <w:rsid w:val="00AD601D"/>
    <w:rsid w:val="00AD6628"/>
    <w:rsid w:val="00AE1189"/>
    <w:rsid w:val="00AE17F0"/>
    <w:rsid w:val="00AE2A15"/>
    <w:rsid w:val="00AE5234"/>
    <w:rsid w:val="00AE5843"/>
    <w:rsid w:val="00AE59B8"/>
    <w:rsid w:val="00AE5F01"/>
    <w:rsid w:val="00AE6E35"/>
    <w:rsid w:val="00AE7D7A"/>
    <w:rsid w:val="00AF10FB"/>
    <w:rsid w:val="00AF1B90"/>
    <w:rsid w:val="00AF1E31"/>
    <w:rsid w:val="00AF23DF"/>
    <w:rsid w:val="00AF2692"/>
    <w:rsid w:val="00AF2872"/>
    <w:rsid w:val="00B00F24"/>
    <w:rsid w:val="00B04B07"/>
    <w:rsid w:val="00B070BE"/>
    <w:rsid w:val="00B07CFD"/>
    <w:rsid w:val="00B118D8"/>
    <w:rsid w:val="00B13DAF"/>
    <w:rsid w:val="00B1481B"/>
    <w:rsid w:val="00B16668"/>
    <w:rsid w:val="00B21310"/>
    <w:rsid w:val="00B2301E"/>
    <w:rsid w:val="00B26002"/>
    <w:rsid w:val="00B26AE6"/>
    <w:rsid w:val="00B26E60"/>
    <w:rsid w:val="00B31C60"/>
    <w:rsid w:val="00B325E5"/>
    <w:rsid w:val="00B3438D"/>
    <w:rsid w:val="00B3552B"/>
    <w:rsid w:val="00B37743"/>
    <w:rsid w:val="00B414E7"/>
    <w:rsid w:val="00B42D62"/>
    <w:rsid w:val="00B44FA7"/>
    <w:rsid w:val="00B45C4F"/>
    <w:rsid w:val="00B473CE"/>
    <w:rsid w:val="00B47CCC"/>
    <w:rsid w:val="00B509AC"/>
    <w:rsid w:val="00B50BDD"/>
    <w:rsid w:val="00B53CEB"/>
    <w:rsid w:val="00B54A90"/>
    <w:rsid w:val="00B5663C"/>
    <w:rsid w:val="00B625EA"/>
    <w:rsid w:val="00B62D68"/>
    <w:rsid w:val="00B6341E"/>
    <w:rsid w:val="00B6663F"/>
    <w:rsid w:val="00B66B75"/>
    <w:rsid w:val="00B705A5"/>
    <w:rsid w:val="00B72F43"/>
    <w:rsid w:val="00B74208"/>
    <w:rsid w:val="00B74F22"/>
    <w:rsid w:val="00B75F3A"/>
    <w:rsid w:val="00B76373"/>
    <w:rsid w:val="00B768DE"/>
    <w:rsid w:val="00B77FC9"/>
    <w:rsid w:val="00B81CC1"/>
    <w:rsid w:val="00B83419"/>
    <w:rsid w:val="00B85570"/>
    <w:rsid w:val="00B85F99"/>
    <w:rsid w:val="00B861E7"/>
    <w:rsid w:val="00B90B76"/>
    <w:rsid w:val="00B91BB5"/>
    <w:rsid w:val="00B92B13"/>
    <w:rsid w:val="00B932F0"/>
    <w:rsid w:val="00BA0705"/>
    <w:rsid w:val="00BA150C"/>
    <w:rsid w:val="00BA21D0"/>
    <w:rsid w:val="00BA2546"/>
    <w:rsid w:val="00BA4E51"/>
    <w:rsid w:val="00BA535F"/>
    <w:rsid w:val="00BA6581"/>
    <w:rsid w:val="00BA6FC6"/>
    <w:rsid w:val="00BB27FA"/>
    <w:rsid w:val="00BB2CFC"/>
    <w:rsid w:val="00BB34C4"/>
    <w:rsid w:val="00BB47F2"/>
    <w:rsid w:val="00BB52C1"/>
    <w:rsid w:val="00BB5835"/>
    <w:rsid w:val="00BB5D2F"/>
    <w:rsid w:val="00BB70FB"/>
    <w:rsid w:val="00BB7711"/>
    <w:rsid w:val="00BC0397"/>
    <w:rsid w:val="00BC0861"/>
    <w:rsid w:val="00BC0A5D"/>
    <w:rsid w:val="00BC0B3C"/>
    <w:rsid w:val="00BC2CDE"/>
    <w:rsid w:val="00BC2E3C"/>
    <w:rsid w:val="00BC2EF3"/>
    <w:rsid w:val="00BC3328"/>
    <w:rsid w:val="00BC372F"/>
    <w:rsid w:val="00BC6BF9"/>
    <w:rsid w:val="00BC7E44"/>
    <w:rsid w:val="00BD0FA8"/>
    <w:rsid w:val="00BD235C"/>
    <w:rsid w:val="00BD4417"/>
    <w:rsid w:val="00BD4FD5"/>
    <w:rsid w:val="00BD59C8"/>
    <w:rsid w:val="00BD62A0"/>
    <w:rsid w:val="00BD7964"/>
    <w:rsid w:val="00BD7AE1"/>
    <w:rsid w:val="00BE01CB"/>
    <w:rsid w:val="00BE317B"/>
    <w:rsid w:val="00BE58D9"/>
    <w:rsid w:val="00BE6E58"/>
    <w:rsid w:val="00BE6F58"/>
    <w:rsid w:val="00BF1C1C"/>
    <w:rsid w:val="00BF282D"/>
    <w:rsid w:val="00BF5559"/>
    <w:rsid w:val="00BF5994"/>
    <w:rsid w:val="00BF6059"/>
    <w:rsid w:val="00BF667A"/>
    <w:rsid w:val="00BF77D5"/>
    <w:rsid w:val="00C0137A"/>
    <w:rsid w:val="00C049FA"/>
    <w:rsid w:val="00C065A2"/>
    <w:rsid w:val="00C07E37"/>
    <w:rsid w:val="00C11375"/>
    <w:rsid w:val="00C115FE"/>
    <w:rsid w:val="00C11B1F"/>
    <w:rsid w:val="00C13543"/>
    <w:rsid w:val="00C14825"/>
    <w:rsid w:val="00C15F5B"/>
    <w:rsid w:val="00C1740A"/>
    <w:rsid w:val="00C2114F"/>
    <w:rsid w:val="00C220D9"/>
    <w:rsid w:val="00C22EDC"/>
    <w:rsid w:val="00C249F9"/>
    <w:rsid w:val="00C27CAE"/>
    <w:rsid w:val="00C27CB3"/>
    <w:rsid w:val="00C3009B"/>
    <w:rsid w:val="00C30308"/>
    <w:rsid w:val="00C317D2"/>
    <w:rsid w:val="00C40136"/>
    <w:rsid w:val="00C40C57"/>
    <w:rsid w:val="00C42F15"/>
    <w:rsid w:val="00C43179"/>
    <w:rsid w:val="00C44E16"/>
    <w:rsid w:val="00C45E7B"/>
    <w:rsid w:val="00C46916"/>
    <w:rsid w:val="00C47EC7"/>
    <w:rsid w:val="00C511C5"/>
    <w:rsid w:val="00C51EEC"/>
    <w:rsid w:val="00C52156"/>
    <w:rsid w:val="00C521BE"/>
    <w:rsid w:val="00C54CD2"/>
    <w:rsid w:val="00C565E5"/>
    <w:rsid w:val="00C602BB"/>
    <w:rsid w:val="00C61F5C"/>
    <w:rsid w:val="00C62A8E"/>
    <w:rsid w:val="00C65D10"/>
    <w:rsid w:val="00C65D73"/>
    <w:rsid w:val="00C661C1"/>
    <w:rsid w:val="00C66686"/>
    <w:rsid w:val="00C66D84"/>
    <w:rsid w:val="00C72B4C"/>
    <w:rsid w:val="00C74AE3"/>
    <w:rsid w:val="00C8046E"/>
    <w:rsid w:val="00C80DA8"/>
    <w:rsid w:val="00C81CD1"/>
    <w:rsid w:val="00C81F4F"/>
    <w:rsid w:val="00C87CEB"/>
    <w:rsid w:val="00C9070A"/>
    <w:rsid w:val="00C920D6"/>
    <w:rsid w:val="00C933FB"/>
    <w:rsid w:val="00C93852"/>
    <w:rsid w:val="00C9487A"/>
    <w:rsid w:val="00C96642"/>
    <w:rsid w:val="00CA3C96"/>
    <w:rsid w:val="00CA3E5B"/>
    <w:rsid w:val="00CB118B"/>
    <w:rsid w:val="00CB28D3"/>
    <w:rsid w:val="00CB2C63"/>
    <w:rsid w:val="00CB4ADE"/>
    <w:rsid w:val="00CB5BCB"/>
    <w:rsid w:val="00CB674E"/>
    <w:rsid w:val="00CB7318"/>
    <w:rsid w:val="00CB73E2"/>
    <w:rsid w:val="00CB780A"/>
    <w:rsid w:val="00CC14D2"/>
    <w:rsid w:val="00CC2296"/>
    <w:rsid w:val="00CC6645"/>
    <w:rsid w:val="00CC67FE"/>
    <w:rsid w:val="00CC777F"/>
    <w:rsid w:val="00CD202E"/>
    <w:rsid w:val="00CD5F75"/>
    <w:rsid w:val="00CE0C05"/>
    <w:rsid w:val="00CE48A9"/>
    <w:rsid w:val="00CE4EC7"/>
    <w:rsid w:val="00CE5403"/>
    <w:rsid w:val="00CE6848"/>
    <w:rsid w:val="00CE6AA8"/>
    <w:rsid w:val="00CF0089"/>
    <w:rsid w:val="00CF0C19"/>
    <w:rsid w:val="00CF1735"/>
    <w:rsid w:val="00CF379A"/>
    <w:rsid w:val="00CF42C4"/>
    <w:rsid w:val="00CF7311"/>
    <w:rsid w:val="00D001C0"/>
    <w:rsid w:val="00D00DD7"/>
    <w:rsid w:val="00D017FA"/>
    <w:rsid w:val="00D02D03"/>
    <w:rsid w:val="00D044C1"/>
    <w:rsid w:val="00D04DA9"/>
    <w:rsid w:val="00D05525"/>
    <w:rsid w:val="00D06960"/>
    <w:rsid w:val="00D074BF"/>
    <w:rsid w:val="00D1148B"/>
    <w:rsid w:val="00D11A9F"/>
    <w:rsid w:val="00D13974"/>
    <w:rsid w:val="00D151C5"/>
    <w:rsid w:val="00D1603E"/>
    <w:rsid w:val="00D16747"/>
    <w:rsid w:val="00D174D5"/>
    <w:rsid w:val="00D1769C"/>
    <w:rsid w:val="00D17756"/>
    <w:rsid w:val="00D20844"/>
    <w:rsid w:val="00D233FF"/>
    <w:rsid w:val="00D2415B"/>
    <w:rsid w:val="00D24A2C"/>
    <w:rsid w:val="00D24BBA"/>
    <w:rsid w:val="00D2602B"/>
    <w:rsid w:val="00D27185"/>
    <w:rsid w:val="00D3055D"/>
    <w:rsid w:val="00D32721"/>
    <w:rsid w:val="00D34D5C"/>
    <w:rsid w:val="00D37797"/>
    <w:rsid w:val="00D446EF"/>
    <w:rsid w:val="00D45102"/>
    <w:rsid w:val="00D4705B"/>
    <w:rsid w:val="00D4775B"/>
    <w:rsid w:val="00D56C4F"/>
    <w:rsid w:val="00D572FA"/>
    <w:rsid w:val="00D62704"/>
    <w:rsid w:val="00D639CE"/>
    <w:rsid w:val="00D65B67"/>
    <w:rsid w:val="00D7051D"/>
    <w:rsid w:val="00D72AC5"/>
    <w:rsid w:val="00D7526B"/>
    <w:rsid w:val="00D84283"/>
    <w:rsid w:val="00D859FA"/>
    <w:rsid w:val="00D85C17"/>
    <w:rsid w:val="00D85FF9"/>
    <w:rsid w:val="00D872FD"/>
    <w:rsid w:val="00D87666"/>
    <w:rsid w:val="00D95BF3"/>
    <w:rsid w:val="00D95EC6"/>
    <w:rsid w:val="00D96A69"/>
    <w:rsid w:val="00D97BAC"/>
    <w:rsid w:val="00DA000A"/>
    <w:rsid w:val="00DA20EB"/>
    <w:rsid w:val="00DA2966"/>
    <w:rsid w:val="00DA3608"/>
    <w:rsid w:val="00DA4D51"/>
    <w:rsid w:val="00DA5193"/>
    <w:rsid w:val="00DA5DCC"/>
    <w:rsid w:val="00DA6690"/>
    <w:rsid w:val="00DB119B"/>
    <w:rsid w:val="00DB28F0"/>
    <w:rsid w:val="00DB3548"/>
    <w:rsid w:val="00DB3CF5"/>
    <w:rsid w:val="00DC0659"/>
    <w:rsid w:val="00DC07F5"/>
    <w:rsid w:val="00DC0CF6"/>
    <w:rsid w:val="00DC21AA"/>
    <w:rsid w:val="00DC2837"/>
    <w:rsid w:val="00DC3B4C"/>
    <w:rsid w:val="00DC5C12"/>
    <w:rsid w:val="00DC6051"/>
    <w:rsid w:val="00DD0DB5"/>
    <w:rsid w:val="00DD247B"/>
    <w:rsid w:val="00DD54F3"/>
    <w:rsid w:val="00DD66B3"/>
    <w:rsid w:val="00DD6799"/>
    <w:rsid w:val="00DD6B7B"/>
    <w:rsid w:val="00DE1140"/>
    <w:rsid w:val="00DE1CA9"/>
    <w:rsid w:val="00DE289A"/>
    <w:rsid w:val="00DE5E2F"/>
    <w:rsid w:val="00DE61FF"/>
    <w:rsid w:val="00DE62B0"/>
    <w:rsid w:val="00DF10FE"/>
    <w:rsid w:val="00DF30E3"/>
    <w:rsid w:val="00DF5E76"/>
    <w:rsid w:val="00DF7408"/>
    <w:rsid w:val="00DF7950"/>
    <w:rsid w:val="00E00CBF"/>
    <w:rsid w:val="00E03989"/>
    <w:rsid w:val="00E04F27"/>
    <w:rsid w:val="00E05554"/>
    <w:rsid w:val="00E10317"/>
    <w:rsid w:val="00E152AB"/>
    <w:rsid w:val="00E15A61"/>
    <w:rsid w:val="00E200C5"/>
    <w:rsid w:val="00E229DC"/>
    <w:rsid w:val="00E22AA4"/>
    <w:rsid w:val="00E257FA"/>
    <w:rsid w:val="00E271F2"/>
    <w:rsid w:val="00E27387"/>
    <w:rsid w:val="00E313A5"/>
    <w:rsid w:val="00E35153"/>
    <w:rsid w:val="00E36B0E"/>
    <w:rsid w:val="00E370D9"/>
    <w:rsid w:val="00E37C05"/>
    <w:rsid w:val="00E37EAE"/>
    <w:rsid w:val="00E437EE"/>
    <w:rsid w:val="00E43A36"/>
    <w:rsid w:val="00E4514F"/>
    <w:rsid w:val="00E46463"/>
    <w:rsid w:val="00E47C75"/>
    <w:rsid w:val="00E533FA"/>
    <w:rsid w:val="00E54661"/>
    <w:rsid w:val="00E558CE"/>
    <w:rsid w:val="00E565C3"/>
    <w:rsid w:val="00E57FFB"/>
    <w:rsid w:val="00E6345C"/>
    <w:rsid w:val="00E7432F"/>
    <w:rsid w:val="00E75862"/>
    <w:rsid w:val="00E80760"/>
    <w:rsid w:val="00E814F8"/>
    <w:rsid w:val="00E81CC8"/>
    <w:rsid w:val="00E85424"/>
    <w:rsid w:val="00E85C34"/>
    <w:rsid w:val="00E86243"/>
    <w:rsid w:val="00E86A60"/>
    <w:rsid w:val="00E90391"/>
    <w:rsid w:val="00E91149"/>
    <w:rsid w:val="00E91B18"/>
    <w:rsid w:val="00E92A1F"/>
    <w:rsid w:val="00E95896"/>
    <w:rsid w:val="00E95D91"/>
    <w:rsid w:val="00E96FC0"/>
    <w:rsid w:val="00E979B2"/>
    <w:rsid w:val="00EA0D88"/>
    <w:rsid w:val="00EA1C87"/>
    <w:rsid w:val="00EA2171"/>
    <w:rsid w:val="00EA364D"/>
    <w:rsid w:val="00EA6717"/>
    <w:rsid w:val="00EA6D4F"/>
    <w:rsid w:val="00EA781C"/>
    <w:rsid w:val="00EB0F53"/>
    <w:rsid w:val="00EB3838"/>
    <w:rsid w:val="00EB3A95"/>
    <w:rsid w:val="00EB4757"/>
    <w:rsid w:val="00EB4CB1"/>
    <w:rsid w:val="00EB6288"/>
    <w:rsid w:val="00EB73D6"/>
    <w:rsid w:val="00EB7DA5"/>
    <w:rsid w:val="00EC011E"/>
    <w:rsid w:val="00EC0312"/>
    <w:rsid w:val="00EC0D00"/>
    <w:rsid w:val="00EC1F34"/>
    <w:rsid w:val="00EC2923"/>
    <w:rsid w:val="00EC4853"/>
    <w:rsid w:val="00EC54E0"/>
    <w:rsid w:val="00EC63A4"/>
    <w:rsid w:val="00ED0D18"/>
    <w:rsid w:val="00ED5739"/>
    <w:rsid w:val="00ED782D"/>
    <w:rsid w:val="00EE0A97"/>
    <w:rsid w:val="00EE10AA"/>
    <w:rsid w:val="00EE3B72"/>
    <w:rsid w:val="00EE4AC0"/>
    <w:rsid w:val="00EE4C40"/>
    <w:rsid w:val="00EE67C1"/>
    <w:rsid w:val="00EE6D23"/>
    <w:rsid w:val="00EE77E9"/>
    <w:rsid w:val="00EF11E8"/>
    <w:rsid w:val="00EF2201"/>
    <w:rsid w:val="00EF3434"/>
    <w:rsid w:val="00EF5CD7"/>
    <w:rsid w:val="00EF7FEE"/>
    <w:rsid w:val="00F01C84"/>
    <w:rsid w:val="00F04439"/>
    <w:rsid w:val="00F04FD0"/>
    <w:rsid w:val="00F05546"/>
    <w:rsid w:val="00F05624"/>
    <w:rsid w:val="00F06371"/>
    <w:rsid w:val="00F06934"/>
    <w:rsid w:val="00F07F52"/>
    <w:rsid w:val="00F10595"/>
    <w:rsid w:val="00F10DF3"/>
    <w:rsid w:val="00F1248C"/>
    <w:rsid w:val="00F14464"/>
    <w:rsid w:val="00F20356"/>
    <w:rsid w:val="00F2265B"/>
    <w:rsid w:val="00F22CD2"/>
    <w:rsid w:val="00F25982"/>
    <w:rsid w:val="00F26FD8"/>
    <w:rsid w:val="00F27A28"/>
    <w:rsid w:val="00F27B64"/>
    <w:rsid w:val="00F36DDB"/>
    <w:rsid w:val="00F37317"/>
    <w:rsid w:val="00F37851"/>
    <w:rsid w:val="00F426E6"/>
    <w:rsid w:val="00F435B0"/>
    <w:rsid w:val="00F44842"/>
    <w:rsid w:val="00F44BC6"/>
    <w:rsid w:val="00F47737"/>
    <w:rsid w:val="00F47EDB"/>
    <w:rsid w:val="00F501EB"/>
    <w:rsid w:val="00F50EA9"/>
    <w:rsid w:val="00F510C3"/>
    <w:rsid w:val="00F52CCE"/>
    <w:rsid w:val="00F54825"/>
    <w:rsid w:val="00F552C3"/>
    <w:rsid w:val="00F55EBF"/>
    <w:rsid w:val="00F61D08"/>
    <w:rsid w:val="00F62801"/>
    <w:rsid w:val="00F67BD7"/>
    <w:rsid w:val="00F722F5"/>
    <w:rsid w:val="00F74A2C"/>
    <w:rsid w:val="00F75724"/>
    <w:rsid w:val="00F75B5E"/>
    <w:rsid w:val="00F75C40"/>
    <w:rsid w:val="00F7741E"/>
    <w:rsid w:val="00F801B8"/>
    <w:rsid w:val="00F80D12"/>
    <w:rsid w:val="00F84FC2"/>
    <w:rsid w:val="00F85891"/>
    <w:rsid w:val="00F87DC5"/>
    <w:rsid w:val="00F911C2"/>
    <w:rsid w:val="00F91A67"/>
    <w:rsid w:val="00F91BE1"/>
    <w:rsid w:val="00F93B00"/>
    <w:rsid w:val="00F93C65"/>
    <w:rsid w:val="00F975F8"/>
    <w:rsid w:val="00FA2A4A"/>
    <w:rsid w:val="00FA5B75"/>
    <w:rsid w:val="00FA7569"/>
    <w:rsid w:val="00FB1944"/>
    <w:rsid w:val="00FB2F27"/>
    <w:rsid w:val="00FB481F"/>
    <w:rsid w:val="00FB4972"/>
    <w:rsid w:val="00FB63BA"/>
    <w:rsid w:val="00FB6957"/>
    <w:rsid w:val="00FB700E"/>
    <w:rsid w:val="00FB7FA7"/>
    <w:rsid w:val="00FC176D"/>
    <w:rsid w:val="00FC2EF4"/>
    <w:rsid w:val="00FC53FD"/>
    <w:rsid w:val="00FC69BE"/>
    <w:rsid w:val="00FD2AC4"/>
    <w:rsid w:val="00FD36ED"/>
    <w:rsid w:val="00FD5F69"/>
    <w:rsid w:val="00FD6653"/>
    <w:rsid w:val="00FD78A6"/>
    <w:rsid w:val="00FE10B4"/>
    <w:rsid w:val="00FE2777"/>
    <w:rsid w:val="00FE28B7"/>
    <w:rsid w:val="00FE47D0"/>
    <w:rsid w:val="00FE4F91"/>
    <w:rsid w:val="00FE6333"/>
    <w:rsid w:val="00FE73AB"/>
    <w:rsid w:val="00FF2DF5"/>
    <w:rsid w:val="00FF2E66"/>
    <w:rsid w:val="00FF361F"/>
    <w:rsid w:val="00FF654B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33C71"/>
  <w15:docId w15:val="{184BC867-9376-4373-BBA1-5E61DF9A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D5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D50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ntitytitle">
    <w:name w:val="entitytitle"/>
    <w:basedOn w:val="DefaultParagraphFont"/>
    <w:rsid w:val="009D50EB"/>
  </w:style>
  <w:style w:type="paragraph" w:styleId="NormalWeb">
    <w:name w:val="Normal (Web)"/>
    <w:basedOn w:val="Normal"/>
    <w:uiPriority w:val="99"/>
    <w:semiHidden/>
    <w:unhideWhenUsed/>
    <w:rsid w:val="009D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D50EB"/>
    <w:rPr>
      <w:b/>
      <w:bCs/>
    </w:rPr>
  </w:style>
  <w:style w:type="character" w:styleId="Hyperlink">
    <w:name w:val="Hyperlink"/>
    <w:uiPriority w:val="99"/>
    <w:unhideWhenUsed/>
    <w:rsid w:val="009D50E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5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50E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D50EB"/>
    <w:pPr>
      <w:ind w:left="720"/>
      <w:contextualSpacing/>
    </w:pPr>
  </w:style>
  <w:style w:type="paragraph" w:customStyle="1" w:styleId="BlockInd5">
    <w:name w:val="* Block Ind .5"/>
    <w:basedOn w:val="Normal"/>
    <w:rsid w:val="0093274F"/>
    <w:pPr>
      <w:spacing w:after="240" w:line="240" w:lineRule="auto"/>
      <w:ind w:left="720" w:right="720"/>
    </w:pPr>
    <w:rPr>
      <w:rFonts w:ascii="Times New Roman" w:hAnsi="Times New Roman"/>
      <w:sz w:val="24"/>
      <w:szCs w:val="24"/>
    </w:rPr>
  </w:style>
  <w:style w:type="paragraph" w:customStyle="1" w:styleId="JBodyText5">
    <w:name w:val="# J Body Text .5"/>
    <w:basedOn w:val="Normal"/>
    <w:rsid w:val="00B66B75"/>
    <w:pPr>
      <w:spacing w:after="240" w:line="24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0pt">
    <w:name w:val="# Normal 0pt"/>
    <w:basedOn w:val="Normal"/>
    <w:rsid w:val="00B66B7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2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82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26282"/>
  </w:style>
  <w:style w:type="paragraph" w:styleId="BalloonText">
    <w:name w:val="Balloon Text"/>
    <w:basedOn w:val="Normal"/>
    <w:link w:val="BalloonTextChar"/>
    <w:uiPriority w:val="99"/>
    <w:semiHidden/>
    <w:unhideWhenUsed/>
    <w:rsid w:val="00AE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0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2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://www.utah.gov/pmn/sitemap/publicbody/5029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http://www.utah.gov/pmn/sitemap/publicbody/5029.html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</dc:creator>
  <cp:lastModifiedBy>Diana Duer</cp:lastModifiedBy>
  <cp:revision>2</cp:revision>
  <cp:lastPrinted>2021-08-14T22:19:00Z</cp:lastPrinted>
  <dcterms:created xsi:type="dcterms:W3CDTF">2025-11-24T18:01:00Z</dcterms:created>
  <dcterms:modified xsi:type="dcterms:W3CDTF">2025-11-24T18:01:00Z</dcterms:modified>
</cp:coreProperties>
</file>