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E2405" w14:textId="2F9855D0" w:rsidR="009D50EB" w:rsidRDefault="009D50EB" w:rsidP="000177D5">
      <w:pPr>
        <w:spacing w:before="100" w:beforeAutospacing="1" w:after="26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 xml:space="preserve">Interlaken Town </w:t>
      </w:r>
      <w:r w:rsidR="00906BF4" w:rsidRPr="00403F01">
        <w:rPr>
          <w:rFonts w:ascii="Times New Roman" w:eastAsia="Times New Roman" w:hAnsi="Times New Roman"/>
          <w:b/>
          <w:bCs/>
          <w:sz w:val="24"/>
          <w:szCs w:val="24"/>
        </w:rPr>
        <w:t>Planning Commission</w:t>
      </w:r>
      <w:r w:rsidR="00E86A60" w:rsidRPr="00403F01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>Meeting</w:t>
      </w:r>
      <w:r w:rsidR="00F75C40" w:rsidRPr="00403F01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9134C8">
        <w:rPr>
          <w:rFonts w:ascii="Times New Roman" w:eastAsia="Times New Roman" w:hAnsi="Times New Roman"/>
          <w:b/>
          <w:bCs/>
          <w:sz w:val="24"/>
          <w:szCs w:val="24"/>
        </w:rPr>
        <w:t>Agenda</w:t>
      </w:r>
    </w:p>
    <w:p w14:paraId="7138990C" w14:textId="0888B5A2" w:rsidR="009D50EB" w:rsidRPr="00403F01" w:rsidRDefault="009D50EB" w:rsidP="00FF361F">
      <w:pPr>
        <w:spacing w:after="60" w:line="240" w:lineRule="auto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>Entity:</w:t>
      </w:r>
      <w:r w:rsidRPr="00403F01">
        <w:rPr>
          <w:rFonts w:ascii="Times New Roman" w:eastAsia="Times New Roman" w:hAnsi="Times New Roman"/>
          <w:sz w:val="24"/>
          <w:szCs w:val="24"/>
        </w:rPr>
        <w:t xml:space="preserve"> Interlaken Town</w:t>
      </w:r>
    </w:p>
    <w:p w14:paraId="23545B45" w14:textId="3FB295EE" w:rsidR="009D50EB" w:rsidRPr="00403F01" w:rsidRDefault="009D50EB" w:rsidP="00FF361F">
      <w:pPr>
        <w:spacing w:after="60" w:line="240" w:lineRule="auto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>Body:</w:t>
      </w:r>
      <w:r w:rsidRPr="00403F01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7" w:history="1">
        <w:r w:rsidRPr="00403F01">
          <w:rPr>
            <w:rFonts w:ascii="Times New Roman" w:eastAsia="Times New Roman" w:hAnsi="Times New Roman"/>
            <w:sz w:val="24"/>
            <w:szCs w:val="24"/>
          </w:rPr>
          <w:t>Interlaken</w:t>
        </w:r>
        <w:r w:rsidR="00421FA2" w:rsidRPr="00403F01">
          <w:rPr>
            <w:rFonts w:ascii="Times New Roman" w:eastAsia="Times New Roman" w:hAnsi="Times New Roman"/>
            <w:sz w:val="24"/>
            <w:szCs w:val="24"/>
          </w:rPr>
          <w:t xml:space="preserve"> Planning Commission</w:t>
        </w:r>
      </w:hyperlink>
    </w:p>
    <w:p w14:paraId="763E2DEB" w14:textId="201A58F3" w:rsidR="009D50EB" w:rsidRPr="00403F01" w:rsidRDefault="009D50EB" w:rsidP="00FF361F">
      <w:pPr>
        <w:spacing w:after="60" w:line="240" w:lineRule="auto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>Subject:</w:t>
      </w:r>
      <w:r w:rsidR="00470462" w:rsidRPr="00403F01">
        <w:rPr>
          <w:rFonts w:ascii="Times New Roman" w:eastAsia="Times New Roman" w:hAnsi="Times New Roman"/>
          <w:sz w:val="24"/>
          <w:szCs w:val="24"/>
        </w:rPr>
        <w:t xml:space="preserve"> Business</w:t>
      </w:r>
    </w:p>
    <w:p w14:paraId="4A7497FE" w14:textId="330A295B" w:rsidR="009D50EB" w:rsidRPr="00403F01" w:rsidRDefault="009D50EB" w:rsidP="00FF361F">
      <w:pPr>
        <w:spacing w:after="60" w:line="240" w:lineRule="auto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>Notice Title</w:t>
      </w:r>
      <w:r w:rsidRPr="00403F01">
        <w:rPr>
          <w:rFonts w:ascii="Times New Roman" w:eastAsia="Times New Roman" w:hAnsi="Times New Roman"/>
          <w:sz w:val="24"/>
          <w:szCs w:val="24"/>
        </w:rPr>
        <w:t xml:space="preserve">: Interlaken Town </w:t>
      </w:r>
      <w:r w:rsidR="00421FA2" w:rsidRPr="00403F01">
        <w:rPr>
          <w:rFonts w:ascii="Times New Roman" w:eastAsia="Times New Roman" w:hAnsi="Times New Roman"/>
          <w:sz w:val="24"/>
          <w:szCs w:val="24"/>
        </w:rPr>
        <w:t>Planning Commission</w:t>
      </w:r>
      <w:r w:rsidRPr="00403F01">
        <w:rPr>
          <w:rFonts w:ascii="Times New Roman" w:eastAsia="Times New Roman" w:hAnsi="Times New Roman"/>
          <w:sz w:val="24"/>
          <w:szCs w:val="24"/>
        </w:rPr>
        <w:t xml:space="preserve"> Meeting</w:t>
      </w:r>
    </w:p>
    <w:p w14:paraId="75F7BC6B" w14:textId="2F3AAEAA" w:rsidR="009D50EB" w:rsidRPr="00403F01" w:rsidRDefault="009D50EB" w:rsidP="00FF361F">
      <w:pPr>
        <w:spacing w:after="60" w:line="240" w:lineRule="auto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>Notice Type</w:t>
      </w:r>
      <w:r w:rsidRPr="00403F01">
        <w:rPr>
          <w:rFonts w:ascii="Times New Roman" w:eastAsia="Times New Roman" w:hAnsi="Times New Roman"/>
          <w:sz w:val="24"/>
          <w:szCs w:val="24"/>
        </w:rPr>
        <w:t>: Meeting</w:t>
      </w:r>
    </w:p>
    <w:p w14:paraId="3C044A36" w14:textId="061E1235" w:rsidR="009D50EB" w:rsidRPr="00403F01" w:rsidRDefault="009D50EB" w:rsidP="00FF361F">
      <w:pPr>
        <w:spacing w:after="60" w:line="240" w:lineRule="auto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>Event Start Date &amp; Time:</w:t>
      </w:r>
      <w:r w:rsidR="00A612A8">
        <w:rPr>
          <w:rFonts w:ascii="Times New Roman" w:eastAsia="Times New Roman" w:hAnsi="Times New Roman"/>
          <w:sz w:val="24"/>
          <w:szCs w:val="24"/>
        </w:rPr>
        <w:t xml:space="preserve"> </w:t>
      </w:r>
      <w:r w:rsidR="00E0498E">
        <w:rPr>
          <w:rFonts w:ascii="Times New Roman" w:eastAsia="Times New Roman" w:hAnsi="Times New Roman"/>
          <w:sz w:val="24"/>
          <w:szCs w:val="24"/>
        </w:rPr>
        <w:t xml:space="preserve">August </w:t>
      </w:r>
      <w:r w:rsidR="0032389D">
        <w:rPr>
          <w:rFonts w:ascii="Times New Roman" w:eastAsia="Times New Roman" w:hAnsi="Times New Roman"/>
          <w:sz w:val="24"/>
          <w:szCs w:val="24"/>
        </w:rPr>
        <w:t>2</w:t>
      </w:r>
      <w:r w:rsidR="003C0EA3">
        <w:rPr>
          <w:rFonts w:ascii="Times New Roman" w:eastAsia="Times New Roman" w:hAnsi="Times New Roman"/>
          <w:sz w:val="24"/>
          <w:szCs w:val="24"/>
        </w:rPr>
        <w:t>3</w:t>
      </w:r>
      <w:r w:rsidR="00032D21">
        <w:rPr>
          <w:rFonts w:ascii="Times New Roman" w:eastAsia="Times New Roman" w:hAnsi="Times New Roman"/>
          <w:sz w:val="24"/>
          <w:szCs w:val="24"/>
        </w:rPr>
        <w:t>, 2023</w:t>
      </w:r>
      <w:r w:rsidR="008519DF">
        <w:rPr>
          <w:rFonts w:ascii="Times New Roman" w:eastAsia="Times New Roman" w:hAnsi="Times New Roman"/>
          <w:sz w:val="24"/>
          <w:szCs w:val="24"/>
        </w:rPr>
        <w:t xml:space="preserve"> @</w:t>
      </w:r>
      <w:r w:rsidR="00EE10AA">
        <w:rPr>
          <w:rFonts w:ascii="Times New Roman" w:eastAsia="Times New Roman" w:hAnsi="Times New Roman"/>
          <w:sz w:val="24"/>
          <w:szCs w:val="24"/>
        </w:rPr>
        <w:t xml:space="preserve"> </w:t>
      </w:r>
      <w:r w:rsidR="00E23959">
        <w:rPr>
          <w:rFonts w:ascii="Times New Roman" w:eastAsia="Times New Roman" w:hAnsi="Times New Roman"/>
          <w:sz w:val="24"/>
          <w:szCs w:val="24"/>
        </w:rPr>
        <w:t>6</w:t>
      </w:r>
      <w:r w:rsidR="00EE10AA">
        <w:rPr>
          <w:rFonts w:ascii="Times New Roman" w:eastAsia="Times New Roman" w:hAnsi="Times New Roman"/>
          <w:sz w:val="24"/>
          <w:szCs w:val="24"/>
        </w:rPr>
        <w:t>:</w:t>
      </w:r>
      <w:r w:rsidR="005A2B5A">
        <w:rPr>
          <w:rFonts w:ascii="Times New Roman" w:eastAsia="Times New Roman" w:hAnsi="Times New Roman"/>
          <w:sz w:val="24"/>
          <w:szCs w:val="24"/>
        </w:rPr>
        <w:t>0</w:t>
      </w:r>
      <w:r w:rsidR="006A0966">
        <w:rPr>
          <w:rFonts w:ascii="Times New Roman" w:eastAsia="Times New Roman" w:hAnsi="Times New Roman"/>
          <w:sz w:val="24"/>
          <w:szCs w:val="24"/>
        </w:rPr>
        <w:t>0</w:t>
      </w:r>
      <w:r w:rsidR="00EE10AA">
        <w:rPr>
          <w:rFonts w:ascii="Times New Roman" w:eastAsia="Times New Roman" w:hAnsi="Times New Roman"/>
          <w:sz w:val="24"/>
          <w:szCs w:val="24"/>
        </w:rPr>
        <w:t xml:space="preserve"> PM</w:t>
      </w:r>
      <w:r w:rsidR="004349A0" w:rsidRPr="009542FB">
        <w:rPr>
          <w:rFonts w:ascii="Times New Roman" w:eastAsia="Times New Roman" w:hAnsi="Times New Roman"/>
          <w:color w:val="0033CC"/>
          <w:sz w:val="24"/>
          <w:szCs w:val="24"/>
        </w:rPr>
        <w:t xml:space="preserve"> </w:t>
      </w:r>
    </w:p>
    <w:p w14:paraId="0B9FBE7B" w14:textId="2A8F9313" w:rsidR="009D50EB" w:rsidRPr="00403F01" w:rsidRDefault="006025BB" w:rsidP="00FF361F">
      <w:pPr>
        <w:spacing w:after="60" w:line="240" w:lineRule="auto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 xml:space="preserve">Event </w:t>
      </w:r>
      <w:r w:rsidR="007D121C" w:rsidRPr="00403F01">
        <w:rPr>
          <w:rFonts w:ascii="Times New Roman" w:eastAsia="Times New Roman" w:hAnsi="Times New Roman"/>
          <w:b/>
          <w:bCs/>
          <w:sz w:val="24"/>
          <w:szCs w:val="24"/>
        </w:rPr>
        <w:t>End</w:t>
      </w: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 xml:space="preserve"> Date &amp; Time:</w:t>
      </w:r>
      <w:r w:rsidRPr="00403F01">
        <w:rPr>
          <w:rFonts w:ascii="Times New Roman" w:eastAsia="Times New Roman" w:hAnsi="Times New Roman"/>
          <w:sz w:val="24"/>
          <w:szCs w:val="24"/>
        </w:rPr>
        <w:t xml:space="preserve"> </w:t>
      </w:r>
      <w:r w:rsidR="003C0EA3">
        <w:rPr>
          <w:rFonts w:ascii="Times New Roman" w:eastAsia="Times New Roman" w:hAnsi="Times New Roman"/>
          <w:sz w:val="24"/>
          <w:szCs w:val="24"/>
        </w:rPr>
        <w:t>August 23</w:t>
      </w:r>
      <w:r w:rsidR="00471CBD">
        <w:rPr>
          <w:rFonts w:ascii="Times New Roman" w:eastAsia="Times New Roman" w:hAnsi="Times New Roman"/>
          <w:sz w:val="24"/>
          <w:szCs w:val="24"/>
        </w:rPr>
        <w:t>, 2023</w:t>
      </w:r>
      <w:r w:rsidR="007A0315">
        <w:rPr>
          <w:rFonts w:ascii="Times New Roman" w:eastAsia="Times New Roman" w:hAnsi="Times New Roman"/>
          <w:sz w:val="24"/>
          <w:szCs w:val="24"/>
        </w:rPr>
        <w:t xml:space="preserve"> </w:t>
      </w:r>
      <w:r w:rsidR="00B37743">
        <w:rPr>
          <w:rFonts w:ascii="Times New Roman" w:eastAsia="Times New Roman" w:hAnsi="Times New Roman"/>
          <w:sz w:val="24"/>
          <w:szCs w:val="24"/>
        </w:rPr>
        <w:t xml:space="preserve">@ </w:t>
      </w:r>
      <w:r w:rsidR="00E23959">
        <w:rPr>
          <w:rFonts w:ascii="Times New Roman" w:eastAsia="Times New Roman" w:hAnsi="Times New Roman"/>
          <w:sz w:val="24"/>
          <w:szCs w:val="24"/>
        </w:rPr>
        <w:t>7</w:t>
      </w:r>
      <w:r w:rsidR="00BA0705">
        <w:rPr>
          <w:rFonts w:ascii="Times New Roman" w:eastAsia="Times New Roman" w:hAnsi="Times New Roman"/>
          <w:sz w:val="24"/>
          <w:szCs w:val="24"/>
        </w:rPr>
        <w:t>:</w:t>
      </w:r>
      <w:r w:rsidR="005A2B5A">
        <w:rPr>
          <w:rFonts w:ascii="Times New Roman" w:eastAsia="Times New Roman" w:hAnsi="Times New Roman"/>
          <w:sz w:val="24"/>
          <w:szCs w:val="24"/>
        </w:rPr>
        <w:t>0</w:t>
      </w:r>
      <w:r w:rsidR="006A0966">
        <w:rPr>
          <w:rFonts w:ascii="Times New Roman" w:eastAsia="Times New Roman" w:hAnsi="Times New Roman"/>
          <w:sz w:val="24"/>
          <w:szCs w:val="24"/>
        </w:rPr>
        <w:t>0</w:t>
      </w:r>
      <w:r w:rsidR="009010E1">
        <w:rPr>
          <w:rFonts w:ascii="Times New Roman" w:eastAsia="Times New Roman" w:hAnsi="Times New Roman"/>
          <w:sz w:val="24"/>
          <w:szCs w:val="24"/>
        </w:rPr>
        <w:t xml:space="preserve"> </w:t>
      </w:r>
      <w:r w:rsidR="00BA0705">
        <w:rPr>
          <w:rFonts w:ascii="Times New Roman" w:eastAsia="Times New Roman" w:hAnsi="Times New Roman"/>
          <w:sz w:val="24"/>
          <w:szCs w:val="24"/>
        </w:rPr>
        <w:t>PM</w:t>
      </w:r>
      <w:r w:rsidR="009D50EB" w:rsidRPr="009B2891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</w:p>
    <w:p w14:paraId="7A3D7AF4" w14:textId="0A148C6E" w:rsidR="00053D01" w:rsidRPr="001A0E8F" w:rsidRDefault="00EC4853" w:rsidP="000D57C6">
      <w:pPr>
        <w:spacing w:after="120" w:line="240" w:lineRule="auto"/>
        <w:ind w:right="-454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sz w:val="24"/>
          <w:szCs w:val="24"/>
        </w:rPr>
        <w:t>Location:</w:t>
      </w:r>
      <w:r w:rsidR="00470462" w:rsidRPr="00403F01">
        <w:rPr>
          <w:rFonts w:ascii="Times New Roman" w:eastAsia="Times New Roman" w:hAnsi="Times New Roman"/>
          <w:sz w:val="24"/>
          <w:szCs w:val="24"/>
        </w:rPr>
        <w:t xml:space="preserve"> </w:t>
      </w:r>
      <w:r w:rsidR="00BA0705">
        <w:rPr>
          <w:rFonts w:ascii="Times New Roman" w:eastAsia="Times New Roman" w:hAnsi="Times New Roman"/>
          <w:sz w:val="24"/>
          <w:szCs w:val="24"/>
        </w:rPr>
        <w:t xml:space="preserve">Interlaken Town </w:t>
      </w:r>
      <w:r w:rsidR="00053D01" w:rsidRPr="00053D01">
        <w:rPr>
          <w:rFonts w:ascii="Times New Roman" w:eastAsia="Times New Roman" w:hAnsi="Times New Roman"/>
          <w:bCs/>
          <w:sz w:val="24"/>
          <w:szCs w:val="24"/>
        </w:rPr>
        <w:t>Pump House</w:t>
      </w:r>
      <w:r w:rsidR="00BA0705">
        <w:rPr>
          <w:rFonts w:ascii="Times New Roman" w:eastAsia="Times New Roman" w:hAnsi="Times New Roman"/>
          <w:bCs/>
          <w:sz w:val="24"/>
          <w:szCs w:val="24"/>
        </w:rPr>
        <w:t xml:space="preserve">, located at </w:t>
      </w:r>
      <w:r w:rsidR="00BA0705">
        <w:rPr>
          <w:rFonts w:ascii="Times New Roman" w:eastAsia="Times New Roman" w:hAnsi="Times New Roman"/>
          <w:sz w:val="24"/>
          <w:szCs w:val="24"/>
        </w:rPr>
        <w:t>236 Luzern Drive</w:t>
      </w:r>
      <w:r w:rsidR="00053D01" w:rsidRPr="00053D01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14:paraId="0A5B2564" w14:textId="3E272680" w:rsidR="009D50EB" w:rsidRPr="00403F01" w:rsidRDefault="009D50EB" w:rsidP="00053D01">
      <w:pPr>
        <w:spacing w:after="60" w:line="240" w:lineRule="auto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bCs/>
          <w:sz w:val="24"/>
          <w:szCs w:val="24"/>
        </w:rPr>
        <w:t>Description/Agenda:</w:t>
      </w:r>
      <w:r w:rsidRPr="00403F01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65B62359" w14:textId="2F78A964" w:rsidR="009D50EB" w:rsidRPr="00483D53" w:rsidRDefault="009D50EB" w:rsidP="00DD6B7B">
      <w:pPr>
        <w:pStyle w:val="ListParagraph"/>
        <w:numPr>
          <w:ilvl w:val="0"/>
          <w:numId w:val="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720" w:hanging="360"/>
        <w:contextualSpacing w:val="0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403F01">
        <w:rPr>
          <w:rFonts w:ascii="Times New Roman" w:eastAsia="Times New Roman" w:hAnsi="Times New Roman"/>
          <w:b/>
          <w:sz w:val="24"/>
          <w:szCs w:val="24"/>
        </w:rPr>
        <w:t>C</w:t>
      </w:r>
      <w:r w:rsidR="00403F01" w:rsidRPr="00403F01">
        <w:rPr>
          <w:rFonts w:ascii="Times New Roman" w:eastAsia="Times New Roman" w:hAnsi="Times New Roman"/>
          <w:b/>
          <w:sz w:val="24"/>
          <w:szCs w:val="24"/>
        </w:rPr>
        <w:t>all</w:t>
      </w:r>
      <w:r w:rsidRPr="00403F01">
        <w:rPr>
          <w:rFonts w:ascii="Times New Roman" w:eastAsia="Times New Roman" w:hAnsi="Times New Roman"/>
          <w:b/>
          <w:sz w:val="24"/>
          <w:szCs w:val="24"/>
        </w:rPr>
        <w:t xml:space="preserve"> T</w:t>
      </w:r>
      <w:r w:rsidR="00403F01" w:rsidRPr="00403F01">
        <w:rPr>
          <w:rFonts w:ascii="Times New Roman" w:eastAsia="Times New Roman" w:hAnsi="Times New Roman"/>
          <w:b/>
          <w:sz w:val="24"/>
          <w:szCs w:val="24"/>
        </w:rPr>
        <w:t>o</w:t>
      </w:r>
      <w:r w:rsidRPr="00403F01">
        <w:rPr>
          <w:rFonts w:ascii="Times New Roman" w:eastAsia="Times New Roman" w:hAnsi="Times New Roman"/>
          <w:b/>
          <w:sz w:val="24"/>
          <w:szCs w:val="24"/>
        </w:rPr>
        <w:t xml:space="preserve"> O</w:t>
      </w:r>
      <w:r w:rsidR="00403F01" w:rsidRPr="00403F01">
        <w:rPr>
          <w:rFonts w:ascii="Times New Roman" w:eastAsia="Times New Roman" w:hAnsi="Times New Roman"/>
          <w:b/>
          <w:sz w:val="24"/>
          <w:szCs w:val="24"/>
        </w:rPr>
        <w:t>rder</w:t>
      </w:r>
      <w:r w:rsidRPr="00403F01">
        <w:rPr>
          <w:rFonts w:ascii="Times New Roman" w:eastAsia="Times New Roman" w:hAnsi="Times New Roman"/>
          <w:sz w:val="24"/>
          <w:szCs w:val="24"/>
        </w:rPr>
        <w:t>.</w:t>
      </w:r>
      <w:r w:rsidR="00D174D5">
        <w:rPr>
          <w:rFonts w:ascii="Times New Roman" w:eastAsia="Times New Roman" w:hAnsi="Times New Roman"/>
          <w:sz w:val="24"/>
          <w:szCs w:val="24"/>
        </w:rPr>
        <w:t xml:space="preserve"> </w:t>
      </w:r>
      <w:r w:rsidR="00256B72">
        <w:rPr>
          <w:rFonts w:ascii="Times New Roman" w:eastAsia="Times New Roman" w:hAnsi="Times New Roman"/>
          <w:color w:val="FF0000"/>
          <w:sz w:val="24"/>
          <w:szCs w:val="24"/>
        </w:rPr>
        <w:t xml:space="preserve">Diana M </w:t>
      </w:r>
      <w:proofErr w:type="spellStart"/>
      <w:r w:rsidR="00256B72">
        <w:rPr>
          <w:rFonts w:ascii="Times New Roman" w:eastAsia="Times New Roman" w:hAnsi="Times New Roman"/>
          <w:color w:val="FF0000"/>
          <w:sz w:val="24"/>
          <w:szCs w:val="24"/>
        </w:rPr>
        <w:t>Duer</w:t>
      </w:r>
      <w:proofErr w:type="spellEnd"/>
      <w:r w:rsidR="00256B72">
        <w:rPr>
          <w:rFonts w:ascii="Times New Roman" w:eastAsia="Times New Roman" w:hAnsi="Times New Roman"/>
          <w:color w:val="FF0000"/>
          <w:sz w:val="24"/>
          <w:szCs w:val="24"/>
        </w:rPr>
        <w:t xml:space="preserve"> called meeting to order @ 6:27 pm</w:t>
      </w:r>
    </w:p>
    <w:p w14:paraId="73F698AB" w14:textId="590368DF" w:rsidR="008519DF" w:rsidRPr="008519DF" w:rsidRDefault="009D50EB" w:rsidP="00DD6B7B">
      <w:pPr>
        <w:pStyle w:val="ListParagraph"/>
        <w:numPr>
          <w:ilvl w:val="0"/>
          <w:numId w:val="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720" w:right="-4" w:hanging="36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403F01">
        <w:rPr>
          <w:rFonts w:ascii="Times New Roman" w:eastAsia="Times New Roman" w:hAnsi="Times New Roman"/>
          <w:b/>
          <w:sz w:val="24"/>
          <w:szCs w:val="24"/>
        </w:rPr>
        <w:t>R</w:t>
      </w:r>
      <w:r w:rsidR="00403F01" w:rsidRPr="00403F01">
        <w:rPr>
          <w:rFonts w:ascii="Times New Roman" w:eastAsia="Times New Roman" w:hAnsi="Times New Roman"/>
          <w:b/>
          <w:sz w:val="24"/>
          <w:szCs w:val="24"/>
        </w:rPr>
        <w:t>oll</w:t>
      </w:r>
      <w:r w:rsidRPr="00403F01">
        <w:rPr>
          <w:rFonts w:ascii="Times New Roman" w:eastAsia="Times New Roman" w:hAnsi="Times New Roman"/>
          <w:b/>
          <w:sz w:val="24"/>
          <w:szCs w:val="24"/>
        </w:rPr>
        <w:t xml:space="preserve"> C</w:t>
      </w:r>
      <w:r w:rsidR="00403F01" w:rsidRPr="00403F01">
        <w:rPr>
          <w:rFonts w:ascii="Times New Roman" w:eastAsia="Times New Roman" w:hAnsi="Times New Roman"/>
          <w:b/>
          <w:sz w:val="24"/>
          <w:szCs w:val="24"/>
        </w:rPr>
        <w:t>all</w:t>
      </w:r>
      <w:r w:rsidR="005F07C9">
        <w:rPr>
          <w:rFonts w:ascii="Times New Roman" w:eastAsia="Times New Roman" w:hAnsi="Times New Roman"/>
          <w:b/>
          <w:sz w:val="24"/>
          <w:szCs w:val="24"/>
        </w:rPr>
        <w:t>.</w:t>
      </w:r>
      <w:r w:rsidR="00D174D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256B72">
        <w:rPr>
          <w:rFonts w:ascii="Times New Roman" w:eastAsia="Times New Roman" w:hAnsi="Times New Roman"/>
          <w:bCs/>
          <w:color w:val="FF0000"/>
          <w:sz w:val="24"/>
          <w:szCs w:val="24"/>
        </w:rPr>
        <w:t xml:space="preserve">Diana M </w:t>
      </w:r>
      <w:proofErr w:type="spellStart"/>
      <w:r w:rsidR="00256B72">
        <w:rPr>
          <w:rFonts w:ascii="Times New Roman" w:eastAsia="Times New Roman" w:hAnsi="Times New Roman"/>
          <w:bCs/>
          <w:color w:val="FF0000"/>
          <w:sz w:val="24"/>
          <w:szCs w:val="24"/>
        </w:rPr>
        <w:t>Duer</w:t>
      </w:r>
      <w:proofErr w:type="spellEnd"/>
      <w:r w:rsidR="00256B72">
        <w:rPr>
          <w:rFonts w:ascii="Times New Roman" w:eastAsia="Times New Roman" w:hAnsi="Times New Roman"/>
          <w:bCs/>
          <w:color w:val="FF0000"/>
          <w:sz w:val="24"/>
          <w:szCs w:val="24"/>
        </w:rPr>
        <w:t>, Russ Knight, Dennis Madden, Matt Hermann</w:t>
      </w:r>
      <w:r w:rsidR="00463584">
        <w:rPr>
          <w:rFonts w:ascii="Times New Roman" w:eastAsia="Times New Roman" w:hAnsi="Times New Roman"/>
          <w:bCs/>
          <w:color w:val="FF0000"/>
          <w:sz w:val="24"/>
          <w:szCs w:val="24"/>
        </w:rPr>
        <w:t xml:space="preserve"> present</w:t>
      </w:r>
    </w:p>
    <w:p w14:paraId="41BA5E07" w14:textId="14012473" w:rsidR="00421FA2" w:rsidRPr="00403F01" w:rsidRDefault="00A9653E" w:rsidP="00DD6B7B">
      <w:pPr>
        <w:pStyle w:val="ListParagraph"/>
        <w:numPr>
          <w:ilvl w:val="0"/>
          <w:numId w:val="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720" w:hanging="360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03F01">
        <w:rPr>
          <w:rFonts w:ascii="Times New Roman" w:eastAsia="Times New Roman" w:hAnsi="Times New Roman"/>
          <w:b/>
          <w:sz w:val="24"/>
          <w:szCs w:val="24"/>
        </w:rPr>
        <w:t>P</w:t>
      </w:r>
      <w:r w:rsidR="00403F01" w:rsidRPr="00403F01">
        <w:rPr>
          <w:rFonts w:ascii="Times New Roman" w:eastAsia="Times New Roman" w:hAnsi="Times New Roman"/>
          <w:b/>
          <w:sz w:val="24"/>
          <w:szCs w:val="24"/>
        </w:rPr>
        <w:t>resentations</w:t>
      </w:r>
      <w:r w:rsidR="008407B3">
        <w:rPr>
          <w:rFonts w:ascii="Times New Roman" w:eastAsia="Times New Roman" w:hAnsi="Times New Roman"/>
          <w:b/>
          <w:sz w:val="24"/>
          <w:szCs w:val="24"/>
        </w:rPr>
        <w:t>.</w:t>
      </w:r>
      <w:r w:rsidR="00421FA2" w:rsidRPr="00403F01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63584">
        <w:rPr>
          <w:rFonts w:ascii="Times New Roman" w:eastAsia="Times New Roman" w:hAnsi="Times New Roman"/>
          <w:bCs/>
          <w:color w:val="FF0000"/>
          <w:sz w:val="24"/>
          <w:szCs w:val="24"/>
        </w:rPr>
        <w:t>None</w:t>
      </w:r>
    </w:p>
    <w:p w14:paraId="40CF31E3" w14:textId="031DF024" w:rsidR="00D572FA" w:rsidRPr="00D572FA" w:rsidRDefault="00A9653E" w:rsidP="00DD6B7B">
      <w:pPr>
        <w:pStyle w:val="ListParagraph"/>
        <w:numPr>
          <w:ilvl w:val="0"/>
          <w:numId w:val="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720" w:hanging="360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03F01">
        <w:rPr>
          <w:rFonts w:ascii="Times New Roman" w:eastAsia="Times New Roman" w:hAnsi="Times New Roman"/>
          <w:b/>
          <w:sz w:val="24"/>
          <w:szCs w:val="24"/>
        </w:rPr>
        <w:t>C</w:t>
      </w:r>
      <w:r w:rsidR="00403F01" w:rsidRPr="00403F01">
        <w:rPr>
          <w:rFonts w:ascii="Times New Roman" w:eastAsia="Times New Roman" w:hAnsi="Times New Roman"/>
          <w:b/>
          <w:sz w:val="24"/>
          <w:szCs w:val="24"/>
        </w:rPr>
        <w:t>onsent</w:t>
      </w:r>
      <w:r w:rsidRPr="00403F01">
        <w:rPr>
          <w:rFonts w:ascii="Times New Roman" w:eastAsia="Times New Roman" w:hAnsi="Times New Roman"/>
          <w:b/>
          <w:sz w:val="24"/>
          <w:szCs w:val="24"/>
        </w:rPr>
        <w:t xml:space="preserve"> A</w:t>
      </w:r>
      <w:r w:rsidR="00403F01" w:rsidRPr="00403F01">
        <w:rPr>
          <w:rFonts w:ascii="Times New Roman" w:eastAsia="Times New Roman" w:hAnsi="Times New Roman"/>
          <w:b/>
          <w:sz w:val="24"/>
          <w:szCs w:val="24"/>
        </w:rPr>
        <w:t>genda</w:t>
      </w:r>
      <w:r w:rsidR="001A4C33" w:rsidRPr="00403F01">
        <w:rPr>
          <w:rFonts w:ascii="Times New Roman" w:eastAsia="Times New Roman" w:hAnsi="Times New Roman"/>
          <w:b/>
          <w:sz w:val="24"/>
          <w:szCs w:val="24"/>
        </w:rPr>
        <w:t>:</w:t>
      </w:r>
      <w:r w:rsidRPr="00403F01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63584">
        <w:rPr>
          <w:rFonts w:ascii="Times New Roman" w:eastAsia="Times New Roman" w:hAnsi="Times New Roman"/>
          <w:bCs/>
          <w:color w:val="FF0000"/>
          <w:sz w:val="24"/>
          <w:szCs w:val="24"/>
        </w:rPr>
        <w:t>None</w:t>
      </w:r>
    </w:p>
    <w:p w14:paraId="7B10006F" w14:textId="33814CEB" w:rsidR="00D572FA" w:rsidRPr="00D572FA" w:rsidRDefault="00A9653E" w:rsidP="00DD6B7B">
      <w:pPr>
        <w:pStyle w:val="ListParagraph"/>
        <w:numPr>
          <w:ilvl w:val="0"/>
          <w:numId w:val="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720" w:hanging="360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572FA">
        <w:rPr>
          <w:rFonts w:ascii="Times New Roman" w:eastAsia="Times New Roman" w:hAnsi="Times New Roman"/>
          <w:b/>
          <w:sz w:val="24"/>
          <w:szCs w:val="24"/>
        </w:rPr>
        <w:t>A</w:t>
      </w:r>
      <w:r w:rsidR="00403F01" w:rsidRPr="00D572FA">
        <w:rPr>
          <w:rFonts w:ascii="Times New Roman" w:eastAsia="Times New Roman" w:hAnsi="Times New Roman"/>
          <w:b/>
          <w:sz w:val="24"/>
          <w:szCs w:val="24"/>
        </w:rPr>
        <w:t>pproval</w:t>
      </w:r>
      <w:r w:rsidRPr="00D572F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03F01" w:rsidRPr="00D572FA">
        <w:rPr>
          <w:rFonts w:ascii="Times New Roman" w:eastAsia="Times New Roman" w:hAnsi="Times New Roman"/>
          <w:b/>
          <w:sz w:val="24"/>
          <w:szCs w:val="24"/>
        </w:rPr>
        <w:t>of</w:t>
      </w:r>
      <w:r w:rsidRPr="00D572F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32A2F">
        <w:rPr>
          <w:rFonts w:ascii="Times New Roman" w:eastAsia="Times New Roman" w:hAnsi="Times New Roman"/>
          <w:b/>
          <w:sz w:val="24"/>
          <w:szCs w:val="24"/>
        </w:rPr>
        <w:t>August 23</w:t>
      </w:r>
      <w:r w:rsidR="00C6590B">
        <w:rPr>
          <w:rFonts w:ascii="Times New Roman" w:eastAsia="Times New Roman" w:hAnsi="Times New Roman"/>
          <w:b/>
          <w:sz w:val="24"/>
          <w:szCs w:val="24"/>
        </w:rPr>
        <w:t>,</w:t>
      </w:r>
      <w:r w:rsidR="0047277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71CBD">
        <w:rPr>
          <w:rFonts w:ascii="Times New Roman" w:eastAsia="Times New Roman" w:hAnsi="Times New Roman"/>
          <w:b/>
          <w:sz w:val="24"/>
          <w:szCs w:val="24"/>
        </w:rPr>
        <w:t>2023</w:t>
      </w:r>
      <w:r w:rsidR="002B1AD3" w:rsidRPr="00D572F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D572FA">
        <w:rPr>
          <w:rFonts w:ascii="Times New Roman" w:eastAsia="Times New Roman" w:hAnsi="Times New Roman"/>
          <w:b/>
          <w:sz w:val="24"/>
          <w:szCs w:val="24"/>
        </w:rPr>
        <w:t>A</w:t>
      </w:r>
      <w:r w:rsidR="00403F01" w:rsidRPr="00D572FA">
        <w:rPr>
          <w:rFonts w:ascii="Times New Roman" w:eastAsia="Times New Roman" w:hAnsi="Times New Roman"/>
          <w:b/>
          <w:sz w:val="24"/>
          <w:szCs w:val="24"/>
        </w:rPr>
        <w:t>genda</w:t>
      </w:r>
      <w:r w:rsidRPr="00D572F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03F01" w:rsidRPr="00D572FA">
        <w:rPr>
          <w:rFonts w:ascii="Times New Roman" w:eastAsia="Times New Roman" w:hAnsi="Times New Roman"/>
          <w:b/>
          <w:sz w:val="24"/>
          <w:szCs w:val="24"/>
        </w:rPr>
        <w:t>or</w:t>
      </w:r>
      <w:r w:rsidRPr="00D572FA">
        <w:rPr>
          <w:rFonts w:ascii="Times New Roman" w:eastAsia="Times New Roman" w:hAnsi="Times New Roman"/>
          <w:b/>
          <w:sz w:val="24"/>
          <w:szCs w:val="24"/>
        </w:rPr>
        <w:t xml:space="preserve"> C</w:t>
      </w:r>
      <w:r w:rsidR="00403F01" w:rsidRPr="00D572FA">
        <w:rPr>
          <w:rFonts w:ascii="Times New Roman" w:eastAsia="Times New Roman" w:hAnsi="Times New Roman"/>
          <w:b/>
          <w:sz w:val="24"/>
          <w:szCs w:val="24"/>
        </w:rPr>
        <w:t>hanges</w:t>
      </w:r>
      <w:r w:rsidR="00BB27FA" w:rsidRPr="00D572FA">
        <w:rPr>
          <w:rFonts w:ascii="Times New Roman" w:eastAsia="Times New Roman" w:hAnsi="Times New Roman"/>
          <w:b/>
          <w:sz w:val="24"/>
          <w:szCs w:val="24"/>
        </w:rPr>
        <w:t>.</w:t>
      </w:r>
      <w:r w:rsidR="004E7E8B" w:rsidRPr="00D572F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E7B97">
        <w:rPr>
          <w:rFonts w:ascii="Times New Roman" w:eastAsia="Times New Roman" w:hAnsi="Times New Roman"/>
          <w:bCs/>
          <w:color w:val="FF0000"/>
          <w:sz w:val="24"/>
          <w:szCs w:val="24"/>
        </w:rPr>
        <w:t>DD put forth approval of agenda. RK</w:t>
      </w:r>
      <w:r w:rsidR="004914E2">
        <w:rPr>
          <w:rFonts w:ascii="Times New Roman" w:eastAsia="Times New Roman" w:hAnsi="Times New Roman"/>
          <w:bCs/>
          <w:color w:val="FF0000"/>
          <w:sz w:val="24"/>
          <w:szCs w:val="24"/>
        </w:rPr>
        <w:t xml:space="preserve"> 2</w:t>
      </w:r>
      <w:r w:rsidR="004914E2" w:rsidRPr="004914E2">
        <w:rPr>
          <w:rFonts w:ascii="Times New Roman" w:eastAsia="Times New Roman" w:hAnsi="Times New Roman"/>
          <w:bCs/>
          <w:color w:val="FF0000"/>
          <w:sz w:val="24"/>
          <w:szCs w:val="24"/>
          <w:vertAlign w:val="superscript"/>
        </w:rPr>
        <w:t>nd</w:t>
      </w:r>
      <w:r w:rsidR="004914E2">
        <w:rPr>
          <w:rFonts w:ascii="Times New Roman" w:eastAsia="Times New Roman" w:hAnsi="Times New Roman"/>
          <w:bCs/>
          <w:color w:val="FF0000"/>
          <w:sz w:val="24"/>
          <w:szCs w:val="24"/>
        </w:rPr>
        <w:t xml:space="preserve"> the motion.</w:t>
      </w:r>
    </w:p>
    <w:p w14:paraId="11800959" w14:textId="6876A2A0" w:rsidR="00D87666" w:rsidRPr="003B0790" w:rsidRDefault="00A05694" w:rsidP="003B0790">
      <w:pPr>
        <w:pStyle w:val="ListParagraph"/>
        <w:numPr>
          <w:ilvl w:val="0"/>
          <w:numId w:val="1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720" w:hanging="360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572FA">
        <w:rPr>
          <w:rFonts w:ascii="Times New Roman" w:eastAsia="Times New Roman" w:hAnsi="Times New Roman"/>
          <w:b/>
          <w:sz w:val="24"/>
          <w:szCs w:val="24"/>
        </w:rPr>
        <w:t>Approval of</w:t>
      </w:r>
      <w:r w:rsidR="00B37743" w:rsidRPr="00D572F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32A2F">
        <w:rPr>
          <w:rFonts w:ascii="Times New Roman" w:eastAsia="Times New Roman" w:hAnsi="Times New Roman"/>
          <w:b/>
          <w:sz w:val="24"/>
          <w:szCs w:val="24"/>
        </w:rPr>
        <w:t xml:space="preserve">July </w:t>
      </w:r>
      <w:r w:rsidR="00472773">
        <w:rPr>
          <w:rFonts w:ascii="Times New Roman" w:eastAsia="Times New Roman" w:hAnsi="Times New Roman"/>
          <w:b/>
          <w:sz w:val="24"/>
          <w:szCs w:val="24"/>
        </w:rPr>
        <w:t xml:space="preserve">25, </w:t>
      </w:r>
      <w:r w:rsidR="00A506FA">
        <w:rPr>
          <w:rFonts w:ascii="Times New Roman" w:eastAsia="Times New Roman" w:hAnsi="Times New Roman"/>
          <w:b/>
          <w:sz w:val="24"/>
          <w:szCs w:val="24"/>
        </w:rPr>
        <w:t>2023</w:t>
      </w:r>
      <w:r w:rsidR="006F17E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D87666" w:rsidRPr="00D572FA">
        <w:rPr>
          <w:rFonts w:ascii="Times New Roman" w:eastAsia="Times New Roman" w:hAnsi="Times New Roman"/>
          <w:b/>
          <w:sz w:val="24"/>
          <w:szCs w:val="24"/>
        </w:rPr>
        <w:t>Planning Commission Meeting</w:t>
      </w:r>
      <w:r w:rsidR="00E47C75" w:rsidRPr="00D572F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D87666">
        <w:rPr>
          <w:rFonts w:ascii="Times New Roman" w:eastAsia="Times New Roman" w:hAnsi="Times New Roman"/>
          <w:b/>
          <w:sz w:val="24"/>
          <w:szCs w:val="24"/>
        </w:rPr>
        <w:t xml:space="preserve">Minutes. </w:t>
      </w:r>
      <w:r w:rsidR="004914E2">
        <w:rPr>
          <w:rFonts w:ascii="Times New Roman" w:eastAsia="Times New Roman" w:hAnsi="Times New Roman"/>
          <w:bCs/>
          <w:color w:val="FF0000"/>
          <w:sz w:val="24"/>
          <w:szCs w:val="24"/>
        </w:rPr>
        <w:t>DD put forth approval of agenda. RK 2</w:t>
      </w:r>
      <w:r w:rsidR="004914E2" w:rsidRPr="004914E2">
        <w:rPr>
          <w:rFonts w:ascii="Times New Roman" w:eastAsia="Times New Roman" w:hAnsi="Times New Roman"/>
          <w:bCs/>
          <w:color w:val="FF0000"/>
          <w:sz w:val="24"/>
          <w:szCs w:val="24"/>
          <w:vertAlign w:val="superscript"/>
        </w:rPr>
        <w:t>nd</w:t>
      </w:r>
      <w:r w:rsidR="004914E2">
        <w:rPr>
          <w:rFonts w:ascii="Times New Roman" w:eastAsia="Times New Roman" w:hAnsi="Times New Roman"/>
          <w:bCs/>
          <w:color w:val="FF0000"/>
          <w:sz w:val="24"/>
          <w:szCs w:val="24"/>
        </w:rPr>
        <w:t xml:space="preserve"> the motion.</w:t>
      </w:r>
    </w:p>
    <w:p w14:paraId="42522A2D" w14:textId="71466CE8" w:rsidR="00A66CC0" w:rsidRPr="00B31C60" w:rsidRDefault="00A31DA8" w:rsidP="00DD6B7B">
      <w:pPr>
        <w:pStyle w:val="ListParagraph"/>
        <w:widowControl w:val="0"/>
        <w:numPr>
          <w:ilvl w:val="0"/>
          <w:numId w:val="1"/>
        </w:numPr>
        <w:tabs>
          <w:tab w:val="left" w:pos="9180"/>
        </w:tabs>
        <w:kinsoku w:val="0"/>
        <w:spacing w:after="120" w:line="240" w:lineRule="auto"/>
        <w:ind w:left="720" w:right="86" w:hanging="360"/>
        <w:jc w:val="both"/>
        <w:rPr>
          <w:rFonts w:ascii="Times New Roman" w:hAnsi="Times New Roman"/>
          <w:b/>
          <w:bCs/>
          <w:spacing w:val="-2"/>
          <w:w w:val="105"/>
        </w:rPr>
      </w:pPr>
      <w:r w:rsidRPr="008A5218">
        <w:rPr>
          <w:rFonts w:ascii="Times New Roman" w:hAnsi="Times New Roman"/>
          <w:b/>
          <w:bCs/>
          <w:spacing w:val="-2"/>
          <w:w w:val="105"/>
        </w:rPr>
        <w:t xml:space="preserve">Public Comment: </w:t>
      </w:r>
      <w:r w:rsidR="00A66CC0" w:rsidRPr="008A5218">
        <w:rPr>
          <w:rFonts w:ascii="Times New Roman" w:hAnsi="Times New Roman"/>
          <w:bCs/>
          <w:spacing w:val="-2"/>
          <w:w w:val="105"/>
        </w:rPr>
        <w:t>Comments taken on land use topics not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8A5218">
        <w:rPr>
          <w:rFonts w:ascii="Times New Roman" w:hAnsi="Times New Roman"/>
          <w:bCs/>
          <w:spacing w:val="-2"/>
          <w:w w:val="105"/>
        </w:rPr>
        <w:t>scheduled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8A5218">
        <w:rPr>
          <w:rFonts w:ascii="Times New Roman" w:hAnsi="Times New Roman"/>
          <w:bCs/>
          <w:spacing w:val="-2"/>
          <w:w w:val="105"/>
        </w:rPr>
        <w:t>for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8A5218">
        <w:rPr>
          <w:rFonts w:ascii="Times New Roman" w:hAnsi="Times New Roman"/>
          <w:bCs/>
          <w:spacing w:val="-2"/>
          <w:w w:val="105"/>
        </w:rPr>
        <w:t>a Public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8A5218">
        <w:rPr>
          <w:rFonts w:ascii="Times New Roman" w:hAnsi="Times New Roman"/>
          <w:bCs/>
          <w:spacing w:val="-2"/>
          <w:w w:val="105"/>
        </w:rPr>
        <w:t>Hearing. </w:t>
      </w:r>
      <w:r w:rsidR="00CF65B6" w:rsidRPr="008A5218">
        <w:rPr>
          <w:rFonts w:ascii="Times New Roman" w:hAnsi="Times New Roman"/>
          <w:bCs/>
          <w:spacing w:val="-2"/>
          <w:w w:val="105"/>
        </w:rPr>
        <w:t>Speakers,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8A5218">
        <w:rPr>
          <w:rFonts w:ascii="Times New Roman" w:hAnsi="Times New Roman"/>
          <w:bCs/>
          <w:spacing w:val="-2"/>
          <w:w w:val="105"/>
        </w:rPr>
        <w:t>please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limit your comments </w:t>
      </w:r>
      <w:r w:rsidR="00A66CC0" w:rsidRPr="008A5218">
        <w:rPr>
          <w:rFonts w:ascii="Times New Roman" w:hAnsi="Times New Roman"/>
          <w:bCs/>
          <w:spacing w:val="-2"/>
          <w:w w:val="105"/>
        </w:rPr>
        <w:t>to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8A5218">
        <w:rPr>
          <w:rFonts w:ascii="Times New Roman" w:hAnsi="Times New Roman"/>
          <w:bCs/>
          <w:spacing w:val="-2"/>
          <w:w w:val="105"/>
        </w:rPr>
        <w:t>a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few minutes. </w:t>
      </w:r>
      <w:r w:rsidR="00A66CC0" w:rsidRPr="008A5218">
        <w:rPr>
          <w:rFonts w:ascii="Times New Roman" w:hAnsi="Times New Roman"/>
          <w:bCs/>
          <w:spacing w:val="-2"/>
          <w:w w:val="105"/>
        </w:rPr>
        <w:t> The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8A5218">
        <w:rPr>
          <w:rFonts w:ascii="Times New Roman" w:hAnsi="Times New Roman"/>
          <w:bCs/>
          <w:spacing w:val="-2"/>
          <w:w w:val="105"/>
        </w:rPr>
        <w:t>Commission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8A5218">
        <w:rPr>
          <w:rFonts w:ascii="Times New Roman" w:hAnsi="Times New Roman"/>
          <w:bCs/>
          <w:spacing w:val="-2"/>
          <w:w w:val="105"/>
        </w:rPr>
        <w:t>cannot</w:t>
      </w:r>
      <w:r w:rsidR="0080771A" w:rsidRPr="008A5218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act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on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items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not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listed on the agenda</w:t>
      </w:r>
      <w:r w:rsidR="00A66CC0" w:rsidRPr="00B31C60">
        <w:rPr>
          <w:rFonts w:ascii="Times New Roman" w:hAnsi="Times New Roman"/>
          <w:bCs/>
          <w:spacing w:val="-2"/>
          <w:w w:val="105"/>
        </w:rPr>
        <w:t>,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so it may not be able to respond.  </w:t>
      </w:r>
      <w:r w:rsidR="00A66CC0" w:rsidRPr="00B31C60">
        <w:rPr>
          <w:rFonts w:ascii="Times New Roman" w:hAnsi="Times New Roman"/>
          <w:bCs/>
          <w:spacing w:val="-2"/>
          <w:w w:val="105"/>
        </w:rPr>
        <w:t>Total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time </w:t>
      </w:r>
      <w:r w:rsidR="00A66CC0" w:rsidRPr="00B31C60">
        <w:rPr>
          <w:rFonts w:ascii="Times New Roman" w:hAnsi="Times New Roman"/>
          <w:bCs/>
          <w:spacing w:val="-2"/>
          <w:w w:val="105"/>
        </w:rPr>
        <w:t>for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public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comments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will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be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10 minutes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unless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Commissio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n </w:t>
      </w:r>
      <w:r w:rsidR="00A66CC0" w:rsidRPr="00B31C60">
        <w:rPr>
          <w:rFonts w:ascii="Times New Roman" w:hAnsi="Times New Roman"/>
          <w:bCs/>
          <w:spacing w:val="-2"/>
          <w:w w:val="105"/>
        </w:rPr>
        <w:t>agrees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to</w:t>
      </w:r>
      <w:r w:rsidR="0080771A" w:rsidRPr="00B31C60">
        <w:rPr>
          <w:rFonts w:ascii="Times New Roman" w:hAnsi="Times New Roman"/>
          <w:bCs/>
          <w:spacing w:val="-2"/>
          <w:w w:val="105"/>
        </w:rPr>
        <w:t xml:space="preserve"> </w:t>
      </w:r>
      <w:r w:rsidR="00A66CC0" w:rsidRPr="00B31C60">
        <w:rPr>
          <w:rFonts w:ascii="Times New Roman" w:hAnsi="Times New Roman"/>
          <w:bCs/>
          <w:spacing w:val="-2"/>
          <w:w w:val="105"/>
        </w:rPr>
        <w:t>extend.</w:t>
      </w:r>
      <w:r w:rsidR="00A66CC0" w:rsidRPr="00B31C60">
        <w:rPr>
          <w:rFonts w:ascii="Times New Roman" w:hAnsi="Times New Roman"/>
          <w:b/>
          <w:bCs/>
          <w:spacing w:val="-2"/>
          <w:w w:val="105"/>
        </w:rPr>
        <w:t xml:space="preserve"> </w:t>
      </w:r>
      <w:r w:rsidR="003B0790">
        <w:rPr>
          <w:rFonts w:ascii="Times New Roman" w:hAnsi="Times New Roman"/>
          <w:color w:val="FF0000"/>
          <w:spacing w:val="-2"/>
          <w:w w:val="105"/>
        </w:rPr>
        <w:t>None</w:t>
      </w:r>
    </w:p>
    <w:p w14:paraId="7A63AAC0" w14:textId="77777777" w:rsidR="003C4440" w:rsidRDefault="003C4440" w:rsidP="003C4440">
      <w:pPr>
        <w:widowControl w:val="0"/>
        <w:numPr>
          <w:ilvl w:val="0"/>
          <w:numId w:val="1"/>
        </w:numPr>
        <w:tabs>
          <w:tab w:val="left" w:pos="720"/>
        </w:tabs>
        <w:kinsoku w:val="0"/>
        <w:spacing w:after="0" w:line="240" w:lineRule="auto"/>
        <w:ind w:left="720" w:hanging="360"/>
        <w:jc w:val="both"/>
        <w:rPr>
          <w:rFonts w:ascii="Times New Roman" w:eastAsia="Times New Roman" w:hAnsi="Times New Roman"/>
          <w:b/>
          <w:sz w:val="24"/>
          <w:szCs w:val="24"/>
        </w:rPr>
      </w:pPr>
      <w:bookmarkStart w:id="0" w:name="_Hlk19284343"/>
      <w:r w:rsidRPr="00B31C60">
        <w:rPr>
          <w:rFonts w:ascii="Times New Roman" w:eastAsia="Times New Roman" w:hAnsi="Times New Roman"/>
          <w:b/>
          <w:sz w:val="24"/>
          <w:szCs w:val="24"/>
        </w:rPr>
        <w:t xml:space="preserve">Town Engineer </w:t>
      </w:r>
      <w:r>
        <w:rPr>
          <w:rFonts w:ascii="Times New Roman" w:eastAsia="Times New Roman" w:hAnsi="Times New Roman"/>
          <w:b/>
          <w:sz w:val="24"/>
          <w:szCs w:val="24"/>
        </w:rPr>
        <w:t>Matters &amp;</w:t>
      </w:r>
      <w:r w:rsidRPr="00B31C6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Building Permit </w:t>
      </w:r>
      <w:r w:rsidRPr="00B31C60">
        <w:rPr>
          <w:rFonts w:ascii="Times New Roman" w:eastAsia="Times New Roman" w:hAnsi="Times New Roman"/>
          <w:b/>
          <w:sz w:val="24"/>
          <w:szCs w:val="24"/>
        </w:rPr>
        <w:t xml:space="preserve">Project Status Update. </w:t>
      </w:r>
    </w:p>
    <w:p w14:paraId="5C9A8900" w14:textId="77777777" w:rsidR="003C4440" w:rsidRPr="009134C8" w:rsidRDefault="003C4440" w:rsidP="003C4440">
      <w:pPr>
        <w:widowControl w:val="0"/>
        <w:tabs>
          <w:tab w:val="left" w:pos="720"/>
        </w:tabs>
        <w:kinsoku w:val="0"/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134C8">
        <w:rPr>
          <w:rFonts w:ascii="Times New Roman" w:eastAsia="Times New Roman" w:hAnsi="Times New Roman"/>
          <w:b/>
          <w:sz w:val="24"/>
          <w:szCs w:val="24"/>
        </w:rPr>
        <w:t>New Town Engineer on Contract – T-O Engineers (Contact Ryan Taylor, P.E., Project Mgr.), 2211 W 3000 S Suite B, Heber, UT 84032, 435-315-3168</w:t>
      </w:r>
    </w:p>
    <w:p w14:paraId="3B9203E8" w14:textId="0B30683B" w:rsidR="00B5663C" w:rsidRPr="00CF2872" w:rsidRDefault="00B5663C" w:rsidP="00CF2872">
      <w:pPr>
        <w:widowControl w:val="0"/>
        <w:kinsoku w:val="0"/>
        <w:spacing w:before="120" w:after="120" w:line="240" w:lineRule="auto"/>
        <w:ind w:left="720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</w:p>
    <w:p w14:paraId="20E5528A" w14:textId="1F1E7769" w:rsidR="00FB7FA7" w:rsidRDefault="003C4440" w:rsidP="007536AC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 w:rsidRPr="009134C8">
        <w:rPr>
          <w:rFonts w:ascii="Times New Roman" w:eastAsia="Times New Roman" w:hAnsi="Times New Roman"/>
          <w:sz w:val="24"/>
          <w:szCs w:val="24"/>
        </w:rPr>
        <w:t>Lot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34C8">
        <w:rPr>
          <w:rFonts w:ascii="Times New Roman" w:eastAsia="Times New Roman" w:hAnsi="Times New Roman"/>
          <w:sz w:val="24"/>
          <w:szCs w:val="24"/>
        </w:rPr>
        <w:t xml:space="preserve">065, 315 Jungfrau Rd. </w:t>
      </w:r>
      <w:r w:rsidR="00C85CE0">
        <w:rPr>
          <w:rFonts w:ascii="Times New Roman" w:eastAsia="Times New Roman" w:hAnsi="Times New Roman"/>
          <w:sz w:val="24"/>
          <w:szCs w:val="24"/>
        </w:rPr>
        <w:t>-</w:t>
      </w:r>
      <w:r w:rsidRPr="009134C8">
        <w:rPr>
          <w:rFonts w:ascii="Times New Roman" w:eastAsia="Times New Roman" w:hAnsi="Times New Roman"/>
          <w:sz w:val="24"/>
          <w:szCs w:val="24"/>
        </w:rPr>
        <w:t xml:space="preserve"> </w:t>
      </w:r>
      <w:r w:rsidR="00CF2872">
        <w:rPr>
          <w:rFonts w:ascii="Times New Roman" w:eastAsia="Times New Roman" w:hAnsi="Times New Roman"/>
          <w:sz w:val="24"/>
          <w:szCs w:val="24"/>
        </w:rPr>
        <w:t xml:space="preserve">Veronica </w:t>
      </w:r>
      <w:r w:rsidR="009A3968">
        <w:rPr>
          <w:rFonts w:ascii="Times New Roman" w:eastAsia="Times New Roman" w:hAnsi="Times New Roman"/>
          <w:sz w:val="24"/>
          <w:szCs w:val="24"/>
        </w:rPr>
        <w:t>Parkinson</w:t>
      </w:r>
      <w:r w:rsidR="00470660">
        <w:rPr>
          <w:rFonts w:ascii="Times New Roman" w:eastAsia="Times New Roman" w:hAnsi="Times New Roman"/>
          <w:sz w:val="24"/>
          <w:szCs w:val="24"/>
        </w:rPr>
        <w:t xml:space="preserve"> Remodel/Garage</w:t>
      </w:r>
      <w:r w:rsidRPr="009134C8">
        <w:rPr>
          <w:rFonts w:ascii="Times New Roman" w:eastAsia="Times New Roman" w:hAnsi="Times New Roman"/>
          <w:sz w:val="24"/>
          <w:szCs w:val="24"/>
        </w:rPr>
        <w:t xml:space="preserve"> Project Status. </w:t>
      </w:r>
      <w:bookmarkEnd w:id="0"/>
    </w:p>
    <w:p w14:paraId="12200340" w14:textId="391626F5" w:rsidR="003B0790" w:rsidRPr="003B0790" w:rsidRDefault="00A55BC6" w:rsidP="007536AC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i/>
          <w:iCs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Engineering fixes for rough framing completed. </w:t>
      </w:r>
      <w:r w:rsidR="00CE0779">
        <w:rPr>
          <w:rFonts w:ascii="Times New Roman" w:eastAsia="Times New Roman" w:hAnsi="Times New Roman"/>
          <w:color w:val="FF0000"/>
          <w:sz w:val="24"/>
          <w:szCs w:val="24"/>
        </w:rPr>
        <w:t xml:space="preserve">Derek Becker finished ground work / grading. Materials on pallets are old </w:t>
      </w:r>
      <w:r w:rsidR="00AD61DE">
        <w:rPr>
          <w:rFonts w:ascii="Times New Roman" w:eastAsia="Times New Roman" w:hAnsi="Times New Roman"/>
          <w:color w:val="FF0000"/>
          <w:sz w:val="24"/>
          <w:szCs w:val="24"/>
        </w:rPr>
        <w:t>wall and will be removed per Russ Knight.</w:t>
      </w:r>
    </w:p>
    <w:p w14:paraId="0A0218C6" w14:textId="0307EF64" w:rsidR="008E063D" w:rsidRDefault="008E063D" w:rsidP="008E063D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Lot 117, </w:t>
      </w:r>
      <w:r w:rsidRPr="00B5663C">
        <w:rPr>
          <w:rFonts w:ascii="Times New Roman" w:eastAsia="Times New Roman" w:hAnsi="Times New Roman"/>
          <w:sz w:val="24"/>
          <w:szCs w:val="24"/>
        </w:rPr>
        <w:t xml:space="preserve">328 Bern Way </w:t>
      </w:r>
      <w:r w:rsidR="00C85CE0">
        <w:rPr>
          <w:rFonts w:ascii="Times New Roman" w:eastAsia="Times New Roman" w:hAnsi="Times New Roman"/>
          <w:sz w:val="24"/>
          <w:szCs w:val="24"/>
        </w:rPr>
        <w:t>-</w:t>
      </w:r>
      <w:r w:rsidRPr="00B5663C">
        <w:rPr>
          <w:rFonts w:ascii="Times New Roman" w:eastAsia="Times New Roman" w:hAnsi="Times New Roman"/>
          <w:sz w:val="24"/>
          <w:szCs w:val="24"/>
        </w:rPr>
        <w:t xml:space="preserve"> Brandon Broadstone</w:t>
      </w:r>
      <w:r>
        <w:rPr>
          <w:rFonts w:ascii="Times New Roman" w:eastAsia="Times New Roman" w:hAnsi="Times New Roman"/>
          <w:sz w:val="24"/>
          <w:szCs w:val="24"/>
        </w:rPr>
        <w:t xml:space="preserve"> New Residence Building Permit Project Status.</w:t>
      </w:r>
    </w:p>
    <w:p w14:paraId="5A1DC2E3" w14:textId="660CD44C" w:rsidR="00AD61DE" w:rsidRPr="00AD61DE" w:rsidRDefault="00AD61DE" w:rsidP="008E063D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t>Site is under a Stop Work order</w:t>
      </w:r>
      <w:r w:rsidR="00AA6BE6">
        <w:rPr>
          <w:rFonts w:ascii="Times New Roman" w:eastAsia="Times New Roman" w:hAnsi="Times New Roman"/>
          <w:color w:val="FF0000"/>
          <w:sz w:val="24"/>
          <w:szCs w:val="24"/>
        </w:rPr>
        <w:t xml:space="preserve">. No work permitted until Diana </w:t>
      </w:r>
      <w:proofErr w:type="spellStart"/>
      <w:r w:rsidR="00AA6BE6">
        <w:rPr>
          <w:rFonts w:ascii="Times New Roman" w:eastAsia="Times New Roman" w:hAnsi="Times New Roman"/>
          <w:color w:val="FF0000"/>
          <w:sz w:val="24"/>
          <w:szCs w:val="24"/>
        </w:rPr>
        <w:t>Duer</w:t>
      </w:r>
      <w:proofErr w:type="spellEnd"/>
      <w:r w:rsidR="00AA6BE6">
        <w:rPr>
          <w:rFonts w:ascii="Times New Roman" w:eastAsia="Times New Roman" w:hAnsi="Times New Roman"/>
          <w:color w:val="FF0000"/>
          <w:sz w:val="24"/>
          <w:szCs w:val="24"/>
        </w:rPr>
        <w:t xml:space="preserve"> and Bart Smith meet and </w:t>
      </w:r>
      <w:proofErr w:type="spellStart"/>
      <w:r w:rsidR="00AA6BE6">
        <w:rPr>
          <w:rFonts w:ascii="Times New Roman" w:eastAsia="Times New Roman" w:hAnsi="Times New Roman"/>
          <w:color w:val="FF0000"/>
          <w:sz w:val="24"/>
          <w:szCs w:val="24"/>
        </w:rPr>
        <w:t>wallk</w:t>
      </w:r>
      <w:proofErr w:type="spellEnd"/>
      <w:r w:rsidR="00AA6BE6">
        <w:rPr>
          <w:rFonts w:ascii="Times New Roman" w:eastAsia="Times New Roman" w:hAnsi="Times New Roman"/>
          <w:color w:val="FF0000"/>
          <w:sz w:val="24"/>
          <w:szCs w:val="24"/>
        </w:rPr>
        <w:t xml:space="preserve"> the lot with the new representative, Matt </w:t>
      </w:r>
      <w:proofErr w:type="spellStart"/>
      <w:r w:rsidR="00AA6BE6">
        <w:rPr>
          <w:rFonts w:ascii="Times New Roman" w:eastAsia="Times New Roman" w:hAnsi="Times New Roman"/>
          <w:color w:val="FF0000"/>
          <w:sz w:val="24"/>
          <w:szCs w:val="24"/>
        </w:rPr>
        <w:t>Daines</w:t>
      </w:r>
      <w:proofErr w:type="spellEnd"/>
      <w:r w:rsidR="00AA6BE6">
        <w:rPr>
          <w:rFonts w:ascii="Times New Roman" w:eastAsia="Times New Roman" w:hAnsi="Times New Roman"/>
          <w:color w:val="FF0000"/>
          <w:sz w:val="24"/>
          <w:szCs w:val="24"/>
        </w:rPr>
        <w:t>.</w:t>
      </w:r>
      <w:r w:rsidR="00B80846">
        <w:rPr>
          <w:rFonts w:ascii="Times New Roman" w:eastAsia="Times New Roman" w:hAnsi="Times New Roman"/>
          <w:color w:val="FF0000"/>
          <w:sz w:val="24"/>
          <w:szCs w:val="24"/>
        </w:rPr>
        <w:t xml:space="preserve"> Backfilling is the only approved activity </w:t>
      </w:r>
      <w:proofErr w:type="spellStart"/>
      <w:r w:rsidR="00B80846">
        <w:rPr>
          <w:rFonts w:ascii="Times New Roman" w:eastAsia="Times New Roman" w:hAnsi="Times New Roman"/>
          <w:color w:val="FF0000"/>
          <w:sz w:val="24"/>
          <w:szCs w:val="24"/>
        </w:rPr>
        <w:t>nat</w:t>
      </w:r>
      <w:proofErr w:type="spellEnd"/>
      <w:r w:rsidR="00B80846">
        <w:rPr>
          <w:rFonts w:ascii="Times New Roman" w:eastAsia="Times New Roman" w:hAnsi="Times New Roman"/>
          <w:color w:val="FF0000"/>
          <w:sz w:val="24"/>
          <w:szCs w:val="24"/>
        </w:rPr>
        <w:t xml:space="preserve"> this time. Concerns with Safety fencing</w:t>
      </w:r>
      <w:r w:rsidR="007817FD">
        <w:rPr>
          <w:rFonts w:ascii="Times New Roman" w:eastAsia="Times New Roman" w:hAnsi="Times New Roman"/>
          <w:color w:val="FF0000"/>
          <w:sz w:val="24"/>
          <w:szCs w:val="24"/>
        </w:rPr>
        <w:t>. Pay attention to this site as it is now being fined for non-compliance issues.</w:t>
      </w:r>
    </w:p>
    <w:p w14:paraId="0187A3DE" w14:textId="1924301D" w:rsidR="00CA17A5" w:rsidRDefault="00B5663C" w:rsidP="007536AC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Lot </w:t>
      </w:r>
      <w:r w:rsidR="008E063D">
        <w:rPr>
          <w:rFonts w:ascii="Times New Roman" w:eastAsia="Times New Roman" w:hAnsi="Times New Roman"/>
          <w:sz w:val="24"/>
          <w:szCs w:val="24"/>
        </w:rPr>
        <w:t>062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B5663C">
        <w:rPr>
          <w:rFonts w:ascii="Times New Roman" w:eastAsia="Times New Roman" w:hAnsi="Times New Roman"/>
          <w:sz w:val="24"/>
          <w:szCs w:val="24"/>
        </w:rPr>
        <w:t>3</w:t>
      </w:r>
      <w:r w:rsidR="008E063D">
        <w:rPr>
          <w:rFonts w:ascii="Times New Roman" w:eastAsia="Times New Roman" w:hAnsi="Times New Roman"/>
          <w:sz w:val="24"/>
          <w:szCs w:val="24"/>
        </w:rPr>
        <w:t>07 Interlaken Dr.</w:t>
      </w:r>
      <w:r w:rsidRPr="00B5663C">
        <w:rPr>
          <w:rFonts w:ascii="Times New Roman" w:eastAsia="Times New Roman" w:hAnsi="Times New Roman"/>
          <w:sz w:val="24"/>
          <w:szCs w:val="24"/>
        </w:rPr>
        <w:t xml:space="preserve"> </w:t>
      </w:r>
      <w:r w:rsidR="00C85CE0">
        <w:rPr>
          <w:rFonts w:ascii="Times New Roman" w:eastAsia="Times New Roman" w:hAnsi="Times New Roman"/>
          <w:sz w:val="24"/>
          <w:szCs w:val="24"/>
        </w:rPr>
        <w:t>-</w:t>
      </w:r>
      <w:r w:rsidRPr="00B5663C">
        <w:rPr>
          <w:rFonts w:ascii="Times New Roman" w:eastAsia="Times New Roman" w:hAnsi="Times New Roman"/>
          <w:sz w:val="24"/>
          <w:szCs w:val="24"/>
        </w:rPr>
        <w:t xml:space="preserve"> </w:t>
      </w:r>
      <w:r w:rsidR="00296C55">
        <w:rPr>
          <w:rFonts w:ascii="Times New Roman" w:eastAsia="Times New Roman" w:hAnsi="Times New Roman"/>
          <w:sz w:val="24"/>
          <w:szCs w:val="24"/>
        </w:rPr>
        <w:t>Erin</w:t>
      </w:r>
      <w:r w:rsidR="008E063D">
        <w:rPr>
          <w:rFonts w:ascii="Times New Roman" w:eastAsia="Times New Roman" w:hAnsi="Times New Roman"/>
          <w:sz w:val="24"/>
          <w:szCs w:val="24"/>
        </w:rPr>
        <w:t xml:space="preserve"> Merryweather </w:t>
      </w:r>
      <w:r>
        <w:rPr>
          <w:rFonts w:ascii="Times New Roman" w:eastAsia="Times New Roman" w:hAnsi="Times New Roman"/>
          <w:sz w:val="24"/>
          <w:szCs w:val="24"/>
        </w:rPr>
        <w:t xml:space="preserve">Residence </w:t>
      </w:r>
      <w:r w:rsidR="008E063D">
        <w:rPr>
          <w:rFonts w:ascii="Times New Roman" w:eastAsia="Times New Roman" w:hAnsi="Times New Roman"/>
          <w:sz w:val="24"/>
          <w:szCs w:val="24"/>
        </w:rPr>
        <w:t>Alteration P</w:t>
      </w:r>
      <w:r>
        <w:rPr>
          <w:rFonts w:ascii="Times New Roman" w:eastAsia="Times New Roman" w:hAnsi="Times New Roman"/>
          <w:sz w:val="24"/>
          <w:szCs w:val="24"/>
        </w:rPr>
        <w:t>ermit Project Status.</w:t>
      </w:r>
    </w:p>
    <w:p w14:paraId="538D480C" w14:textId="74E11C1D" w:rsidR="007817FD" w:rsidRPr="007817FD" w:rsidRDefault="00B8650B" w:rsidP="007536AC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t>Lost contractor. Trying to find someone to finish the project.</w:t>
      </w:r>
    </w:p>
    <w:p w14:paraId="1F5B0856" w14:textId="52EF7965" w:rsidR="009050A4" w:rsidRDefault="009050A4" w:rsidP="003C4440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Lot 206, 231 Interlaken Dr. </w:t>
      </w:r>
      <w:r w:rsidR="0001220C">
        <w:rPr>
          <w:rFonts w:ascii="Times New Roman" w:eastAsia="Times New Roman" w:hAnsi="Times New Roman"/>
          <w:sz w:val="24"/>
          <w:szCs w:val="24"/>
        </w:rPr>
        <w:t xml:space="preserve">– Derek Becker Residence </w:t>
      </w:r>
      <w:r w:rsidR="0058327A">
        <w:rPr>
          <w:rFonts w:ascii="Times New Roman" w:eastAsia="Times New Roman" w:hAnsi="Times New Roman"/>
          <w:sz w:val="24"/>
          <w:szCs w:val="24"/>
        </w:rPr>
        <w:t>Alteration Permit Project Status.</w:t>
      </w:r>
    </w:p>
    <w:p w14:paraId="5D729E19" w14:textId="3DAD5A34" w:rsidR="00B8650B" w:rsidRPr="00B8650B" w:rsidRDefault="00847FA3" w:rsidP="003C4440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t>Waiting on siding. Windows in. Concrete floor poured in garage.</w:t>
      </w:r>
      <w:r w:rsidR="00794517">
        <w:rPr>
          <w:rFonts w:ascii="Times New Roman" w:eastAsia="Times New Roman" w:hAnsi="Times New Roman"/>
          <w:color w:val="FF0000"/>
          <w:sz w:val="24"/>
          <w:szCs w:val="24"/>
        </w:rPr>
        <w:t xml:space="preserve"> Garage door ordered and arriving soon.</w:t>
      </w:r>
    </w:p>
    <w:p w14:paraId="2DEAE0F7" w14:textId="491B540E" w:rsidR="00AE3084" w:rsidRDefault="00AE3084" w:rsidP="003C4440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Lot </w:t>
      </w:r>
      <w:r w:rsidR="00D051DD">
        <w:rPr>
          <w:rFonts w:ascii="Times New Roman" w:eastAsia="Times New Roman" w:hAnsi="Times New Roman"/>
          <w:sz w:val="24"/>
          <w:szCs w:val="24"/>
        </w:rPr>
        <w:t>56, 283 Interlaken D</w:t>
      </w:r>
      <w:r w:rsidR="00C16A04">
        <w:rPr>
          <w:rFonts w:ascii="Times New Roman" w:eastAsia="Times New Roman" w:hAnsi="Times New Roman"/>
          <w:sz w:val="24"/>
          <w:szCs w:val="24"/>
        </w:rPr>
        <w:t>r. – Bonnie &amp; Rick Singer New Residence Permit Project Stat</w:t>
      </w:r>
      <w:r w:rsidR="006F56F4">
        <w:rPr>
          <w:rFonts w:ascii="Times New Roman" w:eastAsia="Times New Roman" w:hAnsi="Times New Roman"/>
          <w:sz w:val="24"/>
          <w:szCs w:val="24"/>
        </w:rPr>
        <w:t>us</w:t>
      </w:r>
      <w:r w:rsidR="0021393D">
        <w:rPr>
          <w:rFonts w:ascii="Times New Roman" w:eastAsia="Times New Roman" w:hAnsi="Times New Roman"/>
          <w:sz w:val="24"/>
          <w:szCs w:val="24"/>
        </w:rPr>
        <w:t>.</w:t>
      </w:r>
    </w:p>
    <w:p w14:paraId="0FD61DE3" w14:textId="0F855D5C" w:rsidR="00794517" w:rsidRPr="00241C7C" w:rsidRDefault="00794517" w:rsidP="003C4440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 w:rsidRPr="00241C7C">
        <w:rPr>
          <w:rFonts w:ascii="Times New Roman" w:eastAsia="Times New Roman" w:hAnsi="Times New Roman"/>
          <w:color w:val="FF0000"/>
          <w:sz w:val="24"/>
          <w:szCs w:val="24"/>
        </w:rPr>
        <w:t xml:space="preserve">Received their CO. ROW deposit back. Contractor has not received </w:t>
      </w:r>
      <w:r w:rsidR="00241C7C">
        <w:rPr>
          <w:rFonts w:ascii="Times New Roman" w:eastAsia="Times New Roman" w:hAnsi="Times New Roman"/>
          <w:color w:val="FF0000"/>
          <w:sz w:val="24"/>
          <w:szCs w:val="24"/>
        </w:rPr>
        <w:t>full deposit back. Has not finished landscaping.</w:t>
      </w:r>
      <w:r w:rsidR="00494774">
        <w:rPr>
          <w:rFonts w:ascii="Times New Roman" w:eastAsia="Times New Roman" w:hAnsi="Times New Roman"/>
          <w:color w:val="FF0000"/>
          <w:sz w:val="24"/>
          <w:szCs w:val="24"/>
        </w:rPr>
        <w:t xml:space="preserve"> Specifically called out in their plans.</w:t>
      </w:r>
    </w:p>
    <w:p w14:paraId="3DCC0628" w14:textId="560F73F8" w:rsidR="007536AC" w:rsidRDefault="007536AC" w:rsidP="003C4440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Lot 173, </w:t>
      </w:r>
      <w:r w:rsidR="00F53061">
        <w:rPr>
          <w:rFonts w:ascii="Times New Roman" w:eastAsia="Times New Roman" w:hAnsi="Times New Roman"/>
          <w:sz w:val="24"/>
          <w:szCs w:val="24"/>
        </w:rPr>
        <w:t>338 Luzern Rd. – Lehman Residence Demo and Remodel</w:t>
      </w:r>
      <w:r w:rsidR="00FC3A99">
        <w:rPr>
          <w:rFonts w:ascii="Times New Roman" w:eastAsia="Times New Roman" w:hAnsi="Times New Roman"/>
          <w:sz w:val="24"/>
          <w:szCs w:val="24"/>
        </w:rPr>
        <w:t xml:space="preserve"> Permit Project Status.</w:t>
      </w:r>
    </w:p>
    <w:p w14:paraId="6B5031D1" w14:textId="5654F1BD" w:rsidR="00494774" w:rsidRDefault="00494774" w:rsidP="003C4440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t>Foundation and sub-rough plumbing inspections completed.</w:t>
      </w:r>
    </w:p>
    <w:p w14:paraId="63551402" w14:textId="77777777" w:rsidR="00494774" w:rsidRPr="00494774" w:rsidRDefault="00494774" w:rsidP="003C4440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14:paraId="65FABFAA" w14:textId="72EB8231" w:rsidR="0021393D" w:rsidRDefault="0021393D" w:rsidP="003C4440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Lot </w:t>
      </w:r>
      <w:r w:rsidR="00F67D77">
        <w:rPr>
          <w:rFonts w:ascii="Times New Roman" w:eastAsia="Times New Roman" w:hAnsi="Times New Roman"/>
          <w:sz w:val="24"/>
          <w:szCs w:val="24"/>
        </w:rPr>
        <w:t xml:space="preserve">160, 254 Interlaken Dr. </w:t>
      </w:r>
      <w:r w:rsidR="00F47046">
        <w:rPr>
          <w:rFonts w:ascii="Times New Roman" w:eastAsia="Times New Roman" w:hAnsi="Times New Roman"/>
          <w:sz w:val="24"/>
          <w:szCs w:val="24"/>
        </w:rPr>
        <w:t>– Weiler Residence New Additio</w:t>
      </w:r>
      <w:r w:rsidR="004342B2">
        <w:rPr>
          <w:rFonts w:ascii="Times New Roman" w:eastAsia="Times New Roman" w:hAnsi="Times New Roman"/>
          <w:sz w:val="24"/>
          <w:szCs w:val="24"/>
        </w:rPr>
        <w:t>n Permit Project Status.</w:t>
      </w:r>
    </w:p>
    <w:p w14:paraId="1C3DACED" w14:textId="789E9539" w:rsidR="00494774" w:rsidRPr="00494774" w:rsidRDefault="000C3168" w:rsidP="003C4440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FF0000"/>
          <w:sz w:val="24"/>
          <w:szCs w:val="24"/>
        </w:rPr>
        <w:t>Electrical, Windows, roofing inspections completed.</w:t>
      </w:r>
    </w:p>
    <w:p w14:paraId="7C54D8C9" w14:textId="4EAF77D0" w:rsidR="008E063D" w:rsidRDefault="008E063D" w:rsidP="008E063D">
      <w:pPr>
        <w:spacing w:before="120" w:after="12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</w:p>
    <w:p w14:paraId="39FD56B5" w14:textId="6910466D" w:rsidR="00F93B00" w:rsidRDefault="003C4440" w:rsidP="003C4440">
      <w:pPr>
        <w:pStyle w:val="ListParagraph"/>
        <w:numPr>
          <w:ilvl w:val="0"/>
          <w:numId w:val="1"/>
        </w:numPr>
        <w:spacing w:before="120" w:after="0" w:line="240" w:lineRule="auto"/>
        <w:ind w:left="720" w:hanging="360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134C8">
        <w:rPr>
          <w:rFonts w:ascii="Times New Roman" w:eastAsia="Times New Roman" w:hAnsi="Times New Roman"/>
          <w:b/>
          <w:sz w:val="24"/>
          <w:szCs w:val="24"/>
        </w:rPr>
        <w:t xml:space="preserve">Other Business. </w:t>
      </w:r>
    </w:p>
    <w:p w14:paraId="2F37EB9C" w14:textId="320FA891" w:rsidR="00FC3A99" w:rsidRDefault="009363EB" w:rsidP="00FC3A99">
      <w:pPr>
        <w:pStyle w:val="ListParagraph"/>
        <w:numPr>
          <w:ilvl w:val="1"/>
          <w:numId w:val="1"/>
        </w:numPr>
        <w:spacing w:before="120" w:after="0" w:line="240" w:lineRule="auto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Welcome </w:t>
      </w:r>
      <w:r w:rsidR="00AD1764">
        <w:rPr>
          <w:rFonts w:ascii="Times New Roman" w:eastAsia="Times New Roman" w:hAnsi="Times New Roman"/>
          <w:bCs/>
          <w:sz w:val="24"/>
          <w:szCs w:val="24"/>
        </w:rPr>
        <w:t xml:space="preserve">Dennis </w:t>
      </w:r>
      <w:r>
        <w:rPr>
          <w:rFonts w:ascii="Times New Roman" w:eastAsia="Times New Roman" w:hAnsi="Times New Roman"/>
          <w:bCs/>
          <w:sz w:val="24"/>
          <w:szCs w:val="24"/>
        </w:rPr>
        <w:t>Madden and Matt Herman</w:t>
      </w:r>
      <w:r w:rsidR="001C6084">
        <w:rPr>
          <w:rFonts w:ascii="Times New Roman" w:eastAsia="Times New Roman" w:hAnsi="Times New Roman"/>
          <w:bCs/>
          <w:sz w:val="24"/>
          <w:szCs w:val="24"/>
        </w:rPr>
        <w:t xml:space="preserve"> as new PC Members</w:t>
      </w:r>
    </w:p>
    <w:p w14:paraId="6DF559D4" w14:textId="01A23843" w:rsidR="00CE0C05" w:rsidRPr="006E79FD" w:rsidRDefault="00CE0C05" w:rsidP="00B5663C">
      <w:pPr>
        <w:spacing w:before="240" w:after="0" w:line="240" w:lineRule="auto"/>
        <w:ind w:left="274"/>
        <w:jc w:val="both"/>
        <w:rPr>
          <w:rFonts w:ascii="Times New Roman" w:eastAsia="Times New Roman" w:hAnsi="Times New Roman"/>
          <w:bCs/>
          <w:color w:val="FF000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10. </w:t>
      </w:r>
      <w:r w:rsidR="003C4440" w:rsidRPr="00CE0C05">
        <w:rPr>
          <w:rFonts w:ascii="Times New Roman" w:eastAsia="Times New Roman" w:hAnsi="Times New Roman"/>
          <w:b/>
          <w:sz w:val="24"/>
          <w:szCs w:val="24"/>
        </w:rPr>
        <w:t>Action Item Update from Previous Meetings.</w:t>
      </w:r>
      <w:r w:rsidR="003C4440" w:rsidRPr="00CE0C05">
        <w:rPr>
          <w:rFonts w:ascii="Times New Roman" w:eastAsia="Times New Roman" w:hAnsi="Times New Roman"/>
          <w:b/>
          <w:color w:val="0000CC"/>
          <w:sz w:val="24"/>
          <w:szCs w:val="24"/>
        </w:rPr>
        <w:t xml:space="preserve"> </w:t>
      </w:r>
      <w:r w:rsidR="006E79FD">
        <w:rPr>
          <w:rFonts w:ascii="Times New Roman" w:eastAsia="Times New Roman" w:hAnsi="Times New Roman"/>
          <w:b/>
          <w:color w:val="FF0000"/>
          <w:sz w:val="24"/>
          <w:szCs w:val="24"/>
        </w:rPr>
        <w:t>None</w:t>
      </w:r>
    </w:p>
    <w:p w14:paraId="14E78021" w14:textId="29014E8D" w:rsidR="007B083C" w:rsidRPr="00CE0C05" w:rsidRDefault="00CE0C05" w:rsidP="00B5663C">
      <w:pPr>
        <w:spacing w:before="240" w:after="0" w:line="240" w:lineRule="auto"/>
        <w:ind w:left="274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E0C05">
        <w:rPr>
          <w:rFonts w:ascii="Times New Roman" w:eastAsia="Times New Roman" w:hAnsi="Times New Roman"/>
          <w:b/>
          <w:sz w:val="24"/>
          <w:szCs w:val="24"/>
        </w:rPr>
        <w:t>11.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r w:rsidR="003C4440" w:rsidRPr="00CE0C05">
        <w:rPr>
          <w:rFonts w:ascii="Times New Roman" w:eastAsia="Times New Roman" w:hAnsi="Times New Roman"/>
          <w:b/>
          <w:sz w:val="24"/>
          <w:szCs w:val="24"/>
        </w:rPr>
        <w:t xml:space="preserve">Adjournment. </w:t>
      </w:r>
      <w:r w:rsidR="006E79FD" w:rsidRPr="00594781">
        <w:rPr>
          <w:rFonts w:ascii="Times New Roman" w:eastAsia="Times New Roman" w:hAnsi="Times New Roman"/>
          <w:b/>
          <w:color w:val="FF0000"/>
          <w:sz w:val="24"/>
          <w:szCs w:val="24"/>
        </w:rPr>
        <w:t>DD proposed adjournment. RK 2</w:t>
      </w:r>
      <w:r w:rsidR="006E79FD" w:rsidRPr="00594781">
        <w:rPr>
          <w:rFonts w:ascii="Times New Roman" w:eastAsia="Times New Roman" w:hAnsi="Times New Roman"/>
          <w:b/>
          <w:color w:val="FF0000"/>
          <w:sz w:val="24"/>
          <w:szCs w:val="24"/>
          <w:vertAlign w:val="superscript"/>
        </w:rPr>
        <w:t>nd</w:t>
      </w:r>
      <w:r w:rsidR="006E79FD" w:rsidRPr="00594781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the motion</w:t>
      </w:r>
      <w:r w:rsidR="006E79FD">
        <w:rPr>
          <w:rFonts w:ascii="Times New Roman" w:eastAsia="Times New Roman" w:hAnsi="Times New Roman"/>
          <w:b/>
          <w:sz w:val="24"/>
          <w:szCs w:val="24"/>
        </w:rPr>
        <w:t>.</w:t>
      </w:r>
    </w:p>
    <w:sectPr w:rsidR="007B083C" w:rsidRPr="00CE0C05" w:rsidSect="000177D5">
      <w:footerReference w:type="even" r:id="rId8"/>
      <w:footerReference w:type="default" r:id="rId9"/>
      <w:pgSz w:w="12240" w:h="15840" w:code="1"/>
      <w:pgMar w:top="450" w:right="900" w:bottom="0" w:left="994" w:header="720" w:footer="144" w:gutter="0"/>
      <w:paperSrc w:first="1" w:other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EA64E" w14:textId="77777777" w:rsidR="00E022F2" w:rsidRDefault="00E022F2" w:rsidP="00526282">
      <w:pPr>
        <w:spacing w:after="0" w:line="240" w:lineRule="auto"/>
      </w:pPr>
      <w:r>
        <w:separator/>
      </w:r>
    </w:p>
  </w:endnote>
  <w:endnote w:type="continuationSeparator" w:id="0">
    <w:p w14:paraId="0C0CCF02" w14:textId="77777777" w:rsidR="00E022F2" w:rsidRDefault="00E022F2" w:rsidP="00526282">
      <w:pPr>
        <w:spacing w:after="0" w:line="240" w:lineRule="auto"/>
      </w:pPr>
      <w:r>
        <w:continuationSeparator/>
      </w:r>
    </w:p>
  </w:endnote>
  <w:endnote w:type="continuationNotice" w:id="1">
    <w:p w14:paraId="3778B188" w14:textId="77777777" w:rsidR="00E022F2" w:rsidRDefault="00E022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C76B5" w14:textId="308AB398" w:rsidR="007B083C" w:rsidRDefault="007B083C" w:rsidP="00A13C4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F56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0B336B6A" w14:textId="77777777" w:rsidR="007B083C" w:rsidRDefault="007B083C" w:rsidP="0052628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F9930" w14:textId="3C2F014C" w:rsidR="007B083C" w:rsidRDefault="007B083C" w:rsidP="00A13C4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9F1F639" w14:textId="77777777" w:rsidR="007B083C" w:rsidRDefault="007B083C" w:rsidP="0052628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3A8C8" w14:textId="77777777" w:rsidR="00E022F2" w:rsidRDefault="00E022F2" w:rsidP="00526282">
      <w:pPr>
        <w:spacing w:after="0" w:line="240" w:lineRule="auto"/>
      </w:pPr>
      <w:r>
        <w:separator/>
      </w:r>
    </w:p>
  </w:footnote>
  <w:footnote w:type="continuationSeparator" w:id="0">
    <w:p w14:paraId="1F95A749" w14:textId="77777777" w:rsidR="00E022F2" w:rsidRDefault="00E022F2" w:rsidP="00526282">
      <w:pPr>
        <w:spacing w:after="0" w:line="240" w:lineRule="auto"/>
      </w:pPr>
      <w:r>
        <w:continuationSeparator/>
      </w:r>
    </w:p>
  </w:footnote>
  <w:footnote w:type="continuationNotice" w:id="1">
    <w:p w14:paraId="5816AF2D" w14:textId="77777777" w:rsidR="00E022F2" w:rsidRDefault="00E022F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2661AF"/>
    <w:multiLevelType w:val="hybridMultilevel"/>
    <w:tmpl w:val="8BD04A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117C8E"/>
    <w:multiLevelType w:val="hybridMultilevel"/>
    <w:tmpl w:val="6A106B3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2F10E9B"/>
    <w:multiLevelType w:val="hybridMultilevel"/>
    <w:tmpl w:val="0F080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8D1E93"/>
    <w:multiLevelType w:val="hybridMultilevel"/>
    <w:tmpl w:val="47A4F09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08A3170F"/>
    <w:multiLevelType w:val="hybridMultilevel"/>
    <w:tmpl w:val="BE8C7A0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B9D31E4"/>
    <w:multiLevelType w:val="hybridMultilevel"/>
    <w:tmpl w:val="4C608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C858C0"/>
    <w:multiLevelType w:val="hybridMultilevel"/>
    <w:tmpl w:val="08CAB2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C43C24"/>
    <w:multiLevelType w:val="hybridMultilevel"/>
    <w:tmpl w:val="C882E220"/>
    <w:lvl w:ilvl="0" w:tplc="B156DCFA">
      <w:start w:val="1"/>
      <w:numFmt w:val="lowerRoman"/>
      <w:lvlText w:val="%1."/>
      <w:lvlJc w:val="right"/>
      <w:pPr>
        <w:ind w:left="2250" w:hanging="360"/>
      </w:pPr>
      <w:rPr>
        <w:rFonts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9" w15:restartNumberingAfterBreak="0">
    <w:nsid w:val="1C842906"/>
    <w:multiLevelType w:val="hybridMultilevel"/>
    <w:tmpl w:val="27B80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F2363B"/>
    <w:multiLevelType w:val="hybridMultilevel"/>
    <w:tmpl w:val="6F06D7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5E2423"/>
    <w:multiLevelType w:val="hybridMultilevel"/>
    <w:tmpl w:val="310C17C6"/>
    <w:lvl w:ilvl="0" w:tplc="AD0C1E00">
      <w:start w:val="1"/>
      <w:numFmt w:val="decimal"/>
      <w:lvlText w:val="%1."/>
      <w:lvlJc w:val="left"/>
      <w:pPr>
        <w:ind w:left="2175" w:hanging="91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2" w15:restartNumberingAfterBreak="0">
    <w:nsid w:val="2A605F61"/>
    <w:multiLevelType w:val="hybridMultilevel"/>
    <w:tmpl w:val="AA6C820A"/>
    <w:lvl w:ilvl="0" w:tplc="A30A67F8">
      <w:start w:val="1"/>
      <w:numFmt w:val="decimal"/>
      <w:lvlText w:val="%1."/>
      <w:lvlJc w:val="left"/>
      <w:pPr>
        <w:ind w:left="1815" w:hanging="915"/>
      </w:pPr>
      <w:rPr>
        <w:rFonts w:hint="default"/>
        <w:b/>
        <w:i w:val="0"/>
        <w:color w:val="000000" w:themeColor="text1"/>
      </w:rPr>
    </w:lvl>
    <w:lvl w:ilvl="1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i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531EF"/>
    <w:multiLevelType w:val="hybridMultilevel"/>
    <w:tmpl w:val="B7AA9986"/>
    <w:lvl w:ilvl="0" w:tplc="647EBA9E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2F91059B"/>
    <w:multiLevelType w:val="hybridMultilevel"/>
    <w:tmpl w:val="598A9B1E"/>
    <w:lvl w:ilvl="0" w:tplc="040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5" w15:restartNumberingAfterBreak="0">
    <w:nsid w:val="32953801"/>
    <w:multiLevelType w:val="hybridMultilevel"/>
    <w:tmpl w:val="741CDD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4EE568C"/>
    <w:multiLevelType w:val="hybridMultilevel"/>
    <w:tmpl w:val="0BDEB446"/>
    <w:lvl w:ilvl="0" w:tplc="98C668A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0E506E"/>
    <w:multiLevelType w:val="hybridMultilevel"/>
    <w:tmpl w:val="83CCB52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8" w15:restartNumberingAfterBreak="0">
    <w:nsid w:val="38944CA7"/>
    <w:multiLevelType w:val="hybridMultilevel"/>
    <w:tmpl w:val="F06AD770"/>
    <w:lvl w:ilvl="0" w:tplc="0409000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19" w15:restartNumberingAfterBreak="0">
    <w:nsid w:val="3BE909EC"/>
    <w:multiLevelType w:val="hybridMultilevel"/>
    <w:tmpl w:val="D71AA62A"/>
    <w:lvl w:ilvl="0" w:tplc="01BC071E">
      <w:start w:val="2"/>
      <w:numFmt w:val="lowerRoman"/>
      <w:lvlText w:val="%1."/>
      <w:lvlJc w:val="right"/>
      <w:pPr>
        <w:ind w:left="1260" w:hanging="360"/>
      </w:pPr>
      <w:rPr>
        <w:rFonts w:hint="default"/>
        <w:b/>
        <w:i/>
        <w:i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356CC5"/>
    <w:multiLevelType w:val="hybridMultilevel"/>
    <w:tmpl w:val="04E62B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E2A2237"/>
    <w:multiLevelType w:val="hybridMultilevel"/>
    <w:tmpl w:val="9398B8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EE92746"/>
    <w:multiLevelType w:val="hybridMultilevel"/>
    <w:tmpl w:val="CB3AF6BC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3" w15:restartNumberingAfterBreak="0">
    <w:nsid w:val="3EEB0EE5"/>
    <w:multiLevelType w:val="hybridMultilevel"/>
    <w:tmpl w:val="326CC50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14D73FB"/>
    <w:multiLevelType w:val="hybridMultilevel"/>
    <w:tmpl w:val="5F96674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b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4A4696"/>
    <w:multiLevelType w:val="hybridMultilevel"/>
    <w:tmpl w:val="7B4A66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3AD5264"/>
    <w:multiLevelType w:val="hybridMultilevel"/>
    <w:tmpl w:val="2A464D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8840E3B"/>
    <w:multiLevelType w:val="hybridMultilevel"/>
    <w:tmpl w:val="2B024DE6"/>
    <w:lvl w:ilvl="0" w:tplc="AD0C1E00">
      <w:start w:val="1"/>
      <w:numFmt w:val="decimal"/>
      <w:lvlText w:val="%1."/>
      <w:lvlJc w:val="left"/>
      <w:pPr>
        <w:ind w:left="1815" w:hanging="915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4760E"/>
    <w:multiLevelType w:val="hybridMultilevel"/>
    <w:tmpl w:val="8CD0A0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E831F00"/>
    <w:multiLevelType w:val="hybridMultilevel"/>
    <w:tmpl w:val="154C764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b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B76F05"/>
    <w:multiLevelType w:val="hybridMultilevel"/>
    <w:tmpl w:val="DF9050A8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1" w15:restartNumberingAfterBreak="0">
    <w:nsid w:val="61CE6B4C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2" w15:restartNumberingAfterBreak="0">
    <w:nsid w:val="63091681"/>
    <w:multiLevelType w:val="hybridMultilevel"/>
    <w:tmpl w:val="EA08BACA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3882D6A"/>
    <w:multiLevelType w:val="hybridMultilevel"/>
    <w:tmpl w:val="CD26DC02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34" w15:restartNumberingAfterBreak="0">
    <w:nsid w:val="657F76DF"/>
    <w:multiLevelType w:val="hybridMultilevel"/>
    <w:tmpl w:val="53AC527A"/>
    <w:lvl w:ilvl="0" w:tplc="A30A67F8">
      <w:start w:val="1"/>
      <w:numFmt w:val="decimal"/>
      <w:lvlText w:val="%1."/>
      <w:lvlJc w:val="left"/>
      <w:pPr>
        <w:ind w:left="1815" w:hanging="915"/>
      </w:pPr>
      <w:rPr>
        <w:rFonts w:hint="default"/>
        <w:b/>
        <w:i w:val="0"/>
        <w:color w:val="000000" w:themeColor="text1"/>
      </w:rPr>
    </w:lvl>
    <w:lvl w:ilvl="1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  <w:i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F36D53"/>
    <w:multiLevelType w:val="hybridMultilevel"/>
    <w:tmpl w:val="A25E8A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93D0A51"/>
    <w:multiLevelType w:val="hybridMultilevel"/>
    <w:tmpl w:val="DBA61C8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7" w15:restartNumberingAfterBreak="0">
    <w:nsid w:val="6955302F"/>
    <w:multiLevelType w:val="hybridMultilevel"/>
    <w:tmpl w:val="226256D4"/>
    <w:lvl w:ilvl="0" w:tplc="AD0C1E00">
      <w:start w:val="1"/>
      <w:numFmt w:val="decimal"/>
      <w:lvlText w:val="%1."/>
      <w:lvlJc w:val="left"/>
      <w:pPr>
        <w:ind w:left="1815" w:hanging="915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D12939"/>
    <w:multiLevelType w:val="hybridMultilevel"/>
    <w:tmpl w:val="44FA8F0A"/>
    <w:lvl w:ilvl="0" w:tplc="040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39" w15:restartNumberingAfterBreak="0">
    <w:nsid w:val="6F166079"/>
    <w:multiLevelType w:val="hybridMultilevel"/>
    <w:tmpl w:val="78E0AAD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4A65440"/>
    <w:multiLevelType w:val="hybridMultilevel"/>
    <w:tmpl w:val="E58823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B1406F0"/>
    <w:multiLevelType w:val="hybridMultilevel"/>
    <w:tmpl w:val="20F0187C"/>
    <w:lvl w:ilvl="0" w:tplc="CA1075C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D25567E"/>
    <w:multiLevelType w:val="hybridMultilevel"/>
    <w:tmpl w:val="C7F6BA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DED4D44"/>
    <w:multiLevelType w:val="hybridMultilevel"/>
    <w:tmpl w:val="5AAAA0A8"/>
    <w:lvl w:ilvl="0" w:tplc="E2463AA2">
      <w:start w:val="1"/>
      <w:numFmt w:val="lowerRoman"/>
      <w:lvlText w:val="%1."/>
      <w:lvlJc w:val="right"/>
      <w:pPr>
        <w:ind w:left="720" w:hanging="360"/>
      </w:pPr>
      <w:rPr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AA1ADD"/>
    <w:multiLevelType w:val="hybridMultilevel"/>
    <w:tmpl w:val="AA8071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83220510">
    <w:abstractNumId w:val="12"/>
  </w:num>
  <w:num w:numId="2" w16cid:durableId="137646304">
    <w:abstractNumId w:val="13"/>
  </w:num>
  <w:num w:numId="3" w16cid:durableId="1967395645">
    <w:abstractNumId w:val="9"/>
  </w:num>
  <w:num w:numId="4" w16cid:durableId="1008294589">
    <w:abstractNumId w:val="11"/>
  </w:num>
  <w:num w:numId="5" w16cid:durableId="2076927665">
    <w:abstractNumId w:val="1"/>
  </w:num>
  <w:num w:numId="6" w16cid:durableId="2031182850">
    <w:abstractNumId w:val="23"/>
  </w:num>
  <w:num w:numId="7" w16cid:durableId="1935622980">
    <w:abstractNumId w:val="31"/>
  </w:num>
  <w:num w:numId="8" w16cid:durableId="668603802">
    <w:abstractNumId w:val="39"/>
  </w:num>
  <w:num w:numId="9" w16cid:durableId="663357026">
    <w:abstractNumId w:val="35"/>
  </w:num>
  <w:num w:numId="10" w16cid:durableId="1028028125">
    <w:abstractNumId w:val="5"/>
  </w:num>
  <w:num w:numId="11" w16cid:durableId="1615746920">
    <w:abstractNumId w:val="2"/>
  </w:num>
  <w:num w:numId="12" w16cid:durableId="205024777">
    <w:abstractNumId w:val="0"/>
  </w:num>
  <w:num w:numId="13" w16cid:durableId="25955208">
    <w:abstractNumId w:val="15"/>
  </w:num>
  <w:num w:numId="14" w16cid:durableId="1412393264">
    <w:abstractNumId w:val="26"/>
  </w:num>
  <w:num w:numId="15" w16cid:durableId="363361601">
    <w:abstractNumId w:val="21"/>
  </w:num>
  <w:num w:numId="16" w16cid:durableId="1439640716">
    <w:abstractNumId w:val="24"/>
  </w:num>
  <w:num w:numId="17" w16cid:durableId="2140804651">
    <w:abstractNumId w:val="42"/>
  </w:num>
  <w:num w:numId="18" w16cid:durableId="1888181720">
    <w:abstractNumId w:val="22"/>
  </w:num>
  <w:num w:numId="19" w16cid:durableId="292559675">
    <w:abstractNumId w:val="4"/>
  </w:num>
  <w:num w:numId="20" w16cid:durableId="2101097959">
    <w:abstractNumId w:val="3"/>
  </w:num>
  <w:num w:numId="21" w16cid:durableId="437141924">
    <w:abstractNumId w:val="29"/>
  </w:num>
  <w:num w:numId="22" w16cid:durableId="1062101571">
    <w:abstractNumId w:val="40"/>
  </w:num>
  <w:num w:numId="23" w16cid:durableId="121970862">
    <w:abstractNumId w:val="25"/>
  </w:num>
  <w:num w:numId="24" w16cid:durableId="1595819037">
    <w:abstractNumId w:val="44"/>
  </w:num>
  <w:num w:numId="25" w16cid:durableId="2091920505">
    <w:abstractNumId w:val="10"/>
  </w:num>
  <w:num w:numId="26" w16cid:durableId="1822765488">
    <w:abstractNumId w:val="36"/>
  </w:num>
  <w:num w:numId="27" w16cid:durableId="783771815">
    <w:abstractNumId w:val="17"/>
  </w:num>
  <w:num w:numId="28" w16cid:durableId="1684472491">
    <w:abstractNumId w:val="38"/>
  </w:num>
  <w:num w:numId="29" w16cid:durableId="1765805438">
    <w:abstractNumId w:val="6"/>
  </w:num>
  <w:num w:numId="30" w16cid:durableId="1451702882">
    <w:abstractNumId w:val="37"/>
  </w:num>
  <w:num w:numId="31" w16cid:durableId="1666207081">
    <w:abstractNumId w:val="18"/>
  </w:num>
  <w:num w:numId="32" w16cid:durableId="161093232">
    <w:abstractNumId w:val="30"/>
  </w:num>
  <w:num w:numId="33" w16cid:durableId="99843347">
    <w:abstractNumId w:val="20"/>
  </w:num>
  <w:num w:numId="34" w16cid:durableId="474373536">
    <w:abstractNumId w:val="28"/>
  </w:num>
  <w:num w:numId="35" w16cid:durableId="574970516">
    <w:abstractNumId w:val="33"/>
  </w:num>
  <w:num w:numId="36" w16cid:durableId="345182583">
    <w:abstractNumId w:val="41"/>
  </w:num>
  <w:num w:numId="37" w16cid:durableId="419721941">
    <w:abstractNumId w:val="27"/>
  </w:num>
  <w:num w:numId="38" w16cid:durableId="1206604086">
    <w:abstractNumId w:val="8"/>
  </w:num>
  <w:num w:numId="39" w16cid:durableId="720130835">
    <w:abstractNumId w:val="19"/>
  </w:num>
  <w:num w:numId="40" w16cid:durableId="287593158">
    <w:abstractNumId w:val="14"/>
  </w:num>
  <w:num w:numId="41" w16cid:durableId="295071157">
    <w:abstractNumId w:val="7"/>
  </w:num>
  <w:num w:numId="42" w16cid:durableId="1110854310">
    <w:abstractNumId w:val="16"/>
  </w:num>
  <w:num w:numId="43" w16cid:durableId="1658533196">
    <w:abstractNumId w:val="43"/>
  </w:num>
  <w:num w:numId="44" w16cid:durableId="219679441">
    <w:abstractNumId w:val="34"/>
  </w:num>
  <w:num w:numId="45" w16cid:durableId="113305926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0EB"/>
    <w:rsid w:val="00000108"/>
    <w:rsid w:val="00001502"/>
    <w:rsid w:val="00001FFA"/>
    <w:rsid w:val="00002908"/>
    <w:rsid w:val="00004C01"/>
    <w:rsid w:val="00005201"/>
    <w:rsid w:val="000057B7"/>
    <w:rsid w:val="00006B58"/>
    <w:rsid w:val="00007571"/>
    <w:rsid w:val="0001220C"/>
    <w:rsid w:val="00014893"/>
    <w:rsid w:val="00014A1F"/>
    <w:rsid w:val="00016553"/>
    <w:rsid w:val="000173ED"/>
    <w:rsid w:val="000177D5"/>
    <w:rsid w:val="00021675"/>
    <w:rsid w:val="00022F9C"/>
    <w:rsid w:val="00023761"/>
    <w:rsid w:val="00026FCC"/>
    <w:rsid w:val="00027A29"/>
    <w:rsid w:val="00030DDE"/>
    <w:rsid w:val="00032D21"/>
    <w:rsid w:val="00034DE7"/>
    <w:rsid w:val="000351FB"/>
    <w:rsid w:val="00040115"/>
    <w:rsid w:val="00043BF4"/>
    <w:rsid w:val="0004441D"/>
    <w:rsid w:val="00050324"/>
    <w:rsid w:val="000509F6"/>
    <w:rsid w:val="00053D01"/>
    <w:rsid w:val="00053EA5"/>
    <w:rsid w:val="00056650"/>
    <w:rsid w:val="00057ABE"/>
    <w:rsid w:val="000614F0"/>
    <w:rsid w:val="00062AFD"/>
    <w:rsid w:val="00063AF3"/>
    <w:rsid w:val="00071419"/>
    <w:rsid w:val="0007242F"/>
    <w:rsid w:val="00080A0F"/>
    <w:rsid w:val="00080C3A"/>
    <w:rsid w:val="00081003"/>
    <w:rsid w:val="000826F7"/>
    <w:rsid w:val="00083713"/>
    <w:rsid w:val="000843E1"/>
    <w:rsid w:val="000862A8"/>
    <w:rsid w:val="00090AE2"/>
    <w:rsid w:val="00091393"/>
    <w:rsid w:val="0009342B"/>
    <w:rsid w:val="0009382C"/>
    <w:rsid w:val="00097007"/>
    <w:rsid w:val="000A0973"/>
    <w:rsid w:val="000A6178"/>
    <w:rsid w:val="000A773B"/>
    <w:rsid w:val="000B380C"/>
    <w:rsid w:val="000B45FE"/>
    <w:rsid w:val="000B6C6D"/>
    <w:rsid w:val="000C0215"/>
    <w:rsid w:val="000C3168"/>
    <w:rsid w:val="000C3C35"/>
    <w:rsid w:val="000C4D1A"/>
    <w:rsid w:val="000C574F"/>
    <w:rsid w:val="000D56E3"/>
    <w:rsid w:val="000D57C6"/>
    <w:rsid w:val="000D73CE"/>
    <w:rsid w:val="000E29FA"/>
    <w:rsid w:val="000E5CB7"/>
    <w:rsid w:val="000E5D40"/>
    <w:rsid w:val="000F0CFC"/>
    <w:rsid w:val="000F7DD4"/>
    <w:rsid w:val="0010716A"/>
    <w:rsid w:val="00107B1C"/>
    <w:rsid w:val="00110FDA"/>
    <w:rsid w:val="001137A5"/>
    <w:rsid w:val="00113B34"/>
    <w:rsid w:val="001167F8"/>
    <w:rsid w:val="00121447"/>
    <w:rsid w:val="001232C4"/>
    <w:rsid w:val="001234DB"/>
    <w:rsid w:val="00125679"/>
    <w:rsid w:val="00126027"/>
    <w:rsid w:val="001276E9"/>
    <w:rsid w:val="00130811"/>
    <w:rsid w:val="00131713"/>
    <w:rsid w:val="0013176C"/>
    <w:rsid w:val="00131A3C"/>
    <w:rsid w:val="00133973"/>
    <w:rsid w:val="00143A2A"/>
    <w:rsid w:val="00143D23"/>
    <w:rsid w:val="001442B0"/>
    <w:rsid w:val="00144F42"/>
    <w:rsid w:val="001458BC"/>
    <w:rsid w:val="00146629"/>
    <w:rsid w:val="001521FB"/>
    <w:rsid w:val="00152654"/>
    <w:rsid w:val="00152693"/>
    <w:rsid w:val="00153881"/>
    <w:rsid w:val="00154FB9"/>
    <w:rsid w:val="00156795"/>
    <w:rsid w:val="001568AA"/>
    <w:rsid w:val="00160499"/>
    <w:rsid w:val="00161D56"/>
    <w:rsid w:val="001638E4"/>
    <w:rsid w:val="00165CD3"/>
    <w:rsid w:val="00167189"/>
    <w:rsid w:val="0017386F"/>
    <w:rsid w:val="00174BD8"/>
    <w:rsid w:val="001758EE"/>
    <w:rsid w:val="00184DA7"/>
    <w:rsid w:val="001854E0"/>
    <w:rsid w:val="00187E47"/>
    <w:rsid w:val="0019495A"/>
    <w:rsid w:val="00195178"/>
    <w:rsid w:val="00195C2C"/>
    <w:rsid w:val="00195F77"/>
    <w:rsid w:val="001A199F"/>
    <w:rsid w:val="001A3EA3"/>
    <w:rsid w:val="001A4C33"/>
    <w:rsid w:val="001A6D36"/>
    <w:rsid w:val="001B0019"/>
    <w:rsid w:val="001B0626"/>
    <w:rsid w:val="001B1F2D"/>
    <w:rsid w:val="001B2F80"/>
    <w:rsid w:val="001B53A4"/>
    <w:rsid w:val="001C06B0"/>
    <w:rsid w:val="001C1BA5"/>
    <w:rsid w:val="001C432D"/>
    <w:rsid w:val="001C435C"/>
    <w:rsid w:val="001C4B6F"/>
    <w:rsid w:val="001C6084"/>
    <w:rsid w:val="001C7D04"/>
    <w:rsid w:val="001D584B"/>
    <w:rsid w:val="001D67F1"/>
    <w:rsid w:val="001E08D0"/>
    <w:rsid w:val="001E0AAA"/>
    <w:rsid w:val="001E40B1"/>
    <w:rsid w:val="001E47F4"/>
    <w:rsid w:val="001E4C73"/>
    <w:rsid w:val="001E5B9E"/>
    <w:rsid w:val="001E735A"/>
    <w:rsid w:val="001F2DDD"/>
    <w:rsid w:val="001F3BC9"/>
    <w:rsid w:val="001F59B7"/>
    <w:rsid w:val="001F59DE"/>
    <w:rsid w:val="00200508"/>
    <w:rsid w:val="0020264B"/>
    <w:rsid w:val="00202F0C"/>
    <w:rsid w:val="0020577D"/>
    <w:rsid w:val="00207937"/>
    <w:rsid w:val="00207BD0"/>
    <w:rsid w:val="00213071"/>
    <w:rsid w:val="0021393D"/>
    <w:rsid w:val="0021500B"/>
    <w:rsid w:val="002158BC"/>
    <w:rsid w:val="00215C1D"/>
    <w:rsid w:val="00216E4A"/>
    <w:rsid w:val="00220BBC"/>
    <w:rsid w:val="00220E27"/>
    <w:rsid w:val="00220FF0"/>
    <w:rsid w:val="002237D5"/>
    <w:rsid w:val="002301B6"/>
    <w:rsid w:val="00231CE5"/>
    <w:rsid w:val="002326CE"/>
    <w:rsid w:val="002327EB"/>
    <w:rsid w:val="00232D05"/>
    <w:rsid w:val="00241C7C"/>
    <w:rsid w:val="002424D9"/>
    <w:rsid w:val="00244E35"/>
    <w:rsid w:val="00245C86"/>
    <w:rsid w:val="002537FB"/>
    <w:rsid w:val="0025638A"/>
    <w:rsid w:val="00256B72"/>
    <w:rsid w:val="00261074"/>
    <w:rsid w:val="00264179"/>
    <w:rsid w:val="00265C62"/>
    <w:rsid w:val="0027039B"/>
    <w:rsid w:val="00270FEF"/>
    <w:rsid w:val="0027320F"/>
    <w:rsid w:val="00273E22"/>
    <w:rsid w:val="0027498C"/>
    <w:rsid w:val="00280536"/>
    <w:rsid w:val="00282A4E"/>
    <w:rsid w:val="002837C0"/>
    <w:rsid w:val="00283F81"/>
    <w:rsid w:val="00284FA1"/>
    <w:rsid w:val="00286AC8"/>
    <w:rsid w:val="00290635"/>
    <w:rsid w:val="00290F45"/>
    <w:rsid w:val="0029164D"/>
    <w:rsid w:val="00291EAD"/>
    <w:rsid w:val="00296C55"/>
    <w:rsid w:val="002A4479"/>
    <w:rsid w:val="002A578F"/>
    <w:rsid w:val="002B15B6"/>
    <w:rsid w:val="002B1AD3"/>
    <w:rsid w:val="002B2689"/>
    <w:rsid w:val="002B4A18"/>
    <w:rsid w:val="002B4F29"/>
    <w:rsid w:val="002B50C2"/>
    <w:rsid w:val="002B6E11"/>
    <w:rsid w:val="002B785F"/>
    <w:rsid w:val="002C10BE"/>
    <w:rsid w:val="002C1573"/>
    <w:rsid w:val="002C4947"/>
    <w:rsid w:val="002C53D3"/>
    <w:rsid w:val="002C5F3D"/>
    <w:rsid w:val="002C61B4"/>
    <w:rsid w:val="002D28B9"/>
    <w:rsid w:val="002D38E6"/>
    <w:rsid w:val="002D49AF"/>
    <w:rsid w:val="002D4C22"/>
    <w:rsid w:val="002D5E0C"/>
    <w:rsid w:val="002D7096"/>
    <w:rsid w:val="002D7C64"/>
    <w:rsid w:val="002E2ADE"/>
    <w:rsid w:val="002E3C21"/>
    <w:rsid w:val="002E4A3A"/>
    <w:rsid w:val="002E5F96"/>
    <w:rsid w:val="002E6C34"/>
    <w:rsid w:val="002E7D6F"/>
    <w:rsid w:val="002F0D9F"/>
    <w:rsid w:val="002F1F1A"/>
    <w:rsid w:val="002F2556"/>
    <w:rsid w:val="002F32B5"/>
    <w:rsid w:val="002F4F40"/>
    <w:rsid w:val="003020B1"/>
    <w:rsid w:val="00303DF5"/>
    <w:rsid w:val="003044F9"/>
    <w:rsid w:val="00306C07"/>
    <w:rsid w:val="00310336"/>
    <w:rsid w:val="00311FDB"/>
    <w:rsid w:val="00313600"/>
    <w:rsid w:val="00313BBD"/>
    <w:rsid w:val="0031615B"/>
    <w:rsid w:val="00320446"/>
    <w:rsid w:val="0032058A"/>
    <w:rsid w:val="003214A6"/>
    <w:rsid w:val="00321A67"/>
    <w:rsid w:val="0032349A"/>
    <w:rsid w:val="0032389D"/>
    <w:rsid w:val="00325DBB"/>
    <w:rsid w:val="00326CF5"/>
    <w:rsid w:val="003327BC"/>
    <w:rsid w:val="00332982"/>
    <w:rsid w:val="00333210"/>
    <w:rsid w:val="003356E5"/>
    <w:rsid w:val="0034329C"/>
    <w:rsid w:val="00343E61"/>
    <w:rsid w:val="00344CF6"/>
    <w:rsid w:val="00347953"/>
    <w:rsid w:val="003701BB"/>
    <w:rsid w:val="0037086B"/>
    <w:rsid w:val="003711BA"/>
    <w:rsid w:val="00372DD6"/>
    <w:rsid w:val="00375B8D"/>
    <w:rsid w:val="00376648"/>
    <w:rsid w:val="00381A20"/>
    <w:rsid w:val="003824CD"/>
    <w:rsid w:val="00385107"/>
    <w:rsid w:val="00386388"/>
    <w:rsid w:val="003867E5"/>
    <w:rsid w:val="00391BDA"/>
    <w:rsid w:val="003934F7"/>
    <w:rsid w:val="0039382B"/>
    <w:rsid w:val="00395EE8"/>
    <w:rsid w:val="003A3462"/>
    <w:rsid w:val="003A59D8"/>
    <w:rsid w:val="003A7109"/>
    <w:rsid w:val="003B0593"/>
    <w:rsid w:val="003B0790"/>
    <w:rsid w:val="003B1320"/>
    <w:rsid w:val="003B14A8"/>
    <w:rsid w:val="003B2C57"/>
    <w:rsid w:val="003B3E2A"/>
    <w:rsid w:val="003B58DB"/>
    <w:rsid w:val="003C0EA3"/>
    <w:rsid w:val="003C20E6"/>
    <w:rsid w:val="003C4440"/>
    <w:rsid w:val="003C495B"/>
    <w:rsid w:val="003D0C39"/>
    <w:rsid w:val="003D1192"/>
    <w:rsid w:val="003D325D"/>
    <w:rsid w:val="003D73D1"/>
    <w:rsid w:val="003D7E6F"/>
    <w:rsid w:val="003E24A2"/>
    <w:rsid w:val="003E54D1"/>
    <w:rsid w:val="003E7580"/>
    <w:rsid w:val="003F0D90"/>
    <w:rsid w:val="003F47ED"/>
    <w:rsid w:val="003F670F"/>
    <w:rsid w:val="00401A41"/>
    <w:rsid w:val="00401EED"/>
    <w:rsid w:val="00401F45"/>
    <w:rsid w:val="00401FAF"/>
    <w:rsid w:val="00402536"/>
    <w:rsid w:val="00403F01"/>
    <w:rsid w:val="00404D87"/>
    <w:rsid w:val="004118C6"/>
    <w:rsid w:val="00413512"/>
    <w:rsid w:val="00414B16"/>
    <w:rsid w:val="004157BE"/>
    <w:rsid w:val="00415C91"/>
    <w:rsid w:val="00415DC5"/>
    <w:rsid w:val="004164E3"/>
    <w:rsid w:val="00420769"/>
    <w:rsid w:val="0042164C"/>
    <w:rsid w:val="00421FA2"/>
    <w:rsid w:val="004225EA"/>
    <w:rsid w:val="00423439"/>
    <w:rsid w:val="00424E0B"/>
    <w:rsid w:val="004264B8"/>
    <w:rsid w:val="00426DCE"/>
    <w:rsid w:val="00427631"/>
    <w:rsid w:val="00427792"/>
    <w:rsid w:val="004315CE"/>
    <w:rsid w:val="00433B95"/>
    <w:rsid w:val="00433EF4"/>
    <w:rsid w:val="004342B2"/>
    <w:rsid w:val="004349A0"/>
    <w:rsid w:val="00435365"/>
    <w:rsid w:val="00437927"/>
    <w:rsid w:val="00440E20"/>
    <w:rsid w:val="00441FA0"/>
    <w:rsid w:val="00444EF2"/>
    <w:rsid w:val="00450804"/>
    <w:rsid w:val="00457CCB"/>
    <w:rsid w:val="00461029"/>
    <w:rsid w:val="00461411"/>
    <w:rsid w:val="00463584"/>
    <w:rsid w:val="00463C6F"/>
    <w:rsid w:val="004665BA"/>
    <w:rsid w:val="00470053"/>
    <w:rsid w:val="00470462"/>
    <w:rsid w:val="00470660"/>
    <w:rsid w:val="00471120"/>
    <w:rsid w:val="00471CBD"/>
    <w:rsid w:val="0047213D"/>
    <w:rsid w:val="004722D0"/>
    <w:rsid w:val="00472773"/>
    <w:rsid w:val="00472D1E"/>
    <w:rsid w:val="00475560"/>
    <w:rsid w:val="004773C0"/>
    <w:rsid w:val="004806DB"/>
    <w:rsid w:val="00483D53"/>
    <w:rsid w:val="00491444"/>
    <w:rsid w:val="004914E2"/>
    <w:rsid w:val="00493364"/>
    <w:rsid w:val="004937A0"/>
    <w:rsid w:val="00494774"/>
    <w:rsid w:val="00497E24"/>
    <w:rsid w:val="004A06B6"/>
    <w:rsid w:val="004A09A5"/>
    <w:rsid w:val="004A1355"/>
    <w:rsid w:val="004A1869"/>
    <w:rsid w:val="004A2353"/>
    <w:rsid w:val="004A2ECF"/>
    <w:rsid w:val="004A5B3F"/>
    <w:rsid w:val="004A6D7A"/>
    <w:rsid w:val="004B0395"/>
    <w:rsid w:val="004B2237"/>
    <w:rsid w:val="004B40E6"/>
    <w:rsid w:val="004B41A7"/>
    <w:rsid w:val="004B47B4"/>
    <w:rsid w:val="004B69DE"/>
    <w:rsid w:val="004C0363"/>
    <w:rsid w:val="004C4D93"/>
    <w:rsid w:val="004C5131"/>
    <w:rsid w:val="004C6BE5"/>
    <w:rsid w:val="004D0339"/>
    <w:rsid w:val="004D2930"/>
    <w:rsid w:val="004D5739"/>
    <w:rsid w:val="004D5E78"/>
    <w:rsid w:val="004D6E4F"/>
    <w:rsid w:val="004E56E0"/>
    <w:rsid w:val="004E6BB3"/>
    <w:rsid w:val="004E6DD0"/>
    <w:rsid w:val="004E6EEC"/>
    <w:rsid w:val="004E7E8B"/>
    <w:rsid w:val="004F1F84"/>
    <w:rsid w:val="004F2804"/>
    <w:rsid w:val="004F2AC3"/>
    <w:rsid w:val="004F3339"/>
    <w:rsid w:val="004F48E6"/>
    <w:rsid w:val="004F6495"/>
    <w:rsid w:val="004F6BC7"/>
    <w:rsid w:val="005010E9"/>
    <w:rsid w:val="00506541"/>
    <w:rsid w:val="00507516"/>
    <w:rsid w:val="005113A7"/>
    <w:rsid w:val="005178D7"/>
    <w:rsid w:val="00520797"/>
    <w:rsid w:val="00526282"/>
    <w:rsid w:val="005266EB"/>
    <w:rsid w:val="00526AE1"/>
    <w:rsid w:val="00530908"/>
    <w:rsid w:val="00532D4B"/>
    <w:rsid w:val="00534A38"/>
    <w:rsid w:val="00535761"/>
    <w:rsid w:val="00542D4E"/>
    <w:rsid w:val="0054571C"/>
    <w:rsid w:val="00553C45"/>
    <w:rsid w:val="00553FEF"/>
    <w:rsid w:val="00555105"/>
    <w:rsid w:val="00557B56"/>
    <w:rsid w:val="005621A0"/>
    <w:rsid w:val="0056224F"/>
    <w:rsid w:val="0056286E"/>
    <w:rsid w:val="005670CE"/>
    <w:rsid w:val="0057275F"/>
    <w:rsid w:val="00574C72"/>
    <w:rsid w:val="00575227"/>
    <w:rsid w:val="005759AE"/>
    <w:rsid w:val="0057749A"/>
    <w:rsid w:val="00577D78"/>
    <w:rsid w:val="005830FD"/>
    <w:rsid w:val="0058327A"/>
    <w:rsid w:val="0058353F"/>
    <w:rsid w:val="005843E7"/>
    <w:rsid w:val="00586DF2"/>
    <w:rsid w:val="00590DE9"/>
    <w:rsid w:val="005912DD"/>
    <w:rsid w:val="0059162C"/>
    <w:rsid w:val="005923D4"/>
    <w:rsid w:val="00594781"/>
    <w:rsid w:val="00595322"/>
    <w:rsid w:val="00595AB4"/>
    <w:rsid w:val="00595C7A"/>
    <w:rsid w:val="00596580"/>
    <w:rsid w:val="00597802"/>
    <w:rsid w:val="005A1F08"/>
    <w:rsid w:val="005A2B5A"/>
    <w:rsid w:val="005A2C0C"/>
    <w:rsid w:val="005A5656"/>
    <w:rsid w:val="005A5954"/>
    <w:rsid w:val="005A7915"/>
    <w:rsid w:val="005C07FB"/>
    <w:rsid w:val="005C6F14"/>
    <w:rsid w:val="005D1A69"/>
    <w:rsid w:val="005D1B96"/>
    <w:rsid w:val="005D2006"/>
    <w:rsid w:val="005D27C4"/>
    <w:rsid w:val="005D2AC7"/>
    <w:rsid w:val="005D4248"/>
    <w:rsid w:val="005D4CA5"/>
    <w:rsid w:val="005D4D4E"/>
    <w:rsid w:val="005D5743"/>
    <w:rsid w:val="005D6FD3"/>
    <w:rsid w:val="005E42B3"/>
    <w:rsid w:val="005E6501"/>
    <w:rsid w:val="005F07C9"/>
    <w:rsid w:val="005F4B6F"/>
    <w:rsid w:val="00600912"/>
    <w:rsid w:val="006024B6"/>
    <w:rsid w:val="006025BB"/>
    <w:rsid w:val="00602B44"/>
    <w:rsid w:val="00605C72"/>
    <w:rsid w:val="00610638"/>
    <w:rsid w:val="0061141E"/>
    <w:rsid w:val="0061173F"/>
    <w:rsid w:val="00613510"/>
    <w:rsid w:val="00613796"/>
    <w:rsid w:val="00613831"/>
    <w:rsid w:val="00613B68"/>
    <w:rsid w:val="00613BDA"/>
    <w:rsid w:val="006147E6"/>
    <w:rsid w:val="00616FC8"/>
    <w:rsid w:val="0062074E"/>
    <w:rsid w:val="00623B18"/>
    <w:rsid w:val="00625792"/>
    <w:rsid w:val="0062659A"/>
    <w:rsid w:val="00631930"/>
    <w:rsid w:val="006325A3"/>
    <w:rsid w:val="006357FE"/>
    <w:rsid w:val="00637A04"/>
    <w:rsid w:val="00643A36"/>
    <w:rsid w:val="0065105D"/>
    <w:rsid w:val="00653CB1"/>
    <w:rsid w:val="00654BE8"/>
    <w:rsid w:val="00654E76"/>
    <w:rsid w:val="00657777"/>
    <w:rsid w:val="00665889"/>
    <w:rsid w:val="0067376B"/>
    <w:rsid w:val="00673ABA"/>
    <w:rsid w:val="00673F8A"/>
    <w:rsid w:val="00676C6F"/>
    <w:rsid w:val="006773C8"/>
    <w:rsid w:val="00683B9F"/>
    <w:rsid w:val="00684C92"/>
    <w:rsid w:val="00691A46"/>
    <w:rsid w:val="00691FBE"/>
    <w:rsid w:val="00691FD8"/>
    <w:rsid w:val="006930FE"/>
    <w:rsid w:val="00696D52"/>
    <w:rsid w:val="00696E58"/>
    <w:rsid w:val="00697A51"/>
    <w:rsid w:val="006A0966"/>
    <w:rsid w:val="006A12E4"/>
    <w:rsid w:val="006A45FC"/>
    <w:rsid w:val="006A58F0"/>
    <w:rsid w:val="006B02E9"/>
    <w:rsid w:val="006B0676"/>
    <w:rsid w:val="006B52EC"/>
    <w:rsid w:val="006C151B"/>
    <w:rsid w:val="006C1AA7"/>
    <w:rsid w:val="006C282F"/>
    <w:rsid w:val="006C54CB"/>
    <w:rsid w:val="006D0D16"/>
    <w:rsid w:val="006D18F7"/>
    <w:rsid w:val="006D31ED"/>
    <w:rsid w:val="006D4DDD"/>
    <w:rsid w:val="006D50B2"/>
    <w:rsid w:val="006E044B"/>
    <w:rsid w:val="006E0A0A"/>
    <w:rsid w:val="006E208F"/>
    <w:rsid w:val="006E5982"/>
    <w:rsid w:val="006E6277"/>
    <w:rsid w:val="006E79FD"/>
    <w:rsid w:val="006F0247"/>
    <w:rsid w:val="006F04A3"/>
    <w:rsid w:val="006F0695"/>
    <w:rsid w:val="006F107F"/>
    <w:rsid w:val="006F17EE"/>
    <w:rsid w:val="006F2243"/>
    <w:rsid w:val="006F288B"/>
    <w:rsid w:val="006F56F4"/>
    <w:rsid w:val="006F67AC"/>
    <w:rsid w:val="006F7A72"/>
    <w:rsid w:val="00703409"/>
    <w:rsid w:val="00704250"/>
    <w:rsid w:val="00704FB0"/>
    <w:rsid w:val="0071091B"/>
    <w:rsid w:val="00712493"/>
    <w:rsid w:val="007124E8"/>
    <w:rsid w:val="0071367B"/>
    <w:rsid w:val="00713B23"/>
    <w:rsid w:val="00713E57"/>
    <w:rsid w:val="007152A4"/>
    <w:rsid w:val="007160D2"/>
    <w:rsid w:val="0072205F"/>
    <w:rsid w:val="00722834"/>
    <w:rsid w:val="00722C66"/>
    <w:rsid w:val="00723D97"/>
    <w:rsid w:val="00732A2F"/>
    <w:rsid w:val="00733EF4"/>
    <w:rsid w:val="00736EE5"/>
    <w:rsid w:val="007416FC"/>
    <w:rsid w:val="007430D7"/>
    <w:rsid w:val="00744420"/>
    <w:rsid w:val="00746FB4"/>
    <w:rsid w:val="00747922"/>
    <w:rsid w:val="00747FBD"/>
    <w:rsid w:val="0075014D"/>
    <w:rsid w:val="0075022A"/>
    <w:rsid w:val="0075078E"/>
    <w:rsid w:val="007536AC"/>
    <w:rsid w:val="0075597E"/>
    <w:rsid w:val="00762C7B"/>
    <w:rsid w:val="00762D4D"/>
    <w:rsid w:val="00764B36"/>
    <w:rsid w:val="00771C67"/>
    <w:rsid w:val="00777B12"/>
    <w:rsid w:val="0078016C"/>
    <w:rsid w:val="007817FD"/>
    <w:rsid w:val="00787468"/>
    <w:rsid w:val="007909A7"/>
    <w:rsid w:val="00791BD2"/>
    <w:rsid w:val="00794388"/>
    <w:rsid w:val="00794517"/>
    <w:rsid w:val="007A012B"/>
    <w:rsid w:val="007A0315"/>
    <w:rsid w:val="007A4C6B"/>
    <w:rsid w:val="007A5BA2"/>
    <w:rsid w:val="007B00DF"/>
    <w:rsid w:val="007B0183"/>
    <w:rsid w:val="007B083C"/>
    <w:rsid w:val="007B480B"/>
    <w:rsid w:val="007B6E75"/>
    <w:rsid w:val="007C142C"/>
    <w:rsid w:val="007C1C58"/>
    <w:rsid w:val="007C2E1C"/>
    <w:rsid w:val="007C36EF"/>
    <w:rsid w:val="007C6699"/>
    <w:rsid w:val="007C7E70"/>
    <w:rsid w:val="007D121C"/>
    <w:rsid w:val="007D3C6F"/>
    <w:rsid w:val="007D45A9"/>
    <w:rsid w:val="007D6C19"/>
    <w:rsid w:val="007E250B"/>
    <w:rsid w:val="007E5287"/>
    <w:rsid w:val="007E7034"/>
    <w:rsid w:val="007E7B97"/>
    <w:rsid w:val="007E7BC3"/>
    <w:rsid w:val="007F02F2"/>
    <w:rsid w:val="007F12C2"/>
    <w:rsid w:val="007F1553"/>
    <w:rsid w:val="007F333F"/>
    <w:rsid w:val="00801E8E"/>
    <w:rsid w:val="00803168"/>
    <w:rsid w:val="008045FF"/>
    <w:rsid w:val="008068B0"/>
    <w:rsid w:val="008072CB"/>
    <w:rsid w:val="0080771A"/>
    <w:rsid w:val="008102C2"/>
    <w:rsid w:val="0081145F"/>
    <w:rsid w:val="00812919"/>
    <w:rsid w:val="00815260"/>
    <w:rsid w:val="00816F50"/>
    <w:rsid w:val="008177EE"/>
    <w:rsid w:val="00820973"/>
    <w:rsid w:val="00822421"/>
    <w:rsid w:val="008259CE"/>
    <w:rsid w:val="00826176"/>
    <w:rsid w:val="00830BF9"/>
    <w:rsid w:val="00832609"/>
    <w:rsid w:val="00833834"/>
    <w:rsid w:val="00833BDD"/>
    <w:rsid w:val="008343CC"/>
    <w:rsid w:val="00836759"/>
    <w:rsid w:val="008407B3"/>
    <w:rsid w:val="00840B9E"/>
    <w:rsid w:val="008412B3"/>
    <w:rsid w:val="00842D2F"/>
    <w:rsid w:val="00844ECA"/>
    <w:rsid w:val="008462B1"/>
    <w:rsid w:val="00847FA3"/>
    <w:rsid w:val="00850FEC"/>
    <w:rsid w:val="008511C7"/>
    <w:rsid w:val="008519DF"/>
    <w:rsid w:val="00852143"/>
    <w:rsid w:val="00853551"/>
    <w:rsid w:val="008547CB"/>
    <w:rsid w:val="00860DDA"/>
    <w:rsid w:val="0086192C"/>
    <w:rsid w:val="0086238F"/>
    <w:rsid w:val="0086324F"/>
    <w:rsid w:val="0086527F"/>
    <w:rsid w:val="00866591"/>
    <w:rsid w:val="00870774"/>
    <w:rsid w:val="008720CE"/>
    <w:rsid w:val="00876047"/>
    <w:rsid w:val="008768BE"/>
    <w:rsid w:val="00877F28"/>
    <w:rsid w:val="00881CD6"/>
    <w:rsid w:val="0088288C"/>
    <w:rsid w:val="00882C53"/>
    <w:rsid w:val="008834DA"/>
    <w:rsid w:val="008851C0"/>
    <w:rsid w:val="0088652D"/>
    <w:rsid w:val="00890AA2"/>
    <w:rsid w:val="008A2735"/>
    <w:rsid w:val="008A36D7"/>
    <w:rsid w:val="008A5218"/>
    <w:rsid w:val="008A7243"/>
    <w:rsid w:val="008B09A8"/>
    <w:rsid w:val="008B09F6"/>
    <w:rsid w:val="008B5B24"/>
    <w:rsid w:val="008B6D73"/>
    <w:rsid w:val="008C6D3D"/>
    <w:rsid w:val="008D3614"/>
    <w:rsid w:val="008E063D"/>
    <w:rsid w:val="008E06E9"/>
    <w:rsid w:val="008E307D"/>
    <w:rsid w:val="008E42EE"/>
    <w:rsid w:val="008E52FC"/>
    <w:rsid w:val="008E618E"/>
    <w:rsid w:val="008E677D"/>
    <w:rsid w:val="008E798C"/>
    <w:rsid w:val="008F1D8A"/>
    <w:rsid w:val="008F526E"/>
    <w:rsid w:val="008F6571"/>
    <w:rsid w:val="009000C2"/>
    <w:rsid w:val="009004A3"/>
    <w:rsid w:val="009010D4"/>
    <w:rsid w:val="009010E1"/>
    <w:rsid w:val="009023AA"/>
    <w:rsid w:val="0090296B"/>
    <w:rsid w:val="00903726"/>
    <w:rsid w:val="0090436F"/>
    <w:rsid w:val="00904720"/>
    <w:rsid w:val="009050A4"/>
    <w:rsid w:val="0090571D"/>
    <w:rsid w:val="009065CF"/>
    <w:rsid w:val="00906BF4"/>
    <w:rsid w:val="0090740F"/>
    <w:rsid w:val="009105E8"/>
    <w:rsid w:val="009134C8"/>
    <w:rsid w:val="00913BD9"/>
    <w:rsid w:val="00913C33"/>
    <w:rsid w:val="00914A91"/>
    <w:rsid w:val="00915267"/>
    <w:rsid w:val="009174AF"/>
    <w:rsid w:val="009219DE"/>
    <w:rsid w:val="00922669"/>
    <w:rsid w:val="00922699"/>
    <w:rsid w:val="009230B2"/>
    <w:rsid w:val="00926848"/>
    <w:rsid w:val="00926EC8"/>
    <w:rsid w:val="0093274F"/>
    <w:rsid w:val="0093475A"/>
    <w:rsid w:val="009351AF"/>
    <w:rsid w:val="00935CBB"/>
    <w:rsid w:val="009363EB"/>
    <w:rsid w:val="0093666D"/>
    <w:rsid w:val="009400B1"/>
    <w:rsid w:val="00940406"/>
    <w:rsid w:val="00944840"/>
    <w:rsid w:val="00946F6A"/>
    <w:rsid w:val="0094745F"/>
    <w:rsid w:val="00947773"/>
    <w:rsid w:val="00950CAF"/>
    <w:rsid w:val="009516E5"/>
    <w:rsid w:val="00952B6B"/>
    <w:rsid w:val="009542FB"/>
    <w:rsid w:val="009555E2"/>
    <w:rsid w:val="00956064"/>
    <w:rsid w:val="0095795F"/>
    <w:rsid w:val="00957B89"/>
    <w:rsid w:val="0096063A"/>
    <w:rsid w:val="009648D5"/>
    <w:rsid w:val="009658E8"/>
    <w:rsid w:val="009670B9"/>
    <w:rsid w:val="00970121"/>
    <w:rsid w:val="00972029"/>
    <w:rsid w:val="00972AA8"/>
    <w:rsid w:val="009749D4"/>
    <w:rsid w:val="00977152"/>
    <w:rsid w:val="009806D5"/>
    <w:rsid w:val="0098511B"/>
    <w:rsid w:val="00985A5B"/>
    <w:rsid w:val="00986922"/>
    <w:rsid w:val="0099522F"/>
    <w:rsid w:val="00997EC7"/>
    <w:rsid w:val="009A027A"/>
    <w:rsid w:val="009A2965"/>
    <w:rsid w:val="009A2C4A"/>
    <w:rsid w:val="009A37EA"/>
    <w:rsid w:val="009A3968"/>
    <w:rsid w:val="009A3D4E"/>
    <w:rsid w:val="009A3DA4"/>
    <w:rsid w:val="009A6E02"/>
    <w:rsid w:val="009A7B2F"/>
    <w:rsid w:val="009A7BE6"/>
    <w:rsid w:val="009B0765"/>
    <w:rsid w:val="009B1070"/>
    <w:rsid w:val="009B2891"/>
    <w:rsid w:val="009B2930"/>
    <w:rsid w:val="009B2E5D"/>
    <w:rsid w:val="009B2FD5"/>
    <w:rsid w:val="009B45A5"/>
    <w:rsid w:val="009B4A86"/>
    <w:rsid w:val="009B6F66"/>
    <w:rsid w:val="009C13E1"/>
    <w:rsid w:val="009C1EA5"/>
    <w:rsid w:val="009C214B"/>
    <w:rsid w:val="009C2767"/>
    <w:rsid w:val="009C306F"/>
    <w:rsid w:val="009C3B6D"/>
    <w:rsid w:val="009C3EA5"/>
    <w:rsid w:val="009C44E2"/>
    <w:rsid w:val="009C7B2C"/>
    <w:rsid w:val="009D2BEF"/>
    <w:rsid w:val="009D50EB"/>
    <w:rsid w:val="009D69FB"/>
    <w:rsid w:val="009E00B0"/>
    <w:rsid w:val="009E091E"/>
    <w:rsid w:val="009E12DE"/>
    <w:rsid w:val="009E41DE"/>
    <w:rsid w:val="009E4D47"/>
    <w:rsid w:val="009E791F"/>
    <w:rsid w:val="009F0387"/>
    <w:rsid w:val="009F1B9A"/>
    <w:rsid w:val="009F24F7"/>
    <w:rsid w:val="009F2B65"/>
    <w:rsid w:val="009F5531"/>
    <w:rsid w:val="00A00134"/>
    <w:rsid w:val="00A0098C"/>
    <w:rsid w:val="00A0489D"/>
    <w:rsid w:val="00A04D71"/>
    <w:rsid w:val="00A05694"/>
    <w:rsid w:val="00A0654B"/>
    <w:rsid w:val="00A11DA4"/>
    <w:rsid w:val="00A11EE6"/>
    <w:rsid w:val="00A12FF4"/>
    <w:rsid w:val="00A13C4E"/>
    <w:rsid w:val="00A17910"/>
    <w:rsid w:val="00A204DE"/>
    <w:rsid w:val="00A213A3"/>
    <w:rsid w:val="00A221C4"/>
    <w:rsid w:val="00A30906"/>
    <w:rsid w:val="00A317D3"/>
    <w:rsid w:val="00A31DA8"/>
    <w:rsid w:val="00A367BD"/>
    <w:rsid w:val="00A403E7"/>
    <w:rsid w:val="00A41E5E"/>
    <w:rsid w:val="00A4298F"/>
    <w:rsid w:val="00A43CFF"/>
    <w:rsid w:val="00A45AF9"/>
    <w:rsid w:val="00A473B2"/>
    <w:rsid w:val="00A4792A"/>
    <w:rsid w:val="00A47EF3"/>
    <w:rsid w:val="00A506FA"/>
    <w:rsid w:val="00A507CE"/>
    <w:rsid w:val="00A519AF"/>
    <w:rsid w:val="00A54ABD"/>
    <w:rsid w:val="00A55BC6"/>
    <w:rsid w:val="00A612A8"/>
    <w:rsid w:val="00A6387D"/>
    <w:rsid w:val="00A66CC0"/>
    <w:rsid w:val="00A720EB"/>
    <w:rsid w:val="00A73E09"/>
    <w:rsid w:val="00A740E6"/>
    <w:rsid w:val="00A7504C"/>
    <w:rsid w:val="00A77DE6"/>
    <w:rsid w:val="00A81EBC"/>
    <w:rsid w:val="00A81F6E"/>
    <w:rsid w:val="00A857EE"/>
    <w:rsid w:val="00A864B6"/>
    <w:rsid w:val="00A91F16"/>
    <w:rsid w:val="00A9558D"/>
    <w:rsid w:val="00A9653E"/>
    <w:rsid w:val="00A96959"/>
    <w:rsid w:val="00A96B26"/>
    <w:rsid w:val="00AA1313"/>
    <w:rsid w:val="00AA27C4"/>
    <w:rsid w:val="00AA35F6"/>
    <w:rsid w:val="00AA5516"/>
    <w:rsid w:val="00AA6BE6"/>
    <w:rsid w:val="00AB3B56"/>
    <w:rsid w:val="00AB4772"/>
    <w:rsid w:val="00AB69D6"/>
    <w:rsid w:val="00AB6C6B"/>
    <w:rsid w:val="00AB6EC0"/>
    <w:rsid w:val="00AC12FE"/>
    <w:rsid w:val="00AC1886"/>
    <w:rsid w:val="00AC44C3"/>
    <w:rsid w:val="00AC4574"/>
    <w:rsid w:val="00AC5BC8"/>
    <w:rsid w:val="00AC5D60"/>
    <w:rsid w:val="00AC6D66"/>
    <w:rsid w:val="00AC6E6D"/>
    <w:rsid w:val="00AC7ABF"/>
    <w:rsid w:val="00AD0EE6"/>
    <w:rsid w:val="00AD1764"/>
    <w:rsid w:val="00AD474F"/>
    <w:rsid w:val="00AD4DAF"/>
    <w:rsid w:val="00AD601D"/>
    <w:rsid w:val="00AD61DE"/>
    <w:rsid w:val="00AD6628"/>
    <w:rsid w:val="00AE1189"/>
    <w:rsid w:val="00AE17F0"/>
    <w:rsid w:val="00AE2A15"/>
    <w:rsid w:val="00AE3084"/>
    <w:rsid w:val="00AE5234"/>
    <w:rsid w:val="00AE5843"/>
    <w:rsid w:val="00AE5F01"/>
    <w:rsid w:val="00AE6E35"/>
    <w:rsid w:val="00AF10FB"/>
    <w:rsid w:val="00AF23DF"/>
    <w:rsid w:val="00AF2872"/>
    <w:rsid w:val="00B00F24"/>
    <w:rsid w:val="00B04B07"/>
    <w:rsid w:val="00B070BE"/>
    <w:rsid w:val="00B07CFD"/>
    <w:rsid w:val="00B118D8"/>
    <w:rsid w:val="00B1481B"/>
    <w:rsid w:val="00B16668"/>
    <w:rsid w:val="00B21310"/>
    <w:rsid w:val="00B26002"/>
    <w:rsid w:val="00B263CB"/>
    <w:rsid w:val="00B26E60"/>
    <w:rsid w:val="00B31C60"/>
    <w:rsid w:val="00B325E5"/>
    <w:rsid w:val="00B37743"/>
    <w:rsid w:val="00B414E7"/>
    <w:rsid w:val="00B42D62"/>
    <w:rsid w:val="00B44FA7"/>
    <w:rsid w:val="00B45C4F"/>
    <w:rsid w:val="00B509AC"/>
    <w:rsid w:val="00B50BDD"/>
    <w:rsid w:val="00B51443"/>
    <w:rsid w:val="00B54A90"/>
    <w:rsid w:val="00B5663C"/>
    <w:rsid w:val="00B62D68"/>
    <w:rsid w:val="00B6341E"/>
    <w:rsid w:val="00B66B75"/>
    <w:rsid w:val="00B705A5"/>
    <w:rsid w:val="00B72F43"/>
    <w:rsid w:val="00B74208"/>
    <w:rsid w:val="00B75F3A"/>
    <w:rsid w:val="00B768DE"/>
    <w:rsid w:val="00B80846"/>
    <w:rsid w:val="00B81CC1"/>
    <w:rsid w:val="00B83419"/>
    <w:rsid w:val="00B85570"/>
    <w:rsid w:val="00B861E7"/>
    <w:rsid w:val="00B8650B"/>
    <w:rsid w:val="00B90B76"/>
    <w:rsid w:val="00B91BB5"/>
    <w:rsid w:val="00B932F0"/>
    <w:rsid w:val="00BA0705"/>
    <w:rsid w:val="00BA150C"/>
    <w:rsid w:val="00BA21D0"/>
    <w:rsid w:val="00BA2546"/>
    <w:rsid w:val="00BA4E51"/>
    <w:rsid w:val="00BA535F"/>
    <w:rsid w:val="00BA6FC6"/>
    <w:rsid w:val="00BB27FA"/>
    <w:rsid w:val="00BB2CFC"/>
    <w:rsid w:val="00BB34C4"/>
    <w:rsid w:val="00BB52C1"/>
    <w:rsid w:val="00BB5835"/>
    <w:rsid w:val="00BC0397"/>
    <w:rsid w:val="00BC0861"/>
    <w:rsid w:val="00BC0A5D"/>
    <w:rsid w:val="00BC0B3C"/>
    <w:rsid w:val="00BC2CDE"/>
    <w:rsid w:val="00BC3328"/>
    <w:rsid w:val="00BC372F"/>
    <w:rsid w:val="00BC51AE"/>
    <w:rsid w:val="00BC6BF9"/>
    <w:rsid w:val="00BC7E44"/>
    <w:rsid w:val="00BD0FA8"/>
    <w:rsid w:val="00BD235C"/>
    <w:rsid w:val="00BD4FD5"/>
    <w:rsid w:val="00BD5CAC"/>
    <w:rsid w:val="00BD62A0"/>
    <w:rsid w:val="00BD7964"/>
    <w:rsid w:val="00BD7AE1"/>
    <w:rsid w:val="00BE317B"/>
    <w:rsid w:val="00BE58D9"/>
    <w:rsid w:val="00BE6E58"/>
    <w:rsid w:val="00BE6F58"/>
    <w:rsid w:val="00BF282D"/>
    <w:rsid w:val="00BF430B"/>
    <w:rsid w:val="00BF5559"/>
    <w:rsid w:val="00BF5994"/>
    <w:rsid w:val="00BF667A"/>
    <w:rsid w:val="00BF77D5"/>
    <w:rsid w:val="00C0137A"/>
    <w:rsid w:val="00C049FA"/>
    <w:rsid w:val="00C065A2"/>
    <w:rsid w:val="00C07E37"/>
    <w:rsid w:val="00C11375"/>
    <w:rsid w:val="00C115FE"/>
    <w:rsid w:val="00C11B1F"/>
    <w:rsid w:val="00C13543"/>
    <w:rsid w:val="00C14825"/>
    <w:rsid w:val="00C15F5B"/>
    <w:rsid w:val="00C16A04"/>
    <w:rsid w:val="00C2441F"/>
    <w:rsid w:val="00C249F9"/>
    <w:rsid w:val="00C27CAE"/>
    <w:rsid w:val="00C27CB3"/>
    <w:rsid w:val="00C3009B"/>
    <w:rsid w:val="00C30308"/>
    <w:rsid w:val="00C317D2"/>
    <w:rsid w:val="00C40136"/>
    <w:rsid w:val="00C42F15"/>
    <w:rsid w:val="00C43179"/>
    <w:rsid w:val="00C44E16"/>
    <w:rsid w:val="00C46916"/>
    <w:rsid w:val="00C47EC7"/>
    <w:rsid w:val="00C51EEC"/>
    <w:rsid w:val="00C565E5"/>
    <w:rsid w:val="00C602BB"/>
    <w:rsid w:val="00C61F5C"/>
    <w:rsid w:val="00C6590B"/>
    <w:rsid w:val="00C65D73"/>
    <w:rsid w:val="00C66D84"/>
    <w:rsid w:val="00C72B4C"/>
    <w:rsid w:val="00C74AE3"/>
    <w:rsid w:val="00C8046E"/>
    <w:rsid w:val="00C80DA8"/>
    <w:rsid w:val="00C81F4F"/>
    <w:rsid w:val="00C85CE0"/>
    <w:rsid w:val="00C87CEB"/>
    <w:rsid w:val="00C933FB"/>
    <w:rsid w:val="00C93852"/>
    <w:rsid w:val="00C9487A"/>
    <w:rsid w:val="00CA17A5"/>
    <w:rsid w:val="00CA3C96"/>
    <w:rsid w:val="00CB118B"/>
    <w:rsid w:val="00CB28D3"/>
    <w:rsid w:val="00CB5BCB"/>
    <w:rsid w:val="00CB674E"/>
    <w:rsid w:val="00CB7318"/>
    <w:rsid w:val="00CB73E2"/>
    <w:rsid w:val="00CB780A"/>
    <w:rsid w:val="00CC14D2"/>
    <w:rsid w:val="00CC21CC"/>
    <w:rsid w:val="00CC2296"/>
    <w:rsid w:val="00CC6645"/>
    <w:rsid w:val="00CC67FE"/>
    <w:rsid w:val="00CC777F"/>
    <w:rsid w:val="00CD202E"/>
    <w:rsid w:val="00CD5F75"/>
    <w:rsid w:val="00CE0779"/>
    <w:rsid w:val="00CE0C05"/>
    <w:rsid w:val="00CE48A9"/>
    <w:rsid w:val="00CE6848"/>
    <w:rsid w:val="00CE6AA8"/>
    <w:rsid w:val="00CF0089"/>
    <w:rsid w:val="00CF0C19"/>
    <w:rsid w:val="00CF2872"/>
    <w:rsid w:val="00CF379A"/>
    <w:rsid w:val="00CF42C4"/>
    <w:rsid w:val="00CF65B6"/>
    <w:rsid w:val="00CF7311"/>
    <w:rsid w:val="00D001C0"/>
    <w:rsid w:val="00D00DD7"/>
    <w:rsid w:val="00D02D03"/>
    <w:rsid w:val="00D031A9"/>
    <w:rsid w:val="00D044C1"/>
    <w:rsid w:val="00D051DD"/>
    <w:rsid w:val="00D05525"/>
    <w:rsid w:val="00D06960"/>
    <w:rsid w:val="00D074BF"/>
    <w:rsid w:val="00D1148B"/>
    <w:rsid w:val="00D11A9F"/>
    <w:rsid w:val="00D1603E"/>
    <w:rsid w:val="00D16747"/>
    <w:rsid w:val="00D174D5"/>
    <w:rsid w:val="00D1769C"/>
    <w:rsid w:val="00D17756"/>
    <w:rsid w:val="00D20844"/>
    <w:rsid w:val="00D233FF"/>
    <w:rsid w:val="00D2415B"/>
    <w:rsid w:val="00D24A2C"/>
    <w:rsid w:val="00D24BBA"/>
    <w:rsid w:val="00D27185"/>
    <w:rsid w:val="00D3055D"/>
    <w:rsid w:val="00D32721"/>
    <w:rsid w:val="00D34D5C"/>
    <w:rsid w:val="00D35020"/>
    <w:rsid w:val="00D37797"/>
    <w:rsid w:val="00D446EF"/>
    <w:rsid w:val="00D44A90"/>
    <w:rsid w:val="00D45102"/>
    <w:rsid w:val="00D56C4F"/>
    <w:rsid w:val="00D572FA"/>
    <w:rsid w:val="00D62704"/>
    <w:rsid w:val="00D639CE"/>
    <w:rsid w:val="00D72AC5"/>
    <w:rsid w:val="00D7526B"/>
    <w:rsid w:val="00D84283"/>
    <w:rsid w:val="00D85C17"/>
    <w:rsid w:val="00D85FF9"/>
    <w:rsid w:val="00D872FD"/>
    <w:rsid w:val="00D87666"/>
    <w:rsid w:val="00D95BF3"/>
    <w:rsid w:val="00D9651E"/>
    <w:rsid w:val="00D96A69"/>
    <w:rsid w:val="00D97BAC"/>
    <w:rsid w:val="00DA000A"/>
    <w:rsid w:val="00DA20EB"/>
    <w:rsid w:val="00DA2966"/>
    <w:rsid w:val="00DA3608"/>
    <w:rsid w:val="00DA4D51"/>
    <w:rsid w:val="00DA5193"/>
    <w:rsid w:val="00DA5DCC"/>
    <w:rsid w:val="00DA6690"/>
    <w:rsid w:val="00DB28F0"/>
    <w:rsid w:val="00DB3548"/>
    <w:rsid w:val="00DC0659"/>
    <w:rsid w:val="00DC07F5"/>
    <w:rsid w:val="00DC0CF6"/>
    <w:rsid w:val="00DC2837"/>
    <w:rsid w:val="00DC6051"/>
    <w:rsid w:val="00DD247B"/>
    <w:rsid w:val="00DD3CE8"/>
    <w:rsid w:val="00DD54F3"/>
    <w:rsid w:val="00DD66B3"/>
    <w:rsid w:val="00DD6799"/>
    <w:rsid w:val="00DD6B7B"/>
    <w:rsid w:val="00DE1CA9"/>
    <w:rsid w:val="00DE61FF"/>
    <w:rsid w:val="00DE62B0"/>
    <w:rsid w:val="00DF10FE"/>
    <w:rsid w:val="00DF30E3"/>
    <w:rsid w:val="00DF5E76"/>
    <w:rsid w:val="00DF7408"/>
    <w:rsid w:val="00DF7950"/>
    <w:rsid w:val="00E00CBF"/>
    <w:rsid w:val="00E022F2"/>
    <w:rsid w:val="00E0498E"/>
    <w:rsid w:val="00E04F27"/>
    <w:rsid w:val="00E05554"/>
    <w:rsid w:val="00E10317"/>
    <w:rsid w:val="00E152AB"/>
    <w:rsid w:val="00E15A61"/>
    <w:rsid w:val="00E200C5"/>
    <w:rsid w:val="00E229DC"/>
    <w:rsid w:val="00E22AA4"/>
    <w:rsid w:val="00E23959"/>
    <w:rsid w:val="00E257FA"/>
    <w:rsid w:val="00E271F2"/>
    <w:rsid w:val="00E27387"/>
    <w:rsid w:val="00E313A5"/>
    <w:rsid w:val="00E35153"/>
    <w:rsid w:val="00E370D9"/>
    <w:rsid w:val="00E37C05"/>
    <w:rsid w:val="00E37EAE"/>
    <w:rsid w:val="00E437EE"/>
    <w:rsid w:val="00E4514F"/>
    <w:rsid w:val="00E46463"/>
    <w:rsid w:val="00E47C75"/>
    <w:rsid w:val="00E533FA"/>
    <w:rsid w:val="00E54661"/>
    <w:rsid w:val="00E558CE"/>
    <w:rsid w:val="00E565C3"/>
    <w:rsid w:val="00E57FFB"/>
    <w:rsid w:val="00E6345C"/>
    <w:rsid w:val="00E7432F"/>
    <w:rsid w:val="00E80760"/>
    <w:rsid w:val="00E81CC8"/>
    <w:rsid w:val="00E8506E"/>
    <w:rsid w:val="00E85424"/>
    <w:rsid w:val="00E85C34"/>
    <w:rsid w:val="00E86243"/>
    <w:rsid w:val="00E86A60"/>
    <w:rsid w:val="00E90391"/>
    <w:rsid w:val="00E91149"/>
    <w:rsid w:val="00E91B18"/>
    <w:rsid w:val="00E92A1F"/>
    <w:rsid w:val="00E96FC0"/>
    <w:rsid w:val="00EA0D88"/>
    <w:rsid w:val="00EA1C87"/>
    <w:rsid w:val="00EA2171"/>
    <w:rsid w:val="00EA364D"/>
    <w:rsid w:val="00EA6D4F"/>
    <w:rsid w:val="00EA781C"/>
    <w:rsid w:val="00EB4757"/>
    <w:rsid w:val="00EB4CB1"/>
    <w:rsid w:val="00EB6288"/>
    <w:rsid w:val="00EB6677"/>
    <w:rsid w:val="00EB7DA5"/>
    <w:rsid w:val="00EC011E"/>
    <w:rsid w:val="00EC0D00"/>
    <w:rsid w:val="00EC1F34"/>
    <w:rsid w:val="00EC4853"/>
    <w:rsid w:val="00EC54E0"/>
    <w:rsid w:val="00ED5739"/>
    <w:rsid w:val="00ED782D"/>
    <w:rsid w:val="00EE10AA"/>
    <w:rsid w:val="00EE2121"/>
    <w:rsid w:val="00EE3B72"/>
    <w:rsid w:val="00EE4C40"/>
    <w:rsid w:val="00EE67C1"/>
    <w:rsid w:val="00EE6D23"/>
    <w:rsid w:val="00EE77E9"/>
    <w:rsid w:val="00EF11E8"/>
    <w:rsid w:val="00EF7FEE"/>
    <w:rsid w:val="00F01C84"/>
    <w:rsid w:val="00F03EA3"/>
    <w:rsid w:val="00F04439"/>
    <w:rsid w:val="00F05546"/>
    <w:rsid w:val="00F05624"/>
    <w:rsid w:val="00F06371"/>
    <w:rsid w:val="00F06934"/>
    <w:rsid w:val="00F10DF3"/>
    <w:rsid w:val="00F11BF7"/>
    <w:rsid w:val="00F1248C"/>
    <w:rsid w:val="00F14464"/>
    <w:rsid w:val="00F22CD2"/>
    <w:rsid w:val="00F25982"/>
    <w:rsid w:val="00F26FD8"/>
    <w:rsid w:val="00F27B64"/>
    <w:rsid w:val="00F36DDB"/>
    <w:rsid w:val="00F37317"/>
    <w:rsid w:val="00F37851"/>
    <w:rsid w:val="00F426E6"/>
    <w:rsid w:val="00F44BC6"/>
    <w:rsid w:val="00F47046"/>
    <w:rsid w:val="00F47737"/>
    <w:rsid w:val="00F47EDB"/>
    <w:rsid w:val="00F501EB"/>
    <w:rsid w:val="00F50EA9"/>
    <w:rsid w:val="00F510C3"/>
    <w:rsid w:val="00F53061"/>
    <w:rsid w:val="00F54825"/>
    <w:rsid w:val="00F549C9"/>
    <w:rsid w:val="00F56D93"/>
    <w:rsid w:val="00F62801"/>
    <w:rsid w:val="00F67BD7"/>
    <w:rsid w:val="00F67D77"/>
    <w:rsid w:val="00F722F5"/>
    <w:rsid w:val="00F74A2C"/>
    <w:rsid w:val="00F75724"/>
    <w:rsid w:val="00F75B5E"/>
    <w:rsid w:val="00F75C40"/>
    <w:rsid w:val="00F7741E"/>
    <w:rsid w:val="00F80100"/>
    <w:rsid w:val="00F801B8"/>
    <w:rsid w:val="00F80D12"/>
    <w:rsid w:val="00F84FC2"/>
    <w:rsid w:val="00F85891"/>
    <w:rsid w:val="00F87DC5"/>
    <w:rsid w:val="00F91A67"/>
    <w:rsid w:val="00F91BE1"/>
    <w:rsid w:val="00F93B00"/>
    <w:rsid w:val="00F93C65"/>
    <w:rsid w:val="00F975F8"/>
    <w:rsid w:val="00FA2A4A"/>
    <w:rsid w:val="00FA5B75"/>
    <w:rsid w:val="00FA7569"/>
    <w:rsid w:val="00FB1944"/>
    <w:rsid w:val="00FB2F27"/>
    <w:rsid w:val="00FB481F"/>
    <w:rsid w:val="00FB63BA"/>
    <w:rsid w:val="00FB6957"/>
    <w:rsid w:val="00FB700E"/>
    <w:rsid w:val="00FB7FA7"/>
    <w:rsid w:val="00FC176D"/>
    <w:rsid w:val="00FC3A99"/>
    <w:rsid w:val="00FC53FD"/>
    <w:rsid w:val="00FC69BE"/>
    <w:rsid w:val="00FD2AC4"/>
    <w:rsid w:val="00FD36ED"/>
    <w:rsid w:val="00FD5F69"/>
    <w:rsid w:val="00FD6653"/>
    <w:rsid w:val="00FD78A6"/>
    <w:rsid w:val="00FE2777"/>
    <w:rsid w:val="00FE28B7"/>
    <w:rsid w:val="00FE47D0"/>
    <w:rsid w:val="00FE4F91"/>
    <w:rsid w:val="00FE6333"/>
    <w:rsid w:val="00FE73AB"/>
    <w:rsid w:val="00FF2DF5"/>
    <w:rsid w:val="00FF2E66"/>
    <w:rsid w:val="00FF361F"/>
    <w:rsid w:val="00FF654B"/>
    <w:rsid w:val="00F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7F33C71"/>
  <w15:docId w15:val="{184BC867-9376-4373-BBA1-5E61DF9AD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9D50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9D50E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entitytitle">
    <w:name w:val="entitytitle"/>
    <w:basedOn w:val="DefaultParagraphFont"/>
    <w:rsid w:val="009D50EB"/>
  </w:style>
  <w:style w:type="paragraph" w:styleId="NormalWeb">
    <w:name w:val="Normal (Web)"/>
    <w:basedOn w:val="Normal"/>
    <w:uiPriority w:val="99"/>
    <w:semiHidden/>
    <w:unhideWhenUsed/>
    <w:rsid w:val="009D50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9D50EB"/>
    <w:rPr>
      <w:b/>
      <w:bCs/>
    </w:rPr>
  </w:style>
  <w:style w:type="character" w:styleId="Hyperlink">
    <w:name w:val="Hyperlink"/>
    <w:uiPriority w:val="99"/>
    <w:unhideWhenUsed/>
    <w:rsid w:val="009D50EB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D50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D50EB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9D50EB"/>
    <w:pPr>
      <w:ind w:left="720"/>
      <w:contextualSpacing/>
    </w:pPr>
  </w:style>
  <w:style w:type="paragraph" w:customStyle="1" w:styleId="BlockInd5">
    <w:name w:val="* Block Ind .5"/>
    <w:basedOn w:val="Normal"/>
    <w:rsid w:val="0093274F"/>
    <w:pPr>
      <w:spacing w:after="240" w:line="240" w:lineRule="auto"/>
      <w:ind w:left="720" w:right="720"/>
    </w:pPr>
    <w:rPr>
      <w:rFonts w:ascii="Times New Roman" w:hAnsi="Times New Roman"/>
      <w:sz w:val="24"/>
      <w:szCs w:val="24"/>
    </w:rPr>
  </w:style>
  <w:style w:type="paragraph" w:customStyle="1" w:styleId="JBodyText5">
    <w:name w:val="# J Body Text .5"/>
    <w:basedOn w:val="Normal"/>
    <w:rsid w:val="00B66B75"/>
    <w:pPr>
      <w:spacing w:after="240" w:line="240" w:lineRule="auto"/>
      <w:ind w:firstLine="72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ormal0pt">
    <w:name w:val="# Normal 0pt"/>
    <w:basedOn w:val="Normal"/>
    <w:rsid w:val="00B66B75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2628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282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526282"/>
  </w:style>
  <w:style w:type="paragraph" w:styleId="BalloonText">
    <w:name w:val="Balloon Text"/>
    <w:basedOn w:val="Normal"/>
    <w:link w:val="BalloonTextChar"/>
    <w:uiPriority w:val="99"/>
    <w:semiHidden/>
    <w:unhideWhenUsed/>
    <w:rsid w:val="00AE5F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F0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851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107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4F2A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yperlink" Target="http://www.utah.gov/pmn/sitemap/publicbody/5029.html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3083</CharactersWithSpaces>
  <SharedDoc>false</SharedDoc>
  <HLinks>
    <vt:vector size="6" baseType="variant">
      <vt:variant>
        <vt:i4>786439</vt:i4>
      </vt:variant>
      <vt:variant>
        <vt:i4>0</vt:i4>
      </vt:variant>
      <vt:variant>
        <vt:i4>0</vt:i4>
      </vt:variant>
      <vt:variant>
        <vt:i4>5</vt:i4>
      </vt:variant>
      <vt:variant>
        <vt:lpwstr>http://www.utah.gov/pmn/sitemap/publicbody/5029.html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Lawrence</dc:creator>
  <cp:lastModifiedBy>Diana Duer</cp:lastModifiedBy>
  <cp:revision>21</cp:revision>
  <cp:lastPrinted>2021-08-14T22:19:00Z</cp:lastPrinted>
  <dcterms:created xsi:type="dcterms:W3CDTF">2023-10-16T18:08:00Z</dcterms:created>
  <dcterms:modified xsi:type="dcterms:W3CDTF">2023-10-16T18:21:00Z</dcterms:modified>
</cp:coreProperties>
</file>