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F0C5176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0AD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2DE24C7E" w14:textId="5F3E14DC" w:rsidR="00B57BE4" w:rsidRDefault="00225B7E" w:rsidP="002179DF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at </w:t>
      </w:r>
      <w:r w:rsidR="00F941D1">
        <w:rPr>
          <w:sz w:val="24"/>
          <w:szCs w:val="24"/>
        </w:rPr>
        <w:t>7</w:t>
      </w:r>
      <w:r w:rsidRPr="008D632F">
        <w:rPr>
          <w:b/>
          <w:bCs/>
          <w:sz w:val="24"/>
          <w:szCs w:val="24"/>
        </w:rPr>
        <w:t xml:space="preserve">:00 pm, on </w:t>
      </w:r>
      <w:r w:rsidR="00F941D1" w:rsidRPr="009801F2">
        <w:rPr>
          <w:b/>
          <w:bCs/>
          <w:color w:val="000000" w:themeColor="text1"/>
          <w:sz w:val="24"/>
          <w:szCs w:val="24"/>
        </w:rPr>
        <w:t>Tue</w:t>
      </w:r>
      <w:r w:rsidRPr="009801F2">
        <w:rPr>
          <w:b/>
          <w:bCs/>
          <w:color w:val="000000" w:themeColor="text1"/>
          <w:sz w:val="24"/>
          <w:szCs w:val="24"/>
        </w:rPr>
        <w:t xml:space="preserve">sday, </w:t>
      </w:r>
      <w:r w:rsidR="006420AD" w:rsidRPr="009801F2">
        <w:rPr>
          <w:b/>
          <w:bCs/>
          <w:color w:val="000000" w:themeColor="text1"/>
          <w:sz w:val="24"/>
          <w:szCs w:val="24"/>
        </w:rPr>
        <w:t>August 1</w:t>
      </w:r>
      <w:r w:rsidR="009801F2" w:rsidRPr="009801F2">
        <w:rPr>
          <w:b/>
          <w:bCs/>
          <w:color w:val="000000" w:themeColor="text1"/>
          <w:sz w:val="24"/>
          <w:szCs w:val="24"/>
        </w:rPr>
        <w:t>9</w:t>
      </w:r>
      <w:r w:rsidR="009801F2" w:rsidRPr="009801F2">
        <w:rPr>
          <w:b/>
          <w:bCs/>
          <w:color w:val="000000" w:themeColor="text1"/>
          <w:sz w:val="24"/>
          <w:szCs w:val="24"/>
          <w:vertAlign w:val="superscript"/>
        </w:rPr>
        <w:t>th</w:t>
      </w:r>
      <w:r w:rsidRPr="008D632F">
        <w:rPr>
          <w:b/>
          <w:bCs/>
          <w:sz w:val="24"/>
          <w:szCs w:val="24"/>
        </w:rPr>
        <w:t xml:space="preserve">, </w:t>
      </w:r>
      <w:r w:rsidR="00491E46" w:rsidRPr="008D632F">
        <w:rPr>
          <w:b/>
          <w:bCs/>
          <w:sz w:val="24"/>
          <w:szCs w:val="24"/>
        </w:rPr>
        <w:t>202</w:t>
      </w:r>
      <w:r w:rsidR="00EE4C46">
        <w:rPr>
          <w:b/>
          <w:bCs/>
          <w:sz w:val="24"/>
          <w:szCs w:val="24"/>
        </w:rPr>
        <w:t>5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3B2E271B" w14:textId="5288AEAC" w:rsidR="00AA553D" w:rsidRDefault="00EA3F7F" w:rsidP="00EA3F7F">
      <w:pPr>
        <w:spacing w:after="0"/>
        <w:ind w:left="2520"/>
        <w:rPr>
          <w:b/>
          <w:bCs/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29579B17">
                <wp:simplePos x="0" y="0"/>
                <wp:positionH relativeFrom="margin">
                  <wp:posOffset>114300</wp:posOffset>
                </wp:positionH>
                <wp:positionV relativeFrom="paragraph">
                  <wp:posOffset>304800</wp:posOffset>
                </wp:positionV>
                <wp:extent cx="625792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24pt;width:492.7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A+FQIAACIEAAAOAAAAZHJzL2Uyb0RvYy54bWysU9tu2zAMfR+wfxD0vtjxkrYx4hRdug4D&#10;ugvQ7QNoWY6FyaImKbGzrx+lpGmQvg3zg0Ca1BF5eLi8HXvNdtJ5habi00nOmTQCG2U2Ff/54+Hd&#10;DWc+gGlAo5EV30vPb1dv3ywHW8oCO9SNdIxAjC8HW/EuBFtmmRed7MFP0EpDwRZdD4Fct8kaBwOh&#10;9zor8vwqG9A11qGQ3tPf+0OQrxJ+20oRvrWtl4HpilNtIZ0unXU8s9USyo0D2ylxLAP+oYoelKFH&#10;T1D3EIBtnXoF1Svh0GMbJgL7DNtWCZl6oG6m+UU3Tx1YmXohcrw90eT/H6z4unuy3x0L4wccaYCp&#10;CW8fUfzyzOC6A7ORd87h0Elo6OFppCwbrC+PVyPVvvQRpB6+YENDhm3ABDS2ro+sUJ+M0GkA+xPp&#10;cgxM0M+rYn69KOacCYq9nxWLPE0lg/L5tnU+fJLYs2hU3NFQEzrsHn2I1UD5nBIf86hV86C0Tk4U&#10;klxrx3ZAEgAhpAmHHi4ytWFDxRdzKuU1itvUJ4w8fYmGC4heBRKzVn3Fb05JUEbmPpomSS2A0geb&#10;qtbmSGVk78BjGOuREiOlNTZ7ItXhQbS0ZGR06P5wNpBgK+5/b8FJzvRnQ4NZTGezqPDkzObXBTnu&#10;PFKfR8AIgqp44OxgrkPaiti6wTsaYKsSty+VHGslISbKj0sTlX7up6yX1V79BQAA//8DAFBLAwQU&#10;AAYACAAAACEAiXKYCdsAAAAKAQAADwAAAGRycy9kb3ducmV2LnhtbEyPzU7DMBCE70i8g7VI3KhN&#10;+VEIcSqE6BFBAxLXTbwkVuN1ZLtteHucE5x2R7Oa/abazG4URwrRetZwvVIgiDtvLPcaPj+2VwWI&#10;mJANjp5Jww9F2NTnZxWWxp94R8cm9SKHcCxRw5DSVEoZu4EcxpWfiLP37YPDlGXopQl4yuFulGul&#10;7qVDy/nDgBM9D9Ttm4PTYItXtPuk3uLD+4vcfW1b3zRB68uL+ekRRKI5/R3Dgp/Roc5MrT+wiWLM&#10;ushVkobbZS6+Ujd3INplWyuQdSX/V6h/AQAA//8DAFBLAQItABQABgAIAAAAIQC2gziS/gAAAOEB&#10;AAATAAAAAAAAAAAAAAAAAAAAAABbQ29udGVudF9UeXBlc10ueG1sUEsBAi0AFAAGAAgAAAAhADj9&#10;If/WAAAAlAEAAAsAAAAAAAAAAAAAAAAALwEAAF9yZWxzLy5yZWxzUEsBAi0AFAAGAAgAAAAhABjm&#10;AD4VAgAAIgQAAA4AAAAAAAAAAAAAAAAALgIAAGRycy9lMm9Eb2MueG1sUEsBAi0AFAAGAAgAAAAh&#10;AIlymAnbAAAACgEAAA8AAAAAAAAAAAAAAAAAbwQAAGRycy9kb3ducmV2LnhtbFBLBQYAAAAABAAE&#10;APMAAAB3BQAAAAA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53D">
        <w:rPr>
          <w:b/>
          <w:bCs/>
          <w:sz w:val="24"/>
          <w:szCs w:val="24"/>
        </w:rPr>
        <w:t>Virtual Connection</w:t>
      </w:r>
      <w:r>
        <w:rPr>
          <w:b/>
          <w:bCs/>
          <w:sz w:val="24"/>
          <w:szCs w:val="24"/>
        </w:rPr>
        <w:t xml:space="preserve"> via Zoom</w:t>
      </w:r>
      <w:r w:rsidR="00AA553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Meeting ID </w:t>
      </w:r>
      <w:r w:rsidR="009801F2" w:rsidRPr="009801F2">
        <w:rPr>
          <w:b/>
          <w:bCs/>
          <w:sz w:val="24"/>
          <w:szCs w:val="24"/>
        </w:rPr>
        <w:t>865 2209 6525</w:t>
      </w:r>
      <w:r>
        <w:rPr>
          <w:b/>
          <w:bCs/>
          <w:sz w:val="24"/>
          <w:szCs w:val="24"/>
        </w:rPr>
        <w:t xml:space="preserve">,  Passcode </w:t>
      </w:r>
      <w:r w:rsidR="009801F2" w:rsidRPr="009801F2">
        <w:rPr>
          <w:b/>
          <w:bCs/>
          <w:sz w:val="24"/>
          <w:szCs w:val="24"/>
        </w:rPr>
        <w:t>711682</w:t>
      </w:r>
      <w:r>
        <w:rPr>
          <w:b/>
          <w:bCs/>
          <w:sz w:val="24"/>
          <w:szCs w:val="24"/>
        </w:rPr>
        <w:t xml:space="preserve"> </w:t>
      </w:r>
      <w:hyperlink r:id="rId6" w:history="1"/>
    </w:p>
    <w:tbl>
      <w:tblPr>
        <w:tblStyle w:val="TableGrid"/>
        <w:tblW w:w="1134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  <w:gridCol w:w="1440"/>
      </w:tblGrid>
      <w:tr w:rsidR="00375CBD" w:rsidRPr="00375CBD" w14:paraId="0F890019" w14:textId="0900CC7E" w:rsidTr="00F75A61">
        <w:tc>
          <w:tcPr>
            <w:tcW w:w="9905" w:type="dxa"/>
          </w:tcPr>
          <w:p w14:paraId="37E2B6BB" w14:textId="039B2F65" w:rsidR="00375CBD" w:rsidRPr="00375CBD" w:rsidRDefault="00375C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Roll Call</w:t>
            </w:r>
          </w:p>
        </w:tc>
        <w:tc>
          <w:tcPr>
            <w:tcW w:w="1440" w:type="dxa"/>
          </w:tcPr>
          <w:p w14:paraId="7EB1B059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375CBD" w:rsidRPr="00375CBD" w14:paraId="3AFFCDF2" w14:textId="01C7377A" w:rsidTr="00F75A61">
        <w:tc>
          <w:tcPr>
            <w:tcW w:w="9905" w:type="dxa"/>
          </w:tcPr>
          <w:p w14:paraId="3FFE933E" w14:textId="77777777" w:rsidR="00375CBD" w:rsidRDefault="00375CB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Invocation/Inspirational Thought</w:t>
            </w:r>
          </w:p>
          <w:p w14:paraId="15D58298" w14:textId="4B4EA889" w:rsidR="00F941D1" w:rsidRPr="00375CBD" w:rsidRDefault="00F941D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Regarding FY 2025-2026 Budget</w:t>
            </w:r>
          </w:p>
        </w:tc>
        <w:tc>
          <w:tcPr>
            <w:tcW w:w="1440" w:type="dxa"/>
          </w:tcPr>
          <w:p w14:paraId="52A80196" w14:textId="77777777" w:rsidR="00375CBD" w:rsidRPr="00375CBD" w:rsidRDefault="00375CBD" w:rsidP="00375CBD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  <w:tr w:rsidR="00933C73" w:rsidRPr="00375CBD" w14:paraId="07197A65" w14:textId="18A2FC8B" w:rsidTr="00F75A61">
        <w:tc>
          <w:tcPr>
            <w:tcW w:w="9905" w:type="dxa"/>
          </w:tcPr>
          <w:p w14:paraId="55ADC989" w14:textId="77777777" w:rsidR="00933C73" w:rsidRPr="00375CBD" w:rsidRDefault="00933C73" w:rsidP="00933C73">
            <w:pPr>
              <w:pStyle w:val="ListParagraph"/>
              <w:numPr>
                <w:ilvl w:val="0"/>
                <w:numId w:val="1"/>
              </w:num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375CBD">
              <w:rPr>
                <w:sz w:val="24"/>
                <w:szCs w:val="24"/>
              </w:rPr>
              <w:t>Adjournment</w:t>
            </w:r>
          </w:p>
        </w:tc>
        <w:tc>
          <w:tcPr>
            <w:tcW w:w="1440" w:type="dxa"/>
          </w:tcPr>
          <w:p w14:paraId="3FBF0ECD" w14:textId="77777777" w:rsidR="00933C73" w:rsidRPr="00B85783" w:rsidRDefault="00933C73" w:rsidP="00933C73">
            <w:pPr>
              <w:pStyle w:val="ListParagraph"/>
              <w:ind w:left="75"/>
              <w:rPr>
                <w:sz w:val="24"/>
                <w:szCs w:val="24"/>
              </w:rPr>
            </w:pPr>
          </w:p>
        </w:tc>
      </w:tr>
    </w:tbl>
    <w:p w14:paraId="44459FA7" w14:textId="3308CF15" w:rsidR="00784574" w:rsidRPr="00F75A61" w:rsidRDefault="00784574" w:rsidP="00F75A61">
      <w:pPr>
        <w:spacing w:after="0"/>
        <w:ind w:firstLine="360"/>
        <w:rPr>
          <w:b/>
          <w:bCs/>
          <w:sz w:val="24"/>
          <w:szCs w:val="24"/>
        </w:rPr>
      </w:pPr>
      <w:r w:rsidRPr="00F75A61">
        <w:rPr>
          <w:b/>
          <w:bCs/>
          <w:sz w:val="24"/>
          <w:szCs w:val="24"/>
        </w:rPr>
        <w:t>ADA NOTICE</w:t>
      </w:r>
    </w:p>
    <w:p w14:paraId="6DC7912C" w14:textId="4CDBCC14" w:rsidR="00784574" w:rsidRDefault="00784574" w:rsidP="00784574">
      <w:pPr>
        <w:spacing w:after="0"/>
        <w:ind w:left="360"/>
        <w:rPr>
          <w:sz w:val="24"/>
          <w:szCs w:val="24"/>
        </w:rPr>
      </w:pPr>
      <w:r w:rsidRPr="00784574">
        <w:rPr>
          <w:sz w:val="24"/>
          <w:szCs w:val="24"/>
        </w:rPr>
        <w:t>If you are planning to attend this Public Meeting and due to a disability need assistance in understanding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or participating in the meeting, please notify the City Office ten or more hours in advance and we will,</w:t>
      </w:r>
      <w:r>
        <w:rPr>
          <w:sz w:val="24"/>
          <w:szCs w:val="24"/>
        </w:rPr>
        <w:t xml:space="preserve"> </w:t>
      </w:r>
      <w:r w:rsidRPr="00784574">
        <w:rPr>
          <w:sz w:val="24"/>
          <w:szCs w:val="24"/>
        </w:rPr>
        <w:t>within reason, provide what assistance may be required.</w:t>
      </w:r>
    </w:p>
    <w:p w14:paraId="5E32AB0A" w14:textId="1ED6DDBD" w:rsidR="008D632F" w:rsidRDefault="00B57BE4" w:rsidP="00784574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1131680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margin-left:0;margin-top:15.75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KcCYtjbAAAABgEAAA8AAABkcnMvZG93bnJldi54bWxMj8FOwzAQRO9I/IO1SNyo&#10;XVAgTbOpEKJHBA1IXJ14m1iN11HstuHvMSd629GMZt6Wm9kN4kRTsJ4RlgsFgrj1xnKH8PW5vctB&#10;hKjZ6MEzIfxQgE11fVXqwvgz7+hUx06kEg6FRuhjHAspQ9uT02HhR+Lk7f3kdExy6qSZ9DmVu0He&#10;K/UonbacFno90ktP7aE+OgSbv2l7iOo9rD5e5e572/i6nhBvb+bnNYhIc/wPwx9+QocqMTX+yCaI&#10;ASE9EhEelhmI5K7yLB0NwlOmQFalvMSvfgE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nAmLY2wAAAAY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784574">
        <w:rPr>
          <w:sz w:val="24"/>
          <w:szCs w:val="24"/>
        </w:rPr>
        <w:t xml:space="preserve">The undersigned duly appointed City Recorder for the municipality of </w:t>
      </w:r>
      <w:r w:rsidR="00784574">
        <w:rPr>
          <w:sz w:val="24"/>
          <w:szCs w:val="24"/>
        </w:rPr>
        <w:t xml:space="preserve">Gunnison </w:t>
      </w:r>
      <w:r w:rsidR="00784574" w:rsidRPr="00784574">
        <w:rPr>
          <w:sz w:val="24"/>
          <w:szCs w:val="24"/>
        </w:rPr>
        <w:t>City hereby certifies that</w:t>
      </w:r>
      <w:r w:rsidR="00784574">
        <w:rPr>
          <w:sz w:val="24"/>
          <w:szCs w:val="24"/>
        </w:rPr>
        <w:t xml:space="preserve"> </w:t>
      </w:r>
      <w:r w:rsidR="00784574" w:rsidRPr="00784574">
        <w:rPr>
          <w:sz w:val="24"/>
          <w:szCs w:val="24"/>
        </w:rPr>
        <w:t>a copy of the foregoing Notice and Agenda was posted on www.</w:t>
      </w:r>
      <w:r w:rsidR="00784574">
        <w:rPr>
          <w:sz w:val="24"/>
          <w:szCs w:val="24"/>
        </w:rPr>
        <w:t>gunnisoncity</w:t>
      </w:r>
      <w:r w:rsidR="00784574" w:rsidRPr="00784574">
        <w:rPr>
          <w:sz w:val="24"/>
          <w:szCs w:val="24"/>
        </w:rPr>
        <w:t>.org, as well as posted on the State of Utah’s Public Notice Website.</w:t>
      </w:r>
    </w:p>
    <w:p w14:paraId="4E4F2C37" w14:textId="7529126C" w:rsidR="00225B7E" w:rsidRPr="00ED3407" w:rsidRDefault="008D632F" w:rsidP="003B53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BY: </w:t>
      </w:r>
      <w:r w:rsidR="003B53F6">
        <w:rPr>
          <w:sz w:val="24"/>
          <w:szCs w:val="24"/>
        </w:rPr>
        <w:t xml:space="preserve">/S/ </w:t>
      </w:r>
      <w:r>
        <w:rPr>
          <w:sz w:val="24"/>
          <w:szCs w:val="24"/>
        </w:rPr>
        <w:t>Valerie Andersen, City Recorder</w:t>
      </w:r>
    </w:p>
    <w:sectPr w:rsidR="00225B7E" w:rsidRPr="00ED3407" w:rsidSect="002179DF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41082"/>
    <w:rsid w:val="0004302F"/>
    <w:rsid w:val="000C407C"/>
    <w:rsid w:val="000C7135"/>
    <w:rsid w:val="000D67F7"/>
    <w:rsid w:val="001254AE"/>
    <w:rsid w:val="0017347E"/>
    <w:rsid w:val="001D6F36"/>
    <w:rsid w:val="001E132B"/>
    <w:rsid w:val="00201193"/>
    <w:rsid w:val="002179DF"/>
    <w:rsid w:val="00225B7E"/>
    <w:rsid w:val="00230C5B"/>
    <w:rsid w:val="002661BA"/>
    <w:rsid w:val="002938B9"/>
    <w:rsid w:val="00325E5C"/>
    <w:rsid w:val="00362592"/>
    <w:rsid w:val="00371D06"/>
    <w:rsid w:val="00375CBD"/>
    <w:rsid w:val="00382D8F"/>
    <w:rsid w:val="003B0D8D"/>
    <w:rsid w:val="003B53F6"/>
    <w:rsid w:val="00413E36"/>
    <w:rsid w:val="004344B5"/>
    <w:rsid w:val="0044256E"/>
    <w:rsid w:val="004450BA"/>
    <w:rsid w:val="00460260"/>
    <w:rsid w:val="00473FB4"/>
    <w:rsid w:val="00491E46"/>
    <w:rsid w:val="00532474"/>
    <w:rsid w:val="005365E7"/>
    <w:rsid w:val="005669E7"/>
    <w:rsid w:val="00584623"/>
    <w:rsid w:val="00601A44"/>
    <w:rsid w:val="00603DA4"/>
    <w:rsid w:val="006420AD"/>
    <w:rsid w:val="0065291B"/>
    <w:rsid w:val="00684028"/>
    <w:rsid w:val="00687F01"/>
    <w:rsid w:val="00731509"/>
    <w:rsid w:val="00784574"/>
    <w:rsid w:val="007A72CA"/>
    <w:rsid w:val="007B1D02"/>
    <w:rsid w:val="007F2770"/>
    <w:rsid w:val="008501F3"/>
    <w:rsid w:val="00876F66"/>
    <w:rsid w:val="008B326F"/>
    <w:rsid w:val="008D632F"/>
    <w:rsid w:val="00901644"/>
    <w:rsid w:val="009118E7"/>
    <w:rsid w:val="00930FE1"/>
    <w:rsid w:val="00933C73"/>
    <w:rsid w:val="009801F2"/>
    <w:rsid w:val="009A13A7"/>
    <w:rsid w:val="009C578C"/>
    <w:rsid w:val="00A40334"/>
    <w:rsid w:val="00A47B43"/>
    <w:rsid w:val="00A6654F"/>
    <w:rsid w:val="00A939AE"/>
    <w:rsid w:val="00AA553D"/>
    <w:rsid w:val="00AD45C3"/>
    <w:rsid w:val="00AE64F7"/>
    <w:rsid w:val="00AE6976"/>
    <w:rsid w:val="00B36AC6"/>
    <w:rsid w:val="00B43F45"/>
    <w:rsid w:val="00B57BE4"/>
    <w:rsid w:val="00B85783"/>
    <w:rsid w:val="00B918D0"/>
    <w:rsid w:val="00B97595"/>
    <w:rsid w:val="00BC0B3E"/>
    <w:rsid w:val="00BC7073"/>
    <w:rsid w:val="00BD4C2F"/>
    <w:rsid w:val="00C00AE1"/>
    <w:rsid w:val="00C21C3B"/>
    <w:rsid w:val="00C62E28"/>
    <w:rsid w:val="00C81FFE"/>
    <w:rsid w:val="00C9268A"/>
    <w:rsid w:val="00CD29AE"/>
    <w:rsid w:val="00CF2F19"/>
    <w:rsid w:val="00D26BCF"/>
    <w:rsid w:val="00D303D8"/>
    <w:rsid w:val="00D86214"/>
    <w:rsid w:val="00D8665A"/>
    <w:rsid w:val="00E574A7"/>
    <w:rsid w:val="00E906D9"/>
    <w:rsid w:val="00EA3F7F"/>
    <w:rsid w:val="00EC75D9"/>
    <w:rsid w:val="00ED2B43"/>
    <w:rsid w:val="00ED3407"/>
    <w:rsid w:val="00EE4851"/>
    <w:rsid w:val="00EE4C46"/>
    <w:rsid w:val="00EF29A0"/>
    <w:rsid w:val="00F75A61"/>
    <w:rsid w:val="00F80E8D"/>
    <w:rsid w:val="00F941D1"/>
    <w:rsid w:val="00FA7CFB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265474815?pwd=48Jxk7lcybvhEn6vrrqVhs0QahrJgr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3</cp:revision>
  <cp:lastPrinted>2025-08-12T21:52:00Z</cp:lastPrinted>
  <dcterms:created xsi:type="dcterms:W3CDTF">2025-08-15T19:15:00Z</dcterms:created>
  <dcterms:modified xsi:type="dcterms:W3CDTF">2025-08-15T19:17:00Z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