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FF327E">
        <w:rPr>
          <w:b/>
          <w:bCs/>
          <w:color w:val="000000"/>
        </w:rPr>
        <w:t>June 16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EB6814">
        <w:rPr>
          <w:b/>
          <w:bCs/>
          <w:color w:val="000000"/>
        </w:rPr>
        <w:t>5</w:t>
      </w:r>
    </w:p>
    <w:p w:rsidR="00103138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USDA Conference Room</w:t>
      </w:r>
    </w:p>
    <w:p w:rsidR="00607B8A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</w:p>
    <w:p w:rsidR="00957290" w:rsidRPr="0052011B" w:rsidRDefault="00957290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291F73" w:rsidRDefault="00291F73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 xml:space="preserve">Review and </w:t>
      </w:r>
      <w:r w:rsidR="00180A42">
        <w:rPr>
          <w:color w:val="000000"/>
        </w:rPr>
        <w:t>A</w:t>
      </w:r>
      <w:r>
        <w:rPr>
          <w:color w:val="000000"/>
        </w:rPr>
        <w:t xml:space="preserve">pprove </w:t>
      </w:r>
      <w:r w:rsidR="00180A42">
        <w:rPr>
          <w:color w:val="000000"/>
        </w:rPr>
        <w:t>Tree Expenses</w:t>
      </w:r>
    </w:p>
    <w:p w:rsidR="00180A42" w:rsidRDefault="00180A42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Review and Approve Project Expense</w:t>
      </w:r>
    </w:p>
    <w:p w:rsidR="00D608DD" w:rsidRDefault="00D608DD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Review and Approve SERA Expense</w:t>
      </w:r>
    </w:p>
    <w:p w:rsidR="00A77DFF" w:rsidRDefault="00A77DF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  <w:bookmarkStart w:id="0" w:name="_GoBack"/>
      <w:bookmarkEnd w:id="0"/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 xml:space="preserve">Review of Zone Operations – </w:t>
      </w:r>
      <w:r w:rsidR="00180A42">
        <w:rPr>
          <w:color w:val="000000"/>
        </w:rPr>
        <w:t>JP Contreras</w:t>
      </w:r>
    </w:p>
    <w:p w:rsidR="000A0929" w:rsidRPr="0052011B" w:rsidRDefault="00103138" w:rsidP="00752D33">
      <w:pPr>
        <w:pStyle w:val="ListParagraph"/>
        <w:widowControl/>
        <w:numPr>
          <w:ilvl w:val="1"/>
          <w:numId w:val="2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D757E4" w:rsidRDefault="006512D4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881427" w:rsidRDefault="00881427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Review and Approve Fraud Risk Assessment</w:t>
      </w:r>
    </w:p>
    <w:p w:rsidR="00881427" w:rsidRDefault="00881427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Review and Approve Self Evaluation Form</w:t>
      </w:r>
    </w:p>
    <w:p w:rsidR="00676E96" w:rsidRDefault="00676E96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676E96">
        <w:rPr>
          <w:color w:val="000000"/>
        </w:rPr>
        <w:t>Other matters as needed</w:t>
      </w:r>
    </w:p>
    <w:p w:rsidR="000A0929" w:rsidRPr="008C1DB4" w:rsidRDefault="000A0929" w:rsidP="00752D33">
      <w:pPr>
        <w:pStyle w:val="ListParagraph"/>
        <w:widowControl/>
        <w:numPr>
          <w:ilvl w:val="0"/>
          <w:numId w:val="2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752D3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53F" w:rsidRDefault="006A253F" w:rsidP="00571CD1">
      <w:r>
        <w:separator/>
      </w:r>
    </w:p>
  </w:endnote>
  <w:endnote w:type="continuationSeparator" w:id="0">
    <w:p w:rsidR="006A253F" w:rsidRDefault="006A253F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53F" w:rsidRDefault="006A253F" w:rsidP="00571CD1">
      <w:r>
        <w:separator/>
      </w:r>
    </w:p>
  </w:footnote>
  <w:footnote w:type="continuationSeparator" w:id="0">
    <w:p w:rsidR="006A253F" w:rsidRDefault="006A253F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3439209E"/>
    <w:multiLevelType w:val="hybridMultilevel"/>
    <w:tmpl w:val="F0A6D0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0A42"/>
    <w:rsid w:val="001846A6"/>
    <w:rsid w:val="0019280A"/>
    <w:rsid w:val="00196066"/>
    <w:rsid w:val="001B0D07"/>
    <w:rsid w:val="001C1351"/>
    <w:rsid w:val="001E005E"/>
    <w:rsid w:val="001E14D7"/>
    <w:rsid w:val="001E578D"/>
    <w:rsid w:val="001F4064"/>
    <w:rsid w:val="00215981"/>
    <w:rsid w:val="00222533"/>
    <w:rsid w:val="00244E9A"/>
    <w:rsid w:val="00257A3B"/>
    <w:rsid w:val="002611E6"/>
    <w:rsid w:val="0026341B"/>
    <w:rsid w:val="00291F73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651CB"/>
    <w:rsid w:val="00376169"/>
    <w:rsid w:val="003A25BD"/>
    <w:rsid w:val="003B0BB7"/>
    <w:rsid w:val="003D1A95"/>
    <w:rsid w:val="003F1F36"/>
    <w:rsid w:val="003F67C8"/>
    <w:rsid w:val="0040216E"/>
    <w:rsid w:val="00421D68"/>
    <w:rsid w:val="00431F5E"/>
    <w:rsid w:val="0045113C"/>
    <w:rsid w:val="0048539B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5F1A1F"/>
    <w:rsid w:val="006048A4"/>
    <w:rsid w:val="00607B8A"/>
    <w:rsid w:val="006241F3"/>
    <w:rsid w:val="006419A8"/>
    <w:rsid w:val="00646B34"/>
    <w:rsid w:val="006512D4"/>
    <w:rsid w:val="0066602E"/>
    <w:rsid w:val="00676E96"/>
    <w:rsid w:val="00685508"/>
    <w:rsid w:val="006A19CE"/>
    <w:rsid w:val="006A253F"/>
    <w:rsid w:val="006A39FA"/>
    <w:rsid w:val="006B784E"/>
    <w:rsid w:val="006C27A8"/>
    <w:rsid w:val="006C3C26"/>
    <w:rsid w:val="006C4347"/>
    <w:rsid w:val="006D579F"/>
    <w:rsid w:val="006E03B4"/>
    <w:rsid w:val="006F4CE8"/>
    <w:rsid w:val="00704592"/>
    <w:rsid w:val="0073113E"/>
    <w:rsid w:val="00733988"/>
    <w:rsid w:val="00740795"/>
    <w:rsid w:val="00750BFF"/>
    <w:rsid w:val="00752D33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5269"/>
    <w:rsid w:val="007F44AE"/>
    <w:rsid w:val="007F4B44"/>
    <w:rsid w:val="00817091"/>
    <w:rsid w:val="0082350A"/>
    <w:rsid w:val="00852C6B"/>
    <w:rsid w:val="00870E8F"/>
    <w:rsid w:val="00872340"/>
    <w:rsid w:val="0087610C"/>
    <w:rsid w:val="00881427"/>
    <w:rsid w:val="00884CE3"/>
    <w:rsid w:val="00893FB9"/>
    <w:rsid w:val="008C1DB4"/>
    <w:rsid w:val="008C27FA"/>
    <w:rsid w:val="008F4C98"/>
    <w:rsid w:val="009002B9"/>
    <w:rsid w:val="00924758"/>
    <w:rsid w:val="009346FA"/>
    <w:rsid w:val="00954C10"/>
    <w:rsid w:val="00957290"/>
    <w:rsid w:val="00960D68"/>
    <w:rsid w:val="009624C5"/>
    <w:rsid w:val="00967CC3"/>
    <w:rsid w:val="0098736A"/>
    <w:rsid w:val="009A0DD8"/>
    <w:rsid w:val="009C1EA5"/>
    <w:rsid w:val="00A1009B"/>
    <w:rsid w:val="00A13981"/>
    <w:rsid w:val="00A312A7"/>
    <w:rsid w:val="00A427A5"/>
    <w:rsid w:val="00A471E5"/>
    <w:rsid w:val="00A50070"/>
    <w:rsid w:val="00A6232D"/>
    <w:rsid w:val="00A64555"/>
    <w:rsid w:val="00A65F9E"/>
    <w:rsid w:val="00A77DFF"/>
    <w:rsid w:val="00AC566C"/>
    <w:rsid w:val="00AD0BE1"/>
    <w:rsid w:val="00AD1D2D"/>
    <w:rsid w:val="00AF7BA2"/>
    <w:rsid w:val="00B27118"/>
    <w:rsid w:val="00B41913"/>
    <w:rsid w:val="00B43F79"/>
    <w:rsid w:val="00B52D0B"/>
    <w:rsid w:val="00B62F6A"/>
    <w:rsid w:val="00B63753"/>
    <w:rsid w:val="00B65995"/>
    <w:rsid w:val="00B81B05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6410D"/>
    <w:rsid w:val="00C77371"/>
    <w:rsid w:val="00C77DCD"/>
    <w:rsid w:val="00C86E33"/>
    <w:rsid w:val="00C90005"/>
    <w:rsid w:val="00CB314B"/>
    <w:rsid w:val="00CC518C"/>
    <w:rsid w:val="00CC5856"/>
    <w:rsid w:val="00CE564B"/>
    <w:rsid w:val="00CF22C8"/>
    <w:rsid w:val="00D07681"/>
    <w:rsid w:val="00D11EFA"/>
    <w:rsid w:val="00D34F8B"/>
    <w:rsid w:val="00D50BFE"/>
    <w:rsid w:val="00D608DD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13425"/>
    <w:rsid w:val="00E149CE"/>
    <w:rsid w:val="00E2681A"/>
    <w:rsid w:val="00E27B68"/>
    <w:rsid w:val="00E5674C"/>
    <w:rsid w:val="00E65948"/>
    <w:rsid w:val="00E81198"/>
    <w:rsid w:val="00E82521"/>
    <w:rsid w:val="00EA1483"/>
    <w:rsid w:val="00EB2E34"/>
    <w:rsid w:val="00EB4E63"/>
    <w:rsid w:val="00EB6814"/>
    <w:rsid w:val="00F036AB"/>
    <w:rsid w:val="00F36161"/>
    <w:rsid w:val="00F47518"/>
    <w:rsid w:val="00F47642"/>
    <w:rsid w:val="00F5549A"/>
    <w:rsid w:val="00F71234"/>
    <w:rsid w:val="00F744D7"/>
    <w:rsid w:val="00F831B5"/>
    <w:rsid w:val="00F855A9"/>
    <w:rsid w:val="00F86EB1"/>
    <w:rsid w:val="00FB0323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2025-06-13T01:57:00Z</cp:lastPrinted>
  <dcterms:created xsi:type="dcterms:W3CDTF">2025-06-13T01:48:00Z</dcterms:created>
  <dcterms:modified xsi:type="dcterms:W3CDTF">2025-06-14T02:15:00Z</dcterms:modified>
</cp:coreProperties>
</file>