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7ECB" w14:textId="24871D18" w:rsidR="00BB1D19" w:rsidRDefault="003A5B29">
      <w:r>
        <w:rPr>
          <w:noProof/>
        </w:rPr>
        <w:drawing>
          <wp:inline distT="0" distB="0" distL="0" distR="0" wp14:anchorId="6E73DB69" wp14:editId="5902AE38">
            <wp:extent cx="1847850" cy="902998"/>
            <wp:effectExtent l="0" t="0" r="0" b="0"/>
            <wp:docPr id="1006641542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41542" name="Picture 2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285" cy="90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DEE5" w14:textId="77777777" w:rsidR="003A5B29" w:rsidRDefault="003A5B29" w:rsidP="003A5B29">
      <w:pPr>
        <w:pStyle w:val="Default"/>
      </w:pPr>
    </w:p>
    <w:tbl>
      <w:tblPr>
        <w:tblW w:w="955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3A5B29" w14:paraId="2D096EFE" w14:textId="77777777" w:rsidTr="003A5B29">
        <w:trPr>
          <w:trHeight w:val="131"/>
        </w:trPr>
        <w:tc>
          <w:tcPr>
            <w:tcW w:w="9558" w:type="dxa"/>
            <w:tcBorders>
              <w:top w:val="none" w:sz="6" w:space="0" w:color="auto"/>
              <w:bottom w:val="none" w:sz="6" w:space="0" w:color="auto"/>
            </w:tcBorders>
          </w:tcPr>
          <w:p w14:paraId="3530D288" w14:textId="169C5BF6" w:rsidR="003A5B29" w:rsidRDefault="00035FE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RAP TAX COMMITTEE</w:t>
            </w:r>
            <w:r w:rsidR="003A5B2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A5B29" w14:paraId="6EFDD4CF" w14:textId="77777777" w:rsidTr="003A5B29">
        <w:trPr>
          <w:trHeight w:val="103"/>
        </w:trPr>
        <w:tc>
          <w:tcPr>
            <w:tcW w:w="9558" w:type="dxa"/>
            <w:tcBorders>
              <w:top w:val="none" w:sz="6" w:space="0" w:color="auto"/>
              <w:bottom w:val="none" w:sz="6" w:space="0" w:color="auto"/>
            </w:tcBorders>
          </w:tcPr>
          <w:p w14:paraId="5DF3D9F8" w14:textId="049A8781" w:rsidR="003A5B29" w:rsidRDefault="001016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May 19</w:t>
            </w:r>
            <w:r w:rsidR="003A5B29">
              <w:rPr>
                <w:sz w:val="22"/>
                <w:szCs w:val="22"/>
              </w:rPr>
              <w:t xml:space="preserve">, at </w:t>
            </w:r>
            <w:r>
              <w:rPr>
                <w:sz w:val="22"/>
                <w:szCs w:val="22"/>
              </w:rPr>
              <w:t>7:</w:t>
            </w:r>
            <w:r w:rsidR="008F3CFD">
              <w:rPr>
                <w:sz w:val="22"/>
                <w:szCs w:val="22"/>
              </w:rPr>
              <w:t>3</w:t>
            </w:r>
            <w:r w:rsidR="003A5B29">
              <w:rPr>
                <w:sz w:val="22"/>
                <w:szCs w:val="22"/>
              </w:rPr>
              <w:t xml:space="preserve">0 PM </w:t>
            </w:r>
          </w:p>
        </w:tc>
      </w:tr>
      <w:tr w:rsidR="003A5B29" w14:paraId="387C939E" w14:textId="77777777" w:rsidTr="003A5B29">
        <w:trPr>
          <w:trHeight w:val="103"/>
        </w:trPr>
        <w:tc>
          <w:tcPr>
            <w:tcW w:w="9558" w:type="dxa"/>
            <w:tcBorders>
              <w:top w:val="none" w:sz="6" w:space="0" w:color="auto"/>
              <w:bottom w:val="none" w:sz="6" w:space="0" w:color="auto"/>
            </w:tcBorders>
          </w:tcPr>
          <w:p w14:paraId="1ADA019D" w14:textId="77777777" w:rsidR="003A5B29" w:rsidRDefault="003A5B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Council Chambers at City Hall Building </w:t>
            </w:r>
          </w:p>
        </w:tc>
      </w:tr>
    </w:tbl>
    <w:p w14:paraId="25411514" w14:textId="77777777" w:rsidR="003A5B29" w:rsidRDefault="003A5B29" w:rsidP="003A5B29">
      <w:pPr>
        <w:pStyle w:val="Default"/>
      </w:pPr>
    </w:p>
    <w:p w14:paraId="4CD264AD" w14:textId="724DDB3A" w:rsidR="003A5B29" w:rsidRDefault="003A5B29" w:rsidP="003A5B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BOARD MEMBERS PRESENT: </w:t>
      </w:r>
      <w:r w:rsidR="002D40D6">
        <w:rPr>
          <w:sz w:val="22"/>
          <w:szCs w:val="22"/>
        </w:rPr>
        <w:t>Sara Olson</w:t>
      </w:r>
      <w:r w:rsidR="00035FE5">
        <w:rPr>
          <w:sz w:val="22"/>
          <w:szCs w:val="22"/>
        </w:rPr>
        <w:t xml:space="preserve">, </w:t>
      </w:r>
      <w:r w:rsidR="008F3CFD">
        <w:rPr>
          <w:sz w:val="22"/>
          <w:szCs w:val="22"/>
        </w:rPr>
        <w:t>Courtney Peterson</w:t>
      </w:r>
      <w:r w:rsidR="00035FE5">
        <w:rPr>
          <w:sz w:val="22"/>
          <w:szCs w:val="22"/>
        </w:rPr>
        <w:t>, Dalan Briggs</w:t>
      </w:r>
      <w:r w:rsidR="00101626">
        <w:rPr>
          <w:sz w:val="22"/>
          <w:szCs w:val="22"/>
        </w:rPr>
        <w:t>, Kale</w:t>
      </w:r>
      <w:r w:rsidR="00D25FAC">
        <w:rPr>
          <w:sz w:val="22"/>
          <w:szCs w:val="22"/>
        </w:rPr>
        <w:t xml:space="preserve"> Smith</w:t>
      </w:r>
    </w:p>
    <w:p w14:paraId="3E6D1478" w14:textId="30328CED" w:rsidR="003A5B29" w:rsidRDefault="003A5B29" w:rsidP="003A5B29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OTHERS</w:t>
      </w:r>
      <w:proofErr w:type="gramEnd"/>
      <w:r>
        <w:rPr>
          <w:b/>
          <w:bCs/>
          <w:sz w:val="22"/>
          <w:szCs w:val="22"/>
        </w:rPr>
        <w:t xml:space="preserve"> PRESENT: </w:t>
      </w:r>
      <w:r>
        <w:rPr>
          <w:sz w:val="22"/>
          <w:szCs w:val="22"/>
        </w:rPr>
        <w:t>Community Services Director John Bradley</w:t>
      </w:r>
      <w:r w:rsidR="00035FE5">
        <w:rPr>
          <w:sz w:val="22"/>
          <w:szCs w:val="22"/>
        </w:rPr>
        <w:t>, City Councilmember Brian Del Rosario</w:t>
      </w:r>
      <w:r w:rsidR="00101626">
        <w:rPr>
          <w:sz w:val="22"/>
          <w:szCs w:val="22"/>
        </w:rPr>
        <w:t>, Recreation Intern Tanner Johnson</w:t>
      </w:r>
    </w:p>
    <w:p w14:paraId="4501705A" w14:textId="77777777" w:rsidR="00101626" w:rsidRDefault="00101626" w:rsidP="003A5B29">
      <w:pPr>
        <w:pStyle w:val="Default"/>
        <w:rPr>
          <w:sz w:val="22"/>
          <w:szCs w:val="22"/>
        </w:rPr>
      </w:pPr>
    </w:p>
    <w:p w14:paraId="79B70E57" w14:textId="77777777" w:rsidR="003A5B29" w:rsidRDefault="003A5B29" w:rsidP="003A5B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WELCOME </w:t>
      </w:r>
    </w:p>
    <w:p w14:paraId="0503D494" w14:textId="77777777" w:rsidR="003A5B29" w:rsidRDefault="003A5B29" w:rsidP="003A5B29">
      <w:pPr>
        <w:pStyle w:val="Default"/>
        <w:rPr>
          <w:sz w:val="22"/>
          <w:szCs w:val="22"/>
        </w:rPr>
      </w:pPr>
    </w:p>
    <w:p w14:paraId="14C140C8" w14:textId="62A29144" w:rsidR="003A5B29" w:rsidRDefault="003A5B29" w:rsidP="003A5B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INVOCATION/INSPIRATIONAL THOUGHT </w:t>
      </w:r>
    </w:p>
    <w:p w14:paraId="5E83346C" w14:textId="77777777" w:rsidR="008F3CFD" w:rsidRDefault="008F3CFD" w:rsidP="003A5B29">
      <w:pPr>
        <w:pStyle w:val="Default"/>
        <w:rPr>
          <w:sz w:val="22"/>
          <w:szCs w:val="22"/>
        </w:rPr>
      </w:pPr>
    </w:p>
    <w:p w14:paraId="21EF685D" w14:textId="42C03EBE" w:rsidR="008F3CFD" w:rsidRDefault="008F3CFD" w:rsidP="003A5B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Introduction of new </w:t>
      </w:r>
      <w:r w:rsidR="00101626">
        <w:rPr>
          <w:sz w:val="22"/>
          <w:szCs w:val="22"/>
        </w:rPr>
        <w:t>Committee Member Ka</w:t>
      </w:r>
      <w:r w:rsidR="00D25FAC">
        <w:rPr>
          <w:sz w:val="22"/>
          <w:szCs w:val="22"/>
        </w:rPr>
        <w:t>l</w:t>
      </w:r>
      <w:r w:rsidR="00101626">
        <w:rPr>
          <w:sz w:val="22"/>
          <w:szCs w:val="22"/>
        </w:rPr>
        <w:t>e</w:t>
      </w:r>
      <w:r w:rsidR="00D25FAC">
        <w:rPr>
          <w:sz w:val="22"/>
          <w:szCs w:val="22"/>
        </w:rPr>
        <w:t xml:space="preserve"> Smith</w:t>
      </w:r>
      <w:r>
        <w:rPr>
          <w:sz w:val="22"/>
          <w:szCs w:val="22"/>
        </w:rPr>
        <w:t xml:space="preserve">. </w:t>
      </w:r>
    </w:p>
    <w:p w14:paraId="54DF0635" w14:textId="77777777" w:rsidR="003A5B29" w:rsidRDefault="003A5B29" w:rsidP="003A5B29">
      <w:pPr>
        <w:pStyle w:val="Default"/>
        <w:rPr>
          <w:sz w:val="22"/>
          <w:szCs w:val="22"/>
        </w:rPr>
      </w:pPr>
    </w:p>
    <w:p w14:paraId="0AFDF906" w14:textId="77777777" w:rsidR="003A5B29" w:rsidRDefault="003A5B29" w:rsidP="003A5B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MEETING MINUTES </w:t>
      </w:r>
    </w:p>
    <w:p w14:paraId="5AC56ED3" w14:textId="06018572" w:rsidR="003A5B29" w:rsidRDefault="00C459C8" w:rsidP="00E304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3A5B29">
        <w:rPr>
          <w:sz w:val="22"/>
          <w:szCs w:val="22"/>
        </w:rPr>
        <w:t>.</w:t>
      </w:r>
      <w:r w:rsidR="00035FE5">
        <w:rPr>
          <w:sz w:val="22"/>
          <w:szCs w:val="22"/>
        </w:rPr>
        <w:t>Committee</w:t>
      </w:r>
      <w:r w:rsidR="003A5B29">
        <w:rPr>
          <w:sz w:val="22"/>
          <w:szCs w:val="22"/>
        </w:rPr>
        <w:t xml:space="preserve"> Member</w:t>
      </w:r>
      <w:r w:rsidR="00E30440">
        <w:rPr>
          <w:sz w:val="22"/>
          <w:szCs w:val="22"/>
        </w:rPr>
        <w:t>s unanimously</w:t>
      </w:r>
      <w:r w:rsidR="003A5B29">
        <w:rPr>
          <w:sz w:val="22"/>
          <w:szCs w:val="22"/>
        </w:rPr>
        <w:t xml:space="preserve"> approve</w:t>
      </w:r>
      <w:r w:rsidR="00E30440">
        <w:rPr>
          <w:sz w:val="22"/>
          <w:szCs w:val="22"/>
        </w:rPr>
        <w:t>d</w:t>
      </w:r>
      <w:r w:rsidR="003A5B29">
        <w:rPr>
          <w:sz w:val="22"/>
          <w:szCs w:val="22"/>
        </w:rPr>
        <w:t xml:space="preserve"> the </w:t>
      </w:r>
      <w:r w:rsidR="00101626">
        <w:rPr>
          <w:sz w:val="22"/>
          <w:szCs w:val="22"/>
        </w:rPr>
        <w:t>January 2025</w:t>
      </w:r>
      <w:r w:rsidR="003A5B29">
        <w:rPr>
          <w:sz w:val="22"/>
          <w:szCs w:val="22"/>
        </w:rPr>
        <w:t xml:space="preserve"> Minutes</w:t>
      </w:r>
      <w:r w:rsidR="00E30440">
        <w:rPr>
          <w:sz w:val="22"/>
          <w:szCs w:val="22"/>
        </w:rPr>
        <w:t>.</w:t>
      </w:r>
      <w:r w:rsidR="002D40D6">
        <w:rPr>
          <w:sz w:val="22"/>
          <w:szCs w:val="22"/>
        </w:rPr>
        <w:t xml:space="preserve"> </w:t>
      </w:r>
      <w:r w:rsidR="008F3CFD">
        <w:rPr>
          <w:sz w:val="22"/>
          <w:szCs w:val="22"/>
        </w:rPr>
        <w:t xml:space="preserve">Motion: </w:t>
      </w:r>
      <w:r w:rsidR="00D25FAC">
        <w:rPr>
          <w:sz w:val="22"/>
          <w:szCs w:val="22"/>
        </w:rPr>
        <w:t xml:space="preserve">Committee Member </w:t>
      </w:r>
      <w:r w:rsidR="008F3CFD">
        <w:rPr>
          <w:sz w:val="22"/>
          <w:szCs w:val="22"/>
        </w:rPr>
        <w:t xml:space="preserve">Briggs. Seconded by </w:t>
      </w:r>
      <w:r w:rsidR="00D25FAC">
        <w:rPr>
          <w:sz w:val="22"/>
          <w:szCs w:val="22"/>
        </w:rPr>
        <w:t xml:space="preserve">Committee Member </w:t>
      </w:r>
      <w:r w:rsidR="00101626">
        <w:rPr>
          <w:sz w:val="22"/>
          <w:szCs w:val="22"/>
        </w:rPr>
        <w:t>Peterson</w:t>
      </w:r>
    </w:p>
    <w:p w14:paraId="594CE4AC" w14:textId="77777777" w:rsidR="003A5B29" w:rsidRPr="00E30440" w:rsidRDefault="003A5B29" w:rsidP="003A5B29">
      <w:pPr>
        <w:pStyle w:val="Default"/>
        <w:rPr>
          <w:sz w:val="22"/>
          <w:szCs w:val="22"/>
        </w:rPr>
      </w:pPr>
    </w:p>
    <w:p w14:paraId="4CC64E56" w14:textId="18DB19D1" w:rsidR="00C459C8" w:rsidRPr="00035FE5" w:rsidRDefault="00035FE5" w:rsidP="00C459C8">
      <w:pPr>
        <w:pStyle w:val="Default"/>
        <w:rPr>
          <w:b/>
          <w:bCs/>
          <w:sz w:val="22"/>
          <w:szCs w:val="22"/>
        </w:rPr>
      </w:pPr>
      <w:r w:rsidRPr="00035FE5">
        <w:rPr>
          <w:b/>
          <w:bCs/>
          <w:sz w:val="22"/>
          <w:szCs w:val="22"/>
        </w:rPr>
        <w:t>NEW BUSINESS</w:t>
      </w:r>
    </w:p>
    <w:p w14:paraId="68B3EDE0" w14:textId="77777777" w:rsidR="008F3CFD" w:rsidRDefault="008F3CFD" w:rsidP="00C459C8">
      <w:pPr>
        <w:pStyle w:val="Default"/>
        <w:rPr>
          <w:sz w:val="22"/>
          <w:szCs w:val="22"/>
        </w:rPr>
      </w:pPr>
    </w:p>
    <w:p w14:paraId="6EB59A33" w14:textId="4073F36C" w:rsidR="00035FE5" w:rsidRDefault="00035FE5" w:rsidP="00C459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25FAC">
        <w:rPr>
          <w:sz w:val="22"/>
          <w:szCs w:val="22"/>
        </w:rPr>
        <w:t>Director Bradley reviewed with Committee Members the options for RAP Tax funding in 2025-26 fiscal year. Each was reviewed and discussed.</w:t>
      </w:r>
    </w:p>
    <w:p w14:paraId="0989F6F9" w14:textId="77777777" w:rsidR="008F3CFD" w:rsidRDefault="008F3CFD" w:rsidP="00C459C8">
      <w:pPr>
        <w:pStyle w:val="Default"/>
        <w:rPr>
          <w:sz w:val="22"/>
          <w:szCs w:val="22"/>
        </w:rPr>
      </w:pPr>
    </w:p>
    <w:tbl>
      <w:tblPr>
        <w:tblW w:w="13230" w:type="dxa"/>
        <w:tblLook w:val="04A0" w:firstRow="1" w:lastRow="0" w:firstColumn="1" w:lastColumn="0" w:noHBand="0" w:noVBand="1"/>
      </w:tblPr>
      <w:tblGrid>
        <w:gridCol w:w="1180"/>
        <w:gridCol w:w="3480"/>
        <w:gridCol w:w="3860"/>
        <w:gridCol w:w="2190"/>
        <w:gridCol w:w="2520"/>
      </w:tblGrid>
      <w:tr w:rsidR="00101626" w:rsidRPr="00101626" w14:paraId="1E292CBC" w14:textId="77777777" w:rsidTr="00D25FAC">
        <w:trPr>
          <w:trHeight w:val="48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BFD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6"/>
                <w:szCs w:val="36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:sz w:val="36"/>
                <w:szCs w:val="36"/>
                <w14:ligatures w14:val="none"/>
              </w:rPr>
              <w:t>RAP TAX PROJECTS 2025-26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6959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8134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6137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1626" w:rsidRPr="00101626" w14:paraId="51C9C802" w14:textId="77777777" w:rsidTr="00D25FAC">
        <w:trPr>
          <w:trHeight w:val="76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14:paraId="2CA5F327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CS </w:t>
            </w:r>
            <w:proofErr w:type="spell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Dpt</w:t>
            </w:r>
            <w:proofErr w:type="spell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Priority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14:paraId="756DE440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"RECREATION" CATEGORY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14:paraId="13DA573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Description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A50F5CE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14:paraId="4EF2C058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RAP TAX COMMITTEE PRIORITY </w:t>
            </w:r>
          </w:p>
        </w:tc>
      </w:tr>
      <w:tr w:rsidR="00101626" w:rsidRPr="00101626" w14:paraId="5F18E9C1" w14:textId="77777777" w:rsidTr="00D25FAC">
        <w:trPr>
          <w:trHeight w:val="6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DEFA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8E606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Soccer Goals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D5FC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4 new goal sets needed due to expanding participation and fields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28D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8,500.00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87E3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8,500.00 </w:t>
            </w:r>
          </w:p>
        </w:tc>
      </w:tr>
      <w:tr w:rsidR="00101626" w:rsidRPr="00101626" w14:paraId="37F1AE7A" w14:textId="77777777" w:rsidTr="00D25FAC">
        <w:trPr>
          <w:trHeight w:val="6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71B2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298A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Youth Summer Programming @ Library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7E49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Prizes for learning &amp; enrichment activities.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249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4,000.00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831C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4,000.00 </w:t>
            </w:r>
          </w:p>
        </w:tc>
      </w:tr>
      <w:tr w:rsidR="00101626" w:rsidRPr="00101626" w14:paraId="1AD43B2C" w14:textId="77777777" w:rsidTr="00D25FAC">
        <w:trPr>
          <w:trHeight w:val="5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47F9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90A80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Archery Course Improvements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4B1AF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Harvest View-shade, targets, venue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509B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6,500.00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0F7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5286F58F" w14:textId="77777777" w:rsidTr="00D25FAC">
        <w:trPr>
          <w:trHeight w:val="58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D309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2E81F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Health &amp; Wellness Initiative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FBDA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Continue providing free raffle prizes for healthy lifestyle contests/kids marathon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D26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F41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08FB9EC1" w14:textId="77777777" w:rsidTr="00D25FAC">
        <w:trPr>
          <w:trHeight w:val="64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5070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588D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Adult Recess Activities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07E9E" w14:textId="6DDEF376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Provide Quarterly </w:t>
            </w:r>
            <w:r w:rsidR="00D25FAC"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date night</w:t>
            </w: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activities for Adults at no cost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68A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FF81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3B03E714" w14:textId="77777777" w:rsidTr="00D25FAC">
        <w:trPr>
          <w:trHeight w:val="6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1002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0E88B" w14:textId="6A28451F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Try it Hobby </w:t>
            </w:r>
            <w:r w:rsidR="00D25FAC"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Initiative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60685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Offer new hobby programs at no cost, to see where we can start new classes.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F6FB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CCC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23F1335C" w14:textId="77777777" w:rsidTr="00D25FAC">
        <w:trPr>
          <w:trHeight w:val="5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BC9D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49E6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Pickleball Practice Boards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E180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Two 6 x 6 rebounder boards for practice 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D3D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4,000.00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24D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3B70B887" w14:textId="77777777" w:rsidTr="00D25FA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0F6F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90C50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vAlign w:val="bottom"/>
            <w:hideMark/>
          </w:tcPr>
          <w:p w14:paraId="5C5A1D9F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Subtotals: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082F3E5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38,000.00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1776964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12,500.00 </w:t>
            </w:r>
          </w:p>
        </w:tc>
      </w:tr>
      <w:tr w:rsidR="00101626" w:rsidRPr="00101626" w14:paraId="5F56E0AC" w14:textId="77777777" w:rsidTr="00D25FA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E17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7F6F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B8516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8CEF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950D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1626" w:rsidRPr="00101626" w14:paraId="163700B1" w14:textId="77777777" w:rsidTr="00D25FAC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22F6153B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CS </w:t>
            </w:r>
            <w:proofErr w:type="spell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Dpt</w:t>
            </w:r>
            <w:proofErr w:type="spell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Priority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55993DBE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"ARTS" CATEGORY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2E27C8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D07DCA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76AF7C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RAP TAX PRIORITY </w:t>
            </w:r>
          </w:p>
        </w:tc>
      </w:tr>
      <w:tr w:rsidR="00101626" w:rsidRPr="00101626" w14:paraId="365DA518" w14:textId="77777777" w:rsidTr="00D25FAC">
        <w:trPr>
          <w:trHeight w:val="8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3534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000D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Cultural Arts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D99C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Concert </w:t>
            </w:r>
            <w:proofErr w:type="gram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Series,  Hometown</w:t>
            </w:r>
            <w:proofErr w:type="gram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Market, Movies in the Park, Cultural Arts, Art in the Park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B81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7,000.00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39A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7,000.00 </w:t>
            </w:r>
          </w:p>
        </w:tc>
      </w:tr>
      <w:tr w:rsidR="00101626" w:rsidRPr="00101626" w14:paraId="49D67912" w14:textId="77777777" w:rsidTr="00D25FAC">
        <w:trPr>
          <w:trHeight w:val="4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5300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3F334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Museum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5E152" w14:textId="47BEC5AF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General Improvements</w:t>
            </w:r>
            <w:r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with rooms and exhibits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A895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32E6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5,000.00 </w:t>
            </w:r>
          </w:p>
        </w:tc>
      </w:tr>
      <w:tr w:rsidR="00101626" w:rsidRPr="00101626" w14:paraId="55FCE065" w14:textId="77777777" w:rsidTr="00D25FAC">
        <w:trPr>
          <w:trHeight w:val="64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875F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92D90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Event Banner Frames 4' x 8'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5D64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Additional locations and banner </w:t>
            </w:r>
            <w:proofErr w:type="gram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event  frame</w:t>
            </w:r>
            <w:proofErr w:type="gram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replacement (6)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9AB6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3,000.00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436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3,000.00 </w:t>
            </w:r>
          </w:p>
        </w:tc>
      </w:tr>
      <w:tr w:rsidR="00101626" w:rsidRPr="00101626" w14:paraId="720D7FB3" w14:textId="77777777" w:rsidTr="00D25FAC">
        <w:trPr>
          <w:trHeight w:val="9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6705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20CF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America 250 Initiative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845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Internal Mural Art at City Hall and </w:t>
            </w:r>
            <w:proofErr w:type="gram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activities//</w:t>
            </w:r>
            <w:proofErr w:type="gram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National Constitution Celebration in 2026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26B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394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2E34D7F6" w14:textId="77777777" w:rsidTr="00D25FAC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F75B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62551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Special Events-Family/Youth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2644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General City Events Enhancement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A993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3,500.00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50CF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447150A7" w14:textId="77777777" w:rsidTr="00D25FAC">
        <w:trPr>
          <w:trHeight w:val="5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CC23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D376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Special Events-Teens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3385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Example: Teen Flashlight Hunt(s)//Niche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5E3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1,500.00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1A14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579215AA" w14:textId="77777777" w:rsidTr="00D25FAC">
        <w:trPr>
          <w:trHeight w:val="5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E9EA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D884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Senior Events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1F69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Enhance Senior Events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EC4B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EE5C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1,000.00 </w:t>
            </w:r>
          </w:p>
        </w:tc>
      </w:tr>
      <w:tr w:rsidR="00101626" w:rsidRPr="00101626" w14:paraId="5D88E860" w14:textId="77777777" w:rsidTr="00D25FAC">
        <w:trPr>
          <w:trHeight w:val="6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F73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9FEB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RAP TAX </w:t>
            </w:r>
            <w:proofErr w:type="gram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appreciate</w:t>
            </w:r>
            <w:proofErr w:type="gram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E082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Free snacks for participants at </w:t>
            </w:r>
            <w:proofErr w:type="gram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designated  special</w:t>
            </w:r>
            <w:proofErr w:type="gram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events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81B0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0086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    500.00 </w:t>
            </w:r>
          </w:p>
        </w:tc>
      </w:tr>
      <w:tr w:rsidR="00101626" w:rsidRPr="00101626" w14:paraId="0A71D693" w14:textId="77777777" w:rsidTr="00D25FA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809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D1945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14:paraId="695F1B9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Subtotals: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0B1900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25,000.00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6EF03C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16,500.00 </w:t>
            </w:r>
          </w:p>
        </w:tc>
      </w:tr>
      <w:tr w:rsidR="00101626" w:rsidRPr="00101626" w14:paraId="6B20EB09" w14:textId="77777777" w:rsidTr="00D25FA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7116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C2EDD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E8DE7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CAE8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0704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1626" w:rsidRPr="00101626" w14:paraId="486BC8BF" w14:textId="77777777" w:rsidTr="00D25FAC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E59627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CS </w:t>
            </w:r>
            <w:proofErr w:type="spell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Dpt</w:t>
            </w:r>
            <w:proofErr w:type="spell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Priority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4ABE46EF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"PARKS" CATEGORY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00B426D4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A424AFD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C4399AF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RAP TAX PRIORITY </w:t>
            </w:r>
          </w:p>
        </w:tc>
      </w:tr>
      <w:tr w:rsidR="00101626" w:rsidRPr="00101626" w14:paraId="1051E19C" w14:textId="77777777" w:rsidTr="00D25FAC">
        <w:trPr>
          <w:trHeight w:val="54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1147C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BD5B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Trails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32401" w14:textId="57F9EDD0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General Trail Improvement</w:t>
            </w:r>
            <w:r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&amp; Dirt at new bike skills park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EF44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C051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13,000.00 </w:t>
            </w:r>
          </w:p>
        </w:tc>
      </w:tr>
      <w:tr w:rsidR="00101626" w:rsidRPr="00101626" w14:paraId="4E83188F" w14:textId="77777777" w:rsidTr="00D25FAC">
        <w:trPr>
          <w:trHeight w:val="9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8CCA7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FF83C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Park Improvements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30044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Cement pad at Harvest View Entry/Additional Gate/New Batting Cage Net at Orchard Hills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3541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3,500.00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BE88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3,500.00 </w:t>
            </w:r>
          </w:p>
        </w:tc>
      </w:tr>
      <w:tr w:rsidR="00101626" w:rsidRPr="00101626" w14:paraId="045F0388" w14:textId="77777777" w:rsidTr="00D25FAC">
        <w:trPr>
          <w:trHeight w:val="6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205C9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4AFB5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Explore Your Parks Initiative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59BBB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Different events held at city parks to help residents experience their parks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1AC5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B62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0B0592EE" w14:textId="77777777" w:rsidTr="00D25FAC">
        <w:trPr>
          <w:trHeight w:val="5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2F54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F88D3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Theodore Ahlin Park Shade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0E24B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Plant additional trees with drip lines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105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C32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09E48E05" w14:textId="77777777" w:rsidTr="00D25FAC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786B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2976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Plant Trees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7586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Replace trees at parks and plant new trees at parks or cemetery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6FA4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A29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10,000.00 </w:t>
            </w:r>
          </w:p>
        </w:tc>
      </w:tr>
      <w:tr w:rsidR="00101626" w:rsidRPr="00101626" w14:paraId="4D6C23DD" w14:textId="77777777" w:rsidTr="00D25FAC">
        <w:trPr>
          <w:trHeight w:val="6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FF6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AE4F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Park Improvements-Sunset Trails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F9E31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Improvements with drinking fountain and splash pad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A74C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53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4,500.00 </w:t>
            </w:r>
          </w:p>
        </w:tc>
      </w:tr>
      <w:tr w:rsidR="00101626" w:rsidRPr="00101626" w14:paraId="1180DE78" w14:textId="77777777" w:rsidTr="00D25FA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AC0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D559A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bottom"/>
            <w:hideMark/>
          </w:tcPr>
          <w:p w14:paraId="0B29B77C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Subtotals: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70CEE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18,500.00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BEA9B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31,000.00 </w:t>
            </w:r>
          </w:p>
        </w:tc>
      </w:tr>
      <w:tr w:rsidR="00101626" w:rsidRPr="00101626" w14:paraId="1EAD3CF8" w14:textId="77777777" w:rsidTr="00D25FA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5C0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EB930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319D6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7D0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3DB5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1626" w:rsidRPr="00101626" w14:paraId="2FA36FAA" w14:textId="77777777" w:rsidTr="00D25FAC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7708C55D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CS </w:t>
            </w:r>
            <w:proofErr w:type="spell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Dpt</w:t>
            </w:r>
            <w:proofErr w:type="spell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Priority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268887BC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Signature Projects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5ECBF004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0C3B68C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F3F04AD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RAP TAX PRIORITY </w:t>
            </w:r>
          </w:p>
        </w:tc>
      </w:tr>
      <w:tr w:rsidR="00101626" w:rsidRPr="00101626" w14:paraId="2AFDF673" w14:textId="77777777" w:rsidTr="00D25FAC">
        <w:trPr>
          <w:trHeight w:val="13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F8854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DC181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Rec Activity Building: Phase 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5342C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Fitness &amp; Weights Equipment/ New Cheer/Tumbling Mats.  (Not funded-imagination playground, </w:t>
            </w:r>
            <w:proofErr w:type="spell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bouncehouses</w:t>
            </w:r>
            <w:proofErr w:type="spell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, body scanner, chairs and tables)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72AC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185,000.00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FF88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155,000.00 </w:t>
            </w:r>
          </w:p>
        </w:tc>
      </w:tr>
      <w:tr w:rsidR="00101626" w:rsidRPr="00101626" w14:paraId="191A5E4A" w14:textId="77777777" w:rsidTr="00D25FAC">
        <w:trPr>
          <w:trHeight w:val="58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EC9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52A06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Outdoor Half Basketball Court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9FC53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Foothill Village North Grass Area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D55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60,000.00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641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50,000.00 </w:t>
            </w:r>
          </w:p>
        </w:tc>
      </w:tr>
      <w:tr w:rsidR="00101626" w:rsidRPr="00101626" w14:paraId="74B4ACD0" w14:textId="77777777" w:rsidTr="00D25FAC">
        <w:trPr>
          <w:trHeight w:val="58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07B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5AE3F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Park Playground Shade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A7B24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Determine where shade can be added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0AEB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60,000.00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9025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25A34232" w14:textId="77777777" w:rsidTr="00D25FAC">
        <w:trPr>
          <w:trHeight w:val="5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68B71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04CD5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Outdoor Volleyball Court Lights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07EF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Centennial Park (double court)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9FAD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60,000.00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7070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57,000.00 </w:t>
            </w:r>
          </w:p>
        </w:tc>
      </w:tr>
      <w:tr w:rsidR="00101626" w:rsidRPr="00101626" w14:paraId="6EBC2230" w14:textId="77777777" w:rsidTr="00D25FAC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32E9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0D7B5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Dowdle Puzzle/Orchard Days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00409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5,000 copies, give free to the residents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B07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75,000.00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FEA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20D38949" w14:textId="77777777" w:rsidTr="00D25FAC">
        <w:trPr>
          <w:trHeight w:val="5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887E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929C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2nd Community Garden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3C51A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Location: North or South Santaquin. Need new fencing and shed.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572D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25,000.00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464A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2493D35C" w14:textId="77777777" w:rsidTr="00D25FAC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677F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D52E6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Theodore Ahlin Park- Playground Expansion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1FA6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Add swing, spinner, kid climb area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FC44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55,000.00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A048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101626" w:rsidRPr="00101626" w14:paraId="64993BCF" w14:textId="77777777" w:rsidTr="00D25FAC">
        <w:trPr>
          <w:trHeight w:val="6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24CC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07EA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Highland Drive Linear Park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88126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Develop dirt trails along </w:t>
            </w:r>
            <w:proofErr w:type="gramStart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linear</w:t>
            </w:r>
            <w:proofErr w:type="gramEnd"/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park next to Highland Drive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618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3FE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     3,000.00 </w:t>
            </w:r>
          </w:p>
        </w:tc>
      </w:tr>
      <w:tr w:rsidR="00101626" w:rsidRPr="00101626" w14:paraId="46DA8566" w14:textId="77777777" w:rsidTr="00D25FAC">
        <w:trPr>
          <w:trHeight w:val="3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6B8F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3345A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2FDC2DA6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Subtotals: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D93D9"/>
            <w:noWrap/>
            <w:vAlign w:val="bottom"/>
            <w:hideMark/>
          </w:tcPr>
          <w:p w14:paraId="2CD001B0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520,000.00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D93D9"/>
            <w:noWrap/>
            <w:vAlign w:val="bottom"/>
            <w:hideMark/>
          </w:tcPr>
          <w:p w14:paraId="42DD823F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265,000.00 </w:t>
            </w:r>
          </w:p>
        </w:tc>
      </w:tr>
      <w:tr w:rsidR="00101626" w:rsidRPr="00101626" w14:paraId="235DDFCD" w14:textId="77777777" w:rsidTr="00D25FAC">
        <w:trPr>
          <w:trHeight w:val="3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414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3CDEE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FF50F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12E0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C75B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1626" w:rsidRPr="00101626" w14:paraId="648C64CA" w14:textId="77777777" w:rsidTr="00D25FAC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F8B1F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690152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64978E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170A97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Grand Total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FDFAD5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101626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$                     325,000.00 </w:t>
            </w:r>
          </w:p>
        </w:tc>
      </w:tr>
      <w:tr w:rsidR="00101626" w:rsidRPr="00101626" w14:paraId="4D24BB40" w14:textId="77777777" w:rsidTr="00D25FA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880D" w14:textId="77777777" w:rsidR="00101626" w:rsidRPr="00101626" w:rsidRDefault="00101626" w:rsidP="001016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7566F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B8F9B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F863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C7F4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1626" w:rsidRPr="00101626" w14:paraId="4847E70A" w14:textId="77777777" w:rsidTr="00D25FA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5766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5B307" w14:textId="77777777" w:rsidR="00101626" w:rsidRPr="00101626" w:rsidRDefault="00101626" w:rsidP="0010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1FE9D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BC9A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4B8C" w14:textId="77777777" w:rsidR="00101626" w:rsidRPr="00101626" w:rsidRDefault="00101626" w:rsidP="00101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CA98060" w14:textId="6709E6AD" w:rsidR="008F3CFD" w:rsidRDefault="00D25FAC" w:rsidP="00C459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Committee Members unanimously approved the </w:t>
      </w:r>
      <w:r>
        <w:rPr>
          <w:sz w:val="22"/>
          <w:szCs w:val="22"/>
        </w:rPr>
        <w:t>above recommendations totaling $325,000.00</w:t>
      </w:r>
      <w:r>
        <w:rPr>
          <w:sz w:val="22"/>
          <w:szCs w:val="22"/>
        </w:rPr>
        <w:t xml:space="preserve">. Motion: Committee Member Briggs.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by Committee </w:t>
      </w:r>
      <w:r>
        <w:rPr>
          <w:sz w:val="22"/>
          <w:szCs w:val="22"/>
        </w:rPr>
        <w:t>Member Olson.</w:t>
      </w:r>
    </w:p>
    <w:p w14:paraId="41233507" w14:textId="77777777" w:rsidR="00035FE5" w:rsidRDefault="00035FE5" w:rsidP="00C459C8">
      <w:pPr>
        <w:pStyle w:val="Default"/>
        <w:rPr>
          <w:sz w:val="22"/>
          <w:szCs w:val="22"/>
        </w:rPr>
      </w:pPr>
    </w:p>
    <w:p w14:paraId="378C9155" w14:textId="77777777" w:rsidR="008F3CFD" w:rsidRDefault="008F3CFD" w:rsidP="003A5B29">
      <w:pPr>
        <w:pStyle w:val="Default"/>
        <w:rPr>
          <w:sz w:val="22"/>
          <w:szCs w:val="22"/>
        </w:rPr>
      </w:pPr>
    </w:p>
    <w:p w14:paraId="7ACACCE5" w14:textId="77777777" w:rsidR="008F3CFD" w:rsidRDefault="008F3CFD" w:rsidP="008F3CF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BOARD </w:t>
      </w:r>
      <w:proofErr w:type="gramStart"/>
      <w:r>
        <w:rPr>
          <w:b/>
          <w:bCs/>
          <w:sz w:val="22"/>
          <w:szCs w:val="22"/>
        </w:rPr>
        <w:t>MEMBERS</w:t>
      </w:r>
      <w:proofErr w:type="gramEnd"/>
      <w:r>
        <w:rPr>
          <w:b/>
          <w:bCs/>
          <w:sz w:val="22"/>
          <w:szCs w:val="22"/>
        </w:rPr>
        <w:t xml:space="preserve"> UPDATES, QUESTIONS, RECOMMENDATIONS </w:t>
      </w:r>
    </w:p>
    <w:p w14:paraId="65E7F401" w14:textId="2FCD39FD" w:rsidR="004414F9" w:rsidRPr="0072016B" w:rsidRDefault="004414F9" w:rsidP="003A5B29">
      <w:pPr>
        <w:pStyle w:val="Default"/>
        <w:rPr>
          <w:sz w:val="22"/>
          <w:szCs w:val="22"/>
        </w:rPr>
      </w:pPr>
    </w:p>
    <w:p w14:paraId="7F981A9D" w14:textId="77777777" w:rsidR="0072016B" w:rsidRDefault="0072016B" w:rsidP="003A5B29">
      <w:pPr>
        <w:pStyle w:val="Default"/>
        <w:rPr>
          <w:b/>
          <w:bCs/>
          <w:sz w:val="22"/>
          <w:szCs w:val="22"/>
        </w:rPr>
      </w:pPr>
    </w:p>
    <w:p w14:paraId="02F0BE73" w14:textId="5758AAAA" w:rsidR="0072016B" w:rsidRDefault="003A5B29" w:rsidP="003A5B2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 </w:t>
      </w:r>
    </w:p>
    <w:p w14:paraId="4492177A" w14:textId="60BB3443" w:rsidR="00035FE5" w:rsidRPr="00035FE5" w:rsidRDefault="00D25FAC" w:rsidP="003A5B2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January 2026</w:t>
      </w:r>
    </w:p>
    <w:p w14:paraId="14E9139A" w14:textId="77777777" w:rsidR="00193820" w:rsidRDefault="00193820" w:rsidP="00E07203">
      <w:pPr>
        <w:pStyle w:val="Default"/>
        <w:rPr>
          <w:sz w:val="22"/>
          <w:szCs w:val="22"/>
        </w:rPr>
      </w:pPr>
    </w:p>
    <w:p w14:paraId="11F52918" w14:textId="58AA3611" w:rsidR="003A5B29" w:rsidRDefault="003A5B29" w:rsidP="00E0720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tbl>
      <w:tblPr>
        <w:tblW w:w="964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6157"/>
      </w:tblGrid>
      <w:tr w:rsidR="003A5B29" w14:paraId="0AD37F4C" w14:textId="77777777" w:rsidTr="00E07203">
        <w:trPr>
          <w:trHeight w:val="103"/>
        </w:trPr>
        <w:tc>
          <w:tcPr>
            <w:tcW w:w="96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4AC3775" w14:textId="3B3C6D7F" w:rsidR="004414F9" w:rsidRDefault="00035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Committee </w:t>
            </w:r>
            <w:r w:rsidR="00D25FAC">
              <w:rPr>
                <w:sz w:val="22"/>
                <w:szCs w:val="22"/>
              </w:rPr>
              <w:t xml:space="preserve">Member </w:t>
            </w:r>
            <w:r w:rsidR="00CB2BF8">
              <w:rPr>
                <w:sz w:val="22"/>
                <w:szCs w:val="22"/>
              </w:rPr>
              <w:t xml:space="preserve">Olson </w:t>
            </w:r>
            <w:proofErr w:type="gramStart"/>
            <w:r w:rsidR="00CB2BF8">
              <w:rPr>
                <w:sz w:val="22"/>
                <w:szCs w:val="22"/>
              </w:rPr>
              <w:t>motioned</w:t>
            </w:r>
            <w:proofErr w:type="gramEnd"/>
            <w:r w:rsidR="00CB2BF8">
              <w:rPr>
                <w:sz w:val="22"/>
                <w:szCs w:val="22"/>
              </w:rPr>
              <w:t xml:space="preserve"> </w:t>
            </w:r>
            <w:r w:rsidR="00C70FE2">
              <w:rPr>
                <w:sz w:val="22"/>
                <w:szCs w:val="22"/>
              </w:rPr>
              <w:t xml:space="preserve">and seconded by </w:t>
            </w:r>
            <w:r w:rsidR="00D25FAC">
              <w:rPr>
                <w:sz w:val="22"/>
                <w:szCs w:val="22"/>
              </w:rPr>
              <w:t>Committee Member Smith.</w:t>
            </w:r>
          </w:p>
          <w:p w14:paraId="2292B2D9" w14:textId="77777777" w:rsidR="004414F9" w:rsidRDefault="004414F9">
            <w:pPr>
              <w:pStyle w:val="Default"/>
              <w:rPr>
                <w:sz w:val="22"/>
                <w:szCs w:val="22"/>
              </w:rPr>
            </w:pPr>
          </w:p>
          <w:p w14:paraId="72BB335E" w14:textId="77777777" w:rsidR="004414F9" w:rsidRDefault="004414F9">
            <w:pPr>
              <w:pStyle w:val="Default"/>
              <w:rPr>
                <w:sz w:val="22"/>
                <w:szCs w:val="22"/>
              </w:rPr>
            </w:pPr>
          </w:p>
          <w:p w14:paraId="05362FC6" w14:textId="70E3EAFF" w:rsidR="003A5B29" w:rsidRDefault="003A5B2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ATTEST: </w:t>
            </w:r>
          </w:p>
        </w:tc>
      </w:tr>
      <w:tr w:rsidR="003A5B29" w14:paraId="20AD9A96" w14:textId="77777777" w:rsidTr="00E07203">
        <w:trPr>
          <w:trHeight w:val="103"/>
        </w:trPr>
        <w:tc>
          <w:tcPr>
            <w:tcW w:w="34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C73B35" w14:textId="77777777" w:rsidR="003A5B29" w:rsidRDefault="003A5B2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Board Chair </w:t>
            </w:r>
          </w:p>
        </w:tc>
        <w:tc>
          <w:tcPr>
            <w:tcW w:w="61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374DB9" w14:textId="1AB84CED" w:rsidR="003A5B29" w:rsidRDefault="0003326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</w:t>
            </w:r>
            <w:r w:rsidR="003A5B29">
              <w:rPr>
                <w:b/>
                <w:bCs/>
                <w:sz w:val="22"/>
                <w:szCs w:val="22"/>
              </w:rPr>
              <w:t xml:space="preserve">Meeting Recorder </w:t>
            </w:r>
          </w:p>
        </w:tc>
      </w:tr>
      <w:tr w:rsidR="0003326D" w14:paraId="7A3AD2D8" w14:textId="77777777" w:rsidTr="00E07203">
        <w:trPr>
          <w:trHeight w:val="103"/>
        </w:trPr>
        <w:tc>
          <w:tcPr>
            <w:tcW w:w="34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F7967F" w14:textId="77777777" w:rsidR="0003326D" w:rsidRDefault="0003326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5580CB" w14:textId="77777777" w:rsidR="0003326D" w:rsidRDefault="0003326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791C4061" w14:textId="77777777" w:rsidR="003A5B29" w:rsidRDefault="003A5B29"/>
    <w:p w14:paraId="4E2F1E59" w14:textId="060A761A" w:rsidR="0003326D" w:rsidRDefault="0003326D">
      <w:proofErr w:type="gramStart"/>
      <w:r>
        <w:t xml:space="preserve">__________________________________________________________         </w:t>
      </w:r>
      <w:proofErr w:type="gramEnd"/>
      <w:r>
        <w:t>__________________________________________________________</w:t>
      </w:r>
    </w:p>
    <w:sectPr w:rsidR="0003326D" w:rsidSect="00035F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E6FD5"/>
    <w:multiLevelType w:val="hybridMultilevel"/>
    <w:tmpl w:val="37203C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5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29"/>
    <w:rsid w:val="00013E92"/>
    <w:rsid w:val="0003326D"/>
    <w:rsid w:val="00035FE5"/>
    <w:rsid w:val="00064979"/>
    <w:rsid w:val="00101626"/>
    <w:rsid w:val="00193820"/>
    <w:rsid w:val="002D40D6"/>
    <w:rsid w:val="002F6B42"/>
    <w:rsid w:val="0035117D"/>
    <w:rsid w:val="003A5B29"/>
    <w:rsid w:val="00420C07"/>
    <w:rsid w:val="004414F9"/>
    <w:rsid w:val="005C69D5"/>
    <w:rsid w:val="005E0270"/>
    <w:rsid w:val="005E62BD"/>
    <w:rsid w:val="00627C71"/>
    <w:rsid w:val="0068108F"/>
    <w:rsid w:val="0072016B"/>
    <w:rsid w:val="008C7169"/>
    <w:rsid w:val="008F3CFD"/>
    <w:rsid w:val="00935174"/>
    <w:rsid w:val="009F08CC"/>
    <w:rsid w:val="00AC76B8"/>
    <w:rsid w:val="00B0408F"/>
    <w:rsid w:val="00BB1D19"/>
    <w:rsid w:val="00BE6CBA"/>
    <w:rsid w:val="00C166CB"/>
    <w:rsid w:val="00C459C8"/>
    <w:rsid w:val="00C70FE2"/>
    <w:rsid w:val="00CA0A4D"/>
    <w:rsid w:val="00CB2BF8"/>
    <w:rsid w:val="00D25FAC"/>
    <w:rsid w:val="00D3409A"/>
    <w:rsid w:val="00E07203"/>
    <w:rsid w:val="00E30440"/>
    <w:rsid w:val="00E948F0"/>
    <w:rsid w:val="00EA6E35"/>
    <w:rsid w:val="00EF4F3B"/>
    <w:rsid w:val="00F6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CDB4"/>
  <w15:chartTrackingRefBased/>
  <w15:docId w15:val="{023883C8-D3D3-4D7D-82A2-9D768CA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B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A5B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Bradley</dc:creator>
  <cp:keywords/>
  <dc:description/>
  <cp:lastModifiedBy>John Bradley</cp:lastModifiedBy>
  <cp:revision>2</cp:revision>
  <dcterms:created xsi:type="dcterms:W3CDTF">2025-05-20T21:38:00Z</dcterms:created>
  <dcterms:modified xsi:type="dcterms:W3CDTF">2025-05-20T21:38:00Z</dcterms:modified>
</cp:coreProperties>
</file>