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518D2366" w:rsidR="00A17AD6" w:rsidRPr="005D34A7" w:rsidRDefault="00DF44D9" w:rsidP="00A17AD6">
      <w:pPr>
        <w:jc w:val="both"/>
        <w:rPr>
          <w:rFonts w:ascii="Palatino" w:hAnsi="Palatino"/>
        </w:rPr>
      </w:pPr>
      <w:r w:rsidRPr="005D34A7">
        <w:rPr>
          <w:rFonts w:ascii="Palatino" w:hAnsi="Palatino"/>
        </w:rPr>
        <w:t xml:space="preserve">APRIL </w:t>
      </w:r>
      <w:r w:rsidR="00F675FC" w:rsidRPr="005D34A7">
        <w:rPr>
          <w:rFonts w:ascii="Palatino" w:hAnsi="Palatino"/>
        </w:rPr>
        <w:t>9</w:t>
      </w:r>
      <w:r w:rsidR="005820E5" w:rsidRPr="005D34A7">
        <w:rPr>
          <w:rFonts w:ascii="Palatino" w:hAnsi="Palatino"/>
        </w:rPr>
        <w:t>, 202</w:t>
      </w:r>
      <w:r w:rsidR="00F675FC" w:rsidRPr="005D34A7">
        <w:rPr>
          <w:rFonts w:ascii="Palatino" w:hAnsi="Palatino"/>
        </w:rPr>
        <w:t>5</w:t>
      </w:r>
      <w:r w:rsidR="00410D51" w:rsidRPr="005D34A7">
        <w:rPr>
          <w:rFonts w:ascii="Palatino" w:hAnsi="Palatino"/>
        </w:rPr>
        <w:t xml:space="preserve"> </w:t>
      </w:r>
      <w:r w:rsidR="00A17AD6" w:rsidRPr="005D34A7">
        <w:rPr>
          <w:rFonts w:ascii="Palatino" w:hAnsi="Palatino"/>
        </w:rPr>
        <w:t>–</w:t>
      </w:r>
      <w:r w:rsidR="00350445" w:rsidRPr="005D34A7">
        <w:rPr>
          <w:rFonts w:ascii="Palatino" w:hAnsi="Palatino"/>
        </w:rPr>
        <w:t xml:space="preserve"> </w:t>
      </w:r>
      <w:r w:rsidR="00A17AD6" w:rsidRPr="005D34A7">
        <w:rPr>
          <w:rFonts w:ascii="Palatino" w:hAnsi="Palatino"/>
        </w:rPr>
        <w:t>NOTES OF ACTION TAKEN BY THE SEVIER SCHOOL DISTRICT BOARD OF EDUCATION AT A MEETING HELD ON</w:t>
      </w:r>
      <w:r w:rsidR="005004C7" w:rsidRPr="005D34A7">
        <w:rPr>
          <w:rFonts w:ascii="Palatino" w:hAnsi="Palatino"/>
        </w:rPr>
        <w:t xml:space="preserve"> </w:t>
      </w:r>
      <w:r w:rsidRPr="005D34A7">
        <w:rPr>
          <w:rFonts w:ascii="Palatino" w:hAnsi="Palatino"/>
        </w:rPr>
        <w:t xml:space="preserve">APRIL </w:t>
      </w:r>
      <w:r w:rsidR="00F675FC" w:rsidRPr="005D34A7">
        <w:rPr>
          <w:rFonts w:ascii="Palatino" w:hAnsi="Palatino"/>
        </w:rPr>
        <w:t>9</w:t>
      </w:r>
      <w:r w:rsidR="00A8437A" w:rsidRPr="005D34A7">
        <w:rPr>
          <w:rFonts w:ascii="Palatino" w:hAnsi="Palatino"/>
        </w:rPr>
        <w:t>, 20</w:t>
      </w:r>
      <w:r w:rsidR="00E21B69" w:rsidRPr="005D34A7">
        <w:rPr>
          <w:rFonts w:ascii="Palatino" w:hAnsi="Palatino"/>
        </w:rPr>
        <w:t>2</w:t>
      </w:r>
      <w:r w:rsidR="00F675FC" w:rsidRPr="005D34A7">
        <w:rPr>
          <w:rFonts w:ascii="Palatino" w:hAnsi="Palatino"/>
        </w:rPr>
        <w:t>5</w:t>
      </w:r>
      <w:r w:rsidR="005E2226" w:rsidRPr="005D34A7">
        <w:rPr>
          <w:rFonts w:ascii="Palatino" w:hAnsi="Palatino"/>
        </w:rPr>
        <w:t xml:space="preserve"> AT </w:t>
      </w:r>
      <w:r w:rsidR="00905027" w:rsidRPr="005D34A7">
        <w:rPr>
          <w:rFonts w:ascii="Palatino" w:hAnsi="Palatino"/>
        </w:rPr>
        <w:t>3</w:t>
      </w:r>
      <w:r w:rsidR="003F7B53" w:rsidRPr="005D34A7">
        <w:rPr>
          <w:rFonts w:ascii="Palatino" w:hAnsi="Palatino"/>
        </w:rPr>
        <w:t>:00 P</w:t>
      </w:r>
      <w:r w:rsidR="00A17AD6" w:rsidRPr="005D34A7">
        <w:rPr>
          <w:rFonts w:ascii="Palatino" w:hAnsi="Palatino"/>
        </w:rPr>
        <w:t>M IN THE SEVIER SCHOOL DISTRICT OFFICE.</w:t>
      </w:r>
    </w:p>
    <w:p w14:paraId="483EED78" w14:textId="77777777" w:rsidR="00A17AD6" w:rsidRPr="005D34A7" w:rsidRDefault="00A17AD6" w:rsidP="00A17AD6">
      <w:pPr>
        <w:rPr>
          <w:rFonts w:ascii="Palatino" w:hAnsi="Palatino"/>
        </w:rPr>
      </w:pPr>
    </w:p>
    <w:p w14:paraId="513BE34D" w14:textId="41E78FFD" w:rsidR="001B390B" w:rsidRPr="005D34A7" w:rsidRDefault="001B390B" w:rsidP="001B390B">
      <w:pPr>
        <w:ind w:firstLine="720"/>
        <w:jc w:val="both"/>
        <w:rPr>
          <w:rFonts w:ascii="Palatino" w:hAnsi="Palatino"/>
        </w:rPr>
      </w:pPr>
      <w:r w:rsidRPr="005D34A7">
        <w:rPr>
          <w:rFonts w:ascii="Palatino" w:hAnsi="Palatino"/>
        </w:rPr>
        <w:t>In attendance were</w:t>
      </w:r>
      <w:r w:rsidR="00B00176" w:rsidRPr="005D34A7">
        <w:rPr>
          <w:rFonts w:ascii="Palatino" w:hAnsi="Palatino"/>
        </w:rPr>
        <w:t xml:space="preserve"> </w:t>
      </w:r>
      <w:r w:rsidR="00D6094E" w:rsidRPr="005D34A7">
        <w:rPr>
          <w:rFonts w:ascii="Palatino" w:hAnsi="Palatino"/>
        </w:rPr>
        <w:t xml:space="preserve">President </w:t>
      </w:r>
      <w:r w:rsidR="001F44AC" w:rsidRPr="005D34A7">
        <w:rPr>
          <w:rFonts w:ascii="Palatino" w:hAnsi="Palatino"/>
        </w:rPr>
        <w:t>John Foster</w:t>
      </w:r>
      <w:r w:rsidR="00254134" w:rsidRPr="005D34A7">
        <w:rPr>
          <w:rFonts w:ascii="Palatino" w:hAnsi="Palatino"/>
        </w:rPr>
        <w:t xml:space="preserve">, Vice President Ryan Savage </w:t>
      </w:r>
      <w:r w:rsidR="001F44AC" w:rsidRPr="005D34A7">
        <w:rPr>
          <w:rFonts w:ascii="Palatino" w:hAnsi="Palatino"/>
        </w:rPr>
        <w:t xml:space="preserve">and </w:t>
      </w:r>
      <w:r w:rsidR="0040235E" w:rsidRPr="005D34A7">
        <w:rPr>
          <w:rFonts w:ascii="Palatino" w:hAnsi="Palatino"/>
        </w:rPr>
        <w:t>members</w:t>
      </w:r>
      <w:r w:rsidR="001F44AC" w:rsidRPr="005D34A7">
        <w:rPr>
          <w:rFonts w:ascii="Palatino" w:hAnsi="Palatino"/>
        </w:rPr>
        <w:t xml:space="preserve"> and Jack Hansen</w:t>
      </w:r>
      <w:r w:rsidR="00C10836" w:rsidRPr="005D34A7">
        <w:rPr>
          <w:rFonts w:ascii="Palatino" w:hAnsi="Palatino"/>
        </w:rPr>
        <w:t xml:space="preserve"> </w:t>
      </w:r>
      <w:r w:rsidR="00F675FC" w:rsidRPr="005D34A7">
        <w:rPr>
          <w:rFonts w:ascii="Palatino" w:hAnsi="Palatino"/>
        </w:rPr>
        <w:t>and Jill Porter</w:t>
      </w:r>
      <w:r w:rsidR="001F44AC" w:rsidRPr="005D34A7">
        <w:rPr>
          <w:rFonts w:ascii="Palatino" w:hAnsi="Palatino"/>
        </w:rPr>
        <w:t xml:space="preserve">, </w:t>
      </w:r>
      <w:r w:rsidR="0085112E" w:rsidRPr="005D34A7">
        <w:rPr>
          <w:rFonts w:ascii="Palatino" w:hAnsi="Palatino"/>
        </w:rPr>
        <w:t>Superintendent Cade Douglas,</w:t>
      </w:r>
      <w:r w:rsidR="00254134" w:rsidRPr="005D34A7">
        <w:rPr>
          <w:rFonts w:ascii="Palatino" w:hAnsi="Palatino"/>
        </w:rPr>
        <w:t xml:space="preserve"> Assistant Superintendent Michael Willes,</w:t>
      </w:r>
      <w:r w:rsidR="0085112E" w:rsidRPr="005D34A7">
        <w:rPr>
          <w:rFonts w:ascii="Palatino" w:hAnsi="Palatino"/>
        </w:rPr>
        <w:t xml:space="preserve"> </w:t>
      </w:r>
      <w:r w:rsidRPr="005D34A7">
        <w:rPr>
          <w:rFonts w:ascii="Palatino" w:hAnsi="Palatino"/>
        </w:rPr>
        <w:t xml:space="preserve">Business Administrator Chad Lloyd, and Executive Secretary Krista Nielson. </w:t>
      </w:r>
    </w:p>
    <w:p w14:paraId="4B91A8B7" w14:textId="77777777" w:rsidR="001C1D16" w:rsidRPr="005D34A7" w:rsidRDefault="001C1D16" w:rsidP="00A17AD6">
      <w:pPr>
        <w:rPr>
          <w:rFonts w:ascii="Palatino" w:hAnsi="Palatino"/>
        </w:rPr>
      </w:pPr>
    </w:p>
    <w:p w14:paraId="6C6718F8" w14:textId="3C56320A" w:rsidR="00C10836" w:rsidRPr="005D34A7" w:rsidRDefault="00C10836" w:rsidP="00A17AD6">
      <w:pPr>
        <w:rPr>
          <w:rFonts w:ascii="Palatino" w:hAnsi="Palatino"/>
        </w:rPr>
      </w:pPr>
      <w:r w:rsidRPr="005D34A7">
        <w:rPr>
          <w:rFonts w:ascii="Palatino" w:hAnsi="Palatino"/>
        </w:rPr>
        <w:t xml:space="preserve">Board member Richard Orr was excused. </w:t>
      </w:r>
    </w:p>
    <w:p w14:paraId="116E7418" w14:textId="77777777" w:rsidR="00F7456B" w:rsidRPr="005D34A7" w:rsidRDefault="00F7456B" w:rsidP="00A17AD6">
      <w:pPr>
        <w:rPr>
          <w:rFonts w:ascii="Palatino" w:hAnsi="Palatino"/>
        </w:rPr>
      </w:pPr>
    </w:p>
    <w:p w14:paraId="23CA32A6" w14:textId="44BE3E4C" w:rsidR="00F7456B" w:rsidRPr="005D34A7" w:rsidRDefault="00F7456B" w:rsidP="00A17AD6">
      <w:pPr>
        <w:rPr>
          <w:rFonts w:ascii="Palatino" w:hAnsi="Palatino"/>
        </w:rPr>
      </w:pPr>
      <w:r w:rsidRPr="005D34A7">
        <w:rPr>
          <w:rFonts w:ascii="Palatino" w:hAnsi="Palatino"/>
        </w:rPr>
        <w:t xml:space="preserve">Also in attendance was </w:t>
      </w:r>
      <w:r w:rsidR="00B62D9B" w:rsidRPr="005D34A7">
        <w:rPr>
          <w:rFonts w:ascii="Palatino" w:hAnsi="Palatino"/>
        </w:rPr>
        <w:t xml:space="preserve">Everson </w:t>
      </w:r>
      <w:proofErr w:type="spellStart"/>
      <w:r w:rsidR="00B62D9B" w:rsidRPr="005D34A7">
        <w:rPr>
          <w:rFonts w:ascii="Palatino" w:hAnsi="Palatino"/>
        </w:rPr>
        <w:t>Nakai</w:t>
      </w:r>
      <w:proofErr w:type="spellEnd"/>
      <w:r w:rsidR="00B62D9B" w:rsidRPr="005D34A7">
        <w:rPr>
          <w:rFonts w:ascii="Palatino" w:hAnsi="Palatino"/>
        </w:rPr>
        <w:t xml:space="preserve">. </w:t>
      </w:r>
    </w:p>
    <w:p w14:paraId="0C82BA0A" w14:textId="77777777" w:rsidR="00C10836" w:rsidRPr="005D34A7" w:rsidRDefault="00C10836" w:rsidP="00A17AD6">
      <w:pPr>
        <w:rPr>
          <w:rFonts w:ascii="Palatino" w:hAnsi="Palatino"/>
        </w:rPr>
      </w:pPr>
    </w:p>
    <w:p w14:paraId="3299A947" w14:textId="321A30D6" w:rsidR="00A17AD6" w:rsidRPr="005D34A7" w:rsidRDefault="00A17AD6" w:rsidP="00254134">
      <w:pPr>
        <w:rPr>
          <w:rFonts w:ascii="Palatino" w:hAnsi="Palatino"/>
        </w:rPr>
      </w:pPr>
      <w:r w:rsidRPr="005D34A7">
        <w:rPr>
          <w:rFonts w:ascii="Palatino" w:hAnsi="Palatino"/>
        </w:rPr>
        <w:t xml:space="preserve">President </w:t>
      </w:r>
      <w:r w:rsidR="001749C6" w:rsidRPr="005D34A7">
        <w:rPr>
          <w:rFonts w:ascii="Palatino" w:hAnsi="Palatino"/>
        </w:rPr>
        <w:t xml:space="preserve">Foster </w:t>
      </w:r>
      <w:r w:rsidRPr="005D34A7">
        <w:rPr>
          <w:rFonts w:ascii="Palatino" w:hAnsi="Palatino"/>
        </w:rPr>
        <w:t>welcomed everyone to the meeting.</w:t>
      </w:r>
    </w:p>
    <w:p w14:paraId="320FA429" w14:textId="77777777" w:rsidR="001749C6" w:rsidRPr="005D34A7" w:rsidRDefault="001749C6" w:rsidP="00A17AD6">
      <w:pPr>
        <w:rPr>
          <w:rFonts w:ascii="Palatino" w:hAnsi="Palatino"/>
        </w:rPr>
      </w:pPr>
    </w:p>
    <w:p w14:paraId="323057D4" w14:textId="763DA225" w:rsidR="00A17AD6" w:rsidRPr="005D34A7" w:rsidRDefault="00254134" w:rsidP="00E4373F">
      <w:pPr>
        <w:rPr>
          <w:rFonts w:ascii="Palatino" w:hAnsi="Palatino"/>
        </w:rPr>
      </w:pPr>
      <w:r w:rsidRPr="005D34A7">
        <w:rPr>
          <w:rFonts w:ascii="Palatino" w:hAnsi="Palatino"/>
        </w:rPr>
        <w:t>Ryan Savage</w:t>
      </w:r>
      <w:r w:rsidR="001749C6" w:rsidRPr="005D34A7">
        <w:rPr>
          <w:rFonts w:ascii="Palatino" w:hAnsi="Palatino"/>
        </w:rPr>
        <w:t xml:space="preserve"> </w:t>
      </w:r>
      <w:r w:rsidR="00A17AD6" w:rsidRPr="005D34A7">
        <w:rPr>
          <w:rFonts w:ascii="Palatino" w:hAnsi="Palatino"/>
        </w:rPr>
        <w:t>offered the reverence and led the group in the Pledge of Allegiance.</w:t>
      </w:r>
    </w:p>
    <w:p w14:paraId="2832F9E7" w14:textId="77777777" w:rsidR="005E0D92" w:rsidRPr="005D34A7" w:rsidRDefault="005E0D92" w:rsidP="00C10836">
      <w:pPr>
        <w:widowControl w:val="0"/>
        <w:autoSpaceDE w:val="0"/>
        <w:autoSpaceDN w:val="0"/>
        <w:adjustRightInd w:val="0"/>
        <w:rPr>
          <w:rFonts w:ascii="Palatino" w:hAnsi="Palatino"/>
          <w:b/>
        </w:rPr>
      </w:pPr>
    </w:p>
    <w:p w14:paraId="725C988A" w14:textId="4040B07A" w:rsidR="00567DE4" w:rsidRPr="005D34A7" w:rsidRDefault="00192563" w:rsidP="00010EB5">
      <w:pPr>
        <w:widowControl w:val="0"/>
        <w:autoSpaceDE w:val="0"/>
        <w:autoSpaceDN w:val="0"/>
        <w:adjustRightInd w:val="0"/>
        <w:ind w:firstLine="720"/>
        <w:rPr>
          <w:rFonts w:ascii="Palatino" w:hAnsi="Palatino"/>
          <w:b/>
        </w:rPr>
      </w:pPr>
      <w:r w:rsidRPr="005D34A7">
        <w:rPr>
          <w:rFonts w:ascii="Palatino" w:hAnsi="Palatino"/>
          <w:b/>
        </w:rPr>
        <w:t>Item #</w:t>
      </w:r>
      <w:r w:rsidR="001749C6" w:rsidRPr="005D34A7">
        <w:rPr>
          <w:rFonts w:ascii="Palatino" w:hAnsi="Palatino"/>
          <w:b/>
        </w:rPr>
        <w:t>4</w:t>
      </w:r>
      <w:r w:rsidRPr="005D34A7">
        <w:rPr>
          <w:rFonts w:ascii="Palatino" w:hAnsi="Palatino"/>
          <w:b/>
        </w:rPr>
        <w:t xml:space="preserve">. – Consent Agenda </w:t>
      </w:r>
    </w:p>
    <w:p w14:paraId="59C3775A" w14:textId="77777777" w:rsidR="00625C42" w:rsidRPr="005D34A7" w:rsidRDefault="00625C42" w:rsidP="003A6AD7">
      <w:pPr>
        <w:widowControl w:val="0"/>
        <w:autoSpaceDE w:val="0"/>
        <w:autoSpaceDN w:val="0"/>
        <w:adjustRightInd w:val="0"/>
        <w:ind w:firstLine="720"/>
        <w:rPr>
          <w:rFonts w:ascii="Palatino" w:hAnsi="Palatino"/>
          <w:b/>
        </w:rPr>
      </w:pPr>
    </w:p>
    <w:p w14:paraId="397E3D9F" w14:textId="30248387" w:rsidR="00EE0968" w:rsidRPr="005D34A7" w:rsidRDefault="00567DE4" w:rsidP="00EE0968">
      <w:pPr>
        <w:pStyle w:val="ListParagraph"/>
        <w:widowControl w:val="0"/>
        <w:numPr>
          <w:ilvl w:val="0"/>
          <w:numId w:val="1"/>
        </w:numPr>
        <w:autoSpaceDE w:val="0"/>
        <w:autoSpaceDN w:val="0"/>
        <w:adjustRightInd w:val="0"/>
        <w:rPr>
          <w:b/>
          <w:szCs w:val="24"/>
          <w:u w:val="single"/>
        </w:rPr>
      </w:pPr>
      <w:r w:rsidRPr="005D34A7">
        <w:rPr>
          <w:b/>
          <w:szCs w:val="24"/>
        </w:rPr>
        <w:t>Approval of Minutes</w:t>
      </w:r>
      <w:r w:rsidR="00EA2DDF" w:rsidRPr="005D34A7">
        <w:rPr>
          <w:b/>
          <w:szCs w:val="24"/>
        </w:rPr>
        <w:t xml:space="preserve">. </w:t>
      </w:r>
      <w:r w:rsidR="00EA2DDF" w:rsidRPr="005D34A7">
        <w:rPr>
          <w:szCs w:val="24"/>
        </w:rPr>
        <w:t xml:space="preserve">Minutes from the </w:t>
      </w:r>
      <w:r w:rsidR="00F316E8" w:rsidRPr="005D34A7">
        <w:rPr>
          <w:szCs w:val="24"/>
        </w:rPr>
        <w:t xml:space="preserve">March </w:t>
      </w:r>
      <w:r w:rsidR="002E0298" w:rsidRPr="005D34A7">
        <w:rPr>
          <w:szCs w:val="24"/>
        </w:rPr>
        <w:t>1</w:t>
      </w:r>
      <w:r w:rsidR="00F675FC" w:rsidRPr="005D34A7">
        <w:rPr>
          <w:szCs w:val="24"/>
        </w:rPr>
        <w:t>2</w:t>
      </w:r>
      <w:r w:rsidR="002E0298" w:rsidRPr="005D34A7">
        <w:rPr>
          <w:szCs w:val="24"/>
        </w:rPr>
        <w:t>, 202</w:t>
      </w:r>
      <w:r w:rsidR="00F675FC" w:rsidRPr="005D34A7">
        <w:rPr>
          <w:szCs w:val="24"/>
        </w:rPr>
        <w:t>5</w:t>
      </w:r>
      <w:r w:rsidR="002E0298" w:rsidRPr="005D34A7">
        <w:rPr>
          <w:szCs w:val="24"/>
        </w:rPr>
        <w:t xml:space="preserve"> Board Meeting </w:t>
      </w:r>
      <w:r w:rsidR="00396400" w:rsidRPr="005D34A7">
        <w:rPr>
          <w:szCs w:val="24"/>
        </w:rPr>
        <w:t>were approved.</w:t>
      </w:r>
      <w:r w:rsidR="000F2F45" w:rsidRPr="005D34A7">
        <w:rPr>
          <w:szCs w:val="24"/>
        </w:rPr>
        <w:t xml:space="preserve"> </w:t>
      </w:r>
    </w:p>
    <w:p w14:paraId="2C8B5BA9" w14:textId="77777777" w:rsidR="002A08DD" w:rsidRPr="005D34A7" w:rsidRDefault="002A08DD" w:rsidP="002A08DD">
      <w:pPr>
        <w:pStyle w:val="ListParagraph"/>
        <w:widowControl w:val="0"/>
        <w:autoSpaceDE w:val="0"/>
        <w:autoSpaceDN w:val="0"/>
        <w:adjustRightInd w:val="0"/>
        <w:ind w:left="1440"/>
        <w:rPr>
          <w:b/>
          <w:szCs w:val="24"/>
          <w:u w:val="single"/>
        </w:rPr>
      </w:pPr>
    </w:p>
    <w:p w14:paraId="7214B419" w14:textId="77777777" w:rsidR="002C3A30" w:rsidRPr="005D34A7" w:rsidRDefault="00D6094E" w:rsidP="00B048D7">
      <w:pPr>
        <w:pStyle w:val="ListParagraph"/>
        <w:numPr>
          <w:ilvl w:val="0"/>
          <w:numId w:val="1"/>
        </w:numPr>
        <w:rPr>
          <w:szCs w:val="24"/>
        </w:rPr>
      </w:pPr>
      <w:r w:rsidRPr="005D34A7">
        <w:rPr>
          <w:b/>
          <w:szCs w:val="24"/>
        </w:rPr>
        <w:t xml:space="preserve">Approval of Employees. </w:t>
      </w:r>
      <w:r w:rsidRPr="005D34A7">
        <w:rPr>
          <w:szCs w:val="24"/>
        </w:rPr>
        <w:t xml:space="preserve">The following employees were approved </w:t>
      </w:r>
    </w:p>
    <w:p w14:paraId="15787859" w14:textId="239C61F0" w:rsidR="007B5496" w:rsidRPr="005D34A7" w:rsidRDefault="00D6094E" w:rsidP="007B5496">
      <w:pPr>
        <w:pStyle w:val="ListParagraph"/>
        <w:ind w:left="1440"/>
        <w:rPr>
          <w:b/>
          <w:bCs/>
        </w:rPr>
      </w:pPr>
      <w:r w:rsidRPr="005D34A7">
        <w:rPr>
          <w:szCs w:val="24"/>
        </w:rPr>
        <w:t xml:space="preserve">for employment: </w:t>
      </w:r>
      <w:r w:rsidR="007B5496" w:rsidRPr="005D34A7">
        <w:rPr>
          <w:b/>
          <w:bCs/>
        </w:rPr>
        <w:t xml:space="preserve">Adrianne </w:t>
      </w:r>
      <w:proofErr w:type="spellStart"/>
      <w:r w:rsidR="007B5496" w:rsidRPr="005D34A7">
        <w:rPr>
          <w:b/>
          <w:bCs/>
        </w:rPr>
        <w:t>Mickelsen</w:t>
      </w:r>
      <w:proofErr w:type="spellEnd"/>
      <w:r w:rsidR="007B5496" w:rsidRPr="005D34A7">
        <w:t xml:space="preserve"> as a Head Drill Team Coach at North Sevier High; </w:t>
      </w:r>
      <w:r w:rsidR="007B5496" w:rsidRPr="005D34A7">
        <w:rPr>
          <w:b/>
          <w:bCs/>
        </w:rPr>
        <w:t xml:space="preserve">Haylee </w:t>
      </w:r>
      <w:proofErr w:type="spellStart"/>
      <w:r w:rsidR="007B5496" w:rsidRPr="005D34A7">
        <w:rPr>
          <w:b/>
          <w:bCs/>
        </w:rPr>
        <w:t>Syddall</w:t>
      </w:r>
      <w:proofErr w:type="spellEnd"/>
      <w:r w:rsidR="007B5496" w:rsidRPr="005D34A7">
        <w:t xml:space="preserve"> as an Instructional Assistant at </w:t>
      </w:r>
      <w:proofErr w:type="spellStart"/>
      <w:r w:rsidR="007B5496" w:rsidRPr="005D34A7">
        <w:t>Pahvant</w:t>
      </w:r>
      <w:proofErr w:type="spellEnd"/>
      <w:r w:rsidR="007B5496" w:rsidRPr="005D34A7">
        <w:t xml:space="preserve"> Elementary; </w:t>
      </w:r>
      <w:proofErr w:type="spellStart"/>
      <w:r w:rsidR="007B5496" w:rsidRPr="005D34A7">
        <w:rPr>
          <w:b/>
          <w:bCs/>
        </w:rPr>
        <w:t>Kascee</w:t>
      </w:r>
      <w:proofErr w:type="spellEnd"/>
      <w:r w:rsidR="007B5496" w:rsidRPr="005D34A7">
        <w:rPr>
          <w:b/>
          <w:bCs/>
        </w:rPr>
        <w:t xml:space="preserve"> Jacobs</w:t>
      </w:r>
      <w:r w:rsidR="007B5496" w:rsidRPr="005D34A7">
        <w:t xml:space="preserve"> as a Head Volleyball Coach at South Sevier High; </w:t>
      </w:r>
      <w:r w:rsidR="007B5496" w:rsidRPr="005D34A7">
        <w:rPr>
          <w:b/>
          <w:bCs/>
        </w:rPr>
        <w:t>Sienna Smith</w:t>
      </w:r>
      <w:r w:rsidR="007B5496" w:rsidRPr="005D34A7">
        <w:t xml:space="preserve"> as a Copy Aide at Richfield High; </w:t>
      </w:r>
      <w:r w:rsidR="007B5496" w:rsidRPr="005D34A7">
        <w:rPr>
          <w:b/>
          <w:bCs/>
        </w:rPr>
        <w:t xml:space="preserve">Rod </w:t>
      </w:r>
      <w:proofErr w:type="spellStart"/>
      <w:r w:rsidR="007B5496" w:rsidRPr="005D34A7">
        <w:rPr>
          <w:b/>
          <w:bCs/>
        </w:rPr>
        <w:t>Hinck</w:t>
      </w:r>
      <w:proofErr w:type="spellEnd"/>
      <w:r w:rsidR="007B5496" w:rsidRPr="005D34A7">
        <w:t xml:space="preserve"> as a Principal at Red Hills Middle School, and </w:t>
      </w:r>
      <w:proofErr w:type="spellStart"/>
      <w:r w:rsidR="007B5496" w:rsidRPr="005D34A7">
        <w:rPr>
          <w:b/>
          <w:bCs/>
        </w:rPr>
        <w:t>Celyn</w:t>
      </w:r>
      <w:proofErr w:type="spellEnd"/>
      <w:r w:rsidR="007B5496" w:rsidRPr="005D34A7">
        <w:rPr>
          <w:b/>
          <w:bCs/>
        </w:rPr>
        <w:t xml:space="preserve"> </w:t>
      </w:r>
      <w:proofErr w:type="spellStart"/>
      <w:r w:rsidR="007B5496" w:rsidRPr="005D34A7">
        <w:rPr>
          <w:b/>
          <w:bCs/>
        </w:rPr>
        <w:t>Malmgren</w:t>
      </w:r>
      <w:proofErr w:type="spellEnd"/>
      <w:r w:rsidR="007B5496" w:rsidRPr="005D34A7">
        <w:t xml:space="preserve"> as a Kitchen Manager in the North Sevier area.</w:t>
      </w:r>
    </w:p>
    <w:p w14:paraId="03C6EC16" w14:textId="77777777" w:rsidR="007B5496" w:rsidRPr="005D34A7" w:rsidRDefault="007B5496" w:rsidP="00254134">
      <w:pPr>
        <w:pStyle w:val="ListParagraph"/>
        <w:ind w:left="1440"/>
        <w:rPr>
          <w:b/>
          <w:bCs/>
        </w:rPr>
      </w:pPr>
    </w:p>
    <w:p w14:paraId="7D098E3D" w14:textId="05309E72" w:rsidR="0012125F" w:rsidRPr="005D34A7" w:rsidRDefault="008E2AF8" w:rsidP="0012125F">
      <w:pPr>
        <w:pStyle w:val="ListParagraph"/>
        <w:numPr>
          <w:ilvl w:val="0"/>
          <w:numId w:val="1"/>
        </w:numPr>
        <w:rPr>
          <w:b/>
          <w:szCs w:val="24"/>
        </w:rPr>
      </w:pPr>
      <w:r w:rsidRPr="005D34A7">
        <w:rPr>
          <w:b/>
          <w:szCs w:val="24"/>
        </w:rPr>
        <w:t xml:space="preserve">Out-of-State Travel </w:t>
      </w:r>
    </w:p>
    <w:p w14:paraId="353B2E37" w14:textId="2D6D1B1F" w:rsidR="003A79AF" w:rsidRPr="005D34A7" w:rsidRDefault="003A79AF" w:rsidP="008B0EAE">
      <w:pPr>
        <w:ind w:left="720"/>
        <w:rPr>
          <w:rFonts w:ascii="Palatino" w:hAnsi="Palatino"/>
          <w:b/>
        </w:rPr>
      </w:pPr>
    </w:p>
    <w:p w14:paraId="2A1B649E" w14:textId="77777777" w:rsidR="00B01965" w:rsidRPr="005D34A7" w:rsidRDefault="00B01965" w:rsidP="00B01965">
      <w:pPr>
        <w:pStyle w:val="ListParagraph"/>
        <w:widowControl w:val="0"/>
        <w:numPr>
          <w:ilvl w:val="1"/>
          <w:numId w:val="1"/>
        </w:numPr>
        <w:autoSpaceDE w:val="0"/>
        <w:autoSpaceDN w:val="0"/>
        <w:adjustRightInd w:val="0"/>
      </w:pPr>
      <w:r w:rsidRPr="005D34A7">
        <w:t xml:space="preserve">North Sevier High School Teacher </w:t>
      </w:r>
      <w:proofErr w:type="spellStart"/>
      <w:r w:rsidRPr="005D34A7">
        <w:t>Coylene</w:t>
      </w:r>
      <w:proofErr w:type="spellEnd"/>
      <w:r w:rsidRPr="005D34A7">
        <w:t xml:space="preserve"> Brinkerhoff is requesting out-of-state travel for her and 1 student to attend the </w:t>
      </w:r>
      <w:r w:rsidRPr="005D34A7">
        <w:rPr>
          <w:i/>
        </w:rPr>
        <w:t xml:space="preserve">Educators Rising National Conference </w:t>
      </w:r>
      <w:r w:rsidRPr="005D34A7">
        <w:t>in Orlando, FL</w:t>
      </w:r>
      <w:r w:rsidRPr="005D34A7">
        <w:rPr>
          <w:i/>
        </w:rPr>
        <w:t xml:space="preserve"> </w:t>
      </w:r>
      <w:r w:rsidRPr="005D34A7">
        <w:t xml:space="preserve">on June 25 – June 30, 2025. Expenses will be paid from school fundraiser funds, State Board of Education, and personal funds. </w:t>
      </w:r>
      <w:r w:rsidR="00254134" w:rsidRPr="005D34A7">
        <w:t xml:space="preserve">The out -of- state travel request received Board approval. </w:t>
      </w:r>
    </w:p>
    <w:p w14:paraId="751D34BA" w14:textId="77777777" w:rsidR="00B01965" w:rsidRPr="005D34A7" w:rsidRDefault="00B01965" w:rsidP="00B01965">
      <w:pPr>
        <w:pStyle w:val="ListParagraph"/>
        <w:widowControl w:val="0"/>
        <w:autoSpaceDE w:val="0"/>
        <w:autoSpaceDN w:val="0"/>
        <w:adjustRightInd w:val="0"/>
        <w:ind w:left="2160"/>
      </w:pPr>
    </w:p>
    <w:p w14:paraId="225B685E" w14:textId="250D1279" w:rsidR="00B01965" w:rsidRPr="005D34A7" w:rsidRDefault="00B01965" w:rsidP="00B01965">
      <w:pPr>
        <w:pStyle w:val="ListParagraph"/>
        <w:widowControl w:val="0"/>
        <w:numPr>
          <w:ilvl w:val="1"/>
          <w:numId w:val="1"/>
        </w:numPr>
        <w:autoSpaceDE w:val="0"/>
        <w:autoSpaceDN w:val="0"/>
        <w:adjustRightInd w:val="0"/>
      </w:pPr>
      <w:r w:rsidRPr="005D34A7">
        <w:t xml:space="preserve">North Sevier High School Teacher </w:t>
      </w:r>
      <w:proofErr w:type="spellStart"/>
      <w:r w:rsidRPr="005D34A7">
        <w:t>Coylene</w:t>
      </w:r>
      <w:proofErr w:type="spellEnd"/>
      <w:r w:rsidRPr="005D34A7">
        <w:t xml:space="preserve"> Brinkerhoff is requesting out-of-state travel for her and one student to attend the </w:t>
      </w:r>
      <w:r w:rsidRPr="005D34A7">
        <w:rPr>
          <w:i/>
        </w:rPr>
        <w:t xml:space="preserve">Family. Career, and Community Leaders of America (FCCLA) Conference </w:t>
      </w:r>
      <w:r w:rsidRPr="005D34A7">
        <w:t>in Orlando, FL</w:t>
      </w:r>
      <w:r w:rsidRPr="005D34A7">
        <w:rPr>
          <w:i/>
        </w:rPr>
        <w:t xml:space="preserve"> </w:t>
      </w:r>
      <w:r w:rsidRPr="005D34A7">
        <w:t>on July 4 – 9, 2025. Expenses will be paid from school fundraiser funds and personal funds. The out -of- state travel request received Board approval.</w:t>
      </w:r>
    </w:p>
    <w:p w14:paraId="2BB1ED91" w14:textId="77777777" w:rsidR="00B01965" w:rsidRPr="005D34A7" w:rsidRDefault="00B01965" w:rsidP="00B01965">
      <w:pPr>
        <w:pStyle w:val="ListParagraph"/>
        <w:widowControl w:val="0"/>
        <w:autoSpaceDE w:val="0"/>
        <w:autoSpaceDN w:val="0"/>
        <w:adjustRightInd w:val="0"/>
        <w:ind w:left="2160"/>
      </w:pPr>
    </w:p>
    <w:p w14:paraId="5EE3AA09" w14:textId="02A07EB0" w:rsidR="00B01965" w:rsidRPr="005D34A7" w:rsidRDefault="00B01965" w:rsidP="00B01965">
      <w:pPr>
        <w:pStyle w:val="ListParagraph"/>
        <w:widowControl w:val="0"/>
        <w:numPr>
          <w:ilvl w:val="1"/>
          <w:numId w:val="1"/>
        </w:numPr>
        <w:autoSpaceDE w:val="0"/>
        <w:autoSpaceDN w:val="0"/>
        <w:adjustRightInd w:val="0"/>
      </w:pPr>
      <w:r w:rsidRPr="005D34A7">
        <w:t xml:space="preserve">Richfield High School Teacher Wendy Anderton is </w:t>
      </w:r>
      <w:r w:rsidRPr="005D34A7">
        <w:lastRenderedPageBreak/>
        <w:t xml:space="preserve">requesting out-of-state travel for her and one student to attend the </w:t>
      </w:r>
      <w:r w:rsidRPr="005D34A7">
        <w:rPr>
          <w:i/>
        </w:rPr>
        <w:t xml:space="preserve">Family. Career, and Community Leaders of America (FCCLA) Conference </w:t>
      </w:r>
      <w:r w:rsidRPr="005D34A7">
        <w:t>in Orlando, FL</w:t>
      </w:r>
      <w:r w:rsidRPr="005D34A7">
        <w:rPr>
          <w:i/>
        </w:rPr>
        <w:t xml:space="preserve"> </w:t>
      </w:r>
      <w:r w:rsidRPr="005D34A7">
        <w:t>on July 4 – 9, 2025. Expenses will be paid from school fundraiser funds and personal funds. The out -of- state travel request received Board approval.</w:t>
      </w:r>
    </w:p>
    <w:p w14:paraId="51234410" w14:textId="77777777" w:rsidR="00B01965" w:rsidRPr="005D34A7" w:rsidRDefault="00B01965" w:rsidP="00B01965">
      <w:pPr>
        <w:pStyle w:val="ListParagraph"/>
        <w:widowControl w:val="0"/>
        <w:autoSpaceDE w:val="0"/>
        <w:autoSpaceDN w:val="0"/>
        <w:adjustRightInd w:val="0"/>
        <w:ind w:left="2160"/>
      </w:pPr>
    </w:p>
    <w:p w14:paraId="6481A17A" w14:textId="6228C4E2" w:rsidR="00B01965" w:rsidRPr="005D34A7" w:rsidRDefault="00B01965" w:rsidP="00B01965">
      <w:pPr>
        <w:pStyle w:val="ListParagraph"/>
        <w:widowControl w:val="0"/>
        <w:numPr>
          <w:ilvl w:val="1"/>
          <w:numId w:val="1"/>
        </w:numPr>
        <w:autoSpaceDE w:val="0"/>
        <w:autoSpaceDN w:val="0"/>
        <w:adjustRightInd w:val="0"/>
      </w:pPr>
      <w:r w:rsidRPr="005D34A7">
        <w:t xml:space="preserve">CTE Director Jennifer Christensen is requesting out-of-state travel for five teachers to attend the </w:t>
      </w:r>
      <w:r w:rsidRPr="005D34A7">
        <w:rPr>
          <w:i/>
        </w:rPr>
        <w:t xml:space="preserve">Region V Association for Career and Technical Education Conference </w:t>
      </w:r>
      <w:r w:rsidRPr="005D34A7">
        <w:t>in Las Vegas, NV</w:t>
      </w:r>
      <w:r w:rsidRPr="005D34A7">
        <w:rPr>
          <w:i/>
        </w:rPr>
        <w:t xml:space="preserve"> </w:t>
      </w:r>
      <w:r w:rsidRPr="005D34A7">
        <w:t>on April 30 - May 3, 2025. Expenses will be paid from CTE Funds. The out -of- state travel request received Board approval.</w:t>
      </w:r>
    </w:p>
    <w:p w14:paraId="35BA040E" w14:textId="77777777" w:rsidR="00527B8D" w:rsidRPr="005D34A7" w:rsidRDefault="00527B8D" w:rsidP="008E2AF8">
      <w:pPr>
        <w:rPr>
          <w:rFonts w:ascii="Palatino" w:hAnsi="Palatino"/>
          <w:b/>
        </w:rPr>
      </w:pPr>
    </w:p>
    <w:p w14:paraId="56DEA6AB" w14:textId="5B844CB5" w:rsidR="0012125F" w:rsidRPr="005D34A7" w:rsidRDefault="00792A41" w:rsidP="0012125F">
      <w:pPr>
        <w:pStyle w:val="ListParagraph"/>
        <w:numPr>
          <w:ilvl w:val="0"/>
          <w:numId w:val="1"/>
        </w:numPr>
        <w:rPr>
          <w:b/>
          <w:szCs w:val="24"/>
        </w:rPr>
      </w:pPr>
      <w:r w:rsidRPr="005D34A7">
        <w:rPr>
          <w:b/>
          <w:szCs w:val="24"/>
        </w:rPr>
        <w:t xml:space="preserve">Student </w:t>
      </w:r>
      <w:r w:rsidR="00BD6D63" w:rsidRPr="005D34A7">
        <w:rPr>
          <w:b/>
          <w:szCs w:val="24"/>
        </w:rPr>
        <w:t>Recognition</w:t>
      </w:r>
      <w:r w:rsidRPr="005D34A7">
        <w:rPr>
          <w:b/>
          <w:szCs w:val="24"/>
        </w:rPr>
        <w:t xml:space="preserve">. </w:t>
      </w:r>
      <w:r w:rsidRPr="005D34A7">
        <w:rPr>
          <w:bCs/>
          <w:szCs w:val="24"/>
        </w:rPr>
        <w:t>The following students were recognized by the Board.</w:t>
      </w:r>
      <w:r w:rsidRPr="005D34A7">
        <w:rPr>
          <w:b/>
          <w:szCs w:val="24"/>
        </w:rPr>
        <w:t xml:space="preserve"> </w:t>
      </w:r>
    </w:p>
    <w:p w14:paraId="57F39545" w14:textId="77777777" w:rsidR="00170953" w:rsidRPr="005D34A7" w:rsidRDefault="00170953" w:rsidP="00170953">
      <w:pPr>
        <w:rPr>
          <w:rFonts w:ascii="Palatino" w:hAnsi="Palatino"/>
          <w:b/>
        </w:rPr>
      </w:pPr>
    </w:p>
    <w:p w14:paraId="36B25042" w14:textId="77777777" w:rsidR="00170953" w:rsidRPr="005D34A7" w:rsidRDefault="00170953" w:rsidP="00170953">
      <w:pPr>
        <w:ind w:left="1440"/>
        <w:rPr>
          <w:rFonts w:ascii="Palatino" w:hAnsi="Palatino"/>
          <w:b/>
          <w:u w:val="single"/>
        </w:rPr>
      </w:pPr>
      <w:r w:rsidRPr="005D34A7">
        <w:rPr>
          <w:rFonts w:ascii="Palatino" w:hAnsi="Palatino"/>
          <w:b/>
          <w:u w:val="single"/>
        </w:rPr>
        <w:t>Sterling Scholars</w:t>
      </w:r>
    </w:p>
    <w:p w14:paraId="71BDC5CC" w14:textId="77777777" w:rsidR="00170953" w:rsidRPr="005D34A7" w:rsidRDefault="00170953" w:rsidP="00170953">
      <w:pPr>
        <w:ind w:left="1440"/>
        <w:rPr>
          <w:rFonts w:ascii="Palatino" w:hAnsi="Palatino"/>
          <w:b/>
          <w:i/>
        </w:rPr>
      </w:pPr>
      <w:r w:rsidRPr="005D34A7">
        <w:rPr>
          <w:rFonts w:ascii="Palatino" w:hAnsi="Palatino"/>
          <w:b/>
          <w:i/>
        </w:rPr>
        <w:t>North Sevier High</w:t>
      </w:r>
    </w:p>
    <w:p w14:paraId="185A0A70" w14:textId="77777777" w:rsidR="00170953" w:rsidRPr="005D34A7" w:rsidRDefault="00170953" w:rsidP="00170953">
      <w:pPr>
        <w:shd w:val="clear" w:color="auto" w:fill="FFFFFF"/>
        <w:ind w:left="1440"/>
        <w:rPr>
          <w:rFonts w:ascii="Palatino" w:hAnsi="Palatino" w:cs="Arial"/>
          <w:i/>
          <w:iCs/>
          <w:color w:val="222222"/>
        </w:rPr>
      </w:pPr>
      <w:r w:rsidRPr="005D34A7">
        <w:rPr>
          <w:rFonts w:ascii="Palatino" w:hAnsi="Palatino" w:cs="Arial"/>
          <w:i/>
          <w:iCs/>
          <w:color w:val="222222"/>
        </w:rPr>
        <w:t>Winners</w:t>
      </w:r>
    </w:p>
    <w:p w14:paraId="514F30BF"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 xml:space="preserve">Tianna </w:t>
      </w:r>
      <w:proofErr w:type="spellStart"/>
      <w:r w:rsidRPr="005D34A7">
        <w:rPr>
          <w:rFonts w:ascii="Palatino" w:hAnsi="Palatino" w:cs="Arial"/>
          <w:color w:val="222222"/>
        </w:rPr>
        <w:t>Easterday</w:t>
      </w:r>
      <w:proofErr w:type="spellEnd"/>
      <w:r w:rsidRPr="005D34A7">
        <w:rPr>
          <w:rFonts w:ascii="Palatino" w:hAnsi="Palatino" w:cs="Arial"/>
          <w:color w:val="222222"/>
        </w:rPr>
        <w:t xml:space="preserve"> </w:t>
      </w:r>
      <w:r w:rsidRPr="005D34A7">
        <w:rPr>
          <w:rFonts w:ascii="Palatino" w:hAnsi="Palatino" w:cs="Arial"/>
          <w:color w:val="222222"/>
        </w:rPr>
        <w:tab/>
      </w:r>
      <w:r w:rsidRPr="005D34A7">
        <w:rPr>
          <w:rFonts w:ascii="Palatino" w:hAnsi="Palatino" w:cs="Arial"/>
          <w:color w:val="222222"/>
        </w:rPr>
        <w:tab/>
        <w:t>English</w:t>
      </w:r>
    </w:p>
    <w:p w14:paraId="660DE2DB" w14:textId="77777777" w:rsidR="00170953" w:rsidRPr="005D34A7" w:rsidRDefault="00170953" w:rsidP="00170953">
      <w:pPr>
        <w:shd w:val="clear" w:color="auto" w:fill="FFFFFF"/>
        <w:ind w:left="1440"/>
        <w:rPr>
          <w:rFonts w:ascii="Palatino" w:hAnsi="Palatino" w:cs="Arial"/>
          <w:i/>
          <w:iCs/>
          <w:color w:val="222222"/>
        </w:rPr>
      </w:pPr>
    </w:p>
    <w:p w14:paraId="3DC4D2BC" w14:textId="77777777" w:rsidR="00170953" w:rsidRPr="005D34A7" w:rsidRDefault="00170953" w:rsidP="00170953">
      <w:pPr>
        <w:shd w:val="clear" w:color="auto" w:fill="FFFFFF"/>
        <w:ind w:left="1440"/>
        <w:rPr>
          <w:rFonts w:ascii="Palatino" w:hAnsi="Palatino" w:cs="Arial"/>
          <w:i/>
          <w:iCs/>
          <w:color w:val="222222"/>
        </w:rPr>
      </w:pPr>
      <w:r w:rsidRPr="005D34A7">
        <w:rPr>
          <w:rFonts w:ascii="Palatino" w:hAnsi="Palatino" w:cs="Arial"/>
          <w:i/>
          <w:iCs/>
          <w:color w:val="222222"/>
        </w:rPr>
        <w:t>Runners-up</w:t>
      </w:r>
    </w:p>
    <w:p w14:paraId="42D554B5"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Caden Johnson</w:t>
      </w:r>
      <w:r w:rsidRPr="005D34A7">
        <w:rPr>
          <w:rFonts w:ascii="Palatino" w:hAnsi="Palatino" w:cs="Arial"/>
          <w:color w:val="222222"/>
        </w:rPr>
        <w:tab/>
      </w:r>
      <w:r w:rsidRPr="005D34A7">
        <w:rPr>
          <w:rFonts w:ascii="Palatino" w:hAnsi="Palatino" w:cs="Arial"/>
          <w:color w:val="222222"/>
        </w:rPr>
        <w:tab/>
        <w:t>General Scholarship</w:t>
      </w:r>
    </w:p>
    <w:p w14:paraId="0D1F7880" w14:textId="77777777" w:rsidR="00170953" w:rsidRPr="005D34A7" w:rsidRDefault="00170953" w:rsidP="00170953">
      <w:pPr>
        <w:ind w:left="1440"/>
        <w:rPr>
          <w:rFonts w:ascii="Palatino" w:hAnsi="Palatino"/>
        </w:rPr>
      </w:pPr>
    </w:p>
    <w:p w14:paraId="0B5E8AB0" w14:textId="77777777" w:rsidR="00170953" w:rsidRPr="005D34A7" w:rsidRDefault="00170953" w:rsidP="00170953">
      <w:pPr>
        <w:ind w:left="1440"/>
        <w:rPr>
          <w:rFonts w:ascii="Palatino" w:hAnsi="Palatino"/>
          <w:i/>
          <w:iCs/>
        </w:rPr>
      </w:pPr>
      <w:r w:rsidRPr="005D34A7">
        <w:rPr>
          <w:rFonts w:ascii="Palatino" w:hAnsi="Palatino"/>
          <w:i/>
          <w:iCs/>
        </w:rPr>
        <w:t>School Representatives</w:t>
      </w:r>
    </w:p>
    <w:p w14:paraId="44FB40A7"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 xml:space="preserve">Raiden Johnson </w:t>
      </w:r>
      <w:r w:rsidRPr="005D34A7">
        <w:rPr>
          <w:rFonts w:ascii="Palatino" w:hAnsi="Palatino" w:cs="Arial"/>
          <w:color w:val="222222"/>
        </w:rPr>
        <w:tab/>
      </w:r>
      <w:r w:rsidRPr="005D34A7">
        <w:rPr>
          <w:rFonts w:ascii="Palatino" w:hAnsi="Palatino" w:cs="Arial"/>
          <w:color w:val="222222"/>
        </w:rPr>
        <w:tab/>
        <w:t xml:space="preserve"> </w:t>
      </w:r>
    </w:p>
    <w:p w14:paraId="75EC21C7"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 xml:space="preserve">Chanelle Hess </w:t>
      </w:r>
      <w:r w:rsidRPr="005D34A7">
        <w:rPr>
          <w:rFonts w:ascii="Palatino" w:hAnsi="Palatino" w:cs="Arial"/>
          <w:color w:val="222222"/>
        </w:rPr>
        <w:tab/>
      </w:r>
      <w:r w:rsidRPr="005D34A7">
        <w:rPr>
          <w:rFonts w:ascii="Palatino" w:hAnsi="Palatino" w:cs="Arial"/>
          <w:color w:val="222222"/>
        </w:rPr>
        <w:tab/>
        <w:t xml:space="preserve"> </w:t>
      </w:r>
    </w:p>
    <w:p w14:paraId="7ED8CAB2"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 xml:space="preserve">Ivy Nielsen </w:t>
      </w:r>
      <w:r w:rsidRPr="005D34A7">
        <w:rPr>
          <w:rFonts w:ascii="Palatino" w:hAnsi="Palatino" w:cs="Arial"/>
          <w:color w:val="222222"/>
        </w:rPr>
        <w:tab/>
      </w:r>
      <w:r w:rsidRPr="005D34A7">
        <w:rPr>
          <w:rFonts w:ascii="Palatino" w:hAnsi="Palatino" w:cs="Arial"/>
          <w:color w:val="222222"/>
        </w:rPr>
        <w:tab/>
      </w:r>
      <w:r w:rsidRPr="005D34A7">
        <w:rPr>
          <w:rFonts w:ascii="Palatino" w:hAnsi="Palatino" w:cs="Arial"/>
          <w:color w:val="222222"/>
        </w:rPr>
        <w:tab/>
        <w:t xml:space="preserve"> </w:t>
      </w:r>
    </w:p>
    <w:p w14:paraId="5DE51529"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 xml:space="preserve">Gracey </w:t>
      </w:r>
      <w:proofErr w:type="spellStart"/>
      <w:r w:rsidRPr="005D34A7">
        <w:rPr>
          <w:rFonts w:ascii="Palatino" w:hAnsi="Palatino" w:cs="Arial"/>
          <w:color w:val="222222"/>
        </w:rPr>
        <w:t>Lambertsen</w:t>
      </w:r>
      <w:proofErr w:type="spellEnd"/>
      <w:r w:rsidRPr="005D34A7">
        <w:rPr>
          <w:rFonts w:ascii="Palatino" w:hAnsi="Palatino" w:cs="Arial"/>
          <w:color w:val="222222"/>
        </w:rPr>
        <w:tab/>
      </w:r>
      <w:r w:rsidRPr="005D34A7">
        <w:rPr>
          <w:rFonts w:ascii="Palatino" w:hAnsi="Palatino" w:cs="Arial"/>
          <w:color w:val="222222"/>
        </w:rPr>
        <w:tab/>
        <w:t xml:space="preserve"> </w:t>
      </w:r>
    </w:p>
    <w:p w14:paraId="3869A188"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 xml:space="preserve">Macie </w:t>
      </w:r>
      <w:proofErr w:type="spellStart"/>
      <w:r w:rsidRPr="005D34A7">
        <w:rPr>
          <w:rFonts w:ascii="Palatino" w:hAnsi="Palatino" w:cs="Arial"/>
          <w:color w:val="222222"/>
        </w:rPr>
        <w:t>Bosshardt</w:t>
      </w:r>
      <w:proofErr w:type="spellEnd"/>
      <w:r w:rsidRPr="005D34A7">
        <w:rPr>
          <w:rFonts w:ascii="Palatino" w:hAnsi="Palatino" w:cs="Arial"/>
          <w:color w:val="222222"/>
        </w:rPr>
        <w:t xml:space="preserve"> </w:t>
      </w:r>
      <w:r w:rsidRPr="005D34A7">
        <w:rPr>
          <w:rFonts w:ascii="Palatino" w:hAnsi="Palatino" w:cs="Arial"/>
          <w:color w:val="222222"/>
        </w:rPr>
        <w:tab/>
      </w:r>
      <w:r w:rsidRPr="005D34A7">
        <w:rPr>
          <w:rFonts w:ascii="Palatino" w:hAnsi="Palatino" w:cs="Arial"/>
          <w:color w:val="222222"/>
        </w:rPr>
        <w:tab/>
        <w:t xml:space="preserve"> </w:t>
      </w:r>
    </w:p>
    <w:p w14:paraId="4B8EB0DC" w14:textId="77777777" w:rsidR="00170953" w:rsidRPr="005D34A7" w:rsidRDefault="00170953" w:rsidP="00B868C2">
      <w:pPr>
        <w:rPr>
          <w:rFonts w:ascii="Palatino" w:hAnsi="Palatino"/>
        </w:rPr>
      </w:pPr>
    </w:p>
    <w:p w14:paraId="3C23BF24" w14:textId="77777777" w:rsidR="00170953" w:rsidRPr="005D34A7" w:rsidRDefault="00170953" w:rsidP="00170953">
      <w:pPr>
        <w:ind w:left="1440"/>
        <w:rPr>
          <w:rFonts w:ascii="Palatino" w:hAnsi="Palatino"/>
          <w:b/>
          <w:i/>
        </w:rPr>
      </w:pPr>
      <w:r w:rsidRPr="005D34A7">
        <w:rPr>
          <w:rFonts w:ascii="Palatino" w:hAnsi="Palatino"/>
          <w:b/>
          <w:i/>
        </w:rPr>
        <w:t xml:space="preserve">Richfield High </w:t>
      </w:r>
    </w:p>
    <w:p w14:paraId="42688C0A" w14:textId="77777777" w:rsidR="00170953" w:rsidRPr="005D34A7" w:rsidRDefault="00170953" w:rsidP="00170953">
      <w:pPr>
        <w:ind w:left="1440"/>
        <w:rPr>
          <w:rFonts w:ascii="Palatino" w:hAnsi="Palatino"/>
          <w:i/>
          <w:iCs/>
        </w:rPr>
      </w:pPr>
      <w:r w:rsidRPr="005D34A7">
        <w:rPr>
          <w:rFonts w:ascii="Palatino" w:hAnsi="Palatino"/>
          <w:i/>
          <w:iCs/>
        </w:rPr>
        <w:t>Winners</w:t>
      </w:r>
    </w:p>
    <w:p w14:paraId="3FD12BCE" w14:textId="77777777" w:rsidR="00170953" w:rsidRPr="005D34A7" w:rsidRDefault="00170953" w:rsidP="00170953">
      <w:pPr>
        <w:shd w:val="clear" w:color="auto" w:fill="FFFFFF"/>
        <w:ind w:left="1440"/>
        <w:rPr>
          <w:rFonts w:ascii="Palatino" w:hAnsi="Palatino" w:cs="Arial"/>
          <w:color w:val="222222"/>
        </w:rPr>
      </w:pPr>
      <w:r w:rsidRPr="005D34A7">
        <w:rPr>
          <w:rFonts w:ascii="Palatino" w:hAnsi="Palatino" w:cs="Arial"/>
          <w:color w:val="222222"/>
        </w:rPr>
        <w:t>Katie Anderson</w:t>
      </w:r>
      <w:r w:rsidRPr="005D34A7">
        <w:rPr>
          <w:rFonts w:ascii="Palatino" w:hAnsi="Palatino" w:cs="Arial"/>
          <w:color w:val="222222"/>
        </w:rPr>
        <w:tab/>
      </w:r>
      <w:r w:rsidRPr="005D34A7">
        <w:rPr>
          <w:rFonts w:ascii="Palatino" w:hAnsi="Palatino" w:cs="Arial"/>
          <w:color w:val="222222"/>
        </w:rPr>
        <w:tab/>
        <w:t>Mathematics</w:t>
      </w:r>
    </w:p>
    <w:p w14:paraId="568A6550" w14:textId="77777777" w:rsidR="00170953" w:rsidRPr="005D34A7" w:rsidRDefault="00170953" w:rsidP="00170953">
      <w:pPr>
        <w:shd w:val="clear" w:color="auto" w:fill="FFFFFF"/>
        <w:ind w:left="1440"/>
        <w:rPr>
          <w:rFonts w:ascii="Palatino" w:hAnsi="Palatino" w:cs="Arial"/>
          <w:color w:val="222222"/>
        </w:rPr>
      </w:pPr>
    </w:p>
    <w:p w14:paraId="165D81FC" w14:textId="77777777" w:rsidR="00170953" w:rsidRPr="005D34A7" w:rsidRDefault="00170953" w:rsidP="00170953">
      <w:pPr>
        <w:shd w:val="clear" w:color="auto" w:fill="FFFFFF"/>
        <w:ind w:left="1440"/>
        <w:rPr>
          <w:rFonts w:ascii="Palatino" w:hAnsi="Palatino" w:cs="Arial"/>
          <w:i/>
          <w:iCs/>
          <w:color w:val="222222"/>
        </w:rPr>
      </w:pPr>
      <w:r w:rsidRPr="005D34A7">
        <w:rPr>
          <w:rFonts w:ascii="Palatino" w:hAnsi="Palatino" w:cs="Arial"/>
          <w:i/>
          <w:iCs/>
          <w:color w:val="222222"/>
        </w:rPr>
        <w:t>Runners-up</w:t>
      </w:r>
    </w:p>
    <w:p w14:paraId="1C5064CF" w14:textId="77777777" w:rsidR="00170953" w:rsidRPr="005D34A7" w:rsidRDefault="00170953" w:rsidP="00170953">
      <w:pPr>
        <w:shd w:val="clear" w:color="auto" w:fill="FFFFFF"/>
        <w:ind w:left="1440"/>
        <w:rPr>
          <w:rFonts w:ascii="Palatino" w:hAnsi="Palatino" w:cs="Arial"/>
          <w:i/>
          <w:iCs/>
          <w:color w:val="222222"/>
        </w:rPr>
      </w:pPr>
    </w:p>
    <w:p w14:paraId="53381EE2" w14:textId="77777777" w:rsidR="00170953" w:rsidRPr="005D34A7" w:rsidRDefault="00170953" w:rsidP="00170953">
      <w:pPr>
        <w:ind w:left="1440"/>
        <w:rPr>
          <w:rFonts w:ascii="Palatino" w:hAnsi="Palatino"/>
          <w:i/>
          <w:iCs/>
        </w:rPr>
      </w:pPr>
      <w:r w:rsidRPr="005D34A7">
        <w:rPr>
          <w:rFonts w:ascii="Palatino" w:hAnsi="Palatino"/>
          <w:i/>
          <w:iCs/>
        </w:rPr>
        <w:t>School Representatives</w:t>
      </w:r>
    </w:p>
    <w:p w14:paraId="2B059B18"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Heston Littlewood</w:t>
      </w:r>
    </w:p>
    <w:p w14:paraId="111BBD24"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 xml:space="preserve">Sophie </w:t>
      </w:r>
      <w:proofErr w:type="spellStart"/>
      <w:r w:rsidRPr="005D34A7">
        <w:rPr>
          <w:rFonts w:ascii="Palatino" w:hAnsi="Palatino" w:cs="Arial"/>
          <w:color w:val="222222"/>
          <w:shd w:val="clear" w:color="auto" w:fill="FFFFFF"/>
        </w:rPr>
        <w:t>Belnap</w:t>
      </w:r>
      <w:proofErr w:type="spellEnd"/>
    </w:p>
    <w:p w14:paraId="7033C440"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Sydnee Anderson</w:t>
      </w:r>
    </w:p>
    <w:p w14:paraId="0CFCB19B"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Elliot Lindsay</w:t>
      </w:r>
    </w:p>
    <w:p w14:paraId="55363F6E" w14:textId="77777777" w:rsidR="00170953" w:rsidRPr="005D34A7" w:rsidRDefault="00170953" w:rsidP="00170953">
      <w:pPr>
        <w:shd w:val="clear" w:color="auto" w:fill="FFFFFF"/>
        <w:ind w:left="1440"/>
        <w:rPr>
          <w:rFonts w:ascii="Palatino" w:hAnsi="Palatino" w:cs="Arial"/>
          <w:color w:val="222222"/>
          <w:shd w:val="clear" w:color="auto" w:fill="FFFFFF"/>
        </w:rPr>
      </w:pPr>
      <w:proofErr w:type="spellStart"/>
      <w:r w:rsidRPr="005D34A7">
        <w:rPr>
          <w:rFonts w:ascii="Palatino" w:hAnsi="Palatino" w:cs="Arial"/>
          <w:color w:val="222222"/>
          <w:shd w:val="clear" w:color="auto" w:fill="FFFFFF"/>
        </w:rPr>
        <w:t>Lyndee</w:t>
      </w:r>
      <w:proofErr w:type="spellEnd"/>
      <w:r w:rsidRPr="005D34A7">
        <w:rPr>
          <w:rFonts w:ascii="Palatino" w:hAnsi="Palatino" w:cs="Arial"/>
          <w:color w:val="222222"/>
          <w:shd w:val="clear" w:color="auto" w:fill="FFFFFF"/>
        </w:rPr>
        <w:t xml:space="preserve"> Thomas</w:t>
      </w:r>
    </w:p>
    <w:p w14:paraId="1D2C3AAD"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Kylee Woolsey</w:t>
      </w:r>
    </w:p>
    <w:p w14:paraId="44D3BEE9"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Blake Forsythe</w:t>
      </w:r>
    </w:p>
    <w:p w14:paraId="0A4FD61A" w14:textId="77777777" w:rsidR="00170953" w:rsidRPr="005D34A7" w:rsidRDefault="00170953" w:rsidP="00170953">
      <w:pPr>
        <w:shd w:val="clear" w:color="auto" w:fill="FFFFFF"/>
        <w:ind w:left="1440"/>
        <w:rPr>
          <w:rFonts w:ascii="Palatino" w:hAnsi="Palatino" w:cs="Arial"/>
          <w:color w:val="222222"/>
          <w:shd w:val="clear" w:color="auto" w:fill="FFFFFF"/>
        </w:rPr>
      </w:pPr>
      <w:proofErr w:type="spellStart"/>
      <w:r w:rsidRPr="005D34A7">
        <w:rPr>
          <w:rFonts w:ascii="Palatino" w:hAnsi="Palatino" w:cs="Arial"/>
          <w:color w:val="222222"/>
          <w:shd w:val="clear" w:color="auto" w:fill="FFFFFF"/>
        </w:rPr>
        <w:t>Jacie</w:t>
      </w:r>
      <w:proofErr w:type="spellEnd"/>
      <w:r w:rsidRPr="005D34A7">
        <w:rPr>
          <w:rFonts w:ascii="Palatino" w:hAnsi="Palatino" w:cs="Arial"/>
          <w:color w:val="222222"/>
          <w:shd w:val="clear" w:color="auto" w:fill="FFFFFF"/>
        </w:rPr>
        <w:t xml:space="preserve"> Peterson</w:t>
      </w:r>
    </w:p>
    <w:p w14:paraId="33D554AD"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Brooklyn Stubbs</w:t>
      </w:r>
    </w:p>
    <w:p w14:paraId="1A1E314A" w14:textId="77777777" w:rsidR="00170953" w:rsidRPr="005D34A7" w:rsidRDefault="00170953" w:rsidP="00170953">
      <w:pPr>
        <w:shd w:val="clear" w:color="auto" w:fill="FFFFFF"/>
        <w:ind w:left="1440"/>
        <w:rPr>
          <w:rFonts w:ascii="Palatino" w:hAnsi="Palatino" w:cs="Arial"/>
          <w:color w:val="222222"/>
          <w:shd w:val="clear" w:color="auto" w:fill="FFFFFF"/>
        </w:rPr>
      </w:pPr>
      <w:r w:rsidRPr="005D34A7">
        <w:rPr>
          <w:rFonts w:ascii="Palatino" w:hAnsi="Palatino" w:cs="Arial"/>
          <w:color w:val="222222"/>
          <w:shd w:val="clear" w:color="auto" w:fill="FFFFFF"/>
        </w:rPr>
        <w:t>Finn Spencer.</w:t>
      </w:r>
    </w:p>
    <w:p w14:paraId="13559F74" w14:textId="77777777" w:rsidR="00170953" w:rsidRPr="005D34A7" w:rsidRDefault="00170953" w:rsidP="00170953">
      <w:pPr>
        <w:ind w:left="1440"/>
        <w:rPr>
          <w:rFonts w:ascii="Palatino" w:hAnsi="Palatino"/>
          <w:b/>
          <w:i/>
        </w:rPr>
      </w:pPr>
    </w:p>
    <w:p w14:paraId="56D2E820" w14:textId="77777777" w:rsidR="00170953" w:rsidRPr="005D34A7" w:rsidRDefault="00170953" w:rsidP="00170953">
      <w:pPr>
        <w:ind w:left="1440"/>
        <w:rPr>
          <w:rFonts w:ascii="Palatino" w:hAnsi="Palatino"/>
          <w:b/>
          <w:i/>
        </w:rPr>
      </w:pPr>
      <w:r w:rsidRPr="005D34A7">
        <w:rPr>
          <w:rFonts w:ascii="Palatino" w:hAnsi="Palatino"/>
          <w:b/>
          <w:i/>
        </w:rPr>
        <w:t>South Sevier High</w:t>
      </w:r>
    </w:p>
    <w:p w14:paraId="741FFC4C" w14:textId="77777777" w:rsidR="00170953" w:rsidRPr="005D34A7" w:rsidRDefault="00170953" w:rsidP="00170953">
      <w:pPr>
        <w:ind w:left="1440"/>
        <w:rPr>
          <w:rFonts w:ascii="Palatino" w:hAnsi="Palatino"/>
          <w:i/>
          <w:iCs/>
        </w:rPr>
      </w:pPr>
      <w:r w:rsidRPr="005D34A7">
        <w:rPr>
          <w:rFonts w:ascii="Palatino" w:hAnsi="Palatino"/>
          <w:i/>
          <w:iCs/>
        </w:rPr>
        <w:t>Winners</w:t>
      </w:r>
    </w:p>
    <w:p w14:paraId="0A1EE64D" w14:textId="77777777" w:rsidR="00170953" w:rsidRPr="005D34A7" w:rsidRDefault="00170953" w:rsidP="00170953">
      <w:pPr>
        <w:shd w:val="clear" w:color="auto" w:fill="FFFFFF"/>
        <w:ind w:left="1440"/>
        <w:rPr>
          <w:rFonts w:ascii="Palatino" w:hAnsi="Palatino" w:cs="Arial"/>
          <w:color w:val="222222"/>
        </w:rPr>
      </w:pPr>
      <w:proofErr w:type="spellStart"/>
      <w:r w:rsidRPr="005D34A7">
        <w:rPr>
          <w:rFonts w:ascii="Palatino" w:hAnsi="Palatino" w:cs="Arial"/>
          <w:color w:val="222222"/>
        </w:rPr>
        <w:t>Mackson</w:t>
      </w:r>
      <w:proofErr w:type="spellEnd"/>
      <w:r w:rsidRPr="005D34A7">
        <w:rPr>
          <w:rFonts w:ascii="Palatino" w:hAnsi="Palatino" w:cs="Arial"/>
          <w:color w:val="222222"/>
        </w:rPr>
        <w:t xml:space="preserve"> Bastian</w:t>
      </w:r>
      <w:r w:rsidRPr="005D34A7">
        <w:rPr>
          <w:rFonts w:ascii="Palatino" w:hAnsi="Palatino" w:cs="Arial"/>
          <w:color w:val="222222"/>
        </w:rPr>
        <w:tab/>
      </w:r>
      <w:r w:rsidRPr="005D34A7">
        <w:rPr>
          <w:rFonts w:ascii="Palatino" w:hAnsi="Palatino" w:cs="Arial"/>
          <w:color w:val="222222"/>
        </w:rPr>
        <w:tab/>
        <w:t>Social Science</w:t>
      </w:r>
    </w:p>
    <w:p w14:paraId="5E75C0A8" w14:textId="77777777" w:rsidR="00170953" w:rsidRPr="005D34A7" w:rsidRDefault="00170953" w:rsidP="00170953">
      <w:pPr>
        <w:shd w:val="clear" w:color="auto" w:fill="FFFFFF"/>
        <w:ind w:left="1440"/>
        <w:rPr>
          <w:rFonts w:ascii="Palatino" w:hAnsi="Palatino" w:cs="Arial"/>
          <w:i/>
          <w:iCs/>
          <w:color w:val="222222"/>
        </w:rPr>
      </w:pPr>
    </w:p>
    <w:p w14:paraId="666CDF12" w14:textId="77777777" w:rsidR="00170953" w:rsidRPr="005D34A7" w:rsidRDefault="00170953" w:rsidP="00170953">
      <w:pPr>
        <w:shd w:val="clear" w:color="auto" w:fill="FFFFFF"/>
        <w:ind w:left="1440"/>
        <w:rPr>
          <w:rFonts w:ascii="Palatino" w:hAnsi="Palatino" w:cs="Arial"/>
          <w:i/>
          <w:iCs/>
          <w:color w:val="222222"/>
        </w:rPr>
      </w:pPr>
      <w:r w:rsidRPr="005D34A7">
        <w:rPr>
          <w:rFonts w:ascii="Palatino" w:hAnsi="Palatino" w:cs="Arial"/>
          <w:i/>
          <w:iCs/>
          <w:color w:val="222222"/>
        </w:rPr>
        <w:t>Runners-up</w:t>
      </w:r>
    </w:p>
    <w:p w14:paraId="79B6A0E8" w14:textId="77777777" w:rsidR="00170953" w:rsidRPr="005D34A7" w:rsidRDefault="00170953" w:rsidP="00170953">
      <w:pPr>
        <w:ind w:left="1440"/>
        <w:rPr>
          <w:rFonts w:ascii="Palatino" w:hAnsi="Palatino"/>
          <w:bCs/>
          <w:iCs/>
        </w:rPr>
      </w:pPr>
      <w:proofErr w:type="spellStart"/>
      <w:r w:rsidRPr="005D34A7">
        <w:rPr>
          <w:rFonts w:ascii="Palatino" w:hAnsi="Palatino"/>
          <w:bCs/>
          <w:iCs/>
        </w:rPr>
        <w:t>KyLinn</w:t>
      </w:r>
      <w:proofErr w:type="spellEnd"/>
      <w:r w:rsidRPr="005D34A7">
        <w:rPr>
          <w:rFonts w:ascii="Palatino" w:hAnsi="Palatino"/>
          <w:bCs/>
          <w:iCs/>
        </w:rPr>
        <w:t xml:space="preserve"> Johnson </w:t>
      </w:r>
      <w:r w:rsidRPr="005D34A7">
        <w:rPr>
          <w:rFonts w:ascii="Palatino" w:hAnsi="Palatino"/>
          <w:bCs/>
          <w:iCs/>
        </w:rPr>
        <w:tab/>
      </w:r>
      <w:r w:rsidRPr="005D34A7">
        <w:rPr>
          <w:rFonts w:ascii="Palatino" w:hAnsi="Palatino"/>
          <w:bCs/>
          <w:iCs/>
        </w:rPr>
        <w:tab/>
        <w:t>Dance</w:t>
      </w:r>
    </w:p>
    <w:p w14:paraId="6E47EFA5" w14:textId="77777777" w:rsidR="00170953" w:rsidRPr="005D34A7" w:rsidRDefault="00170953" w:rsidP="00170953">
      <w:pPr>
        <w:ind w:left="1440"/>
        <w:rPr>
          <w:rFonts w:ascii="Palatino" w:hAnsi="Palatino"/>
          <w:bCs/>
          <w:iCs/>
        </w:rPr>
      </w:pPr>
      <w:r w:rsidRPr="005D34A7">
        <w:rPr>
          <w:rFonts w:ascii="Palatino" w:hAnsi="Palatino"/>
          <w:bCs/>
          <w:iCs/>
        </w:rPr>
        <w:t xml:space="preserve">McCall </w:t>
      </w:r>
      <w:proofErr w:type="spellStart"/>
      <w:r w:rsidRPr="005D34A7">
        <w:rPr>
          <w:rFonts w:ascii="Palatino" w:hAnsi="Palatino"/>
          <w:bCs/>
          <w:iCs/>
        </w:rPr>
        <w:t>Mathie</w:t>
      </w:r>
      <w:proofErr w:type="spellEnd"/>
      <w:r w:rsidRPr="005D34A7">
        <w:rPr>
          <w:rFonts w:ascii="Palatino" w:hAnsi="Palatino"/>
          <w:bCs/>
          <w:iCs/>
        </w:rPr>
        <w:tab/>
      </w:r>
      <w:r w:rsidRPr="005D34A7">
        <w:rPr>
          <w:rFonts w:ascii="Palatino" w:hAnsi="Palatino"/>
          <w:bCs/>
          <w:iCs/>
        </w:rPr>
        <w:tab/>
        <w:t>Visual Arts</w:t>
      </w:r>
    </w:p>
    <w:p w14:paraId="58C18773" w14:textId="77777777" w:rsidR="00170953" w:rsidRPr="005D34A7" w:rsidRDefault="00170953" w:rsidP="00170953">
      <w:pPr>
        <w:rPr>
          <w:rFonts w:ascii="Palatino" w:hAnsi="Palatino"/>
          <w:b/>
          <w:i/>
          <w:iCs/>
          <w:szCs w:val="22"/>
        </w:rPr>
      </w:pPr>
    </w:p>
    <w:p w14:paraId="13762005" w14:textId="77777777" w:rsidR="00170953" w:rsidRPr="005D34A7" w:rsidRDefault="00170953" w:rsidP="00E83184">
      <w:pPr>
        <w:ind w:left="1080"/>
        <w:rPr>
          <w:rFonts w:ascii="Palatino" w:hAnsi="Palatino"/>
        </w:rPr>
      </w:pPr>
      <w:r w:rsidRPr="005D34A7">
        <w:rPr>
          <w:rFonts w:ascii="Palatino" w:hAnsi="Palatino"/>
          <w:b/>
          <w:bCs/>
        </w:rPr>
        <w:t>Richfield High School Girls Swimming.</w:t>
      </w:r>
      <w:r w:rsidRPr="005D34A7">
        <w:rPr>
          <w:rFonts w:ascii="Palatino" w:hAnsi="Palatino"/>
        </w:rPr>
        <w:t xml:space="preserve">  Avah Kling placed 1</w:t>
      </w:r>
      <w:r w:rsidRPr="005D34A7">
        <w:rPr>
          <w:rFonts w:ascii="Palatino" w:hAnsi="Palatino"/>
          <w:vertAlign w:val="superscript"/>
        </w:rPr>
        <w:t>st</w:t>
      </w:r>
      <w:r w:rsidRPr="005D34A7">
        <w:rPr>
          <w:rFonts w:ascii="Palatino" w:hAnsi="Palatino"/>
        </w:rPr>
        <w:t xml:space="preserve"> in the 200-yard freestyle in the 3A State Swim Championship. </w:t>
      </w:r>
    </w:p>
    <w:p w14:paraId="4D577FCD" w14:textId="77777777" w:rsidR="00170953" w:rsidRPr="005D34A7" w:rsidRDefault="00170953" w:rsidP="00170953">
      <w:pPr>
        <w:rPr>
          <w:rFonts w:ascii="Palatino" w:hAnsi="Palatino"/>
          <w:b/>
        </w:rPr>
      </w:pPr>
    </w:p>
    <w:p w14:paraId="4176FC00" w14:textId="30CECD11" w:rsidR="00254134" w:rsidRPr="005D34A7" w:rsidRDefault="00170953" w:rsidP="00170953">
      <w:pPr>
        <w:shd w:val="clear" w:color="auto" w:fill="FFFFFF"/>
        <w:ind w:left="1080"/>
        <w:rPr>
          <w:rFonts w:ascii="Palatino" w:hAnsi="Palatino" w:cs="Arial"/>
          <w:i/>
          <w:iCs/>
          <w:color w:val="222222"/>
        </w:rPr>
      </w:pPr>
      <w:r w:rsidRPr="005D34A7">
        <w:rPr>
          <w:rFonts w:ascii="Palatino" w:hAnsi="Palatino"/>
          <w:bCs/>
        </w:rPr>
        <w:t>A letter of congratulations will be sent to the students and advisors/coaches.</w:t>
      </w:r>
    </w:p>
    <w:p w14:paraId="0E80F237" w14:textId="77777777" w:rsidR="00EA138B" w:rsidRPr="005D34A7" w:rsidRDefault="00EA138B" w:rsidP="002E0298">
      <w:pPr>
        <w:widowControl w:val="0"/>
        <w:autoSpaceDE w:val="0"/>
        <w:autoSpaceDN w:val="0"/>
        <w:adjustRightInd w:val="0"/>
        <w:rPr>
          <w:rFonts w:ascii="Palatino" w:hAnsi="Palatino"/>
          <w:b/>
          <w:sz w:val="28"/>
          <w:szCs w:val="28"/>
          <w:u w:val="single"/>
        </w:rPr>
      </w:pPr>
    </w:p>
    <w:p w14:paraId="7605AD5C" w14:textId="49BFA1CD" w:rsidR="00397579" w:rsidRPr="005D34A7" w:rsidRDefault="00397579" w:rsidP="00397579">
      <w:pPr>
        <w:pStyle w:val="ListParagraph"/>
        <w:widowControl w:val="0"/>
        <w:numPr>
          <w:ilvl w:val="0"/>
          <w:numId w:val="1"/>
        </w:numPr>
        <w:autoSpaceDE w:val="0"/>
        <w:autoSpaceDN w:val="0"/>
        <w:adjustRightInd w:val="0"/>
        <w:rPr>
          <w:b/>
          <w:szCs w:val="24"/>
        </w:rPr>
      </w:pPr>
      <w:r w:rsidRPr="005D34A7">
        <w:rPr>
          <w:b/>
          <w:szCs w:val="24"/>
        </w:rPr>
        <w:t xml:space="preserve">Staff Recognition. </w:t>
      </w:r>
      <w:r w:rsidRPr="005D34A7">
        <w:rPr>
          <w:bCs/>
          <w:szCs w:val="22"/>
        </w:rPr>
        <w:t xml:space="preserve">Richfield High School Swim Coach Staci Kling was recognized as 3A Coach of the year. </w:t>
      </w:r>
      <w:r w:rsidRPr="005D34A7">
        <w:rPr>
          <w:bCs/>
        </w:rPr>
        <w:t xml:space="preserve">A letter of congratulations will be sent to her.  </w:t>
      </w:r>
    </w:p>
    <w:p w14:paraId="2B1EE36F" w14:textId="77777777" w:rsidR="00527B8D" w:rsidRPr="005D34A7" w:rsidRDefault="00527B8D" w:rsidP="00397579">
      <w:pPr>
        <w:widowControl w:val="0"/>
        <w:autoSpaceDE w:val="0"/>
        <w:autoSpaceDN w:val="0"/>
        <w:adjustRightInd w:val="0"/>
        <w:rPr>
          <w:rFonts w:ascii="Palatino" w:hAnsi="Palatino"/>
          <w:b/>
        </w:rPr>
      </w:pPr>
    </w:p>
    <w:p w14:paraId="73A282CF" w14:textId="00286DBD" w:rsidR="00397579" w:rsidRPr="005D34A7" w:rsidRDefault="001366B7" w:rsidP="00397579">
      <w:pPr>
        <w:widowControl w:val="0"/>
        <w:autoSpaceDE w:val="0"/>
        <w:autoSpaceDN w:val="0"/>
        <w:adjustRightInd w:val="0"/>
        <w:ind w:left="1440" w:hanging="360"/>
        <w:rPr>
          <w:rFonts w:ascii="Palatino" w:hAnsi="Palatino"/>
          <w:b/>
        </w:rPr>
      </w:pPr>
      <w:r w:rsidRPr="005D34A7">
        <w:rPr>
          <w:rFonts w:ascii="Palatino" w:hAnsi="Palatino"/>
          <w:b/>
        </w:rPr>
        <w:t>F</w:t>
      </w:r>
      <w:r w:rsidR="00E372AD" w:rsidRPr="005D34A7">
        <w:rPr>
          <w:rFonts w:ascii="Palatino" w:hAnsi="Palatino"/>
          <w:b/>
        </w:rPr>
        <w:t>.</w:t>
      </w:r>
      <w:r w:rsidR="00E372AD" w:rsidRPr="005D34A7">
        <w:rPr>
          <w:rFonts w:ascii="Palatino" w:hAnsi="Palatino"/>
          <w:b/>
        </w:rPr>
        <w:tab/>
      </w:r>
      <w:r w:rsidR="00397579" w:rsidRPr="005D34A7">
        <w:rPr>
          <w:rFonts w:ascii="Palatino" w:hAnsi="Palatino"/>
          <w:b/>
        </w:rPr>
        <w:t>Revised Policies</w:t>
      </w:r>
    </w:p>
    <w:p w14:paraId="5C2D86B6" w14:textId="77777777" w:rsidR="00397579" w:rsidRPr="005D34A7" w:rsidRDefault="00397579" w:rsidP="00397579">
      <w:pPr>
        <w:widowControl w:val="0"/>
        <w:autoSpaceDE w:val="0"/>
        <w:autoSpaceDN w:val="0"/>
        <w:adjustRightInd w:val="0"/>
        <w:ind w:left="1440" w:hanging="360"/>
        <w:rPr>
          <w:rFonts w:ascii="Palatino" w:hAnsi="Palatino"/>
          <w:b/>
        </w:rPr>
      </w:pPr>
    </w:p>
    <w:p w14:paraId="3A030343" w14:textId="502142E1" w:rsidR="00397579" w:rsidRPr="005D34A7" w:rsidRDefault="00397579" w:rsidP="00397579">
      <w:pPr>
        <w:widowControl w:val="0"/>
        <w:autoSpaceDE w:val="0"/>
        <w:autoSpaceDN w:val="0"/>
        <w:adjustRightInd w:val="0"/>
        <w:ind w:left="1440"/>
        <w:rPr>
          <w:rFonts w:ascii="Palatino" w:hAnsi="Palatino"/>
        </w:rPr>
      </w:pPr>
      <w:r w:rsidRPr="005D34A7">
        <w:rPr>
          <w:rFonts w:ascii="Palatino" w:hAnsi="Palatino"/>
          <w:b/>
        </w:rPr>
        <w:t>1.</w:t>
      </w:r>
      <w:r w:rsidRPr="005D34A7">
        <w:rPr>
          <w:rFonts w:ascii="Palatino" w:hAnsi="Palatino"/>
          <w:b/>
        </w:rPr>
        <w:tab/>
        <w:t xml:space="preserve">#2250, Discrimination and Harassment – First Reading. </w:t>
      </w:r>
      <w:r w:rsidRPr="005D34A7">
        <w:rPr>
          <w:rFonts w:ascii="Palatino" w:hAnsi="Palatino"/>
        </w:rPr>
        <w:t xml:space="preserve">This is not a new policy. The revisions were based on the model policy provided by the Utah School Boards Association. The proposed policy received a first reading approval. </w:t>
      </w:r>
    </w:p>
    <w:p w14:paraId="25C57748" w14:textId="77777777" w:rsidR="00397579" w:rsidRPr="005D34A7" w:rsidRDefault="00397579" w:rsidP="00397579">
      <w:pPr>
        <w:widowControl w:val="0"/>
        <w:autoSpaceDE w:val="0"/>
        <w:autoSpaceDN w:val="0"/>
        <w:adjustRightInd w:val="0"/>
        <w:ind w:left="1440"/>
        <w:rPr>
          <w:rFonts w:ascii="Palatino" w:hAnsi="Palatino"/>
          <w:b/>
        </w:rPr>
      </w:pPr>
    </w:p>
    <w:p w14:paraId="08943CAA" w14:textId="2E8B6727" w:rsidR="00397579" w:rsidRPr="005D34A7" w:rsidRDefault="00397579" w:rsidP="00397579">
      <w:pPr>
        <w:widowControl w:val="0"/>
        <w:autoSpaceDE w:val="0"/>
        <w:autoSpaceDN w:val="0"/>
        <w:adjustRightInd w:val="0"/>
        <w:ind w:left="1440"/>
        <w:rPr>
          <w:rFonts w:ascii="Palatino" w:hAnsi="Palatino"/>
        </w:rPr>
      </w:pPr>
      <w:r w:rsidRPr="005D34A7">
        <w:rPr>
          <w:rFonts w:ascii="Palatino" w:hAnsi="Palatino"/>
          <w:b/>
        </w:rPr>
        <w:t>2.</w:t>
      </w:r>
      <w:r w:rsidRPr="005D34A7">
        <w:rPr>
          <w:rFonts w:ascii="Palatino" w:hAnsi="Palatino"/>
          <w:b/>
        </w:rPr>
        <w:tab/>
        <w:t>#2227, Provisional Certified Employee Status – Second Reading</w:t>
      </w:r>
      <w:r w:rsidRPr="005D34A7">
        <w:rPr>
          <w:rFonts w:ascii="Palatino" w:hAnsi="Palatino"/>
        </w:rPr>
        <w:t>. This is not a new policy. The revisions were based on the model policy provided by the Utah School Boards Association. The proposed policy received a second reading approval.</w:t>
      </w:r>
    </w:p>
    <w:p w14:paraId="3212027B" w14:textId="77777777" w:rsidR="00397579" w:rsidRPr="005D34A7" w:rsidRDefault="00397579" w:rsidP="00397579">
      <w:pPr>
        <w:widowControl w:val="0"/>
        <w:autoSpaceDE w:val="0"/>
        <w:autoSpaceDN w:val="0"/>
        <w:adjustRightInd w:val="0"/>
        <w:ind w:left="1440"/>
        <w:rPr>
          <w:rFonts w:ascii="Palatino" w:hAnsi="Palatino"/>
        </w:rPr>
      </w:pPr>
    </w:p>
    <w:p w14:paraId="741BCBFE" w14:textId="6AAF261A" w:rsidR="00BC7E74" w:rsidRPr="005D34A7" w:rsidRDefault="00BC7E74" w:rsidP="00BC7E74">
      <w:pPr>
        <w:widowControl w:val="0"/>
        <w:autoSpaceDE w:val="0"/>
        <w:autoSpaceDN w:val="0"/>
        <w:adjustRightInd w:val="0"/>
        <w:ind w:left="1440"/>
        <w:jc w:val="center"/>
        <w:rPr>
          <w:rFonts w:ascii="Palatino" w:hAnsi="Palatino"/>
          <w:b/>
          <w:bCs/>
          <w:u w:val="single"/>
        </w:rPr>
      </w:pPr>
      <w:r w:rsidRPr="005D34A7">
        <w:rPr>
          <w:rFonts w:ascii="Palatino" w:hAnsi="Palatino"/>
          <w:b/>
          <w:bCs/>
          <w:u w:val="single"/>
        </w:rPr>
        <w:t>INSERT A</w:t>
      </w:r>
    </w:p>
    <w:p w14:paraId="5A506D39" w14:textId="77777777" w:rsidR="00BC7E74" w:rsidRPr="005D34A7" w:rsidRDefault="00BC7E74" w:rsidP="00397579">
      <w:pPr>
        <w:widowControl w:val="0"/>
        <w:autoSpaceDE w:val="0"/>
        <w:autoSpaceDN w:val="0"/>
        <w:adjustRightInd w:val="0"/>
        <w:ind w:left="1440"/>
        <w:rPr>
          <w:rFonts w:ascii="Palatino" w:hAnsi="Palatino"/>
        </w:rPr>
      </w:pPr>
    </w:p>
    <w:p w14:paraId="48CCBD5D" w14:textId="79C3F2C0" w:rsidR="00397579" w:rsidRPr="005D34A7" w:rsidRDefault="00397579" w:rsidP="00397579">
      <w:pPr>
        <w:widowControl w:val="0"/>
        <w:autoSpaceDE w:val="0"/>
        <w:autoSpaceDN w:val="0"/>
        <w:adjustRightInd w:val="0"/>
        <w:ind w:left="1440"/>
        <w:rPr>
          <w:rFonts w:ascii="Palatino" w:hAnsi="Palatino"/>
          <w:b/>
          <w:bCs/>
        </w:rPr>
      </w:pPr>
      <w:r w:rsidRPr="005D34A7">
        <w:rPr>
          <w:rFonts w:ascii="Palatino" w:hAnsi="Palatino"/>
          <w:b/>
          <w:bCs/>
        </w:rPr>
        <w:t>3.</w:t>
      </w:r>
      <w:r w:rsidRPr="005D34A7">
        <w:rPr>
          <w:rFonts w:ascii="Palatino" w:hAnsi="Palatino"/>
          <w:b/>
          <w:bCs/>
        </w:rPr>
        <w:tab/>
      </w:r>
      <w:r w:rsidR="00BC7E74" w:rsidRPr="005D34A7">
        <w:rPr>
          <w:rFonts w:ascii="Palatino" w:hAnsi="Palatino"/>
          <w:b/>
          <w:bCs/>
        </w:rPr>
        <w:t xml:space="preserve">#3360, </w:t>
      </w:r>
      <w:r w:rsidRPr="005D34A7">
        <w:rPr>
          <w:rFonts w:ascii="Palatino" w:hAnsi="Palatino"/>
          <w:b/>
          <w:bCs/>
        </w:rPr>
        <w:t xml:space="preserve">Sevier School District Work Based Learning – First Reading. </w:t>
      </w:r>
      <w:r w:rsidRPr="005D34A7">
        <w:rPr>
          <w:rFonts w:ascii="Palatino" w:hAnsi="Palatino"/>
        </w:rPr>
        <w:t xml:space="preserve">This is a new policy. </w:t>
      </w:r>
      <w:r w:rsidRPr="005D34A7">
        <w:rPr>
          <w:rFonts w:ascii="Palatino" w:hAnsi="Palatino"/>
          <w:color w:val="000000" w:themeColor="text1"/>
        </w:rPr>
        <w:t xml:space="preserve">Sevier School District implements Work Based Learning (WBL) programs to provide secondary students with real-world career experiences. These programs may include, but are not limited to, internships, apprenticeships, job shadowing, and school-based enterprises, and are designed to connect classroom learning with practical workplace skills. The proposed policy received a first reading approval. </w:t>
      </w:r>
    </w:p>
    <w:p w14:paraId="67D94A52" w14:textId="39E7F902" w:rsidR="00397579" w:rsidRPr="005D34A7" w:rsidRDefault="00397579" w:rsidP="00397579">
      <w:pPr>
        <w:widowControl w:val="0"/>
        <w:autoSpaceDE w:val="0"/>
        <w:autoSpaceDN w:val="0"/>
        <w:adjustRightInd w:val="0"/>
        <w:ind w:left="1440"/>
        <w:rPr>
          <w:rFonts w:ascii="Palatino" w:hAnsi="Palatino"/>
        </w:rPr>
      </w:pPr>
    </w:p>
    <w:p w14:paraId="6C920EAF" w14:textId="225F53F9" w:rsidR="00336ED8" w:rsidRPr="005D34A7" w:rsidRDefault="00336ED8" w:rsidP="00E23302">
      <w:pPr>
        <w:widowControl w:val="0"/>
        <w:autoSpaceDE w:val="0"/>
        <w:autoSpaceDN w:val="0"/>
        <w:adjustRightInd w:val="0"/>
        <w:rPr>
          <w:rFonts w:ascii="Palatino" w:hAnsi="Palatino"/>
          <w:b/>
        </w:rPr>
      </w:pPr>
    </w:p>
    <w:p w14:paraId="30A249DB" w14:textId="0F2176DD" w:rsidR="00397579" w:rsidRPr="005D34A7" w:rsidRDefault="00E23302" w:rsidP="00397579">
      <w:pPr>
        <w:ind w:left="1080"/>
        <w:rPr>
          <w:rFonts w:ascii="Palatino" w:hAnsi="Palatino"/>
          <w:bCs/>
          <w:color w:val="000000" w:themeColor="text1"/>
        </w:rPr>
      </w:pPr>
      <w:r w:rsidRPr="005D34A7">
        <w:rPr>
          <w:rFonts w:ascii="Palatino" w:hAnsi="Palatino"/>
          <w:b/>
          <w:color w:val="000000" w:themeColor="text1"/>
        </w:rPr>
        <w:t>G.</w:t>
      </w:r>
      <w:r w:rsidRPr="005D34A7">
        <w:rPr>
          <w:rFonts w:ascii="Palatino" w:hAnsi="Palatino"/>
          <w:bCs/>
          <w:color w:val="000000" w:themeColor="text1"/>
        </w:rPr>
        <w:t xml:space="preserve"> </w:t>
      </w:r>
      <w:r w:rsidR="00397579" w:rsidRPr="005D34A7">
        <w:rPr>
          <w:rFonts w:ascii="Palatino" w:hAnsi="Palatino"/>
          <w:b/>
          <w:color w:val="000000" w:themeColor="text1"/>
        </w:rPr>
        <w:t>Board Meeting Calendar for 2025- 26 – Second Reading.</w:t>
      </w:r>
      <w:r w:rsidR="00397579" w:rsidRPr="005D34A7">
        <w:rPr>
          <w:rFonts w:ascii="Palatino" w:hAnsi="Palatino"/>
          <w:bCs/>
          <w:color w:val="000000" w:themeColor="text1"/>
        </w:rPr>
        <w:t xml:space="preserve">  </w:t>
      </w:r>
      <w:r w:rsidR="00397579" w:rsidRPr="005D34A7">
        <w:rPr>
          <w:rFonts w:ascii="Palatino" w:hAnsi="Palatino"/>
          <w:color w:val="000000" w:themeColor="text1"/>
        </w:rPr>
        <w:t xml:space="preserve">The proposed Board Meeting calendar for 2025-26 received a second reading approval. </w:t>
      </w:r>
    </w:p>
    <w:p w14:paraId="33023431" w14:textId="5CF82229" w:rsidR="00397579" w:rsidRPr="005D34A7" w:rsidRDefault="00397579" w:rsidP="004A4E7D">
      <w:pPr>
        <w:ind w:left="1440" w:hanging="360"/>
        <w:rPr>
          <w:rFonts w:ascii="Palatino" w:hAnsi="Palatino"/>
          <w:bCs/>
          <w:color w:val="000000" w:themeColor="text1"/>
        </w:rPr>
      </w:pPr>
    </w:p>
    <w:p w14:paraId="12485F5D" w14:textId="140AF192" w:rsidR="00BC7E74" w:rsidRPr="005D34A7" w:rsidRDefault="00BC7E74" w:rsidP="00BC7E74">
      <w:pPr>
        <w:widowControl w:val="0"/>
        <w:autoSpaceDE w:val="0"/>
        <w:autoSpaceDN w:val="0"/>
        <w:adjustRightInd w:val="0"/>
        <w:ind w:left="1440"/>
        <w:jc w:val="center"/>
        <w:rPr>
          <w:rFonts w:ascii="Palatino" w:hAnsi="Palatino"/>
          <w:b/>
          <w:bCs/>
          <w:u w:val="single"/>
        </w:rPr>
      </w:pPr>
      <w:r w:rsidRPr="005D34A7">
        <w:rPr>
          <w:rFonts w:ascii="Palatino" w:hAnsi="Palatino"/>
          <w:b/>
          <w:bCs/>
          <w:u w:val="single"/>
        </w:rPr>
        <w:t>INSERT B</w:t>
      </w:r>
    </w:p>
    <w:p w14:paraId="65F20F78" w14:textId="77777777" w:rsidR="00BC7E74" w:rsidRPr="005D34A7" w:rsidRDefault="00BC7E74" w:rsidP="004A4E7D">
      <w:pPr>
        <w:ind w:left="1440" w:hanging="360"/>
        <w:rPr>
          <w:rFonts w:ascii="Palatino" w:hAnsi="Palatino"/>
          <w:bCs/>
          <w:color w:val="000000" w:themeColor="text1"/>
        </w:rPr>
      </w:pPr>
    </w:p>
    <w:p w14:paraId="5A6C05DD" w14:textId="6BFE7932" w:rsidR="00397579" w:rsidRPr="005D34A7" w:rsidRDefault="00397579" w:rsidP="00397579">
      <w:pPr>
        <w:widowControl w:val="0"/>
        <w:autoSpaceDE w:val="0"/>
        <w:autoSpaceDN w:val="0"/>
        <w:adjustRightInd w:val="0"/>
        <w:ind w:left="1440" w:hanging="360"/>
        <w:rPr>
          <w:rFonts w:ascii="Palatino" w:hAnsi="Palatino"/>
        </w:rPr>
      </w:pPr>
      <w:r w:rsidRPr="005D34A7">
        <w:rPr>
          <w:rFonts w:ascii="Palatino" w:hAnsi="Palatino"/>
          <w:b/>
          <w:color w:val="000000" w:themeColor="text1"/>
        </w:rPr>
        <w:lastRenderedPageBreak/>
        <w:t>H.</w:t>
      </w:r>
      <w:r w:rsidRPr="005D34A7">
        <w:rPr>
          <w:rFonts w:ascii="Palatino" w:hAnsi="Palatino"/>
          <w:b/>
          <w:color w:val="000000" w:themeColor="text1"/>
        </w:rPr>
        <w:tab/>
      </w:r>
      <w:r w:rsidRPr="005D34A7">
        <w:rPr>
          <w:rFonts w:ascii="Palatino" w:hAnsi="Palatino"/>
          <w:b/>
        </w:rPr>
        <w:t xml:space="preserve">School Trust Land Applications for FY 2025-26. </w:t>
      </w:r>
      <w:r w:rsidRPr="005D34A7">
        <w:rPr>
          <w:rFonts w:ascii="Palatino" w:hAnsi="Palatino"/>
        </w:rPr>
        <w:t xml:space="preserve"> Each school’s </w:t>
      </w:r>
      <w:proofErr w:type="spellStart"/>
      <w:r w:rsidRPr="005D34A7">
        <w:rPr>
          <w:rFonts w:ascii="Palatino" w:hAnsi="Palatino"/>
        </w:rPr>
        <w:t>Trustland</w:t>
      </w:r>
      <w:proofErr w:type="spellEnd"/>
      <w:r w:rsidRPr="005D34A7">
        <w:rPr>
          <w:rFonts w:ascii="Palatino" w:hAnsi="Palatino"/>
        </w:rPr>
        <w:t xml:space="preserve"> application received Board approval after suggestions and revisions were made. </w:t>
      </w:r>
    </w:p>
    <w:p w14:paraId="4DB9EBD3" w14:textId="77777777" w:rsidR="00C71EAA" w:rsidRPr="005D34A7" w:rsidRDefault="00C71EAA" w:rsidP="00397579">
      <w:pPr>
        <w:widowControl w:val="0"/>
        <w:autoSpaceDE w:val="0"/>
        <w:autoSpaceDN w:val="0"/>
        <w:adjustRightInd w:val="0"/>
        <w:ind w:left="1440" w:hanging="360"/>
        <w:rPr>
          <w:rFonts w:ascii="Palatino" w:hAnsi="Palatino"/>
          <w:b/>
        </w:rPr>
      </w:pPr>
    </w:p>
    <w:p w14:paraId="2A325C08" w14:textId="75EFC6AC" w:rsidR="00C71EAA" w:rsidRPr="005D34A7" w:rsidRDefault="00C71EAA" w:rsidP="00C71EAA">
      <w:pPr>
        <w:widowControl w:val="0"/>
        <w:autoSpaceDE w:val="0"/>
        <w:autoSpaceDN w:val="0"/>
        <w:adjustRightInd w:val="0"/>
        <w:ind w:left="1440"/>
        <w:jc w:val="center"/>
        <w:rPr>
          <w:rFonts w:ascii="Palatino" w:hAnsi="Palatino"/>
          <w:b/>
          <w:bCs/>
          <w:u w:val="single"/>
        </w:rPr>
      </w:pPr>
      <w:r w:rsidRPr="005D34A7">
        <w:rPr>
          <w:rFonts w:ascii="Palatino" w:hAnsi="Palatino"/>
          <w:b/>
          <w:bCs/>
          <w:u w:val="single"/>
        </w:rPr>
        <w:t>INSERT C</w:t>
      </w:r>
    </w:p>
    <w:p w14:paraId="08AF9860" w14:textId="77777777" w:rsidR="00B700D1" w:rsidRPr="005D34A7" w:rsidRDefault="00B700D1" w:rsidP="00E23302">
      <w:pPr>
        <w:widowControl w:val="0"/>
        <w:autoSpaceDE w:val="0"/>
        <w:autoSpaceDN w:val="0"/>
        <w:adjustRightInd w:val="0"/>
        <w:rPr>
          <w:rFonts w:ascii="Palatino" w:hAnsi="Palatino"/>
          <w:b/>
        </w:rPr>
      </w:pPr>
    </w:p>
    <w:p w14:paraId="53ACA892" w14:textId="34FFEFA0" w:rsidR="002E5E46" w:rsidRPr="005D34A7" w:rsidRDefault="00397579" w:rsidP="004A4E7D">
      <w:pPr>
        <w:widowControl w:val="0"/>
        <w:autoSpaceDE w:val="0"/>
        <w:autoSpaceDN w:val="0"/>
        <w:adjustRightInd w:val="0"/>
        <w:ind w:left="1440" w:hanging="360"/>
        <w:rPr>
          <w:rFonts w:ascii="Palatino" w:hAnsi="Palatino"/>
        </w:rPr>
      </w:pPr>
      <w:r w:rsidRPr="005D34A7">
        <w:rPr>
          <w:rFonts w:ascii="Palatino" w:hAnsi="Palatino"/>
          <w:b/>
        </w:rPr>
        <w:t>I</w:t>
      </w:r>
      <w:r w:rsidR="00E372AD" w:rsidRPr="005D34A7">
        <w:rPr>
          <w:rFonts w:ascii="Palatino" w:hAnsi="Palatino"/>
          <w:b/>
        </w:rPr>
        <w:t>.</w:t>
      </w:r>
      <w:r w:rsidR="00E372AD" w:rsidRPr="005D34A7">
        <w:rPr>
          <w:rFonts w:ascii="Palatino" w:hAnsi="Palatino"/>
          <w:b/>
        </w:rPr>
        <w:tab/>
      </w:r>
      <w:r w:rsidR="006C2ABB" w:rsidRPr="005D34A7">
        <w:rPr>
          <w:rFonts w:ascii="Palatino" w:hAnsi="Palatino"/>
          <w:b/>
        </w:rPr>
        <w:t>Financial Summary.</w:t>
      </w:r>
      <w:r w:rsidR="006C2ABB" w:rsidRPr="005D34A7">
        <w:rPr>
          <w:rFonts w:ascii="Palatino" w:hAnsi="Palatino"/>
        </w:rPr>
        <w:t xml:space="preserve"> </w:t>
      </w:r>
      <w:r w:rsidR="002E5E46" w:rsidRPr="005D34A7">
        <w:rPr>
          <w:rFonts w:ascii="Palatino" w:hAnsi="Palatino"/>
        </w:rPr>
        <w:t xml:space="preserve">The financial summary for the period ending </w:t>
      </w:r>
      <w:r w:rsidR="001366B7" w:rsidRPr="005D34A7">
        <w:rPr>
          <w:rFonts w:ascii="Palatino" w:hAnsi="Palatino"/>
        </w:rPr>
        <w:t>March 31</w:t>
      </w:r>
      <w:r w:rsidR="002C3A30" w:rsidRPr="005D34A7">
        <w:rPr>
          <w:rFonts w:ascii="Palatino" w:hAnsi="Palatino"/>
        </w:rPr>
        <w:t>, 20</w:t>
      </w:r>
      <w:r w:rsidR="006C3910" w:rsidRPr="005D34A7">
        <w:rPr>
          <w:rFonts w:ascii="Palatino" w:hAnsi="Palatino"/>
        </w:rPr>
        <w:t>2</w:t>
      </w:r>
      <w:r w:rsidRPr="005D34A7">
        <w:rPr>
          <w:rFonts w:ascii="Palatino" w:hAnsi="Palatino"/>
        </w:rPr>
        <w:t>5</w:t>
      </w:r>
      <w:r w:rsidR="002E5E46" w:rsidRPr="005D34A7">
        <w:rPr>
          <w:rFonts w:ascii="Palatino" w:hAnsi="Palatino"/>
        </w:rPr>
        <w:t xml:space="preserve">, received Board approval as well as checks issued in </w:t>
      </w:r>
      <w:r w:rsidR="001366B7" w:rsidRPr="005D34A7">
        <w:rPr>
          <w:rFonts w:ascii="Palatino" w:hAnsi="Palatino"/>
        </w:rPr>
        <w:t>March</w:t>
      </w:r>
      <w:r w:rsidR="00B67E46" w:rsidRPr="005D34A7">
        <w:rPr>
          <w:rFonts w:ascii="Palatino" w:hAnsi="Palatino"/>
        </w:rPr>
        <w:t xml:space="preserve"> </w:t>
      </w:r>
      <w:r w:rsidR="002C3A30" w:rsidRPr="005D34A7">
        <w:rPr>
          <w:rFonts w:ascii="Palatino" w:hAnsi="Palatino"/>
        </w:rPr>
        <w:t>of 20</w:t>
      </w:r>
      <w:r w:rsidR="00B61239" w:rsidRPr="005D34A7">
        <w:rPr>
          <w:rFonts w:ascii="Palatino" w:hAnsi="Palatino"/>
        </w:rPr>
        <w:t>2</w:t>
      </w:r>
      <w:r w:rsidRPr="005D34A7">
        <w:rPr>
          <w:rFonts w:ascii="Palatino" w:hAnsi="Palatino"/>
        </w:rPr>
        <w:t>5</w:t>
      </w:r>
      <w:r w:rsidR="002E5E46" w:rsidRPr="005D34A7">
        <w:rPr>
          <w:rFonts w:ascii="Palatino" w:hAnsi="Palatino"/>
        </w:rPr>
        <w:t>.</w:t>
      </w:r>
    </w:p>
    <w:p w14:paraId="796394D2" w14:textId="77777777" w:rsidR="00AF296D" w:rsidRPr="005D34A7" w:rsidRDefault="00AF296D" w:rsidP="002E5E46">
      <w:pPr>
        <w:pStyle w:val="ListParagraph"/>
        <w:widowControl w:val="0"/>
        <w:autoSpaceDE w:val="0"/>
        <w:autoSpaceDN w:val="0"/>
        <w:adjustRightInd w:val="0"/>
        <w:ind w:left="1440"/>
        <w:rPr>
          <w:szCs w:val="24"/>
        </w:rPr>
      </w:pPr>
    </w:p>
    <w:p w14:paraId="383522D5" w14:textId="5357B539" w:rsidR="00C10836" w:rsidRPr="005D34A7" w:rsidRDefault="00C10836" w:rsidP="00E83184">
      <w:pPr>
        <w:widowControl w:val="0"/>
        <w:autoSpaceDE w:val="0"/>
        <w:autoSpaceDN w:val="0"/>
        <w:adjustRightInd w:val="0"/>
        <w:ind w:firstLine="720"/>
        <w:rPr>
          <w:rFonts w:ascii="Palatino" w:hAnsi="Palatino"/>
        </w:rPr>
      </w:pPr>
      <w:r w:rsidRPr="005D34A7">
        <w:rPr>
          <w:rFonts w:ascii="Palatino" w:hAnsi="Palatino"/>
        </w:rPr>
        <w:t xml:space="preserve">President Foster acknowledged the student recognition section of the agenda. </w:t>
      </w:r>
    </w:p>
    <w:p w14:paraId="71D1215F" w14:textId="77777777" w:rsidR="00C10836" w:rsidRPr="005D34A7" w:rsidRDefault="00C10836" w:rsidP="00C10836">
      <w:pPr>
        <w:widowControl w:val="0"/>
        <w:autoSpaceDE w:val="0"/>
        <w:autoSpaceDN w:val="0"/>
        <w:adjustRightInd w:val="0"/>
        <w:rPr>
          <w:rFonts w:ascii="Palatino" w:hAnsi="Palatino"/>
        </w:rPr>
      </w:pPr>
    </w:p>
    <w:p w14:paraId="06E5151E" w14:textId="69063731" w:rsidR="00965DD8" w:rsidRPr="005D34A7" w:rsidRDefault="00853213" w:rsidP="004B2496">
      <w:pPr>
        <w:widowControl w:val="0"/>
        <w:autoSpaceDE w:val="0"/>
        <w:autoSpaceDN w:val="0"/>
        <w:adjustRightInd w:val="0"/>
        <w:rPr>
          <w:rFonts w:ascii="Palatino" w:hAnsi="Palatino"/>
          <w:b/>
        </w:rPr>
      </w:pPr>
      <w:r w:rsidRPr="005D34A7">
        <w:rPr>
          <w:rFonts w:ascii="Palatino" w:hAnsi="Palatino"/>
        </w:rPr>
        <w:tab/>
      </w:r>
      <w:r w:rsidRPr="005D34A7">
        <w:rPr>
          <w:rFonts w:ascii="Palatino" w:hAnsi="Palatino"/>
          <w:b/>
        </w:rPr>
        <w:t xml:space="preserve">President </w:t>
      </w:r>
      <w:r w:rsidR="00A06D69" w:rsidRPr="005D34A7">
        <w:rPr>
          <w:rFonts w:ascii="Palatino" w:hAnsi="Palatino"/>
          <w:b/>
        </w:rPr>
        <w:t xml:space="preserve">Foster </w:t>
      </w:r>
      <w:r w:rsidRPr="005D34A7">
        <w:rPr>
          <w:rFonts w:ascii="Palatino" w:hAnsi="Palatino"/>
          <w:b/>
        </w:rPr>
        <w:t xml:space="preserve">called for objections to the consent agenda. Since there were no objections, the consent agenda received Board approval. </w:t>
      </w:r>
    </w:p>
    <w:p w14:paraId="507DE113" w14:textId="77777777" w:rsidR="00397579" w:rsidRPr="005D34A7" w:rsidRDefault="00397579" w:rsidP="00E372AD">
      <w:pPr>
        <w:rPr>
          <w:rFonts w:ascii="Palatino" w:hAnsi="Palatino"/>
          <w:b/>
        </w:rPr>
      </w:pPr>
    </w:p>
    <w:p w14:paraId="458C1A13" w14:textId="49F6B988" w:rsidR="00397579" w:rsidRPr="005D34A7" w:rsidRDefault="00397579" w:rsidP="00E372AD">
      <w:pPr>
        <w:rPr>
          <w:rFonts w:ascii="Palatino" w:hAnsi="Palatino"/>
          <w:b/>
        </w:rPr>
      </w:pPr>
      <w:r w:rsidRPr="005D34A7">
        <w:rPr>
          <w:rFonts w:ascii="Palatino" w:hAnsi="Palatino"/>
          <w:b/>
        </w:rPr>
        <w:t xml:space="preserve">Item #3. Public Comment on 2025-26 Fee Schedule. </w:t>
      </w:r>
      <w:r w:rsidRPr="005D34A7">
        <w:rPr>
          <w:rFonts w:ascii="Palatino" w:hAnsi="Palatino"/>
          <w:bCs/>
        </w:rPr>
        <w:t xml:space="preserve">There </w:t>
      </w:r>
      <w:r w:rsidR="00E83184" w:rsidRPr="005D34A7">
        <w:rPr>
          <w:rFonts w:ascii="Palatino" w:hAnsi="Palatino"/>
          <w:bCs/>
        </w:rPr>
        <w:t>were</w:t>
      </w:r>
      <w:r w:rsidRPr="005D34A7">
        <w:rPr>
          <w:rFonts w:ascii="Palatino" w:hAnsi="Palatino"/>
          <w:bCs/>
        </w:rPr>
        <w:t xml:space="preserve"> no comments on the fee schedule.</w:t>
      </w:r>
      <w:r w:rsidRPr="005D34A7">
        <w:rPr>
          <w:rFonts w:ascii="Palatino" w:hAnsi="Palatino"/>
          <w:b/>
        </w:rPr>
        <w:t xml:space="preserve"> </w:t>
      </w:r>
    </w:p>
    <w:p w14:paraId="345E9FFD" w14:textId="77777777" w:rsidR="00397579" w:rsidRPr="005D34A7" w:rsidRDefault="00397579" w:rsidP="00E372AD">
      <w:pPr>
        <w:rPr>
          <w:rFonts w:ascii="Palatino" w:hAnsi="Palatino"/>
          <w:b/>
        </w:rPr>
      </w:pPr>
    </w:p>
    <w:p w14:paraId="26E9DD9A" w14:textId="5A9355B1" w:rsidR="00D47CD7" w:rsidRPr="005D34A7" w:rsidRDefault="006B3E83" w:rsidP="00E372AD">
      <w:pPr>
        <w:rPr>
          <w:rFonts w:ascii="Palatino" w:hAnsi="Palatino"/>
        </w:rPr>
      </w:pPr>
      <w:r w:rsidRPr="005D34A7">
        <w:rPr>
          <w:rFonts w:ascii="Palatino" w:hAnsi="Palatino"/>
          <w:b/>
        </w:rPr>
        <w:t>I</w:t>
      </w:r>
      <w:r w:rsidR="00163CF1" w:rsidRPr="005D34A7">
        <w:rPr>
          <w:rFonts w:ascii="Palatino" w:hAnsi="Palatino"/>
          <w:b/>
        </w:rPr>
        <w:t>tem</w:t>
      </w:r>
      <w:r w:rsidR="0041515C" w:rsidRPr="005D34A7">
        <w:rPr>
          <w:rFonts w:ascii="Palatino" w:hAnsi="Palatino"/>
          <w:b/>
        </w:rPr>
        <w:t xml:space="preserve"> #</w:t>
      </w:r>
      <w:r w:rsidR="00397579" w:rsidRPr="005D34A7">
        <w:rPr>
          <w:rFonts w:ascii="Palatino" w:hAnsi="Palatino"/>
          <w:b/>
        </w:rPr>
        <w:t>4</w:t>
      </w:r>
      <w:r w:rsidRPr="005D34A7">
        <w:rPr>
          <w:rFonts w:ascii="Palatino" w:hAnsi="Palatino"/>
          <w:b/>
        </w:rPr>
        <w:t xml:space="preserve">. Patron </w:t>
      </w:r>
      <w:r w:rsidR="00AC67FB" w:rsidRPr="005D34A7">
        <w:rPr>
          <w:rFonts w:ascii="Palatino" w:hAnsi="Palatino"/>
          <w:b/>
        </w:rPr>
        <w:t>Comments</w:t>
      </w:r>
      <w:r w:rsidRPr="005D34A7">
        <w:rPr>
          <w:rFonts w:ascii="Palatino" w:hAnsi="Palatino"/>
          <w:b/>
        </w:rPr>
        <w:t>.</w:t>
      </w:r>
      <w:r w:rsidRPr="005D34A7">
        <w:rPr>
          <w:rFonts w:ascii="Palatino" w:hAnsi="Palatino"/>
        </w:rPr>
        <w:t xml:space="preserve"> </w:t>
      </w:r>
      <w:r w:rsidR="00AC67FB" w:rsidRPr="005D34A7">
        <w:rPr>
          <w:rFonts w:ascii="Palatino" w:hAnsi="Palatino"/>
        </w:rPr>
        <w:t>There w</w:t>
      </w:r>
      <w:r w:rsidR="00173C20" w:rsidRPr="005D34A7">
        <w:rPr>
          <w:rFonts w:ascii="Palatino" w:hAnsi="Palatino"/>
        </w:rPr>
        <w:t>ere</w:t>
      </w:r>
      <w:r w:rsidR="00AC67FB" w:rsidRPr="005D34A7">
        <w:rPr>
          <w:rFonts w:ascii="Palatino" w:hAnsi="Palatino"/>
        </w:rPr>
        <w:t xml:space="preserve"> no patron comments. </w:t>
      </w:r>
    </w:p>
    <w:p w14:paraId="1503F2E3" w14:textId="5389B44C" w:rsidR="00723DEC" w:rsidRPr="005D34A7" w:rsidRDefault="00723DEC" w:rsidP="00F73987">
      <w:pPr>
        <w:ind w:firstLine="720"/>
        <w:rPr>
          <w:rFonts w:ascii="Palatino" w:hAnsi="Palatino"/>
        </w:rPr>
      </w:pPr>
    </w:p>
    <w:p w14:paraId="48177440" w14:textId="09DA2D65" w:rsidR="00657E53" w:rsidRPr="005D34A7" w:rsidRDefault="0041515C" w:rsidP="00E372AD">
      <w:pPr>
        <w:rPr>
          <w:rFonts w:ascii="Palatino" w:hAnsi="Palatino"/>
          <w:b/>
        </w:rPr>
      </w:pPr>
      <w:r w:rsidRPr="005D34A7">
        <w:rPr>
          <w:rFonts w:ascii="Palatino" w:hAnsi="Palatino"/>
          <w:b/>
        </w:rPr>
        <w:t>I</w:t>
      </w:r>
      <w:r w:rsidR="00163CF1" w:rsidRPr="005D34A7">
        <w:rPr>
          <w:rFonts w:ascii="Palatino" w:hAnsi="Palatino"/>
          <w:b/>
        </w:rPr>
        <w:t>tem</w:t>
      </w:r>
      <w:r w:rsidRPr="005D34A7">
        <w:rPr>
          <w:rFonts w:ascii="Palatino" w:hAnsi="Palatino"/>
          <w:b/>
        </w:rPr>
        <w:t xml:space="preserve"> #</w:t>
      </w:r>
      <w:r w:rsidR="005942A8" w:rsidRPr="005D34A7">
        <w:rPr>
          <w:rFonts w:ascii="Palatino" w:hAnsi="Palatino"/>
          <w:b/>
        </w:rPr>
        <w:t>5. A.</w:t>
      </w:r>
      <w:r w:rsidR="00A17AD6" w:rsidRPr="005D34A7">
        <w:rPr>
          <w:rFonts w:ascii="Palatino" w:hAnsi="Palatino"/>
          <w:b/>
        </w:rPr>
        <w:t xml:space="preserve"> –</w:t>
      </w:r>
      <w:r w:rsidR="00267E5E" w:rsidRPr="005D34A7">
        <w:rPr>
          <w:rFonts w:ascii="Palatino" w:hAnsi="Palatino"/>
          <w:b/>
        </w:rPr>
        <w:t xml:space="preserve">Items from the Board. </w:t>
      </w:r>
    </w:p>
    <w:p w14:paraId="6130F2E6" w14:textId="062471EB" w:rsidR="004A3740" w:rsidRPr="005D34A7" w:rsidRDefault="004A3740" w:rsidP="00026F1B">
      <w:pPr>
        <w:rPr>
          <w:rFonts w:ascii="Palatino" w:hAnsi="Palatino"/>
        </w:rPr>
      </w:pPr>
    </w:p>
    <w:p w14:paraId="321A19E0" w14:textId="19712CA3" w:rsidR="005942A8" w:rsidRPr="005D34A7" w:rsidRDefault="008B0EAE" w:rsidP="00E958B7">
      <w:pPr>
        <w:rPr>
          <w:rFonts w:ascii="Palatino" w:hAnsi="Palatino"/>
          <w:b/>
          <w:bCs/>
        </w:rPr>
      </w:pPr>
      <w:r w:rsidRPr="005D34A7">
        <w:rPr>
          <w:rFonts w:ascii="Palatino" w:hAnsi="Palatino"/>
          <w:b/>
          <w:bCs/>
        </w:rPr>
        <w:t xml:space="preserve">Nation School Board Report. </w:t>
      </w:r>
      <w:r w:rsidR="005942A8" w:rsidRPr="005D34A7">
        <w:rPr>
          <w:rFonts w:ascii="Palatino" w:hAnsi="Palatino"/>
        </w:rPr>
        <w:t>Mr. Savage shared his appreciation for the opportunity to attend the conference. He mentioned that he participated in a session focused on school safety.</w:t>
      </w:r>
    </w:p>
    <w:p w14:paraId="2E5F7640" w14:textId="108AB31E" w:rsidR="005942A8" w:rsidRPr="005D34A7" w:rsidRDefault="005942A8" w:rsidP="00E958B7">
      <w:pPr>
        <w:spacing w:before="100" w:beforeAutospacing="1" w:after="100" w:afterAutospacing="1"/>
        <w:rPr>
          <w:rFonts w:ascii="Palatino" w:hAnsi="Palatino"/>
        </w:rPr>
      </w:pPr>
      <w:r w:rsidRPr="005D34A7">
        <w:rPr>
          <w:rFonts w:ascii="Palatino" w:hAnsi="Palatino"/>
        </w:rPr>
        <w:t>President Foster attended a session about cell phone use in schools and strategies for managing them effectively.</w:t>
      </w:r>
    </w:p>
    <w:p w14:paraId="1F4840DB" w14:textId="77777777" w:rsidR="005942A8" w:rsidRPr="005D34A7" w:rsidRDefault="005942A8" w:rsidP="00E958B7">
      <w:pPr>
        <w:spacing w:before="100" w:beforeAutospacing="1" w:after="100" w:afterAutospacing="1"/>
        <w:rPr>
          <w:rFonts w:ascii="Palatino" w:hAnsi="Palatino"/>
        </w:rPr>
      </w:pPr>
      <w:r w:rsidRPr="005D34A7">
        <w:rPr>
          <w:rFonts w:ascii="Palatino" w:hAnsi="Palatino"/>
        </w:rPr>
        <w:t>Mr. Savage added that the session he attended emphasized the importance of embracing technology, including cell phones, as part of modern education.</w:t>
      </w:r>
    </w:p>
    <w:p w14:paraId="31ECCF9A" w14:textId="77777777" w:rsidR="005942A8" w:rsidRPr="005D34A7" w:rsidRDefault="005942A8" w:rsidP="00E958B7">
      <w:pPr>
        <w:spacing w:before="100" w:beforeAutospacing="1" w:after="100" w:afterAutospacing="1"/>
        <w:rPr>
          <w:rFonts w:ascii="Palatino" w:hAnsi="Palatino"/>
        </w:rPr>
      </w:pPr>
      <w:r w:rsidRPr="005D34A7">
        <w:rPr>
          <w:rFonts w:ascii="Palatino" w:hAnsi="Palatino"/>
        </w:rPr>
        <w:t>Superintendent Douglas noted that the recently passed cell phone bill reached a balanced outcome. He mentioned that most schools plan to use cubbies or designated areas to store phones during the day. He expressed his appreciation for the chance to collaborate with other school districts and highlighted the impactful keynote speaker who opened the conference.</w:t>
      </w:r>
    </w:p>
    <w:p w14:paraId="64E509B4" w14:textId="77777777" w:rsidR="005942A8" w:rsidRPr="005D34A7" w:rsidRDefault="005942A8" w:rsidP="00E958B7">
      <w:pPr>
        <w:spacing w:before="100" w:beforeAutospacing="1" w:after="100" w:afterAutospacing="1"/>
        <w:rPr>
          <w:rFonts w:ascii="Palatino" w:hAnsi="Palatino"/>
        </w:rPr>
      </w:pPr>
      <w:r w:rsidRPr="005D34A7">
        <w:rPr>
          <w:rFonts w:ascii="Palatino" w:hAnsi="Palatino"/>
        </w:rPr>
        <w:t>Mrs. Porter encouraged school board members to attend PTO meetings in schools to stay connected and informed about school happenings. She also suggested that involving students in school board meetings could offer valuable perspectives from a student’s point of view.</w:t>
      </w:r>
    </w:p>
    <w:p w14:paraId="41B23886" w14:textId="77777777" w:rsidR="005942A8" w:rsidRPr="005D34A7" w:rsidRDefault="005942A8" w:rsidP="00E958B7">
      <w:pPr>
        <w:spacing w:before="100" w:beforeAutospacing="1" w:after="100" w:afterAutospacing="1"/>
        <w:rPr>
          <w:rFonts w:ascii="Palatino" w:hAnsi="Palatino"/>
        </w:rPr>
      </w:pPr>
      <w:r w:rsidRPr="005D34A7">
        <w:rPr>
          <w:rFonts w:ascii="Palatino" w:hAnsi="Palatino"/>
        </w:rPr>
        <w:t>Mr. Willes echoed the positive feedback, saying he was also impressed by the keynote speaker.</w:t>
      </w:r>
    </w:p>
    <w:p w14:paraId="6D2F495D" w14:textId="77777777" w:rsidR="005942A8" w:rsidRPr="005D34A7" w:rsidRDefault="005942A8" w:rsidP="00E958B7">
      <w:pPr>
        <w:spacing w:before="100" w:beforeAutospacing="1" w:after="100" w:afterAutospacing="1"/>
        <w:rPr>
          <w:rFonts w:ascii="Palatino" w:hAnsi="Palatino"/>
        </w:rPr>
      </w:pPr>
      <w:r w:rsidRPr="005D34A7">
        <w:rPr>
          <w:rFonts w:ascii="Palatino" w:hAnsi="Palatino"/>
        </w:rPr>
        <w:t>There was a brief discussion around the importance of embracing technology and how cell phones are an inevitable part of the world students live in today.</w:t>
      </w:r>
    </w:p>
    <w:p w14:paraId="4A1E6913" w14:textId="77777777" w:rsidR="005942A8" w:rsidRPr="005D34A7" w:rsidRDefault="005942A8" w:rsidP="00E958B7">
      <w:pPr>
        <w:spacing w:before="100" w:beforeAutospacing="1" w:after="100" w:afterAutospacing="1"/>
        <w:rPr>
          <w:rFonts w:ascii="Palatino" w:hAnsi="Palatino"/>
        </w:rPr>
      </w:pPr>
      <w:r w:rsidRPr="005D34A7">
        <w:rPr>
          <w:rFonts w:ascii="Palatino" w:hAnsi="Palatino"/>
        </w:rPr>
        <w:lastRenderedPageBreak/>
        <w:t>Superintendent Douglas also shared that many of the sessions he attended focused on artificial intelligence (AI) and its growing role in education. He stressed the importance of teaching students about their digital footprint and responsible technology use.</w:t>
      </w:r>
    </w:p>
    <w:p w14:paraId="2D1E4557" w14:textId="04139BB9" w:rsidR="001F31D2" w:rsidRPr="005D34A7" w:rsidRDefault="001F31D2" w:rsidP="005D34A7">
      <w:pPr>
        <w:rPr>
          <w:rFonts w:ascii="Palatino" w:hAnsi="Palatino"/>
        </w:rPr>
      </w:pPr>
      <w:r w:rsidRPr="005D34A7">
        <w:rPr>
          <w:rFonts w:ascii="Palatino" w:hAnsi="Palatino"/>
          <w:b/>
          <w:bCs/>
        </w:rPr>
        <w:t>Board Key Performance</w:t>
      </w:r>
      <w:r w:rsidR="00231076" w:rsidRPr="005D34A7">
        <w:rPr>
          <w:rFonts w:ascii="Palatino" w:hAnsi="Palatino"/>
        </w:rPr>
        <w:t>. Superintendent Douglas noted that the Board will review the survey results</w:t>
      </w:r>
      <w:r w:rsidRPr="005D34A7">
        <w:rPr>
          <w:rFonts w:ascii="Palatino" w:hAnsi="Palatino"/>
        </w:rPr>
        <w:t xml:space="preserve"> in </w:t>
      </w:r>
      <w:r w:rsidR="00231076" w:rsidRPr="005D34A7">
        <w:rPr>
          <w:rFonts w:ascii="Palatino" w:hAnsi="Palatino"/>
        </w:rPr>
        <w:t xml:space="preserve">the </w:t>
      </w:r>
      <w:r w:rsidRPr="005D34A7">
        <w:rPr>
          <w:rFonts w:ascii="Palatino" w:hAnsi="Palatino"/>
        </w:rPr>
        <w:t xml:space="preserve">May Board </w:t>
      </w:r>
      <w:r w:rsidR="00231076" w:rsidRPr="005D34A7">
        <w:rPr>
          <w:rFonts w:ascii="Palatino" w:hAnsi="Palatino"/>
        </w:rPr>
        <w:t>m</w:t>
      </w:r>
      <w:r w:rsidRPr="005D34A7">
        <w:rPr>
          <w:rFonts w:ascii="Palatino" w:hAnsi="Palatino"/>
        </w:rPr>
        <w:t>eeting</w:t>
      </w:r>
      <w:r w:rsidR="00231076" w:rsidRPr="005D34A7">
        <w:rPr>
          <w:rFonts w:ascii="Palatino" w:hAnsi="Palatino"/>
        </w:rPr>
        <w:t xml:space="preserve">. </w:t>
      </w:r>
    </w:p>
    <w:p w14:paraId="6B359CA1" w14:textId="77777777" w:rsidR="007B2E15" w:rsidRPr="005D34A7" w:rsidRDefault="007B2E15" w:rsidP="00E4373F">
      <w:pPr>
        <w:pStyle w:val="ListParagraph"/>
      </w:pPr>
    </w:p>
    <w:p w14:paraId="1C68B95A" w14:textId="2031F1D5" w:rsidR="007B2E15" w:rsidRPr="005D34A7" w:rsidRDefault="007B2E15" w:rsidP="005D34A7">
      <w:pPr>
        <w:rPr>
          <w:rFonts w:ascii="Palatino" w:hAnsi="Palatino"/>
        </w:rPr>
      </w:pPr>
      <w:r w:rsidRPr="005D34A7">
        <w:rPr>
          <w:rFonts w:ascii="Palatino" w:hAnsi="Palatino"/>
        </w:rPr>
        <w:t xml:space="preserve">President Foster expressed his appreciation </w:t>
      </w:r>
      <w:r w:rsidR="00F16B2D" w:rsidRPr="005D34A7">
        <w:rPr>
          <w:rFonts w:ascii="Palatino" w:hAnsi="Palatino"/>
        </w:rPr>
        <w:t>for the opportunity to</w:t>
      </w:r>
      <w:r w:rsidRPr="005D34A7">
        <w:rPr>
          <w:rFonts w:ascii="Palatino" w:hAnsi="Palatino"/>
        </w:rPr>
        <w:t xml:space="preserve"> attend the NSBA conference. </w:t>
      </w:r>
    </w:p>
    <w:p w14:paraId="47F0A2C8" w14:textId="77777777" w:rsidR="00B700D1" w:rsidRPr="005D34A7" w:rsidRDefault="00B700D1" w:rsidP="00163CF1">
      <w:pPr>
        <w:rPr>
          <w:rFonts w:ascii="Palatino" w:hAnsi="Palatino"/>
        </w:rPr>
      </w:pPr>
    </w:p>
    <w:p w14:paraId="19DACEA7" w14:textId="505AF6EB" w:rsidR="00B67E46" w:rsidRPr="005D34A7" w:rsidRDefault="002D1D5A" w:rsidP="00B67E46">
      <w:pPr>
        <w:rPr>
          <w:rFonts w:ascii="Palatino" w:hAnsi="Palatino"/>
          <w:b/>
        </w:rPr>
      </w:pPr>
      <w:r w:rsidRPr="005D34A7">
        <w:rPr>
          <w:rFonts w:ascii="Palatino" w:hAnsi="Palatino"/>
          <w:b/>
        </w:rPr>
        <w:t>Item #</w:t>
      </w:r>
      <w:proofErr w:type="gramStart"/>
      <w:r w:rsidR="00E83184" w:rsidRPr="005D34A7">
        <w:rPr>
          <w:rFonts w:ascii="Palatino" w:hAnsi="Palatino"/>
          <w:b/>
        </w:rPr>
        <w:t>5.</w:t>
      </w:r>
      <w:r w:rsidRPr="005D34A7">
        <w:rPr>
          <w:rFonts w:ascii="Palatino" w:hAnsi="Palatino"/>
          <w:b/>
        </w:rPr>
        <w:t>B.</w:t>
      </w:r>
      <w:proofErr w:type="gramEnd"/>
      <w:r w:rsidRPr="005D34A7">
        <w:rPr>
          <w:rFonts w:ascii="Palatino" w:hAnsi="Palatino"/>
          <w:b/>
        </w:rPr>
        <w:t xml:space="preserve"> – Discussion – Items from Administration</w:t>
      </w:r>
    </w:p>
    <w:p w14:paraId="7A369E87" w14:textId="77777777" w:rsidR="00B67E46" w:rsidRPr="005D34A7" w:rsidRDefault="00B67E46" w:rsidP="00B67E46">
      <w:pPr>
        <w:rPr>
          <w:rFonts w:ascii="Palatino" w:hAnsi="Palatino"/>
          <w:b/>
          <w:u w:val="single"/>
        </w:rPr>
      </w:pPr>
    </w:p>
    <w:p w14:paraId="10FC4E2D" w14:textId="081EFD65" w:rsidR="00A3231C" w:rsidRPr="005D34A7" w:rsidRDefault="00B67E46" w:rsidP="00A3231C">
      <w:pPr>
        <w:rPr>
          <w:rFonts w:ascii="Palatino" w:hAnsi="Palatino"/>
          <w:i/>
        </w:rPr>
      </w:pPr>
      <w:r w:rsidRPr="005D34A7">
        <w:rPr>
          <w:rFonts w:ascii="Palatino" w:hAnsi="Palatino"/>
          <w:b/>
        </w:rPr>
        <w:t>Items from</w:t>
      </w:r>
      <w:r w:rsidRPr="005D34A7">
        <w:rPr>
          <w:rFonts w:ascii="Palatino" w:hAnsi="Palatino"/>
        </w:rPr>
        <w:t xml:space="preserve"> </w:t>
      </w:r>
      <w:r w:rsidRPr="005D34A7">
        <w:rPr>
          <w:rFonts w:ascii="Palatino" w:hAnsi="Palatino"/>
          <w:b/>
          <w:i/>
        </w:rPr>
        <w:t>Superintendent Douglas</w:t>
      </w:r>
    </w:p>
    <w:p w14:paraId="1E94D470" w14:textId="31FDE0B3" w:rsidR="007439B3" w:rsidRPr="005D34A7" w:rsidRDefault="007439B3" w:rsidP="007B2E15">
      <w:pPr>
        <w:shd w:val="clear" w:color="auto" w:fill="FFFFFF"/>
        <w:rPr>
          <w:rFonts w:ascii="Palatino" w:hAnsi="Palatino" w:cs="Arial"/>
          <w:bCs/>
          <w:iCs/>
          <w:color w:val="222222"/>
        </w:rPr>
      </w:pPr>
      <w:r w:rsidRPr="005D34A7">
        <w:rPr>
          <w:rFonts w:ascii="Palatino" w:hAnsi="Palatino" w:cs="Arial"/>
          <w:bCs/>
          <w:iCs/>
          <w:color w:val="222222"/>
        </w:rPr>
        <w:t>Superintendent Douglas expressed appreciation for the great things going on at the schools.</w:t>
      </w:r>
    </w:p>
    <w:p w14:paraId="66BA63F8" w14:textId="77777777" w:rsidR="007439B3" w:rsidRPr="005D34A7" w:rsidRDefault="007439B3" w:rsidP="007B2E15">
      <w:pPr>
        <w:shd w:val="clear" w:color="auto" w:fill="FFFFFF"/>
        <w:rPr>
          <w:rFonts w:ascii="Palatino" w:hAnsi="Palatino" w:cs="Arial"/>
          <w:b/>
          <w:i/>
          <w:color w:val="222222"/>
        </w:rPr>
      </w:pPr>
    </w:p>
    <w:p w14:paraId="3A4FCB92" w14:textId="4EA68EA0" w:rsidR="00A3231C" w:rsidRPr="005D34A7" w:rsidRDefault="00A3231C" w:rsidP="00F36010">
      <w:pPr>
        <w:shd w:val="clear" w:color="auto" w:fill="FFFFFF"/>
        <w:rPr>
          <w:rFonts w:ascii="Palatino" w:hAnsi="Palatino" w:cs="Arial"/>
          <w:b/>
          <w:i/>
          <w:color w:val="222222"/>
        </w:rPr>
      </w:pPr>
      <w:r w:rsidRPr="005D34A7">
        <w:rPr>
          <w:rFonts w:ascii="Palatino" w:hAnsi="Palatino" w:cs="Arial"/>
          <w:b/>
          <w:i/>
          <w:color w:val="222222"/>
        </w:rPr>
        <w:t>Information Items:</w:t>
      </w:r>
    </w:p>
    <w:p w14:paraId="1DF3670F" w14:textId="41B03C88" w:rsidR="00527B8D" w:rsidRPr="00322279" w:rsidRDefault="00322279" w:rsidP="00322279">
      <w:pPr>
        <w:rPr>
          <w:rFonts w:ascii="Palatino" w:hAnsi="Palatino" w:cs="Arial"/>
          <w:color w:val="000000"/>
        </w:rPr>
      </w:pPr>
      <w:r w:rsidRPr="00322279">
        <w:rPr>
          <w:rFonts w:ascii="Palatino" w:hAnsi="Palatino" w:cs="Arial"/>
          <w:b/>
          <w:bCs/>
          <w:color w:val="000000"/>
        </w:rPr>
        <w:t>Senior Walk.</w:t>
      </w:r>
      <w:r>
        <w:rPr>
          <w:rFonts w:ascii="Palatino" w:hAnsi="Palatino" w:cs="Arial"/>
          <w:color w:val="000000"/>
        </w:rPr>
        <w:t xml:space="preserve"> Superintendent Douglas shared the s</w:t>
      </w:r>
      <w:r w:rsidR="00527B8D" w:rsidRPr="00322279">
        <w:rPr>
          <w:rFonts w:ascii="Palatino" w:hAnsi="Palatino" w:cs="Arial"/>
          <w:color w:val="000000"/>
        </w:rPr>
        <w:t xml:space="preserve">enior </w:t>
      </w:r>
      <w:r>
        <w:rPr>
          <w:rFonts w:ascii="Palatino" w:hAnsi="Palatino" w:cs="Arial"/>
          <w:color w:val="000000"/>
        </w:rPr>
        <w:t>w</w:t>
      </w:r>
      <w:r w:rsidR="00527B8D" w:rsidRPr="00322279">
        <w:rPr>
          <w:rFonts w:ascii="Palatino" w:hAnsi="Palatino" w:cs="Arial"/>
          <w:color w:val="000000"/>
        </w:rPr>
        <w:t xml:space="preserve">alk </w:t>
      </w:r>
      <w:r>
        <w:rPr>
          <w:rFonts w:ascii="Palatino" w:hAnsi="Palatino" w:cs="Arial"/>
          <w:color w:val="000000"/>
        </w:rPr>
        <w:t xml:space="preserve">schedule. </w:t>
      </w:r>
      <w:r w:rsidR="00527B8D" w:rsidRPr="00322279">
        <w:rPr>
          <w:rFonts w:ascii="Palatino" w:hAnsi="Palatino" w:cs="Arial"/>
          <w:color w:val="000000"/>
        </w:rPr>
        <w:t xml:space="preserve"> </w:t>
      </w:r>
    </w:p>
    <w:p w14:paraId="212225F9" w14:textId="77777777" w:rsidR="009737E2" w:rsidRPr="005D34A7" w:rsidRDefault="009737E2" w:rsidP="009737E2">
      <w:pPr>
        <w:pStyle w:val="ListParagraph"/>
        <w:shd w:val="clear" w:color="auto" w:fill="FFFFFF"/>
        <w:ind w:left="1440"/>
        <w:rPr>
          <w:rFonts w:cs="Arial"/>
          <w:color w:val="000000"/>
        </w:rPr>
      </w:pPr>
      <w:r w:rsidRPr="005D34A7">
        <w:rPr>
          <w:rFonts w:cs="Arial"/>
          <w:color w:val="000000"/>
        </w:rPr>
        <w:t>SSHS: May 19 -1:30PM</w:t>
      </w:r>
    </w:p>
    <w:p w14:paraId="361776BB" w14:textId="77777777" w:rsidR="009737E2" w:rsidRPr="005D34A7" w:rsidRDefault="009737E2" w:rsidP="009737E2">
      <w:pPr>
        <w:pStyle w:val="ListParagraph"/>
        <w:shd w:val="clear" w:color="auto" w:fill="FFFFFF"/>
        <w:ind w:left="1440"/>
        <w:rPr>
          <w:rFonts w:cs="Arial"/>
          <w:color w:val="000000"/>
        </w:rPr>
      </w:pPr>
      <w:r w:rsidRPr="005D34A7">
        <w:rPr>
          <w:rFonts w:cs="Arial"/>
          <w:color w:val="000000"/>
        </w:rPr>
        <w:t xml:space="preserve">RHS: </w:t>
      </w:r>
      <w:r w:rsidRPr="005D34A7">
        <w:rPr>
          <w:rFonts w:cs="Arial"/>
          <w:color w:val="000000"/>
        </w:rPr>
        <w:tab/>
        <w:t>May 13 – RHMS 10:00AM, AES 10:15AM, PES 10:30AM</w:t>
      </w:r>
    </w:p>
    <w:p w14:paraId="3D32C365" w14:textId="77777777" w:rsidR="009737E2" w:rsidRPr="005D34A7" w:rsidRDefault="009737E2" w:rsidP="009737E2">
      <w:pPr>
        <w:pStyle w:val="ListParagraph"/>
        <w:shd w:val="clear" w:color="auto" w:fill="FFFFFF"/>
        <w:ind w:left="1440"/>
        <w:rPr>
          <w:rFonts w:cs="Arial"/>
          <w:color w:val="222222"/>
        </w:rPr>
      </w:pPr>
      <w:r w:rsidRPr="005D34A7">
        <w:rPr>
          <w:rFonts w:cs="Arial"/>
          <w:color w:val="000000"/>
        </w:rPr>
        <w:t xml:space="preserve">NSHS </w:t>
      </w:r>
      <w:r w:rsidRPr="005D34A7">
        <w:rPr>
          <w:rFonts w:cs="Arial"/>
          <w:color w:val="000000"/>
        </w:rPr>
        <w:tab/>
        <w:t>May 19 – SES 10:30AM, NSMS 10:45AM</w:t>
      </w:r>
    </w:p>
    <w:p w14:paraId="3F036293" w14:textId="77777777" w:rsidR="00527B8D" w:rsidRPr="005D34A7" w:rsidRDefault="00527B8D" w:rsidP="00E4373F">
      <w:pPr>
        <w:ind w:left="720"/>
        <w:rPr>
          <w:rFonts w:ascii="Palatino" w:hAnsi="Palatino" w:cs="Arial"/>
          <w:color w:val="000000"/>
        </w:rPr>
      </w:pPr>
    </w:p>
    <w:p w14:paraId="3C158097" w14:textId="6CAE6573" w:rsidR="00527B8D" w:rsidRPr="005D34A7" w:rsidRDefault="00527B8D" w:rsidP="00F36010">
      <w:pPr>
        <w:rPr>
          <w:rFonts w:ascii="Palatino" w:hAnsi="Palatino" w:cs="Arial"/>
          <w:color w:val="000000"/>
        </w:rPr>
      </w:pPr>
      <w:r w:rsidRPr="005D34A7">
        <w:rPr>
          <w:rFonts w:ascii="Palatino" w:hAnsi="Palatino" w:cs="Arial"/>
          <w:b/>
          <w:bCs/>
          <w:color w:val="000000"/>
        </w:rPr>
        <w:t>Retiree Dinner:</w:t>
      </w:r>
      <w:r w:rsidRPr="005D34A7">
        <w:rPr>
          <w:rFonts w:ascii="Palatino" w:hAnsi="Palatino" w:cs="Arial"/>
          <w:color w:val="000000"/>
        </w:rPr>
        <w:t xml:space="preserve"> Superintendent Douglas noted that the Retirement Dinner for employees will take place on </w:t>
      </w:r>
      <w:r w:rsidR="009737E2" w:rsidRPr="005D34A7">
        <w:rPr>
          <w:rFonts w:ascii="Palatino" w:hAnsi="Palatino" w:cs="Arial"/>
          <w:color w:val="000000"/>
        </w:rPr>
        <w:t>Wednesday, April 30</w:t>
      </w:r>
      <w:r w:rsidRPr="005D34A7">
        <w:rPr>
          <w:rFonts w:ascii="Palatino" w:hAnsi="Palatino" w:cs="Arial"/>
          <w:color w:val="000000"/>
        </w:rPr>
        <w:t xml:space="preserve"> at 6:00 p.m. at Steve’s Steakhouse.</w:t>
      </w:r>
    </w:p>
    <w:p w14:paraId="1FF30197" w14:textId="77777777" w:rsidR="00527B8D" w:rsidRPr="005D34A7" w:rsidRDefault="00527B8D" w:rsidP="00E4373F">
      <w:pPr>
        <w:ind w:left="720"/>
        <w:rPr>
          <w:rFonts w:ascii="Palatino" w:hAnsi="Palatino" w:cs="Arial"/>
          <w:color w:val="000000"/>
        </w:rPr>
      </w:pPr>
    </w:p>
    <w:p w14:paraId="74CCDA92" w14:textId="59EBA15D" w:rsidR="00527B8D" w:rsidRPr="005D34A7" w:rsidRDefault="00527B8D" w:rsidP="00F36010">
      <w:pPr>
        <w:rPr>
          <w:rFonts w:ascii="Palatino" w:hAnsi="Palatino" w:cs="Arial"/>
          <w:color w:val="000000"/>
        </w:rPr>
      </w:pPr>
      <w:r w:rsidRPr="005D34A7">
        <w:rPr>
          <w:rFonts w:ascii="Palatino" w:hAnsi="Palatino" w:cs="Arial"/>
          <w:b/>
          <w:bCs/>
          <w:color w:val="000000"/>
        </w:rPr>
        <w:t>Legislative Update</w:t>
      </w:r>
      <w:r w:rsidRPr="005D34A7">
        <w:rPr>
          <w:rFonts w:ascii="Palatino" w:hAnsi="Palatino" w:cs="Arial"/>
          <w:color w:val="000000"/>
        </w:rPr>
        <w:t xml:space="preserve">. Superintendent Douglas informed the Board about </w:t>
      </w:r>
      <w:r w:rsidR="007A0253" w:rsidRPr="005D34A7">
        <w:rPr>
          <w:rFonts w:ascii="Palatino" w:hAnsi="Palatino" w:cs="Arial"/>
          <w:color w:val="000000"/>
        </w:rPr>
        <w:t>upcoming</w:t>
      </w:r>
      <w:r w:rsidRPr="005D34A7">
        <w:rPr>
          <w:rFonts w:ascii="Palatino" w:hAnsi="Palatino" w:cs="Arial"/>
          <w:color w:val="000000"/>
        </w:rPr>
        <w:t xml:space="preserve"> meetings with the State Board of Education to review bills </w:t>
      </w:r>
      <w:r w:rsidR="007A0253" w:rsidRPr="005D34A7">
        <w:rPr>
          <w:rFonts w:ascii="Palatino" w:hAnsi="Palatino" w:cs="Arial"/>
          <w:color w:val="000000"/>
        </w:rPr>
        <w:t>that were passed during the legislative session.</w:t>
      </w:r>
    </w:p>
    <w:p w14:paraId="71EA03BA" w14:textId="77777777" w:rsidR="00527B8D" w:rsidRPr="005D34A7" w:rsidRDefault="00527B8D" w:rsidP="00E4373F">
      <w:pPr>
        <w:ind w:left="720"/>
        <w:rPr>
          <w:rFonts w:ascii="Palatino" w:hAnsi="Palatino" w:cs="Arial"/>
          <w:color w:val="000000"/>
        </w:rPr>
      </w:pPr>
    </w:p>
    <w:p w14:paraId="7D24CF42" w14:textId="787079DA" w:rsidR="00527B8D" w:rsidRPr="005D34A7" w:rsidRDefault="00527B8D" w:rsidP="00F36010">
      <w:pPr>
        <w:rPr>
          <w:rFonts w:ascii="Palatino" w:hAnsi="Palatino" w:cs="Arial"/>
          <w:color w:val="000000"/>
        </w:rPr>
      </w:pPr>
      <w:r w:rsidRPr="005D34A7">
        <w:rPr>
          <w:rFonts w:ascii="Palatino" w:hAnsi="Palatino" w:cs="Arial"/>
          <w:b/>
          <w:bCs/>
          <w:color w:val="000000"/>
        </w:rPr>
        <w:t>Graduation Schedule:</w:t>
      </w:r>
      <w:r w:rsidRPr="005D34A7">
        <w:rPr>
          <w:rFonts w:ascii="Palatino" w:hAnsi="Palatino" w:cs="Arial"/>
          <w:color w:val="000000"/>
        </w:rPr>
        <w:t xml:space="preserve"> Superintendent </w:t>
      </w:r>
      <w:r w:rsidR="004A4E7D" w:rsidRPr="005D34A7">
        <w:rPr>
          <w:rFonts w:ascii="Palatino" w:hAnsi="Palatino" w:cs="Arial"/>
          <w:color w:val="000000"/>
        </w:rPr>
        <w:t>Douglas</w:t>
      </w:r>
      <w:r w:rsidRPr="005D34A7">
        <w:rPr>
          <w:rFonts w:ascii="Palatino" w:hAnsi="Palatino" w:cs="Arial"/>
          <w:color w:val="000000"/>
        </w:rPr>
        <w:t xml:space="preserve"> reminded the Board about graduation </w:t>
      </w:r>
      <w:r w:rsidR="006175CE" w:rsidRPr="005D34A7">
        <w:rPr>
          <w:rFonts w:ascii="Palatino" w:hAnsi="Palatino" w:cs="Arial"/>
          <w:color w:val="000000"/>
        </w:rPr>
        <w:t xml:space="preserve">schedule </w:t>
      </w:r>
      <w:r w:rsidR="006F1D74" w:rsidRPr="005D34A7">
        <w:rPr>
          <w:rFonts w:ascii="Palatino" w:hAnsi="Palatino" w:cs="Arial"/>
          <w:color w:val="000000"/>
        </w:rPr>
        <w:t>for</w:t>
      </w:r>
      <w:r w:rsidRPr="005D34A7">
        <w:rPr>
          <w:rFonts w:ascii="Palatino" w:hAnsi="Palatino" w:cs="Arial"/>
          <w:color w:val="000000"/>
        </w:rPr>
        <w:t xml:space="preserve"> May 2</w:t>
      </w:r>
      <w:r w:rsidR="009737E2" w:rsidRPr="005D34A7">
        <w:rPr>
          <w:rFonts w:ascii="Palatino" w:hAnsi="Palatino" w:cs="Arial"/>
          <w:color w:val="000000"/>
        </w:rPr>
        <w:t>3, 2025:</w:t>
      </w:r>
    </w:p>
    <w:p w14:paraId="491EF7E0" w14:textId="77777777" w:rsidR="009737E2" w:rsidRPr="005D34A7" w:rsidRDefault="009737E2" w:rsidP="009737E2">
      <w:pPr>
        <w:pStyle w:val="ListParagraph"/>
        <w:ind w:firstLine="720"/>
      </w:pPr>
      <w:r w:rsidRPr="005D34A7">
        <w:t>CRHS 10:00 a.m. – SVC Theatre</w:t>
      </w:r>
    </w:p>
    <w:p w14:paraId="44183487" w14:textId="77777777" w:rsidR="009737E2" w:rsidRPr="005D34A7" w:rsidRDefault="009737E2" w:rsidP="009737E2">
      <w:pPr>
        <w:pStyle w:val="ListParagraph"/>
        <w:ind w:firstLine="720"/>
      </w:pPr>
      <w:r w:rsidRPr="005D34A7">
        <w:t>SSHS 12:00 p.m. – SVC Arena</w:t>
      </w:r>
    </w:p>
    <w:p w14:paraId="6FA3E4F3" w14:textId="77777777" w:rsidR="009737E2" w:rsidRPr="005D34A7" w:rsidRDefault="009737E2" w:rsidP="009737E2">
      <w:pPr>
        <w:pStyle w:val="ListParagraph"/>
        <w:ind w:firstLine="720"/>
      </w:pPr>
      <w:r w:rsidRPr="005D34A7">
        <w:t>NSHS 2:30 p.m. – SVC Arena</w:t>
      </w:r>
    </w:p>
    <w:p w14:paraId="7D932A2C" w14:textId="77777777" w:rsidR="009737E2" w:rsidRPr="005D34A7" w:rsidRDefault="009737E2" w:rsidP="009737E2">
      <w:pPr>
        <w:pStyle w:val="ListParagraph"/>
        <w:ind w:firstLine="720"/>
      </w:pPr>
      <w:r w:rsidRPr="005D34A7">
        <w:t xml:space="preserve">RHS 5:00 p.m. – SVC Arena </w:t>
      </w:r>
    </w:p>
    <w:p w14:paraId="11CD5352" w14:textId="77777777" w:rsidR="00527B8D" w:rsidRPr="005D34A7" w:rsidRDefault="00527B8D" w:rsidP="00527B8D">
      <w:pPr>
        <w:rPr>
          <w:rFonts w:ascii="Palatino" w:hAnsi="Palatino" w:cs="Arial"/>
          <w:color w:val="000000"/>
        </w:rPr>
      </w:pPr>
    </w:p>
    <w:p w14:paraId="0D021E6D" w14:textId="77777777" w:rsidR="00527B8D" w:rsidRPr="005D34A7" w:rsidRDefault="00527B8D" w:rsidP="00F36010">
      <w:pPr>
        <w:rPr>
          <w:rFonts w:ascii="Palatino" w:hAnsi="Palatino" w:cs="Arial"/>
          <w:b/>
          <w:bCs/>
          <w:i/>
          <w:iCs/>
          <w:color w:val="000000"/>
        </w:rPr>
      </w:pPr>
      <w:r w:rsidRPr="005D34A7">
        <w:rPr>
          <w:rFonts w:ascii="Palatino" w:hAnsi="Palatino" w:cs="Arial"/>
          <w:b/>
          <w:bCs/>
          <w:i/>
          <w:iCs/>
          <w:color w:val="000000"/>
        </w:rPr>
        <w:t>Discussion Items:</w:t>
      </w:r>
    </w:p>
    <w:p w14:paraId="7D1688A4" w14:textId="4D2EF3B6" w:rsidR="007439B3" w:rsidRPr="005D34A7" w:rsidRDefault="009737E2" w:rsidP="00F36010">
      <w:pPr>
        <w:rPr>
          <w:rFonts w:ascii="Palatino" w:hAnsi="Palatino"/>
          <w:color w:val="000000"/>
        </w:rPr>
      </w:pPr>
      <w:r w:rsidRPr="005D34A7">
        <w:rPr>
          <w:rFonts w:ascii="Palatino" w:hAnsi="Palatino"/>
          <w:b/>
          <w:bCs/>
          <w:color w:val="222222"/>
          <w:shd w:val="clear" w:color="auto" w:fill="FFFFFF"/>
        </w:rPr>
        <w:t>Focus on District Vision, Mission, and Goals:</w:t>
      </w:r>
      <w:r w:rsidRPr="005D34A7">
        <w:rPr>
          <w:rFonts w:ascii="Palatino" w:hAnsi="Palatino"/>
        </w:rPr>
        <w:t xml:space="preserve"> </w:t>
      </w:r>
      <w:r w:rsidRPr="005D34A7">
        <w:rPr>
          <w:rFonts w:ascii="Palatino" w:hAnsi="Palatino"/>
          <w:color w:val="000000"/>
        </w:rPr>
        <w:t xml:space="preserve">“How leaders make decisions is profoundly influenced by how they engage and leverage the resources around them.” </w:t>
      </w:r>
      <w:r w:rsidRPr="005D34A7">
        <w:rPr>
          <w:rFonts w:ascii="Palatino" w:hAnsi="Palatino"/>
          <w:i/>
          <w:iCs/>
          <w:color w:val="000000"/>
        </w:rPr>
        <w:t>The Multiplier Effect – Page 91</w:t>
      </w:r>
      <w:r w:rsidR="007439B3" w:rsidRPr="005D34A7">
        <w:rPr>
          <w:rFonts w:ascii="Palatino" w:hAnsi="Palatino"/>
          <w:i/>
          <w:iCs/>
          <w:color w:val="000000"/>
        </w:rPr>
        <w:t xml:space="preserve">. </w:t>
      </w:r>
      <w:r w:rsidR="000714DF" w:rsidRPr="005D34A7">
        <w:rPr>
          <w:rFonts w:ascii="Palatino" w:hAnsi="Palatino"/>
        </w:rPr>
        <w:t>Superintendent Douglas highlighted this idea, noting that principals are being encouraged to foster open debate and meaningful discussions with their teachers and staff. He emphasized that building consensus is a vital part of effective leadership and decision-making.</w:t>
      </w:r>
    </w:p>
    <w:p w14:paraId="1E3D2E81" w14:textId="77777777" w:rsidR="00460FA8" w:rsidRPr="005D34A7" w:rsidRDefault="00460FA8" w:rsidP="009737E2">
      <w:pPr>
        <w:pStyle w:val="ListParagraph"/>
        <w:rPr>
          <w:b/>
          <w:bCs/>
          <w:color w:val="222222"/>
          <w:shd w:val="clear" w:color="auto" w:fill="FFFFFF"/>
        </w:rPr>
      </w:pPr>
    </w:p>
    <w:p w14:paraId="464FEFE1" w14:textId="19B978D4" w:rsidR="00B700D1" w:rsidRPr="005D34A7" w:rsidRDefault="004E511B" w:rsidP="00F36010">
      <w:pPr>
        <w:rPr>
          <w:rFonts w:ascii="Palatino" w:hAnsi="Palatino" w:cs="Arial"/>
          <w:color w:val="000000"/>
        </w:rPr>
      </w:pPr>
      <w:r w:rsidRPr="005D34A7">
        <w:rPr>
          <w:rFonts w:ascii="Palatino" w:hAnsi="Palatino"/>
          <w:b/>
          <w:bCs/>
        </w:rPr>
        <w:t>Video:</w:t>
      </w:r>
      <w:r w:rsidRPr="005D34A7">
        <w:rPr>
          <w:rFonts w:ascii="Palatino" w:hAnsi="Palatino"/>
        </w:rPr>
        <w:t xml:space="preserve"> Superintendent Douglas shared a video titled </w:t>
      </w:r>
      <w:r w:rsidRPr="005D34A7">
        <w:rPr>
          <w:rFonts w:ascii="Palatino" w:hAnsi="Palatino"/>
          <w:i/>
          <w:iCs/>
        </w:rPr>
        <w:t>On the Road: Olivet, Michigan</w:t>
      </w:r>
      <w:r w:rsidRPr="005D34A7">
        <w:rPr>
          <w:rFonts w:ascii="Palatino" w:hAnsi="Palatino"/>
        </w:rPr>
        <w:t xml:space="preserve">. He pointed out that public schools regularly showcase impactful and </w:t>
      </w:r>
      <w:r w:rsidRPr="005D34A7">
        <w:rPr>
          <w:rFonts w:ascii="Palatino" w:hAnsi="Palatino"/>
        </w:rPr>
        <w:lastRenderedPageBreak/>
        <w:t>inspiring examples like the one in the video. He emphasized the significance and value of public education.</w:t>
      </w:r>
    </w:p>
    <w:p w14:paraId="036DCFD1" w14:textId="77777777" w:rsidR="00A3231C" w:rsidRPr="005D34A7" w:rsidRDefault="00A3231C" w:rsidP="00A3231C">
      <w:pPr>
        <w:rPr>
          <w:rFonts w:ascii="Palatino" w:hAnsi="Palatino"/>
        </w:rPr>
      </w:pPr>
    </w:p>
    <w:p w14:paraId="3E47EA1D" w14:textId="77777777" w:rsidR="00A3231C" w:rsidRPr="005D34A7" w:rsidRDefault="00A3231C" w:rsidP="00F36010">
      <w:pPr>
        <w:rPr>
          <w:rFonts w:ascii="Palatino" w:hAnsi="Palatino"/>
          <w:b/>
          <w:i/>
        </w:rPr>
      </w:pPr>
      <w:r w:rsidRPr="005D34A7">
        <w:rPr>
          <w:rFonts w:ascii="Palatino" w:hAnsi="Palatino"/>
          <w:b/>
        </w:rPr>
        <w:t>Items from</w:t>
      </w:r>
      <w:r w:rsidRPr="005D34A7">
        <w:rPr>
          <w:rFonts w:ascii="Palatino" w:hAnsi="Palatino"/>
        </w:rPr>
        <w:t xml:space="preserve"> </w:t>
      </w:r>
      <w:r w:rsidRPr="005D34A7">
        <w:rPr>
          <w:rFonts w:ascii="Palatino" w:hAnsi="Palatino"/>
          <w:b/>
          <w:i/>
        </w:rPr>
        <w:t>Michael Willes</w:t>
      </w:r>
    </w:p>
    <w:p w14:paraId="27EB803F" w14:textId="56AA43AC" w:rsidR="001A59C6" w:rsidRPr="00322279" w:rsidRDefault="004F6C52" w:rsidP="00F36010">
      <w:pPr>
        <w:rPr>
          <w:rFonts w:ascii="Palatino" w:hAnsi="Palatino"/>
        </w:rPr>
      </w:pPr>
      <w:r w:rsidRPr="005D34A7">
        <w:rPr>
          <w:rFonts w:ascii="Palatino" w:hAnsi="Palatino"/>
        </w:rPr>
        <w:t>Mr. Willes shared a story about a student who was recognized during his time as a middle school principal. He reflected on how the student’s peers rallied around him, highlighting the importance of giving students opportunities and second chances.</w:t>
      </w:r>
      <w:r w:rsidR="00322279">
        <w:rPr>
          <w:rFonts w:ascii="Palatino" w:hAnsi="Palatino"/>
        </w:rPr>
        <w:t xml:space="preserve"> </w:t>
      </w:r>
      <w:r w:rsidR="001A59C6" w:rsidRPr="005D34A7">
        <w:rPr>
          <w:rFonts w:ascii="Palatino" w:hAnsi="Palatino" w:cs="Arial"/>
          <w:color w:val="000000"/>
        </w:rPr>
        <w:t xml:space="preserve">He also expressed appreciation to the Board for the opportunity to attend the NSBA conference. </w:t>
      </w:r>
    </w:p>
    <w:p w14:paraId="0581247E" w14:textId="77777777" w:rsidR="001A59C6" w:rsidRPr="005D34A7" w:rsidRDefault="001A59C6" w:rsidP="003764BF">
      <w:pPr>
        <w:pStyle w:val="ListParagraph"/>
        <w:rPr>
          <w:rFonts w:cs="Arial"/>
          <w:b/>
          <w:bCs/>
          <w:color w:val="000000"/>
          <w:szCs w:val="24"/>
          <w:lang w:eastAsia="en-US"/>
        </w:rPr>
      </w:pPr>
    </w:p>
    <w:p w14:paraId="069DAFAB" w14:textId="7F4B441E" w:rsidR="003764BF" w:rsidRPr="005D34A7" w:rsidRDefault="003764BF" w:rsidP="00F36010">
      <w:pPr>
        <w:rPr>
          <w:rFonts w:ascii="Palatino" w:hAnsi="Palatino" w:cs="Arial"/>
          <w:color w:val="000000"/>
        </w:rPr>
      </w:pPr>
      <w:r w:rsidRPr="005D34A7">
        <w:rPr>
          <w:rFonts w:ascii="Palatino" w:hAnsi="Palatino" w:cs="Arial"/>
          <w:b/>
          <w:bCs/>
          <w:color w:val="000000"/>
        </w:rPr>
        <w:t xml:space="preserve">Assessment. </w:t>
      </w:r>
      <w:r w:rsidRPr="005D34A7">
        <w:rPr>
          <w:rFonts w:ascii="Palatino" w:hAnsi="Palatino" w:cs="Arial"/>
          <w:color w:val="000000"/>
        </w:rPr>
        <w:t>Mr. Willes shared the upcoming assessment dates:</w:t>
      </w:r>
    </w:p>
    <w:p w14:paraId="6A68E4DF" w14:textId="626E2331" w:rsidR="003764BF" w:rsidRPr="005D34A7" w:rsidRDefault="003764BF" w:rsidP="003764BF">
      <w:pPr>
        <w:pStyle w:val="ListParagraph"/>
        <w:rPr>
          <w:rFonts w:cs="Arial"/>
          <w:color w:val="000000"/>
          <w:szCs w:val="24"/>
          <w:lang w:eastAsia="en-US"/>
        </w:rPr>
      </w:pPr>
      <w:r w:rsidRPr="005D34A7">
        <w:rPr>
          <w:rFonts w:cs="Arial"/>
          <w:color w:val="000000"/>
          <w:szCs w:val="24"/>
          <w:lang w:eastAsia="en-US"/>
        </w:rPr>
        <w:t xml:space="preserve">- Utah Aspire Plus (9-10) Assessment: </w:t>
      </w:r>
      <w:r w:rsidR="00617F78" w:rsidRPr="005D34A7">
        <w:rPr>
          <w:rFonts w:cs="Arial"/>
          <w:color w:val="000000"/>
          <w:szCs w:val="24"/>
          <w:lang w:eastAsia="en-US"/>
        </w:rPr>
        <w:t>April 28- May 2</w:t>
      </w:r>
    </w:p>
    <w:p w14:paraId="5521303A" w14:textId="298D640F" w:rsidR="003764BF" w:rsidRPr="005D34A7" w:rsidRDefault="003764BF" w:rsidP="003764BF">
      <w:pPr>
        <w:pStyle w:val="ListParagraph"/>
        <w:rPr>
          <w:rFonts w:cs="Arial"/>
          <w:color w:val="000000"/>
          <w:szCs w:val="24"/>
          <w:lang w:eastAsia="en-US"/>
        </w:rPr>
      </w:pPr>
      <w:r w:rsidRPr="005D34A7">
        <w:rPr>
          <w:rFonts w:cs="Arial"/>
          <w:color w:val="000000"/>
          <w:szCs w:val="24"/>
          <w:lang w:eastAsia="en-US"/>
        </w:rPr>
        <w:t xml:space="preserve">- RISE (3-8) Summative Assessment: April </w:t>
      </w:r>
      <w:r w:rsidR="00617F78" w:rsidRPr="005D34A7">
        <w:rPr>
          <w:rFonts w:cs="Arial"/>
          <w:color w:val="000000"/>
          <w:szCs w:val="24"/>
          <w:lang w:eastAsia="en-US"/>
        </w:rPr>
        <w:t>7 – May 16</w:t>
      </w:r>
    </w:p>
    <w:p w14:paraId="75440C84" w14:textId="18246091" w:rsidR="003764BF" w:rsidRPr="005D34A7" w:rsidRDefault="003764BF" w:rsidP="003764BF">
      <w:pPr>
        <w:pStyle w:val="ListParagraph"/>
        <w:rPr>
          <w:rFonts w:cs="Arial"/>
          <w:color w:val="000000"/>
          <w:szCs w:val="24"/>
          <w:lang w:eastAsia="en-US"/>
        </w:rPr>
      </w:pPr>
      <w:r w:rsidRPr="005D34A7">
        <w:rPr>
          <w:rFonts w:cs="Arial"/>
          <w:color w:val="000000"/>
          <w:szCs w:val="24"/>
          <w:lang w:eastAsia="en-US"/>
        </w:rPr>
        <w:t xml:space="preserve">- </w:t>
      </w:r>
      <w:proofErr w:type="spellStart"/>
      <w:r w:rsidRPr="005D34A7">
        <w:rPr>
          <w:rFonts w:cs="Arial"/>
          <w:color w:val="000000"/>
          <w:szCs w:val="24"/>
          <w:lang w:eastAsia="en-US"/>
        </w:rPr>
        <w:t>Acadience</w:t>
      </w:r>
      <w:proofErr w:type="spellEnd"/>
      <w:r w:rsidRPr="005D34A7">
        <w:rPr>
          <w:rFonts w:cs="Arial"/>
          <w:color w:val="000000"/>
          <w:szCs w:val="24"/>
          <w:lang w:eastAsia="en-US"/>
        </w:rPr>
        <w:t xml:space="preserve"> Testing Grades K-3: April </w:t>
      </w:r>
      <w:r w:rsidR="00617F78" w:rsidRPr="005D34A7">
        <w:rPr>
          <w:rFonts w:cs="Arial"/>
          <w:color w:val="000000"/>
          <w:szCs w:val="24"/>
          <w:lang w:eastAsia="en-US"/>
        </w:rPr>
        <w:t>21 -May 16</w:t>
      </w:r>
    </w:p>
    <w:p w14:paraId="4EA10FED" w14:textId="341AFB0E" w:rsidR="003764BF" w:rsidRPr="005D34A7" w:rsidRDefault="003764BF" w:rsidP="003764BF">
      <w:pPr>
        <w:pStyle w:val="ListParagraph"/>
        <w:rPr>
          <w:rFonts w:cs="Arial"/>
          <w:color w:val="000000"/>
          <w:szCs w:val="24"/>
          <w:lang w:eastAsia="en-US"/>
        </w:rPr>
      </w:pPr>
      <w:r w:rsidRPr="005D34A7">
        <w:rPr>
          <w:rFonts w:cs="Arial"/>
          <w:color w:val="000000"/>
          <w:szCs w:val="24"/>
          <w:lang w:eastAsia="en-US"/>
        </w:rPr>
        <w:t xml:space="preserve">- </w:t>
      </w:r>
      <w:proofErr w:type="spellStart"/>
      <w:r w:rsidRPr="005D34A7">
        <w:rPr>
          <w:rFonts w:cs="Arial"/>
          <w:color w:val="000000"/>
          <w:szCs w:val="24"/>
          <w:lang w:eastAsia="en-US"/>
        </w:rPr>
        <w:t>iReady</w:t>
      </w:r>
      <w:proofErr w:type="spellEnd"/>
      <w:r w:rsidRPr="005D34A7">
        <w:rPr>
          <w:rFonts w:cs="Arial"/>
          <w:color w:val="000000"/>
          <w:szCs w:val="24"/>
          <w:lang w:eastAsia="en-US"/>
        </w:rPr>
        <w:t xml:space="preserve"> Testing for Stem Math Grant (Fidelity of Program) - grades 3-8: March </w:t>
      </w:r>
      <w:r w:rsidR="00617F78" w:rsidRPr="005D34A7">
        <w:rPr>
          <w:rFonts w:cs="Arial"/>
          <w:color w:val="000000"/>
          <w:szCs w:val="24"/>
          <w:lang w:eastAsia="en-US"/>
        </w:rPr>
        <w:t>17 – May 16</w:t>
      </w:r>
    </w:p>
    <w:p w14:paraId="13ECC733" w14:textId="77777777" w:rsidR="003764BF" w:rsidRPr="005D34A7" w:rsidRDefault="003764BF" w:rsidP="003764BF">
      <w:pPr>
        <w:pStyle w:val="ListParagraph"/>
        <w:rPr>
          <w:rFonts w:cs="Arial"/>
          <w:b/>
          <w:bCs/>
          <w:color w:val="000000"/>
          <w:szCs w:val="24"/>
          <w:lang w:eastAsia="en-US"/>
        </w:rPr>
      </w:pPr>
    </w:p>
    <w:p w14:paraId="7DA2A9AB" w14:textId="77777777" w:rsidR="003764BF" w:rsidRPr="005D34A7" w:rsidRDefault="003764BF" w:rsidP="00F36010">
      <w:pPr>
        <w:rPr>
          <w:rFonts w:ascii="Palatino" w:hAnsi="Palatino" w:cs="Arial"/>
          <w:b/>
          <w:bCs/>
          <w:i/>
          <w:iCs/>
          <w:color w:val="000000"/>
        </w:rPr>
      </w:pPr>
      <w:r w:rsidRPr="005D34A7">
        <w:rPr>
          <w:rFonts w:ascii="Palatino" w:hAnsi="Palatino" w:cs="Arial"/>
          <w:b/>
          <w:bCs/>
          <w:i/>
          <w:iCs/>
          <w:color w:val="000000"/>
        </w:rPr>
        <w:t>Information Items:</w:t>
      </w:r>
    </w:p>
    <w:p w14:paraId="5682133F" w14:textId="77777777" w:rsidR="003764BF" w:rsidRPr="005D34A7" w:rsidRDefault="003764BF" w:rsidP="003764BF">
      <w:pPr>
        <w:pStyle w:val="ListParagraph"/>
        <w:rPr>
          <w:rFonts w:cs="Arial"/>
          <w:b/>
          <w:bCs/>
          <w:color w:val="000000"/>
          <w:szCs w:val="24"/>
          <w:lang w:eastAsia="en-US"/>
        </w:rPr>
      </w:pPr>
    </w:p>
    <w:p w14:paraId="61826875" w14:textId="07CC4A72" w:rsidR="003764BF" w:rsidRPr="005D34A7" w:rsidRDefault="003764BF" w:rsidP="00F36010">
      <w:pPr>
        <w:rPr>
          <w:rFonts w:ascii="Palatino" w:hAnsi="Palatino" w:cs="Arial"/>
          <w:b/>
          <w:bCs/>
          <w:color w:val="000000"/>
        </w:rPr>
      </w:pPr>
      <w:r w:rsidRPr="005D34A7">
        <w:rPr>
          <w:rFonts w:ascii="Palatino" w:hAnsi="Palatino" w:cs="Arial"/>
          <w:b/>
          <w:bCs/>
          <w:color w:val="000000"/>
        </w:rPr>
        <w:t xml:space="preserve">SSD Culture Initiatives. </w:t>
      </w:r>
      <w:r w:rsidRPr="005D34A7">
        <w:rPr>
          <w:rFonts w:ascii="Palatino" w:hAnsi="Palatino" w:cs="Arial"/>
          <w:color w:val="000000"/>
        </w:rPr>
        <w:t>Mr. Willes outlined the District's culture initiatives, designed to provide social and emotional resources for students. These initiatives have been made possible through the School Climate grant.</w:t>
      </w:r>
      <w:r w:rsidR="005E5AF0" w:rsidRPr="005D34A7">
        <w:rPr>
          <w:rFonts w:ascii="Palatino" w:hAnsi="Palatino" w:cs="Arial"/>
          <w:color w:val="000000"/>
        </w:rPr>
        <w:t>, specifically MTSS and PBIS.</w:t>
      </w:r>
    </w:p>
    <w:p w14:paraId="62EE3C8C" w14:textId="77777777" w:rsidR="003764BF" w:rsidRPr="005D34A7" w:rsidRDefault="003764BF" w:rsidP="003764BF">
      <w:pPr>
        <w:pStyle w:val="ListParagraph"/>
        <w:rPr>
          <w:rFonts w:cs="Arial"/>
          <w:b/>
          <w:bCs/>
          <w:color w:val="000000"/>
          <w:szCs w:val="24"/>
          <w:lang w:eastAsia="en-US"/>
        </w:rPr>
      </w:pPr>
    </w:p>
    <w:p w14:paraId="54954766" w14:textId="6865D639" w:rsidR="003764BF" w:rsidRPr="005D34A7" w:rsidRDefault="003764BF" w:rsidP="00F36010">
      <w:pPr>
        <w:rPr>
          <w:rFonts w:ascii="Palatino" w:hAnsi="Palatino" w:cs="Arial"/>
          <w:b/>
          <w:bCs/>
          <w:color w:val="000000"/>
        </w:rPr>
      </w:pPr>
      <w:r w:rsidRPr="005D34A7">
        <w:rPr>
          <w:rFonts w:ascii="Palatino" w:hAnsi="Palatino" w:cs="Arial"/>
          <w:b/>
          <w:bCs/>
          <w:color w:val="000000"/>
        </w:rPr>
        <w:t xml:space="preserve">Utah Aspire Plus. </w:t>
      </w:r>
      <w:r w:rsidRPr="005D34A7">
        <w:rPr>
          <w:rFonts w:ascii="Palatino" w:hAnsi="Palatino" w:cs="Arial"/>
          <w:color w:val="000000"/>
        </w:rPr>
        <w:t>An update was given by Mr. Willes on the Utah Aspire Plus assessments, emphasizing the importance of school encouragement for students to perform their best.</w:t>
      </w:r>
    </w:p>
    <w:p w14:paraId="7DE0F096" w14:textId="77777777" w:rsidR="003764BF" w:rsidRPr="005D34A7" w:rsidRDefault="003764BF" w:rsidP="003764BF">
      <w:pPr>
        <w:pStyle w:val="ListParagraph"/>
        <w:rPr>
          <w:rFonts w:cs="Arial"/>
          <w:b/>
          <w:bCs/>
          <w:color w:val="000000"/>
          <w:szCs w:val="24"/>
          <w:lang w:eastAsia="en-US"/>
        </w:rPr>
      </w:pPr>
    </w:p>
    <w:p w14:paraId="33D34ABD" w14:textId="12E16762" w:rsidR="003764BF" w:rsidRPr="005D34A7" w:rsidRDefault="003764BF" w:rsidP="00F36010">
      <w:pPr>
        <w:rPr>
          <w:rFonts w:ascii="Palatino" w:hAnsi="Palatino" w:cs="Arial"/>
          <w:color w:val="000000"/>
        </w:rPr>
      </w:pPr>
      <w:r w:rsidRPr="005D34A7">
        <w:rPr>
          <w:rFonts w:ascii="Palatino" w:hAnsi="Palatino" w:cs="Arial"/>
          <w:b/>
          <w:bCs/>
          <w:color w:val="000000"/>
        </w:rPr>
        <w:t xml:space="preserve">Utah’s Personalized Competency Based Learning Framework. </w:t>
      </w:r>
      <w:r w:rsidRPr="005D34A7">
        <w:rPr>
          <w:rFonts w:ascii="Palatino" w:hAnsi="Palatino" w:cs="Arial"/>
          <w:color w:val="000000"/>
        </w:rPr>
        <w:t>Mr. Willes shared the Utah PCBL Framework with the Board, outlining six areas for school improvement directly aligned with the portrait of a graduate.</w:t>
      </w:r>
    </w:p>
    <w:p w14:paraId="0FF1844B" w14:textId="77777777" w:rsidR="00617F78" w:rsidRPr="005D34A7" w:rsidRDefault="00617F78" w:rsidP="003764BF">
      <w:pPr>
        <w:pStyle w:val="ListParagraph"/>
        <w:rPr>
          <w:rFonts w:cs="Arial"/>
          <w:b/>
          <w:bCs/>
          <w:color w:val="000000"/>
          <w:szCs w:val="24"/>
          <w:lang w:eastAsia="en-US"/>
        </w:rPr>
      </w:pPr>
    </w:p>
    <w:p w14:paraId="6BC3FF48" w14:textId="6327EAD3" w:rsidR="00617F78" w:rsidRPr="005D34A7" w:rsidRDefault="00617F78" w:rsidP="00F36010">
      <w:pPr>
        <w:textAlignment w:val="baseline"/>
        <w:rPr>
          <w:rFonts w:ascii="Palatino" w:hAnsi="Palatino" w:cs="Arial"/>
          <w:color w:val="000000"/>
        </w:rPr>
      </w:pPr>
      <w:r w:rsidRPr="005D34A7">
        <w:rPr>
          <w:rFonts w:ascii="Palatino" w:hAnsi="Palatino" w:cs="Arial"/>
          <w:b/>
          <w:bCs/>
          <w:color w:val="000000"/>
        </w:rPr>
        <w:t>Community Engagement Service Program (Golden).</w:t>
      </w:r>
      <w:r w:rsidRPr="005D34A7">
        <w:rPr>
          <w:rFonts w:ascii="Palatino" w:hAnsi="Palatino" w:cs="Arial"/>
          <w:color w:val="000000"/>
        </w:rPr>
        <w:t xml:space="preserve"> M</w:t>
      </w:r>
      <w:r w:rsidR="005E5AF0" w:rsidRPr="005D34A7">
        <w:rPr>
          <w:rFonts w:ascii="Palatino" w:hAnsi="Palatino" w:cs="Arial"/>
          <w:color w:val="000000"/>
        </w:rPr>
        <w:t xml:space="preserve">r. </w:t>
      </w:r>
      <w:r w:rsidRPr="005D34A7">
        <w:rPr>
          <w:rFonts w:ascii="Palatino" w:hAnsi="Palatino" w:cs="Arial"/>
          <w:color w:val="000000"/>
        </w:rPr>
        <w:t>Willes explained that Lt. Governor and Dr. Nye will be visiting Sevier School District on May 15</w:t>
      </w:r>
      <w:r w:rsidRPr="005D34A7">
        <w:rPr>
          <w:rFonts w:ascii="Palatino" w:hAnsi="Palatino" w:cs="Arial"/>
          <w:color w:val="000000"/>
          <w:vertAlign w:val="superscript"/>
        </w:rPr>
        <w:t>th</w:t>
      </w:r>
      <w:r w:rsidRPr="005D34A7">
        <w:rPr>
          <w:rFonts w:ascii="Palatino" w:hAnsi="Palatino" w:cs="Arial"/>
          <w:color w:val="000000"/>
        </w:rPr>
        <w:t xml:space="preserve"> from 8AM -10AM. </w:t>
      </w:r>
      <w:r w:rsidR="005809EF" w:rsidRPr="005D34A7">
        <w:rPr>
          <w:rFonts w:ascii="Palatino" w:hAnsi="Palatino" w:cs="Arial"/>
          <w:color w:val="000000"/>
        </w:rPr>
        <w:t xml:space="preserve">He shared </w:t>
      </w:r>
      <w:r w:rsidR="003863E9" w:rsidRPr="005D34A7">
        <w:rPr>
          <w:rFonts w:ascii="Palatino" w:hAnsi="Palatino" w:cs="Arial"/>
          <w:color w:val="000000"/>
        </w:rPr>
        <w:t xml:space="preserve">what each school is working on. </w:t>
      </w:r>
    </w:p>
    <w:p w14:paraId="2862EA1F" w14:textId="788C2C0F" w:rsidR="00617F78" w:rsidRPr="005D34A7" w:rsidRDefault="005809EF" w:rsidP="00C955AA">
      <w:pPr>
        <w:pStyle w:val="ListParagraph"/>
        <w:ind w:left="810" w:hanging="90"/>
        <w:textAlignment w:val="baseline"/>
        <w:rPr>
          <w:rFonts w:cs="Arial"/>
          <w:color w:val="000000"/>
        </w:rPr>
      </w:pPr>
      <w:r w:rsidRPr="005D34A7">
        <w:rPr>
          <w:rFonts w:cs="Arial"/>
          <w:color w:val="000000"/>
        </w:rPr>
        <w:t>-</w:t>
      </w:r>
      <w:r w:rsidR="00617F78" w:rsidRPr="005D34A7">
        <w:rPr>
          <w:rFonts w:cs="Arial"/>
          <w:color w:val="000000"/>
        </w:rPr>
        <w:t>RHS</w:t>
      </w:r>
      <w:r w:rsidRPr="005D34A7">
        <w:rPr>
          <w:rFonts w:cs="Arial"/>
          <w:color w:val="000000"/>
        </w:rPr>
        <w:t xml:space="preserve">: </w:t>
      </w:r>
      <w:r w:rsidR="00617F78" w:rsidRPr="005D34A7">
        <w:rPr>
          <w:rFonts w:cs="Arial"/>
          <w:color w:val="000000"/>
        </w:rPr>
        <w:t xml:space="preserve">Haiti Breakfast, read with elementary students, etc. </w:t>
      </w:r>
    </w:p>
    <w:p w14:paraId="75BC6B98" w14:textId="5807F4FA" w:rsidR="00617F78" w:rsidRPr="005D34A7" w:rsidRDefault="005809EF" w:rsidP="00C955AA">
      <w:pPr>
        <w:pStyle w:val="ListParagraph"/>
        <w:ind w:left="810" w:hanging="90"/>
        <w:textAlignment w:val="baseline"/>
        <w:rPr>
          <w:rFonts w:cs="Arial"/>
          <w:color w:val="000000"/>
        </w:rPr>
      </w:pPr>
      <w:r w:rsidRPr="005D34A7">
        <w:rPr>
          <w:rFonts w:cs="Arial"/>
          <w:color w:val="000000"/>
        </w:rPr>
        <w:t>-</w:t>
      </w:r>
      <w:r w:rsidR="00617F78" w:rsidRPr="005D34A7">
        <w:rPr>
          <w:rFonts w:cs="Arial"/>
          <w:color w:val="000000"/>
        </w:rPr>
        <w:t>SSHS</w:t>
      </w:r>
      <w:r w:rsidRPr="005D34A7">
        <w:rPr>
          <w:rFonts w:cs="Arial"/>
          <w:color w:val="000000"/>
        </w:rPr>
        <w:t>:</w:t>
      </w:r>
      <w:r w:rsidR="00617F78" w:rsidRPr="005D34A7">
        <w:rPr>
          <w:rFonts w:cs="Arial"/>
          <w:color w:val="000000"/>
        </w:rPr>
        <w:t xml:space="preserve"> paint picnic tables at the city park, paint curbing, clean up park, and landing zone, students help middle school students with their Explore classes.</w:t>
      </w:r>
    </w:p>
    <w:p w14:paraId="4F2223CB" w14:textId="66EC169B" w:rsidR="00617F78" w:rsidRPr="005D34A7" w:rsidRDefault="005809EF" w:rsidP="00C955AA">
      <w:pPr>
        <w:pStyle w:val="ListParagraph"/>
        <w:ind w:left="810" w:hanging="90"/>
        <w:textAlignment w:val="baseline"/>
        <w:rPr>
          <w:rFonts w:cs="Arial"/>
          <w:color w:val="000000"/>
        </w:rPr>
      </w:pPr>
      <w:r w:rsidRPr="005D34A7">
        <w:rPr>
          <w:rFonts w:cs="Arial"/>
          <w:color w:val="000000"/>
        </w:rPr>
        <w:t>-</w:t>
      </w:r>
      <w:r w:rsidR="00617F78" w:rsidRPr="005D34A7">
        <w:rPr>
          <w:rFonts w:cs="Arial"/>
          <w:color w:val="000000"/>
        </w:rPr>
        <w:t>NSHS</w:t>
      </w:r>
      <w:r w:rsidRPr="005D34A7">
        <w:rPr>
          <w:rFonts w:cs="Arial"/>
          <w:color w:val="000000"/>
        </w:rPr>
        <w:t xml:space="preserve">: </w:t>
      </w:r>
      <w:r w:rsidR="00617F78" w:rsidRPr="005D34A7">
        <w:rPr>
          <w:rFonts w:cs="Arial"/>
          <w:color w:val="000000"/>
        </w:rPr>
        <w:t>Clean out storage areas, tie quilts at the city center, burn ditch banks in town, prepping to paint the ‘NS’ on the hill and install a solar light system, cleaned up the CCC Camp Museum, helped the Backpack Club stock back up.</w:t>
      </w:r>
    </w:p>
    <w:p w14:paraId="19B6C712" w14:textId="77777777" w:rsidR="003764BF" w:rsidRPr="005D34A7" w:rsidRDefault="003764BF" w:rsidP="003764BF">
      <w:pPr>
        <w:rPr>
          <w:rFonts w:ascii="Palatino" w:hAnsi="Palatino"/>
        </w:rPr>
      </w:pPr>
    </w:p>
    <w:p w14:paraId="33A9EF83" w14:textId="77777777" w:rsidR="00A3231C" w:rsidRPr="005D34A7" w:rsidRDefault="00A3231C" w:rsidP="00F36010">
      <w:pPr>
        <w:rPr>
          <w:rFonts w:ascii="Palatino" w:hAnsi="Palatino"/>
          <w:b/>
          <w:i/>
        </w:rPr>
      </w:pPr>
      <w:r w:rsidRPr="005D34A7">
        <w:rPr>
          <w:rFonts w:ascii="Palatino" w:hAnsi="Palatino"/>
          <w:b/>
        </w:rPr>
        <w:t>Items from</w:t>
      </w:r>
      <w:r w:rsidRPr="005D34A7">
        <w:rPr>
          <w:rFonts w:ascii="Palatino" w:hAnsi="Palatino"/>
        </w:rPr>
        <w:t xml:space="preserve"> </w:t>
      </w:r>
      <w:r w:rsidRPr="005D34A7">
        <w:rPr>
          <w:rFonts w:ascii="Palatino" w:hAnsi="Palatino"/>
          <w:b/>
          <w:i/>
        </w:rPr>
        <w:t>Chad Lloyd</w:t>
      </w:r>
      <w:r w:rsidRPr="005D34A7">
        <w:rPr>
          <w:rFonts w:ascii="Palatino" w:hAnsi="Palatino"/>
        </w:rPr>
        <w:t xml:space="preserve"> </w:t>
      </w:r>
    </w:p>
    <w:p w14:paraId="0E882765" w14:textId="2345AA55" w:rsidR="002C4055" w:rsidRPr="005D34A7" w:rsidRDefault="00617F78" w:rsidP="00F36010">
      <w:pPr>
        <w:shd w:val="clear" w:color="auto" w:fill="FFFFFF"/>
        <w:rPr>
          <w:rFonts w:ascii="Palatino" w:hAnsi="Palatino" w:cs="Arial"/>
          <w:color w:val="000000"/>
        </w:rPr>
      </w:pPr>
      <w:r w:rsidRPr="005D34A7">
        <w:rPr>
          <w:rFonts w:ascii="Palatino" w:hAnsi="Palatino" w:cs="Arial"/>
          <w:b/>
          <w:bCs/>
          <w:color w:val="000000"/>
        </w:rPr>
        <w:t>Construction Progress/Update.</w:t>
      </w:r>
      <w:r w:rsidRPr="005D34A7">
        <w:rPr>
          <w:rFonts w:ascii="Palatino" w:hAnsi="Palatino" w:cs="Arial"/>
          <w:color w:val="000000"/>
        </w:rPr>
        <w:t xml:space="preserve"> </w:t>
      </w:r>
      <w:r w:rsidR="002C4055" w:rsidRPr="005D34A7">
        <w:rPr>
          <w:rFonts w:ascii="Palatino" w:hAnsi="Palatino"/>
        </w:rPr>
        <w:t>Mr. Lloyd reported that the locker room remodels are progressing steadily. Demolition has begun at SSHS, and underground plumbing installation is underway. Similarly, demolition work is advancing at NSHS. Overall, the projects are on track and moving along well.</w:t>
      </w:r>
    </w:p>
    <w:p w14:paraId="185BF422" w14:textId="42A4544C" w:rsidR="002C4055" w:rsidRPr="005D34A7" w:rsidRDefault="002C4055" w:rsidP="00F36010">
      <w:pPr>
        <w:spacing w:before="100" w:beforeAutospacing="1" w:after="100" w:afterAutospacing="1"/>
        <w:rPr>
          <w:rFonts w:ascii="Palatino" w:hAnsi="Palatino"/>
        </w:rPr>
      </w:pPr>
      <w:r w:rsidRPr="005D34A7">
        <w:rPr>
          <w:rFonts w:ascii="Palatino" w:hAnsi="Palatino"/>
        </w:rPr>
        <w:lastRenderedPageBreak/>
        <w:t>The wrestling room at SSHS is nearly complete, with only a few minor tile issues remaining to be addressed.</w:t>
      </w:r>
    </w:p>
    <w:p w14:paraId="3C052238" w14:textId="48B0E35D" w:rsidR="003764BF" w:rsidRPr="005D34A7" w:rsidRDefault="002C4055" w:rsidP="00F36010">
      <w:pPr>
        <w:spacing w:before="100" w:beforeAutospacing="1" w:after="100" w:afterAutospacing="1"/>
        <w:rPr>
          <w:rFonts w:ascii="Palatino" w:hAnsi="Palatino"/>
        </w:rPr>
      </w:pPr>
      <w:r w:rsidRPr="005D34A7">
        <w:rPr>
          <w:rFonts w:ascii="Palatino" w:hAnsi="Palatino"/>
        </w:rPr>
        <w:t>Summer projects are also moving forward, with bids currently being submitted for upcoming work.</w:t>
      </w:r>
    </w:p>
    <w:p w14:paraId="16E25B08" w14:textId="32DE157E" w:rsidR="00A14CF8" w:rsidRPr="005D34A7" w:rsidRDefault="005247B7" w:rsidP="00E372AD">
      <w:pPr>
        <w:widowControl w:val="0"/>
        <w:autoSpaceDE w:val="0"/>
        <w:autoSpaceDN w:val="0"/>
        <w:adjustRightInd w:val="0"/>
        <w:rPr>
          <w:rFonts w:ascii="Palatino" w:hAnsi="Palatino"/>
          <w:b/>
        </w:rPr>
      </w:pPr>
      <w:r w:rsidRPr="005D34A7">
        <w:rPr>
          <w:rFonts w:ascii="Palatino" w:hAnsi="Palatino"/>
          <w:b/>
        </w:rPr>
        <w:t>I</w:t>
      </w:r>
      <w:r w:rsidR="00163CF1" w:rsidRPr="005D34A7">
        <w:rPr>
          <w:rFonts w:ascii="Palatino" w:hAnsi="Palatino"/>
          <w:b/>
        </w:rPr>
        <w:t>tem</w:t>
      </w:r>
      <w:r w:rsidRPr="005D34A7">
        <w:rPr>
          <w:rFonts w:ascii="Palatino" w:hAnsi="Palatino"/>
          <w:b/>
        </w:rPr>
        <w:t xml:space="preserve"> #</w:t>
      </w:r>
      <w:r w:rsidR="00B67E46" w:rsidRPr="005D34A7">
        <w:rPr>
          <w:rFonts w:ascii="Palatino" w:hAnsi="Palatino"/>
          <w:b/>
        </w:rPr>
        <w:t>6</w:t>
      </w:r>
      <w:r w:rsidRPr="005D34A7">
        <w:rPr>
          <w:rFonts w:ascii="Palatino" w:hAnsi="Palatino"/>
          <w:b/>
        </w:rPr>
        <w:t xml:space="preserve">. – Closed Meeting. </w:t>
      </w:r>
      <w:r w:rsidR="005E3F8F" w:rsidRPr="005D34A7">
        <w:rPr>
          <w:rFonts w:ascii="Palatino" w:hAnsi="Palatino"/>
          <w:bCs/>
        </w:rPr>
        <w:t>There was no closed meeting held.</w:t>
      </w:r>
      <w:r w:rsidR="005E3F8F" w:rsidRPr="005D34A7">
        <w:rPr>
          <w:rFonts w:ascii="Palatino" w:hAnsi="Palatino"/>
          <w:b/>
        </w:rPr>
        <w:t xml:space="preserve"> </w:t>
      </w:r>
    </w:p>
    <w:p w14:paraId="66DC163C" w14:textId="77777777" w:rsidR="00E03625" w:rsidRPr="005D34A7" w:rsidRDefault="00E03625" w:rsidP="005E3F8F">
      <w:pPr>
        <w:widowControl w:val="0"/>
        <w:autoSpaceDE w:val="0"/>
        <w:autoSpaceDN w:val="0"/>
        <w:adjustRightInd w:val="0"/>
        <w:rPr>
          <w:rFonts w:ascii="Palatino" w:hAnsi="Palatino"/>
          <w:b/>
        </w:rPr>
      </w:pPr>
    </w:p>
    <w:p w14:paraId="448D9B21" w14:textId="29D911E5" w:rsidR="00D666CA" w:rsidRPr="005D34A7" w:rsidRDefault="006C2ABB" w:rsidP="00222586">
      <w:pPr>
        <w:rPr>
          <w:rFonts w:ascii="Palatino" w:hAnsi="Palatino"/>
          <w:b/>
        </w:rPr>
      </w:pPr>
      <w:r w:rsidRPr="005D34A7">
        <w:rPr>
          <w:rFonts w:ascii="Palatino" w:hAnsi="Palatino"/>
          <w:b/>
        </w:rPr>
        <w:t>I</w:t>
      </w:r>
      <w:r w:rsidR="00163CF1" w:rsidRPr="005D34A7">
        <w:rPr>
          <w:rFonts w:ascii="Palatino" w:hAnsi="Palatino"/>
          <w:b/>
        </w:rPr>
        <w:t>tem</w:t>
      </w:r>
      <w:r w:rsidRPr="005D34A7">
        <w:rPr>
          <w:rFonts w:ascii="Palatino" w:hAnsi="Palatino"/>
          <w:b/>
        </w:rPr>
        <w:t xml:space="preserve"> #</w:t>
      </w:r>
      <w:r w:rsidR="00B67E46" w:rsidRPr="005D34A7">
        <w:rPr>
          <w:rFonts w:ascii="Palatino" w:hAnsi="Palatino"/>
          <w:b/>
        </w:rPr>
        <w:t>7</w:t>
      </w:r>
      <w:r w:rsidR="009301C5" w:rsidRPr="005D34A7">
        <w:rPr>
          <w:rFonts w:ascii="Palatino" w:hAnsi="Palatino"/>
          <w:b/>
        </w:rPr>
        <w:t xml:space="preserve">. – </w:t>
      </w:r>
      <w:r w:rsidR="00E372AD" w:rsidRPr="005D34A7">
        <w:rPr>
          <w:rFonts w:ascii="Palatino" w:hAnsi="Palatino"/>
          <w:b/>
        </w:rPr>
        <w:t>Action Items</w:t>
      </w:r>
      <w:r w:rsidR="00E372AD" w:rsidRPr="005D34A7">
        <w:rPr>
          <w:rFonts w:ascii="Palatino" w:hAnsi="Palatino"/>
        </w:rPr>
        <w:t xml:space="preserve">. </w:t>
      </w:r>
      <w:r w:rsidR="00617F78" w:rsidRPr="005D34A7">
        <w:rPr>
          <w:rFonts w:ascii="Palatino" w:hAnsi="Palatino"/>
          <w:bCs/>
        </w:rPr>
        <w:t>There were no action items to approve.</w:t>
      </w:r>
      <w:r w:rsidR="00617F78" w:rsidRPr="005D34A7">
        <w:rPr>
          <w:rFonts w:ascii="Palatino" w:hAnsi="Palatino"/>
          <w:b/>
        </w:rPr>
        <w:t xml:space="preserve"> </w:t>
      </w:r>
      <w:r w:rsidR="00A3231C" w:rsidRPr="005D34A7">
        <w:rPr>
          <w:rFonts w:ascii="Palatino" w:hAnsi="Palatino"/>
          <w:b/>
        </w:rPr>
        <w:t xml:space="preserve"> </w:t>
      </w:r>
    </w:p>
    <w:p w14:paraId="3965D234" w14:textId="77777777" w:rsidR="00B700D1" w:rsidRPr="005D34A7" w:rsidRDefault="00B700D1" w:rsidP="00527B8D">
      <w:pPr>
        <w:rPr>
          <w:rFonts w:ascii="Palatino" w:hAnsi="Palatino"/>
        </w:rPr>
      </w:pPr>
    </w:p>
    <w:p w14:paraId="5C53A0EC" w14:textId="63D85617" w:rsidR="00A17AD6" w:rsidRPr="005D34A7" w:rsidRDefault="00A17AD6" w:rsidP="006703FE">
      <w:pPr>
        <w:ind w:firstLine="720"/>
        <w:rPr>
          <w:rFonts w:ascii="Palatino" w:hAnsi="Palatino"/>
          <w:b/>
        </w:rPr>
      </w:pPr>
      <w:r w:rsidRPr="005D34A7">
        <w:rPr>
          <w:rFonts w:ascii="Palatino" w:hAnsi="Palatino"/>
          <w:b/>
        </w:rPr>
        <w:t xml:space="preserve">A motion was made at </w:t>
      </w:r>
      <w:r w:rsidR="006703FE" w:rsidRPr="005D34A7">
        <w:rPr>
          <w:rFonts w:ascii="Palatino" w:hAnsi="Palatino"/>
          <w:b/>
        </w:rPr>
        <w:t xml:space="preserve">3:52 </w:t>
      </w:r>
      <w:r w:rsidR="008A64AC" w:rsidRPr="005D34A7">
        <w:rPr>
          <w:rFonts w:ascii="Palatino" w:hAnsi="Palatino"/>
          <w:b/>
        </w:rPr>
        <w:t>p.m.</w:t>
      </w:r>
      <w:r w:rsidR="00B76E8B" w:rsidRPr="005D34A7">
        <w:rPr>
          <w:rFonts w:ascii="Palatino" w:hAnsi="Palatino"/>
          <w:b/>
        </w:rPr>
        <w:t xml:space="preserve"> </w:t>
      </w:r>
      <w:r w:rsidRPr="005D34A7">
        <w:rPr>
          <w:rFonts w:ascii="Palatino" w:hAnsi="Palatino"/>
          <w:b/>
        </w:rPr>
        <w:t>by</w:t>
      </w:r>
      <w:r w:rsidR="007C06FB" w:rsidRPr="005D34A7">
        <w:rPr>
          <w:rFonts w:ascii="Palatino" w:hAnsi="Palatino"/>
          <w:b/>
        </w:rPr>
        <w:t xml:space="preserve"> </w:t>
      </w:r>
      <w:r w:rsidR="006703FE" w:rsidRPr="005D34A7">
        <w:rPr>
          <w:rFonts w:ascii="Palatino" w:hAnsi="Palatino"/>
          <w:b/>
        </w:rPr>
        <w:t xml:space="preserve">Jack Hansen </w:t>
      </w:r>
      <w:r w:rsidRPr="005D34A7">
        <w:rPr>
          <w:rFonts w:ascii="Palatino" w:hAnsi="Palatino"/>
          <w:b/>
        </w:rPr>
        <w:t>and seconded by</w:t>
      </w:r>
      <w:r w:rsidR="006703FE" w:rsidRPr="005D34A7">
        <w:rPr>
          <w:rFonts w:ascii="Palatino" w:hAnsi="Palatino"/>
          <w:b/>
        </w:rPr>
        <w:t xml:space="preserve"> Ryan Savage </w:t>
      </w:r>
      <w:r w:rsidRPr="005D34A7">
        <w:rPr>
          <w:rFonts w:ascii="Palatino" w:hAnsi="Palatino"/>
          <w:b/>
        </w:rPr>
        <w:t>to adjourn the meeting.  Motion passed unanimously.</w:t>
      </w:r>
    </w:p>
    <w:p w14:paraId="00DBFEA6" w14:textId="77777777" w:rsidR="00AA1898" w:rsidRPr="005D34A7" w:rsidRDefault="00AA1898" w:rsidP="00A17AD6">
      <w:pPr>
        <w:rPr>
          <w:rFonts w:ascii="Palatino" w:hAnsi="Palatino"/>
        </w:rPr>
      </w:pPr>
    </w:p>
    <w:p w14:paraId="42C3E418" w14:textId="286B3F09" w:rsidR="00A17AD6" w:rsidRPr="005D34A7" w:rsidRDefault="00A17AD6" w:rsidP="00A17AD6">
      <w:pPr>
        <w:jc w:val="center"/>
        <w:rPr>
          <w:rFonts w:ascii="Palatino" w:hAnsi="Palatino"/>
        </w:rPr>
      </w:pPr>
      <w:r w:rsidRPr="005D34A7">
        <w:rPr>
          <w:rFonts w:ascii="Palatino" w:hAnsi="Palatino"/>
          <w:i/>
        </w:rPr>
        <w:t>I certify that upon motion duly made, seconded and passed, the Board of Education of the Sevier School District approve</w:t>
      </w:r>
      <w:r w:rsidR="007C06FB" w:rsidRPr="005D34A7">
        <w:rPr>
          <w:rFonts w:ascii="Palatino" w:hAnsi="Palatino"/>
          <w:i/>
        </w:rPr>
        <w:t>d</w:t>
      </w:r>
      <w:r w:rsidR="00B46C08" w:rsidRPr="005D34A7">
        <w:rPr>
          <w:rFonts w:ascii="Palatino" w:hAnsi="Palatino"/>
          <w:i/>
        </w:rPr>
        <w:t xml:space="preserve"> the foregoing minutes on the </w:t>
      </w:r>
      <w:r w:rsidR="00617F78" w:rsidRPr="005D34A7">
        <w:rPr>
          <w:rFonts w:ascii="Palatino" w:hAnsi="Palatino"/>
          <w:i/>
        </w:rPr>
        <w:t>14</w:t>
      </w:r>
      <w:r w:rsidR="008D3AA2" w:rsidRPr="005D34A7">
        <w:rPr>
          <w:rFonts w:ascii="Palatino" w:hAnsi="Palatino"/>
          <w:i/>
        </w:rPr>
        <w:t>th</w:t>
      </w:r>
      <w:r w:rsidRPr="005D34A7">
        <w:rPr>
          <w:rFonts w:ascii="Palatino" w:hAnsi="Palatino"/>
          <w:i/>
        </w:rPr>
        <w:t xml:space="preserve"> day of</w:t>
      </w:r>
      <w:r w:rsidR="00610667" w:rsidRPr="005D34A7">
        <w:rPr>
          <w:rFonts w:ascii="Palatino" w:hAnsi="Palatino"/>
          <w:i/>
        </w:rPr>
        <w:t xml:space="preserve"> </w:t>
      </w:r>
      <w:r w:rsidR="003867EE" w:rsidRPr="005D34A7">
        <w:rPr>
          <w:rFonts w:ascii="Palatino" w:hAnsi="Palatino"/>
          <w:i/>
        </w:rPr>
        <w:t>May</w:t>
      </w:r>
      <w:r w:rsidR="00467934" w:rsidRPr="005D34A7">
        <w:rPr>
          <w:rFonts w:ascii="Palatino" w:hAnsi="Palatino"/>
          <w:i/>
        </w:rPr>
        <w:t xml:space="preserve"> 20</w:t>
      </w:r>
      <w:r w:rsidR="00AF3CC0" w:rsidRPr="005D34A7">
        <w:rPr>
          <w:rFonts w:ascii="Palatino" w:hAnsi="Palatino"/>
          <w:i/>
        </w:rPr>
        <w:t>2</w:t>
      </w:r>
      <w:r w:rsidR="00617F78" w:rsidRPr="005D34A7">
        <w:rPr>
          <w:rFonts w:ascii="Palatino" w:hAnsi="Palatino"/>
          <w:i/>
        </w:rPr>
        <w:t>5</w:t>
      </w:r>
      <w:r w:rsidRPr="005D34A7">
        <w:rPr>
          <w:rFonts w:ascii="Palatino" w:hAnsi="Palatino"/>
          <w:i/>
        </w:rPr>
        <w:t>.  I further certify that a quorum of the Board was present on both the day covered by these minutes and the day of approval.</w:t>
      </w:r>
    </w:p>
    <w:p w14:paraId="70124BBA" w14:textId="77777777" w:rsidR="00A17AD6" w:rsidRPr="005D34A7" w:rsidRDefault="00A17AD6" w:rsidP="00A17AD6">
      <w:pPr>
        <w:ind w:left="2160"/>
        <w:jc w:val="both"/>
        <w:rPr>
          <w:rFonts w:ascii="Palatino" w:hAnsi="Palatino"/>
        </w:rPr>
      </w:pPr>
    </w:p>
    <w:p w14:paraId="08F004B4" w14:textId="77777777" w:rsidR="00A17AD6" w:rsidRPr="005D34A7" w:rsidRDefault="00A17AD6" w:rsidP="00A17AD6">
      <w:pPr>
        <w:ind w:left="2160"/>
        <w:jc w:val="both"/>
        <w:rPr>
          <w:rFonts w:ascii="Palatino" w:hAnsi="Palatino"/>
        </w:rPr>
      </w:pPr>
      <w:r w:rsidRPr="005D34A7">
        <w:rPr>
          <w:rFonts w:ascii="Palatino" w:hAnsi="Palatino"/>
          <w:i/>
        </w:rPr>
        <w:tab/>
      </w:r>
      <w:r w:rsidRPr="005D34A7">
        <w:rPr>
          <w:rFonts w:ascii="Palatino" w:hAnsi="Palatino"/>
          <w:i/>
          <w:u w:val="single"/>
        </w:rPr>
        <w:tab/>
      </w:r>
      <w:r w:rsidRPr="005D34A7">
        <w:rPr>
          <w:rFonts w:ascii="Palatino" w:hAnsi="Palatino"/>
          <w:i/>
          <w:u w:val="single"/>
        </w:rPr>
        <w:tab/>
      </w:r>
      <w:r w:rsidRPr="005D34A7">
        <w:rPr>
          <w:rFonts w:ascii="Palatino" w:hAnsi="Palatino"/>
          <w:i/>
          <w:u w:val="single"/>
        </w:rPr>
        <w:tab/>
      </w:r>
      <w:r w:rsidRPr="005D34A7">
        <w:rPr>
          <w:rFonts w:ascii="Palatino" w:hAnsi="Palatino"/>
          <w:i/>
          <w:u w:val="single"/>
        </w:rPr>
        <w:tab/>
      </w:r>
      <w:r w:rsidRPr="005D34A7">
        <w:rPr>
          <w:rFonts w:ascii="Palatino" w:hAnsi="Palatino"/>
          <w:i/>
          <w:u w:val="single"/>
        </w:rPr>
        <w:tab/>
      </w:r>
      <w:r w:rsidRPr="005D34A7">
        <w:rPr>
          <w:rFonts w:ascii="Palatino" w:hAnsi="Palatino"/>
          <w:i/>
          <w:u w:val="single"/>
        </w:rPr>
        <w:tab/>
      </w:r>
    </w:p>
    <w:p w14:paraId="7AF110AE" w14:textId="77777777" w:rsidR="00A17AD6" w:rsidRPr="005D34A7" w:rsidRDefault="00A17AD6" w:rsidP="00A17AD6">
      <w:pPr>
        <w:tabs>
          <w:tab w:val="left" w:pos="5220"/>
        </w:tabs>
        <w:ind w:left="2880"/>
        <w:rPr>
          <w:rFonts w:ascii="Palatino" w:hAnsi="Palatino"/>
        </w:rPr>
      </w:pPr>
      <w:r w:rsidRPr="005D34A7">
        <w:rPr>
          <w:rFonts w:ascii="Palatino" w:hAnsi="Palatino"/>
          <w:i/>
        </w:rPr>
        <w:t xml:space="preserve">   Chad W. Lloyd, Business Administrator</w:t>
      </w:r>
    </w:p>
    <w:sectPr w:rsidR="00A17AD6" w:rsidRPr="005D34A7"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5BAD" w14:textId="77777777" w:rsidR="00A165E5" w:rsidRDefault="00A165E5" w:rsidP="00374DC2">
      <w:r>
        <w:separator/>
      </w:r>
    </w:p>
  </w:endnote>
  <w:endnote w:type="continuationSeparator" w:id="0">
    <w:p w14:paraId="7E2F4E19" w14:textId="77777777" w:rsidR="00A165E5" w:rsidRDefault="00A165E5"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540D98" w:rsidRDefault="00540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540D98" w:rsidRDefault="00540D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540D98" w:rsidRDefault="00540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4DBE" w14:textId="77777777" w:rsidR="00A165E5" w:rsidRDefault="00A165E5" w:rsidP="00374DC2">
      <w:r>
        <w:separator/>
      </w:r>
    </w:p>
  </w:footnote>
  <w:footnote w:type="continuationSeparator" w:id="0">
    <w:p w14:paraId="5E323106" w14:textId="77777777" w:rsidR="00A165E5" w:rsidRDefault="00A165E5"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48B35A7F" w:rsidR="00540D98" w:rsidRDefault="00000000">
    <w:pPr>
      <w:pStyle w:val="Header"/>
    </w:pPr>
    <w:sdt>
      <w:sdtPr>
        <w:id w:val="171999623"/>
        <w:placeholder>
          <w:docPart w:val="7147DD94C9EE70478A6DCF92C481E450"/>
        </w:placeholder>
        <w:temporary/>
        <w:showingPlcHdr/>
      </w:sdtPr>
      <w:sdtContent>
        <w:r w:rsidR="00540D98">
          <w:t>[Type text]</w:t>
        </w:r>
      </w:sdtContent>
    </w:sdt>
    <w:r w:rsidR="00540D98">
      <w:ptab w:relativeTo="margin" w:alignment="center" w:leader="none"/>
    </w:r>
    <w:sdt>
      <w:sdtPr>
        <w:id w:val="171999624"/>
        <w:placeholder>
          <w:docPart w:val="0A9632BB7025124DA9CF019414C4B097"/>
        </w:placeholder>
        <w:temporary/>
        <w:showingPlcHdr/>
      </w:sdtPr>
      <w:sdtContent>
        <w:r w:rsidR="00540D98">
          <w:t>[Type text]</w:t>
        </w:r>
      </w:sdtContent>
    </w:sdt>
    <w:r w:rsidR="00540D98">
      <w:ptab w:relativeTo="margin" w:alignment="right" w:leader="none"/>
    </w:r>
    <w:sdt>
      <w:sdtPr>
        <w:id w:val="171999625"/>
        <w:placeholder>
          <w:docPart w:val="103FD6076F16E547BF2C2B6855DA6DA0"/>
        </w:placeholder>
        <w:temporary/>
        <w:showingPlcHdr/>
      </w:sdtPr>
      <w:sdtContent>
        <w:r w:rsidR="00540D98">
          <w:t>[Type text]</w:t>
        </w:r>
      </w:sdtContent>
    </w:sdt>
  </w:p>
  <w:p w14:paraId="38226349" w14:textId="2A5246E4" w:rsidR="00540D98" w:rsidRDefault="00540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3A39686" w:rsidR="00540D98" w:rsidRDefault="00540D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1D7FBE47" w:rsidR="00540D98" w:rsidRDefault="00540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B67"/>
    <w:multiLevelType w:val="hybridMultilevel"/>
    <w:tmpl w:val="33665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13ECB"/>
    <w:multiLevelType w:val="hybridMultilevel"/>
    <w:tmpl w:val="5D725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812B5"/>
    <w:multiLevelType w:val="hybridMultilevel"/>
    <w:tmpl w:val="C2CA5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4E7E07"/>
    <w:multiLevelType w:val="hybridMultilevel"/>
    <w:tmpl w:val="EAF2039C"/>
    <w:lvl w:ilvl="0" w:tplc="4DA632CA">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D51D5"/>
    <w:multiLevelType w:val="hybridMultilevel"/>
    <w:tmpl w:val="3B7A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D7260"/>
    <w:multiLevelType w:val="hybridMultilevel"/>
    <w:tmpl w:val="5FFE1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758F8"/>
    <w:multiLevelType w:val="multilevel"/>
    <w:tmpl w:val="54CA6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520" w:hanging="720"/>
      </w:pPr>
      <w:rPr>
        <w:rFonts w:hint="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B46927"/>
    <w:multiLevelType w:val="hybridMultilevel"/>
    <w:tmpl w:val="ACCE0D16"/>
    <w:lvl w:ilvl="0" w:tplc="84F643A8">
      <w:start w:val="1"/>
      <w:numFmt w:val="decimal"/>
      <w:lvlText w:val="%1."/>
      <w:lvlJc w:val="left"/>
      <w:pPr>
        <w:ind w:left="1800" w:hanging="360"/>
      </w:pPr>
      <w:rPr>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365A7F"/>
    <w:multiLevelType w:val="hybridMultilevel"/>
    <w:tmpl w:val="E9E451F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691698"/>
    <w:multiLevelType w:val="hybridMultilevel"/>
    <w:tmpl w:val="D8E08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A34507"/>
    <w:multiLevelType w:val="hybridMultilevel"/>
    <w:tmpl w:val="9F949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8A1AAC"/>
    <w:multiLevelType w:val="hybridMultilevel"/>
    <w:tmpl w:val="C58C3A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8F0326"/>
    <w:multiLevelType w:val="hybridMultilevel"/>
    <w:tmpl w:val="711CA6E8"/>
    <w:lvl w:ilvl="0" w:tplc="854C22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6152FF"/>
    <w:multiLevelType w:val="hybridMultilevel"/>
    <w:tmpl w:val="804C874A"/>
    <w:lvl w:ilvl="0" w:tplc="271601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080D8F"/>
    <w:multiLevelType w:val="hybridMultilevel"/>
    <w:tmpl w:val="D8D618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1E496F"/>
    <w:multiLevelType w:val="hybridMultilevel"/>
    <w:tmpl w:val="EE48FC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0F6CDA"/>
    <w:multiLevelType w:val="hybridMultilevel"/>
    <w:tmpl w:val="5614B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27236C"/>
    <w:multiLevelType w:val="hybridMultilevel"/>
    <w:tmpl w:val="1FD6B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A92085"/>
    <w:multiLevelType w:val="hybridMultilevel"/>
    <w:tmpl w:val="23E69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212CEB"/>
    <w:multiLevelType w:val="hybridMultilevel"/>
    <w:tmpl w:val="0DCEFAD6"/>
    <w:lvl w:ilvl="0" w:tplc="08A2A8B8">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83440A"/>
    <w:multiLevelType w:val="hybridMultilevel"/>
    <w:tmpl w:val="A70AB7AA"/>
    <w:lvl w:ilvl="0" w:tplc="9E34DA2E">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D3B7F19"/>
    <w:multiLevelType w:val="hybridMultilevel"/>
    <w:tmpl w:val="64D83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1A494D"/>
    <w:multiLevelType w:val="hybridMultilevel"/>
    <w:tmpl w:val="AA04F0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E430BEE"/>
    <w:multiLevelType w:val="hybridMultilevel"/>
    <w:tmpl w:val="B82AD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3255CF1"/>
    <w:multiLevelType w:val="hybridMultilevel"/>
    <w:tmpl w:val="934EC2D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A3C4E89"/>
    <w:multiLevelType w:val="hybridMultilevel"/>
    <w:tmpl w:val="253828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5033A9"/>
    <w:multiLevelType w:val="hybridMultilevel"/>
    <w:tmpl w:val="B6DA3ABE"/>
    <w:lvl w:ilvl="0" w:tplc="D8B08108">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C8B51F8"/>
    <w:multiLevelType w:val="hybridMultilevel"/>
    <w:tmpl w:val="BCB027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DD6690B"/>
    <w:multiLevelType w:val="hybridMultilevel"/>
    <w:tmpl w:val="BDA27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4A10CF"/>
    <w:multiLevelType w:val="hybridMultilevel"/>
    <w:tmpl w:val="3228B5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36B3176"/>
    <w:multiLevelType w:val="hybridMultilevel"/>
    <w:tmpl w:val="4B88179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5FB69F2"/>
    <w:multiLevelType w:val="hybridMultilevel"/>
    <w:tmpl w:val="93D027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974432"/>
    <w:multiLevelType w:val="hybridMultilevel"/>
    <w:tmpl w:val="B32652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00428A"/>
    <w:multiLevelType w:val="hybridMultilevel"/>
    <w:tmpl w:val="B090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6E60BF4"/>
    <w:multiLevelType w:val="hybridMultilevel"/>
    <w:tmpl w:val="88B4DD6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8FB5D0A"/>
    <w:multiLevelType w:val="hybridMultilevel"/>
    <w:tmpl w:val="1BD080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DC27F6"/>
    <w:multiLevelType w:val="hybridMultilevel"/>
    <w:tmpl w:val="89ACE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3C5E89"/>
    <w:multiLevelType w:val="multilevel"/>
    <w:tmpl w:val="75B2C7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lowerRoman"/>
      <w:lvlText w:val="%4."/>
      <w:lvlJc w:val="left"/>
      <w:pPr>
        <w:ind w:left="3240" w:hanging="720"/>
      </w:pPr>
      <w:rPr>
        <w:rFonts w:asciiTheme="minorHAnsi" w:hAnsiTheme="minorHAnsi" w:cstheme="minorBidi" w:hint="default"/>
        <w:color w:val="auto"/>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D0604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E022F30"/>
    <w:multiLevelType w:val="hybridMultilevel"/>
    <w:tmpl w:val="08CE4A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EF941CA"/>
    <w:multiLevelType w:val="hybridMultilevel"/>
    <w:tmpl w:val="5CC20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8D1E95"/>
    <w:multiLevelType w:val="hybridMultilevel"/>
    <w:tmpl w:val="EFE260DC"/>
    <w:lvl w:ilvl="0" w:tplc="4DBEC39E">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64485997"/>
    <w:multiLevelType w:val="hybridMultilevel"/>
    <w:tmpl w:val="9126CB1A"/>
    <w:lvl w:ilvl="0" w:tplc="BA60A1E6">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A615AB9"/>
    <w:multiLevelType w:val="hybridMultilevel"/>
    <w:tmpl w:val="6AA80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B32F6F"/>
    <w:multiLevelType w:val="hybridMultilevel"/>
    <w:tmpl w:val="F4B20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0704B7"/>
    <w:multiLevelType w:val="hybridMultilevel"/>
    <w:tmpl w:val="10D2B05A"/>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6E686DCC"/>
    <w:multiLevelType w:val="hybridMultilevel"/>
    <w:tmpl w:val="1BA6F5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1784D57"/>
    <w:multiLevelType w:val="hybridMultilevel"/>
    <w:tmpl w:val="A1D01A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36664E4"/>
    <w:multiLevelType w:val="hybridMultilevel"/>
    <w:tmpl w:val="97E25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8B1AA4"/>
    <w:multiLevelType w:val="hybridMultilevel"/>
    <w:tmpl w:val="35BE40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B009B0"/>
    <w:multiLevelType w:val="hybridMultilevel"/>
    <w:tmpl w:val="B32652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979179">
    <w:abstractNumId w:val="34"/>
  </w:num>
  <w:num w:numId="2" w16cid:durableId="1163622408">
    <w:abstractNumId w:val="42"/>
  </w:num>
  <w:num w:numId="3" w16cid:durableId="181481309">
    <w:abstractNumId w:val="2"/>
  </w:num>
  <w:num w:numId="4" w16cid:durableId="278265926">
    <w:abstractNumId w:val="29"/>
  </w:num>
  <w:num w:numId="5" w16cid:durableId="736827463">
    <w:abstractNumId w:val="31"/>
  </w:num>
  <w:num w:numId="6" w16cid:durableId="1340041871">
    <w:abstractNumId w:val="47"/>
  </w:num>
  <w:num w:numId="7" w16cid:durableId="1039665539">
    <w:abstractNumId w:val="13"/>
  </w:num>
  <w:num w:numId="8" w16cid:durableId="473449128">
    <w:abstractNumId w:val="27"/>
  </w:num>
  <w:num w:numId="9" w16cid:durableId="1637102246">
    <w:abstractNumId w:val="33"/>
  </w:num>
  <w:num w:numId="10" w16cid:durableId="1614163953">
    <w:abstractNumId w:val="4"/>
  </w:num>
  <w:num w:numId="11" w16cid:durableId="25640189">
    <w:abstractNumId w:val="22"/>
  </w:num>
  <w:num w:numId="12" w16cid:durableId="83040359">
    <w:abstractNumId w:val="15"/>
  </w:num>
  <w:num w:numId="13" w16cid:durableId="569776528">
    <w:abstractNumId w:val="7"/>
  </w:num>
  <w:num w:numId="14" w16cid:durableId="2028361503">
    <w:abstractNumId w:val="46"/>
  </w:num>
  <w:num w:numId="15" w16cid:durableId="697196754">
    <w:abstractNumId w:val="23"/>
  </w:num>
  <w:num w:numId="16" w16cid:durableId="2041323001">
    <w:abstractNumId w:val="24"/>
  </w:num>
  <w:num w:numId="17" w16cid:durableId="552040569">
    <w:abstractNumId w:val="48"/>
  </w:num>
  <w:num w:numId="18" w16cid:durableId="1867064532">
    <w:abstractNumId w:val="40"/>
  </w:num>
  <w:num w:numId="19" w16cid:durableId="544100488">
    <w:abstractNumId w:val="26"/>
  </w:num>
  <w:num w:numId="20" w16cid:durableId="2023583345">
    <w:abstractNumId w:val="20"/>
  </w:num>
  <w:num w:numId="21" w16cid:durableId="2027292589">
    <w:abstractNumId w:val="43"/>
  </w:num>
  <w:num w:numId="22" w16cid:durableId="1757046230">
    <w:abstractNumId w:val="19"/>
  </w:num>
  <w:num w:numId="23" w16cid:durableId="1503356940">
    <w:abstractNumId w:val="12"/>
  </w:num>
  <w:num w:numId="24" w16cid:durableId="1449203957">
    <w:abstractNumId w:val="36"/>
  </w:num>
  <w:num w:numId="25" w16cid:durableId="1474835195">
    <w:abstractNumId w:val="9"/>
  </w:num>
  <w:num w:numId="26" w16cid:durableId="1051535137">
    <w:abstractNumId w:val="44"/>
  </w:num>
  <w:num w:numId="27" w16cid:durableId="1543666351">
    <w:abstractNumId w:val="10"/>
  </w:num>
  <w:num w:numId="28" w16cid:durableId="2126269429">
    <w:abstractNumId w:val="6"/>
  </w:num>
  <w:num w:numId="29" w16cid:durableId="1153718781">
    <w:abstractNumId w:val="11"/>
  </w:num>
  <w:num w:numId="30" w16cid:durableId="678772336">
    <w:abstractNumId w:val="35"/>
  </w:num>
  <w:num w:numId="31" w16cid:durableId="1612782356">
    <w:abstractNumId w:val="5"/>
  </w:num>
  <w:num w:numId="32" w16cid:durableId="877666774">
    <w:abstractNumId w:val="39"/>
  </w:num>
  <w:num w:numId="33" w16cid:durableId="695664857">
    <w:abstractNumId w:val="17"/>
  </w:num>
  <w:num w:numId="34" w16cid:durableId="732629133">
    <w:abstractNumId w:val="28"/>
  </w:num>
  <w:num w:numId="35" w16cid:durableId="76754071">
    <w:abstractNumId w:val="41"/>
  </w:num>
  <w:num w:numId="36" w16cid:durableId="2028747835">
    <w:abstractNumId w:val="21"/>
  </w:num>
  <w:num w:numId="37" w16cid:durableId="754280445">
    <w:abstractNumId w:val="30"/>
  </w:num>
  <w:num w:numId="38" w16cid:durableId="641227277">
    <w:abstractNumId w:val="0"/>
  </w:num>
  <w:num w:numId="39" w16cid:durableId="1307011613">
    <w:abstractNumId w:val="16"/>
  </w:num>
  <w:num w:numId="40" w16cid:durableId="387387134">
    <w:abstractNumId w:val="1"/>
  </w:num>
  <w:num w:numId="41" w16cid:durableId="945120307">
    <w:abstractNumId w:val="38"/>
  </w:num>
  <w:num w:numId="42" w16cid:durableId="1427263103">
    <w:abstractNumId w:val="49"/>
  </w:num>
  <w:num w:numId="43" w16cid:durableId="1957633185">
    <w:abstractNumId w:val="8"/>
  </w:num>
  <w:num w:numId="44" w16cid:durableId="455756138">
    <w:abstractNumId w:val="14"/>
  </w:num>
  <w:num w:numId="45" w16cid:durableId="1782525529">
    <w:abstractNumId w:val="3"/>
  </w:num>
  <w:num w:numId="46" w16cid:durableId="146484983">
    <w:abstractNumId w:val="45"/>
  </w:num>
  <w:num w:numId="47" w16cid:durableId="1147281559">
    <w:abstractNumId w:val="25"/>
  </w:num>
  <w:num w:numId="48" w16cid:durableId="128011381">
    <w:abstractNumId w:val="37"/>
  </w:num>
  <w:num w:numId="49" w16cid:durableId="1459638761">
    <w:abstractNumId w:val="18"/>
  </w:num>
  <w:num w:numId="50" w16cid:durableId="869227174">
    <w:abstractNumId w:val="51"/>
  </w:num>
  <w:num w:numId="51" w16cid:durableId="1986818468">
    <w:abstractNumId w:val="32"/>
  </w:num>
  <w:num w:numId="52" w16cid:durableId="1057971181">
    <w:abstractNumId w:val="5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3542"/>
    <w:rsid w:val="0000447D"/>
    <w:rsid w:val="00005A60"/>
    <w:rsid w:val="00006244"/>
    <w:rsid w:val="00006DFD"/>
    <w:rsid w:val="00007B19"/>
    <w:rsid w:val="00010EB5"/>
    <w:rsid w:val="00010FD0"/>
    <w:rsid w:val="0001198D"/>
    <w:rsid w:val="00012FFC"/>
    <w:rsid w:val="00015C02"/>
    <w:rsid w:val="00020282"/>
    <w:rsid w:val="000207EB"/>
    <w:rsid w:val="00020883"/>
    <w:rsid w:val="000229BA"/>
    <w:rsid w:val="000229F0"/>
    <w:rsid w:val="00026F1B"/>
    <w:rsid w:val="00032DEA"/>
    <w:rsid w:val="00033A1D"/>
    <w:rsid w:val="00034A01"/>
    <w:rsid w:val="00035380"/>
    <w:rsid w:val="00036C0C"/>
    <w:rsid w:val="00041824"/>
    <w:rsid w:val="00042947"/>
    <w:rsid w:val="00042B5F"/>
    <w:rsid w:val="00042CA0"/>
    <w:rsid w:val="00044BAB"/>
    <w:rsid w:val="0004515B"/>
    <w:rsid w:val="00045848"/>
    <w:rsid w:val="0005420D"/>
    <w:rsid w:val="00056DBE"/>
    <w:rsid w:val="00060BC9"/>
    <w:rsid w:val="000625F1"/>
    <w:rsid w:val="00066293"/>
    <w:rsid w:val="00066AA9"/>
    <w:rsid w:val="000671A1"/>
    <w:rsid w:val="00067332"/>
    <w:rsid w:val="000708E4"/>
    <w:rsid w:val="000714DF"/>
    <w:rsid w:val="000715AB"/>
    <w:rsid w:val="0007189E"/>
    <w:rsid w:val="00072F0B"/>
    <w:rsid w:val="000767DF"/>
    <w:rsid w:val="00077276"/>
    <w:rsid w:val="00082B48"/>
    <w:rsid w:val="00082BBC"/>
    <w:rsid w:val="00093E69"/>
    <w:rsid w:val="00094C63"/>
    <w:rsid w:val="00095B67"/>
    <w:rsid w:val="00095B6D"/>
    <w:rsid w:val="0009637E"/>
    <w:rsid w:val="000A0C58"/>
    <w:rsid w:val="000A1A70"/>
    <w:rsid w:val="000A34FF"/>
    <w:rsid w:val="000A6066"/>
    <w:rsid w:val="000A7C72"/>
    <w:rsid w:val="000B089A"/>
    <w:rsid w:val="000B1075"/>
    <w:rsid w:val="000B1413"/>
    <w:rsid w:val="000B1F97"/>
    <w:rsid w:val="000B24AC"/>
    <w:rsid w:val="000B32B2"/>
    <w:rsid w:val="000B34C9"/>
    <w:rsid w:val="000B3E90"/>
    <w:rsid w:val="000B3F83"/>
    <w:rsid w:val="000B40D2"/>
    <w:rsid w:val="000B5154"/>
    <w:rsid w:val="000B6407"/>
    <w:rsid w:val="000B6BA9"/>
    <w:rsid w:val="000B715C"/>
    <w:rsid w:val="000C0200"/>
    <w:rsid w:val="000C0A88"/>
    <w:rsid w:val="000C75D1"/>
    <w:rsid w:val="000D1E33"/>
    <w:rsid w:val="000D4616"/>
    <w:rsid w:val="000D63EA"/>
    <w:rsid w:val="000E1AF4"/>
    <w:rsid w:val="000E2354"/>
    <w:rsid w:val="000E60CA"/>
    <w:rsid w:val="000E62AD"/>
    <w:rsid w:val="000E6528"/>
    <w:rsid w:val="000E7D4B"/>
    <w:rsid w:val="000F03E1"/>
    <w:rsid w:val="000F2F45"/>
    <w:rsid w:val="001028C3"/>
    <w:rsid w:val="00106932"/>
    <w:rsid w:val="001071B7"/>
    <w:rsid w:val="00111305"/>
    <w:rsid w:val="00113BA2"/>
    <w:rsid w:val="00113BED"/>
    <w:rsid w:val="0011778F"/>
    <w:rsid w:val="0012125F"/>
    <w:rsid w:val="0012410D"/>
    <w:rsid w:val="00125F90"/>
    <w:rsid w:val="00126FC3"/>
    <w:rsid w:val="00127E9F"/>
    <w:rsid w:val="00131075"/>
    <w:rsid w:val="00131B94"/>
    <w:rsid w:val="00132185"/>
    <w:rsid w:val="0013379B"/>
    <w:rsid w:val="0013394E"/>
    <w:rsid w:val="001366B7"/>
    <w:rsid w:val="00137918"/>
    <w:rsid w:val="001452F6"/>
    <w:rsid w:val="001518A4"/>
    <w:rsid w:val="001530CD"/>
    <w:rsid w:val="001547FE"/>
    <w:rsid w:val="00155A15"/>
    <w:rsid w:val="0015640B"/>
    <w:rsid w:val="001570C4"/>
    <w:rsid w:val="00160A6E"/>
    <w:rsid w:val="00163CF1"/>
    <w:rsid w:val="00164015"/>
    <w:rsid w:val="001646D9"/>
    <w:rsid w:val="00164FCD"/>
    <w:rsid w:val="00167026"/>
    <w:rsid w:val="00170953"/>
    <w:rsid w:val="0017276F"/>
    <w:rsid w:val="00173C20"/>
    <w:rsid w:val="001749C6"/>
    <w:rsid w:val="00177D17"/>
    <w:rsid w:val="00182755"/>
    <w:rsid w:val="00182ABB"/>
    <w:rsid w:val="00185DF7"/>
    <w:rsid w:val="001869B8"/>
    <w:rsid w:val="00187976"/>
    <w:rsid w:val="001904B6"/>
    <w:rsid w:val="0019241E"/>
    <w:rsid w:val="00192563"/>
    <w:rsid w:val="001937F7"/>
    <w:rsid w:val="00194FE0"/>
    <w:rsid w:val="00196A68"/>
    <w:rsid w:val="00196DD0"/>
    <w:rsid w:val="00197A0A"/>
    <w:rsid w:val="00197B7E"/>
    <w:rsid w:val="001A12EE"/>
    <w:rsid w:val="001A3C0D"/>
    <w:rsid w:val="001A59C6"/>
    <w:rsid w:val="001A652F"/>
    <w:rsid w:val="001A699E"/>
    <w:rsid w:val="001B0581"/>
    <w:rsid w:val="001B1472"/>
    <w:rsid w:val="001B390B"/>
    <w:rsid w:val="001B64CF"/>
    <w:rsid w:val="001C0743"/>
    <w:rsid w:val="001C0B56"/>
    <w:rsid w:val="001C1D16"/>
    <w:rsid w:val="001C2A1C"/>
    <w:rsid w:val="001C4CCF"/>
    <w:rsid w:val="001C5B0B"/>
    <w:rsid w:val="001C7F72"/>
    <w:rsid w:val="001D0091"/>
    <w:rsid w:val="001D0653"/>
    <w:rsid w:val="001D188D"/>
    <w:rsid w:val="001D1B3A"/>
    <w:rsid w:val="001D4A9D"/>
    <w:rsid w:val="001D51D2"/>
    <w:rsid w:val="001D5309"/>
    <w:rsid w:val="001D6061"/>
    <w:rsid w:val="001D63B5"/>
    <w:rsid w:val="001E0BB3"/>
    <w:rsid w:val="001E1452"/>
    <w:rsid w:val="001E418D"/>
    <w:rsid w:val="001E4798"/>
    <w:rsid w:val="001E4B10"/>
    <w:rsid w:val="001E5521"/>
    <w:rsid w:val="001F07C9"/>
    <w:rsid w:val="001F07CE"/>
    <w:rsid w:val="001F08A5"/>
    <w:rsid w:val="001F289A"/>
    <w:rsid w:val="001F31D2"/>
    <w:rsid w:val="001F44AC"/>
    <w:rsid w:val="001F4674"/>
    <w:rsid w:val="00203074"/>
    <w:rsid w:val="002034EB"/>
    <w:rsid w:val="00203551"/>
    <w:rsid w:val="00203EB1"/>
    <w:rsid w:val="002044E1"/>
    <w:rsid w:val="00204AE4"/>
    <w:rsid w:val="00206C4E"/>
    <w:rsid w:val="00207DAA"/>
    <w:rsid w:val="00210615"/>
    <w:rsid w:val="0021713C"/>
    <w:rsid w:val="002178D7"/>
    <w:rsid w:val="00217900"/>
    <w:rsid w:val="002207FA"/>
    <w:rsid w:val="00221860"/>
    <w:rsid w:val="00221CF2"/>
    <w:rsid w:val="00222586"/>
    <w:rsid w:val="00226843"/>
    <w:rsid w:val="002273A0"/>
    <w:rsid w:val="0022799A"/>
    <w:rsid w:val="00231076"/>
    <w:rsid w:val="00232603"/>
    <w:rsid w:val="002346F2"/>
    <w:rsid w:val="00234806"/>
    <w:rsid w:val="0024049E"/>
    <w:rsid w:val="00242818"/>
    <w:rsid w:val="0024459C"/>
    <w:rsid w:val="00244B06"/>
    <w:rsid w:val="00246AC4"/>
    <w:rsid w:val="00247A88"/>
    <w:rsid w:val="002510A6"/>
    <w:rsid w:val="00251A71"/>
    <w:rsid w:val="00252A7D"/>
    <w:rsid w:val="00253C09"/>
    <w:rsid w:val="00254134"/>
    <w:rsid w:val="00256EA7"/>
    <w:rsid w:val="00260036"/>
    <w:rsid w:val="00261C95"/>
    <w:rsid w:val="00265067"/>
    <w:rsid w:val="00267E5E"/>
    <w:rsid w:val="00270FE1"/>
    <w:rsid w:val="00271309"/>
    <w:rsid w:val="0027207E"/>
    <w:rsid w:val="002742B9"/>
    <w:rsid w:val="0027479F"/>
    <w:rsid w:val="00276554"/>
    <w:rsid w:val="0027756A"/>
    <w:rsid w:val="00280496"/>
    <w:rsid w:val="00282C5A"/>
    <w:rsid w:val="002831DA"/>
    <w:rsid w:val="002866DB"/>
    <w:rsid w:val="00286E7E"/>
    <w:rsid w:val="0029055E"/>
    <w:rsid w:val="00291FB5"/>
    <w:rsid w:val="00292770"/>
    <w:rsid w:val="0029547D"/>
    <w:rsid w:val="0029783F"/>
    <w:rsid w:val="002A04A4"/>
    <w:rsid w:val="002A08DD"/>
    <w:rsid w:val="002A0A18"/>
    <w:rsid w:val="002A1561"/>
    <w:rsid w:val="002A2B21"/>
    <w:rsid w:val="002A3B56"/>
    <w:rsid w:val="002A53F7"/>
    <w:rsid w:val="002A5A82"/>
    <w:rsid w:val="002A5D8C"/>
    <w:rsid w:val="002A656D"/>
    <w:rsid w:val="002B4EE1"/>
    <w:rsid w:val="002B4F49"/>
    <w:rsid w:val="002B57D5"/>
    <w:rsid w:val="002B6949"/>
    <w:rsid w:val="002B71E1"/>
    <w:rsid w:val="002C04C7"/>
    <w:rsid w:val="002C136E"/>
    <w:rsid w:val="002C2B01"/>
    <w:rsid w:val="002C3A30"/>
    <w:rsid w:val="002C4055"/>
    <w:rsid w:val="002C5CE8"/>
    <w:rsid w:val="002C5ECF"/>
    <w:rsid w:val="002D01EC"/>
    <w:rsid w:val="002D1D5A"/>
    <w:rsid w:val="002D26CD"/>
    <w:rsid w:val="002D296C"/>
    <w:rsid w:val="002D2DA9"/>
    <w:rsid w:val="002D5EDA"/>
    <w:rsid w:val="002D6C1F"/>
    <w:rsid w:val="002D7281"/>
    <w:rsid w:val="002E0298"/>
    <w:rsid w:val="002E1495"/>
    <w:rsid w:val="002E2A44"/>
    <w:rsid w:val="002E3EEF"/>
    <w:rsid w:val="002E529F"/>
    <w:rsid w:val="002E5E46"/>
    <w:rsid w:val="002E6033"/>
    <w:rsid w:val="002E68BD"/>
    <w:rsid w:val="002F111B"/>
    <w:rsid w:val="002F3525"/>
    <w:rsid w:val="002F441E"/>
    <w:rsid w:val="002F4EAE"/>
    <w:rsid w:val="002F7FEE"/>
    <w:rsid w:val="00301F6E"/>
    <w:rsid w:val="00303A53"/>
    <w:rsid w:val="00304697"/>
    <w:rsid w:val="00304989"/>
    <w:rsid w:val="00304CB6"/>
    <w:rsid w:val="003078FA"/>
    <w:rsid w:val="00307CD6"/>
    <w:rsid w:val="0031027F"/>
    <w:rsid w:val="00311D52"/>
    <w:rsid w:val="003128AC"/>
    <w:rsid w:val="003162BB"/>
    <w:rsid w:val="00316A68"/>
    <w:rsid w:val="00320353"/>
    <w:rsid w:val="00321EEA"/>
    <w:rsid w:val="00322279"/>
    <w:rsid w:val="003232C5"/>
    <w:rsid w:val="003246FA"/>
    <w:rsid w:val="00325C74"/>
    <w:rsid w:val="00327928"/>
    <w:rsid w:val="00327AEF"/>
    <w:rsid w:val="00330ECF"/>
    <w:rsid w:val="00333E79"/>
    <w:rsid w:val="00336ED8"/>
    <w:rsid w:val="00346DC0"/>
    <w:rsid w:val="00350445"/>
    <w:rsid w:val="00350FCF"/>
    <w:rsid w:val="00351A26"/>
    <w:rsid w:val="003543AC"/>
    <w:rsid w:val="003546FE"/>
    <w:rsid w:val="00357E7C"/>
    <w:rsid w:val="00360DE3"/>
    <w:rsid w:val="00361C67"/>
    <w:rsid w:val="00362A4B"/>
    <w:rsid w:val="00364037"/>
    <w:rsid w:val="00365C22"/>
    <w:rsid w:val="0036627B"/>
    <w:rsid w:val="0037007D"/>
    <w:rsid w:val="003703BD"/>
    <w:rsid w:val="00370EEC"/>
    <w:rsid w:val="00372AAC"/>
    <w:rsid w:val="00374DC2"/>
    <w:rsid w:val="003764BF"/>
    <w:rsid w:val="00376801"/>
    <w:rsid w:val="00377186"/>
    <w:rsid w:val="00382141"/>
    <w:rsid w:val="003827AB"/>
    <w:rsid w:val="00382B39"/>
    <w:rsid w:val="003833AA"/>
    <w:rsid w:val="003837E4"/>
    <w:rsid w:val="00384077"/>
    <w:rsid w:val="00385D55"/>
    <w:rsid w:val="003863E9"/>
    <w:rsid w:val="003867EE"/>
    <w:rsid w:val="00386E26"/>
    <w:rsid w:val="003909D9"/>
    <w:rsid w:val="003910EF"/>
    <w:rsid w:val="0039156F"/>
    <w:rsid w:val="00393C70"/>
    <w:rsid w:val="00393C72"/>
    <w:rsid w:val="00395444"/>
    <w:rsid w:val="00396400"/>
    <w:rsid w:val="00397579"/>
    <w:rsid w:val="003A000C"/>
    <w:rsid w:val="003A0C30"/>
    <w:rsid w:val="003A25A6"/>
    <w:rsid w:val="003A3DCF"/>
    <w:rsid w:val="003A5119"/>
    <w:rsid w:val="003A6AD7"/>
    <w:rsid w:val="003A79AF"/>
    <w:rsid w:val="003B079F"/>
    <w:rsid w:val="003B1114"/>
    <w:rsid w:val="003B249A"/>
    <w:rsid w:val="003B4591"/>
    <w:rsid w:val="003C05CC"/>
    <w:rsid w:val="003C1A57"/>
    <w:rsid w:val="003C1BB6"/>
    <w:rsid w:val="003C2644"/>
    <w:rsid w:val="003C3D26"/>
    <w:rsid w:val="003C55FB"/>
    <w:rsid w:val="003D26E9"/>
    <w:rsid w:val="003D301A"/>
    <w:rsid w:val="003D5C58"/>
    <w:rsid w:val="003D738B"/>
    <w:rsid w:val="003E09D5"/>
    <w:rsid w:val="003E0C50"/>
    <w:rsid w:val="003E32C0"/>
    <w:rsid w:val="003E3388"/>
    <w:rsid w:val="003E5AFA"/>
    <w:rsid w:val="003E6C7C"/>
    <w:rsid w:val="003F0072"/>
    <w:rsid w:val="003F50FB"/>
    <w:rsid w:val="003F624C"/>
    <w:rsid w:val="003F6C9B"/>
    <w:rsid w:val="003F6FCB"/>
    <w:rsid w:val="003F7B53"/>
    <w:rsid w:val="0040111F"/>
    <w:rsid w:val="004014C1"/>
    <w:rsid w:val="00401A13"/>
    <w:rsid w:val="00401A7C"/>
    <w:rsid w:val="0040235E"/>
    <w:rsid w:val="00402535"/>
    <w:rsid w:val="00402771"/>
    <w:rsid w:val="00404B08"/>
    <w:rsid w:val="004056EA"/>
    <w:rsid w:val="00406CF2"/>
    <w:rsid w:val="00407CDA"/>
    <w:rsid w:val="00407E41"/>
    <w:rsid w:val="00407E48"/>
    <w:rsid w:val="00410D51"/>
    <w:rsid w:val="0041226D"/>
    <w:rsid w:val="0041515C"/>
    <w:rsid w:val="004159B9"/>
    <w:rsid w:val="00416D27"/>
    <w:rsid w:val="00421951"/>
    <w:rsid w:val="00423369"/>
    <w:rsid w:val="00425284"/>
    <w:rsid w:val="00426840"/>
    <w:rsid w:val="00431025"/>
    <w:rsid w:val="004332F7"/>
    <w:rsid w:val="004348AA"/>
    <w:rsid w:val="0044117F"/>
    <w:rsid w:val="004417B6"/>
    <w:rsid w:val="00444523"/>
    <w:rsid w:val="004450BC"/>
    <w:rsid w:val="00445CB9"/>
    <w:rsid w:val="004465A7"/>
    <w:rsid w:val="00447EF1"/>
    <w:rsid w:val="00450949"/>
    <w:rsid w:val="00450C06"/>
    <w:rsid w:val="00450C58"/>
    <w:rsid w:val="0045203A"/>
    <w:rsid w:val="0045470B"/>
    <w:rsid w:val="004548F5"/>
    <w:rsid w:val="00460FA8"/>
    <w:rsid w:val="00461297"/>
    <w:rsid w:val="004624BD"/>
    <w:rsid w:val="0046358B"/>
    <w:rsid w:val="00464F5D"/>
    <w:rsid w:val="00466926"/>
    <w:rsid w:val="004669C8"/>
    <w:rsid w:val="00467934"/>
    <w:rsid w:val="004704A9"/>
    <w:rsid w:val="00470D61"/>
    <w:rsid w:val="00473659"/>
    <w:rsid w:val="00475508"/>
    <w:rsid w:val="00475887"/>
    <w:rsid w:val="0047680C"/>
    <w:rsid w:val="00476E41"/>
    <w:rsid w:val="00476F84"/>
    <w:rsid w:val="0047772B"/>
    <w:rsid w:val="00477843"/>
    <w:rsid w:val="00480F84"/>
    <w:rsid w:val="00483662"/>
    <w:rsid w:val="00483997"/>
    <w:rsid w:val="00484154"/>
    <w:rsid w:val="00485072"/>
    <w:rsid w:val="00485B74"/>
    <w:rsid w:val="0048735F"/>
    <w:rsid w:val="00487497"/>
    <w:rsid w:val="00490E79"/>
    <w:rsid w:val="004931D0"/>
    <w:rsid w:val="00493B9E"/>
    <w:rsid w:val="004969AD"/>
    <w:rsid w:val="004A1C5D"/>
    <w:rsid w:val="004A3740"/>
    <w:rsid w:val="004A4E7D"/>
    <w:rsid w:val="004B0E58"/>
    <w:rsid w:val="004B10DD"/>
    <w:rsid w:val="004B2496"/>
    <w:rsid w:val="004B26B4"/>
    <w:rsid w:val="004B3692"/>
    <w:rsid w:val="004B3D79"/>
    <w:rsid w:val="004B59EE"/>
    <w:rsid w:val="004B7B1F"/>
    <w:rsid w:val="004C01BE"/>
    <w:rsid w:val="004C136A"/>
    <w:rsid w:val="004C1A0D"/>
    <w:rsid w:val="004C2871"/>
    <w:rsid w:val="004C29F0"/>
    <w:rsid w:val="004D4E16"/>
    <w:rsid w:val="004D5B6F"/>
    <w:rsid w:val="004D5DEF"/>
    <w:rsid w:val="004D66F1"/>
    <w:rsid w:val="004D689F"/>
    <w:rsid w:val="004E149A"/>
    <w:rsid w:val="004E23F1"/>
    <w:rsid w:val="004E2FC5"/>
    <w:rsid w:val="004E32AD"/>
    <w:rsid w:val="004E350D"/>
    <w:rsid w:val="004E3EE4"/>
    <w:rsid w:val="004E511B"/>
    <w:rsid w:val="004E53A3"/>
    <w:rsid w:val="004E6BC7"/>
    <w:rsid w:val="004F145F"/>
    <w:rsid w:val="004F1B72"/>
    <w:rsid w:val="004F25AC"/>
    <w:rsid w:val="004F2972"/>
    <w:rsid w:val="004F6C52"/>
    <w:rsid w:val="004F6EDC"/>
    <w:rsid w:val="005004C7"/>
    <w:rsid w:val="00504D4B"/>
    <w:rsid w:val="005066A6"/>
    <w:rsid w:val="00512447"/>
    <w:rsid w:val="00512500"/>
    <w:rsid w:val="00512C3D"/>
    <w:rsid w:val="00514E90"/>
    <w:rsid w:val="00522CE6"/>
    <w:rsid w:val="00523309"/>
    <w:rsid w:val="005247B7"/>
    <w:rsid w:val="0052522A"/>
    <w:rsid w:val="00525492"/>
    <w:rsid w:val="00526B89"/>
    <w:rsid w:val="00527B8D"/>
    <w:rsid w:val="005316F6"/>
    <w:rsid w:val="00531736"/>
    <w:rsid w:val="0053375C"/>
    <w:rsid w:val="0053523C"/>
    <w:rsid w:val="00540D98"/>
    <w:rsid w:val="00543661"/>
    <w:rsid w:val="0054373D"/>
    <w:rsid w:val="005438DC"/>
    <w:rsid w:val="00544CA8"/>
    <w:rsid w:val="00544CC3"/>
    <w:rsid w:val="00544F8B"/>
    <w:rsid w:val="005455DB"/>
    <w:rsid w:val="00545E19"/>
    <w:rsid w:val="00546364"/>
    <w:rsid w:val="0054667C"/>
    <w:rsid w:val="00546E1C"/>
    <w:rsid w:val="00547C28"/>
    <w:rsid w:val="00555ACE"/>
    <w:rsid w:val="0055713C"/>
    <w:rsid w:val="00557DC6"/>
    <w:rsid w:val="00557EF8"/>
    <w:rsid w:val="00562609"/>
    <w:rsid w:val="00565F83"/>
    <w:rsid w:val="00567C27"/>
    <w:rsid w:val="00567DE4"/>
    <w:rsid w:val="00570BC8"/>
    <w:rsid w:val="005718F4"/>
    <w:rsid w:val="00571CE1"/>
    <w:rsid w:val="00571DA6"/>
    <w:rsid w:val="0057559C"/>
    <w:rsid w:val="005773A8"/>
    <w:rsid w:val="00577EF3"/>
    <w:rsid w:val="005800E2"/>
    <w:rsid w:val="005809EF"/>
    <w:rsid w:val="005820E5"/>
    <w:rsid w:val="005829E7"/>
    <w:rsid w:val="00582F5A"/>
    <w:rsid w:val="005875CD"/>
    <w:rsid w:val="005942A8"/>
    <w:rsid w:val="005958E2"/>
    <w:rsid w:val="00595E1F"/>
    <w:rsid w:val="005965C2"/>
    <w:rsid w:val="005A3FFA"/>
    <w:rsid w:val="005A443D"/>
    <w:rsid w:val="005A6283"/>
    <w:rsid w:val="005A683F"/>
    <w:rsid w:val="005B08C1"/>
    <w:rsid w:val="005B2A60"/>
    <w:rsid w:val="005B4437"/>
    <w:rsid w:val="005B4F7D"/>
    <w:rsid w:val="005B5E9C"/>
    <w:rsid w:val="005C0D28"/>
    <w:rsid w:val="005C61A0"/>
    <w:rsid w:val="005C65A6"/>
    <w:rsid w:val="005D1137"/>
    <w:rsid w:val="005D34A7"/>
    <w:rsid w:val="005D3613"/>
    <w:rsid w:val="005D39D3"/>
    <w:rsid w:val="005D53FA"/>
    <w:rsid w:val="005E033A"/>
    <w:rsid w:val="005E0D92"/>
    <w:rsid w:val="005E0EF4"/>
    <w:rsid w:val="005E1773"/>
    <w:rsid w:val="005E2226"/>
    <w:rsid w:val="005E37FA"/>
    <w:rsid w:val="005E3F8F"/>
    <w:rsid w:val="005E41A1"/>
    <w:rsid w:val="005E5A58"/>
    <w:rsid w:val="005E5AF0"/>
    <w:rsid w:val="005F2E5E"/>
    <w:rsid w:val="005F5669"/>
    <w:rsid w:val="005F61D8"/>
    <w:rsid w:val="006009DC"/>
    <w:rsid w:val="006009F4"/>
    <w:rsid w:val="00600E1D"/>
    <w:rsid w:val="00601144"/>
    <w:rsid w:val="00601C36"/>
    <w:rsid w:val="006028A4"/>
    <w:rsid w:val="006039BA"/>
    <w:rsid w:val="006048A7"/>
    <w:rsid w:val="006059E1"/>
    <w:rsid w:val="00605EE7"/>
    <w:rsid w:val="00610667"/>
    <w:rsid w:val="00610EBE"/>
    <w:rsid w:val="00611AFB"/>
    <w:rsid w:val="006175CE"/>
    <w:rsid w:val="00617895"/>
    <w:rsid w:val="00617F78"/>
    <w:rsid w:val="0062250A"/>
    <w:rsid w:val="00625C42"/>
    <w:rsid w:val="006311D8"/>
    <w:rsid w:val="006338FD"/>
    <w:rsid w:val="00633DF2"/>
    <w:rsid w:val="00634EF7"/>
    <w:rsid w:val="00635B01"/>
    <w:rsid w:val="0063773D"/>
    <w:rsid w:val="00640337"/>
    <w:rsid w:val="006403FB"/>
    <w:rsid w:val="006407ED"/>
    <w:rsid w:val="00640FC8"/>
    <w:rsid w:val="00642B59"/>
    <w:rsid w:val="006438C8"/>
    <w:rsid w:val="006447D5"/>
    <w:rsid w:val="00651835"/>
    <w:rsid w:val="006522A7"/>
    <w:rsid w:val="006525E5"/>
    <w:rsid w:val="00653963"/>
    <w:rsid w:val="0065713E"/>
    <w:rsid w:val="00657AC6"/>
    <w:rsid w:val="00657E53"/>
    <w:rsid w:val="006648D7"/>
    <w:rsid w:val="00665431"/>
    <w:rsid w:val="00670149"/>
    <w:rsid w:val="006703FE"/>
    <w:rsid w:val="0067336D"/>
    <w:rsid w:val="00674398"/>
    <w:rsid w:val="0067511C"/>
    <w:rsid w:val="00675E12"/>
    <w:rsid w:val="00680E35"/>
    <w:rsid w:val="00683766"/>
    <w:rsid w:val="0068448C"/>
    <w:rsid w:val="00687D82"/>
    <w:rsid w:val="006909E1"/>
    <w:rsid w:val="00694CC9"/>
    <w:rsid w:val="006A1E5D"/>
    <w:rsid w:val="006A2EC0"/>
    <w:rsid w:val="006A2FEA"/>
    <w:rsid w:val="006A4155"/>
    <w:rsid w:val="006A415A"/>
    <w:rsid w:val="006A417C"/>
    <w:rsid w:val="006A4686"/>
    <w:rsid w:val="006A76E5"/>
    <w:rsid w:val="006A76EC"/>
    <w:rsid w:val="006B1634"/>
    <w:rsid w:val="006B24F2"/>
    <w:rsid w:val="006B39CB"/>
    <w:rsid w:val="006B3D39"/>
    <w:rsid w:val="006B3E83"/>
    <w:rsid w:val="006B4C5A"/>
    <w:rsid w:val="006B6F4E"/>
    <w:rsid w:val="006B75AD"/>
    <w:rsid w:val="006B7A6B"/>
    <w:rsid w:val="006C0B3D"/>
    <w:rsid w:val="006C2ABB"/>
    <w:rsid w:val="006C3910"/>
    <w:rsid w:val="006C444D"/>
    <w:rsid w:val="006C7055"/>
    <w:rsid w:val="006D0276"/>
    <w:rsid w:val="006D0816"/>
    <w:rsid w:val="006D116E"/>
    <w:rsid w:val="006D226B"/>
    <w:rsid w:val="006D23BD"/>
    <w:rsid w:val="006D4716"/>
    <w:rsid w:val="006D735F"/>
    <w:rsid w:val="006E05D4"/>
    <w:rsid w:val="006E0A1C"/>
    <w:rsid w:val="006E1304"/>
    <w:rsid w:val="006E1344"/>
    <w:rsid w:val="006E3D72"/>
    <w:rsid w:val="006E47FA"/>
    <w:rsid w:val="006E6A60"/>
    <w:rsid w:val="006F1D74"/>
    <w:rsid w:val="006F2B69"/>
    <w:rsid w:val="006F30E4"/>
    <w:rsid w:val="006F396D"/>
    <w:rsid w:val="006F77FA"/>
    <w:rsid w:val="00704D5D"/>
    <w:rsid w:val="00705454"/>
    <w:rsid w:val="007058BB"/>
    <w:rsid w:val="0070762E"/>
    <w:rsid w:val="00707651"/>
    <w:rsid w:val="007103A2"/>
    <w:rsid w:val="00712BAB"/>
    <w:rsid w:val="00712BE9"/>
    <w:rsid w:val="00713D13"/>
    <w:rsid w:val="00720FED"/>
    <w:rsid w:val="00723157"/>
    <w:rsid w:val="00723DEC"/>
    <w:rsid w:val="007246E5"/>
    <w:rsid w:val="00724F24"/>
    <w:rsid w:val="00725B58"/>
    <w:rsid w:val="00727B2D"/>
    <w:rsid w:val="00731055"/>
    <w:rsid w:val="00732AFE"/>
    <w:rsid w:val="0073582F"/>
    <w:rsid w:val="0074077D"/>
    <w:rsid w:val="007439B3"/>
    <w:rsid w:val="00744275"/>
    <w:rsid w:val="00745A8B"/>
    <w:rsid w:val="007470DA"/>
    <w:rsid w:val="00752932"/>
    <w:rsid w:val="00753043"/>
    <w:rsid w:val="00755401"/>
    <w:rsid w:val="00760494"/>
    <w:rsid w:val="0076491C"/>
    <w:rsid w:val="0076501F"/>
    <w:rsid w:val="0076595F"/>
    <w:rsid w:val="00773E21"/>
    <w:rsid w:val="0077666A"/>
    <w:rsid w:val="00776927"/>
    <w:rsid w:val="0078186D"/>
    <w:rsid w:val="007820EA"/>
    <w:rsid w:val="00783A99"/>
    <w:rsid w:val="0078473A"/>
    <w:rsid w:val="00787D07"/>
    <w:rsid w:val="0079246B"/>
    <w:rsid w:val="00792A41"/>
    <w:rsid w:val="00793130"/>
    <w:rsid w:val="00793E76"/>
    <w:rsid w:val="00796DC9"/>
    <w:rsid w:val="007A0253"/>
    <w:rsid w:val="007A20FC"/>
    <w:rsid w:val="007A4F95"/>
    <w:rsid w:val="007A5D6F"/>
    <w:rsid w:val="007A5D83"/>
    <w:rsid w:val="007B1938"/>
    <w:rsid w:val="007B2E15"/>
    <w:rsid w:val="007B4870"/>
    <w:rsid w:val="007B5496"/>
    <w:rsid w:val="007B5F40"/>
    <w:rsid w:val="007B6C7F"/>
    <w:rsid w:val="007B6F3D"/>
    <w:rsid w:val="007C0364"/>
    <w:rsid w:val="007C06FB"/>
    <w:rsid w:val="007C61D5"/>
    <w:rsid w:val="007D3412"/>
    <w:rsid w:val="007D5D8F"/>
    <w:rsid w:val="007D6D33"/>
    <w:rsid w:val="007E1897"/>
    <w:rsid w:val="007E1A2D"/>
    <w:rsid w:val="007E4ECC"/>
    <w:rsid w:val="007E6271"/>
    <w:rsid w:val="007E7424"/>
    <w:rsid w:val="007F0F5F"/>
    <w:rsid w:val="007F3091"/>
    <w:rsid w:val="007F3B51"/>
    <w:rsid w:val="008004D8"/>
    <w:rsid w:val="008043EF"/>
    <w:rsid w:val="00805FC2"/>
    <w:rsid w:val="00811F11"/>
    <w:rsid w:val="008128EF"/>
    <w:rsid w:val="008133DE"/>
    <w:rsid w:val="0081357C"/>
    <w:rsid w:val="00813C94"/>
    <w:rsid w:val="00813EB2"/>
    <w:rsid w:val="00817B42"/>
    <w:rsid w:val="00822028"/>
    <w:rsid w:val="00823598"/>
    <w:rsid w:val="00823E6D"/>
    <w:rsid w:val="0082684E"/>
    <w:rsid w:val="00827DEF"/>
    <w:rsid w:val="008308C5"/>
    <w:rsid w:val="008308EC"/>
    <w:rsid w:val="00841284"/>
    <w:rsid w:val="00843EF9"/>
    <w:rsid w:val="008440D7"/>
    <w:rsid w:val="008465ED"/>
    <w:rsid w:val="00846620"/>
    <w:rsid w:val="008471A1"/>
    <w:rsid w:val="008479B8"/>
    <w:rsid w:val="00850239"/>
    <w:rsid w:val="0085112E"/>
    <w:rsid w:val="00851865"/>
    <w:rsid w:val="00851DEE"/>
    <w:rsid w:val="00852A03"/>
    <w:rsid w:val="00852AF3"/>
    <w:rsid w:val="00853213"/>
    <w:rsid w:val="008561B8"/>
    <w:rsid w:val="00857E43"/>
    <w:rsid w:val="00863652"/>
    <w:rsid w:val="00864154"/>
    <w:rsid w:val="00864986"/>
    <w:rsid w:val="008663FC"/>
    <w:rsid w:val="00871F6C"/>
    <w:rsid w:val="00876841"/>
    <w:rsid w:val="00877A09"/>
    <w:rsid w:val="0088365C"/>
    <w:rsid w:val="00883994"/>
    <w:rsid w:val="008843DF"/>
    <w:rsid w:val="00884510"/>
    <w:rsid w:val="0088523A"/>
    <w:rsid w:val="00885CFB"/>
    <w:rsid w:val="00894571"/>
    <w:rsid w:val="00894862"/>
    <w:rsid w:val="00894D3D"/>
    <w:rsid w:val="00896007"/>
    <w:rsid w:val="008968FC"/>
    <w:rsid w:val="00897027"/>
    <w:rsid w:val="00897D95"/>
    <w:rsid w:val="008A11A6"/>
    <w:rsid w:val="008A1AFB"/>
    <w:rsid w:val="008A64AC"/>
    <w:rsid w:val="008A6E0C"/>
    <w:rsid w:val="008B0EAE"/>
    <w:rsid w:val="008B13F8"/>
    <w:rsid w:val="008B2537"/>
    <w:rsid w:val="008B2D43"/>
    <w:rsid w:val="008B2F8A"/>
    <w:rsid w:val="008C058B"/>
    <w:rsid w:val="008C3ADF"/>
    <w:rsid w:val="008C5211"/>
    <w:rsid w:val="008C5EDD"/>
    <w:rsid w:val="008D1A46"/>
    <w:rsid w:val="008D3AA2"/>
    <w:rsid w:val="008D40A5"/>
    <w:rsid w:val="008D55B7"/>
    <w:rsid w:val="008D62DA"/>
    <w:rsid w:val="008E1426"/>
    <w:rsid w:val="008E2AF8"/>
    <w:rsid w:val="008E2EBB"/>
    <w:rsid w:val="008E45F0"/>
    <w:rsid w:val="008E7BC3"/>
    <w:rsid w:val="008F427C"/>
    <w:rsid w:val="008F4EDA"/>
    <w:rsid w:val="00900EC6"/>
    <w:rsid w:val="00905027"/>
    <w:rsid w:val="00905244"/>
    <w:rsid w:val="009139E5"/>
    <w:rsid w:val="009168E5"/>
    <w:rsid w:val="00920B90"/>
    <w:rsid w:val="009271F7"/>
    <w:rsid w:val="00927446"/>
    <w:rsid w:val="0092776B"/>
    <w:rsid w:val="00927CE3"/>
    <w:rsid w:val="009301C5"/>
    <w:rsid w:val="00930675"/>
    <w:rsid w:val="009314FC"/>
    <w:rsid w:val="009320A8"/>
    <w:rsid w:val="00933B4D"/>
    <w:rsid w:val="009340B5"/>
    <w:rsid w:val="009404D3"/>
    <w:rsid w:val="0094054F"/>
    <w:rsid w:val="00940B26"/>
    <w:rsid w:val="00940E03"/>
    <w:rsid w:val="009424F1"/>
    <w:rsid w:val="00943834"/>
    <w:rsid w:val="00945854"/>
    <w:rsid w:val="0094682D"/>
    <w:rsid w:val="0095442D"/>
    <w:rsid w:val="009564E3"/>
    <w:rsid w:val="00960701"/>
    <w:rsid w:val="00960D11"/>
    <w:rsid w:val="009614BD"/>
    <w:rsid w:val="009632CF"/>
    <w:rsid w:val="009644EB"/>
    <w:rsid w:val="00965DD8"/>
    <w:rsid w:val="00966690"/>
    <w:rsid w:val="00970E28"/>
    <w:rsid w:val="00970F81"/>
    <w:rsid w:val="009715B0"/>
    <w:rsid w:val="00971C7C"/>
    <w:rsid w:val="009728E6"/>
    <w:rsid w:val="0097292F"/>
    <w:rsid w:val="009737E2"/>
    <w:rsid w:val="00973997"/>
    <w:rsid w:val="009765B8"/>
    <w:rsid w:val="009765DC"/>
    <w:rsid w:val="009808A8"/>
    <w:rsid w:val="00983EEF"/>
    <w:rsid w:val="00984B86"/>
    <w:rsid w:val="00984BB3"/>
    <w:rsid w:val="00985EDE"/>
    <w:rsid w:val="00986C64"/>
    <w:rsid w:val="00986EAB"/>
    <w:rsid w:val="00990359"/>
    <w:rsid w:val="00990DD6"/>
    <w:rsid w:val="00991613"/>
    <w:rsid w:val="009924DB"/>
    <w:rsid w:val="009931F1"/>
    <w:rsid w:val="00993895"/>
    <w:rsid w:val="00995B9B"/>
    <w:rsid w:val="009A0BFF"/>
    <w:rsid w:val="009A4DC5"/>
    <w:rsid w:val="009B0D36"/>
    <w:rsid w:val="009B62A9"/>
    <w:rsid w:val="009C3960"/>
    <w:rsid w:val="009C4E58"/>
    <w:rsid w:val="009C5B15"/>
    <w:rsid w:val="009C6828"/>
    <w:rsid w:val="009C73E4"/>
    <w:rsid w:val="009D1006"/>
    <w:rsid w:val="009D2CD7"/>
    <w:rsid w:val="009D4E65"/>
    <w:rsid w:val="009D7250"/>
    <w:rsid w:val="009E043E"/>
    <w:rsid w:val="009E08D9"/>
    <w:rsid w:val="009E14B4"/>
    <w:rsid w:val="009E57E5"/>
    <w:rsid w:val="009E5FA0"/>
    <w:rsid w:val="009E701A"/>
    <w:rsid w:val="009E70F0"/>
    <w:rsid w:val="009E750A"/>
    <w:rsid w:val="009E7A55"/>
    <w:rsid w:val="009F0680"/>
    <w:rsid w:val="009F22E4"/>
    <w:rsid w:val="009F29AF"/>
    <w:rsid w:val="009F5787"/>
    <w:rsid w:val="00A00275"/>
    <w:rsid w:val="00A017F3"/>
    <w:rsid w:val="00A025E9"/>
    <w:rsid w:val="00A03389"/>
    <w:rsid w:val="00A03977"/>
    <w:rsid w:val="00A0408A"/>
    <w:rsid w:val="00A06D69"/>
    <w:rsid w:val="00A07DFE"/>
    <w:rsid w:val="00A11117"/>
    <w:rsid w:val="00A13562"/>
    <w:rsid w:val="00A14CF8"/>
    <w:rsid w:val="00A165E5"/>
    <w:rsid w:val="00A17A21"/>
    <w:rsid w:val="00A17AD6"/>
    <w:rsid w:val="00A17BBB"/>
    <w:rsid w:val="00A20B39"/>
    <w:rsid w:val="00A20B92"/>
    <w:rsid w:val="00A2236D"/>
    <w:rsid w:val="00A23B81"/>
    <w:rsid w:val="00A23CB1"/>
    <w:rsid w:val="00A249D7"/>
    <w:rsid w:val="00A24B85"/>
    <w:rsid w:val="00A24EF8"/>
    <w:rsid w:val="00A24F7F"/>
    <w:rsid w:val="00A26442"/>
    <w:rsid w:val="00A267AE"/>
    <w:rsid w:val="00A31572"/>
    <w:rsid w:val="00A3231C"/>
    <w:rsid w:val="00A326D7"/>
    <w:rsid w:val="00A32A6B"/>
    <w:rsid w:val="00A36DB0"/>
    <w:rsid w:val="00A3711E"/>
    <w:rsid w:val="00A37946"/>
    <w:rsid w:val="00A40934"/>
    <w:rsid w:val="00A417BB"/>
    <w:rsid w:val="00A43646"/>
    <w:rsid w:val="00A4639B"/>
    <w:rsid w:val="00A47066"/>
    <w:rsid w:val="00A540F4"/>
    <w:rsid w:val="00A56B71"/>
    <w:rsid w:val="00A6016A"/>
    <w:rsid w:val="00A613D3"/>
    <w:rsid w:val="00A61B80"/>
    <w:rsid w:val="00A61BE1"/>
    <w:rsid w:val="00A6261F"/>
    <w:rsid w:val="00A637C2"/>
    <w:rsid w:val="00A663EF"/>
    <w:rsid w:val="00A66C8B"/>
    <w:rsid w:val="00A67B04"/>
    <w:rsid w:val="00A67D4B"/>
    <w:rsid w:val="00A73D77"/>
    <w:rsid w:val="00A743BC"/>
    <w:rsid w:val="00A74AFC"/>
    <w:rsid w:val="00A75095"/>
    <w:rsid w:val="00A77F1C"/>
    <w:rsid w:val="00A8196D"/>
    <w:rsid w:val="00A83A39"/>
    <w:rsid w:val="00A8437A"/>
    <w:rsid w:val="00A85E32"/>
    <w:rsid w:val="00A86A0B"/>
    <w:rsid w:val="00A87206"/>
    <w:rsid w:val="00A90DFC"/>
    <w:rsid w:val="00A92CC8"/>
    <w:rsid w:val="00A93E8A"/>
    <w:rsid w:val="00A94033"/>
    <w:rsid w:val="00A95DF3"/>
    <w:rsid w:val="00A96495"/>
    <w:rsid w:val="00A97304"/>
    <w:rsid w:val="00A975DE"/>
    <w:rsid w:val="00AA1898"/>
    <w:rsid w:val="00AA2249"/>
    <w:rsid w:val="00AA4D8C"/>
    <w:rsid w:val="00AA5765"/>
    <w:rsid w:val="00AB26B3"/>
    <w:rsid w:val="00AB2B90"/>
    <w:rsid w:val="00AB60D2"/>
    <w:rsid w:val="00AC004B"/>
    <w:rsid w:val="00AC3393"/>
    <w:rsid w:val="00AC5AB2"/>
    <w:rsid w:val="00AC5BD3"/>
    <w:rsid w:val="00AC5CF8"/>
    <w:rsid w:val="00AC67FB"/>
    <w:rsid w:val="00AC7F47"/>
    <w:rsid w:val="00AD10FF"/>
    <w:rsid w:val="00AD3B6C"/>
    <w:rsid w:val="00AD3D51"/>
    <w:rsid w:val="00AD5E23"/>
    <w:rsid w:val="00AD613F"/>
    <w:rsid w:val="00AD7D97"/>
    <w:rsid w:val="00AE03E5"/>
    <w:rsid w:val="00AE06EB"/>
    <w:rsid w:val="00AE0AC2"/>
    <w:rsid w:val="00AE10C7"/>
    <w:rsid w:val="00AE1414"/>
    <w:rsid w:val="00AE3848"/>
    <w:rsid w:val="00AF296D"/>
    <w:rsid w:val="00AF2D8A"/>
    <w:rsid w:val="00AF3CC0"/>
    <w:rsid w:val="00AF3E25"/>
    <w:rsid w:val="00B00176"/>
    <w:rsid w:val="00B01965"/>
    <w:rsid w:val="00B01D0F"/>
    <w:rsid w:val="00B030F3"/>
    <w:rsid w:val="00B04561"/>
    <w:rsid w:val="00B048D7"/>
    <w:rsid w:val="00B05BFA"/>
    <w:rsid w:val="00B05FED"/>
    <w:rsid w:val="00B074DD"/>
    <w:rsid w:val="00B0787F"/>
    <w:rsid w:val="00B10634"/>
    <w:rsid w:val="00B1533B"/>
    <w:rsid w:val="00B15F4B"/>
    <w:rsid w:val="00B16CAC"/>
    <w:rsid w:val="00B203F4"/>
    <w:rsid w:val="00B2424C"/>
    <w:rsid w:val="00B31EFA"/>
    <w:rsid w:val="00B33C9A"/>
    <w:rsid w:val="00B36536"/>
    <w:rsid w:val="00B40BA9"/>
    <w:rsid w:val="00B40E78"/>
    <w:rsid w:val="00B4104B"/>
    <w:rsid w:val="00B4238F"/>
    <w:rsid w:val="00B4241A"/>
    <w:rsid w:val="00B433F4"/>
    <w:rsid w:val="00B43494"/>
    <w:rsid w:val="00B46B77"/>
    <w:rsid w:val="00B46C08"/>
    <w:rsid w:val="00B47CE8"/>
    <w:rsid w:val="00B50E16"/>
    <w:rsid w:val="00B53F62"/>
    <w:rsid w:val="00B54DDD"/>
    <w:rsid w:val="00B556A0"/>
    <w:rsid w:val="00B559C4"/>
    <w:rsid w:val="00B55EAD"/>
    <w:rsid w:val="00B6014C"/>
    <w:rsid w:val="00B61239"/>
    <w:rsid w:val="00B61985"/>
    <w:rsid w:val="00B62D9B"/>
    <w:rsid w:val="00B62DFC"/>
    <w:rsid w:val="00B6502B"/>
    <w:rsid w:val="00B66C69"/>
    <w:rsid w:val="00B67E46"/>
    <w:rsid w:val="00B700D1"/>
    <w:rsid w:val="00B714B7"/>
    <w:rsid w:val="00B74BF5"/>
    <w:rsid w:val="00B76E8B"/>
    <w:rsid w:val="00B77AFD"/>
    <w:rsid w:val="00B8049F"/>
    <w:rsid w:val="00B815BB"/>
    <w:rsid w:val="00B84023"/>
    <w:rsid w:val="00B868C2"/>
    <w:rsid w:val="00B87F42"/>
    <w:rsid w:val="00B87F56"/>
    <w:rsid w:val="00B94860"/>
    <w:rsid w:val="00B97157"/>
    <w:rsid w:val="00B978EC"/>
    <w:rsid w:val="00B97AFD"/>
    <w:rsid w:val="00BA1B59"/>
    <w:rsid w:val="00BA6CA0"/>
    <w:rsid w:val="00BA784D"/>
    <w:rsid w:val="00BB0A7F"/>
    <w:rsid w:val="00BB5DDB"/>
    <w:rsid w:val="00BB60BC"/>
    <w:rsid w:val="00BB686A"/>
    <w:rsid w:val="00BB7361"/>
    <w:rsid w:val="00BC1AE4"/>
    <w:rsid w:val="00BC2274"/>
    <w:rsid w:val="00BC498D"/>
    <w:rsid w:val="00BC49CF"/>
    <w:rsid w:val="00BC557A"/>
    <w:rsid w:val="00BC664B"/>
    <w:rsid w:val="00BC7E74"/>
    <w:rsid w:val="00BD1B6C"/>
    <w:rsid w:val="00BD3E35"/>
    <w:rsid w:val="00BD6D63"/>
    <w:rsid w:val="00BE066A"/>
    <w:rsid w:val="00BE0D2C"/>
    <w:rsid w:val="00BE2C8D"/>
    <w:rsid w:val="00BE32AD"/>
    <w:rsid w:val="00BE434E"/>
    <w:rsid w:val="00BE4748"/>
    <w:rsid w:val="00BE5659"/>
    <w:rsid w:val="00BE6DD8"/>
    <w:rsid w:val="00BF051E"/>
    <w:rsid w:val="00BF4169"/>
    <w:rsid w:val="00C01AA7"/>
    <w:rsid w:val="00C03D2A"/>
    <w:rsid w:val="00C04F37"/>
    <w:rsid w:val="00C07D02"/>
    <w:rsid w:val="00C10836"/>
    <w:rsid w:val="00C11915"/>
    <w:rsid w:val="00C14047"/>
    <w:rsid w:val="00C14282"/>
    <w:rsid w:val="00C16C89"/>
    <w:rsid w:val="00C17027"/>
    <w:rsid w:val="00C204F2"/>
    <w:rsid w:val="00C21DB7"/>
    <w:rsid w:val="00C2348E"/>
    <w:rsid w:val="00C2519E"/>
    <w:rsid w:val="00C2540C"/>
    <w:rsid w:val="00C2697C"/>
    <w:rsid w:val="00C26AC5"/>
    <w:rsid w:val="00C26D50"/>
    <w:rsid w:val="00C32E82"/>
    <w:rsid w:val="00C348BA"/>
    <w:rsid w:val="00C376F8"/>
    <w:rsid w:val="00C416CC"/>
    <w:rsid w:val="00C440A3"/>
    <w:rsid w:val="00C44D99"/>
    <w:rsid w:val="00C46FCA"/>
    <w:rsid w:val="00C50544"/>
    <w:rsid w:val="00C542E6"/>
    <w:rsid w:val="00C57BE3"/>
    <w:rsid w:val="00C62902"/>
    <w:rsid w:val="00C64C9F"/>
    <w:rsid w:val="00C65E84"/>
    <w:rsid w:val="00C70D61"/>
    <w:rsid w:val="00C7143D"/>
    <w:rsid w:val="00C71DAB"/>
    <w:rsid w:val="00C71EAA"/>
    <w:rsid w:val="00C7224F"/>
    <w:rsid w:val="00C731A8"/>
    <w:rsid w:val="00C75AD2"/>
    <w:rsid w:val="00C80BA8"/>
    <w:rsid w:val="00C82360"/>
    <w:rsid w:val="00C84069"/>
    <w:rsid w:val="00C84B52"/>
    <w:rsid w:val="00C91509"/>
    <w:rsid w:val="00C93A68"/>
    <w:rsid w:val="00C93E7F"/>
    <w:rsid w:val="00C95526"/>
    <w:rsid w:val="00C955AA"/>
    <w:rsid w:val="00C95BA1"/>
    <w:rsid w:val="00CA0B2B"/>
    <w:rsid w:val="00CA30F6"/>
    <w:rsid w:val="00CA5301"/>
    <w:rsid w:val="00CA54B5"/>
    <w:rsid w:val="00CB01B7"/>
    <w:rsid w:val="00CB0588"/>
    <w:rsid w:val="00CB3479"/>
    <w:rsid w:val="00CB6705"/>
    <w:rsid w:val="00CB6FE2"/>
    <w:rsid w:val="00CC3C5F"/>
    <w:rsid w:val="00CC48EC"/>
    <w:rsid w:val="00CC605E"/>
    <w:rsid w:val="00CC6DDC"/>
    <w:rsid w:val="00CD05F6"/>
    <w:rsid w:val="00CD0ED3"/>
    <w:rsid w:val="00CD329D"/>
    <w:rsid w:val="00CD373C"/>
    <w:rsid w:val="00CD4BCA"/>
    <w:rsid w:val="00CD5181"/>
    <w:rsid w:val="00CD66FD"/>
    <w:rsid w:val="00CE19C1"/>
    <w:rsid w:val="00CE300B"/>
    <w:rsid w:val="00CF185B"/>
    <w:rsid w:val="00CF34C4"/>
    <w:rsid w:val="00CF6CD5"/>
    <w:rsid w:val="00CF7B82"/>
    <w:rsid w:val="00D00E7D"/>
    <w:rsid w:val="00D018D9"/>
    <w:rsid w:val="00D03419"/>
    <w:rsid w:val="00D04738"/>
    <w:rsid w:val="00D053B0"/>
    <w:rsid w:val="00D05DC7"/>
    <w:rsid w:val="00D0626E"/>
    <w:rsid w:val="00D06D5B"/>
    <w:rsid w:val="00D10078"/>
    <w:rsid w:val="00D10347"/>
    <w:rsid w:val="00D11451"/>
    <w:rsid w:val="00D114DD"/>
    <w:rsid w:val="00D11FA9"/>
    <w:rsid w:val="00D12FF3"/>
    <w:rsid w:val="00D178FF"/>
    <w:rsid w:val="00D21C7B"/>
    <w:rsid w:val="00D26D46"/>
    <w:rsid w:val="00D36C66"/>
    <w:rsid w:val="00D42C53"/>
    <w:rsid w:val="00D44098"/>
    <w:rsid w:val="00D461A2"/>
    <w:rsid w:val="00D46B93"/>
    <w:rsid w:val="00D47CD7"/>
    <w:rsid w:val="00D51753"/>
    <w:rsid w:val="00D51A3B"/>
    <w:rsid w:val="00D55822"/>
    <w:rsid w:val="00D55F51"/>
    <w:rsid w:val="00D60675"/>
    <w:rsid w:val="00D6094E"/>
    <w:rsid w:val="00D61A5F"/>
    <w:rsid w:val="00D61BBE"/>
    <w:rsid w:val="00D624CE"/>
    <w:rsid w:val="00D6280A"/>
    <w:rsid w:val="00D63CC0"/>
    <w:rsid w:val="00D666CA"/>
    <w:rsid w:val="00D67D83"/>
    <w:rsid w:val="00D70534"/>
    <w:rsid w:val="00D70C11"/>
    <w:rsid w:val="00D74ED2"/>
    <w:rsid w:val="00D759D4"/>
    <w:rsid w:val="00D77053"/>
    <w:rsid w:val="00D80F30"/>
    <w:rsid w:val="00D81024"/>
    <w:rsid w:val="00D816AC"/>
    <w:rsid w:val="00D81A68"/>
    <w:rsid w:val="00D82151"/>
    <w:rsid w:val="00D83258"/>
    <w:rsid w:val="00D83603"/>
    <w:rsid w:val="00D839ED"/>
    <w:rsid w:val="00D87D85"/>
    <w:rsid w:val="00D96E2D"/>
    <w:rsid w:val="00DA2265"/>
    <w:rsid w:val="00DA4675"/>
    <w:rsid w:val="00DA4A0C"/>
    <w:rsid w:val="00DB206F"/>
    <w:rsid w:val="00DB57AB"/>
    <w:rsid w:val="00DB58E3"/>
    <w:rsid w:val="00DB6A25"/>
    <w:rsid w:val="00DB7D8F"/>
    <w:rsid w:val="00DC048F"/>
    <w:rsid w:val="00DC3C38"/>
    <w:rsid w:val="00DC4D11"/>
    <w:rsid w:val="00DC4E33"/>
    <w:rsid w:val="00DC5B5E"/>
    <w:rsid w:val="00DC6043"/>
    <w:rsid w:val="00DC6325"/>
    <w:rsid w:val="00DC73BD"/>
    <w:rsid w:val="00DD1327"/>
    <w:rsid w:val="00DD1402"/>
    <w:rsid w:val="00DD18D4"/>
    <w:rsid w:val="00DD1AA9"/>
    <w:rsid w:val="00DD30BB"/>
    <w:rsid w:val="00DE0204"/>
    <w:rsid w:val="00DE2A94"/>
    <w:rsid w:val="00DE3777"/>
    <w:rsid w:val="00DE4EE7"/>
    <w:rsid w:val="00DE5F49"/>
    <w:rsid w:val="00DE6C62"/>
    <w:rsid w:val="00DF00C2"/>
    <w:rsid w:val="00DF088B"/>
    <w:rsid w:val="00DF1322"/>
    <w:rsid w:val="00DF349B"/>
    <w:rsid w:val="00DF353F"/>
    <w:rsid w:val="00DF44D9"/>
    <w:rsid w:val="00DF45DA"/>
    <w:rsid w:val="00DF72F0"/>
    <w:rsid w:val="00E03337"/>
    <w:rsid w:val="00E03625"/>
    <w:rsid w:val="00E10A1A"/>
    <w:rsid w:val="00E11219"/>
    <w:rsid w:val="00E16350"/>
    <w:rsid w:val="00E16C9D"/>
    <w:rsid w:val="00E1771D"/>
    <w:rsid w:val="00E17778"/>
    <w:rsid w:val="00E20A2E"/>
    <w:rsid w:val="00E21B69"/>
    <w:rsid w:val="00E230FF"/>
    <w:rsid w:val="00E23302"/>
    <w:rsid w:val="00E24BCC"/>
    <w:rsid w:val="00E258DB"/>
    <w:rsid w:val="00E278C2"/>
    <w:rsid w:val="00E27941"/>
    <w:rsid w:val="00E27E5B"/>
    <w:rsid w:val="00E30302"/>
    <w:rsid w:val="00E307DD"/>
    <w:rsid w:val="00E30A3E"/>
    <w:rsid w:val="00E335A9"/>
    <w:rsid w:val="00E372AD"/>
    <w:rsid w:val="00E40830"/>
    <w:rsid w:val="00E40FBC"/>
    <w:rsid w:val="00E4253B"/>
    <w:rsid w:val="00E4373F"/>
    <w:rsid w:val="00E5261D"/>
    <w:rsid w:val="00E556B3"/>
    <w:rsid w:val="00E556B8"/>
    <w:rsid w:val="00E600EE"/>
    <w:rsid w:val="00E6644A"/>
    <w:rsid w:val="00E67181"/>
    <w:rsid w:val="00E72618"/>
    <w:rsid w:val="00E7313A"/>
    <w:rsid w:val="00E73DBF"/>
    <w:rsid w:val="00E73F6A"/>
    <w:rsid w:val="00E74921"/>
    <w:rsid w:val="00E766FE"/>
    <w:rsid w:val="00E769B7"/>
    <w:rsid w:val="00E773C8"/>
    <w:rsid w:val="00E80F56"/>
    <w:rsid w:val="00E819D3"/>
    <w:rsid w:val="00E82DDB"/>
    <w:rsid w:val="00E83184"/>
    <w:rsid w:val="00E8580C"/>
    <w:rsid w:val="00E85DD0"/>
    <w:rsid w:val="00E86F6F"/>
    <w:rsid w:val="00E90139"/>
    <w:rsid w:val="00E92AC8"/>
    <w:rsid w:val="00E92FFF"/>
    <w:rsid w:val="00E93324"/>
    <w:rsid w:val="00E958B7"/>
    <w:rsid w:val="00EA0555"/>
    <w:rsid w:val="00EA138B"/>
    <w:rsid w:val="00EA2DDF"/>
    <w:rsid w:val="00EA3171"/>
    <w:rsid w:val="00EA5672"/>
    <w:rsid w:val="00EA6D53"/>
    <w:rsid w:val="00EA6FA3"/>
    <w:rsid w:val="00EB0128"/>
    <w:rsid w:val="00EB0E2B"/>
    <w:rsid w:val="00EB23E8"/>
    <w:rsid w:val="00EC00FE"/>
    <w:rsid w:val="00EC07F7"/>
    <w:rsid w:val="00EC4C91"/>
    <w:rsid w:val="00EC4DEF"/>
    <w:rsid w:val="00EC698D"/>
    <w:rsid w:val="00EC6B70"/>
    <w:rsid w:val="00EC6EE1"/>
    <w:rsid w:val="00ED2AE6"/>
    <w:rsid w:val="00EE0968"/>
    <w:rsid w:val="00EE0FCC"/>
    <w:rsid w:val="00EE4487"/>
    <w:rsid w:val="00EE54FD"/>
    <w:rsid w:val="00EE5D0A"/>
    <w:rsid w:val="00EF45DF"/>
    <w:rsid w:val="00EF6D9B"/>
    <w:rsid w:val="00EF701B"/>
    <w:rsid w:val="00EF7893"/>
    <w:rsid w:val="00F010B7"/>
    <w:rsid w:val="00F0272C"/>
    <w:rsid w:val="00F03C18"/>
    <w:rsid w:val="00F0475A"/>
    <w:rsid w:val="00F05556"/>
    <w:rsid w:val="00F06160"/>
    <w:rsid w:val="00F0787D"/>
    <w:rsid w:val="00F1071F"/>
    <w:rsid w:val="00F10B6F"/>
    <w:rsid w:val="00F11B9D"/>
    <w:rsid w:val="00F11FCF"/>
    <w:rsid w:val="00F12373"/>
    <w:rsid w:val="00F13A79"/>
    <w:rsid w:val="00F1685D"/>
    <w:rsid w:val="00F16B2D"/>
    <w:rsid w:val="00F20003"/>
    <w:rsid w:val="00F20027"/>
    <w:rsid w:val="00F2244E"/>
    <w:rsid w:val="00F22723"/>
    <w:rsid w:val="00F316E8"/>
    <w:rsid w:val="00F31906"/>
    <w:rsid w:val="00F325D6"/>
    <w:rsid w:val="00F34429"/>
    <w:rsid w:val="00F355B2"/>
    <w:rsid w:val="00F35D25"/>
    <w:rsid w:val="00F36010"/>
    <w:rsid w:val="00F40AAE"/>
    <w:rsid w:val="00F41FED"/>
    <w:rsid w:val="00F42240"/>
    <w:rsid w:val="00F46BFB"/>
    <w:rsid w:val="00F474FA"/>
    <w:rsid w:val="00F47C2B"/>
    <w:rsid w:val="00F525EA"/>
    <w:rsid w:val="00F53895"/>
    <w:rsid w:val="00F540FA"/>
    <w:rsid w:val="00F547EA"/>
    <w:rsid w:val="00F5603A"/>
    <w:rsid w:val="00F57537"/>
    <w:rsid w:val="00F579E9"/>
    <w:rsid w:val="00F60E71"/>
    <w:rsid w:val="00F61AAF"/>
    <w:rsid w:val="00F63D0D"/>
    <w:rsid w:val="00F64876"/>
    <w:rsid w:val="00F6596F"/>
    <w:rsid w:val="00F65F75"/>
    <w:rsid w:val="00F66664"/>
    <w:rsid w:val="00F66CC2"/>
    <w:rsid w:val="00F67580"/>
    <w:rsid w:val="00F675FC"/>
    <w:rsid w:val="00F70AAF"/>
    <w:rsid w:val="00F70ED7"/>
    <w:rsid w:val="00F71ED8"/>
    <w:rsid w:val="00F72466"/>
    <w:rsid w:val="00F73987"/>
    <w:rsid w:val="00F73DA5"/>
    <w:rsid w:val="00F7456B"/>
    <w:rsid w:val="00F800AD"/>
    <w:rsid w:val="00F8294E"/>
    <w:rsid w:val="00F84AF4"/>
    <w:rsid w:val="00F85345"/>
    <w:rsid w:val="00F859AA"/>
    <w:rsid w:val="00F85BC8"/>
    <w:rsid w:val="00F90356"/>
    <w:rsid w:val="00F91E81"/>
    <w:rsid w:val="00F92CC1"/>
    <w:rsid w:val="00F9587E"/>
    <w:rsid w:val="00F96EA6"/>
    <w:rsid w:val="00F978B7"/>
    <w:rsid w:val="00FA06FF"/>
    <w:rsid w:val="00FA0F9E"/>
    <w:rsid w:val="00FA146A"/>
    <w:rsid w:val="00FA226F"/>
    <w:rsid w:val="00FA272B"/>
    <w:rsid w:val="00FA3B1C"/>
    <w:rsid w:val="00FA5BFF"/>
    <w:rsid w:val="00FB029D"/>
    <w:rsid w:val="00FB2EC4"/>
    <w:rsid w:val="00FB4A2F"/>
    <w:rsid w:val="00FB4AF5"/>
    <w:rsid w:val="00FB6477"/>
    <w:rsid w:val="00FC089B"/>
    <w:rsid w:val="00FC09BE"/>
    <w:rsid w:val="00FC18E9"/>
    <w:rsid w:val="00FC4195"/>
    <w:rsid w:val="00FC464E"/>
    <w:rsid w:val="00FC78DA"/>
    <w:rsid w:val="00FD19AF"/>
    <w:rsid w:val="00FD1EAF"/>
    <w:rsid w:val="00FD20A9"/>
    <w:rsid w:val="00FD2CE9"/>
    <w:rsid w:val="00FD5B67"/>
    <w:rsid w:val="00FD5BA1"/>
    <w:rsid w:val="00FE23C1"/>
    <w:rsid w:val="00FE2F63"/>
    <w:rsid w:val="00FE4CDF"/>
    <w:rsid w:val="00FE6623"/>
    <w:rsid w:val="00FE7C90"/>
    <w:rsid w:val="00FF0A0E"/>
    <w:rsid w:val="00FF309E"/>
    <w:rsid w:val="00FF3257"/>
    <w:rsid w:val="00FF4550"/>
    <w:rsid w:val="00FF54AD"/>
    <w:rsid w:val="00FF6DE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418DB9FD-E28F-044E-B8EE-8FF323EA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B67E46"/>
    <w:pPr>
      <w:spacing w:before="100" w:beforeAutospacing="1" w:after="100" w:afterAutospacing="1"/>
    </w:pPr>
    <w:rPr>
      <w:rFonts w:ascii="Times" w:eastAsiaTheme="minorEastAsia" w:hAnsi="Times"/>
      <w:sz w:val="20"/>
      <w:szCs w:val="20"/>
    </w:rPr>
  </w:style>
  <w:style w:type="paragraph" w:customStyle="1" w:styleId="m-7621055731795800329gmail-p1">
    <w:name w:val="m_-7621055731795800329gmail-p1"/>
    <w:basedOn w:val="Normal"/>
    <w:rsid w:val="00B67E46"/>
    <w:pPr>
      <w:spacing w:before="100" w:beforeAutospacing="1" w:after="100" w:afterAutospacing="1"/>
    </w:pPr>
  </w:style>
  <w:style w:type="paragraph" w:customStyle="1" w:styleId="m-7621055731795800329gmail-p2">
    <w:name w:val="m_-7621055731795800329gmail-p2"/>
    <w:basedOn w:val="Normal"/>
    <w:rsid w:val="00B67E46"/>
    <w:pPr>
      <w:spacing w:before="100" w:beforeAutospacing="1" w:after="100" w:afterAutospacing="1"/>
    </w:pPr>
  </w:style>
  <w:style w:type="character" w:styleId="Strong">
    <w:name w:val="Strong"/>
    <w:basedOn w:val="DefaultParagraphFont"/>
    <w:uiPriority w:val="22"/>
    <w:qFormat/>
    <w:rsid w:val="004E5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981665146">
      <w:bodyDiv w:val="1"/>
      <w:marLeft w:val="0"/>
      <w:marRight w:val="0"/>
      <w:marTop w:val="0"/>
      <w:marBottom w:val="0"/>
      <w:divBdr>
        <w:top w:val="none" w:sz="0" w:space="0" w:color="auto"/>
        <w:left w:val="none" w:sz="0" w:space="0" w:color="auto"/>
        <w:bottom w:val="none" w:sz="0" w:space="0" w:color="auto"/>
        <w:right w:val="none" w:sz="0" w:space="0" w:color="auto"/>
      </w:divBdr>
    </w:div>
    <w:div w:id="1120101397">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651C"/>
    <w:rsid w:val="0001706A"/>
    <w:rsid w:val="00017C1B"/>
    <w:rsid w:val="000856F2"/>
    <w:rsid w:val="000D0282"/>
    <w:rsid w:val="001030FB"/>
    <w:rsid w:val="00155D68"/>
    <w:rsid w:val="001B591B"/>
    <w:rsid w:val="001D01AC"/>
    <w:rsid w:val="002137B6"/>
    <w:rsid w:val="0023022B"/>
    <w:rsid w:val="002547B8"/>
    <w:rsid w:val="0028456B"/>
    <w:rsid w:val="002C6470"/>
    <w:rsid w:val="002E78BD"/>
    <w:rsid w:val="003125C5"/>
    <w:rsid w:val="00312980"/>
    <w:rsid w:val="00320DE7"/>
    <w:rsid w:val="00327AA3"/>
    <w:rsid w:val="00332022"/>
    <w:rsid w:val="003465A6"/>
    <w:rsid w:val="00384C23"/>
    <w:rsid w:val="003A7A66"/>
    <w:rsid w:val="003B339B"/>
    <w:rsid w:val="003B6B2B"/>
    <w:rsid w:val="003C5DE6"/>
    <w:rsid w:val="00435B48"/>
    <w:rsid w:val="00471509"/>
    <w:rsid w:val="004E4CC4"/>
    <w:rsid w:val="00506749"/>
    <w:rsid w:val="00551C4F"/>
    <w:rsid w:val="005757B8"/>
    <w:rsid w:val="006059A4"/>
    <w:rsid w:val="0065554F"/>
    <w:rsid w:val="006A7849"/>
    <w:rsid w:val="00743C4F"/>
    <w:rsid w:val="007B292E"/>
    <w:rsid w:val="007E74F7"/>
    <w:rsid w:val="0082059A"/>
    <w:rsid w:val="008330D5"/>
    <w:rsid w:val="00891648"/>
    <w:rsid w:val="00892D80"/>
    <w:rsid w:val="008F6AC9"/>
    <w:rsid w:val="009159A4"/>
    <w:rsid w:val="00942D6B"/>
    <w:rsid w:val="00991347"/>
    <w:rsid w:val="009A74C8"/>
    <w:rsid w:val="009B2D78"/>
    <w:rsid w:val="009C3CE8"/>
    <w:rsid w:val="009C61FA"/>
    <w:rsid w:val="009E1713"/>
    <w:rsid w:val="00A158BE"/>
    <w:rsid w:val="00A50CC9"/>
    <w:rsid w:val="00A83118"/>
    <w:rsid w:val="00AB3CAC"/>
    <w:rsid w:val="00AB65B5"/>
    <w:rsid w:val="00AE397E"/>
    <w:rsid w:val="00AE4B06"/>
    <w:rsid w:val="00AE4E06"/>
    <w:rsid w:val="00B0619A"/>
    <w:rsid w:val="00B565E7"/>
    <w:rsid w:val="00B85D8A"/>
    <w:rsid w:val="00B9111A"/>
    <w:rsid w:val="00BB0480"/>
    <w:rsid w:val="00BB6FD2"/>
    <w:rsid w:val="00BC077E"/>
    <w:rsid w:val="00BD2428"/>
    <w:rsid w:val="00C20F80"/>
    <w:rsid w:val="00C20FDC"/>
    <w:rsid w:val="00C63ED0"/>
    <w:rsid w:val="00C66127"/>
    <w:rsid w:val="00CB08BD"/>
    <w:rsid w:val="00CC0F4A"/>
    <w:rsid w:val="00D17D5E"/>
    <w:rsid w:val="00D2372C"/>
    <w:rsid w:val="00D4709D"/>
    <w:rsid w:val="00D769AF"/>
    <w:rsid w:val="00D81081"/>
    <w:rsid w:val="00D82752"/>
    <w:rsid w:val="00DB13E2"/>
    <w:rsid w:val="00DF4D89"/>
    <w:rsid w:val="00E21DDF"/>
    <w:rsid w:val="00E3669C"/>
    <w:rsid w:val="00E601E1"/>
    <w:rsid w:val="00E62A55"/>
    <w:rsid w:val="00E9120F"/>
    <w:rsid w:val="00ED342E"/>
    <w:rsid w:val="00EE540C"/>
    <w:rsid w:val="00EE72FF"/>
    <w:rsid w:val="00F10657"/>
    <w:rsid w:val="00F266D4"/>
    <w:rsid w:val="00F413B1"/>
    <w:rsid w:val="00F5030B"/>
    <w:rsid w:val="00F51967"/>
    <w:rsid w:val="00F63269"/>
    <w:rsid w:val="00F7522E"/>
    <w:rsid w:val="00F93DC0"/>
    <w:rsid w:val="00FC768C"/>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C902C-9997-CD47-853D-68D85164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44</cp:revision>
  <cp:lastPrinted>2024-07-09T19:05:00Z</cp:lastPrinted>
  <dcterms:created xsi:type="dcterms:W3CDTF">2025-04-09T15:54:00Z</dcterms:created>
  <dcterms:modified xsi:type="dcterms:W3CDTF">2025-04-24T18:04:00Z</dcterms:modified>
</cp:coreProperties>
</file>