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319E42"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bookmarkStart w:id="0" w:name="_Hlk145426890"/>
      <w:r>
        <w:rPr>
          <w:rFonts w:ascii="Times New Roman" w:eastAsia="SimSun" w:hAnsi="Times New Roman"/>
          <w:b/>
          <w:bCs/>
          <w:kern w:val="28"/>
          <w:sz w:val="48"/>
          <w:szCs w:val="48"/>
          <w:lang w:eastAsia="zh-CN"/>
          <w14:ligatures w14:val="none"/>
        </w:rPr>
        <w:t>MINUTES</w:t>
      </w:r>
    </w:p>
    <w:p w14:paraId="14910F37"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1C015E2A" w14:textId="76E3216C"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w:t>
      </w:r>
      <w:r w:rsidR="00072292">
        <w:rPr>
          <w:rFonts w:ascii="Times New Roman" w:eastAsia="SimSun" w:hAnsi="Times New Roman"/>
          <w:b/>
          <w:bCs/>
          <w:kern w:val="28"/>
          <w:sz w:val="32"/>
          <w:szCs w:val="32"/>
          <w:lang w:eastAsia="zh-CN"/>
          <w14:ligatures w14:val="none"/>
        </w:rPr>
        <w:t>December</w:t>
      </w:r>
      <w:r>
        <w:rPr>
          <w:rFonts w:ascii="Times New Roman" w:eastAsia="SimSun" w:hAnsi="Times New Roman"/>
          <w:b/>
          <w:bCs/>
          <w:kern w:val="28"/>
          <w:sz w:val="32"/>
          <w:szCs w:val="32"/>
          <w:lang w:eastAsia="zh-CN"/>
          <w14:ligatures w14:val="none"/>
        </w:rPr>
        <w:t xml:space="preserve"> </w:t>
      </w:r>
      <w:r w:rsidR="00072292">
        <w:rPr>
          <w:rFonts w:ascii="Times New Roman" w:eastAsia="SimSun" w:hAnsi="Times New Roman"/>
          <w:b/>
          <w:bCs/>
          <w:kern w:val="28"/>
          <w:sz w:val="32"/>
          <w:szCs w:val="32"/>
          <w:lang w:eastAsia="zh-CN"/>
          <w14:ligatures w14:val="none"/>
        </w:rPr>
        <w:t>5</w:t>
      </w:r>
      <w:r>
        <w:rPr>
          <w:rFonts w:ascii="Times New Roman" w:eastAsia="SimSun" w:hAnsi="Times New Roman"/>
          <w:b/>
          <w:bCs/>
          <w:kern w:val="28"/>
          <w:sz w:val="32"/>
          <w:szCs w:val="32"/>
          <w:lang w:eastAsia="zh-CN"/>
          <w14:ligatures w14:val="none"/>
        </w:rPr>
        <w:t xml:space="preserve">, 2024 </w:t>
      </w:r>
    </w:p>
    <w:p w14:paraId="7B863909"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67470EEB"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p>
    <w:p w14:paraId="2C1448EE"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Mayor not present: Mayor Pro-Tem Kasey King</w:t>
      </w:r>
    </w:p>
    <w:p w14:paraId="213E9A18"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Board Members Present:  Marnie Reynolds, Marcus Gleave, Chuck Wilson</w:t>
      </w:r>
    </w:p>
    <w:p w14:paraId="79AA5711"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Members Absent:  </w:t>
      </w:r>
    </w:p>
    <w:p w14:paraId="16DB2AE7"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Clerk: Paige Hoy </w:t>
      </w:r>
    </w:p>
    <w:p w14:paraId="71099FFB" w14:textId="02862399"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Chief: Noah Bennett present</w:t>
      </w:r>
    </w:p>
    <w:p w14:paraId="194B45A4" w14:textId="5EC33380"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Planning/zoning Commission: N/A Marcus Dean Chairman, Randy Gould</w:t>
      </w:r>
      <w:r w:rsidR="00072292">
        <w:rPr>
          <w:rFonts w:ascii="Times New Roman" w:eastAsia="SimSun" w:hAnsi="Times New Roman"/>
          <w:kern w:val="28"/>
          <w:sz w:val="24"/>
          <w:szCs w:val="24"/>
          <w:lang w:eastAsia="zh-CN"/>
          <w14:ligatures w14:val="none"/>
        </w:rPr>
        <w:t>, Creston Black</w:t>
      </w:r>
    </w:p>
    <w:p w14:paraId="77BB55F4" w14:textId="751A691A"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Visitors:  </w:t>
      </w:r>
      <w:r w:rsidR="00AE670E">
        <w:rPr>
          <w:rFonts w:ascii="Times New Roman" w:eastAsia="SimSun" w:hAnsi="Times New Roman"/>
          <w:kern w:val="28"/>
          <w:sz w:val="24"/>
          <w:szCs w:val="24"/>
          <w:lang w:eastAsia="zh-CN"/>
          <w14:ligatures w14:val="none"/>
        </w:rPr>
        <w:t>Leon Twitchell</w:t>
      </w:r>
    </w:p>
    <w:p w14:paraId="68DD6660"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10AD7115"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Pledge of Allegiance </w:t>
      </w:r>
    </w:p>
    <w:p w14:paraId="68D7DDEF"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3C6A1994" w14:textId="4B3241A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WELCOME &amp; MINUTES:</w:t>
      </w:r>
      <w:r>
        <w:rPr>
          <w:rFonts w:ascii="Times New Roman" w:eastAsia="SimSun" w:hAnsi="Times New Roman"/>
          <w:kern w:val="28"/>
          <w:sz w:val="24"/>
          <w:szCs w:val="24"/>
          <w:lang w:eastAsia="zh-CN"/>
          <w14:ligatures w14:val="none"/>
        </w:rPr>
        <w:t xml:space="preserve">  Kasey King welcomed everyone to the Board Meeting at </w:t>
      </w:r>
      <w:r w:rsidR="00AE670E">
        <w:rPr>
          <w:rFonts w:ascii="Times New Roman" w:eastAsia="SimSun" w:hAnsi="Times New Roman"/>
          <w:kern w:val="28"/>
          <w:sz w:val="24"/>
          <w:szCs w:val="24"/>
          <w:lang w:eastAsia="zh-CN"/>
          <w14:ligatures w14:val="none"/>
        </w:rPr>
        <w:t>7:01</w:t>
      </w:r>
      <w:r>
        <w:rPr>
          <w:rFonts w:ascii="Times New Roman" w:eastAsia="SimSun" w:hAnsi="Times New Roman"/>
          <w:kern w:val="28"/>
          <w:sz w:val="24"/>
          <w:szCs w:val="24"/>
          <w:lang w:eastAsia="zh-CN"/>
          <w14:ligatures w14:val="none"/>
        </w:rPr>
        <w:t xml:space="preserve">. Kasey King asked for the minutes from September to be read by Clerk Hoy.  </w:t>
      </w:r>
    </w:p>
    <w:p w14:paraId="4D6410FE"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12ECAC07" w14:textId="1B9F748D"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Chuck made a motion to accept the minutes of the </w:t>
      </w:r>
      <w:r w:rsidR="00072292">
        <w:rPr>
          <w:rFonts w:ascii="Times New Roman" w:eastAsia="SimSun" w:hAnsi="Times New Roman"/>
          <w:bCs/>
          <w:kern w:val="28"/>
          <w:sz w:val="24"/>
          <w:szCs w:val="24"/>
          <w:lang w:eastAsia="zh-CN"/>
          <w14:ligatures w14:val="none"/>
        </w:rPr>
        <w:t>previous</w:t>
      </w:r>
      <w:r>
        <w:rPr>
          <w:rFonts w:ascii="Times New Roman" w:eastAsia="SimSun" w:hAnsi="Times New Roman"/>
          <w:bCs/>
          <w:kern w:val="28"/>
          <w:sz w:val="24"/>
          <w:szCs w:val="24"/>
          <w:lang w:eastAsia="zh-CN"/>
          <w14:ligatures w14:val="none"/>
        </w:rPr>
        <w:t xml:space="preserve"> meeting without corrections as read. Marnie seconded the motion. The motion passed unanimously.</w:t>
      </w:r>
    </w:p>
    <w:p w14:paraId="1C905486" w14:textId="43A2CFF8"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4F71D35" w14:textId="4AC2DA88"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 12/5/24</w:t>
      </w:r>
    </w:p>
    <w:p w14:paraId="3A77F731" w14:textId="1184027C"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Mayor discussion- KayMar submitted a letter of resignation. The town has 2 options- Send out job notice with election or appoint someone until his term is up. Board would like to table the talk and review at a later date. </w:t>
      </w:r>
    </w:p>
    <w:p w14:paraId="165474CA" w14:textId="77777777"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3A91D1D" w14:textId="77777777"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807533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 11/7/24</w:t>
      </w:r>
    </w:p>
    <w:p w14:paraId="7C0FA00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Kevin Smedley from 5 county helps with general plan and land use grants</w:t>
      </w:r>
    </w:p>
    <w:p w14:paraId="7E7BC20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Roger Cody and Nate Carter local admin can help with city code at no cost. Last year he assisted with other local communities with maps and local ordinances. Can help with CIB grants and loans.</w:t>
      </w:r>
    </w:p>
    <w:p w14:paraId="4F2256C8" w14:textId="77777777"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A872738" w14:textId="166B407D"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12/5/24 </w:t>
      </w:r>
    </w:p>
    <w:p w14:paraId="298B1ED1" w14:textId="1E2A42B5" w:rsidR="00AE670E" w:rsidRPr="004B467D"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B467D">
        <w:rPr>
          <w:rFonts w:ascii="Times New Roman" w:eastAsia="SimSun" w:hAnsi="Times New Roman"/>
          <w:b/>
          <w:bCs/>
          <w:kern w:val="28"/>
          <w:sz w:val="24"/>
          <w:szCs w:val="24"/>
          <w:lang w:eastAsia="zh-CN"/>
          <w14:ligatures w14:val="none"/>
        </w:rPr>
        <w:t>C</w:t>
      </w:r>
      <w:r w:rsidR="004B467D" w:rsidRPr="004B467D">
        <w:rPr>
          <w:rFonts w:ascii="Times New Roman" w:eastAsia="SimSun" w:hAnsi="Times New Roman"/>
          <w:b/>
          <w:bCs/>
          <w:kern w:val="28"/>
          <w:sz w:val="24"/>
          <w:szCs w:val="24"/>
          <w:lang w:eastAsia="zh-CN"/>
          <w14:ligatures w14:val="none"/>
        </w:rPr>
        <w:t>EMETARY</w:t>
      </w:r>
      <w:r w:rsidR="004B467D">
        <w:rPr>
          <w:rFonts w:ascii="Times New Roman" w:eastAsia="SimSun" w:hAnsi="Times New Roman"/>
          <w:b/>
          <w:bCs/>
          <w:kern w:val="28"/>
          <w:sz w:val="24"/>
          <w:szCs w:val="24"/>
          <w:lang w:eastAsia="zh-CN"/>
          <w14:ligatures w14:val="none"/>
        </w:rPr>
        <w:t xml:space="preserve">- </w:t>
      </w:r>
      <w:r w:rsidR="004B467D">
        <w:rPr>
          <w:rFonts w:ascii="Times New Roman" w:eastAsia="SimSun" w:hAnsi="Times New Roman"/>
          <w:kern w:val="28"/>
          <w:sz w:val="24"/>
          <w:szCs w:val="24"/>
          <w:lang w:eastAsia="zh-CN"/>
          <w14:ligatures w14:val="none"/>
        </w:rPr>
        <w:t xml:space="preserve">Budget hearing – board reviewed and approved budget provided by Raymond Henrie </w:t>
      </w:r>
    </w:p>
    <w:p w14:paraId="45FF87F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710B11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9/9/24- Marnie discussed threats being made this week and the new guidelines and process for the town meetings to avoid private threatening situations. </w:t>
      </w:r>
    </w:p>
    <w:p w14:paraId="566620A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6FED51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OLD-</w:t>
      </w:r>
    </w:p>
    <w:p w14:paraId="1940F4C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BFC071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8"/>
          <w:szCs w:val="28"/>
          <w:lang w:eastAsia="zh-CN"/>
          <w14:ligatures w14:val="none"/>
        </w:rPr>
        <w:t>BUILDING PERMIT</w:t>
      </w:r>
      <w:r>
        <w:rPr>
          <w:rFonts w:ascii="Times New Roman" w:eastAsia="SimSun" w:hAnsi="Times New Roman"/>
          <w:kern w:val="28"/>
          <w:sz w:val="24"/>
          <w:szCs w:val="24"/>
          <w:lang w:eastAsia="zh-CN"/>
          <w14:ligatures w14:val="none"/>
        </w:rPr>
        <w:t xml:space="preserve">: 6-month moratorium - until August 2023. Board will now accept bldg. permits but still cannot allow new water meters until it is determined how much water there </w:t>
      </w:r>
      <w:r>
        <w:rPr>
          <w:rFonts w:ascii="Times New Roman" w:eastAsia="SimSun" w:hAnsi="Times New Roman"/>
          <w:kern w:val="28"/>
          <w:sz w:val="24"/>
          <w:szCs w:val="24"/>
          <w:lang w:eastAsia="zh-CN"/>
          <w14:ligatures w14:val="none"/>
        </w:rPr>
        <w:lastRenderedPageBreak/>
        <w:t xml:space="preserve">is to service existing 155 meters. </w:t>
      </w:r>
    </w:p>
    <w:p w14:paraId="3EA97E3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meters requests will require a water share to be turned over to the town, in addition to paying the $2000 meter fee and $3500 impact fee for each meter. Each lot must be at least 1 acre to request a water meter and only one residence is allowed per meter. Once a meter is installed the owner is required to start building within 6 months. </w:t>
      </w:r>
    </w:p>
    <w:p w14:paraId="075BAA9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2AB6B6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However, there is still a moratorium on new water meters until further notice. </w:t>
      </w:r>
    </w:p>
    <w:p w14:paraId="6544D38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C74560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361474C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49CFC46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2AEE81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WATER-</w:t>
      </w:r>
    </w:p>
    <w:p w14:paraId="4B0B263B" w14:textId="243794F0" w:rsidR="00FB0A0D" w:rsidRDefault="004B467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NEW- </w:t>
      </w:r>
    </w:p>
    <w:p w14:paraId="6DF56A58" w14:textId="6CEED7A0" w:rsidR="004B467D" w:rsidRDefault="004B467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12/5/2024</w:t>
      </w:r>
    </w:p>
    <w:p w14:paraId="5A584A96" w14:textId="77777777" w:rsid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Engineering- </w:t>
      </w:r>
    </w:p>
    <w:p w14:paraId="125CAD05" w14:textId="08665F07" w:rsid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Tank is cored. </w:t>
      </w:r>
    </w:p>
    <w:p w14:paraId="1A1C743E" w14:textId="76E6E143" w:rsid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100,000 gallon tank is off for 1 more week</w:t>
      </w:r>
    </w:p>
    <w:p w14:paraId="56BB9F9B" w14:textId="3A8374F0" w:rsid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Pipeline is in the ground </w:t>
      </w:r>
    </w:p>
    <w:p w14:paraId="4570364B" w14:textId="51FE3E80" w:rsid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HP contract orig price of 784,000</w:t>
      </w:r>
    </w:p>
    <w:p w14:paraId="0E5FA520" w14:textId="52265152" w:rsidR="004B467D" w:rsidRP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 contract price less -50,246</w:t>
      </w:r>
    </w:p>
    <w:p w14:paraId="43E7299A" w14:textId="54415381" w:rsidR="004B467D" w:rsidRP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Supplier less - </w:t>
      </w:r>
    </w:p>
    <w:p w14:paraId="6A18A29A" w14:textId="2554E84C" w:rsidR="004B467D" w:rsidRDefault="004B467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$919,713 new total</w:t>
      </w:r>
    </w:p>
    <w:p w14:paraId="2BCF4839" w14:textId="4826D94A" w:rsidR="004B467D" w:rsidRPr="001E4BC1" w:rsidRDefault="001E4BC1"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CIB AOB </w:t>
      </w:r>
      <w:r>
        <w:rPr>
          <w:rFonts w:ascii="Times New Roman" w:eastAsia="SimSun" w:hAnsi="Times New Roman"/>
          <w:kern w:val="28"/>
          <w:sz w:val="24"/>
          <w:szCs w:val="24"/>
          <w:lang w:eastAsia="zh-CN"/>
          <w14:ligatures w14:val="none"/>
        </w:rPr>
        <w:t>suggested not take it to Feb 6 meeting based on need for other grants</w:t>
      </w:r>
    </w:p>
    <w:p w14:paraId="3B55A5B5" w14:textId="02C9EF4E" w:rsidR="001E4BC1" w:rsidRDefault="001E4BC1"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Kelly Recommends going to CIB to request less than 100,000 to make the approval more likely.</w:t>
      </w:r>
      <w:r>
        <w:rPr>
          <w:rFonts w:ascii="Times New Roman" w:eastAsia="SimSun" w:hAnsi="Times New Roman"/>
          <w:kern w:val="28"/>
          <w:sz w:val="24"/>
          <w:szCs w:val="24"/>
          <w:lang w:eastAsia="zh-CN"/>
          <w14:ligatures w14:val="none"/>
        </w:rPr>
        <w:t xml:space="preserve"> </w:t>
      </w:r>
    </w:p>
    <w:p w14:paraId="0FC7CEE9" w14:textId="2DA63266" w:rsidR="001E4BC1" w:rsidRDefault="001E4BC1"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Use CIB for skid and use AARPA funds for additional water projects. </w:t>
      </w:r>
    </w:p>
    <w:p w14:paraId="7A1A4DEE" w14:textId="77777777" w:rsidR="001E4BC1" w:rsidRDefault="001E4BC1"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E5581ED" w14:textId="385F9ED6" w:rsidR="001E4BC1" w:rsidRDefault="001E4BC1"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ATEC From AARPA FUNDS</w:t>
      </w:r>
    </w:p>
    <w:p w14:paraId="6DDAED2E" w14:textId="77777777" w:rsidR="001E4BC1" w:rsidRDefault="001E4BC1"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23C530E" w14:textId="1A795A89" w:rsidR="00783218" w:rsidRPr="00783218" w:rsidRDefault="00783218"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Hydrants- install as blow off and expect less pressure </w:t>
      </w:r>
    </w:p>
    <w:p w14:paraId="31BA5EAE" w14:textId="77777777" w:rsidR="00BF0B5A" w:rsidRDefault="00BF0B5A"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5C677C9" w14:textId="156AC008"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29EDFF0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2A5DCBC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B5F13B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Rooster</w:t>
      </w:r>
    </w:p>
    <w:p w14:paraId="39833FF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Adams</w:t>
      </w:r>
    </w:p>
    <w:p w14:paraId="7B390E3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Smith</w:t>
      </w:r>
    </w:p>
    <w:p w14:paraId="56E4268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Creekside RV </w:t>
      </w:r>
    </w:p>
    <w:p w14:paraId="09A615E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3” main meter to replace</w:t>
      </w:r>
    </w:p>
    <w:p w14:paraId="43A22B9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F6FD57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Repaired leak near Kasey’s house on Black Canyon Rd</w:t>
      </w:r>
    </w:p>
    <w:p w14:paraId="405D0F3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D1EB5A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E2AE83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Lance Golding is the contact and 435-463-0315 and clerk is to call and request a billing point of contact. Clerk is to bill south central for repair Chuck made a motion and Marnie seconded the motion. The motion passed unanimously.</w:t>
      </w:r>
    </w:p>
    <w:p w14:paraId="3F1B29B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01C6A5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Discussion of water billing</w:t>
      </w:r>
    </w:p>
    <w:p w14:paraId="2D282DB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Billing is done monthly as of now,</w:t>
      </w:r>
    </w:p>
    <w:p w14:paraId="796DF84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DB9EB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entertains a motion to not bill overages from October through April and bill overages May – September until reevaluation in May 2025 </w:t>
      </w:r>
    </w:p>
    <w:p w14:paraId="2665300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Marnie makes the motion and Marcus seconded the motion. </w:t>
      </w:r>
    </w:p>
    <w:p w14:paraId="12F0F41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0D18F0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2696DA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w:t>
      </w:r>
      <w:r>
        <w:rPr>
          <w:rFonts w:ascii="Times New Roman" w:eastAsia="SimSun" w:hAnsi="Times New Roman"/>
          <w:kern w:val="28"/>
          <w:sz w:val="24"/>
          <w:szCs w:val="24"/>
          <w:lang w:eastAsia="zh-CN"/>
          <w14:ligatures w14:val="none"/>
        </w:rPr>
        <w:t xml:space="preserve">Doug Higgins would like to have his water service turned off and made inactive. </w:t>
      </w:r>
    </w:p>
    <w:p w14:paraId="61A0F65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7172A7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One water meter was installed backward </w:t>
      </w:r>
    </w:p>
    <w:p w14:paraId="4EC40BC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2051D0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All residential meters are now completed except for Adams on the north end of town. </w:t>
      </w:r>
    </w:p>
    <w:p w14:paraId="2937447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849BE6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Leon added that there is one meter that was not on the list that needs to be changed. </w:t>
      </w:r>
    </w:p>
    <w:p w14:paraId="5019577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73D745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There are a few more commercial meters that need to be installed. </w:t>
      </w:r>
    </w:p>
    <w:p w14:paraId="0BA49D4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p>
    <w:p w14:paraId="4532497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KayMar received a call and there was someone offering a service to clean water tanks. </w:t>
      </w:r>
    </w:p>
    <w:p w14:paraId="353A300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452554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Little Forest Creek line is washing out. Town needs equipment up there to repair it. This will have to be a contracted and paid job.  Wittwers were the last ones to do the repair work. Kasey and Chuck will go look at it.    </w:t>
      </w:r>
    </w:p>
    <w:p w14:paraId="359EC74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said is taking backhoe up to start covering the line but has never started. Tyson recommends sending a 45* pipe down to get the line buried deeper to protect the man water line.  </w:t>
      </w:r>
    </w:p>
    <w:p w14:paraId="2750E9D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6284D5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332B500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Ole quoted a requirement that valves need to be exercised, and the line needs to be covered. Ryan said he could get started on it this coming week if given approval by the board. There needs to be maintenance on this road moving forward. </w:t>
      </w:r>
    </w:p>
    <w:p w14:paraId="1FAA057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89FA54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May be able to extend the contract and relate the job to water repairs to get it covered. Given the circumstances and the awarded contracts, it would be covered. Roger has someone that would like to do the job as well. The recommendation is to speak with Chuck to bring these 2 items to the table. Monday at 7:00 PM will be an emergency meeting to discuss. </w:t>
      </w:r>
    </w:p>
    <w:p w14:paraId="7F947DD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EAC944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11/7/2024 </w:t>
      </w:r>
    </w:p>
    <w:p w14:paraId="3DC0FBF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Covered exposed water line and cleared a road to the spring</w:t>
      </w:r>
    </w:p>
    <w:p w14:paraId="2F8E6DD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619E0A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OLD </w:t>
      </w:r>
    </w:p>
    <w:p w14:paraId="29CB211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engineering - well drillers are done. Quantity 250 gal a minute for 24 hr. 9 feet draw down which is very good. The goal was 100 gal per minute. The Well is good. Water has elevated arsenic, above primary drinking standards. Treatment method for arsenic is media filter. Large tank that filters water. Back flush system to clean out media every few months. Eventually the media needs to be replaced; every 10 to 20 years or so. The water will need to be chlorinated </w:t>
      </w:r>
      <w:r>
        <w:rPr>
          <w:rFonts w:ascii="Times New Roman" w:eastAsia="SimSun" w:hAnsi="Times New Roman"/>
          <w:kern w:val="28"/>
          <w:sz w:val="24"/>
          <w:szCs w:val="24"/>
          <w:lang w:eastAsia="zh-CN"/>
          <w14:ligatures w14:val="none"/>
        </w:rPr>
        <w:lastRenderedPageBreak/>
        <w:t xml:space="preserve">now because of arsenic. The only time the well will be used is when spring tanks run low. New bid for media tank was lower than expected at $130K. Ensign has also applied for another grant to cover extra cost. Kelly recommended having extra media feed to store for emergency. </w:t>
      </w:r>
    </w:p>
    <w:p w14:paraId="70C0FCF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6B6785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King made a motion for the town to approve chemical feed and processing equipment from ATEC. Chuck Wilson seconded motion. Motion passed unanimously. </w:t>
      </w:r>
    </w:p>
    <w:p w14:paraId="1134446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D30FB3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Changes size of pump house and footprint. Money is overspent with added costs of $120K. Ensign is making some adjustments to materials to save money. They need to go out to bid. That will happen next month. </w:t>
      </w:r>
    </w:p>
    <w:p w14:paraId="7B23022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915F4A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Kasey King made a motion to approve a well-house bid. Leon Twitchell seconded motion. Motion passed unanimously.</w:t>
      </w:r>
    </w:p>
    <w:p w14:paraId="2A57489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187A85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C52A86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ENSIGN ENGINEERING</w:t>
      </w:r>
    </w:p>
    <w:p w14:paraId="0A13C00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7FBF5D92" w14:textId="77777777" w:rsidR="00BF0B5A" w:rsidRDefault="00BF0B5A"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2B9A395" w14:textId="55CEF5FA"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10/10/24 </w:t>
      </w:r>
    </w:p>
    <w:p w14:paraId="16C54DF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A4CD77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4 bids received </w:t>
      </w:r>
    </w:p>
    <w:p w14:paraId="60F2EF2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HP Excavation from Fountain Green LOW BID $784,569</w:t>
      </w:r>
    </w:p>
    <w:p w14:paraId="62CDC63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Barton Excavation </w:t>
      </w:r>
    </w:p>
    <w:p w14:paraId="0B393EE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Patriot </w:t>
      </w:r>
    </w:p>
    <w:p w14:paraId="2E2E525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Got Dirt</w:t>
      </w:r>
    </w:p>
    <w:p w14:paraId="4218F50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27D9E5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High Bid $1,200,000</w:t>
      </w:r>
    </w:p>
    <w:p w14:paraId="3830F07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885ABD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Contingency to complete project within budget. Leaves $50,000 in contingency. May change foundation design based on skid. Cheaper to do ICF by ~$17,000. </w:t>
      </w:r>
    </w:p>
    <w:p w14:paraId="4B1D5FA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0EC0EC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Deadline is June 30 to be running. If they go past that date, there are penalties charged. Bidder wants to get building erected as soon as November 1, 2024. Town needs to award the contract as soon as possible but Kasey’s recommendation is to talk with Mayor and other Board member for final decision. Board will assign bid within a week. </w:t>
      </w:r>
    </w:p>
    <w:p w14:paraId="3B005C4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7E03A0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will have a quick claim deed signed by the time the bid is awarded. </w:t>
      </w:r>
    </w:p>
    <w:p w14:paraId="101DECA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70D075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w:t>
      </w:r>
    </w:p>
    <w:p w14:paraId="79E0007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October 2 is open bid date. The well house project is out to bid. Pre bid meeting Thursday September 19 at 1 pm. Details in the bidding documents and on the newspaper articles in Reaper and Insider publishing next week. Sending an invitation to bid to Paige for FB posts and website link. Engineer’s estimate is assumed to be within our remaining budget ($1,125,306.90).  There are options if the bid goes over the budget. </w:t>
      </w:r>
    </w:p>
    <w:p w14:paraId="217F410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9EE9B5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mentioned that there is an issue with the land ownership and Kelly Chappel suggested the </w:t>
      </w:r>
      <w:r>
        <w:rPr>
          <w:rFonts w:ascii="Times New Roman" w:eastAsia="SimSun" w:hAnsi="Times New Roman"/>
          <w:kern w:val="28"/>
          <w:sz w:val="24"/>
          <w:szCs w:val="24"/>
          <w:lang w:eastAsia="zh-CN"/>
          <w14:ligatures w14:val="none"/>
        </w:rPr>
        <w:lastRenderedPageBreak/>
        <w:t xml:space="preserve">Kasey sign a quick claim deed and signed memorandum of understanding to secure the property. Kelly is going to call Kasey to confirm that the documents be signed before the well house construction begins. </w:t>
      </w:r>
    </w:p>
    <w:p w14:paraId="41CAEEE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13B6BD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8/8/24- Well House going out to bid in 2 weeks</w:t>
      </w:r>
    </w:p>
    <w:p w14:paraId="7FA49D6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93735C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4/4/24 no updates</w:t>
      </w:r>
    </w:p>
    <w:p w14:paraId="061730D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Pump is installed – pilot test complete reports expected within 7-10 days. </w:t>
      </w:r>
    </w:p>
    <w:p w14:paraId="42BA8E1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9EAC3B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kern w:val="28"/>
          <w:sz w:val="24"/>
          <w:szCs w:val="24"/>
          <w:lang w:eastAsia="zh-CN"/>
          <w14:ligatures w14:val="none"/>
        </w:rPr>
        <w:t>Waiting for land purchase – Ensign recommends putting bids out after land purchase is finalized</w:t>
      </w:r>
      <w:r>
        <w:rPr>
          <w:rFonts w:ascii="Times New Roman" w:eastAsia="SimSun" w:hAnsi="Times New Roman"/>
          <w:b/>
          <w:bCs/>
          <w:kern w:val="28"/>
          <w:sz w:val="24"/>
          <w:szCs w:val="24"/>
          <w:lang w:eastAsia="zh-CN"/>
          <w14:ligatures w14:val="none"/>
        </w:rPr>
        <w:t xml:space="preserve">. </w:t>
      </w:r>
    </w:p>
    <w:p w14:paraId="0E63A49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p>
    <w:p w14:paraId="1FAD1B0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Report is prepared and project is ready to bid well house project Motion to approve by Chuck Seconded by Marnie </w:t>
      </w:r>
    </w:p>
    <w:p w14:paraId="4EF2B8E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0AC5C3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 xml:space="preserve">Meter project- </w:t>
      </w:r>
    </w:p>
    <w:p w14:paraId="7F59C1A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168100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 10/10/24</w:t>
      </w:r>
    </w:p>
    <w:p w14:paraId="003C5C2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Bench water wouldn’t shut off, separate valve needed to be installed, and new barrel is installed. Replaced elbow leaking in the vent. </w:t>
      </w:r>
    </w:p>
    <w:p w14:paraId="26A7013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FE60FF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3” water may not be able to be turned off. That shutoff/ flush out needs to be found before that can be changed. Marcus described area to find the flush out to Richard. Tanks need to be cleaned and meter should be installed at the same time since the tank needs to be drained during well house construction. </w:t>
      </w:r>
    </w:p>
    <w:p w14:paraId="67FF6A6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CA2761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0F994DC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Water cannot be turned off at the existing location because of a valve that is not sealing properly. </w:t>
      </w:r>
    </w:p>
    <w:p w14:paraId="0749F46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Best alternative solution is to place the meter in a different manhole downstream from the valve. HDPE pipe is to be used for that project. Kelly is going to contact the state to request a plumbing diagram for future repairs.  </w:t>
      </w:r>
    </w:p>
    <w:p w14:paraId="3B32123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F0EEE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Marcus Gleave made a motion to approve the town purchasing necessary parts for meter project and assign bid to Ryan Hoy at an hourly rate of $180. Chuck Wilson seconded the motion.  </w:t>
      </w:r>
    </w:p>
    <w:p w14:paraId="58097BC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EDEE1D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Update Feb 13 Cluff coming to install- to be followed by testing and treatment.</w:t>
      </w:r>
    </w:p>
    <w:p w14:paraId="478B507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Waiting on approval from Divion of Drinking Water before the job can be sent out to bid </w:t>
      </w:r>
    </w:p>
    <w:p w14:paraId="469BEBF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Expectation ~3 weeks </w:t>
      </w:r>
    </w:p>
    <w:p w14:paraId="66B8DFD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D7004E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Cluff drilling has contracted to set pump in well.  Within the next month or so.  </w:t>
      </w:r>
    </w:p>
    <w:p w14:paraId="2D79354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DFD244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Water meters installation progress. Marcus Gleave is working on meter installation. </w:t>
      </w:r>
    </w:p>
    <w:p w14:paraId="1365A8F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Separate shut off valves are not mandated by the board; just recommended.  </w:t>
      </w:r>
    </w:p>
    <w:p w14:paraId="3E0EBD4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Kelly Chappell email today indicating meters are mostly installed.  Marcus Gleave will install last meters and he should be paid according to the rate that the other meters were installed. </w:t>
      </w:r>
    </w:p>
    <w:p w14:paraId="5681231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32B12D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handed out paper that CICWCD (Iron County – as example) water system has dedicated </w:t>
      </w:r>
      <w:r>
        <w:rPr>
          <w:rFonts w:ascii="Times New Roman" w:eastAsia="SimSun" w:hAnsi="Times New Roman"/>
          <w:kern w:val="28"/>
          <w:sz w:val="24"/>
          <w:szCs w:val="24"/>
          <w:lang w:eastAsia="zh-CN"/>
          <w14:ligatures w14:val="none"/>
        </w:rPr>
        <w:lastRenderedPageBreak/>
        <w:t>to water shares for town to consider how much to require. Must be reviewed by State Engineer for change application.  Ensign will apply for transfer from State and tell town how many meters they can sell.</w:t>
      </w:r>
    </w:p>
    <w:p w14:paraId="167E05B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BAE07E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E71511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LEAD PIPE PROGRAM</w:t>
      </w:r>
      <w:r>
        <w:rPr>
          <w:rFonts w:ascii="Times New Roman" w:eastAsia="SimSun" w:hAnsi="Times New Roman"/>
          <w:kern w:val="28"/>
          <w:sz w:val="24"/>
          <w:szCs w:val="24"/>
          <w:lang w:eastAsia="zh-CN"/>
          <w14:ligatures w14:val="none"/>
        </w:rPr>
        <w:t xml:space="preserve"> - town received a grant for $37K to check all pipes into houses thru town by October 2024. Clerk to put out bids on someone to do the work. Ensign is working with county records to identify houses older than 1989. Engineer is working on county records. </w:t>
      </w:r>
    </w:p>
    <w:p w14:paraId="3C4130C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A283442" w14:textId="77777777" w:rsidR="00BF0B5A" w:rsidRDefault="00BF0B5A"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BF9366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12AA08A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10/10/24- </w:t>
      </w:r>
    </w:p>
    <w:p w14:paraId="2019ED3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DAD4F7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Kelly sending stuffer for November water bills. Grant is submitted to the state as on yesterday, 10/9/24. </w:t>
      </w:r>
    </w:p>
    <w:p w14:paraId="1CCD3EF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8F5B4A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Pothole coming in the next few weeks to identify the remaining water systems. State may be following up in the future to begin replacing services. May take years. Galvanized would be a risk if there is lead leading into it.  </w:t>
      </w:r>
    </w:p>
    <w:p w14:paraId="551FDDC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28C123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2A338D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 </w:t>
      </w:r>
      <w:r>
        <w:rPr>
          <w:rFonts w:ascii="Times New Roman" w:eastAsia="SimSun" w:hAnsi="Times New Roman"/>
          <w:kern w:val="28"/>
          <w:sz w:val="24"/>
          <w:szCs w:val="24"/>
          <w:lang w:eastAsia="zh-CN"/>
          <w14:ligatures w14:val="none"/>
        </w:rPr>
        <w:t xml:space="preserve">One day left of gathering information from homeowners to submit to the state. Should be finished in a week or two. </w:t>
      </w:r>
    </w:p>
    <w:p w14:paraId="1AC89C2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D1B23F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Ensign has identified all homes built before 1989. Recommends another update at next meeting.</w:t>
      </w:r>
    </w:p>
    <w:p w14:paraId="353E88A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UPDATE- Tyson is preparing report -70% complete. Survey to come for homeowners to identify construction material. He’s sending out a QR code to send with the next water bill.   </w:t>
      </w:r>
    </w:p>
    <w:p w14:paraId="3B0C452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0C6D47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will be sending out details to personally contact residents to identify pipe types. </w:t>
      </w:r>
    </w:p>
    <w:p w14:paraId="46D2DD5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282E85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4/4/24</w:t>
      </w:r>
    </w:p>
    <w:p w14:paraId="13191EB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Leak in town near the Sweetwater driveway. Kasey called South Central to have them come inspect. </w:t>
      </w:r>
    </w:p>
    <w:p w14:paraId="45BD022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Major leak by dumpsters north of town.   Broke thru on May 29</w:t>
      </w:r>
      <w:r>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north residences did not have water for 2 days.  South Central came out on May 30 and fixed it.</w:t>
      </w:r>
    </w:p>
    <w:p w14:paraId="7F08E65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37A673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Jackson Excavation has been paid for repairing leak. Marcus Gleave made a recommendation to not seek reimbursement for repair. Paige will update at the next meeting. </w:t>
      </w:r>
    </w:p>
    <w:p w14:paraId="59D64BF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D2D62A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12D85C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 TO GO OUT TO INSTALL 10-15 METERS THAT ARE TOO DEEP TO DIG BY HAND OR HAVE PROBLEMS. ENSIGN WILL ADVERTISE IN PAPER </w:t>
      </w:r>
    </w:p>
    <w:p w14:paraId="6A72854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66FC80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Outstanding water bills -One customer has paid bill</w:t>
      </w:r>
    </w:p>
    <w:p w14:paraId="4959F9E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BD4FDB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has recommended sending a courtesy letter to outstanding accounts. Suggestion to send a </w:t>
      </w:r>
      <w:r>
        <w:rPr>
          <w:rFonts w:ascii="Times New Roman" w:eastAsia="SimSun" w:hAnsi="Times New Roman"/>
          <w:kern w:val="28"/>
          <w:sz w:val="24"/>
          <w:szCs w:val="24"/>
          <w:lang w:eastAsia="zh-CN"/>
          <w14:ligatures w14:val="none"/>
        </w:rPr>
        <w:lastRenderedPageBreak/>
        <w:t xml:space="preserve">30 day shutoff with a fee to reconnect. Reconnect with a disconnect and reconnect fee.  </w:t>
      </w:r>
    </w:p>
    <w:p w14:paraId="551542E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BB5267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OVERDUE WATER BILLS </w:t>
      </w:r>
    </w:p>
    <w:p w14:paraId="5F92393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MINIMUM 2 MONTH PAYMENT DUE TO BRING ACCOUNT CURRENT </w:t>
      </w:r>
    </w:p>
    <w:p w14:paraId="07A9C87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TALK TO ATTORNEY REGARDING BILLS</w:t>
      </w:r>
    </w:p>
    <w:p w14:paraId="177CAD7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25176A1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TOWN BOARD RECOMMENDS CERTIFIED LETTER DEMANDING WATER BILL BE PAID IN ADDITION TO 2 PAYMENTS PAID IN FULL WITHIN 60 DAYS AND INTEREST WILL FOLLOW UNTIL SHUTOFF AT 120 DAYS. </w:t>
      </w:r>
    </w:p>
    <w:p w14:paraId="0E4E1FF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662C38B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WATER RATE ORDINANCE - KADEN FIGGINS </w:t>
      </w:r>
    </w:p>
    <w:p w14:paraId="4989A2D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40391FC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$100 DISCONNECT AND RECONNECT ARRANGEMENTS MUST BE MADE. </w:t>
      </w:r>
    </w:p>
    <w:p w14:paraId="6A859B1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229BB43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TOWN BOARD SIGNS LETTER. </w:t>
      </w:r>
    </w:p>
    <w:p w14:paraId="4A5DB3A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07C1789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t>KASEY MADE MOTION TO APPROVE CHUCK SECOND. MOTION PASSED UNANAMOUSLY.</w:t>
      </w:r>
    </w:p>
    <w:p w14:paraId="243CF74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1E81DC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Business license</w:t>
      </w:r>
    </w:p>
    <w:p w14:paraId="50CAA50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 11/7/24</w:t>
      </w:r>
    </w:p>
    <w:p w14:paraId="092A83B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Katherine Strowig applied for a business license </w:t>
      </w:r>
    </w:p>
    <w:p w14:paraId="3F0BF2D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Marnie made motion to approve chuck seconded motion passed</w:t>
      </w:r>
    </w:p>
    <w:p w14:paraId="486F5F5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3A992E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COMMUNITY CENTER- </w:t>
      </w:r>
    </w:p>
    <w:p w14:paraId="4B74886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50A16F9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5C43F3F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School office heat not working, school </w:t>
      </w:r>
    </w:p>
    <w:p w14:paraId="35F21B7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414D04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4D869C5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028951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8/8/24 NO NEW NEWS</w:t>
      </w:r>
    </w:p>
    <w:p w14:paraId="6FEB706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6435D2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Marcus is going to have time to install ADA sign. 2 stalls need to be used to comply per Tyson.   IT WAS DONE LAST MONTH.</w:t>
      </w:r>
    </w:p>
    <w:p w14:paraId="515A980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B87617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AED needs to be installed in the community center. Robin Gibbs working with school to have box delivered. </w:t>
      </w:r>
    </w:p>
    <w:p w14:paraId="33B2138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1A3F5F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SR Mechanical came and repaired heating/air conditioning unit.  They said the compressor was shot and needed to be replaced before next summer for around $2600.  3 bids need to be obtained since it is over $2000.</w:t>
      </w:r>
    </w:p>
    <w:p w14:paraId="1A1FC8F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Bids being collected </w:t>
      </w:r>
    </w:p>
    <w:p w14:paraId="506E7DF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Call SR Mechanical, Rushton and Peterson HVAC</w:t>
      </w:r>
    </w:p>
    <w:p w14:paraId="39E2F6F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Peterson, Rushton and Kasey Litteral</w:t>
      </w:r>
    </w:p>
    <w:p w14:paraId="532A6A0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D3377A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 xml:space="preserve">ROADS </w:t>
      </w:r>
    </w:p>
    <w:p w14:paraId="5A80F51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OLD</w:t>
      </w:r>
    </w:p>
    <w:p w14:paraId="2048380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TWO signs knocked down on road going up Parker Mt before the bridge. One is the speed limit. Do we want to put them back up? Wood posts have rotted. 4 way stop sign by Church is down. Other signs are down on bench road and throughout the valley. Signs need to be put out to bid, can't do it free. Marcus Gleave will take an inventory of what signs need to be put up. </w:t>
      </w:r>
    </w:p>
    <w:p w14:paraId="0D99F38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620687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NEW </w:t>
      </w:r>
    </w:p>
    <w:p w14:paraId="0454A90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to put up signs before next board meeting. </w:t>
      </w:r>
    </w:p>
    <w:p w14:paraId="3EE608F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is going to install landfill signs. </w:t>
      </w:r>
    </w:p>
    <w:p w14:paraId="19F2391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C84963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clerk ordered new ATV sign to be put up on the Black Canyon Road by Creston's. She also purchased ten 10 ft metal signposts to use. </w:t>
      </w:r>
    </w:p>
    <w:p w14:paraId="0582E58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9ABBB6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t xml:space="preserve">FIRE DEPARTMENT </w:t>
      </w:r>
    </w:p>
    <w:p w14:paraId="713DCCA4" w14:textId="77777777" w:rsidR="00783218" w:rsidRDefault="00783218"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8B31E2E" w14:textId="77777777" w:rsidR="00783218" w:rsidRDefault="00783218"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C41AFC5" w14:textId="6AE0AF54"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OLD</w:t>
      </w:r>
    </w:p>
    <w:p w14:paraId="1F00DF6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7F86324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BURN PERMIT</w:t>
      </w:r>
    </w:p>
    <w:p w14:paraId="5A44984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Noah asked if the town could charge for a burn permit of $25 for the fire truck and volunteers to show up.   Chuck asked if they burn without a permit what happens?  Marcus suggests checking with other towns.  Add statement that the fire builder is responsible for out-of-control fire.  The board will research before it is passed.    Burning on own property is different.  Noah will do research.   He has not had time to do it yet.   Noah will work with Clerk to write a letter to send out.</w:t>
      </w:r>
    </w:p>
    <w:p w14:paraId="1493A43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Deputy response - Reckless burning according to deputy can be charged for whole cost of putting out fire.  Just make a call to dispatch to tell them they are burning, is the Tropic policy. </w:t>
      </w:r>
    </w:p>
    <w:p w14:paraId="7F0F3DB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6C0C6F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hydrant between Creston and Greg’s houses is broken.   Dillon is going to fix it tomorrow.  Did that happen?</w:t>
      </w:r>
    </w:p>
    <w:p w14:paraId="2C9CDD7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8E84CB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RECENT FIRES _ REPORTS DUE</w:t>
      </w:r>
    </w:p>
    <w:p w14:paraId="22D3A3F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at Marina trailer park</w:t>
      </w:r>
    </w:p>
    <w:p w14:paraId="2C46A11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Fire at dumpster north of town.  Cody hurt his knee putting it out, but it was a previous injury and he does not want to file worker comp claim.  The clerk needs a report. </w:t>
      </w:r>
    </w:p>
    <w:p w14:paraId="2C9DA43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on ditch by Magnuson’s.   Burned fence.  The clerk needs a report.</w:t>
      </w:r>
    </w:p>
    <w:p w14:paraId="36B20E8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down the canyon, fire department responded twice.   The clerk needs a report on this.</w:t>
      </w:r>
    </w:p>
    <w:p w14:paraId="67E31EA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Accident at the dam crossroads.</w:t>
      </w:r>
    </w:p>
    <w:p w14:paraId="0F1B40C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Heart attack at Otter Creek.</w:t>
      </w:r>
    </w:p>
    <w:p w14:paraId="239041B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 cow hit in the canyon by a tourist.</w:t>
      </w:r>
    </w:p>
    <w:p w14:paraId="70370C1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D8723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CA1FB4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clerk has not received any report on several fires that the volunteer Department put out. These need to be turned in.  </w:t>
      </w:r>
    </w:p>
    <w:p w14:paraId="5D308F3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AF3A12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 xml:space="preserve">The board appreciates volunteer fire fighters for their training and work.   </w:t>
      </w:r>
    </w:p>
    <w:p w14:paraId="5F79288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614D66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Marnie Reynolds on ambulance service.</w:t>
      </w:r>
    </w:p>
    <w:p w14:paraId="2872F87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Piute County has acquired an ambulance from Levan. The County is totally volunteer service.   An ambulance in Marysvale and one in Junction and one in Antimony. They have decided to place it in Antimony. 2 Paramedics Marysvale and Junction, 3 intermediates in Marysvale.   2 basic paramedics in Antimony, Tegan Sides and Marnie Reynolds.  Fire fighters have cleaned out one bay for ambulance.  It will be available in the next month. Ambulance must be secured and not have public access. Bldg. will be locked.  Conference rooms and restrooms must be available for public access. Double doors leading into ambulance bay can be locked and secured.</w:t>
      </w:r>
    </w:p>
    <w:p w14:paraId="5DB2405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A5B77B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Marty found an air siren to mount to the fire house. Needs Wi-Fi and phone line in fire house. Radios have not been good communication.  </w:t>
      </w:r>
    </w:p>
    <w:p w14:paraId="420D6C9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80BE26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FIRE DEPARTMENT </w:t>
      </w:r>
    </w:p>
    <w:p w14:paraId="1AF870F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#1 CHECKING ACCOUNT    </w:t>
      </w:r>
    </w:p>
    <w:p w14:paraId="48118EE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NEED FUEL ETC</w:t>
      </w:r>
    </w:p>
    <w:p w14:paraId="64A3834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KASEY KING MAKES A MOTION TO PUT MARNIE AND NOAH ON AN ACCOUNT TO AND PAIGE IS RESPONSIBLE FOR RECONCILIATION – MAKE BOARD MEMBERS SIGNERS AND ADD NOAH TO FD ACCOUNT SIGN LIST. CHUCK SECONDED MOTION AND MOTION PASSED UNANIMOUSLY  </w:t>
      </w:r>
    </w:p>
    <w:p w14:paraId="6FF08C2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p>
    <w:p w14:paraId="7A3D2E3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p>
    <w:p w14:paraId="182419C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Garfield Co contracted with Marty to be Antimony town peace officer.  </w:t>
      </w:r>
    </w:p>
    <w:p w14:paraId="3BFCC61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911 is still the emergency number to call for service in Antimony.</w:t>
      </w:r>
    </w:p>
    <w:p w14:paraId="6B49784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C979CD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w:t>
      </w:r>
    </w:p>
    <w:p w14:paraId="5F690A1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BB43B4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The ambulance has been here since November and has been used for multiple calls.</w:t>
      </w:r>
    </w:p>
    <w:p w14:paraId="2C527AA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br/>
      </w:r>
      <w:r>
        <w:rPr>
          <w:rFonts w:ascii="Times New Roman" w:eastAsia="SimSun" w:hAnsi="Times New Roman"/>
          <w:b/>
          <w:bCs/>
          <w:kern w:val="28"/>
          <w:sz w:val="24"/>
          <w:szCs w:val="24"/>
          <w:lang w:eastAsia="zh-CN"/>
          <w14:ligatures w14:val="none"/>
        </w:rPr>
        <w:t>NO UPDATE</w:t>
      </w:r>
    </w:p>
    <w:p w14:paraId="7338B93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226CE5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5C7E65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LANDFILL </w:t>
      </w:r>
    </w:p>
    <w:p w14:paraId="60DD14B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11/7/24 </w:t>
      </w:r>
    </w:p>
    <w:p w14:paraId="1C707A4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November 30 last day </w:t>
      </w:r>
    </w:p>
    <w:p w14:paraId="2210192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Burning limb pit in next few days.</w:t>
      </w:r>
    </w:p>
    <w:p w14:paraId="5EA12CA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Waiting for snow to burn the green limbs </w:t>
      </w:r>
    </w:p>
    <w:p w14:paraId="683AF3C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8A830A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27604CF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Leon said that the county is getting strict about dumpster use</w:t>
      </w:r>
    </w:p>
    <w:p w14:paraId="3474893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5C0469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w:t>
      </w:r>
    </w:p>
    <w:p w14:paraId="6C60D94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construction pit needs to be filled and a new pit needs to be dug before spring.  </w:t>
      </w:r>
    </w:p>
    <w:p w14:paraId="5A7BA10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3DE551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There is a lot of trash being left near the dumpsters. There was insulation left surrounding the </w:t>
      </w:r>
      <w:r>
        <w:rPr>
          <w:rFonts w:ascii="Times New Roman" w:eastAsia="SimSun" w:hAnsi="Times New Roman"/>
          <w:kern w:val="28"/>
          <w:sz w:val="24"/>
          <w:szCs w:val="24"/>
          <w:lang w:eastAsia="zh-CN"/>
          <w14:ligatures w14:val="none"/>
        </w:rPr>
        <w:lastRenderedPageBreak/>
        <w:t>dumpsters but was cleaned up by Ryan and Richard.</w:t>
      </w:r>
    </w:p>
    <w:p w14:paraId="1373971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477521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NEW </w:t>
      </w:r>
    </w:p>
    <w:p w14:paraId="00956AA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NEED TO RE-COVER A COW CARCASS</w:t>
      </w:r>
    </w:p>
    <w:p w14:paraId="7F28DC1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CRATE ANDOTHER THINGS DUMPED IN DUMPSTERS THAT DON’T BELONG</w:t>
      </w:r>
    </w:p>
    <w:p w14:paraId="5D900EE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NEED PERMIT TO BURN LIMBS AGAIN </w:t>
      </w:r>
    </w:p>
    <w:p w14:paraId="7A98DAA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508587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Wilson was assigned by Mayor to be over Landfill starting January 1, 2024.   </w:t>
      </w:r>
    </w:p>
    <w:p w14:paraId="3C36780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2 part-time jobs for landfill for Saturday and Wednesday from 1 to 4, were bid.  Leon works Wednesday, Russel works Saturday during regular landfill hours.  Raymond is backup on-call.</w:t>
      </w:r>
    </w:p>
    <w:p w14:paraId="10A7006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1C840A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Limb pit needs to be pushed in </w:t>
      </w:r>
    </w:p>
    <w:p w14:paraId="2A65CF9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EDA9EA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CHUCK INSTALLING NEW SIGN</w:t>
      </w:r>
    </w:p>
    <w:p w14:paraId="4405B76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taking Chuck to get signs </w:t>
      </w:r>
    </w:p>
    <w:p w14:paraId="2A5A980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0863C2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PARK- </w:t>
      </w:r>
    </w:p>
    <w:p w14:paraId="68BF4DB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E14FDF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56606F3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Town Maintenance Job</w:t>
      </w:r>
    </w:p>
    <w:p w14:paraId="4C981D9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Changes: Read Meters monthly</w:t>
      </w:r>
    </w:p>
    <w:p w14:paraId="02B4576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Locate and exercise water valves and fire hydrants</w:t>
      </w:r>
    </w:p>
    <w:p w14:paraId="5B8964E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Clean screens in main water meters located at the tanks and springs</w:t>
      </w:r>
    </w:p>
    <w:p w14:paraId="40EFE58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E44679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Change pay to $700 monthly</w:t>
      </w:r>
    </w:p>
    <w:p w14:paraId="3146207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A5903B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makes a motion to make changes to job bid requirements. Marnie seconded motion, motion passed. </w:t>
      </w:r>
    </w:p>
    <w:p w14:paraId="73F09F6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120326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B3A2FD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0249711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685600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Marnie has been introduced to a grant from T-Mobile. Marnie suggests using this grant for the park steps. Marnie will head this project. </w:t>
      </w:r>
    </w:p>
    <w:p w14:paraId="55C25F2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CC99E95" w14:textId="77777777" w:rsidR="00FB0A0D" w:rsidRDefault="00FB0A0D" w:rsidP="00FB0A0D">
      <w:pPr>
        <w:widowControl w:val="0"/>
        <w:overflowPunct w:val="0"/>
        <w:autoSpaceDE w:val="0"/>
        <w:autoSpaceDN w:val="0"/>
        <w:adjustRightInd w:val="0"/>
        <w:spacing w:after="0" w:line="240" w:lineRule="auto"/>
        <w:rPr>
          <w:rFonts w:ascii="Times New Roman" w:eastAsia="Calibri" w:hAnsi="Times New Roman"/>
          <w:kern w:val="0"/>
          <w:sz w:val="24"/>
          <w:szCs w:val="24"/>
          <w14:ligatures w14:val="none"/>
        </w:rPr>
      </w:pPr>
      <w:r>
        <w:rPr>
          <w:rFonts w:ascii="Times New Roman" w:eastAsia="SimSun" w:hAnsi="Times New Roman"/>
          <w:kern w:val="28"/>
          <w:sz w:val="24"/>
          <w:szCs w:val="24"/>
          <w:lang w:eastAsia="zh-CN"/>
          <w14:ligatures w14:val="none"/>
        </w:rPr>
        <w:t>The bushes in front of the fire house have been partially pulled out by the fire department.  They are trying to get into the south side but need to take hand railing down to get to shrubs on south side. Bottom sections of steps need to be replaced. The steps are the original from the old social hall. The clerk will post a bid for steps and railing from Capitol Improvement funds. Cement cost is high right now; spring may be a better time to get the job done. It will be over $2000 and 3 bids need to be obtained.</w:t>
      </w:r>
    </w:p>
    <w:p w14:paraId="7DD5892D"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03FC7564"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WORK AT PARK/ FIRE HOUSE STOPPED DUE TO HANDRAIL, IT HAS BEEN DECIDED TO REPLACE THE HANDRAIL AND STEPS IN THE SPRING.  CHUCK RECOMMENDED PUTTING UP A MOTION LIGHT ON THE BUILDING. </w:t>
      </w:r>
    </w:p>
    <w:p w14:paraId="0730427E"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17381FC"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 xml:space="preserve">4/4/24- </w:t>
      </w:r>
    </w:p>
    <w:p w14:paraId="274E92D0"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Steps need to be removed. 4-5 steps need to be re-poured. Kasey made a motion that it be done as a town project before the 4</w:t>
      </w:r>
      <w:r>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of July. Date to be decided at May meeting. Marcus Gleave seconded. Motion passed. </w:t>
      </w:r>
    </w:p>
    <w:p w14:paraId="0C630F7B"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F5593F6"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Barricade steps at the park before the 4</w:t>
      </w:r>
      <w:r>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or secure handrail. Chuck and Richard Wilkey to head the project. </w:t>
      </w:r>
    </w:p>
    <w:p w14:paraId="211A19A3"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15650D2"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Marnie brought up security of the fire house. Recommended combo locks for park rental access and Rowans access. Get prices for coded knobs and deadbolts. </w:t>
      </w:r>
    </w:p>
    <w:p w14:paraId="67672A28"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BC91E44"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Marcus made a motion to re-key 2 knobs and purchase coded doorknob to replace. Chuck Wilson seconded the motion. </w:t>
      </w:r>
    </w:p>
    <w:p w14:paraId="6D9B04EC"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F18B310"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Marcus made a motion to refund Kaymar $400 for the receipts for the 5k run. Chuck Wilson seconded. Motion passed.</w:t>
      </w:r>
    </w:p>
    <w:p w14:paraId="219A6B38"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C10074E"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4</w:t>
      </w:r>
      <w:r>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of July Marcus made a motion for the town to approve payment for the bounce house. Chuck seconded the motion. Motion Passed. </w:t>
      </w:r>
    </w:p>
    <w:p w14:paraId="4DF50B82"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CC761B4"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Marnie will head the parade. Kar Mar to host 5k run. Merc providing lunch. Who can host games and races?</w:t>
      </w:r>
    </w:p>
    <w:p w14:paraId="17FC0A50"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B246353"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All races - box of Cracker Jacks (ordered from Stans) and $2 bills. </w:t>
      </w:r>
    </w:p>
    <w:p w14:paraId="7E032CD5"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Marnie and Tegan hosting Bingo</w:t>
      </w:r>
    </w:p>
    <w:p w14:paraId="5ADBE4BC"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Town paid $500 for prizes. Bank needs a few weeks to order $2 bills – need 50 bills </w:t>
      </w:r>
    </w:p>
    <w:p w14:paraId="40E2D5CA"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93089E3"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King made a motion to pay for fireworks, Chuck seconded motion.   Motion passed unanimously.  </w:t>
      </w:r>
    </w:p>
    <w:p w14:paraId="3626ABB2"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495AA87"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 Marnie checked off her list for the 4</w:t>
      </w:r>
      <w:r>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w:t>
      </w:r>
    </w:p>
    <w:p w14:paraId="7CBBAEDE"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73072D5"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Tiana Building Permit - Taking application to Piute county</w:t>
      </w:r>
    </w:p>
    <w:p w14:paraId="28B23CB5"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8CFB1BC"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TOWN SIGNS -  </w:t>
      </w:r>
    </w:p>
    <w:p w14:paraId="32E26C2A"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w:t>
      </w:r>
    </w:p>
    <w:p w14:paraId="335C4C31"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4/4/24</w:t>
      </w:r>
    </w:p>
    <w:p w14:paraId="76E3D1D5"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Cindy Wilkey volunteered to manage the new town sign project. </w:t>
      </w:r>
    </w:p>
    <w:p w14:paraId="1CF5D703"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kern w:val="28"/>
          <w:sz w:val="24"/>
          <w:szCs w:val="24"/>
          <w:lang w:eastAsia="zh-CN"/>
          <w14:ligatures w14:val="none"/>
        </w:rPr>
        <w:t>INSTALLED IN MAY AND LOOK GOOD</w:t>
      </w:r>
    </w:p>
    <w:p w14:paraId="1E4640AB"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82BAAE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MAIL</w:t>
      </w:r>
      <w:r>
        <w:rPr>
          <w:rFonts w:ascii="Times New Roman" w:eastAsia="SimSun" w:hAnsi="Times New Roman"/>
          <w:kern w:val="28"/>
          <w:sz w:val="24"/>
          <w:szCs w:val="24"/>
          <w:lang w:eastAsia="zh-CN"/>
          <w14:ligatures w14:val="none"/>
        </w:rPr>
        <w:t xml:space="preserve"> – </w:t>
      </w:r>
    </w:p>
    <w:p w14:paraId="0E481E0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7FB508F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9/24/24- </w:t>
      </w:r>
      <w:r>
        <w:rPr>
          <w:rFonts w:ascii="Times New Roman" w:eastAsia="SimSun" w:hAnsi="Times New Roman"/>
          <w:kern w:val="28"/>
          <w:sz w:val="24"/>
          <w:szCs w:val="24"/>
          <w:lang w:eastAsia="zh-CN"/>
          <w14:ligatures w14:val="none"/>
        </w:rPr>
        <w:t>The door needs to be re-keyed. Paige will get a new doorknob for the post office.</w:t>
      </w:r>
      <w:r>
        <w:rPr>
          <w:rFonts w:ascii="Times New Roman" w:eastAsia="SimSun" w:hAnsi="Times New Roman"/>
          <w:b/>
          <w:bCs/>
          <w:kern w:val="28"/>
          <w:sz w:val="24"/>
          <w:szCs w:val="24"/>
          <w:lang w:eastAsia="zh-CN"/>
          <w14:ligatures w14:val="none"/>
        </w:rPr>
        <w:t xml:space="preserve"> </w:t>
      </w:r>
    </w:p>
    <w:p w14:paraId="5F2714A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950017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POST OFFICE</w:t>
      </w:r>
    </w:p>
    <w:p w14:paraId="0D541D6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January - Needs new lease from town. Noah Bennett has received the contract from the post </w:t>
      </w:r>
      <w:r>
        <w:rPr>
          <w:rFonts w:ascii="Times New Roman" w:eastAsia="SimSun" w:hAnsi="Times New Roman"/>
          <w:kern w:val="28"/>
          <w:sz w:val="24"/>
          <w:szCs w:val="24"/>
          <w:lang w:eastAsia="zh-CN"/>
          <w14:ligatures w14:val="none"/>
        </w:rPr>
        <w:lastRenderedPageBreak/>
        <w:t xml:space="preserve">office. The current lease is $100/month. Noah has requested the lease be waived for 1 year. Marcus Gleave made a motion to approve. Marnie King Second, all in favor of waiving the first year of lease. </w:t>
      </w:r>
    </w:p>
    <w:p w14:paraId="6EF99C4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8ECA2F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PLANNING COMMISSION</w:t>
      </w:r>
      <w:r>
        <w:rPr>
          <w:rFonts w:ascii="Times New Roman" w:eastAsia="SimSun" w:hAnsi="Times New Roman"/>
          <w:kern w:val="28"/>
          <w:sz w:val="24"/>
          <w:szCs w:val="24"/>
          <w:lang w:eastAsia="zh-CN"/>
          <w14:ligatures w14:val="none"/>
        </w:rPr>
        <w:t xml:space="preserve"> – </w:t>
      </w:r>
    </w:p>
    <w:p w14:paraId="2935861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NEW- </w:t>
      </w:r>
    </w:p>
    <w:p w14:paraId="0565495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19BC530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2 </w:t>
      </w:r>
      <w:r>
        <w:rPr>
          <w:rFonts w:ascii="Times New Roman" w:eastAsia="SimSun" w:hAnsi="Times New Roman"/>
          <w:kern w:val="28"/>
          <w:sz w:val="24"/>
          <w:szCs w:val="24"/>
          <w:lang w:eastAsia="zh-CN"/>
          <w14:ligatures w14:val="none"/>
        </w:rPr>
        <w:t>applications being filed out</w:t>
      </w:r>
    </w:p>
    <w:p w14:paraId="68CABA2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Unpermitted new construction building in town. </w:t>
      </w:r>
    </w:p>
    <w:p w14:paraId="4454D00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highlight w:val="yellow"/>
          <w:lang w:eastAsia="zh-CN"/>
          <w14:ligatures w14:val="none"/>
        </w:rPr>
        <w:t>HAVE NOT HELD ANY MEETINGS</w:t>
      </w:r>
    </w:p>
    <w:p w14:paraId="04BE40B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mayor appointed Marcus Dean to be the chairman. Creston Black and Randy Gould will be commissioners.  They met November 2, 2023, at 6 PM, prior to the Board Meeting.  They will continue to hold meetings prior to the board meeting.   They will be invited to attend a training meeting in January. </w:t>
      </w:r>
    </w:p>
    <w:p w14:paraId="11C4821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ABFAA9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Human and Social Services Ordinance and Short-Term Rental Ordinance were reviewed.   They will hold a hearing and adopt ordinances after the first of the year. </w:t>
      </w:r>
    </w:p>
    <w:p w14:paraId="6600FEF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F42DAF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2D82D1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FINANCES</w:t>
      </w:r>
    </w:p>
    <w:p w14:paraId="4A47D8DA" w14:textId="44F83AF8"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Made checks to: So Central Communication, Garkane power, Garkane Propane, Marcus Gleave for town maintenance in </w:t>
      </w:r>
      <w:r w:rsidR="00072292">
        <w:rPr>
          <w:rFonts w:ascii="Times New Roman" w:eastAsia="SimSun" w:hAnsi="Times New Roman"/>
          <w:kern w:val="28"/>
          <w:sz w:val="24"/>
          <w:szCs w:val="24"/>
          <w:lang w:eastAsia="zh-CN"/>
          <w14:ligatures w14:val="none"/>
        </w:rPr>
        <w:t>November</w:t>
      </w:r>
      <w:r>
        <w:rPr>
          <w:rFonts w:ascii="Times New Roman" w:eastAsia="SimSun" w:hAnsi="Times New Roman"/>
          <w:kern w:val="28"/>
          <w:sz w:val="24"/>
          <w:szCs w:val="24"/>
          <w:lang w:eastAsia="zh-CN"/>
          <w14:ligatures w14:val="none"/>
        </w:rPr>
        <w:t xml:space="preserve">, Paige Hoy clerk in </w:t>
      </w:r>
      <w:r w:rsidR="00072292">
        <w:rPr>
          <w:rFonts w:ascii="Times New Roman" w:eastAsia="SimSun" w:hAnsi="Times New Roman"/>
          <w:kern w:val="28"/>
          <w:sz w:val="24"/>
          <w:szCs w:val="24"/>
          <w:lang w:eastAsia="zh-CN"/>
          <w14:ligatures w14:val="none"/>
        </w:rPr>
        <w:t>November</w:t>
      </w:r>
      <w:r>
        <w:rPr>
          <w:rFonts w:ascii="Times New Roman" w:eastAsia="SimSun" w:hAnsi="Times New Roman"/>
          <w:kern w:val="28"/>
          <w:sz w:val="24"/>
          <w:szCs w:val="24"/>
          <w:lang w:eastAsia="zh-CN"/>
          <w14:ligatures w14:val="none"/>
        </w:rPr>
        <w:t>, Central Utah Health Dept for water testing, Mountainland, Peterson Plumbing, Russell landfill, Leon Landfill, Roma Henrie for clerk assistance, Ryan Hoy for water meter project</w:t>
      </w:r>
      <w:r w:rsidR="00072292">
        <w:rPr>
          <w:rFonts w:ascii="Times New Roman" w:eastAsia="SimSun" w:hAnsi="Times New Roman"/>
          <w:kern w:val="28"/>
          <w:sz w:val="24"/>
          <w:szCs w:val="24"/>
          <w:lang w:eastAsia="zh-CN"/>
          <w14:ligatures w14:val="none"/>
        </w:rPr>
        <w:t>, USDA Forest Service for water pipeline use, Kimball and Roberts for agreed upon procedures,</w:t>
      </w:r>
    </w:p>
    <w:p w14:paraId="4156EDD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EEE8E32" w14:textId="07562C45" w:rsidR="00FB0A0D" w:rsidRDefault="00E736D6"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Marnie</w:t>
      </w:r>
      <w:r w:rsidR="00FB0A0D">
        <w:rPr>
          <w:rFonts w:ascii="Times New Roman" w:eastAsia="SimSun" w:hAnsi="Times New Roman"/>
          <w:b/>
          <w:bCs/>
          <w:kern w:val="28"/>
          <w:sz w:val="24"/>
          <w:szCs w:val="24"/>
          <w:lang w:eastAsia="zh-CN"/>
          <w14:ligatures w14:val="none"/>
        </w:rPr>
        <w:t xml:space="preserve"> made a motion to approve the expenditures for October. Seconded by </w:t>
      </w:r>
      <w:r>
        <w:rPr>
          <w:rFonts w:ascii="Times New Roman" w:eastAsia="SimSun" w:hAnsi="Times New Roman"/>
          <w:b/>
          <w:bCs/>
          <w:kern w:val="28"/>
          <w:sz w:val="24"/>
          <w:szCs w:val="24"/>
          <w:lang w:eastAsia="zh-CN"/>
          <w14:ligatures w14:val="none"/>
        </w:rPr>
        <w:t>Chuck</w:t>
      </w:r>
      <w:r w:rsidR="00FB0A0D">
        <w:rPr>
          <w:rFonts w:ascii="Times New Roman" w:eastAsia="SimSun" w:hAnsi="Times New Roman"/>
          <w:b/>
          <w:bCs/>
          <w:kern w:val="28"/>
          <w:sz w:val="24"/>
          <w:szCs w:val="24"/>
          <w:lang w:eastAsia="zh-CN"/>
          <w14:ligatures w14:val="none"/>
        </w:rPr>
        <w:t>. Motion passed unanimously.</w:t>
      </w:r>
    </w:p>
    <w:p w14:paraId="60D1E62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F769B9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43CBA2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Public Comments</w:t>
      </w:r>
      <w:r>
        <w:rPr>
          <w:rFonts w:ascii="Times New Roman" w:eastAsia="SimSun" w:hAnsi="Times New Roman"/>
          <w:kern w:val="28"/>
          <w:sz w:val="24"/>
          <w:szCs w:val="24"/>
          <w:lang w:eastAsia="zh-CN"/>
          <w14:ligatures w14:val="none"/>
        </w:rPr>
        <w:t xml:space="preserve"> – closed </w:t>
      </w:r>
    </w:p>
    <w:p w14:paraId="18BDC45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321AEC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Maintenance road up to the spring to fix </w:t>
      </w:r>
    </w:p>
    <w:p w14:paraId="7E3A96C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8B6462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Marc Genes has requested a meeting. Kaden Figgins has clarified and the board has decided that if any member if the public has a concern, it must be brought to a board meeting. The public is invited to attend public meeting. </w:t>
      </w:r>
    </w:p>
    <w:p w14:paraId="73AD158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2210A4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For this instance, Marc is wanting the resignation of two board members, the process is that Marc would be creating a petition and taking it to Antimony residents.  </w:t>
      </w:r>
    </w:p>
    <w:p w14:paraId="5894456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B371A5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BFA75F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Marcus makes a motion to call engineers to get a bid to clear the road and fix pipe washout. Need to find out what account to pay that from. Kasey seconded; motion passed.</w:t>
      </w:r>
    </w:p>
    <w:p w14:paraId="728C4FF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BE451E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5127EEE7" w14:textId="3D9DEFDF"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 xml:space="preserve">ADJOURN:  </w:t>
      </w:r>
      <w:r>
        <w:rPr>
          <w:rFonts w:ascii="Times New Roman" w:eastAsia="SimSun" w:hAnsi="Times New Roman"/>
          <w:kern w:val="28"/>
          <w:sz w:val="24"/>
          <w:szCs w:val="24"/>
          <w:lang w:eastAsia="zh-CN"/>
          <w14:ligatures w14:val="none"/>
        </w:rPr>
        <w:t xml:space="preserve">Marcus made a motion to adjourn. </w:t>
      </w:r>
      <w:r w:rsidR="00E736D6">
        <w:rPr>
          <w:rFonts w:ascii="Times New Roman" w:eastAsia="SimSun" w:hAnsi="Times New Roman"/>
          <w:kern w:val="28"/>
          <w:sz w:val="24"/>
          <w:szCs w:val="24"/>
          <w:lang w:eastAsia="zh-CN"/>
          <w14:ligatures w14:val="none"/>
        </w:rPr>
        <w:t>Marnie</w:t>
      </w:r>
      <w:r>
        <w:rPr>
          <w:rFonts w:ascii="Times New Roman" w:eastAsia="SimSun" w:hAnsi="Times New Roman"/>
          <w:kern w:val="28"/>
          <w:sz w:val="24"/>
          <w:szCs w:val="24"/>
          <w:lang w:eastAsia="zh-CN"/>
          <w14:ligatures w14:val="none"/>
        </w:rPr>
        <w:t xml:space="preserve"> seconded it.  The motion passed unanimously.  The meeting adjourned at </w:t>
      </w:r>
      <w:r w:rsidR="00E736D6">
        <w:rPr>
          <w:rFonts w:ascii="Times New Roman" w:eastAsia="SimSun" w:hAnsi="Times New Roman"/>
          <w:kern w:val="28"/>
          <w:sz w:val="24"/>
          <w:szCs w:val="24"/>
          <w:lang w:eastAsia="zh-CN"/>
          <w14:ligatures w14:val="none"/>
        </w:rPr>
        <w:t>7:57</w:t>
      </w:r>
      <w:r>
        <w:rPr>
          <w:rFonts w:ascii="Times New Roman" w:eastAsia="SimSun" w:hAnsi="Times New Roman"/>
          <w:kern w:val="28"/>
          <w:sz w:val="24"/>
          <w:szCs w:val="24"/>
          <w:lang w:eastAsia="zh-CN"/>
          <w14:ligatures w14:val="none"/>
        </w:rPr>
        <w:t xml:space="preserve"> PM</w:t>
      </w:r>
      <w:r>
        <w:rPr>
          <w:rFonts w:ascii="Times New Roman" w:eastAsia="SimSun" w:hAnsi="Times New Roman"/>
          <w:b/>
          <w:bCs/>
          <w:kern w:val="28"/>
          <w:sz w:val="24"/>
          <w:szCs w:val="24"/>
          <w:lang w:eastAsia="zh-CN"/>
          <w14:ligatures w14:val="none"/>
        </w:rPr>
        <w:t>.</w:t>
      </w:r>
    </w:p>
    <w:p w14:paraId="0404ECC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BFC9ED4" w14:textId="77777777" w:rsidR="00FB0A0D" w:rsidRDefault="00FB0A0D" w:rsidP="00FB0A0D">
      <w:pPr>
        <w:autoSpaceDN w:val="0"/>
        <w:rPr>
          <w:rFonts w:ascii="Times New Roman" w:eastAsia="SimSun" w:hAnsi="Times New Roman"/>
          <w:b/>
          <w:kern w:val="28"/>
          <w:sz w:val="32"/>
          <w:szCs w:val="32"/>
          <w:lang w:eastAsia="zh-CN"/>
          <w14:ligatures w14:val="none"/>
        </w:rPr>
      </w:pPr>
    </w:p>
    <w:p w14:paraId="3566139E" w14:textId="77777777" w:rsidR="00FB0A0D" w:rsidRDefault="00FB0A0D" w:rsidP="00FB0A0D">
      <w:pPr>
        <w:autoSpaceDN w:val="0"/>
        <w:rPr>
          <w:rFonts w:ascii="Times New Roman" w:eastAsia="SimSun" w:hAnsi="Times New Roman"/>
          <w:b/>
          <w:kern w:val="28"/>
          <w:sz w:val="32"/>
          <w:szCs w:val="32"/>
          <w:lang w:eastAsia="zh-CN"/>
          <w14:ligatures w14:val="none"/>
        </w:rPr>
      </w:pPr>
    </w:p>
    <w:p w14:paraId="280B5DC1" w14:textId="77777777" w:rsidR="00FB0A0D" w:rsidRDefault="00FB0A0D" w:rsidP="00FB0A0D">
      <w:pPr>
        <w:autoSpaceDN w:val="0"/>
        <w:rPr>
          <w:rFonts w:ascii="Times New Roman" w:eastAsia="SimSun" w:hAnsi="Times New Roman"/>
          <w:b/>
          <w:kern w:val="28"/>
          <w:sz w:val="32"/>
          <w:szCs w:val="32"/>
          <w:lang w:eastAsia="zh-CN"/>
          <w14:ligatures w14:val="none"/>
        </w:rPr>
      </w:pPr>
    </w:p>
    <w:p w14:paraId="57188848" w14:textId="77777777" w:rsidR="00FB0A0D" w:rsidRDefault="00FB0A0D" w:rsidP="00FB0A0D">
      <w:pPr>
        <w:autoSpaceDN w:val="0"/>
        <w:rPr>
          <w:rFonts w:ascii="Times New Roman" w:eastAsia="SimSun" w:hAnsi="Times New Roman"/>
          <w:b/>
          <w:kern w:val="28"/>
          <w:sz w:val="32"/>
          <w:szCs w:val="32"/>
          <w:lang w:eastAsia="zh-CN"/>
          <w14:ligatures w14:val="none"/>
        </w:rPr>
      </w:pPr>
    </w:p>
    <w:p w14:paraId="633123D2" w14:textId="77777777" w:rsidR="00FB0A0D" w:rsidRDefault="00FB0A0D" w:rsidP="00FB0A0D">
      <w:pPr>
        <w:autoSpaceDN w:val="0"/>
        <w:rPr>
          <w:rFonts w:ascii="Times New Roman" w:eastAsia="SimSun" w:hAnsi="Times New Roman"/>
          <w:b/>
          <w:kern w:val="28"/>
          <w:sz w:val="32"/>
          <w:szCs w:val="32"/>
          <w:lang w:eastAsia="zh-CN"/>
          <w14:ligatures w14:val="none"/>
        </w:rPr>
      </w:pPr>
    </w:p>
    <w:p w14:paraId="6F381E2E" w14:textId="77777777" w:rsidR="00FB0A0D" w:rsidRDefault="00FB0A0D" w:rsidP="00FB0A0D">
      <w:pPr>
        <w:autoSpaceDN w:val="0"/>
        <w:rPr>
          <w:rFonts w:ascii="Times New Roman" w:eastAsia="SimSun" w:hAnsi="Times New Roman"/>
          <w:b/>
          <w:kern w:val="28"/>
          <w:sz w:val="32"/>
          <w:szCs w:val="32"/>
          <w:lang w:eastAsia="zh-CN"/>
          <w14:ligatures w14:val="none"/>
        </w:rPr>
      </w:pPr>
    </w:p>
    <w:p w14:paraId="56EAC452" w14:textId="77777777" w:rsidR="00FB0A0D" w:rsidRDefault="00FB0A0D" w:rsidP="00FB0A0D">
      <w:pPr>
        <w:autoSpaceDN w:val="0"/>
        <w:rPr>
          <w:rFonts w:ascii="Times New Roman" w:eastAsia="SimSun" w:hAnsi="Times New Roman"/>
          <w:b/>
          <w:kern w:val="28"/>
          <w:sz w:val="32"/>
          <w:szCs w:val="32"/>
          <w:lang w:eastAsia="zh-CN"/>
          <w14:ligatures w14:val="none"/>
        </w:rPr>
      </w:pPr>
    </w:p>
    <w:p w14:paraId="077A5024" w14:textId="77777777" w:rsidR="00FB0A0D" w:rsidRDefault="00FB0A0D" w:rsidP="00FB0A0D">
      <w:pPr>
        <w:autoSpaceDN w:val="0"/>
        <w:rPr>
          <w:rFonts w:ascii="Times New Roman" w:eastAsia="SimSun" w:hAnsi="Times New Roman"/>
          <w:b/>
          <w:kern w:val="28"/>
          <w:sz w:val="32"/>
          <w:szCs w:val="32"/>
          <w:lang w:eastAsia="zh-CN"/>
          <w14:ligatures w14:val="none"/>
        </w:rPr>
      </w:pPr>
    </w:p>
    <w:p w14:paraId="7A611A17" w14:textId="77777777" w:rsidR="00FB0A0D" w:rsidRDefault="00FB0A0D" w:rsidP="00FB0A0D">
      <w:pPr>
        <w:autoSpaceDN w:val="0"/>
        <w:rPr>
          <w:rFonts w:ascii="Times New Roman" w:eastAsia="SimSun" w:hAnsi="Times New Roman"/>
          <w:b/>
          <w:kern w:val="28"/>
          <w:sz w:val="32"/>
          <w:szCs w:val="32"/>
          <w:lang w:eastAsia="zh-CN"/>
          <w14:ligatures w14:val="none"/>
        </w:rPr>
      </w:pPr>
    </w:p>
    <w:p w14:paraId="7A32DA37" w14:textId="77777777" w:rsidR="00FB0A0D" w:rsidRDefault="00FB0A0D" w:rsidP="00FB0A0D">
      <w:pPr>
        <w:autoSpaceDN w:val="0"/>
        <w:rPr>
          <w:rFonts w:ascii="Times New Roman" w:eastAsia="SimSun" w:hAnsi="Times New Roman"/>
          <w:b/>
          <w:kern w:val="28"/>
          <w:sz w:val="32"/>
          <w:szCs w:val="32"/>
          <w:lang w:eastAsia="zh-CN"/>
          <w14:ligatures w14:val="none"/>
        </w:rPr>
      </w:pPr>
    </w:p>
    <w:p w14:paraId="0BEA658C" w14:textId="77777777" w:rsidR="00FB0A0D" w:rsidRDefault="00FB0A0D" w:rsidP="00FB0A0D">
      <w:pPr>
        <w:autoSpaceDN w:val="0"/>
        <w:rPr>
          <w:rFonts w:ascii="Times New Roman" w:eastAsia="SimSun" w:hAnsi="Times New Roman"/>
          <w:b/>
          <w:kern w:val="28"/>
          <w:sz w:val="32"/>
          <w:szCs w:val="32"/>
          <w:lang w:eastAsia="zh-CN"/>
          <w14:ligatures w14:val="none"/>
        </w:rPr>
      </w:pPr>
    </w:p>
    <w:p w14:paraId="3A465F30" w14:textId="77777777" w:rsidR="00FB0A0D" w:rsidRDefault="00FB0A0D" w:rsidP="00FB0A0D">
      <w:pPr>
        <w:autoSpaceDN w:val="0"/>
        <w:rPr>
          <w:rFonts w:ascii="Times New Roman" w:eastAsia="SimSun" w:hAnsi="Times New Roman"/>
          <w:b/>
          <w:kern w:val="28"/>
          <w:sz w:val="32"/>
          <w:szCs w:val="32"/>
          <w:lang w:eastAsia="zh-CN"/>
          <w14:ligatures w14:val="none"/>
        </w:rPr>
      </w:pPr>
    </w:p>
    <w:p w14:paraId="38BE782C" w14:textId="77777777" w:rsidR="00FB0A0D" w:rsidRDefault="00FB0A0D" w:rsidP="00FB0A0D">
      <w:pPr>
        <w:autoSpaceDN w:val="0"/>
        <w:rPr>
          <w:rFonts w:ascii="Times New Roman" w:eastAsia="SimSun" w:hAnsi="Times New Roman"/>
          <w:b/>
          <w:kern w:val="28"/>
          <w:sz w:val="32"/>
          <w:szCs w:val="32"/>
          <w:lang w:eastAsia="zh-CN"/>
          <w14:ligatures w14:val="none"/>
        </w:rPr>
      </w:pPr>
    </w:p>
    <w:p w14:paraId="602B2CA7" w14:textId="77777777" w:rsidR="00FB0A0D" w:rsidRDefault="00FB0A0D" w:rsidP="00FB0A0D">
      <w:pPr>
        <w:autoSpaceDN w:val="0"/>
        <w:rPr>
          <w:rFonts w:ascii="Times New Roman" w:eastAsia="SimSun" w:hAnsi="Times New Roman"/>
          <w:b/>
          <w:kern w:val="28"/>
          <w:sz w:val="32"/>
          <w:szCs w:val="32"/>
          <w:lang w:eastAsia="zh-CN"/>
          <w14:ligatures w14:val="none"/>
        </w:rPr>
      </w:pPr>
    </w:p>
    <w:p w14:paraId="735CECEA" w14:textId="77777777" w:rsidR="00FB0A0D" w:rsidRDefault="00FB0A0D" w:rsidP="00FB0A0D">
      <w:pPr>
        <w:autoSpaceDN w:val="0"/>
        <w:rPr>
          <w:rFonts w:ascii="Times New Roman" w:eastAsia="SimSun" w:hAnsi="Times New Roman"/>
          <w:b/>
          <w:kern w:val="28"/>
          <w:sz w:val="32"/>
          <w:szCs w:val="32"/>
          <w:lang w:eastAsia="zh-CN"/>
          <w14:ligatures w14:val="none"/>
        </w:rPr>
      </w:pPr>
    </w:p>
    <w:p w14:paraId="56C991DA" w14:textId="77777777" w:rsidR="009250E8" w:rsidRDefault="009250E8" w:rsidP="00FB0A0D">
      <w:pPr>
        <w:autoSpaceDN w:val="0"/>
        <w:rPr>
          <w:rFonts w:ascii="Times New Roman" w:eastAsia="SimSun" w:hAnsi="Times New Roman"/>
          <w:b/>
          <w:kern w:val="28"/>
          <w:sz w:val="32"/>
          <w:szCs w:val="32"/>
          <w:lang w:eastAsia="zh-CN"/>
          <w14:ligatures w14:val="none"/>
        </w:rPr>
      </w:pPr>
    </w:p>
    <w:p w14:paraId="05AFB01A" w14:textId="77777777" w:rsidR="009250E8" w:rsidRDefault="009250E8" w:rsidP="00FB0A0D">
      <w:pPr>
        <w:autoSpaceDN w:val="0"/>
        <w:rPr>
          <w:rFonts w:ascii="Times New Roman" w:eastAsia="SimSun" w:hAnsi="Times New Roman"/>
          <w:b/>
          <w:kern w:val="28"/>
          <w:sz w:val="32"/>
          <w:szCs w:val="32"/>
          <w:lang w:eastAsia="zh-CN"/>
          <w14:ligatures w14:val="none"/>
        </w:rPr>
      </w:pPr>
    </w:p>
    <w:p w14:paraId="43067125" w14:textId="77777777" w:rsidR="009250E8" w:rsidRDefault="009250E8" w:rsidP="00FB0A0D">
      <w:pPr>
        <w:autoSpaceDN w:val="0"/>
        <w:rPr>
          <w:rFonts w:ascii="Times New Roman" w:eastAsia="SimSun" w:hAnsi="Times New Roman"/>
          <w:b/>
          <w:kern w:val="28"/>
          <w:sz w:val="32"/>
          <w:szCs w:val="32"/>
          <w:lang w:eastAsia="zh-CN"/>
          <w14:ligatures w14:val="none"/>
        </w:rPr>
      </w:pPr>
    </w:p>
    <w:p w14:paraId="0094BCAF" w14:textId="77777777" w:rsidR="009250E8" w:rsidRDefault="009250E8" w:rsidP="00FB0A0D">
      <w:pPr>
        <w:autoSpaceDN w:val="0"/>
        <w:rPr>
          <w:rFonts w:ascii="Times New Roman" w:eastAsia="SimSun" w:hAnsi="Times New Roman"/>
          <w:b/>
          <w:kern w:val="28"/>
          <w:sz w:val="32"/>
          <w:szCs w:val="32"/>
          <w:lang w:eastAsia="zh-CN"/>
          <w14:ligatures w14:val="none"/>
        </w:rPr>
      </w:pPr>
    </w:p>
    <w:p w14:paraId="100A4597" w14:textId="77777777" w:rsidR="009250E8" w:rsidRDefault="009250E8" w:rsidP="00FB0A0D">
      <w:pPr>
        <w:autoSpaceDN w:val="0"/>
        <w:rPr>
          <w:rFonts w:ascii="Times New Roman" w:eastAsia="SimSun" w:hAnsi="Times New Roman"/>
          <w:b/>
          <w:kern w:val="28"/>
          <w:sz w:val="32"/>
          <w:szCs w:val="32"/>
          <w:lang w:eastAsia="zh-CN"/>
          <w14:ligatures w14:val="none"/>
        </w:rPr>
      </w:pPr>
    </w:p>
    <w:p w14:paraId="720940BA" w14:textId="77777777" w:rsidR="009250E8" w:rsidRDefault="009250E8" w:rsidP="00FB0A0D">
      <w:pPr>
        <w:autoSpaceDN w:val="0"/>
        <w:rPr>
          <w:rFonts w:ascii="Times New Roman" w:eastAsia="SimSun" w:hAnsi="Times New Roman"/>
          <w:b/>
          <w:kern w:val="28"/>
          <w:sz w:val="32"/>
          <w:szCs w:val="32"/>
          <w:lang w:eastAsia="zh-CN"/>
          <w14:ligatures w14:val="none"/>
        </w:rPr>
      </w:pPr>
    </w:p>
    <w:p w14:paraId="7347CC6F" w14:textId="77777777" w:rsidR="009250E8" w:rsidRDefault="009250E8" w:rsidP="00FB0A0D">
      <w:pPr>
        <w:autoSpaceDN w:val="0"/>
        <w:rPr>
          <w:rFonts w:ascii="Times New Roman" w:eastAsia="SimSun" w:hAnsi="Times New Roman"/>
          <w:b/>
          <w:kern w:val="28"/>
          <w:sz w:val="32"/>
          <w:szCs w:val="32"/>
          <w:lang w:eastAsia="zh-CN"/>
          <w14:ligatures w14:val="none"/>
        </w:rPr>
      </w:pPr>
    </w:p>
    <w:bookmarkEnd w:id="0"/>
    <w:p w14:paraId="4EF9BC93"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r>
        <w:rPr>
          <w:rFonts w:ascii="Times New Roman" w:eastAsia="SimSun" w:hAnsi="Times New Roman"/>
          <w:b/>
          <w:bCs/>
          <w:kern w:val="28"/>
          <w:sz w:val="48"/>
          <w:szCs w:val="48"/>
          <w:lang w:eastAsia="zh-CN"/>
          <w14:ligatures w14:val="none"/>
        </w:rPr>
        <w:lastRenderedPageBreak/>
        <w:t>AGENDA</w:t>
      </w:r>
    </w:p>
    <w:p w14:paraId="5DC43F13"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4CB4966A" w14:textId="2E17137B"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December 5, 2024 </w:t>
      </w:r>
    </w:p>
    <w:p w14:paraId="46FB4A88"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31671E12" w14:textId="77777777" w:rsidR="00FB0A0D" w:rsidRDefault="00FB0A0D" w:rsidP="00FB0A0D"/>
    <w:p w14:paraId="5BF96A22" w14:textId="77777777" w:rsidR="00FB0A0D" w:rsidRDefault="00FB0A0D" w:rsidP="00FB0A0D"/>
    <w:p w14:paraId="0A699324" w14:textId="77777777" w:rsidR="00FB0A0D" w:rsidRDefault="00FB0A0D" w:rsidP="00FB0A0D">
      <w:r>
        <w:t>Pledge of Allegiance</w:t>
      </w:r>
    </w:p>
    <w:p w14:paraId="0F3E7810" w14:textId="77777777" w:rsidR="00FB0A0D" w:rsidRDefault="00FB0A0D" w:rsidP="00FB0A0D">
      <w:r>
        <w:t>Town Board meeting with welcome read and approve minutes.</w:t>
      </w:r>
    </w:p>
    <w:p w14:paraId="4FE13F7B" w14:textId="6621003C" w:rsidR="008B4B52" w:rsidRDefault="008B4B52" w:rsidP="00FB0A0D">
      <w:r>
        <w:t xml:space="preserve">Cemetery Budget Hearing </w:t>
      </w:r>
    </w:p>
    <w:p w14:paraId="60FBF418" w14:textId="60BED6B4" w:rsidR="00FB0A0D" w:rsidRDefault="00FB0A0D" w:rsidP="00FB0A0D">
      <w:r>
        <w:t xml:space="preserve">Board to discuss Mayor </w:t>
      </w:r>
    </w:p>
    <w:p w14:paraId="4F832C4D" w14:textId="313AE6ED" w:rsidR="00FB0A0D" w:rsidRDefault="00FB0A0D" w:rsidP="00FB0A0D">
      <w:r>
        <w:t>Water-</w:t>
      </w:r>
      <w:r w:rsidR="00526A98">
        <w:t xml:space="preserve"> Next CIB Grant meeting is Feb 6 to discuss potential grant funds</w:t>
      </w:r>
    </w:p>
    <w:p w14:paraId="58AFEDA4" w14:textId="0F276198" w:rsidR="00FB0A0D" w:rsidRDefault="00FB0A0D" w:rsidP="00FB0A0D">
      <w:r>
        <w:t>Noah RE: Fire Hydrants</w:t>
      </w:r>
    </w:p>
    <w:p w14:paraId="76475518" w14:textId="7ECB72B3" w:rsidR="00FB0A0D" w:rsidRDefault="00FB0A0D" w:rsidP="00FB0A0D">
      <w:r>
        <w:t>Water meters - installation in progress - Ryan Hoy or Richard Wilkey to update on status</w:t>
      </w:r>
    </w:p>
    <w:p w14:paraId="1594F2F0" w14:textId="77B35DF8" w:rsidR="00FB0A0D" w:rsidRDefault="00FB0A0D" w:rsidP="00FB0A0D">
      <w:r>
        <w:t xml:space="preserve">Lead and Copper Grant- Pay request </w:t>
      </w:r>
    </w:p>
    <w:p w14:paraId="587630E5" w14:textId="77777777" w:rsidR="00FB0A0D" w:rsidRDefault="00FB0A0D" w:rsidP="00FB0A0D">
      <w:r>
        <w:t xml:space="preserve">Community Center- </w:t>
      </w:r>
    </w:p>
    <w:p w14:paraId="493EAD8A" w14:textId="313E2510" w:rsidR="00FB0A0D" w:rsidRDefault="00FB0A0D" w:rsidP="00FB0A0D">
      <w:r>
        <w:t>Business License -</w:t>
      </w:r>
    </w:p>
    <w:p w14:paraId="049453A3" w14:textId="77777777" w:rsidR="00FB0A0D" w:rsidRDefault="00FB0A0D" w:rsidP="00FB0A0D">
      <w:r>
        <w:t xml:space="preserve">Landfill - </w:t>
      </w:r>
    </w:p>
    <w:p w14:paraId="49595926" w14:textId="77777777" w:rsidR="00FB0A0D" w:rsidRDefault="00FB0A0D" w:rsidP="00FB0A0D">
      <w:r>
        <w:t xml:space="preserve">Park - </w:t>
      </w:r>
    </w:p>
    <w:p w14:paraId="03BDE4D8" w14:textId="77777777" w:rsidR="00FB0A0D" w:rsidRDefault="00FB0A0D" w:rsidP="00FB0A0D">
      <w:r>
        <w:t xml:space="preserve">Roads- </w:t>
      </w:r>
    </w:p>
    <w:p w14:paraId="2700E45F" w14:textId="469119A6" w:rsidR="00FB0A0D" w:rsidRDefault="00FB0A0D" w:rsidP="00FB0A0D">
      <w:r>
        <w:t xml:space="preserve">Planning Commission – Review hearing </w:t>
      </w:r>
    </w:p>
    <w:p w14:paraId="6845E94D" w14:textId="77777777" w:rsidR="00FB0A0D" w:rsidRDefault="00FB0A0D" w:rsidP="00FB0A0D">
      <w:r>
        <w:t xml:space="preserve">Mail - </w:t>
      </w:r>
    </w:p>
    <w:p w14:paraId="5D14122D" w14:textId="77777777" w:rsidR="00FB0A0D" w:rsidRDefault="00FB0A0D" w:rsidP="00FB0A0D">
      <w:r>
        <w:t xml:space="preserve">Finances review and approve expenditures for month </w:t>
      </w:r>
    </w:p>
    <w:p w14:paraId="232B8220" w14:textId="66AF88DF" w:rsidR="004303C4" w:rsidRDefault="00FB0A0D">
      <w:r>
        <w:t>Adjourn</w:t>
      </w:r>
    </w:p>
    <w:sectPr w:rsidR="00430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0D"/>
    <w:rsid w:val="00072292"/>
    <w:rsid w:val="001A32FA"/>
    <w:rsid w:val="001E4BC1"/>
    <w:rsid w:val="00232924"/>
    <w:rsid w:val="004303C4"/>
    <w:rsid w:val="00450893"/>
    <w:rsid w:val="004B467D"/>
    <w:rsid w:val="00526A98"/>
    <w:rsid w:val="00547C14"/>
    <w:rsid w:val="00565E9D"/>
    <w:rsid w:val="00783218"/>
    <w:rsid w:val="008B4B52"/>
    <w:rsid w:val="009250E8"/>
    <w:rsid w:val="00AB11F6"/>
    <w:rsid w:val="00AE670E"/>
    <w:rsid w:val="00B643D2"/>
    <w:rsid w:val="00BF0B5A"/>
    <w:rsid w:val="00E57BE5"/>
    <w:rsid w:val="00E736D6"/>
    <w:rsid w:val="00FB0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051D9"/>
  <w15:chartTrackingRefBased/>
  <w15:docId w15:val="{623B19C8-A5C1-4C0B-8BD5-B1E0970D5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A0D"/>
    <w:pPr>
      <w:spacing w:line="252" w:lineRule="auto"/>
    </w:pPr>
    <w:rPr>
      <w:rFonts w:ascii="Aptos" w:eastAsia="Aptos" w:hAnsi="Aptos" w:cs="Times New Roman"/>
    </w:rPr>
  </w:style>
  <w:style w:type="paragraph" w:styleId="Heading1">
    <w:name w:val="heading 1"/>
    <w:basedOn w:val="Normal"/>
    <w:next w:val="Normal"/>
    <w:link w:val="Heading1Char"/>
    <w:uiPriority w:val="9"/>
    <w:qFormat/>
    <w:rsid w:val="00FB0A0D"/>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A0D"/>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0A0D"/>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A0D"/>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0A0D"/>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0A0D"/>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0A0D"/>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0A0D"/>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0A0D"/>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0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A0D"/>
    <w:rPr>
      <w:rFonts w:eastAsiaTheme="majorEastAsia" w:cstheme="majorBidi"/>
      <w:color w:val="272727" w:themeColor="text1" w:themeTint="D8"/>
    </w:rPr>
  </w:style>
  <w:style w:type="paragraph" w:styleId="Title">
    <w:name w:val="Title"/>
    <w:basedOn w:val="Normal"/>
    <w:next w:val="Normal"/>
    <w:link w:val="TitleChar"/>
    <w:uiPriority w:val="10"/>
    <w:qFormat/>
    <w:rsid w:val="00FB0A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A0D"/>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A0D"/>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FB0A0D"/>
    <w:rPr>
      <w:i/>
      <w:iCs/>
      <w:color w:val="404040" w:themeColor="text1" w:themeTint="BF"/>
    </w:rPr>
  </w:style>
  <w:style w:type="paragraph" w:styleId="ListParagraph">
    <w:name w:val="List Paragraph"/>
    <w:basedOn w:val="Normal"/>
    <w:uiPriority w:val="34"/>
    <w:qFormat/>
    <w:rsid w:val="00FB0A0D"/>
    <w:pPr>
      <w:spacing w:line="259"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FB0A0D"/>
    <w:rPr>
      <w:i/>
      <w:iCs/>
      <w:color w:val="0F4761" w:themeColor="accent1" w:themeShade="BF"/>
    </w:rPr>
  </w:style>
  <w:style w:type="paragraph" w:styleId="IntenseQuote">
    <w:name w:val="Intense Quote"/>
    <w:basedOn w:val="Normal"/>
    <w:next w:val="Normal"/>
    <w:link w:val="IntenseQuoteChar"/>
    <w:uiPriority w:val="30"/>
    <w:qFormat/>
    <w:rsid w:val="00FB0A0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FB0A0D"/>
    <w:rPr>
      <w:i/>
      <w:iCs/>
      <w:color w:val="0F4761" w:themeColor="accent1" w:themeShade="BF"/>
    </w:rPr>
  </w:style>
  <w:style w:type="character" w:styleId="IntenseReference">
    <w:name w:val="Intense Reference"/>
    <w:basedOn w:val="DefaultParagraphFont"/>
    <w:uiPriority w:val="32"/>
    <w:qFormat/>
    <w:rsid w:val="00FB0A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66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1088</TotalTime>
  <Pages>1</Pages>
  <Words>3446</Words>
  <Characters>19648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4</cp:revision>
  <cp:lastPrinted>2024-12-06T01:48:00Z</cp:lastPrinted>
  <dcterms:created xsi:type="dcterms:W3CDTF">2024-12-04T21:55:00Z</dcterms:created>
  <dcterms:modified xsi:type="dcterms:W3CDTF">2024-12-11T20:27:00Z</dcterms:modified>
</cp:coreProperties>
</file>