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82C6" w14:textId="7EA297F7" w:rsidR="005D33AE" w:rsidRDefault="00A04BCA" w:rsidP="00A04BCA">
      <w:pPr>
        <w:jc w:val="center"/>
        <w:rPr>
          <w:u w:val="single"/>
        </w:rPr>
      </w:pPr>
      <w:r w:rsidRPr="00A04BCA">
        <w:rPr>
          <w:u w:val="single"/>
        </w:rPr>
        <w:t>NOXIOUS WEED BOARD MEETING</w:t>
      </w:r>
      <w:r>
        <w:rPr>
          <w:u w:val="single"/>
        </w:rPr>
        <w:t xml:space="preserve"> MINUTES</w:t>
      </w:r>
    </w:p>
    <w:p w14:paraId="6F38E858" w14:textId="3138ED9B" w:rsidR="00A04BCA" w:rsidRDefault="005900D6" w:rsidP="00C755CA">
      <w:pPr>
        <w:jc w:val="center"/>
      </w:pPr>
      <w:r>
        <w:t>12/05</w:t>
      </w:r>
      <w:r w:rsidR="00A04BCA" w:rsidRPr="00A04BCA">
        <w:t>/202</w:t>
      </w:r>
      <w:r w:rsidR="00DB3A16">
        <w:t>4</w:t>
      </w:r>
      <w:r w:rsidR="0097194A">
        <w:t xml:space="preserve"> </w:t>
      </w:r>
    </w:p>
    <w:p w14:paraId="7DB79A7C" w14:textId="2B5CD3A5" w:rsidR="00B154CD" w:rsidRDefault="000276EF" w:rsidP="00A04BCA">
      <w:r>
        <w:t>Attendance: Keith Hambrecht</w:t>
      </w:r>
      <w:r w:rsidR="001846DF">
        <w:t xml:space="preserve">, </w:t>
      </w:r>
      <w:r>
        <w:t>Sage Fitch,</w:t>
      </w:r>
      <w:r w:rsidR="001C6EB9">
        <w:t xml:space="preserve"> </w:t>
      </w:r>
      <w:r w:rsidR="0097194A">
        <w:t>Laura Flowers</w:t>
      </w:r>
      <w:r w:rsidR="001C6EB9">
        <w:t>,</w:t>
      </w:r>
      <w:r>
        <w:t xml:space="preserve"> </w:t>
      </w:r>
      <w:r w:rsidR="001A56D3">
        <w:t>Patrick Nelson</w:t>
      </w:r>
      <w:r w:rsidR="006A10CF">
        <w:t>, Eric Peterson, Liz Hamilton</w:t>
      </w:r>
      <w:r w:rsidR="00DB3A16">
        <w:t>. Excused</w:t>
      </w:r>
      <w:r w:rsidR="002D2F6D">
        <w:t>: Kathy</w:t>
      </w:r>
      <w:r w:rsidR="00DB3A16">
        <w:t xml:space="preserve"> Gore</w:t>
      </w:r>
      <w:r w:rsidR="0097194A">
        <w:t xml:space="preserve">, </w:t>
      </w:r>
      <w:r w:rsidR="00484E1C">
        <w:t>Ron Jones</w:t>
      </w:r>
    </w:p>
    <w:p w14:paraId="6CDC8CDB" w14:textId="32E91610" w:rsidR="000276EF" w:rsidRDefault="000276EF" w:rsidP="00A913E7">
      <w:pPr>
        <w:pStyle w:val="ListParagraph"/>
        <w:numPr>
          <w:ilvl w:val="0"/>
          <w:numId w:val="3"/>
        </w:numPr>
      </w:pPr>
      <w:r>
        <w:t>Call to order.</w:t>
      </w:r>
      <w:r w:rsidR="00346AD1">
        <w:t xml:space="preserve"> </w:t>
      </w:r>
      <w:r w:rsidR="00B154CD">
        <w:t xml:space="preserve">  Sage Fitch welcomed the group.</w:t>
      </w:r>
    </w:p>
    <w:p w14:paraId="07CED8EE" w14:textId="383FA01A" w:rsidR="000276EF" w:rsidRDefault="009C10BC" w:rsidP="00A913E7">
      <w:pPr>
        <w:pStyle w:val="ListParagraph"/>
        <w:numPr>
          <w:ilvl w:val="0"/>
          <w:numId w:val="3"/>
        </w:numPr>
      </w:pPr>
      <w:r>
        <w:t xml:space="preserve">Approval of the minutes from </w:t>
      </w:r>
      <w:r w:rsidR="006A10CF">
        <w:t>November 11</w:t>
      </w:r>
      <w:r w:rsidR="00DB3A16">
        <w:t>, 202</w:t>
      </w:r>
      <w:r w:rsidR="0097194A">
        <w:t>4</w:t>
      </w:r>
      <w:r w:rsidR="00AC5779">
        <w:t>, Noxious</w:t>
      </w:r>
      <w:r w:rsidR="00B154CD">
        <w:t xml:space="preserve"> Weed Board meetings.</w:t>
      </w:r>
    </w:p>
    <w:p w14:paraId="6A2BF916" w14:textId="14125976" w:rsidR="00B154CD" w:rsidRDefault="00A134E7" w:rsidP="00A913E7">
      <w:pPr>
        <w:pStyle w:val="ListParagraph"/>
        <w:numPr>
          <w:ilvl w:val="2"/>
          <w:numId w:val="3"/>
        </w:numPr>
      </w:pPr>
      <w:r>
        <w:t>Motion to pass 1</w:t>
      </w:r>
      <w:r w:rsidRPr="00A134E7">
        <w:rPr>
          <w:vertAlign w:val="superscript"/>
        </w:rPr>
        <w:t>st</w:t>
      </w:r>
      <w:r>
        <w:t xml:space="preserve"> – </w:t>
      </w:r>
      <w:r w:rsidR="006A10CF">
        <w:t>Eric</w:t>
      </w:r>
      <w:r w:rsidR="00AC5779">
        <w:t>,</w:t>
      </w:r>
      <w:r w:rsidR="001077D5">
        <w:t xml:space="preserve"> 2</w:t>
      </w:r>
      <w:r w:rsidRPr="00A134E7">
        <w:rPr>
          <w:vertAlign w:val="superscript"/>
        </w:rPr>
        <w:t>nd</w:t>
      </w:r>
      <w:r>
        <w:t xml:space="preserve"> </w:t>
      </w:r>
      <w:r w:rsidR="006A10CF">
        <w:t>Keith</w:t>
      </w:r>
      <w:r w:rsidR="00AC5779">
        <w:t>.</w:t>
      </w:r>
    </w:p>
    <w:p w14:paraId="2FC78D64" w14:textId="24601869" w:rsidR="00484E1C" w:rsidRDefault="006A10CF" w:rsidP="00DB3A16">
      <w:pPr>
        <w:pStyle w:val="ListParagraph"/>
        <w:numPr>
          <w:ilvl w:val="0"/>
          <w:numId w:val="3"/>
        </w:numPr>
      </w:pPr>
      <w:r>
        <w:t>Approval of the</w:t>
      </w:r>
      <w:r w:rsidR="00484E1C">
        <w:t xml:space="preserve"> schedule for 2025.</w:t>
      </w:r>
      <w:r w:rsidR="0028698A">
        <w:t xml:space="preserve">  </w:t>
      </w:r>
    </w:p>
    <w:p w14:paraId="1B259680" w14:textId="15C3A120" w:rsidR="006A10CF" w:rsidRDefault="006A10CF" w:rsidP="006A10CF">
      <w:pPr>
        <w:pStyle w:val="ListParagraph"/>
        <w:numPr>
          <w:ilvl w:val="2"/>
          <w:numId w:val="3"/>
        </w:numPr>
      </w:pPr>
      <w:r>
        <w:t>Motion to pass 1</w:t>
      </w:r>
      <w:r w:rsidRPr="006A10CF">
        <w:rPr>
          <w:vertAlign w:val="superscript"/>
        </w:rPr>
        <w:t>st</w:t>
      </w:r>
      <w:r>
        <w:t xml:space="preserve"> - Keith , 2</w:t>
      </w:r>
      <w:r w:rsidRPr="006A10CF">
        <w:rPr>
          <w:vertAlign w:val="superscript"/>
        </w:rPr>
        <w:t>nd</w:t>
      </w:r>
      <w:r>
        <w:t xml:space="preserve"> Patrick.</w:t>
      </w:r>
    </w:p>
    <w:p w14:paraId="09015173" w14:textId="46BD35A2" w:rsidR="0028698A" w:rsidRDefault="0028698A" w:rsidP="00DB3A16">
      <w:pPr>
        <w:pStyle w:val="ListParagraph"/>
        <w:numPr>
          <w:ilvl w:val="0"/>
          <w:numId w:val="3"/>
        </w:numPr>
      </w:pPr>
      <w:r>
        <w:t>Keith asked what ever happened to the UDAF effort to dedicate some funding to noxious weed boards?  Sage said she would reach out to Aaron and get more information.</w:t>
      </w:r>
    </w:p>
    <w:p w14:paraId="570C116A" w14:textId="40B88353" w:rsidR="00934745" w:rsidRDefault="00484E1C" w:rsidP="00DB3A16">
      <w:pPr>
        <w:pStyle w:val="ListParagraph"/>
        <w:numPr>
          <w:ilvl w:val="0"/>
          <w:numId w:val="3"/>
        </w:numPr>
      </w:pPr>
      <w:r>
        <w:t xml:space="preserve">Sage shared with the group </w:t>
      </w:r>
      <w:r w:rsidR="006A10CF">
        <w:t>2025 Weed program goals, objectives, key initiatives.  (Separate worksheet).</w:t>
      </w:r>
    </w:p>
    <w:p w14:paraId="472D8D7A" w14:textId="054178D4" w:rsidR="002D2F6D" w:rsidRDefault="002D2F6D" w:rsidP="00DB3A16">
      <w:pPr>
        <w:pStyle w:val="ListParagraph"/>
        <w:numPr>
          <w:ilvl w:val="0"/>
          <w:numId w:val="3"/>
        </w:numPr>
      </w:pPr>
      <w:r>
        <w:t>The board provided Sage with additional feedback including:</w:t>
      </w:r>
    </w:p>
    <w:p w14:paraId="11E2D146" w14:textId="142D5C8F" w:rsidR="002D2F6D" w:rsidRDefault="002D2F6D" w:rsidP="002D2F6D">
      <w:pPr>
        <w:pStyle w:val="ListParagraph"/>
        <w:numPr>
          <w:ilvl w:val="1"/>
          <w:numId w:val="3"/>
        </w:numPr>
      </w:pPr>
      <w:r>
        <w:t xml:space="preserve">Keith </w:t>
      </w:r>
      <w:r w:rsidR="00247D0E">
        <w:t xml:space="preserve">thought it was a good start and mentioned that the 5 goals look good to him.  There was a discussion by the group about other agencies and the type of plans they have, all which are usually large, multi-faceted, and completed by an outside consulting company.  Keith </w:t>
      </w:r>
      <w:r>
        <w:t xml:space="preserve">suggested </w:t>
      </w:r>
      <w:r w:rsidR="00247D0E">
        <w:t xml:space="preserve">putting together a scaled back version, and that it could be more beneficial than a larger plan.  Eric said that he could help Sage with developing a strategic plan and that the Health Department has templates that she could adapt.  </w:t>
      </w:r>
      <w:r w:rsidR="00A465A3">
        <w:t xml:space="preserve">Eric also mentioned that he wanted to make sure that we add in the addition of a 0.25 FTE as part of the strategic plan Goal 3, as he can see that Sage is already exceeding her 0.75 FTE ability.  He mentioned that the environment for requesting a 0.25 FTE right now is incredibly challenging, but we should still make sure to put it in the strategic plan and keep looking for opportunities to fund that increase.  Eric suggested we also move the dedicated funding to the beginning rather than having it at the end. Keith suggested combining project implementation and restoration into the same goal.  </w:t>
      </w:r>
    </w:p>
    <w:p w14:paraId="06B127F1" w14:textId="66AD0153" w:rsidR="002D2F6D" w:rsidRDefault="00806187" w:rsidP="00BB1337">
      <w:pPr>
        <w:pStyle w:val="ListParagraph"/>
        <w:numPr>
          <w:ilvl w:val="1"/>
          <w:numId w:val="3"/>
        </w:numPr>
      </w:pPr>
      <w:r>
        <w:t>Sage and Laura discussed the 2025 weed budget and Sage said she would share that with the board so they understand what funding is available to work with outside of the grants.</w:t>
      </w:r>
    </w:p>
    <w:p w14:paraId="2405BA0A" w14:textId="070437BC" w:rsidR="00BB1337" w:rsidRDefault="00806187" w:rsidP="00BB1337">
      <w:pPr>
        <w:pStyle w:val="ListParagraph"/>
        <w:numPr>
          <w:ilvl w:val="1"/>
          <w:numId w:val="3"/>
        </w:numPr>
      </w:pPr>
      <w:r>
        <w:t>Patrick suggested that we look at a long term perspective, possibly a needs assessment or ana</w:t>
      </w:r>
      <w:r w:rsidR="00ED7DF4">
        <w:t>l</w:t>
      </w:r>
      <w:r>
        <w:t>ysis, looking for where the gaps are within the county in regards to noxious weeds, asking for partner and board member participation.  Looking at developing some possible outcomes that could be tailored to funding as it becomes available. Keith suggested the needs assessment could be based on the groups of partners or participants</w:t>
      </w:r>
      <w:r w:rsidR="00581330">
        <w:t>.  It could be one on one, a survey, a small focus group.</w:t>
      </w:r>
    </w:p>
    <w:p w14:paraId="311F5B9D" w14:textId="226A685C" w:rsidR="00581330" w:rsidRDefault="00581330" w:rsidP="00BB1337">
      <w:pPr>
        <w:pStyle w:val="ListParagraph"/>
        <w:numPr>
          <w:ilvl w:val="1"/>
          <w:numId w:val="3"/>
        </w:numPr>
      </w:pPr>
      <w:r>
        <w:t>Liz stated that she just finished writing a strategic plan for water optimization, and she mentioned how important it was to tie program needs to budgetary needs, rather than just listing the needs without funding sources.</w:t>
      </w:r>
      <w:r w:rsidR="000A159A">
        <w:t xml:space="preserve">  Sage asked Liz if she would be willing to share her strategic plan.  Sage said she didn’t think that she would have the bandwidth to do something as broad as what the water optimization has put together but she would love to see if and see what she could take from it.  Sage also asked all the board members to share any additional input or strategic plans they have developed for Sage to use and adapt.</w:t>
      </w:r>
    </w:p>
    <w:p w14:paraId="1072A73F" w14:textId="663990E7" w:rsidR="000A159A" w:rsidRDefault="000A159A" w:rsidP="00BB1337">
      <w:pPr>
        <w:pStyle w:val="ListParagraph"/>
        <w:numPr>
          <w:ilvl w:val="1"/>
          <w:numId w:val="3"/>
        </w:numPr>
      </w:pPr>
      <w:r>
        <w:lastRenderedPageBreak/>
        <w:t>Keith mentioned a good first step would be to develop a list of the stakeholders.  Other agencies and partners within SLCo that are controlling noxious weeds or have programs developed around noxious weed mitigation.</w:t>
      </w:r>
    </w:p>
    <w:p w14:paraId="64EF1AB0" w14:textId="02E55CEA" w:rsidR="00C5769F" w:rsidRDefault="00C5769F" w:rsidP="00BB1337">
      <w:pPr>
        <w:pStyle w:val="ListParagraph"/>
        <w:numPr>
          <w:ilvl w:val="1"/>
          <w:numId w:val="3"/>
        </w:numPr>
      </w:pPr>
      <w:r>
        <w:t>Eric stated that he liked the ideas presented and that he thinks it is a great idea to prioritize needs and do interviews through various different ways to gather information on gaps, and then to make sure to always apply the budget to show what we have now and what we will need.</w:t>
      </w:r>
    </w:p>
    <w:p w14:paraId="53B21E47" w14:textId="1621AFB2" w:rsidR="00C5769F" w:rsidRDefault="00C5769F" w:rsidP="00BB1337">
      <w:pPr>
        <w:pStyle w:val="ListParagraph"/>
        <w:numPr>
          <w:ilvl w:val="1"/>
          <w:numId w:val="3"/>
        </w:numPr>
      </w:pPr>
      <w:r>
        <w:t>Sage wrapped up the meeting by letting everyone know that she will move towards getting an outline of a needs assessment process and a template for a strategic plan by the next January meeting, as well as letting everyone know when the noxious weed presentation to the county council will be presented.  Sage also will touch base with the DA’s office to schedule the 2025 board member trainings.</w:t>
      </w:r>
    </w:p>
    <w:p w14:paraId="49F2F718" w14:textId="69F76115" w:rsidR="00F707A6" w:rsidRDefault="001B5CE8" w:rsidP="00465874">
      <w:pPr>
        <w:pStyle w:val="ListParagraph"/>
        <w:numPr>
          <w:ilvl w:val="1"/>
          <w:numId w:val="3"/>
        </w:numPr>
      </w:pPr>
      <w:r>
        <w:t>Motion to close the Meeting</w:t>
      </w:r>
      <w:r w:rsidR="00252C4A">
        <w:t xml:space="preserve">.  </w:t>
      </w:r>
      <w:r>
        <w:t>1</w:t>
      </w:r>
      <w:r w:rsidRPr="00252C4A">
        <w:rPr>
          <w:vertAlign w:val="superscript"/>
        </w:rPr>
        <w:t>st</w:t>
      </w:r>
      <w:r>
        <w:t xml:space="preserve"> </w:t>
      </w:r>
      <w:r w:rsidR="00A46A87">
        <w:t>Keith</w:t>
      </w:r>
      <w:r w:rsidR="00252C4A">
        <w:t xml:space="preserve">; </w:t>
      </w:r>
      <w:r>
        <w:t>2</w:t>
      </w:r>
      <w:r w:rsidRPr="00252C4A">
        <w:rPr>
          <w:vertAlign w:val="superscript"/>
        </w:rPr>
        <w:t>nd</w:t>
      </w:r>
      <w:r w:rsidR="007B3938">
        <w:t xml:space="preserve"> Patrick</w:t>
      </w:r>
      <w:r w:rsidR="003A4068">
        <w:t>.</w:t>
      </w:r>
      <w:r w:rsidR="00F707A6">
        <w:t xml:space="preserve"> </w:t>
      </w:r>
      <w:r w:rsidR="00252C4A">
        <w:t xml:space="preserve">  Meeting adjourned. </w:t>
      </w:r>
    </w:p>
    <w:sectPr w:rsidR="00F70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848D7" w14:textId="77777777" w:rsidR="006F3E82" w:rsidRDefault="006F3E82" w:rsidP="00A04BCA">
      <w:pPr>
        <w:spacing w:after="0" w:line="240" w:lineRule="auto"/>
      </w:pPr>
      <w:r>
        <w:separator/>
      </w:r>
    </w:p>
  </w:endnote>
  <w:endnote w:type="continuationSeparator" w:id="0">
    <w:p w14:paraId="235178CC" w14:textId="77777777" w:rsidR="006F3E82" w:rsidRDefault="006F3E82" w:rsidP="00A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F647" w14:textId="77777777" w:rsidR="006F3E82" w:rsidRDefault="006F3E82" w:rsidP="00A04BCA">
      <w:pPr>
        <w:spacing w:after="0" w:line="240" w:lineRule="auto"/>
      </w:pPr>
      <w:r>
        <w:separator/>
      </w:r>
    </w:p>
  </w:footnote>
  <w:footnote w:type="continuationSeparator" w:id="0">
    <w:p w14:paraId="120FF127" w14:textId="77777777" w:rsidR="006F3E82" w:rsidRDefault="006F3E82" w:rsidP="00A04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E30EB"/>
    <w:multiLevelType w:val="multilevel"/>
    <w:tmpl w:val="0CB6F0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76B1A19"/>
    <w:multiLevelType w:val="multilevel"/>
    <w:tmpl w:val="0770C8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D94A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0919848">
    <w:abstractNumId w:val="0"/>
  </w:num>
  <w:num w:numId="2" w16cid:durableId="39938767">
    <w:abstractNumId w:val="1"/>
  </w:num>
  <w:num w:numId="3" w16cid:durableId="1894995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A"/>
    <w:rsid w:val="00003AA3"/>
    <w:rsid w:val="00007582"/>
    <w:rsid w:val="00007AD3"/>
    <w:rsid w:val="00007F7D"/>
    <w:rsid w:val="00010A83"/>
    <w:rsid w:val="00010B64"/>
    <w:rsid w:val="00013808"/>
    <w:rsid w:val="0002602E"/>
    <w:rsid w:val="000276EF"/>
    <w:rsid w:val="00027D17"/>
    <w:rsid w:val="00030E3D"/>
    <w:rsid w:val="00033C3C"/>
    <w:rsid w:val="00034752"/>
    <w:rsid w:val="00036D4E"/>
    <w:rsid w:val="00043967"/>
    <w:rsid w:val="00044C86"/>
    <w:rsid w:val="000560D2"/>
    <w:rsid w:val="00057FF4"/>
    <w:rsid w:val="00061600"/>
    <w:rsid w:val="000723D7"/>
    <w:rsid w:val="00072F3A"/>
    <w:rsid w:val="0007442A"/>
    <w:rsid w:val="00080639"/>
    <w:rsid w:val="00081508"/>
    <w:rsid w:val="00083D20"/>
    <w:rsid w:val="00096283"/>
    <w:rsid w:val="000A159A"/>
    <w:rsid w:val="000B24DA"/>
    <w:rsid w:val="000B5369"/>
    <w:rsid w:val="000C29BB"/>
    <w:rsid w:val="000C67F6"/>
    <w:rsid w:val="000C79AB"/>
    <w:rsid w:val="000C7CD3"/>
    <w:rsid w:val="000D12A7"/>
    <w:rsid w:val="000D15C0"/>
    <w:rsid w:val="000D27FB"/>
    <w:rsid w:val="000D3AE1"/>
    <w:rsid w:val="000D70DE"/>
    <w:rsid w:val="000E058F"/>
    <w:rsid w:val="000F16C9"/>
    <w:rsid w:val="001077D5"/>
    <w:rsid w:val="0011234E"/>
    <w:rsid w:val="0011768B"/>
    <w:rsid w:val="00117726"/>
    <w:rsid w:val="00122682"/>
    <w:rsid w:val="00123FBD"/>
    <w:rsid w:val="00131EB5"/>
    <w:rsid w:val="00137298"/>
    <w:rsid w:val="00146D5A"/>
    <w:rsid w:val="001477E3"/>
    <w:rsid w:val="001560C9"/>
    <w:rsid w:val="001570AF"/>
    <w:rsid w:val="00161BF2"/>
    <w:rsid w:val="00171EF0"/>
    <w:rsid w:val="001728DA"/>
    <w:rsid w:val="00175F7B"/>
    <w:rsid w:val="001846DF"/>
    <w:rsid w:val="00190E7D"/>
    <w:rsid w:val="001A1519"/>
    <w:rsid w:val="001A56D3"/>
    <w:rsid w:val="001A6021"/>
    <w:rsid w:val="001B06D5"/>
    <w:rsid w:val="001B2848"/>
    <w:rsid w:val="001B4619"/>
    <w:rsid w:val="001B5CE8"/>
    <w:rsid w:val="001B6CE8"/>
    <w:rsid w:val="001C0E9E"/>
    <w:rsid w:val="001C6EB9"/>
    <w:rsid w:val="001D27EF"/>
    <w:rsid w:val="001D3CB2"/>
    <w:rsid w:val="001D4FED"/>
    <w:rsid w:val="001D5616"/>
    <w:rsid w:val="001E41B7"/>
    <w:rsid w:val="001E6A3F"/>
    <w:rsid w:val="001E6D86"/>
    <w:rsid w:val="001F05F1"/>
    <w:rsid w:val="001F46E3"/>
    <w:rsid w:val="001F503B"/>
    <w:rsid w:val="00201D66"/>
    <w:rsid w:val="00210F62"/>
    <w:rsid w:val="00215548"/>
    <w:rsid w:val="002213EA"/>
    <w:rsid w:val="00222953"/>
    <w:rsid w:val="002246CF"/>
    <w:rsid w:val="00242ABC"/>
    <w:rsid w:val="00247D0E"/>
    <w:rsid w:val="00252C4A"/>
    <w:rsid w:val="00254989"/>
    <w:rsid w:val="002659A7"/>
    <w:rsid w:val="00270009"/>
    <w:rsid w:val="0027096A"/>
    <w:rsid w:val="00271258"/>
    <w:rsid w:val="0028481F"/>
    <w:rsid w:val="0028698A"/>
    <w:rsid w:val="00291CC7"/>
    <w:rsid w:val="00293DF5"/>
    <w:rsid w:val="00294685"/>
    <w:rsid w:val="002B0006"/>
    <w:rsid w:val="002B3CCB"/>
    <w:rsid w:val="002B580C"/>
    <w:rsid w:val="002B75FD"/>
    <w:rsid w:val="002C6DDC"/>
    <w:rsid w:val="002D2F6D"/>
    <w:rsid w:val="002E144E"/>
    <w:rsid w:val="002E1C25"/>
    <w:rsid w:val="002E2538"/>
    <w:rsid w:val="002E4890"/>
    <w:rsid w:val="002E4FFD"/>
    <w:rsid w:val="002E66EA"/>
    <w:rsid w:val="002F17C6"/>
    <w:rsid w:val="002F1D2B"/>
    <w:rsid w:val="0030128F"/>
    <w:rsid w:val="00305FB4"/>
    <w:rsid w:val="003221ED"/>
    <w:rsid w:val="00324824"/>
    <w:rsid w:val="003335D4"/>
    <w:rsid w:val="00341C7A"/>
    <w:rsid w:val="003448B0"/>
    <w:rsid w:val="00345DDA"/>
    <w:rsid w:val="00346AD1"/>
    <w:rsid w:val="00352C4C"/>
    <w:rsid w:val="00353C9B"/>
    <w:rsid w:val="00353D05"/>
    <w:rsid w:val="0036297F"/>
    <w:rsid w:val="00366F41"/>
    <w:rsid w:val="0036736C"/>
    <w:rsid w:val="00367978"/>
    <w:rsid w:val="0037441C"/>
    <w:rsid w:val="00384F57"/>
    <w:rsid w:val="00390BE7"/>
    <w:rsid w:val="00395FD0"/>
    <w:rsid w:val="003A4068"/>
    <w:rsid w:val="003A447E"/>
    <w:rsid w:val="003B154A"/>
    <w:rsid w:val="003B32FC"/>
    <w:rsid w:val="003C1F3A"/>
    <w:rsid w:val="003C2A91"/>
    <w:rsid w:val="003C50D0"/>
    <w:rsid w:val="003C75FF"/>
    <w:rsid w:val="003D2A82"/>
    <w:rsid w:val="003D561F"/>
    <w:rsid w:val="003D7A91"/>
    <w:rsid w:val="003D7E35"/>
    <w:rsid w:val="003F0DC3"/>
    <w:rsid w:val="003F4F19"/>
    <w:rsid w:val="00403837"/>
    <w:rsid w:val="00407F97"/>
    <w:rsid w:val="00412186"/>
    <w:rsid w:val="004138EF"/>
    <w:rsid w:val="004146E3"/>
    <w:rsid w:val="00417C6D"/>
    <w:rsid w:val="0042599E"/>
    <w:rsid w:val="00426AB9"/>
    <w:rsid w:val="004328C8"/>
    <w:rsid w:val="004357EE"/>
    <w:rsid w:val="00435E49"/>
    <w:rsid w:val="00442EEF"/>
    <w:rsid w:val="00446A55"/>
    <w:rsid w:val="004478F8"/>
    <w:rsid w:val="00454BB6"/>
    <w:rsid w:val="004567E1"/>
    <w:rsid w:val="0046220F"/>
    <w:rsid w:val="004641D8"/>
    <w:rsid w:val="00465874"/>
    <w:rsid w:val="00467396"/>
    <w:rsid w:val="0047435D"/>
    <w:rsid w:val="0047564F"/>
    <w:rsid w:val="00476FA6"/>
    <w:rsid w:val="00484E1C"/>
    <w:rsid w:val="00490FFF"/>
    <w:rsid w:val="004959E5"/>
    <w:rsid w:val="004B7CA7"/>
    <w:rsid w:val="004C3449"/>
    <w:rsid w:val="004C43BB"/>
    <w:rsid w:val="004D63ED"/>
    <w:rsid w:val="004E4C62"/>
    <w:rsid w:val="004E6015"/>
    <w:rsid w:val="004F6513"/>
    <w:rsid w:val="004F7FF4"/>
    <w:rsid w:val="00515C87"/>
    <w:rsid w:val="0052421C"/>
    <w:rsid w:val="00524DC2"/>
    <w:rsid w:val="00526921"/>
    <w:rsid w:val="00534838"/>
    <w:rsid w:val="00536E68"/>
    <w:rsid w:val="00537403"/>
    <w:rsid w:val="005468AC"/>
    <w:rsid w:val="00551372"/>
    <w:rsid w:val="00551BC1"/>
    <w:rsid w:val="00551EF7"/>
    <w:rsid w:val="005559EB"/>
    <w:rsid w:val="00581330"/>
    <w:rsid w:val="005900D6"/>
    <w:rsid w:val="00594830"/>
    <w:rsid w:val="005A0ECF"/>
    <w:rsid w:val="005A1854"/>
    <w:rsid w:val="005B2D16"/>
    <w:rsid w:val="005B3A09"/>
    <w:rsid w:val="005B6EC8"/>
    <w:rsid w:val="005C3F11"/>
    <w:rsid w:val="005C6391"/>
    <w:rsid w:val="005C6D3F"/>
    <w:rsid w:val="005C7D9F"/>
    <w:rsid w:val="005D1E52"/>
    <w:rsid w:val="005D246B"/>
    <w:rsid w:val="005D33AE"/>
    <w:rsid w:val="005D5EF6"/>
    <w:rsid w:val="005D71A9"/>
    <w:rsid w:val="005E13E7"/>
    <w:rsid w:val="005E2FA2"/>
    <w:rsid w:val="005E477F"/>
    <w:rsid w:val="005F1EDD"/>
    <w:rsid w:val="005F470F"/>
    <w:rsid w:val="00604213"/>
    <w:rsid w:val="00610BCB"/>
    <w:rsid w:val="0062639A"/>
    <w:rsid w:val="00627902"/>
    <w:rsid w:val="00630806"/>
    <w:rsid w:val="006316FC"/>
    <w:rsid w:val="006330E1"/>
    <w:rsid w:val="00636B5F"/>
    <w:rsid w:val="00637DE6"/>
    <w:rsid w:val="00637F96"/>
    <w:rsid w:val="00647D8B"/>
    <w:rsid w:val="00655B47"/>
    <w:rsid w:val="0066102F"/>
    <w:rsid w:val="006621C2"/>
    <w:rsid w:val="006644EA"/>
    <w:rsid w:val="006672BB"/>
    <w:rsid w:val="00674233"/>
    <w:rsid w:val="00681210"/>
    <w:rsid w:val="00682F8E"/>
    <w:rsid w:val="006903C0"/>
    <w:rsid w:val="00690E98"/>
    <w:rsid w:val="00691BB5"/>
    <w:rsid w:val="006A10CF"/>
    <w:rsid w:val="006B084F"/>
    <w:rsid w:val="006B0909"/>
    <w:rsid w:val="006B124F"/>
    <w:rsid w:val="006B5254"/>
    <w:rsid w:val="006B645E"/>
    <w:rsid w:val="006C18B7"/>
    <w:rsid w:val="006E2262"/>
    <w:rsid w:val="006F3E82"/>
    <w:rsid w:val="00725557"/>
    <w:rsid w:val="0072658C"/>
    <w:rsid w:val="007310D6"/>
    <w:rsid w:val="0073722F"/>
    <w:rsid w:val="007377CC"/>
    <w:rsid w:val="00753EEA"/>
    <w:rsid w:val="00761080"/>
    <w:rsid w:val="00764D96"/>
    <w:rsid w:val="00771DCF"/>
    <w:rsid w:val="00781789"/>
    <w:rsid w:val="0079196C"/>
    <w:rsid w:val="00794BFD"/>
    <w:rsid w:val="007A1181"/>
    <w:rsid w:val="007A741E"/>
    <w:rsid w:val="007B22BC"/>
    <w:rsid w:val="007B3938"/>
    <w:rsid w:val="007B57CF"/>
    <w:rsid w:val="007C1BF9"/>
    <w:rsid w:val="007C3483"/>
    <w:rsid w:val="007C61B2"/>
    <w:rsid w:val="007C6B1F"/>
    <w:rsid w:val="007C7669"/>
    <w:rsid w:val="007D0AA0"/>
    <w:rsid w:val="007E06B7"/>
    <w:rsid w:val="007E159D"/>
    <w:rsid w:val="007E7CA1"/>
    <w:rsid w:val="007F1BED"/>
    <w:rsid w:val="00804477"/>
    <w:rsid w:val="00806187"/>
    <w:rsid w:val="008166EA"/>
    <w:rsid w:val="0082282C"/>
    <w:rsid w:val="00824506"/>
    <w:rsid w:val="00831350"/>
    <w:rsid w:val="00836A1D"/>
    <w:rsid w:val="00837958"/>
    <w:rsid w:val="008476B6"/>
    <w:rsid w:val="00853B27"/>
    <w:rsid w:val="00854091"/>
    <w:rsid w:val="00856BD9"/>
    <w:rsid w:val="00860522"/>
    <w:rsid w:val="00863BC3"/>
    <w:rsid w:val="0086536F"/>
    <w:rsid w:val="008669AD"/>
    <w:rsid w:val="00874EA4"/>
    <w:rsid w:val="008770E7"/>
    <w:rsid w:val="008806A7"/>
    <w:rsid w:val="00883B45"/>
    <w:rsid w:val="008914EA"/>
    <w:rsid w:val="00891A92"/>
    <w:rsid w:val="00892A19"/>
    <w:rsid w:val="008A2250"/>
    <w:rsid w:val="008B0A5F"/>
    <w:rsid w:val="008C3FC0"/>
    <w:rsid w:val="008C6A52"/>
    <w:rsid w:val="008D0C25"/>
    <w:rsid w:val="008E5F1A"/>
    <w:rsid w:val="00901E82"/>
    <w:rsid w:val="00912D0A"/>
    <w:rsid w:val="00923C54"/>
    <w:rsid w:val="00934745"/>
    <w:rsid w:val="0094240E"/>
    <w:rsid w:val="00946B22"/>
    <w:rsid w:val="0094716A"/>
    <w:rsid w:val="00947308"/>
    <w:rsid w:val="0095782E"/>
    <w:rsid w:val="00957F03"/>
    <w:rsid w:val="009637BA"/>
    <w:rsid w:val="00970EB2"/>
    <w:rsid w:val="0097194A"/>
    <w:rsid w:val="00973456"/>
    <w:rsid w:val="0097701E"/>
    <w:rsid w:val="00982238"/>
    <w:rsid w:val="009859AE"/>
    <w:rsid w:val="00986800"/>
    <w:rsid w:val="009942D8"/>
    <w:rsid w:val="009A2AEC"/>
    <w:rsid w:val="009B0FB8"/>
    <w:rsid w:val="009B257B"/>
    <w:rsid w:val="009B31DF"/>
    <w:rsid w:val="009C10BC"/>
    <w:rsid w:val="009D0248"/>
    <w:rsid w:val="009D0BC0"/>
    <w:rsid w:val="009D2737"/>
    <w:rsid w:val="009D4266"/>
    <w:rsid w:val="009D7A15"/>
    <w:rsid w:val="009E4ED7"/>
    <w:rsid w:val="009E4F0A"/>
    <w:rsid w:val="009E5261"/>
    <w:rsid w:val="009E6ADF"/>
    <w:rsid w:val="009E74DB"/>
    <w:rsid w:val="009F0D11"/>
    <w:rsid w:val="009F2D8F"/>
    <w:rsid w:val="009F2F5E"/>
    <w:rsid w:val="009F60CA"/>
    <w:rsid w:val="00A04BCA"/>
    <w:rsid w:val="00A0570F"/>
    <w:rsid w:val="00A05D39"/>
    <w:rsid w:val="00A11D07"/>
    <w:rsid w:val="00A134E7"/>
    <w:rsid w:val="00A15DE7"/>
    <w:rsid w:val="00A173F1"/>
    <w:rsid w:val="00A20A78"/>
    <w:rsid w:val="00A241CF"/>
    <w:rsid w:val="00A264CC"/>
    <w:rsid w:val="00A36638"/>
    <w:rsid w:val="00A44CAA"/>
    <w:rsid w:val="00A465A3"/>
    <w:rsid w:val="00A46A87"/>
    <w:rsid w:val="00A54A44"/>
    <w:rsid w:val="00A57B3D"/>
    <w:rsid w:val="00A677DF"/>
    <w:rsid w:val="00A77447"/>
    <w:rsid w:val="00A812A6"/>
    <w:rsid w:val="00A825C7"/>
    <w:rsid w:val="00A913E7"/>
    <w:rsid w:val="00AA2253"/>
    <w:rsid w:val="00AB0394"/>
    <w:rsid w:val="00AB152D"/>
    <w:rsid w:val="00AC5779"/>
    <w:rsid w:val="00AC65F1"/>
    <w:rsid w:val="00AC710C"/>
    <w:rsid w:val="00AC76D2"/>
    <w:rsid w:val="00AD4978"/>
    <w:rsid w:val="00AD5863"/>
    <w:rsid w:val="00AE77B9"/>
    <w:rsid w:val="00AF7533"/>
    <w:rsid w:val="00B00511"/>
    <w:rsid w:val="00B01865"/>
    <w:rsid w:val="00B14855"/>
    <w:rsid w:val="00B154CD"/>
    <w:rsid w:val="00B329BF"/>
    <w:rsid w:val="00B3784F"/>
    <w:rsid w:val="00B47618"/>
    <w:rsid w:val="00B47FDE"/>
    <w:rsid w:val="00B5110F"/>
    <w:rsid w:val="00B621AC"/>
    <w:rsid w:val="00B73EA6"/>
    <w:rsid w:val="00B74D29"/>
    <w:rsid w:val="00B80644"/>
    <w:rsid w:val="00B81AC0"/>
    <w:rsid w:val="00B8332C"/>
    <w:rsid w:val="00B86EBE"/>
    <w:rsid w:val="00B90B29"/>
    <w:rsid w:val="00B960EC"/>
    <w:rsid w:val="00BA13C7"/>
    <w:rsid w:val="00BA2CA2"/>
    <w:rsid w:val="00BA3258"/>
    <w:rsid w:val="00BB1337"/>
    <w:rsid w:val="00BB5F81"/>
    <w:rsid w:val="00BB7098"/>
    <w:rsid w:val="00BC0D96"/>
    <w:rsid w:val="00BC70FD"/>
    <w:rsid w:val="00BD4FEB"/>
    <w:rsid w:val="00BE09E3"/>
    <w:rsid w:val="00BE221F"/>
    <w:rsid w:val="00BF12F9"/>
    <w:rsid w:val="00BF19FB"/>
    <w:rsid w:val="00BF2A5C"/>
    <w:rsid w:val="00C00E2E"/>
    <w:rsid w:val="00C05C80"/>
    <w:rsid w:val="00C117DC"/>
    <w:rsid w:val="00C1266C"/>
    <w:rsid w:val="00C13C96"/>
    <w:rsid w:val="00C13FD0"/>
    <w:rsid w:val="00C17680"/>
    <w:rsid w:val="00C2070C"/>
    <w:rsid w:val="00C27440"/>
    <w:rsid w:val="00C33725"/>
    <w:rsid w:val="00C33AE7"/>
    <w:rsid w:val="00C41CFE"/>
    <w:rsid w:val="00C43689"/>
    <w:rsid w:val="00C44977"/>
    <w:rsid w:val="00C47D48"/>
    <w:rsid w:val="00C5769F"/>
    <w:rsid w:val="00C60449"/>
    <w:rsid w:val="00C755CA"/>
    <w:rsid w:val="00C90A29"/>
    <w:rsid w:val="00C95B2B"/>
    <w:rsid w:val="00CA748C"/>
    <w:rsid w:val="00CB06A6"/>
    <w:rsid w:val="00CB10C5"/>
    <w:rsid w:val="00CC2834"/>
    <w:rsid w:val="00CC3312"/>
    <w:rsid w:val="00CC340E"/>
    <w:rsid w:val="00CC3D3D"/>
    <w:rsid w:val="00CC6543"/>
    <w:rsid w:val="00CC7DB9"/>
    <w:rsid w:val="00CD5F12"/>
    <w:rsid w:val="00CD7FAC"/>
    <w:rsid w:val="00CE0C66"/>
    <w:rsid w:val="00CE62AF"/>
    <w:rsid w:val="00CE6C78"/>
    <w:rsid w:val="00CF175F"/>
    <w:rsid w:val="00CF39A6"/>
    <w:rsid w:val="00CF6E76"/>
    <w:rsid w:val="00D02741"/>
    <w:rsid w:val="00D0496D"/>
    <w:rsid w:val="00D143F5"/>
    <w:rsid w:val="00D40DBA"/>
    <w:rsid w:val="00D43C93"/>
    <w:rsid w:val="00D5634D"/>
    <w:rsid w:val="00D62E9D"/>
    <w:rsid w:val="00D833ED"/>
    <w:rsid w:val="00D90943"/>
    <w:rsid w:val="00D91C86"/>
    <w:rsid w:val="00D944C0"/>
    <w:rsid w:val="00D94BC4"/>
    <w:rsid w:val="00D976AC"/>
    <w:rsid w:val="00DA47D2"/>
    <w:rsid w:val="00DB3A16"/>
    <w:rsid w:val="00DD046F"/>
    <w:rsid w:val="00DD1566"/>
    <w:rsid w:val="00DD1A23"/>
    <w:rsid w:val="00DD1C34"/>
    <w:rsid w:val="00DD58D3"/>
    <w:rsid w:val="00DE1D29"/>
    <w:rsid w:val="00DE22EA"/>
    <w:rsid w:val="00DE7529"/>
    <w:rsid w:val="00DF36DA"/>
    <w:rsid w:val="00E01023"/>
    <w:rsid w:val="00E05EC0"/>
    <w:rsid w:val="00E15CCC"/>
    <w:rsid w:val="00E2082A"/>
    <w:rsid w:val="00E212F8"/>
    <w:rsid w:val="00E24056"/>
    <w:rsid w:val="00E34E8C"/>
    <w:rsid w:val="00E36CB5"/>
    <w:rsid w:val="00E51A2F"/>
    <w:rsid w:val="00E51DCE"/>
    <w:rsid w:val="00E52053"/>
    <w:rsid w:val="00E53DEE"/>
    <w:rsid w:val="00E62147"/>
    <w:rsid w:val="00E621F4"/>
    <w:rsid w:val="00E628C5"/>
    <w:rsid w:val="00E6460D"/>
    <w:rsid w:val="00E65A67"/>
    <w:rsid w:val="00E7119A"/>
    <w:rsid w:val="00E716CA"/>
    <w:rsid w:val="00E72705"/>
    <w:rsid w:val="00E730E7"/>
    <w:rsid w:val="00E75A0B"/>
    <w:rsid w:val="00E81E31"/>
    <w:rsid w:val="00E845AB"/>
    <w:rsid w:val="00E909A3"/>
    <w:rsid w:val="00E9450D"/>
    <w:rsid w:val="00EA15EA"/>
    <w:rsid w:val="00EA383B"/>
    <w:rsid w:val="00EB7464"/>
    <w:rsid w:val="00EC2D30"/>
    <w:rsid w:val="00EC63C3"/>
    <w:rsid w:val="00ED16A4"/>
    <w:rsid w:val="00ED57D3"/>
    <w:rsid w:val="00ED7758"/>
    <w:rsid w:val="00ED7DF4"/>
    <w:rsid w:val="00EE1F86"/>
    <w:rsid w:val="00EE7E1F"/>
    <w:rsid w:val="00EF60EE"/>
    <w:rsid w:val="00F02BC6"/>
    <w:rsid w:val="00F03153"/>
    <w:rsid w:val="00F10E51"/>
    <w:rsid w:val="00F14B30"/>
    <w:rsid w:val="00F14D3B"/>
    <w:rsid w:val="00F16024"/>
    <w:rsid w:val="00F17E38"/>
    <w:rsid w:val="00F20C6A"/>
    <w:rsid w:val="00F253AF"/>
    <w:rsid w:val="00F334E4"/>
    <w:rsid w:val="00F40C26"/>
    <w:rsid w:val="00F4163F"/>
    <w:rsid w:val="00F41A77"/>
    <w:rsid w:val="00F52543"/>
    <w:rsid w:val="00F55111"/>
    <w:rsid w:val="00F5566B"/>
    <w:rsid w:val="00F5622E"/>
    <w:rsid w:val="00F6585C"/>
    <w:rsid w:val="00F7017B"/>
    <w:rsid w:val="00F707A6"/>
    <w:rsid w:val="00F71518"/>
    <w:rsid w:val="00F7576E"/>
    <w:rsid w:val="00F81BAB"/>
    <w:rsid w:val="00F8733F"/>
    <w:rsid w:val="00F9293C"/>
    <w:rsid w:val="00FA6CB7"/>
    <w:rsid w:val="00FB0439"/>
    <w:rsid w:val="00FB191B"/>
    <w:rsid w:val="00FB49F2"/>
    <w:rsid w:val="00FB6EEC"/>
    <w:rsid w:val="00FC0990"/>
    <w:rsid w:val="00FC4B81"/>
    <w:rsid w:val="00FC549E"/>
    <w:rsid w:val="00FC7629"/>
    <w:rsid w:val="00FE1E60"/>
    <w:rsid w:val="00FE1FB1"/>
    <w:rsid w:val="00FE73FE"/>
    <w:rsid w:val="00FF13A4"/>
    <w:rsid w:val="00FF1CAC"/>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679CF"/>
  <w15:chartTrackingRefBased/>
  <w15:docId w15:val="{5740C774-9173-41DC-BEC1-B3788C8C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CA"/>
  </w:style>
  <w:style w:type="paragraph" w:styleId="Footer">
    <w:name w:val="footer"/>
    <w:basedOn w:val="Normal"/>
    <w:link w:val="FooterChar"/>
    <w:uiPriority w:val="99"/>
    <w:unhideWhenUsed/>
    <w:rsid w:val="00A0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CA"/>
  </w:style>
  <w:style w:type="paragraph" w:styleId="ListParagraph">
    <w:name w:val="List Paragraph"/>
    <w:basedOn w:val="Normal"/>
    <w:uiPriority w:val="34"/>
    <w:qFormat/>
    <w:rsid w:val="00027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0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718</Words>
  <Characters>3410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Gore</dc:creator>
  <cp:keywords/>
  <dc:description/>
  <cp:lastModifiedBy>Sage Fitch</cp:lastModifiedBy>
  <cp:revision>5</cp:revision>
  <dcterms:created xsi:type="dcterms:W3CDTF">2024-11-25T21:37:00Z</dcterms:created>
  <dcterms:modified xsi:type="dcterms:W3CDTF">2025-01-09T00:01:00Z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12d2ae72-0033-4459-941f-c038dc4415c7</vt:lpwstr>
  </property>
</Properties>
</file>