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Minutes of the regular scheduled meeting of the Long Valley Sewer Improvement District held May 8, 2024 in the basement meeting room of the Town of Orderville Office Building at 8:00 PM.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Attending were JD Maxwell, Thomas Griffiths, Jarad Brinkerhoff, Ray Spencer, Robert Tait.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Minutes of the regular scheduled meeting held April 10, 2024 were presented.  Motion to accept by Thomas Griffiths.  Motion passed.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Discussed project.  Still no approval from Division of Water Quality.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Pump #2 working.  Parts have come to rebuild both pumps and a new pump if needed.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Discussed feasibility of Meadow Creek Subdivision in Glendale Town.  Letter to be written.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Motion to approve expenditures by Jarad Brinkerhoff.  Motion passed.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Motion to adjourn by Jarad Brinkerhoff.  Motion passed.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