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3577A4" w14:textId="2DEE44C4" w:rsidR="005335E3" w:rsidRDefault="008E12D8" w:rsidP="003C2EE8">
      <w:pPr>
        <w:jc w:val="center"/>
      </w:pPr>
      <w:r>
        <w:rPr>
          <w:noProof/>
        </w:rPr>
        <w:drawing>
          <wp:inline distT="0" distB="0" distL="0" distR="0" wp14:anchorId="28D0E4A7" wp14:editId="3F4142E8">
            <wp:extent cx="733425" cy="1178616"/>
            <wp:effectExtent l="0" t="0" r="0" b="2540"/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967" cy="1271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10684" w14:textId="7DC3BB55" w:rsidR="00986B60" w:rsidRDefault="00986B60"/>
    <w:p w14:paraId="58F6B3B9" w14:textId="77777777" w:rsidR="00986B60" w:rsidRDefault="00986B60"/>
    <w:p w14:paraId="417F399F" w14:textId="0AEF7B04" w:rsidR="005335E3" w:rsidRDefault="0018210A" w:rsidP="0018210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8210A">
        <w:rPr>
          <w:rFonts w:ascii="Times New Roman" w:hAnsi="Times New Roman"/>
          <w:b/>
          <w:bCs/>
          <w:sz w:val="28"/>
          <w:szCs w:val="28"/>
        </w:rPr>
        <w:t>AGENDA</w:t>
      </w:r>
    </w:p>
    <w:p w14:paraId="0A262EB7" w14:textId="77777777" w:rsidR="00AB2381" w:rsidRPr="0018210A" w:rsidRDefault="00AB2381" w:rsidP="0018210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C3B5343" w14:textId="15B43825" w:rsidR="005335E3" w:rsidRPr="0018210A" w:rsidRDefault="005335E3" w:rsidP="005335E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8210A">
        <w:rPr>
          <w:rFonts w:ascii="Times New Roman" w:hAnsi="Times New Roman"/>
          <w:b/>
          <w:bCs/>
          <w:sz w:val="28"/>
          <w:szCs w:val="28"/>
        </w:rPr>
        <w:t xml:space="preserve">Midway City </w:t>
      </w:r>
      <w:r w:rsidR="00A754FB" w:rsidRPr="0018210A">
        <w:rPr>
          <w:rFonts w:ascii="Times New Roman" w:hAnsi="Times New Roman"/>
          <w:b/>
          <w:bCs/>
          <w:sz w:val="28"/>
          <w:szCs w:val="28"/>
        </w:rPr>
        <w:t>Parks</w:t>
      </w:r>
      <w:r w:rsidR="00C72AF0" w:rsidRPr="0018210A">
        <w:rPr>
          <w:rFonts w:ascii="Times New Roman" w:hAnsi="Times New Roman"/>
          <w:b/>
          <w:bCs/>
          <w:sz w:val="28"/>
          <w:szCs w:val="28"/>
        </w:rPr>
        <w:t>, Trails</w:t>
      </w:r>
      <w:r w:rsidR="00331A5E" w:rsidRPr="0018210A">
        <w:rPr>
          <w:rFonts w:ascii="Times New Roman" w:hAnsi="Times New Roman"/>
          <w:b/>
          <w:bCs/>
          <w:sz w:val="28"/>
          <w:szCs w:val="28"/>
        </w:rPr>
        <w:t>,</w:t>
      </w:r>
      <w:r w:rsidR="00FA05E3" w:rsidRPr="0018210A">
        <w:rPr>
          <w:rFonts w:ascii="Times New Roman" w:hAnsi="Times New Roman"/>
          <w:b/>
          <w:bCs/>
          <w:sz w:val="28"/>
          <w:szCs w:val="28"/>
        </w:rPr>
        <w:t xml:space="preserve"> and </w:t>
      </w:r>
      <w:r w:rsidR="00A754FB" w:rsidRPr="0018210A">
        <w:rPr>
          <w:rFonts w:ascii="Times New Roman" w:hAnsi="Times New Roman"/>
          <w:b/>
          <w:bCs/>
          <w:sz w:val="28"/>
          <w:szCs w:val="28"/>
        </w:rPr>
        <w:t>Tr</w:t>
      </w:r>
      <w:r w:rsidR="00C72AF0" w:rsidRPr="0018210A">
        <w:rPr>
          <w:rFonts w:ascii="Times New Roman" w:hAnsi="Times New Roman"/>
          <w:b/>
          <w:bCs/>
          <w:sz w:val="28"/>
          <w:szCs w:val="28"/>
        </w:rPr>
        <w:t>ees</w:t>
      </w:r>
      <w:r w:rsidRPr="0018210A">
        <w:rPr>
          <w:rFonts w:ascii="Times New Roman" w:hAnsi="Times New Roman"/>
          <w:b/>
          <w:bCs/>
          <w:sz w:val="28"/>
          <w:szCs w:val="28"/>
        </w:rPr>
        <w:t xml:space="preserve"> Committee Meeting</w:t>
      </w:r>
    </w:p>
    <w:p w14:paraId="6AF6087B" w14:textId="201ACE75" w:rsidR="005335E3" w:rsidRPr="0018210A" w:rsidRDefault="00C65062" w:rsidP="005335E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April 23</w:t>
      </w:r>
      <w:r w:rsidR="005335E3" w:rsidRPr="0018210A">
        <w:rPr>
          <w:rFonts w:ascii="Times New Roman" w:hAnsi="Times New Roman"/>
          <w:b/>
          <w:bCs/>
          <w:sz w:val="28"/>
          <w:szCs w:val="28"/>
        </w:rPr>
        <w:t>, 20</w:t>
      </w:r>
      <w:r w:rsidR="001620BC" w:rsidRPr="0018210A">
        <w:rPr>
          <w:rFonts w:ascii="Times New Roman" w:hAnsi="Times New Roman"/>
          <w:b/>
          <w:bCs/>
          <w:sz w:val="28"/>
          <w:szCs w:val="28"/>
        </w:rPr>
        <w:t>2</w:t>
      </w:r>
      <w:r w:rsidR="006D547D" w:rsidRPr="0018210A">
        <w:rPr>
          <w:rFonts w:ascii="Times New Roman" w:hAnsi="Times New Roman"/>
          <w:b/>
          <w:bCs/>
          <w:sz w:val="28"/>
          <w:szCs w:val="28"/>
        </w:rPr>
        <w:t>4</w:t>
      </w:r>
    </w:p>
    <w:p w14:paraId="7BB03A09" w14:textId="77777777" w:rsidR="005335E3" w:rsidRDefault="005335E3" w:rsidP="005335E3">
      <w:pPr>
        <w:jc w:val="center"/>
        <w:rPr>
          <w:rFonts w:ascii="Arial" w:hAnsi="Arial" w:cs="Arial"/>
        </w:rPr>
      </w:pPr>
    </w:p>
    <w:p w14:paraId="32AF6614" w14:textId="4402B973" w:rsidR="005335E3" w:rsidRPr="0018210A" w:rsidRDefault="005335E3" w:rsidP="00C72AF0">
      <w:pPr>
        <w:jc w:val="center"/>
        <w:rPr>
          <w:rFonts w:ascii="Times New Roman" w:hAnsi="Times New Roman"/>
          <w:sz w:val="24"/>
          <w:szCs w:val="24"/>
        </w:rPr>
      </w:pPr>
      <w:r w:rsidRPr="0018210A">
        <w:rPr>
          <w:rFonts w:ascii="Times New Roman" w:hAnsi="Times New Roman"/>
          <w:sz w:val="24"/>
          <w:szCs w:val="24"/>
        </w:rPr>
        <w:t xml:space="preserve">Notice is hereby given that the Midway City </w:t>
      </w:r>
      <w:r w:rsidR="004165E8" w:rsidRPr="0018210A">
        <w:rPr>
          <w:rFonts w:ascii="Times New Roman" w:hAnsi="Times New Roman"/>
          <w:sz w:val="24"/>
          <w:szCs w:val="24"/>
        </w:rPr>
        <w:t>Parks</w:t>
      </w:r>
      <w:r w:rsidR="00C72AF0" w:rsidRPr="0018210A">
        <w:rPr>
          <w:rFonts w:ascii="Times New Roman" w:hAnsi="Times New Roman"/>
          <w:sz w:val="24"/>
          <w:szCs w:val="24"/>
        </w:rPr>
        <w:t xml:space="preserve">, </w:t>
      </w:r>
      <w:r w:rsidR="004643F3" w:rsidRPr="0018210A">
        <w:rPr>
          <w:rFonts w:ascii="Times New Roman" w:hAnsi="Times New Roman"/>
          <w:sz w:val="24"/>
          <w:szCs w:val="24"/>
        </w:rPr>
        <w:t>Trails,</w:t>
      </w:r>
      <w:r w:rsidR="00C72AF0" w:rsidRPr="0018210A">
        <w:rPr>
          <w:rFonts w:ascii="Times New Roman" w:hAnsi="Times New Roman"/>
          <w:sz w:val="24"/>
          <w:szCs w:val="24"/>
        </w:rPr>
        <w:t xml:space="preserve"> and Trees </w:t>
      </w:r>
      <w:r w:rsidRPr="0018210A">
        <w:rPr>
          <w:rFonts w:ascii="Times New Roman" w:hAnsi="Times New Roman"/>
          <w:sz w:val="24"/>
          <w:szCs w:val="24"/>
        </w:rPr>
        <w:t xml:space="preserve">Committee will hold a meeting at </w:t>
      </w:r>
      <w:r w:rsidRPr="0018210A">
        <w:rPr>
          <w:rFonts w:ascii="Times New Roman" w:hAnsi="Times New Roman"/>
          <w:b/>
          <w:sz w:val="24"/>
          <w:szCs w:val="24"/>
        </w:rPr>
        <w:t>6:00 P.M</w:t>
      </w:r>
      <w:r w:rsidRPr="0018210A">
        <w:rPr>
          <w:rFonts w:ascii="Times New Roman" w:hAnsi="Times New Roman"/>
          <w:sz w:val="24"/>
          <w:szCs w:val="24"/>
        </w:rPr>
        <w:t xml:space="preserve">., </w:t>
      </w:r>
      <w:r w:rsidR="006460B6">
        <w:rPr>
          <w:rFonts w:ascii="Times New Roman" w:hAnsi="Times New Roman"/>
          <w:sz w:val="24"/>
          <w:szCs w:val="24"/>
        </w:rPr>
        <w:t>April 23</w:t>
      </w:r>
      <w:r w:rsidR="0029218F" w:rsidRPr="0018210A">
        <w:rPr>
          <w:rFonts w:ascii="Times New Roman" w:hAnsi="Times New Roman"/>
          <w:sz w:val="24"/>
          <w:szCs w:val="24"/>
        </w:rPr>
        <w:t>, 2024</w:t>
      </w:r>
      <w:r w:rsidRPr="0018210A">
        <w:rPr>
          <w:rFonts w:ascii="Times New Roman" w:hAnsi="Times New Roman"/>
          <w:sz w:val="24"/>
          <w:szCs w:val="24"/>
        </w:rPr>
        <w:t xml:space="preserve">, at the Midway City Offices located at </w:t>
      </w:r>
    </w:p>
    <w:p w14:paraId="0DEBDC05" w14:textId="51D400D5" w:rsidR="005335E3" w:rsidRPr="0018210A" w:rsidRDefault="005335E3" w:rsidP="005335E3">
      <w:pPr>
        <w:jc w:val="center"/>
        <w:rPr>
          <w:rFonts w:ascii="Times New Roman" w:hAnsi="Times New Roman"/>
          <w:b/>
          <w:sz w:val="24"/>
          <w:szCs w:val="24"/>
        </w:rPr>
      </w:pPr>
      <w:r w:rsidRPr="0018210A">
        <w:rPr>
          <w:rFonts w:ascii="Times New Roman" w:hAnsi="Times New Roman"/>
          <w:sz w:val="24"/>
          <w:szCs w:val="24"/>
        </w:rPr>
        <w:t>75 North 100 West.</w:t>
      </w:r>
      <w:r w:rsidRPr="0018210A">
        <w:rPr>
          <w:rFonts w:ascii="Times New Roman" w:hAnsi="Times New Roman"/>
          <w:b/>
          <w:sz w:val="24"/>
          <w:szCs w:val="24"/>
        </w:rPr>
        <w:t xml:space="preserve"> </w:t>
      </w:r>
    </w:p>
    <w:p w14:paraId="1B64CF3F" w14:textId="77777777" w:rsidR="007A2BD2" w:rsidRPr="00DD2B35" w:rsidRDefault="007A2BD2" w:rsidP="005335E3">
      <w:pPr>
        <w:jc w:val="center"/>
        <w:rPr>
          <w:rFonts w:ascii="Arial" w:hAnsi="Arial" w:cs="Arial"/>
        </w:rPr>
      </w:pPr>
    </w:p>
    <w:p w14:paraId="4671D0F6" w14:textId="31D1B319" w:rsidR="00C70901" w:rsidRDefault="0029218F" w:rsidP="0029218F">
      <w:pPr>
        <w:pStyle w:val="NormalWeb"/>
        <w:spacing w:before="240" w:beforeAutospacing="0" w:after="240" w:afterAutospacing="0"/>
        <w:rPr>
          <w:color w:val="000000"/>
        </w:rPr>
      </w:pPr>
      <w:r w:rsidRPr="00AB2381">
        <w:rPr>
          <w:color w:val="000000"/>
        </w:rPr>
        <w:t>1.</w:t>
      </w:r>
      <w:r w:rsidRPr="00AB2381">
        <w:rPr>
          <w:color w:val="000000"/>
          <w:sz w:val="14"/>
          <w:szCs w:val="14"/>
        </w:rPr>
        <w:t xml:space="preserve">  </w:t>
      </w:r>
      <w:r w:rsidRPr="00AB2381">
        <w:rPr>
          <w:rStyle w:val="apple-tab-span"/>
          <w:color w:val="000000"/>
          <w:sz w:val="14"/>
          <w:szCs w:val="14"/>
        </w:rPr>
        <w:tab/>
      </w:r>
      <w:r w:rsidRPr="00AB2381">
        <w:rPr>
          <w:color w:val="000000"/>
        </w:rPr>
        <w:t xml:space="preserve">Approve Minutes from </w:t>
      </w:r>
      <w:r w:rsidR="006460B6">
        <w:rPr>
          <w:color w:val="000000"/>
        </w:rPr>
        <w:t>March 26</w:t>
      </w:r>
      <w:r w:rsidR="00337D6F">
        <w:rPr>
          <w:color w:val="000000"/>
        </w:rPr>
        <w:t xml:space="preserve">, </w:t>
      </w:r>
      <w:proofErr w:type="gramStart"/>
      <w:r w:rsidR="00337D6F">
        <w:rPr>
          <w:color w:val="000000"/>
        </w:rPr>
        <w:t>2024</w:t>
      </w:r>
      <w:proofErr w:type="gramEnd"/>
      <w:r w:rsidRPr="00AB2381">
        <w:rPr>
          <w:color w:val="000000"/>
        </w:rPr>
        <w:t xml:space="preserve"> meeting.</w:t>
      </w:r>
    </w:p>
    <w:p w14:paraId="4BD561DE" w14:textId="32C68C95" w:rsidR="00C70901" w:rsidRDefault="0029218F" w:rsidP="0029218F">
      <w:pPr>
        <w:pStyle w:val="NormalWeb"/>
        <w:spacing w:before="240" w:beforeAutospacing="0" w:after="240" w:afterAutospacing="0"/>
        <w:rPr>
          <w:color w:val="000000"/>
        </w:rPr>
      </w:pPr>
      <w:r w:rsidRPr="00AB2381">
        <w:rPr>
          <w:color w:val="000000"/>
        </w:rPr>
        <w:t>2.</w:t>
      </w:r>
      <w:r w:rsidRPr="00AB2381">
        <w:rPr>
          <w:color w:val="000000"/>
          <w:sz w:val="14"/>
          <w:szCs w:val="14"/>
        </w:rPr>
        <w:t xml:space="preserve">  </w:t>
      </w:r>
      <w:r w:rsidRPr="00AB2381">
        <w:rPr>
          <w:rStyle w:val="apple-tab-span"/>
          <w:color w:val="000000"/>
          <w:sz w:val="14"/>
          <w:szCs w:val="14"/>
        </w:rPr>
        <w:tab/>
      </w:r>
      <w:r w:rsidRPr="00AB2381">
        <w:rPr>
          <w:color w:val="000000"/>
        </w:rPr>
        <w:t>Public Comment Period</w:t>
      </w:r>
      <w:r w:rsidRPr="00AB2381">
        <w:rPr>
          <w:b/>
          <w:bCs/>
          <w:color w:val="000000"/>
        </w:rPr>
        <w:t xml:space="preserve"> </w:t>
      </w:r>
      <w:r w:rsidRPr="00AB2381">
        <w:rPr>
          <w:color w:val="000000"/>
        </w:rPr>
        <w:t>– 5 Min</w:t>
      </w:r>
    </w:p>
    <w:p w14:paraId="00C374B4" w14:textId="78ACF8DC" w:rsidR="00C70901" w:rsidRDefault="0029218F" w:rsidP="00B67889">
      <w:pPr>
        <w:pStyle w:val="NormalWeb"/>
        <w:spacing w:before="240" w:beforeAutospacing="0" w:after="240" w:afterAutospacing="0"/>
        <w:ind w:left="720" w:hanging="720"/>
        <w:rPr>
          <w:rStyle w:val="apple-tab-span"/>
          <w:color w:val="000000"/>
        </w:rPr>
      </w:pPr>
      <w:r w:rsidRPr="00AB2381">
        <w:rPr>
          <w:color w:val="000000"/>
        </w:rPr>
        <w:t>3.</w:t>
      </w:r>
      <w:r w:rsidRPr="00AB2381">
        <w:rPr>
          <w:color w:val="000000"/>
          <w:sz w:val="14"/>
          <w:szCs w:val="14"/>
        </w:rPr>
        <w:t xml:space="preserve">  </w:t>
      </w:r>
      <w:r w:rsidRPr="00AB2381">
        <w:rPr>
          <w:rStyle w:val="apple-tab-span"/>
          <w:color w:val="000000"/>
          <w:sz w:val="14"/>
          <w:szCs w:val="14"/>
        </w:rPr>
        <w:tab/>
      </w:r>
      <w:r w:rsidR="002845C1">
        <w:rPr>
          <w:rStyle w:val="apple-tab-span"/>
          <w:color w:val="000000"/>
        </w:rPr>
        <w:t xml:space="preserve">Ideas for </w:t>
      </w:r>
      <w:r w:rsidR="007C1D1A">
        <w:rPr>
          <w:rStyle w:val="apple-tab-span"/>
          <w:color w:val="000000"/>
        </w:rPr>
        <w:t>use</w:t>
      </w:r>
      <w:r w:rsidR="009710D4">
        <w:rPr>
          <w:rStyle w:val="apple-tab-span"/>
          <w:color w:val="000000"/>
        </w:rPr>
        <w:t>(s)</w:t>
      </w:r>
      <w:r w:rsidR="007C1D1A">
        <w:rPr>
          <w:rStyle w:val="apple-tab-span"/>
          <w:color w:val="000000"/>
        </w:rPr>
        <w:t xml:space="preserve"> of </w:t>
      </w:r>
      <w:r w:rsidR="002845C1">
        <w:rPr>
          <w:rStyle w:val="apple-tab-span"/>
          <w:color w:val="000000"/>
        </w:rPr>
        <w:t>land near the Hamlets</w:t>
      </w:r>
      <w:r w:rsidR="007C1D1A">
        <w:rPr>
          <w:rStyle w:val="apple-tab-span"/>
          <w:color w:val="000000"/>
        </w:rPr>
        <w:t xml:space="preserve"> for possible recommendation to City Council</w:t>
      </w:r>
      <w:r w:rsidR="009710D4">
        <w:rPr>
          <w:rStyle w:val="apple-tab-span"/>
          <w:color w:val="000000"/>
        </w:rPr>
        <w:t>.</w:t>
      </w:r>
    </w:p>
    <w:p w14:paraId="6F581901" w14:textId="0A095798" w:rsidR="00C70901" w:rsidRPr="00AB2381" w:rsidRDefault="008E23BA" w:rsidP="0029218F">
      <w:pPr>
        <w:pStyle w:val="NormalWeb"/>
        <w:spacing w:before="240" w:beforeAutospacing="0" w:after="240" w:afterAutospacing="0"/>
        <w:rPr>
          <w:color w:val="000000"/>
        </w:rPr>
      </w:pPr>
      <w:r>
        <w:rPr>
          <w:rStyle w:val="apple-tab-span"/>
          <w:color w:val="000000"/>
        </w:rPr>
        <w:t>4.</w:t>
      </w:r>
      <w:r>
        <w:rPr>
          <w:rStyle w:val="apple-tab-span"/>
          <w:color w:val="000000"/>
        </w:rPr>
        <w:tab/>
        <w:t xml:space="preserve">Trail </w:t>
      </w:r>
      <w:r w:rsidR="00C70901">
        <w:rPr>
          <w:rStyle w:val="apple-tab-span"/>
          <w:color w:val="000000"/>
        </w:rPr>
        <w:t>Signs/Trail Maps</w:t>
      </w:r>
    </w:p>
    <w:p w14:paraId="131B3129" w14:textId="57D5EF7D" w:rsidR="00982CA5" w:rsidRPr="006476AB" w:rsidRDefault="00C70901" w:rsidP="007F0673">
      <w:pPr>
        <w:pStyle w:val="NormalWeb"/>
        <w:spacing w:before="240" w:beforeAutospacing="0" w:after="240" w:afterAutospacing="0"/>
        <w:ind w:left="720" w:hanging="720"/>
        <w:rPr>
          <w:color w:val="000000"/>
        </w:rPr>
      </w:pPr>
      <w:r>
        <w:rPr>
          <w:color w:val="000000"/>
        </w:rPr>
        <w:t>5</w:t>
      </w:r>
      <w:r w:rsidR="0029218F" w:rsidRPr="00AB2381">
        <w:rPr>
          <w:color w:val="000000"/>
        </w:rPr>
        <w:t>.</w:t>
      </w:r>
      <w:r w:rsidR="0029218F" w:rsidRPr="00AB2381">
        <w:rPr>
          <w:color w:val="000000"/>
          <w:sz w:val="14"/>
          <w:szCs w:val="14"/>
        </w:rPr>
        <w:t xml:space="preserve">  </w:t>
      </w:r>
      <w:r w:rsidR="0029218F" w:rsidRPr="00AB2381">
        <w:rPr>
          <w:rStyle w:val="apple-tab-span"/>
          <w:color w:val="000000"/>
          <w:sz w:val="14"/>
          <w:szCs w:val="14"/>
        </w:rPr>
        <w:tab/>
      </w:r>
      <w:r w:rsidR="006476AB">
        <w:rPr>
          <w:rStyle w:val="apple-tab-span"/>
          <w:color w:val="000000"/>
        </w:rPr>
        <w:t>Arbor Day</w:t>
      </w:r>
      <w:r w:rsidR="002845C1">
        <w:rPr>
          <w:rStyle w:val="apple-tab-span"/>
          <w:color w:val="000000"/>
        </w:rPr>
        <w:t>/Founders’ Day (June1)</w:t>
      </w:r>
    </w:p>
    <w:sectPr w:rsidR="00982CA5" w:rsidRPr="006476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E3F30"/>
    <w:multiLevelType w:val="multilevel"/>
    <w:tmpl w:val="CDE41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4221DB"/>
    <w:multiLevelType w:val="multilevel"/>
    <w:tmpl w:val="206C2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07580B"/>
    <w:multiLevelType w:val="multilevel"/>
    <w:tmpl w:val="71D0A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eastAsiaTheme="minorHAnsi" w:hAnsi="Tahoma" w:cs="Tahoma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287CAD"/>
    <w:multiLevelType w:val="hybridMultilevel"/>
    <w:tmpl w:val="51F6C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878B1"/>
    <w:multiLevelType w:val="multilevel"/>
    <w:tmpl w:val="C1D6E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D8E24F7"/>
    <w:multiLevelType w:val="multilevel"/>
    <w:tmpl w:val="A77CE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56160C1"/>
    <w:multiLevelType w:val="hybridMultilevel"/>
    <w:tmpl w:val="51F6CC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A259D"/>
    <w:multiLevelType w:val="hybridMultilevel"/>
    <w:tmpl w:val="164249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001364"/>
    <w:multiLevelType w:val="multilevel"/>
    <w:tmpl w:val="467C7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9EE2AED"/>
    <w:multiLevelType w:val="multilevel"/>
    <w:tmpl w:val="F2684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B642053"/>
    <w:multiLevelType w:val="hybridMultilevel"/>
    <w:tmpl w:val="51F6CC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791B25"/>
    <w:multiLevelType w:val="hybridMultilevel"/>
    <w:tmpl w:val="51F6C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ED476E"/>
    <w:multiLevelType w:val="multilevel"/>
    <w:tmpl w:val="06FEA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C674881"/>
    <w:multiLevelType w:val="multilevel"/>
    <w:tmpl w:val="608C6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52001119">
    <w:abstractNumId w:val="2"/>
  </w:num>
  <w:num w:numId="2" w16cid:durableId="54741076">
    <w:abstractNumId w:val="5"/>
  </w:num>
  <w:num w:numId="3" w16cid:durableId="1488203017">
    <w:abstractNumId w:val="8"/>
  </w:num>
  <w:num w:numId="4" w16cid:durableId="1750351444">
    <w:abstractNumId w:val="1"/>
  </w:num>
  <w:num w:numId="5" w16cid:durableId="1394811281">
    <w:abstractNumId w:val="9"/>
  </w:num>
  <w:num w:numId="6" w16cid:durableId="1487085505">
    <w:abstractNumId w:val="13"/>
  </w:num>
  <w:num w:numId="7" w16cid:durableId="1052967390">
    <w:abstractNumId w:val="12"/>
  </w:num>
  <w:num w:numId="8" w16cid:durableId="54740300">
    <w:abstractNumId w:val="4"/>
  </w:num>
  <w:num w:numId="9" w16cid:durableId="20956606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8573710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72000718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00875002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928318605">
    <w:abstractNumId w:val="6"/>
  </w:num>
  <w:num w:numId="14" w16cid:durableId="214724062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C6F"/>
    <w:rsid w:val="0000577A"/>
    <w:rsid w:val="00041BF1"/>
    <w:rsid w:val="00074FB1"/>
    <w:rsid w:val="00085F54"/>
    <w:rsid w:val="000A1DE9"/>
    <w:rsid w:val="00143EA1"/>
    <w:rsid w:val="00151F4D"/>
    <w:rsid w:val="001545B9"/>
    <w:rsid w:val="001620BC"/>
    <w:rsid w:val="0018210A"/>
    <w:rsid w:val="00186886"/>
    <w:rsid w:val="0019368E"/>
    <w:rsid w:val="001B5DF4"/>
    <w:rsid w:val="001D5ADF"/>
    <w:rsid w:val="001E3388"/>
    <w:rsid w:val="0022597B"/>
    <w:rsid w:val="00250DEC"/>
    <w:rsid w:val="002540C4"/>
    <w:rsid w:val="002845C1"/>
    <w:rsid w:val="0029218F"/>
    <w:rsid w:val="00297217"/>
    <w:rsid w:val="002C7DC0"/>
    <w:rsid w:val="00300435"/>
    <w:rsid w:val="00331A5E"/>
    <w:rsid w:val="003363CE"/>
    <w:rsid w:val="00337D6F"/>
    <w:rsid w:val="00345E9C"/>
    <w:rsid w:val="003A3C6F"/>
    <w:rsid w:val="003B2429"/>
    <w:rsid w:val="003C09E0"/>
    <w:rsid w:val="003C2EE8"/>
    <w:rsid w:val="004165E8"/>
    <w:rsid w:val="004643F3"/>
    <w:rsid w:val="004A0B1A"/>
    <w:rsid w:val="004B14AD"/>
    <w:rsid w:val="004B1D59"/>
    <w:rsid w:val="004F0A8A"/>
    <w:rsid w:val="00520C5D"/>
    <w:rsid w:val="005335E3"/>
    <w:rsid w:val="00545D03"/>
    <w:rsid w:val="0054606B"/>
    <w:rsid w:val="00553674"/>
    <w:rsid w:val="0056009D"/>
    <w:rsid w:val="00563E99"/>
    <w:rsid w:val="00575209"/>
    <w:rsid w:val="00591AA1"/>
    <w:rsid w:val="005B70A5"/>
    <w:rsid w:val="005C701D"/>
    <w:rsid w:val="005D5DFE"/>
    <w:rsid w:val="005D6365"/>
    <w:rsid w:val="005E3724"/>
    <w:rsid w:val="00615C97"/>
    <w:rsid w:val="00625869"/>
    <w:rsid w:val="006460B6"/>
    <w:rsid w:val="006476AB"/>
    <w:rsid w:val="00664D80"/>
    <w:rsid w:val="006A6466"/>
    <w:rsid w:val="006D547D"/>
    <w:rsid w:val="006E5735"/>
    <w:rsid w:val="007175EC"/>
    <w:rsid w:val="00717B4F"/>
    <w:rsid w:val="007417B4"/>
    <w:rsid w:val="00750333"/>
    <w:rsid w:val="00780623"/>
    <w:rsid w:val="00783537"/>
    <w:rsid w:val="007A2BD2"/>
    <w:rsid w:val="007C1D1A"/>
    <w:rsid w:val="007C37CC"/>
    <w:rsid w:val="007F0673"/>
    <w:rsid w:val="007F6115"/>
    <w:rsid w:val="008848BB"/>
    <w:rsid w:val="008A1FB2"/>
    <w:rsid w:val="008A4F84"/>
    <w:rsid w:val="008B1974"/>
    <w:rsid w:val="008B592C"/>
    <w:rsid w:val="008D33C2"/>
    <w:rsid w:val="008E12D8"/>
    <w:rsid w:val="008E23BA"/>
    <w:rsid w:val="008E3C79"/>
    <w:rsid w:val="008E77C2"/>
    <w:rsid w:val="00904A08"/>
    <w:rsid w:val="009710D4"/>
    <w:rsid w:val="00982CA5"/>
    <w:rsid w:val="00986B60"/>
    <w:rsid w:val="009A1AF5"/>
    <w:rsid w:val="00A428A4"/>
    <w:rsid w:val="00A453C5"/>
    <w:rsid w:val="00A526D5"/>
    <w:rsid w:val="00A754FB"/>
    <w:rsid w:val="00AA0D77"/>
    <w:rsid w:val="00AA3739"/>
    <w:rsid w:val="00AB2381"/>
    <w:rsid w:val="00AB3D45"/>
    <w:rsid w:val="00AC340C"/>
    <w:rsid w:val="00AF2212"/>
    <w:rsid w:val="00B05173"/>
    <w:rsid w:val="00B67889"/>
    <w:rsid w:val="00B72012"/>
    <w:rsid w:val="00BB0940"/>
    <w:rsid w:val="00BB3201"/>
    <w:rsid w:val="00BB37F9"/>
    <w:rsid w:val="00BC00DC"/>
    <w:rsid w:val="00BD2E61"/>
    <w:rsid w:val="00C00D1D"/>
    <w:rsid w:val="00C12321"/>
    <w:rsid w:val="00C13F29"/>
    <w:rsid w:val="00C2721B"/>
    <w:rsid w:val="00C338D2"/>
    <w:rsid w:val="00C42A3F"/>
    <w:rsid w:val="00C6032A"/>
    <w:rsid w:val="00C61A7F"/>
    <w:rsid w:val="00C65062"/>
    <w:rsid w:val="00C70901"/>
    <w:rsid w:val="00C70E80"/>
    <w:rsid w:val="00C714D9"/>
    <w:rsid w:val="00C72AF0"/>
    <w:rsid w:val="00CC3422"/>
    <w:rsid w:val="00D003B7"/>
    <w:rsid w:val="00D34FCF"/>
    <w:rsid w:val="00D80891"/>
    <w:rsid w:val="00D96DB8"/>
    <w:rsid w:val="00DA7301"/>
    <w:rsid w:val="00DE5B14"/>
    <w:rsid w:val="00E11C57"/>
    <w:rsid w:val="00E237B8"/>
    <w:rsid w:val="00E91457"/>
    <w:rsid w:val="00ED7916"/>
    <w:rsid w:val="00F13042"/>
    <w:rsid w:val="00F6473B"/>
    <w:rsid w:val="00F95EC6"/>
    <w:rsid w:val="00FA05E3"/>
    <w:rsid w:val="00FE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B484B"/>
  <w15:chartTrackingRefBased/>
  <w15:docId w15:val="{3CDC9FF6-BBB2-45DF-932D-B19DE39E9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C6F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35E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45D03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customStyle="1" w:styleId="gmail-m-4128232208730690171gmail-m4599156723651734795msolistparagraph">
    <w:name w:val="gmail-m_-4128232208730690171gmail-m4599156723651734795msolistparagraph"/>
    <w:basedOn w:val="Normal"/>
    <w:rsid w:val="007A2BD2"/>
    <w:pPr>
      <w:spacing w:before="100" w:beforeAutospacing="1" w:after="100" w:afterAutospacing="1"/>
    </w:pPr>
    <w:rPr>
      <w:rFonts w:cs="Calibri"/>
    </w:rPr>
  </w:style>
  <w:style w:type="paragraph" w:customStyle="1" w:styleId="gmail-m3952576713923376167msolistparagraph">
    <w:name w:val="gmail-m_3952576713923376167msolistparagraph"/>
    <w:basedOn w:val="Normal"/>
    <w:rsid w:val="00750333"/>
    <w:pPr>
      <w:spacing w:before="100" w:beforeAutospacing="1" w:after="100" w:afterAutospacing="1"/>
    </w:pPr>
    <w:rPr>
      <w:rFonts w:cs="Calibri"/>
    </w:rPr>
  </w:style>
  <w:style w:type="paragraph" w:styleId="NormalWeb">
    <w:name w:val="Normal (Web)"/>
    <w:basedOn w:val="Normal"/>
    <w:uiPriority w:val="99"/>
    <w:unhideWhenUsed/>
    <w:rsid w:val="0029218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tab-span">
    <w:name w:val="apple-tab-span"/>
    <w:basedOn w:val="DefaultParagraphFont"/>
    <w:rsid w:val="00292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0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351136-bc2b-4fbf-a93a-dbc2db0e5a0c">
      <Terms xmlns="http://schemas.microsoft.com/office/infopath/2007/PartnerControls"/>
    </lcf76f155ced4ddcb4097134ff3c332f>
    <TaxCatchAll xmlns="df37debe-a2a3-4df4-9301-b39b8b613fb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3ABA24FF315C468686D08545D72385" ma:contentTypeVersion="18" ma:contentTypeDescription="Create a new document." ma:contentTypeScope="" ma:versionID="2946799fd8b2769b5600ce1dbb357c9b">
  <xsd:schema xmlns:xsd="http://www.w3.org/2001/XMLSchema" xmlns:xs="http://www.w3.org/2001/XMLSchema" xmlns:p="http://schemas.microsoft.com/office/2006/metadata/properties" xmlns:ns2="df37debe-a2a3-4df4-9301-b39b8b613fb8" xmlns:ns3="26351136-bc2b-4fbf-a93a-dbc2db0e5a0c" targetNamespace="http://schemas.microsoft.com/office/2006/metadata/properties" ma:root="true" ma:fieldsID="aa99473213fbeb337bd0a100ed87383e" ns2:_="" ns3:_="">
    <xsd:import namespace="df37debe-a2a3-4df4-9301-b39b8b613fb8"/>
    <xsd:import namespace="26351136-bc2b-4fbf-a93a-dbc2db0e5a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7debe-a2a3-4df4-9301-b39b8b613f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00845d-6073-4b99-8dc2-b2619fff5f29}" ma:internalName="TaxCatchAll" ma:showField="CatchAllData" ma:web="df37debe-a2a3-4df4-9301-b39b8b613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51136-bc2b-4fbf-a93a-dbc2db0e5a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da7f9df-7a7b-4e80-a6e5-d542dbe0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F3FDED-56F4-40FB-84F7-E6BEBEF772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B9880D-41EC-4C05-B3B1-87C70128A394}">
  <ds:schemaRefs>
    <ds:schemaRef ds:uri="http://schemas.microsoft.com/office/2006/metadata/properties"/>
    <ds:schemaRef ds:uri="http://schemas.microsoft.com/office/infopath/2007/PartnerControls"/>
    <ds:schemaRef ds:uri="26351136-bc2b-4fbf-a93a-dbc2db0e5a0c"/>
    <ds:schemaRef ds:uri="df37debe-a2a3-4df4-9301-b39b8b613fb8"/>
  </ds:schemaRefs>
</ds:datastoreItem>
</file>

<file path=customXml/itemProps3.xml><?xml version="1.0" encoding="utf-8"?>
<ds:datastoreItem xmlns:ds="http://schemas.openxmlformats.org/officeDocument/2006/customXml" ds:itemID="{606E8ECD-D4D2-4C52-B496-1C06B09F08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554AE0-9663-48DD-B88F-04F51DB297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7debe-a2a3-4df4-9301-b39b8b613fb8"/>
    <ds:schemaRef ds:uri="26351136-bc2b-4fbf-a93a-dbc2db0e5a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Melannie Egan</dc:creator>
  <cp:keywords/>
  <dc:description/>
  <cp:lastModifiedBy>Melannie Egan</cp:lastModifiedBy>
  <cp:revision>10</cp:revision>
  <cp:lastPrinted>2023-09-25T14:03:00Z</cp:lastPrinted>
  <dcterms:created xsi:type="dcterms:W3CDTF">2024-04-15T19:35:00Z</dcterms:created>
  <dcterms:modified xsi:type="dcterms:W3CDTF">2024-04-15T21:51:00Z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0x010100093ABA24FF315C468686D08545D72385</vt:lpwstr>
  </property>
  <property fmtid="{D5CDD505-2E9C-101B-9397-08002B2CF9AE}" pid="3" name="Order">
    <vt:r8>2815400</vt:r8>
  </property>
  <property fmtid="{D5CDD505-2E9C-101B-9397-08002B2CF9AE}" pid="4" name="MediaServiceImageTags">
    <vt:lpwstr/>
  </property>
</Properties>
</file>