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AE4C9" w14:textId="40BC17F8" w:rsidR="00881A45" w:rsidRPr="00531AFB" w:rsidRDefault="00881A45" w:rsidP="00ED1139">
      <w:pPr>
        <w:jc w:val="center"/>
        <w:rPr>
          <w:b/>
          <w:bCs/>
          <w:sz w:val="24"/>
          <w:szCs w:val="24"/>
        </w:rPr>
      </w:pPr>
      <w:bookmarkStart w:id="0" w:name="_Hlk159687963"/>
      <w:r w:rsidRPr="00531AFB">
        <w:rPr>
          <w:b/>
          <w:bCs/>
          <w:sz w:val="24"/>
          <w:szCs w:val="24"/>
        </w:rPr>
        <w:t>MINUTES OF THE</w:t>
      </w:r>
    </w:p>
    <w:p w14:paraId="7B6F65E8" w14:textId="77777777" w:rsidR="007F29CA" w:rsidRDefault="007F29CA" w:rsidP="00ED1139">
      <w:pPr>
        <w:jc w:val="center"/>
        <w:rPr>
          <w:b/>
          <w:bCs/>
          <w:sz w:val="24"/>
          <w:szCs w:val="24"/>
        </w:rPr>
      </w:pPr>
      <w:r>
        <w:rPr>
          <w:b/>
          <w:bCs/>
          <w:sz w:val="24"/>
          <w:szCs w:val="24"/>
        </w:rPr>
        <w:t xml:space="preserve">CITY OF </w:t>
      </w:r>
      <w:r w:rsidR="00881A45" w:rsidRPr="00531AFB">
        <w:rPr>
          <w:b/>
          <w:bCs/>
          <w:sz w:val="24"/>
          <w:szCs w:val="24"/>
        </w:rPr>
        <w:t xml:space="preserve">HOLLADAY </w:t>
      </w:r>
    </w:p>
    <w:p w14:paraId="71F7B4F4" w14:textId="2E2117C5" w:rsidR="00881A45" w:rsidRPr="00531AFB" w:rsidRDefault="00881A45" w:rsidP="00ED1139">
      <w:pPr>
        <w:jc w:val="center"/>
        <w:rPr>
          <w:sz w:val="24"/>
          <w:szCs w:val="24"/>
        </w:rPr>
      </w:pPr>
      <w:r w:rsidRPr="00531AFB">
        <w:rPr>
          <w:b/>
          <w:bCs/>
          <w:sz w:val="24"/>
          <w:szCs w:val="24"/>
        </w:rPr>
        <w:t>CITY COUNCIL MEETING</w:t>
      </w:r>
    </w:p>
    <w:p w14:paraId="46E5EED9" w14:textId="77777777" w:rsidR="00881A45" w:rsidRPr="00531AFB" w:rsidRDefault="00881A45" w:rsidP="00ED1139">
      <w:pPr>
        <w:jc w:val="center"/>
        <w:rPr>
          <w:b/>
          <w:bCs/>
          <w:sz w:val="24"/>
          <w:szCs w:val="24"/>
        </w:rPr>
      </w:pPr>
    </w:p>
    <w:p w14:paraId="7E08DE8F" w14:textId="1F176C54" w:rsidR="00881A45" w:rsidRDefault="00881A45" w:rsidP="00ED1139">
      <w:pPr>
        <w:jc w:val="center"/>
        <w:rPr>
          <w:b/>
          <w:bCs/>
          <w:sz w:val="24"/>
          <w:szCs w:val="24"/>
        </w:rPr>
      </w:pPr>
      <w:r w:rsidRPr="00531AFB">
        <w:rPr>
          <w:b/>
          <w:bCs/>
          <w:sz w:val="24"/>
          <w:szCs w:val="24"/>
        </w:rPr>
        <w:t>Thursday</w:t>
      </w:r>
      <w:r w:rsidR="00BD777E">
        <w:rPr>
          <w:b/>
          <w:bCs/>
          <w:sz w:val="24"/>
          <w:szCs w:val="24"/>
        </w:rPr>
        <w:t xml:space="preserve">, </w:t>
      </w:r>
      <w:r w:rsidR="00004A49">
        <w:rPr>
          <w:b/>
          <w:bCs/>
          <w:sz w:val="24"/>
          <w:szCs w:val="24"/>
        </w:rPr>
        <w:t>December 14</w:t>
      </w:r>
      <w:r w:rsidR="00937F5F">
        <w:rPr>
          <w:b/>
          <w:bCs/>
          <w:sz w:val="24"/>
          <w:szCs w:val="24"/>
        </w:rPr>
        <w:t>, 2023</w:t>
      </w:r>
    </w:p>
    <w:p w14:paraId="33A218E7" w14:textId="7EFB2E69" w:rsidR="005411A8" w:rsidRDefault="007745C4" w:rsidP="005411A8">
      <w:pPr>
        <w:jc w:val="center"/>
        <w:rPr>
          <w:b/>
          <w:bCs/>
          <w:sz w:val="24"/>
          <w:szCs w:val="24"/>
        </w:rPr>
      </w:pPr>
      <w:r>
        <w:rPr>
          <w:b/>
          <w:bCs/>
          <w:sz w:val="24"/>
          <w:szCs w:val="24"/>
        </w:rPr>
        <w:t>6</w:t>
      </w:r>
      <w:r w:rsidR="005411A8">
        <w:rPr>
          <w:b/>
          <w:bCs/>
          <w:sz w:val="24"/>
          <w:szCs w:val="24"/>
        </w:rPr>
        <w:t>:</w:t>
      </w:r>
      <w:r>
        <w:rPr>
          <w:b/>
          <w:bCs/>
          <w:sz w:val="24"/>
          <w:szCs w:val="24"/>
        </w:rPr>
        <w:t>0</w:t>
      </w:r>
      <w:r w:rsidR="000F3F70">
        <w:rPr>
          <w:b/>
          <w:bCs/>
          <w:sz w:val="24"/>
          <w:szCs w:val="24"/>
        </w:rPr>
        <w:t>0</w:t>
      </w:r>
      <w:r w:rsidR="005411A8">
        <w:rPr>
          <w:b/>
          <w:bCs/>
          <w:sz w:val="24"/>
          <w:szCs w:val="24"/>
        </w:rPr>
        <w:t xml:space="preserve"> p.m.</w:t>
      </w:r>
    </w:p>
    <w:p w14:paraId="6CA222A4" w14:textId="022CA6D8" w:rsidR="005411A8" w:rsidRDefault="007745C4" w:rsidP="005411A8">
      <w:pPr>
        <w:jc w:val="center"/>
        <w:rPr>
          <w:b/>
          <w:bCs/>
          <w:sz w:val="24"/>
          <w:szCs w:val="24"/>
        </w:rPr>
      </w:pPr>
      <w:r>
        <w:rPr>
          <w:b/>
          <w:bCs/>
          <w:sz w:val="24"/>
          <w:szCs w:val="24"/>
        </w:rPr>
        <w:t>City Council Chambers</w:t>
      </w:r>
    </w:p>
    <w:p w14:paraId="0AFFD0F7" w14:textId="78D1219E" w:rsidR="008C132C" w:rsidRDefault="008C132C" w:rsidP="005411A8">
      <w:pPr>
        <w:jc w:val="center"/>
        <w:rPr>
          <w:b/>
          <w:bCs/>
          <w:sz w:val="24"/>
          <w:szCs w:val="24"/>
        </w:rPr>
      </w:pPr>
      <w:r>
        <w:rPr>
          <w:b/>
          <w:bCs/>
          <w:sz w:val="24"/>
          <w:szCs w:val="24"/>
        </w:rPr>
        <w:t>4580 South 2300 East</w:t>
      </w:r>
    </w:p>
    <w:p w14:paraId="0A03AD74" w14:textId="1336D143" w:rsidR="008C132C" w:rsidRPr="00186FAB" w:rsidRDefault="008C132C" w:rsidP="005411A8">
      <w:pPr>
        <w:jc w:val="center"/>
        <w:rPr>
          <w:b/>
          <w:bCs/>
          <w:sz w:val="24"/>
          <w:szCs w:val="24"/>
        </w:rPr>
      </w:pPr>
      <w:r>
        <w:rPr>
          <w:b/>
          <w:bCs/>
          <w:sz w:val="24"/>
          <w:szCs w:val="24"/>
        </w:rPr>
        <w:t>Holladay, Utah</w:t>
      </w:r>
    </w:p>
    <w:p w14:paraId="0B8DF543" w14:textId="2C2D0C1F" w:rsidR="00CA2E8D" w:rsidRDefault="00695DCE" w:rsidP="009D0A9D">
      <w:pPr>
        <w:autoSpaceDE/>
        <w:autoSpaceDN/>
        <w:adjustRightInd/>
        <w:jc w:val="both"/>
        <w:rPr>
          <w:sz w:val="24"/>
          <w:szCs w:val="24"/>
        </w:rPr>
      </w:pPr>
      <w:r w:rsidRPr="00782BAD">
        <w:rPr>
          <w:sz w:val="24"/>
          <w:szCs w:val="24"/>
        </w:rPr>
        <w:t>______________________________________________________________________________</w:t>
      </w:r>
    </w:p>
    <w:p w14:paraId="5736CA64" w14:textId="77777777" w:rsidR="00695DCE" w:rsidRPr="00531AFB" w:rsidRDefault="00695DCE" w:rsidP="009D0A9D">
      <w:pPr>
        <w:autoSpaceDE/>
        <w:autoSpaceDN/>
        <w:adjustRightInd/>
        <w:jc w:val="both"/>
        <w:rPr>
          <w:b/>
          <w:bCs/>
          <w:sz w:val="24"/>
          <w:szCs w:val="24"/>
        </w:rPr>
      </w:pPr>
    </w:p>
    <w:p w14:paraId="17F8C40E" w14:textId="77777777" w:rsidR="000415D5" w:rsidRPr="00531AFB" w:rsidRDefault="000415D5" w:rsidP="009D0A9D">
      <w:pPr>
        <w:jc w:val="both"/>
        <w:rPr>
          <w:i/>
          <w:iCs/>
          <w:sz w:val="24"/>
          <w:szCs w:val="24"/>
        </w:rPr>
      </w:pPr>
      <w:r w:rsidRPr="00531AFB">
        <w:rPr>
          <w:b/>
          <w:bCs/>
          <w:i/>
          <w:iCs/>
          <w:sz w:val="24"/>
          <w:szCs w:val="24"/>
        </w:rPr>
        <w:t>ATTENDANCE:</w:t>
      </w:r>
    </w:p>
    <w:p w14:paraId="3D86092E" w14:textId="77777777" w:rsidR="000415D5" w:rsidRPr="000C724B" w:rsidRDefault="000415D5" w:rsidP="009D0A9D">
      <w:pPr>
        <w:ind w:firstLine="720"/>
        <w:jc w:val="both"/>
        <w:rPr>
          <w:sz w:val="24"/>
          <w:szCs w:val="24"/>
          <w:highlight w:val="yellow"/>
        </w:rPr>
      </w:pPr>
      <w:r w:rsidRPr="006C1C04">
        <w:rPr>
          <w:sz w:val="24"/>
          <w:szCs w:val="24"/>
        </w:rPr>
        <w:t>Mayor Rob Dahle</w:t>
      </w:r>
      <w:r w:rsidRPr="006C1C04">
        <w:rPr>
          <w:sz w:val="24"/>
          <w:szCs w:val="24"/>
        </w:rPr>
        <w:tab/>
      </w:r>
      <w:r w:rsidRPr="006C1C04">
        <w:rPr>
          <w:sz w:val="24"/>
          <w:szCs w:val="24"/>
        </w:rPr>
        <w:tab/>
      </w:r>
      <w:r w:rsidRPr="006C1C04">
        <w:rPr>
          <w:sz w:val="24"/>
          <w:szCs w:val="24"/>
        </w:rPr>
        <w:tab/>
      </w:r>
      <w:r w:rsidRPr="006C1C04">
        <w:rPr>
          <w:sz w:val="24"/>
          <w:szCs w:val="24"/>
        </w:rPr>
        <w:tab/>
        <w:t>City Staff:</w:t>
      </w:r>
      <w:r w:rsidRPr="006C1C04">
        <w:rPr>
          <w:sz w:val="24"/>
          <w:szCs w:val="24"/>
        </w:rPr>
        <w:tab/>
      </w:r>
      <w:r w:rsidRPr="000C724B">
        <w:rPr>
          <w:sz w:val="24"/>
          <w:szCs w:val="24"/>
          <w:highlight w:val="yellow"/>
        </w:rPr>
        <w:t xml:space="preserve"> </w:t>
      </w:r>
    </w:p>
    <w:p w14:paraId="5A1AF71C" w14:textId="77777777" w:rsidR="000415D5" w:rsidRPr="000C724B" w:rsidRDefault="000415D5" w:rsidP="009D0A9D">
      <w:pPr>
        <w:tabs>
          <w:tab w:val="left" w:pos="-1440"/>
        </w:tabs>
        <w:ind w:left="4320" w:hanging="3600"/>
        <w:jc w:val="both"/>
        <w:rPr>
          <w:sz w:val="24"/>
          <w:szCs w:val="24"/>
          <w:highlight w:val="yellow"/>
        </w:rPr>
      </w:pPr>
      <w:r w:rsidRPr="006C1C04">
        <w:rPr>
          <w:sz w:val="24"/>
          <w:szCs w:val="24"/>
        </w:rPr>
        <w:t>Paul Fotheringham</w:t>
      </w:r>
      <w:r w:rsidRPr="006C1C04">
        <w:rPr>
          <w:sz w:val="24"/>
          <w:szCs w:val="24"/>
        </w:rPr>
        <w:tab/>
      </w:r>
      <w:r w:rsidRPr="006C1C04">
        <w:rPr>
          <w:sz w:val="24"/>
          <w:szCs w:val="24"/>
        </w:rPr>
        <w:tab/>
      </w:r>
      <w:r w:rsidRPr="00172A0E">
        <w:rPr>
          <w:sz w:val="24"/>
          <w:szCs w:val="24"/>
        </w:rPr>
        <w:t xml:space="preserve">Gina Chamness, City Manager </w:t>
      </w:r>
    </w:p>
    <w:p w14:paraId="4BB3CC9F" w14:textId="458BCCA6" w:rsidR="006C1C04" w:rsidRDefault="000415D5" w:rsidP="009D0A9D">
      <w:pPr>
        <w:tabs>
          <w:tab w:val="left" w:pos="-1440"/>
        </w:tabs>
        <w:ind w:left="4320" w:hanging="3600"/>
        <w:jc w:val="both"/>
        <w:rPr>
          <w:sz w:val="24"/>
          <w:szCs w:val="24"/>
        </w:rPr>
      </w:pPr>
      <w:r w:rsidRPr="006C1C04">
        <w:rPr>
          <w:sz w:val="24"/>
          <w:szCs w:val="24"/>
        </w:rPr>
        <w:t xml:space="preserve">Dan Gibbons </w:t>
      </w:r>
      <w:r w:rsidRPr="006C1C04">
        <w:rPr>
          <w:sz w:val="24"/>
          <w:szCs w:val="24"/>
        </w:rPr>
        <w:tab/>
      </w:r>
      <w:r w:rsidRPr="006C1C04">
        <w:rPr>
          <w:sz w:val="24"/>
          <w:szCs w:val="24"/>
        </w:rPr>
        <w:tab/>
      </w:r>
      <w:r w:rsidR="000F1D9E">
        <w:rPr>
          <w:sz w:val="24"/>
          <w:szCs w:val="24"/>
        </w:rPr>
        <w:t xml:space="preserve">Stephanie Carlson, City Recorder </w:t>
      </w:r>
    </w:p>
    <w:p w14:paraId="4DDFFF9B" w14:textId="348E5865" w:rsidR="006C1C04" w:rsidRDefault="006C1C04" w:rsidP="009D0A9D">
      <w:pPr>
        <w:tabs>
          <w:tab w:val="left" w:pos="-1440"/>
        </w:tabs>
        <w:ind w:left="4320" w:hanging="3600"/>
        <w:jc w:val="both"/>
        <w:rPr>
          <w:sz w:val="24"/>
          <w:szCs w:val="24"/>
        </w:rPr>
      </w:pPr>
      <w:r>
        <w:rPr>
          <w:sz w:val="24"/>
          <w:szCs w:val="24"/>
        </w:rPr>
        <w:t>Matt Durham</w:t>
      </w:r>
    </w:p>
    <w:p w14:paraId="1DDF1D8C" w14:textId="338CBF70" w:rsidR="006C1C04" w:rsidRDefault="006C1C04" w:rsidP="009D0A9D">
      <w:pPr>
        <w:tabs>
          <w:tab w:val="left" w:pos="-1440"/>
        </w:tabs>
        <w:ind w:left="4320" w:hanging="3600"/>
        <w:jc w:val="both"/>
        <w:rPr>
          <w:sz w:val="24"/>
          <w:szCs w:val="24"/>
        </w:rPr>
      </w:pPr>
      <w:r>
        <w:rPr>
          <w:sz w:val="24"/>
          <w:szCs w:val="24"/>
        </w:rPr>
        <w:t>Drew Quinn</w:t>
      </w:r>
    </w:p>
    <w:p w14:paraId="1A27DD5F" w14:textId="1B9E8D62" w:rsidR="006C1C04" w:rsidRDefault="00E54CF7" w:rsidP="009D0A9D">
      <w:pPr>
        <w:tabs>
          <w:tab w:val="left" w:pos="-1440"/>
        </w:tabs>
        <w:ind w:left="4320" w:hanging="3600"/>
        <w:jc w:val="both"/>
        <w:rPr>
          <w:sz w:val="24"/>
          <w:szCs w:val="24"/>
        </w:rPr>
      </w:pPr>
      <w:r>
        <w:rPr>
          <w:sz w:val="24"/>
          <w:szCs w:val="24"/>
        </w:rPr>
        <w:t xml:space="preserve">Ty Brewer </w:t>
      </w:r>
    </w:p>
    <w:p w14:paraId="638627CF" w14:textId="77777777" w:rsidR="000415D5" w:rsidRPr="00BA7890" w:rsidRDefault="000415D5" w:rsidP="009D0A9D">
      <w:pPr>
        <w:tabs>
          <w:tab w:val="left" w:pos="-1440"/>
        </w:tabs>
        <w:jc w:val="both"/>
        <w:rPr>
          <w:sz w:val="24"/>
          <w:szCs w:val="24"/>
        </w:rPr>
      </w:pPr>
      <w:r w:rsidRPr="00BA7890">
        <w:rPr>
          <w:sz w:val="24"/>
          <w:szCs w:val="24"/>
        </w:rPr>
        <w:tab/>
      </w:r>
      <w:r w:rsidRPr="00BA7890">
        <w:rPr>
          <w:sz w:val="24"/>
          <w:szCs w:val="24"/>
        </w:rPr>
        <w:tab/>
      </w:r>
    </w:p>
    <w:p w14:paraId="2CB22B28" w14:textId="77777777" w:rsidR="000415D5" w:rsidRPr="00531AFB" w:rsidRDefault="000415D5" w:rsidP="009D0A9D">
      <w:pPr>
        <w:pStyle w:val="ListParagraph"/>
        <w:numPr>
          <w:ilvl w:val="0"/>
          <w:numId w:val="1"/>
        </w:numPr>
        <w:tabs>
          <w:tab w:val="left" w:pos="720"/>
        </w:tabs>
        <w:ind w:left="720" w:hanging="720"/>
        <w:jc w:val="both"/>
        <w:rPr>
          <w:sz w:val="24"/>
          <w:szCs w:val="24"/>
        </w:rPr>
      </w:pPr>
      <w:r w:rsidRPr="00531AFB">
        <w:rPr>
          <w:b/>
          <w:bCs/>
          <w:i/>
          <w:iCs/>
          <w:sz w:val="24"/>
          <w:szCs w:val="24"/>
        </w:rPr>
        <w:t>Welcom</w:t>
      </w:r>
      <w:r>
        <w:rPr>
          <w:b/>
          <w:bCs/>
          <w:i/>
          <w:iCs/>
          <w:sz w:val="24"/>
          <w:szCs w:val="24"/>
        </w:rPr>
        <w:t xml:space="preserve">e </w:t>
      </w:r>
      <w:r w:rsidRPr="00531AFB">
        <w:rPr>
          <w:i/>
          <w:iCs/>
          <w:sz w:val="24"/>
          <w:szCs w:val="24"/>
        </w:rPr>
        <w:t xml:space="preserve">– </w:t>
      </w:r>
      <w:r>
        <w:rPr>
          <w:iCs/>
          <w:sz w:val="24"/>
          <w:szCs w:val="24"/>
        </w:rPr>
        <w:t>Mayor Dahle</w:t>
      </w:r>
      <w:r w:rsidRPr="00531AFB">
        <w:rPr>
          <w:iCs/>
          <w:sz w:val="24"/>
          <w:szCs w:val="24"/>
        </w:rPr>
        <w:t>.</w:t>
      </w:r>
    </w:p>
    <w:p w14:paraId="4A2E7A24" w14:textId="5E3C4D65" w:rsidR="000415D5" w:rsidRDefault="000415D5" w:rsidP="009D0A9D">
      <w:pPr>
        <w:pStyle w:val="Level1"/>
        <w:tabs>
          <w:tab w:val="left" w:pos="0"/>
        </w:tabs>
        <w:ind w:left="0"/>
        <w:jc w:val="both"/>
        <w:rPr>
          <w:highlight w:val="yellow"/>
        </w:rPr>
      </w:pPr>
      <w:r w:rsidRPr="00844729">
        <w:t xml:space="preserve">Mayor Rob Dahle called the </w:t>
      </w:r>
      <w:r w:rsidR="00844729">
        <w:t>City Council M</w:t>
      </w:r>
      <w:r w:rsidRPr="00844729">
        <w:t>eeting to order at approximately 6:00 p.m</w:t>
      </w:r>
      <w:r w:rsidR="001F38CD">
        <w:t xml:space="preserve">.  </w:t>
      </w:r>
      <w:r w:rsidR="00C068DC">
        <w:t xml:space="preserve">He noted that </w:t>
      </w:r>
      <w:r w:rsidR="007A1680">
        <w:t xml:space="preserve">this is the final City Council Meeting for </w:t>
      </w:r>
      <w:r w:rsidR="005516B2">
        <w:t>the year</w:t>
      </w:r>
      <w:r w:rsidR="007A1680">
        <w:t xml:space="preserve"> and the final meeting for Council Member Dan Gibbons.</w:t>
      </w:r>
      <w:r w:rsidR="0067076D">
        <w:t xml:space="preserve">  </w:t>
      </w:r>
      <w:r w:rsidR="009A5766">
        <w:t xml:space="preserve">He welcomed Emily Gray, who is the Council Member Elect for </w:t>
      </w:r>
      <w:r w:rsidR="000551F9">
        <w:t xml:space="preserve">District 5.  </w:t>
      </w:r>
      <w:r w:rsidR="00330F4D">
        <w:t>Council Member Elect Gray will be sworn in on January 4, 2024, but has been attending a number of meetings</w:t>
      </w:r>
      <w:r w:rsidR="00BA6F12">
        <w:t xml:space="preserve"> ahead of that date</w:t>
      </w:r>
      <w:r w:rsidR="00330F4D">
        <w:t>.</w:t>
      </w:r>
      <w:r w:rsidR="00B2167B">
        <w:t xml:space="preserve">  Mayor Dahle congratulated Council Member Drew Quinn and Council Member Ty Brewer for their re</w:t>
      </w:r>
      <w:r w:rsidR="001B0084">
        <w:t xml:space="preserve">-elections.  </w:t>
      </w:r>
      <w:r w:rsidR="00DE443C">
        <w:t xml:space="preserve">Both will be sworn in at the January 4, 2024, meeting as well.  </w:t>
      </w:r>
    </w:p>
    <w:p w14:paraId="207D975F" w14:textId="77777777" w:rsidR="00667257" w:rsidRPr="00C26212" w:rsidRDefault="00667257" w:rsidP="009D0A9D">
      <w:pPr>
        <w:pStyle w:val="ListParagraph"/>
        <w:tabs>
          <w:tab w:val="left" w:pos="720"/>
        </w:tabs>
        <w:jc w:val="both"/>
        <w:rPr>
          <w:sz w:val="24"/>
          <w:szCs w:val="24"/>
        </w:rPr>
      </w:pPr>
    </w:p>
    <w:p w14:paraId="1ACE0119" w14:textId="5A62EEE9" w:rsidR="0046724A" w:rsidRPr="0046724A" w:rsidRDefault="007745C4" w:rsidP="009D0A9D">
      <w:pPr>
        <w:pStyle w:val="ListParagraph"/>
        <w:numPr>
          <w:ilvl w:val="0"/>
          <w:numId w:val="1"/>
        </w:numPr>
        <w:tabs>
          <w:tab w:val="left" w:pos="720"/>
        </w:tabs>
        <w:ind w:left="720" w:hanging="720"/>
        <w:jc w:val="both"/>
        <w:rPr>
          <w:sz w:val="24"/>
          <w:szCs w:val="24"/>
        </w:rPr>
      </w:pPr>
      <w:r>
        <w:rPr>
          <w:b/>
          <w:bCs/>
          <w:i/>
          <w:iCs/>
          <w:sz w:val="24"/>
          <w:szCs w:val="24"/>
        </w:rPr>
        <w:t>Pledge of Allegiance.</w:t>
      </w:r>
    </w:p>
    <w:p w14:paraId="200BE4EB" w14:textId="0E2F9F0F" w:rsidR="0046724A" w:rsidRDefault="00E84F59" w:rsidP="009D0A9D">
      <w:pPr>
        <w:tabs>
          <w:tab w:val="left" w:pos="720"/>
        </w:tabs>
        <w:jc w:val="both"/>
        <w:rPr>
          <w:sz w:val="24"/>
          <w:szCs w:val="24"/>
        </w:rPr>
      </w:pPr>
      <w:r>
        <w:rPr>
          <w:sz w:val="24"/>
          <w:szCs w:val="24"/>
        </w:rPr>
        <w:t>Council Member Gibbons</w:t>
      </w:r>
      <w:r w:rsidR="00A50620">
        <w:rPr>
          <w:sz w:val="24"/>
          <w:szCs w:val="24"/>
        </w:rPr>
        <w:t xml:space="preserve"> led the Pledge of Allegiance.  </w:t>
      </w:r>
    </w:p>
    <w:p w14:paraId="792C8E8B" w14:textId="77777777" w:rsidR="0046724A" w:rsidRPr="0046724A" w:rsidRDefault="0046724A" w:rsidP="009D0A9D">
      <w:pPr>
        <w:tabs>
          <w:tab w:val="left" w:pos="720"/>
        </w:tabs>
        <w:jc w:val="both"/>
        <w:rPr>
          <w:sz w:val="24"/>
          <w:szCs w:val="24"/>
        </w:rPr>
      </w:pPr>
    </w:p>
    <w:p w14:paraId="19719921" w14:textId="70A8ED47" w:rsidR="00E47E32" w:rsidRPr="00E92B31" w:rsidRDefault="007745C4" w:rsidP="009D0A9D">
      <w:pPr>
        <w:pStyle w:val="ListParagraph"/>
        <w:numPr>
          <w:ilvl w:val="0"/>
          <w:numId w:val="1"/>
        </w:numPr>
        <w:tabs>
          <w:tab w:val="left" w:pos="720"/>
        </w:tabs>
        <w:ind w:left="720" w:hanging="720"/>
        <w:jc w:val="both"/>
        <w:rPr>
          <w:sz w:val="24"/>
          <w:szCs w:val="24"/>
        </w:rPr>
      </w:pPr>
      <w:r>
        <w:rPr>
          <w:b/>
          <w:i/>
          <w:iCs/>
          <w:sz w:val="24"/>
          <w:szCs w:val="24"/>
        </w:rPr>
        <w:t>Public Comments.</w:t>
      </w:r>
    </w:p>
    <w:p w14:paraId="1725EB2A" w14:textId="56F372B5" w:rsidR="00D60FE7" w:rsidRDefault="005C691C" w:rsidP="009D0A9D">
      <w:pPr>
        <w:tabs>
          <w:tab w:val="left" w:pos="720"/>
        </w:tabs>
        <w:jc w:val="both"/>
        <w:rPr>
          <w:sz w:val="24"/>
          <w:szCs w:val="24"/>
        </w:rPr>
      </w:pPr>
      <w:r>
        <w:rPr>
          <w:sz w:val="24"/>
          <w:szCs w:val="24"/>
        </w:rPr>
        <w:t>Mayor Dahle opened the public comment period.</w:t>
      </w:r>
    </w:p>
    <w:p w14:paraId="77EF5049" w14:textId="77777777" w:rsidR="00E70A45" w:rsidRDefault="00E70A45" w:rsidP="009D0A9D">
      <w:pPr>
        <w:tabs>
          <w:tab w:val="left" w:pos="720"/>
        </w:tabs>
        <w:jc w:val="both"/>
        <w:rPr>
          <w:sz w:val="24"/>
          <w:szCs w:val="24"/>
        </w:rPr>
      </w:pPr>
    </w:p>
    <w:p w14:paraId="0956AC32" w14:textId="64C23B68" w:rsidR="00E70A45" w:rsidRDefault="00E70A45" w:rsidP="009D0A9D">
      <w:pPr>
        <w:tabs>
          <w:tab w:val="left" w:pos="720"/>
        </w:tabs>
        <w:jc w:val="both"/>
        <w:rPr>
          <w:sz w:val="24"/>
          <w:szCs w:val="24"/>
        </w:rPr>
      </w:pPr>
      <w:r w:rsidRPr="008B730C">
        <w:rPr>
          <w:i/>
          <w:iCs/>
          <w:sz w:val="24"/>
          <w:szCs w:val="24"/>
        </w:rPr>
        <w:t>Trudy Jorgensen-Price</w:t>
      </w:r>
      <w:r>
        <w:rPr>
          <w:sz w:val="24"/>
          <w:szCs w:val="24"/>
        </w:rPr>
        <w:t xml:space="preserve"> shared updates about the library.  She reported tha</w:t>
      </w:r>
      <w:r w:rsidR="00F23EDE">
        <w:rPr>
          <w:sz w:val="24"/>
          <w:szCs w:val="24"/>
        </w:rPr>
        <w:t xml:space="preserve">t </w:t>
      </w:r>
      <w:r w:rsidR="008B730C">
        <w:rPr>
          <w:sz w:val="24"/>
          <w:szCs w:val="24"/>
        </w:rPr>
        <w:t xml:space="preserve">the library will be closed on December 25, 2023, </w:t>
      </w:r>
      <w:r w:rsidR="009A2228">
        <w:rPr>
          <w:sz w:val="24"/>
          <w:szCs w:val="24"/>
        </w:rPr>
        <w:t>and January 1, 202</w:t>
      </w:r>
      <w:r w:rsidR="0038410F">
        <w:rPr>
          <w:sz w:val="24"/>
          <w:szCs w:val="24"/>
        </w:rPr>
        <w:t xml:space="preserve">4.  </w:t>
      </w:r>
      <w:r w:rsidR="00A37A5E">
        <w:rPr>
          <w:sz w:val="24"/>
          <w:szCs w:val="24"/>
        </w:rPr>
        <w:t xml:space="preserve">On December 18, 2023, there will be a Blood Drive from 1:00 p.m. to 7:00 p.m.  There is also a program called Cocoa and Wrapping Paper, where attendees are able to make their own wrapping paper and gift bags from 6:00 p.m. to 8:00 p.m.  </w:t>
      </w:r>
      <w:r w:rsidR="004C563A">
        <w:rPr>
          <w:sz w:val="24"/>
          <w:szCs w:val="24"/>
        </w:rPr>
        <w:t>She stated that on</w:t>
      </w:r>
      <w:r w:rsidR="00680E48">
        <w:rPr>
          <w:sz w:val="24"/>
          <w:szCs w:val="24"/>
        </w:rPr>
        <w:t xml:space="preserve"> December 19, 2023, there </w:t>
      </w:r>
      <w:r w:rsidR="00C833C2">
        <w:rPr>
          <w:sz w:val="24"/>
          <w:szCs w:val="24"/>
        </w:rPr>
        <w:t>will be</w:t>
      </w:r>
      <w:r w:rsidR="00680E48">
        <w:rPr>
          <w:sz w:val="24"/>
          <w:szCs w:val="24"/>
        </w:rPr>
        <w:t xml:space="preserve"> a special Nutcracker </w:t>
      </w:r>
      <w:r w:rsidR="001714D3">
        <w:rPr>
          <w:sz w:val="24"/>
          <w:szCs w:val="24"/>
        </w:rPr>
        <w:t xml:space="preserve">Music and Movement program </w:t>
      </w:r>
      <w:r w:rsidR="00BD1D65">
        <w:rPr>
          <w:sz w:val="24"/>
          <w:szCs w:val="24"/>
        </w:rPr>
        <w:t xml:space="preserve">held </w:t>
      </w:r>
      <w:r w:rsidR="001714D3">
        <w:rPr>
          <w:sz w:val="24"/>
          <w:szCs w:val="24"/>
        </w:rPr>
        <w:t xml:space="preserve">for </w:t>
      </w:r>
      <w:r w:rsidR="003F2FF4">
        <w:rPr>
          <w:sz w:val="24"/>
          <w:szCs w:val="24"/>
        </w:rPr>
        <w:t>those in the</w:t>
      </w:r>
      <w:r w:rsidR="001714D3">
        <w:rPr>
          <w:sz w:val="24"/>
          <w:szCs w:val="24"/>
        </w:rPr>
        <w:t xml:space="preserve"> preschool age group.  </w:t>
      </w:r>
      <w:r w:rsidR="003C63E0">
        <w:rPr>
          <w:sz w:val="24"/>
          <w:szCs w:val="24"/>
        </w:rPr>
        <w:t xml:space="preserve">Additionally, </w:t>
      </w:r>
      <w:r w:rsidR="00A417D1">
        <w:rPr>
          <w:sz w:val="24"/>
          <w:szCs w:val="24"/>
        </w:rPr>
        <w:t xml:space="preserve">Lego Club will be held on January 3, 2024.  </w:t>
      </w:r>
    </w:p>
    <w:p w14:paraId="771E422E" w14:textId="77777777" w:rsidR="005C691C" w:rsidRDefault="005C691C" w:rsidP="009D0A9D">
      <w:pPr>
        <w:tabs>
          <w:tab w:val="left" w:pos="720"/>
        </w:tabs>
        <w:jc w:val="both"/>
        <w:rPr>
          <w:sz w:val="24"/>
          <w:szCs w:val="24"/>
        </w:rPr>
      </w:pPr>
    </w:p>
    <w:p w14:paraId="7E732322" w14:textId="5C7383A6" w:rsidR="005C691C" w:rsidRDefault="005C691C" w:rsidP="009D0A9D">
      <w:pPr>
        <w:tabs>
          <w:tab w:val="left" w:pos="720"/>
        </w:tabs>
        <w:jc w:val="both"/>
        <w:rPr>
          <w:sz w:val="24"/>
          <w:szCs w:val="24"/>
        </w:rPr>
      </w:pPr>
      <w:r>
        <w:rPr>
          <w:sz w:val="24"/>
          <w:szCs w:val="24"/>
        </w:rPr>
        <w:t xml:space="preserve">There were no further </w:t>
      </w:r>
      <w:r w:rsidR="00261E7A">
        <w:rPr>
          <w:sz w:val="24"/>
          <w:szCs w:val="24"/>
        </w:rPr>
        <w:t>comments</w:t>
      </w:r>
      <w:r>
        <w:rPr>
          <w:sz w:val="24"/>
          <w:szCs w:val="24"/>
        </w:rPr>
        <w:t xml:space="preserve">.  The public comment period was closed.  </w:t>
      </w:r>
    </w:p>
    <w:p w14:paraId="6687EF4A" w14:textId="77777777" w:rsidR="00F33091" w:rsidRPr="00F33091" w:rsidRDefault="00F33091" w:rsidP="009D0A9D">
      <w:pPr>
        <w:tabs>
          <w:tab w:val="left" w:pos="720"/>
        </w:tabs>
        <w:jc w:val="both"/>
        <w:rPr>
          <w:sz w:val="24"/>
          <w:szCs w:val="24"/>
        </w:rPr>
      </w:pPr>
    </w:p>
    <w:p w14:paraId="0A55E030" w14:textId="5FE7046B" w:rsidR="007745C4" w:rsidRPr="00715C4E" w:rsidRDefault="00004A49" w:rsidP="009D0A9D">
      <w:pPr>
        <w:pStyle w:val="ListParagraph"/>
        <w:numPr>
          <w:ilvl w:val="0"/>
          <w:numId w:val="1"/>
        </w:numPr>
        <w:tabs>
          <w:tab w:val="left" w:pos="720"/>
        </w:tabs>
        <w:ind w:left="720" w:hanging="720"/>
        <w:jc w:val="both"/>
        <w:rPr>
          <w:sz w:val="24"/>
          <w:szCs w:val="24"/>
        </w:rPr>
      </w:pPr>
      <w:r>
        <w:rPr>
          <w:b/>
          <w:bCs/>
          <w:i/>
          <w:iCs/>
          <w:sz w:val="24"/>
          <w:szCs w:val="24"/>
        </w:rPr>
        <w:t>Audit Report 2023 – Rob Wood, HBME</w:t>
      </w:r>
    </w:p>
    <w:p w14:paraId="2B09C492" w14:textId="0A1DA328" w:rsidR="007745C4" w:rsidRPr="005E6028" w:rsidRDefault="00172A0E" w:rsidP="009D0A9D">
      <w:pPr>
        <w:tabs>
          <w:tab w:val="left" w:pos="720"/>
        </w:tabs>
        <w:jc w:val="both"/>
      </w:pPr>
      <w:r>
        <w:rPr>
          <w:sz w:val="24"/>
          <w:szCs w:val="24"/>
        </w:rPr>
        <w:t xml:space="preserve">Mayor Dahle reported that </w:t>
      </w:r>
      <w:r w:rsidR="001B612F">
        <w:rPr>
          <w:sz w:val="24"/>
          <w:szCs w:val="24"/>
        </w:rPr>
        <w:t xml:space="preserve">the Audit Report </w:t>
      </w:r>
      <w:r w:rsidR="00BB026F">
        <w:rPr>
          <w:sz w:val="24"/>
          <w:szCs w:val="24"/>
        </w:rPr>
        <w:t xml:space="preserve">was reviewed and forwarded to </w:t>
      </w:r>
      <w:r w:rsidR="00AB5F67">
        <w:rPr>
          <w:sz w:val="24"/>
          <w:szCs w:val="24"/>
        </w:rPr>
        <w:t xml:space="preserve">Council Members.  </w:t>
      </w:r>
      <w:r w:rsidR="009C40D4">
        <w:rPr>
          <w:sz w:val="24"/>
          <w:szCs w:val="24"/>
        </w:rPr>
        <w:t xml:space="preserve">Rob Wood from HBME was present to </w:t>
      </w:r>
      <w:r w:rsidR="006E598C">
        <w:rPr>
          <w:sz w:val="24"/>
          <w:szCs w:val="24"/>
        </w:rPr>
        <w:t>review some of the report details.  Mr. Woo</w:t>
      </w:r>
      <w:r w:rsidR="006D7E49">
        <w:rPr>
          <w:sz w:val="24"/>
          <w:szCs w:val="24"/>
        </w:rPr>
        <w:t>d noted that the draft statement is before the Council</w:t>
      </w:r>
      <w:r w:rsidR="00750FA8">
        <w:rPr>
          <w:sz w:val="24"/>
          <w:szCs w:val="24"/>
        </w:rPr>
        <w:t xml:space="preserve">.  It was left in draft form in case Council Members notice anything </w:t>
      </w:r>
      <w:r w:rsidR="00762D1E">
        <w:rPr>
          <w:sz w:val="24"/>
          <w:szCs w:val="24"/>
        </w:rPr>
        <w:t xml:space="preserve">that needs to be </w:t>
      </w:r>
      <w:r w:rsidR="00BB5F2D">
        <w:rPr>
          <w:sz w:val="24"/>
          <w:szCs w:val="24"/>
        </w:rPr>
        <w:t>clarified</w:t>
      </w:r>
      <w:r w:rsidR="00762D1E">
        <w:rPr>
          <w:sz w:val="24"/>
          <w:szCs w:val="24"/>
        </w:rPr>
        <w:t xml:space="preserve">.  The intention is to finalize the report and </w:t>
      </w:r>
      <w:r w:rsidR="00E9720D">
        <w:rPr>
          <w:sz w:val="24"/>
          <w:szCs w:val="24"/>
        </w:rPr>
        <w:t>share</w:t>
      </w:r>
      <w:r w:rsidR="00762D1E">
        <w:rPr>
          <w:sz w:val="24"/>
          <w:szCs w:val="24"/>
        </w:rPr>
        <w:t xml:space="preserve"> it </w:t>
      </w:r>
      <w:r w:rsidR="00E9720D">
        <w:rPr>
          <w:sz w:val="24"/>
          <w:szCs w:val="24"/>
        </w:rPr>
        <w:t>with</w:t>
      </w:r>
      <w:r w:rsidR="00762D1E">
        <w:rPr>
          <w:sz w:val="24"/>
          <w:szCs w:val="24"/>
        </w:rPr>
        <w:t xml:space="preserve"> City Staff so it can </w:t>
      </w:r>
      <w:r w:rsidR="00762D1E">
        <w:rPr>
          <w:sz w:val="24"/>
          <w:szCs w:val="24"/>
        </w:rPr>
        <w:lastRenderedPageBreak/>
        <w:t xml:space="preserve">be formally submitted next week.  </w:t>
      </w:r>
      <w:r w:rsidR="00701E92">
        <w:rPr>
          <w:sz w:val="24"/>
          <w:szCs w:val="24"/>
        </w:rPr>
        <w:t xml:space="preserve">Mr. Wood explained that there was a meeting </w:t>
      </w:r>
      <w:r w:rsidR="00877FE3">
        <w:rPr>
          <w:sz w:val="24"/>
          <w:szCs w:val="24"/>
        </w:rPr>
        <w:t xml:space="preserve">at 3:00 p.m. with Mayor Dahle, Council Member Paul Fotheringham, and </w:t>
      </w:r>
      <w:r w:rsidR="008544DB">
        <w:rPr>
          <w:sz w:val="24"/>
          <w:szCs w:val="24"/>
        </w:rPr>
        <w:t xml:space="preserve">City Manager, Gina Chamness.  </w:t>
      </w:r>
      <w:r w:rsidR="00CA1144">
        <w:rPr>
          <w:sz w:val="24"/>
          <w:szCs w:val="24"/>
        </w:rPr>
        <w:t xml:space="preserve">Various aspects of the financial statements were reviewed at that time. </w:t>
      </w:r>
      <w:r w:rsidR="00591359">
        <w:rPr>
          <w:sz w:val="24"/>
          <w:szCs w:val="24"/>
        </w:rPr>
        <w:t xml:space="preserve"> For instance, what funds are available for future projects</w:t>
      </w:r>
      <w:r w:rsidR="00BC73A4">
        <w:rPr>
          <w:sz w:val="24"/>
          <w:szCs w:val="24"/>
        </w:rPr>
        <w:t xml:space="preserve"> in the City</w:t>
      </w:r>
      <w:r w:rsidR="00591359">
        <w:rPr>
          <w:sz w:val="24"/>
          <w:szCs w:val="24"/>
        </w:rPr>
        <w:t xml:space="preserve">, the State Code requirements, budgets compared to actuals, and so on.  </w:t>
      </w:r>
    </w:p>
    <w:p w14:paraId="792375F1" w14:textId="77777777" w:rsidR="001B612F" w:rsidRDefault="001B612F" w:rsidP="009D0A9D">
      <w:pPr>
        <w:tabs>
          <w:tab w:val="left" w:pos="720"/>
        </w:tabs>
        <w:jc w:val="both"/>
        <w:rPr>
          <w:sz w:val="24"/>
          <w:szCs w:val="24"/>
        </w:rPr>
      </w:pPr>
    </w:p>
    <w:p w14:paraId="5A70507A" w14:textId="582E33B1" w:rsidR="001B612F" w:rsidRDefault="006A5AFF" w:rsidP="009D0A9D">
      <w:pPr>
        <w:tabs>
          <w:tab w:val="left" w:pos="720"/>
        </w:tabs>
        <w:jc w:val="both"/>
        <w:rPr>
          <w:sz w:val="24"/>
          <w:szCs w:val="24"/>
        </w:rPr>
      </w:pPr>
      <w:r>
        <w:rPr>
          <w:sz w:val="24"/>
          <w:szCs w:val="24"/>
        </w:rPr>
        <w:t>Mr. Wood reviewed the first page of the report and explained that it is the Independent Auditor’s Report.</w:t>
      </w:r>
      <w:r w:rsidR="000826FD">
        <w:rPr>
          <w:sz w:val="24"/>
          <w:szCs w:val="24"/>
        </w:rPr>
        <w:t xml:space="preserve">  There is an unmodified opinion, which is the best opinion he can give the City.  </w:t>
      </w:r>
      <w:r w:rsidR="00F82FE7">
        <w:rPr>
          <w:sz w:val="24"/>
          <w:szCs w:val="24"/>
        </w:rPr>
        <w:t xml:space="preserve">He does not feel there are any material </w:t>
      </w:r>
      <w:r w:rsidR="005B2A8A">
        <w:rPr>
          <w:sz w:val="24"/>
          <w:szCs w:val="24"/>
        </w:rPr>
        <w:t>misstatements</w:t>
      </w:r>
      <w:r w:rsidR="00F82FE7">
        <w:rPr>
          <w:sz w:val="24"/>
          <w:szCs w:val="24"/>
        </w:rPr>
        <w:t xml:space="preserve"> or any significant deficiencies</w:t>
      </w:r>
      <w:r w:rsidR="00B21530">
        <w:rPr>
          <w:sz w:val="24"/>
          <w:szCs w:val="24"/>
        </w:rPr>
        <w:t xml:space="preserve">.  Something that is done as part of the audit is </w:t>
      </w:r>
      <w:r w:rsidR="00C079AE">
        <w:rPr>
          <w:sz w:val="24"/>
          <w:szCs w:val="24"/>
        </w:rPr>
        <w:t xml:space="preserve">to </w:t>
      </w:r>
      <w:r w:rsidR="00B21530">
        <w:rPr>
          <w:sz w:val="24"/>
          <w:szCs w:val="24"/>
        </w:rPr>
        <w:t xml:space="preserve">confirm information with outside parties.  </w:t>
      </w:r>
      <w:r w:rsidR="00DC20DF">
        <w:rPr>
          <w:sz w:val="24"/>
          <w:szCs w:val="24"/>
        </w:rPr>
        <w:t xml:space="preserve">This includes information from banks, the State Tax Commission, </w:t>
      </w:r>
      <w:r w:rsidR="00645327">
        <w:rPr>
          <w:sz w:val="24"/>
          <w:szCs w:val="24"/>
        </w:rPr>
        <w:t xml:space="preserve">Rocky Mountain Power, </w:t>
      </w:r>
      <w:r w:rsidR="00C079AE">
        <w:rPr>
          <w:sz w:val="24"/>
          <w:szCs w:val="24"/>
        </w:rPr>
        <w:t xml:space="preserve">the </w:t>
      </w:r>
      <w:r w:rsidR="00645327">
        <w:rPr>
          <w:sz w:val="24"/>
          <w:szCs w:val="24"/>
        </w:rPr>
        <w:t>Utah Department of Transportation (“UDOT”)</w:t>
      </w:r>
      <w:r w:rsidR="00C079AE">
        <w:rPr>
          <w:sz w:val="24"/>
          <w:szCs w:val="24"/>
        </w:rPr>
        <w:t>,</w:t>
      </w:r>
      <w:r w:rsidR="00645327">
        <w:rPr>
          <w:sz w:val="24"/>
          <w:szCs w:val="24"/>
        </w:rPr>
        <w:t xml:space="preserve"> and others.  </w:t>
      </w:r>
      <w:r w:rsidR="00A168BE">
        <w:rPr>
          <w:sz w:val="24"/>
          <w:szCs w:val="24"/>
        </w:rPr>
        <w:t xml:space="preserve">Once those records are confirmed, sampling techniques are used </w:t>
      </w:r>
      <w:r w:rsidR="00102933">
        <w:rPr>
          <w:sz w:val="24"/>
          <w:szCs w:val="24"/>
        </w:rPr>
        <w:t xml:space="preserve">to focus on material transactions in the City.  </w:t>
      </w:r>
      <w:r w:rsidR="00CC4B4A">
        <w:rPr>
          <w:sz w:val="24"/>
          <w:szCs w:val="24"/>
        </w:rPr>
        <w:t xml:space="preserve">Each fund is analyzed somewhat differently.  Mr. Wood explained that the General Fund is different than the Debt Service Fund because the General Fund is a lot larger.  </w:t>
      </w:r>
      <w:r w:rsidR="00EF5919">
        <w:rPr>
          <w:sz w:val="24"/>
          <w:szCs w:val="24"/>
        </w:rPr>
        <w:t>Different procedures are followed to make sure that the funds are well prepared and presented properly within the Financial Statement.  He reiterated that there is an unmodified opinion.</w:t>
      </w:r>
    </w:p>
    <w:p w14:paraId="07F91401" w14:textId="77777777" w:rsidR="005D5B4D" w:rsidRDefault="005D5B4D" w:rsidP="009D0A9D">
      <w:pPr>
        <w:tabs>
          <w:tab w:val="left" w:pos="720"/>
        </w:tabs>
        <w:jc w:val="both"/>
        <w:rPr>
          <w:sz w:val="24"/>
          <w:szCs w:val="24"/>
        </w:rPr>
      </w:pPr>
    </w:p>
    <w:p w14:paraId="68A1FB71" w14:textId="7D19860D" w:rsidR="005D5B4D" w:rsidRDefault="00A67505" w:rsidP="009D0A9D">
      <w:pPr>
        <w:tabs>
          <w:tab w:val="left" w:pos="720"/>
        </w:tabs>
        <w:jc w:val="both"/>
        <w:rPr>
          <w:sz w:val="24"/>
          <w:szCs w:val="24"/>
        </w:rPr>
      </w:pPr>
      <w:r>
        <w:rPr>
          <w:sz w:val="24"/>
          <w:szCs w:val="24"/>
        </w:rPr>
        <w:t xml:space="preserve">Page 7 of the report was reviewed, which was the Management Discussion and Analysis section.  </w:t>
      </w:r>
      <w:r w:rsidR="00C90DA4">
        <w:rPr>
          <w:sz w:val="24"/>
          <w:szCs w:val="24"/>
        </w:rPr>
        <w:t xml:space="preserve">Mr. Wood explained that it was prepared by </w:t>
      </w:r>
      <w:r w:rsidR="00BD7553">
        <w:rPr>
          <w:sz w:val="24"/>
          <w:szCs w:val="24"/>
        </w:rPr>
        <w:t xml:space="preserve">Dave Sanderson and Ms. Chamness.  </w:t>
      </w:r>
      <w:r w:rsidR="00FC7463">
        <w:rPr>
          <w:sz w:val="24"/>
          <w:szCs w:val="24"/>
        </w:rPr>
        <w:t xml:space="preserve">It was the only place in the Financial Statements </w:t>
      </w:r>
      <w:r w:rsidR="00D542CB">
        <w:rPr>
          <w:sz w:val="24"/>
          <w:szCs w:val="24"/>
        </w:rPr>
        <w:t xml:space="preserve">where there </w:t>
      </w:r>
      <w:r w:rsidR="005C47DD">
        <w:rPr>
          <w:sz w:val="24"/>
          <w:szCs w:val="24"/>
        </w:rPr>
        <w:t xml:space="preserve">is </w:t>
      </w:r>
      <w:r w:rsidR="00D542CB">
        <w:rPr>
          <w:sz w:val="24"/>
          <w:szCs w:val="24"/>
        </w:rPr>
        <w:t xml:space="preserve">summary comparison information </w:t>
      </w:r>
      <w:r w:rsidR="00C67E29">
        <w:rPr>
          <w:sz w:val="24"/>
          <w:szCs w:val="24"/>
        </w:rPr>
        <w:t xml:space="preserve">between what happened in </w:t>
      </w:r>
      <w:r w:rsidR="005C47DD">
        <w:rPr>
          <w:sz w:val="24"/>
          <w:szCs w:val="24"/>
        </w:rPr>
        <w:t>2022 and 2023</w:t>
      </w:r>
      <w:r w:rsidR="006E5A79">
        <w:rPr>
          <w:sz w:val="24"/>
          <w:szCs w:val="24"/>
        </w:rPr>
        <w:t xml:space="preserve">.  </w:t>
      </w:r>
      <w:r w:rsidR="00A53D40">
        <w:rPr>
          <w:sz w:val="24"/>
          <w:szCs w:val="24"/>
        </w:rPr>
        <w:t xml:space="preserve">Mr. Wood pointed out the Storm Water Fund.  </w:t>
      </w:r>
      <w:r w:rsidR="00A32A1C">
        <w:rPr>
          <w:sz w:val="24"/>
          <w:szCs w:val="24"/>
        </w:rPr>
        <w:t xml:space="preserve">Last year, </w:t>
      </w:r>
      <w:r w:rsidR="004237DB">
        <w:rPr>
          <w:sz w:val="24"/>
          <w:szCs w:val="24"/>
        </w:rPr>
        <w:t xml:space="preserve">the Storm Water Fund was started and there were some bond issuance costs that </w:t>
      </w:r>
      <w:r w:rsidR="00C079AE">
        <w:rPr>
          <w:sz w:val="24"/>
          <w:szCs w:val="24"/>
        </w:rPr>
        <w:t xml:space="preserve">were </w:t>
      </w:r>
      <w:r w:rsidR="004237DB">
        <w:rPr>
          <w:sz w:val="24"/>
          <w:szCs w:val="24"/>
        </w:rPr>
        <w:t>attribute</w:t>
      </w:r>
      <w:r w:rsidR="00C079AE">
        <w:rPr>
          <w:sz w:val="24"/>
          <w:szCs w:val="24"/>
        </w:rPr>
        <w:t>d</w:t>
      </w:r>
      <w:r w:rsidR="004237DB">
        <w:rPr>
          <w:sz w:val="24"/>
          <w:szCs w:val="24"/>
        </w:rPr>
        <w:t xml:space="preserve"> to more expenditures in that fund than were received in revenue.  </w:t>
      </w:r>
      <w:r w:rsidR="00817AAE">
        <w:rPr>
          <w:sz w:val="24"/>
          <w:szCs w:val="24"/>
        </w:rPr>
        <w:t xml:space="preserve">There was a deficit net position at that time.  </w:t>
      </w:r>
      <w:r w:rsidR="0024393C">
        <w:rPr>
          <w:sz w:val="24"/>
          <w:szCs w:val="24"/>
        </w:rPr>
        <w:t xml:space="preserve">The American Rescue Plan Act (“ARPA”) funding </w:t>
      </w:r>
      <w:r w:rsidR="008F31F6">
        <w:rPr>
          <w:sz w:val="24"/>
          <w:szCs w:val="24"/>
        </w:rPr>
        <w:t xml:space="preserve">combined with a full year of operations resulted in a $2.5 million increase, so there is now a positive net position.  </w:t>
      </w:r>
      <w:r w:rsidR="00A45618">
        <w:rPr>
          <w:sz w:val="24"/>
          <w:szCs w:val="24"/>
        </w:rPr>
        <w:t>Mr. Wood next referred to Page 15</w:t>
      </w:r>
      <w:r w:rsidR="00FF1FDD">
        <w:rPr>
          <w:sz w:val="24"/>
          <w:szCs w:val="24"/>
        </w:rPr>
        <w:t xml:space="preserve"> of the report</w:t>
      </w:r>
      <w:r w:rsidR="00407B62">
        <w:rPr>
          <w:sz w:val="24"/>
          <w:szCs w:val="24"/>
        </w:rPr>
        <w:t xml:space="preserve">, which has a Balance Sheet for Governmental Funds.  </w:t>
      </w:r>
      <w:r w:rsidR="00596833">
        <w:rPr>
          <w:sz w:val="24"/>
          <w:szCs w:val="24"/>
        </w:rPr>
        <w:t>The General Fund is sitting at $7.6 million</w:t>
      </w:r>
      <w:r w:rsidR="00C6426F">
        <w:rPr>
          <w:sz w:val="24"/>
          <w:szCs w:val="24"/>
        </w:rPr>
        <w:t xml:space="preserve">, the Capital Projects Fund is at $21.4 million, the Redevelopment Agency is now in a positive position, and </w:t>
      </w:r>
      <w:r w:rsidR="00C079AE">
        <w:rPr>
          <w:sz w:val="24"/>
          <w:szCs w:val="24"/>
        </w:rPr>
        <w:t xml:space="preserve">the </w:t>
      </w:r>
      <w:r w:rsidR="00035CF4">
        <w:rPr>
          <w:sz w:val="24"/>
          <w:szCs w:val="24"/>
        </w:rPr>
        <w:t xml:space="preserve">Debt Service has $1.8 million.  The </w:t>
      </w:r>
      <w:r w:rsidR="00397F8B">
        <w:rPr>
          <w:sz w:val="24"/>
          <w:szCs w:val="24"/>
        </w:rPr>
        <w:t xml:space="preserve">State is interested in the General Fund and requires that the unassigned and </w:t>
      </w:r>
      <w:r w:rsidR="00A753C7">
        <w:rPr>
          <w:sz w:val="24"/>
          <w:szCs w:val="24"/>
        </w:rPr>
        <w:t>assigned balances in the General Fund be between 5% and 35% o</w:t>
      </w:r>
      <w:r w:rsidR="00F55F64">
        <w:rPr>
          <w:sz w:val="24"/>
          <w:szCs w:val="24"/>
        </w:rPr>
        <w:t xml:space="preserve">f the current General Fund revenues for the year.  Holladay is sitting at </w:t>
      </w:r>
      <w:r w:rsidR="0073278C">
        <w:rPr>
          <w:sz w:val="24"/>
          <w:szCs w:val="24"/>
        </w:rPr>
        <w:t xml:space="preserve">25.96% on the Fund Balance percentage.  </w:t>
      </w:r>
    </w:p>
    <w:p w14:paraId="43D50187" w14:textId="77777777" w:rsidR="00993D9A" w:rsidRDefault="00993D9A" w:rsidP="009D0A9D">
      <w:pPr>
        <w:tabs>
          <w:tab w:val="left" w:pos="720"/>
        </w:tabs>
        <w:jc w:val="both"/>
        <w:rPr>
          <w:sz w:val="24"/>
          <w:szCs w:val="24"/>
        </w:rPr>
      </w:pPr>
    </w:p>
    <w:p w14:paraId="1F515D5E" w14:textId="5738A558" w:rsidR="00993D9A" w:rsidRDefault="00A80D0C" w:rsidP="009D0A9D">
      <w:pPr>
        <w:tabs>
          <w:tab w:val="left" w:pos="720"/>
        </w:tabs>
        <w:jc w:val="both"/>
        <w:rPr>
          <w:sz w:val="24"/>
          <w:szCs w:val="24"/>
        </w:rPr>
      </w:pPr>
      <w:r>
        <w:rPr>
          <w:sz w:val="24"/>
          <w:szCs w:val="24"/>
        </w:rPr>
        <w:t xml:space="preserve">Mr. Wood reviewed Page 17 of the report.  </w:t>
      </w:r>
      <w:r w:rsidR="00273ABC">
        <w:rPr>
          <w:sz w:val="24"/>
          <w:szCs w:val="24"/>
        </w:rPr>
        <w:t xml:space="preserve">The General Fund had a slight decrease, which was because some funds were transferred over to the Capital Projects Fund to </w:t>
      </w:r>
      <w:r w:rsidR="00433879">
        <w:rPr>
          <w:sz w:val="24"/>
          <w:szCs w:val="24"/>
        </w:rPr>
        <w:t xml:space="preserve">fund future capital projects </w:t>
      </w:r>
      <w:r w:rsidR="00242D0F">
        <w:rPr>
          <w:sz w:val="24"/>
          <w:szCs w:val="24"/>
        </w:rPr>
        <w:t>in</w:t>
      </w:r>
      <w:r w:rsidR="00433879">
        <w:rPr>
          <w:sz w:val="24"/>
          <w:szCs w:val="24"/>
        </w:rPr>
        <w:t xml:space="preserve"> the City.  </w:t>
      </w:r>
      <w:r w:rsidR="00143AC1">
        <w:rPr>
          <w:sz w:val="24"/>
          <w:szCs w:val="24"/>
        </w:rPr>
        <w:t>The Capital Projects Fund had a $3 million increase.  Mr. Wood discussed the Redevelopment Agency Fund</w:t>
      </w:r>
      <w:r w:rsidR="000237E4">
        <w:rPr>
          <w:sz w:val="24"/>
          <w:szCs w:val="24"/>
        </w:rPr>
        <w:t xml:space="preserve">, which had an $800,000 change in Fund Balance this year.  This allowed </w:t>
      </w:r>
      <w:r w:rsidR="005C14A2">
        <w:rPr>
          <w:sz w:val="24"/>
          <w:szCs w:val="24"/>
        </w:rPr>
        <w:t xml:space="preserve">the $241,000 deficit from the previous year to be </w:t>
      </w:r>
      <w:r w:rsidR="006B0EE3">
        <w:rPr>
          <w:sz w:val="24"/>
          <w:szCs w:val="24"/>
        </w:rPr>
        <w:t>addressed</w:t>
      </w:r>
      <w:r w:rsidR="005C14A2">
        <w:rPr>
          <w:sz w:val="24"/>
          <w:szCs w:val="24"/>
        </w:rPr>
        <w:t xml:space="preserve">.  </w:t>
      </w:r>
      <w:r w:rsidR="00F70960">
        <w:rPr>
          <w:sz w:val="24"/>
          <w:szCs w:val="24"/>
        </w:rPr>
        <w:t xml:space="preserve">There is still a $3.7 million debt because funds were borrowed </w:t>
      </w:r>
      <w:r w:rsidR="00B32C8B">
        <w:rPr>
          <w:sz w:val="24"/>
          <w:szCs w:val="24"/>
        </w:rPr>
        <w:t xml:space="preserve">from the Capital Projects Fund, but that has been on the books since </w:t>
      </w:r>
      <w:r w:rsidR="00540413">
        <w:rPr>
          <w:sz w:val="24"/>
          <w:szCs w:val="24"/>
        </w:rPr>
        <w:t xml:space="preserve">before </w:t>
      </w:r>
      <w:r w:rsidR="00AA7786">
        <w:rPr>
          <w:sz w:val="24"/>
          <w:szCs w:val="24"/>
        </w:rPr>
        <w:t xml:space="preserve">HBME became involved with the City.  Some different options were discussed.  </w:t>
      </w:r>
      <w:r w:rsidR="00F9100E">
        <w:rPr>
          <w:sz w:val="24"/>
          <w:szCs w:val="24"/>
        </w:rPr>
        <w:t>As far as the budget</w:t>
      </w:r>
      <w:r w:rsidR="003E178F">
        <w:rPr>
          <w:sz w:val="24"/>
          <w:szCs w:val="24"/>
        </w:rPr>
        <w:t xml:space="preserve"> to actuals, </w:t>
      </w:r>
      <w:r w:rsidR="00630648">
        <w:rPr>
          <w:sz w:val="24"/>
          <w:szCs w:val="24"/>
        </w:rPr>
        <w:t xml:space="preserve">the General Fund stayed within budget as did all of the other funds.  </w:t>
      </w:r>
    </w:p>
    <w:p w14:paraId="1D66C187" w14:textId="77777777" w:rsidR="00686CC5" w:rsidRDefault="00686CC5" w:rsidP="009D0A9D">
      <w:pPr>
        <w:tabs>
          <w:tab w:val="left" w:pos="720"/>
        </w:tabs>
        <w:jc w:val="both"/>
        <w:rPr>
          <w:sz w:val="24"/>
          <w:szCs w:val="24"/>
        </w:rPr>
      </w:pPr>
    </w:p>
    <w:p w14:paraId="4EDCEDB7" w14:textId="7620C702" w:rsidR="00686CC5" w:rsidRDefault="00B42D78" w:rsidP="009D0A9D">
      <w:pPr>
        <w:tabs>
          <w:tab w:val="left" w:pos="720"/>
        </w:tabs>
        <w:jc w:val="both"/>
        <w:rPr>
          <w:sz w:val="24"/>
          <w:szCs w:val="24"/>
        </w:rPr>
      </w:pPr>
      <w:r>
        <w:rPr>
          <w:sz w:val="24"/>
          <w:szCs w:val="24"/>
        </w:rPr>
        <w:t>The final</w:t>
      </w:r>
      <w:r w:rsidR="00AF369E">
        <w:rPr>
          <w:sz w:val="24"/>
          <w:szCs w:val="24"/>
        </w:rPr>
        <w:t xml:space="preserve"> two</w:t>
      </w:r>
      <w:r>
        <w:rPr>
          <w:sz w:val="24"/>
          <w:szCs w:val="24"/>
        </w:rPr>
        <w:t xml:space="preserve"> reports </w:t>
      </w:r>
      <w:r w:rsidR="00E02F34">
        <w:rPr>
          <w:sz w:val="24"/>
          <w:szCs w:val="24"/>
        </w:rPr>
        <w:t>were discussed.  Mr. Wood explained that one relates to internal controls over financial reporting</w:t>
      </w:r>
      <w:r w:rsidR="00B245CC">
        <w:rPr>
          <w:sz w:val="24"/>
          <w:szCs w:val="24"/>
        </w:rPr>
        <w:t xml:space="preserve"> as well as compliance with laws and regulations</w:t>
      </w:r>
      <w:r w:rsidR="00283C73">
        <w:rPr>
          <w:sz w:val="24"/>
          <w:szCs w:val="24"/>
        </w:rPr>
        <w:t xml:space="preserve">.  There were no </w:t>
      </w:r>
      <w:r w:rsidR="00516F25">
        <w:rPr>
          <w:sz w:val="24"/>
          <w:szCs w:val="24"/>
        </w:rPr>
        <w:t xml:space="preserve">discrepancies, significant </w:t>
      </w:r>
      <w:r w:rsidR="00AF369E">
        <w:rPr>
          <w:sz w:val="24"/>
          <w:szCs w:val="24"/>
        </w:rPr>
        <w:t>deficiencies, or material weaknesses that need to be reported.  The final report</w:t>
      </w:r>
      <w:r w:rsidR="00105CEB">
        <w:rPr>
          <w:sz w:val="24"/>
          <w:szCs w:val="24"/>
        </w:rPr>
        <w:t xml:space="preserve"> relates to State compliance.  </w:t>
      </w:r>
      <w:r w:rsidR="00380C68">
        <w:rPr>
          <w:sz w:val="24"/>
          <w:szCs w:val="24"/>
        </w:rPr>
        <w:t>He noted that the State Auditor’s Office puts out</w:t>
      </w:r>
      <w:r w:rsidR="00974FB9">
        <w:rPr>
          <w:sz w:val="24"/>
          <w:szCs w:val="24"/>
        </w:rPr>
        <w:t xml:space="preserve"> a State Compliance Audit Guide with various requirements.  </w:t>
      </w:r>
      <w:r w:rsidR="00585834">
        <w:rPr>
          <w:sz w:val="24"/>
          <w:szCs w:val="24"/>
        </w:rPr>
        <w:t>There were no issues found</w:t>
      </w:r>
      <w:r w:rsidR="001C6FE1">
        <w:rPr>
          <w:sz w:val="24"/>
          <w:szCs w:val="24"/>
        </w:rPr>
        <w:t xml:space="preserve"> there</w:t>
      </w:r>
      <w:r w:rsidR="00585834">
        <w:rPr>
          <w:sz w:val="24"/>
          <w:szCs w:val="24"/>
        </w:rPr>
        <w:t>, so the City received a clean opinion</w:t>
      </w:r>
      <w:r w:rsidR="00377FD5">
        <w:rPr>
          <w:sz w:val="24"/>
          <w:szCs w:val="24"/>
        </w:rPr>
        <w:t xml:space="preserve">.  </w:t>
      </w:r>
    </w:p>
    <w:p w14:paraId="5688704B" w14:textId="4B48DDDD" w:rsidR="007745C4" w:rsidRDefault="007745C4" w:rsidP="009D0A9D">
      <w:pPr>
        <w:tabs>
          <w:tab w:val="left" w:pos="720"/>
        </w:tabs>
        <w:jc w:val="both"/>
        <w:rPr>
          <w:sz w:val="24"/>
          <w:szCs w:val="24"/>
        </w:rPr>
      </w:pPr>
    </w:p>
    <w:p w14:paraId="11F0D887" w14:textId="78194E5C" w:rsidR="00463DE7" w:rsidRDefault="001C6FE1" w:rsidP="009D0A9D">
      <w:pPr>
        <w:tabs>
          <w:tab w:val="left" w:pos="720"/>
        </w:tabs>
        <w:jc w:val="both"/>
        <w:rPr>
          <w:sz w:val="24"/>
          <w:szCs w:val="24"/>
        </w:rPr>
      </w:pPr>
      <w:r>
        <w:rPr>
          <w:sz w:val="24"/>
          <w:szCs w:val="24"/>
        </w:rPr>
        <w:t xml:space="preserve">Council Member Brewer asked for additional information about internal controls.  </w:t>
      </w:r>
      <w:r w:rsidR="00B72B7D">
        <w:rPr>
          <w:sz w:val="24"/>
          <w:szCs w:val="24"/>
        </w:rPr>
        <w:t xml:space="preserve">Mr. Wood explained that the design of the controls </w:t>
      </w:r>
      <w:r w:rsidR="00C079AE">
        <w:rPr>
          <w:sz w:val="24"/>
          <w:szCs w:val="24"/>
        </w:rPr>
        <w:t>is</w:t>
      </w:r>
      <w:r w:rsidR="00B72B7D">
        <w:rPr>
          <w:sz w:val="24"/>
          <w:szCs w:val="24"/>
        </w:rPr>
        <w:t xml:space="preserve"> examined.  </w:t>
      </w:r>
      <w:r w:rsidR="006F46BA">
        <w:rPr>
          <w:sz w:val="24"/>
          <w:szCs w:val="24"/>
        </w:rPr>
        <w:t>For instance, the</w:t>
      </w:r>
      <w:r w:rsidR="0083068D">
        <w:rPr>
          <w:sz w:val="24"/>
          <w:szCs w:val="24"/>
        </w:rPr>
        <w:t xml:space="preserve"> Fraud Risk Assessment is so </w:t>
      </w:r>
      <w:r w:rsidR="0083068D">
        <w:rPr>
          <w:sz w:val="24"/>
          <w:szCs w:val="24"/>
        </w:rPr>
        <w:lastRenderedPageBreak/>
        <w:t>the City Council and City Staff will think about what controls are in place</w:t>
      </w:r>
      <w:r w:rsidR="002578DB">
        <w:rPr>
          <w:sz w:val="24"/>
          <w:szCs w:val="24"/>
        </w:rPr>
        <w:t xml:space="preserve">.  </w:t>
      </w:r>
      <w:r w:rsidR="00B71FAB">
        <w:rPr>
          <w:sz w:val="24"/>
          <w:szCs w:val="24"/>
        </w:rPr>
        <w:t xml:space="preserve">It is good to look at how money is received, how payroll transactions are done, who </w:t>
      </w:r>
      <w:r w:rsidR="008D6FA5">
        <w:rPr>
          <w:sz w:val="24"/>
          <w:szCs w:val="24"/>
        </w:rPr>
        <w:t>handles</w:t>
      </w:r>
      <w:r w:rsidR="00B71FAB">
        <w:rPr>
          <w:sz w:val="24"/>
          <w:szCs w:val="24"/>
        </w:rPr>
        <w:t xml:space="preserve"> approvals, who updates the hourly rates in the system, and so on.  </w:t>
      </w:r>
      <w:r w:rsidR="0085106B">
        <w:rPr>
          <w:sz w:val="24"/>
          <w:szCs w:val="24"/>
        </w:rPr>
        <w:t xml:space="preserve">It is necessary to look at the design of those controls and then determine whether </w:t>
      </w:r>
      <w:r w:rsidR="00265FB5">
        <w:rPr>
          <w:sz w:val="24"/>
          <w:szCs w:val="24"/>
        </w:rPr>
        <w:t xml:space="preserve">the implementation is consistent.  </w:t>
      </w:r>
      <w:r w:rsidR="00DC3ED0">
        <w:rPr>
          <w:sz w:val="24"/>
          <w:szCs w:val="24"/>
        </w:rPr>
        <w:t xml:space="preserve">Council Member Fotheringham </w:t>
      </w:r>
      <w:r w:rsidR="00463DE7">
        <w:rPr>
          <w:sz w:val="24"/>
          <w:szCs w:val="24"/>
        </w:rPr>
        <w:t>noted that in the past, there were some minor procedural issues found, but this time there was a clean report.</w:t>
      </w:r>
      <w:r w:rsidR="0083192E">
        <w:rPr>
          <w:sz w:val="24"/>
          <w:szCs w:val="24"/>
        </w:rPr>
        <w:t xml:space="preserve">  Mayor Dahle pointed out </w:t>
      </w:r>
      <w:r w:rsidR="00C079AE">
        <w:rPr>
          <w:sz w:val="24"/>
          <w:szCs w:val="24"/>
        </w:rPr>
        <w:t xml:space="preserve">that </w:t>
      </w:r>
      <w:r w:rsidR="0083192E">
        <w:rPr>
          <w:sz w:val="24"/>
          <w:szCs w:val="24"/>
        </w:rPr>
        <w:t xml:space="preserve">if there were specific areas the Council wanted </w:t>
      </w:r>
      <w:r w:rsidR="00C079AE">
        <w:rPr>
          <w:sz w:val="24"/>
          <w:szCs w:val="24"/>
        </w:rPr>
        <w:t xml:space="preserve">to be </w:t>
      </w:r>
      <w:r w:rsidR="0083192E">
        <w:rPr>
          <w:sz w:val="24"/>
          <w:szCs w:val="24"/>
        </w:rPr>
        <w:t>tested</w:t>
      </w:r>
      <w:r w:rsidR="008D6FA5">
        <w:rPr>
          <w:sz w:val="24"/>
          <w:szCs w:val="24"/>
        </w:rPr>
        <w:t xml:space="preserve"> in </w:t>
      </w:r>
      <w:r w:rsidR="00672942">
        <w:rPr>
          <w:sz w:val="24"/>
          <w:szCs w:val="24"/>
        </w:rPr>
        <w:t xml:space="preserve">the </w:t>
      </w:r>
      <w:r w:rsidR="008D6FA5">
        <w:rPr>
          <w:sz w:val="24"/>
          <w:szCs w:val="24"/>
        </w:rPr>
        <w:t>future</w:t>
      </w:r>
      <w:r w:rsidR="0083192E">
        <w:rPr>
          <w:sz w:val="24"/>
          <w:szCs w:val="24"/>
        </w:rPr>
        <w:t>, it is possible to request that moving into the audit process next year.</w:t>
      </w:r>
      <w:r w:rsidR="00A13E11">
        <w:rPr>
          <w:sz w:val="24"/>
          <w:szCs w:val="24"/>
        </w:rPr>
        <w:t xml:space="preserve">  </w:t>
      </w:r>
      <w:r w:rsidR="0055607C">
        <w:rPr>
          <w:sz w:val="24"/>
          <w:szCs w:val="24"/>
        </w:rPr>
        <w:t xml:space="preserve">Mr. Wood confirmed that this can be done. </w:t>
      </w:r>
    </w:p>
    <w:p w14:paraId="43224160" w14:textId="77777777" w:rsidR="0055607C" w:rsidRDefault="0055607C" w:rsidP="009D0A9D">
      <w:pPr>
        <w:tabs>
          <w:tab w:val="left" w:pos="720"/>
        </w:tabs>
        <w:jc w:val="both"/>
        <w:rPr>
          <w:sz w:val="24"/>
          <w:szCs w:val="24"/>
        </w:rPr>
      </w:pPr>
    </w:p>
    <w:p w14:paraId="7DB77492" w14:textId="6ABB22C4" w:rsidR="0055607C" w:rsidRPr="007745C4" w:rsidRDefault="00E07A4D" w:rsidP="009D0A9D">
      <w:pPr>
        <w:tabs>
          <w:tab w:val="left" w:pos="720"/>
        </w:tabs>
        <w:jc w:val="both"/>
        <w:rPr>
          <w:sz w:val="24"/>
          <w:szCs w:val="24"/>
        </w:rPr>
      </w:pPr>
      <w:r>
        <w:rPr>
          <w:sz w:val="24"/>
          <w:szCs w:val="24"/>
        </w:rPr>
        <w:t xml:space="preserve">Mayor Dahle noted that all Council Members received a copy of the Audit Report 2023 ahead of the City Council Meeting.  </w:t>
      </w:r>
      <w:r w:rsidR="006B7288">
        <w:rPr>
          <w:sz w:val="24"/>
          <w:szCs w:val="24"/>
        </w:rPr>
        <w:t xml:space="preserve">He asked Council Members to review it more thoroughly.  If there are any questions, Ms. Chamness is available to answer them.  </w:t>
      </w:r>
      <w:r w:rsidR="008A07C8">
        <w:rPr>
          <w:sz w:val="24"/>
          <w:szCs w:val="24"/>
        </w:rPr>
        <w:t xml:space="preserve">Mayor Dahle thanked everyone for the work that was done to achieve a clean audit.  </w:t>
      </w:r>
      <w:r w:rsidR="003D7DFB">
        <w:rPr>
          <w:sz w:val="24"/>
          <w:szCs w:val="24"/>
        </w:rPr>
        <w:t xml:space="preserve">Mr. Wood shared additional information about the </w:t>
      </w:r>
      <w:r w:rsidR="004B4DF9">
        <w:rPr>
          <w:sz w:val="24"/>
          <w:szCs w:val="24"/>
        </w:rPr>
        <w:t xml:space="preserve">internal controls and what is examined.  </w:t>
      </w:r>
      <w:r w:rsidR="00036330">
        <w:rPr>
          <w:sz w:val="24"/>
          <w:szCs w:val="24"/>
        </w:rPr>
        <w:t xml:space="preserve">He </w:t>
      </w:r>
      <w:r w:rsidR="00672942">
        <w:rPr>
          <w:sz w:val="24"/>
          <w:szCs w:val="24"/>
        </w:rPr>
        <w:t>reported</w:t>
      </w:r>
      <w:r w:rsidR="00036330">
        <w:rPr>
          <w:sz w:val="24"/>
          <w:szCs w:val="24"/>
        </w:rPr>
        <w:t xml:space="preserve"> that a separate letter was submitted, which was a template letter required at the end of an audit.  At the back of that, there are three pages of journal entries.  </w:t>
      </w:r>
      <w:r w:rsidR="00FF3AC7">
        <w:rPr>
          <w:sz w:val="24"/>
          <w:szCs w:val="24"/>
        </w:rPr>
        <w:t xml:space="preserve">There were seven or eight adjusting entries that were done in reference to debt.  </w:t>
      </w:r>
      <w:r w:rsidR="00744B9D">
        <w:rPr>
          <w:sz w:val="24"/>
          <w:szCs w:val="24"/>
        </w:rPr>
        <w:t xml:space="preserve">Some adjustments needed to be made </w:t>
      </w:r>
      <w:r w:rsidR="005154FA">
        <w:rPr>
          <w:sz w:val="24"/>
          <w:szCs w:val="24"/>
        </w:rPr>
        <w:t>to</w:t>
      </w:r>
      <w:r w:rsidR="00744B9D">
        <w:rPr>
          <w:sz w:val="24"/>
          <w:szCs w:val="24"/>
        </w:rPr>
        <w:t xml:space="preserve"> the City books</w:t>
      </w:r>
      <w:r w:rsidR="005154FA">
        <w:rPr>
          <w:sz w:val="24"/>
          <w:szCs w:val="24"/>
        </w:rPr>
        <w:t>.  M</w:t>
      </w:r>
      <w:r w:rsidR="00744B9D">
        <w:rPr>
          <w:sz w:val="24"/>
          <w:szCs w:val="24"/>
        </w:rPr>
        <w:t>anagement agreed</w:t>
      </w:r>
      <w:r w:rsidR="005154FA">
        <w:rPr>
          <w:sz w:val="24"/>
          <w:szCs w:val="24"/>
        </w:rPr>
        <w:t xml:space="preserve"> </w:t>
      </w:r>
      <w:r w:rsidR="00744B9D">
        <w:rPr>
          <w:sz w:val="24"/>
          <w:szCs w:val="24"/>
        </w:rPr>
        <w:t xml:space="preserve">and has since made </w:t>
      </w:r>
      <w:r w:rsidR="00861208">
        <w:rPr>
          <w:sz w:val="24"/>
          <w:szCs w:val="24"/>
        </w:rPr>
        <w:t>those adjustments.</w:t>
      </w:r>
    </w:p>
    <w:p w14:paraId="39D3BA44" w14:textId="77777777" w:rsidR="007B7C0A" w:rsidRDefault="007B7C0A" w:rsidP="009D0A9D">
      <w:pPr>
        <w:tabs>
          <w:tab w:val="left" w:pos="720"/>
        </w:tabs>
        <w:jc w:val="both"/>
        <w:rPr>
          <w:sz w:val="24"/>
          <w:szCs w:val="24"/>
        </w:rPr>
      </w:pPr>
    </w:p>
    <w:p w14:paraId="0F36F6A6" w14:textId="6C8F995A" w:rsidR="00AE36A2" w:rsidRDefault="00AE36A2" w:rsidP="009D0A9D">
      <w:pPr>
        <w:pStyle w:val="ListParagraph"/>
        <w:numPr>
          <w:ilvl w:val="0"/>
          <w:numId w:val="1"/>
        </w:numPr>
        <w:tabs>
          <w:tab w:val="left" w:pos="720"/>
        </w:tabs>
        <w:ind w:left="720" w:hanging="720"/>
        <w:jc w:val="both"/>
        <w:rPr>
          <w:b/>
          <w:bCs/>
          <w:i/>
          <w:iCs/>
          <w:sz w:val="24"/>
          <w:szCs w:val="24"/>
        </w:rPr>
      </w:pPr>
      <w:r>
        <w:rPr>
          <w:b/>
          <w:bCs/>
          <w:i/>
          <w:iCs/>
          <w:sz w:val="24"/>
          <w:szCs w:val="24"/>
        </w:rPr>
        <w:t>Consideration of</w:t>
      </w:r>
      <w:r w:rsidR="00004A49">
        <w:rPr>
          <w:b/>
          <w:bCs/>
          <w:i/>
          <w:iCs/>
          <w:sz w:val="24"/>
          <w:szCs w:val="24"/>
        </w:rPr>
        <w:t xml:space="preserve"> Ordinance 2023-16 </w:t>
      </w:r>
      <w:r w:rsidR="00D3532E">
        <w:rPr>
          <w:b/>
          <w:bCs/>
          <w:i/>
          <w:iCs/>
          <w:sz w:val="24"/>
          <w:szCs w:val="24"/>
        </w:rPr>
        <w:t xml:space="preserve">- </w:t>
      </w:r>
      <w:r w:rsidR="00004A49">
        <w:rPr>
          <w:b/>
          <w:bCs/>
          <w:i/>
          <w:iCs/>
          <w:sz w:val="24"/>
          <w:szCs w:val="24"/>
        </w:rPr>
        <w:t>Amending the Budget for the Fiscal Year Beginning July 1, 2023, and Ending June 30, 2024</w:t>
      </w:r>
      <w:r>
        <w:rPr>
          <w:b/>
          <w:bCs/>
          <w:i/>
          <w:iCs/>
          <w:sz w:val="24"/>
          <w:szCs w:val="24"/>
        </w:rPr>
        <w:t>.</w:t>
      </w:r>
    </w:p>
    <w:p w14:paraId="66424C33" w14:textId="6DAA1581" w:rsidR="008C6B02" w:rsidRDefault="00D3532E" w:rsidP="009D0A9D">
      <w:pPr>
        <w:tabs>
          <w:tab w:val="left" w:pos="720"/>
        </w:tabs>
        <w:jc w:val="both"/>
        <w:rPr>
          <w:sz w:val="24"/>
          <w:szCs w:val="24"/>
        </w:rPr>
      </w:pPr>
      <w:r>
        <w:rPr>
          <w:sz w:val="24"/>
          <w:szCs w:val="24"/>
        </w:rPr>
        <w:t>Mayor Dahle reported that the budget amendments were reviewed at the last City Council Meeting.</w:t>
      </w:r>
      <w:r w:rsidR="007029DC">
        <w:rPr>
          <w:sz w:val="24"/>
          <w:szCs w:val="24"/>
        </w:rPr>
        <w:t xml:space="preserve">  </w:t>
      </w:r>
    </w:p>
    <w:p w14:paraId="12E6155B" w14:textId="030BE438" w:rsidR="008C6B02" w:rsidRDefault="008C6B02" w:rsidP="009D0A9D">
      <w:pPr>
        <w:tabs>
          <w:tab w:val="left" w:pos="720"/>
        </w:tabs>
        <w:jc w:val="both"/>
        <w:rPr>
          <w:sz w:val="24"/>
          <w:szCs w:val="24"/>
        </w:rPr>
      </w:pPr>
    </w:p>
    <w:p w14:paraId="0BE344CC" w14:textId="0B28626E" w:rsidR="00BB024A" w:rsidRDefault="00BB024A" w:rsidP="009D0A9D">
      <w:pPr>
        <w:pStyle w:val="ListParagraph"/>
        <w:tabs>
          <w:tab w:val="left" w:pos="720"/>
        </w:tabs>
        <w:ind w:left="0"/>
        <w:jc w:val="both"/>
        <w:rPr>
          <w:iCs/>
          <w:sz w:val="24"/>
          <w:szCs w:val="24"/>
          <w:u w:val="single"/>
        </w:rPr>
      </w:pPr>
      <w:r w:rsidRPr="00612E1D">
        <w:rPr>
          <w:iCs/>
          <w:sz w:val="24"/>
          <w:szCs w:val="24"/>
          <w:u w:val="single"/>
        </w:rPr>
        <w:t xml:space="preserve">Council Member </w:t>
      </w:r>
      <w:r w:rsidR="00E8389E">
        <w:rPr>
          <w:iCs/>
          <w:sz w:val="24"/>
          <w:szCs w:val="24"/>
          <w:u w:val="single"/>
        </w:rPr>
        <w:t>Durham</w:t>
      </w:r>
      <w:r w:rsidRPr="00612E1D">
        <w:rPr>
          <w:iCs/>
          <w:sz w:val="24"/>
          <w:szCs w:val="24"/>
          <w:u w:val="single"/>
        </w:rPr>
        <w:t xml:space="preserve"> moved to </w:t>
      </w:r>
      <w:r>
        <w:rPr>
          <w:iCs/>
          <w:sz w:val="24"/>
          <w:szCs w:val="24"/>
          <w:u w:val="single"/>
        </w:rPr>
        <w:t xml:space="preserve">APPROVE </w:t>
      </w:r>
      <w:r w:rsidR="00582436">
        <w:rPr>
          <w:iCs/>
          <w:sz w:val="24"/>
          <w:szCs w:val="24"/>
          <w:u w:val="single"/>
        </w:rPr>
        <w:t>Ordinance 2023-16 – Amending the Budget for the Fiscal Year Beginning July 1, 2023, and Ending June 30, 2024</w:t>
      </w:r>
      <w:r>
        <w:rPr>
          <w:iCs/>
          <w:sz w:val="24"/>
          <w:szCs w:val="24"/>
          <w:u w:val="single"/>
        </w:rPr>
        <w:t>.  Council Member</w:t>
      </w:r>
      <w:r w:rsidRPr="00612E1D">
        <w:rPr>
          <w:iCs/>
          <w:sz w:val="24"/>
          <w:szCs w:val="24"/>
          <w:u w:val="single"/>
        </w:rPr>
        <w:t xml:space="preserve"> </w:t>
      </w:r>
      <w:r w:rsidR="005170DC">
        <w:rPr>
          <w:iCs/>
          <w:sz w:val="24"/>
          <w:szCs w:val="24"/>
          <w:u w:val="single"/>
        </w:rPr>
        <w:t>Fotheringham</w:t>
      </w:r>
      <w:r w:rsidRPr="00612E1D">
        <w:rPr>
          <w:iCs/>
          <w:sz w:val="24"/>
          <w:szCs w:val="24"/>
          <w:u w:val="single"/>
        </w:rPr>
        <w:t xml:space="preserve"> seconded the motion.</w:t>
      </w:r>
      <w:r>
        <w:rPr>
          <w:iCs/>
          <w:sz w:val="24"/>
          <w:szCs w:val="24"/>
          <w:u w:val="single"/>
        </w:rPr>
        <w:t xml:space="preserve">  Vote on Motion: Council Member Brewer-Aye; Council Member </w:t>
      </w:r>
      <w:r w:rsidR="001C6344">
        <w:rPr>
          <w:iCs/>
          <w:sz w:val="24"/>
          <w:szCs w:val="24"/>
          <w:u w:val="single"/>
        </w:rPr>
        <w:t>Durham</w:t>
      </w:r>
      <w:r>
        <w:rPr>
          <w:iCs/>
          <w:sz w:val="24"/>
          <w:szCs w:val="24"/>
          <w:u w:val="single"/>
        </w:rPr>
        <w:t xml:space="preserve">-Aye; Council Member </w:t>
      </w:r>
      <w:r w:rsidR="00AF1CEA">
        <w:rPr>
          <w:iCs/>
          <w:sz w:val="24"/>
          <w:szCs w:val="24"/>
          <w:u w:val="single"/>
        </w:rPr>
        <w:t>Fotheringham</w:t>
      </w:r>
      <w:r>
        <w:rPr>
          <w:iCs/>
          <w:sz w:val="24"/>
          <w:szCs w:val="24"/>
          <w:u w:val="single"/>
        </w:rPr>
        <w:t xml:space="preserve">-Aye; Council Member Quinn-Aye; Council Member Gibbons-Aye; Mayor Dahle-Aye.  </w:t>
      </w:r>
      <w:r w:rsidRPr="00612E1D">
        <w:rPr>
          <w:iCs/>
          <w:sz w:val="24"/>
          <w:szCs w:val="24"/>
          <w:u w:val="single"/>
        </w:rPr>
        <w:t>The motion passed with the unanimous consent of the Council.</w:t>
      </w:r>
    </w:p>
    <w:p w14:paraId="73FD1AEF" w14:textId="77777777" w:rsidR="008C6B02" w:rsidRPr="008C6B02" w:rsidRDefault="008C6B02" w:rsidP="009D0A9D">
      <w:pPr>
        <w:tabs>
          <w:tab w:val="left" w:pos="720"/>
        </w:tabs>
        <w:jc w:val="both"/>
        <w:rPr>
          <w:sz w:val="24"/>
          <w:szCs w:val="24"/>
        </w:rPr>
      </w:pPr>
    </w:p>
    <w:p w14:paraId="2C85E7B2" w14:textId="7D910914" w:rsidR="00395F8E" w:rsidRDefault="00395F8E" w:rsidP="009D0A9D">
      <w:pPr>
        <w:pStyle w:val="ListParagraph"/>
        <w:numPr>
          <w:ilvl w:val="0"/>
          <w:numId w:val="1"/>
        </w:numPr>
        <w:tabs>
          <w:tab w:val="left" w:pos="720"/>
        </w:tabs>
        <w:ind w:left="720" w:hanging="720"/>
        <w:jc w:val="both"/>
        <w:rPr>
          <w:b/>
          <w:bCs/>
          <w:i/>
          <w:iCs/>
          <w:sz w:val="24"/>
          <w:szCs w:val="24"/>
        </w:rPr>
      </w:pPr>
      <w:r w:rsidRPr="00395F8E">
        <w:rPr>
          <w:b/>
          <w:bCs/>
          <w:i/>
          <w:iCs/>
          <w:sz w:val="24"/>
          <w:szCs w:val="24"/>
        </w:rPr>
        <w:t>Consideration of Resolution 2023-</w:t>
      </w:r>
      <w:r w:rsidR="00715C4E">
        <w:rPr>
          <w:b/>
          <w:bCs/>
          <w:i/>
          <w:iCs/>
          <w:sz w:val="24"/>
          <w:szCs w:val="24"/>
        </w:rPr>
        <w:t>3</w:t>
      </w:r>
      <w:r w:rsidR="006C7913">
        <w:rPr>
          <w:b/>
          <w:bCs/>
          <w:i/>
          <w:iCs/>
          <w:sz w:val="24"/>
          <w:szCs w:val="24"/>
        </w:rPr>
        <w:t>5</w:t>
      </w:r>
      <w:r w:rsidR="00715C4E">
        <w:rPr>
          <w:b/>
          <w:bCs/>
          <w:i/>
          <w:iCs/>
          <w:sz w:val="24"/>
          <w:szCs w:val="24"/>
        </w:rPr>
        <w:t xml:space="preserve"> </w:t>
      </w:r>
      <w:r w:rsidR="00DE4819">
        <w:rPr>
          <w:b/>
          <w:bCs/>
          <w:i/>
          <w:iCs/>
          <w:sz w:val="24"/>
          <w:szCs w:val="24"/>
        </w:rPr>
        <w:t xml:space="preserve">- </w:t>
      </w:r>
      <w:r w:rsidR="006C7913">
        <w:rPr>
          <w:b/>
          <w:bCs/>
          <w:i/>
          <w:iCs/>
          <w:sz w:val="24"/>
          <w:szCs w:val="24"/>
        </w:rPr>
        <w:t xml:space="preserve">Adopting the </w:t>
      </w:r>
      <w:r w:rsidR="009C2777">
        <w:rPr>
          <w:b/>
          <w:bCs/>
          <w:i/>
          <w:iCs/>
          <w:sz w:val="24"/>
          <w:szCs w:val="24"/>
        </w:rPr>
        <w:t xml:space="preserve">2024 </w:t>
      </w:r>
      <w:r w:rsidR="006C7913">
        <w:rPr>
          <w:b/>
          <w:bCs/>
          <w:i/>
          <w:iCs/>
          <w:sz w:val="24"/>
          <w:szCs w:val="24"/>
        </w:rPr>
        <w:t>Meeting Schedule.</w:t>
      </w:r>
    </w:p>
    <w:p w14:paraId="68292FF8" w14:textId="2E026DBD" w:rsidR="008C6B02" w:rsidRDefault="00E04D7C" w:rsidP="009D0A9D">
      <w:pPr>
        <w:tabs>
          <w:tab w:val="left" w:pos="720"/>
        </w:tabs>
        <w:jc w:val="both"/>
        <w:rPr>
          <w:sz w:val="24"/>
          <w:szCs w:val="24"/>
        </w:rPr>
      </w:pPr>
      <w:r>
        <w:rPr>
          <w:sz w:val="24"/>
          <w:szCs w:val="24"/>
        </w:rPr>
        <w:t xml:space="preserve">Mayor Dahle </w:t>
      </w:r>
      <w:r w:rsidR="00DE4819">
        <w:rPr>
          <w:sz w:val="24"/>
          <w:szCs w:val="24"/>
        </w:rPr>
        <w:t xml:space="preserve">noted that information about the Meeting Schedule is in the Meeting Materials Packet.  </w:t>
      </w:r>
    </w:p>
    <w:p w14:paraId="720EA228" w14:textId="77777777" w:rsidR="008C6B02" w:rsidRDefault="008C6B02" w:rsidP="009D0A9D">
      <w:pPr>
        <w:tabs>
          <w:tab w:val="left" w:pos="720"/>
        </w:tabs>
        <w:jc w:val="both"/>
        <w:rPr>
          <w:sz w:val="24"/>
          <w:szCs w:val="24"/>
        </w:rPr>
      </w:pPr>
    </w:p>
    <w:p w14:paraId="1A4F7BDF" w14:textId="72BD08D2" w:rsidR="00BB024A" w:rsidRDefault="00BB024A" w:rsidP="009D0A9D">
      <w:pPr>
        <w:pStyle w:val="ListParagraph"/>
        <w:tabs>
          <w:tab w:val="left" w:pos="720"/>
        </w:tabs>
        <w:ind w:left="0"/>
        <w:jc w:val="both"/>
        <w:rPr>
          <w:iCs/>
          <w:sz w:val="24"/>
          <w:szCs w:val="24"/>
          <w:u w:val="single"/>
        </w:rPr>
      </w:pPr>
      <w:r w:rsidRPr="00612E1D">
        <w:rPr>
          <w:iCs/>
          <w:sz w:val="24"/>
          <w:szCs w:val="24"/>
          <w:u w:val="single"/>
        </w:rPr>
        <w:t xml:space="preserve">Council Member </w:t>
      </w:r>
      <w:r w:rsidR="002936C7">
        <w:rPr>
          <w:iCs/>
          <w:sz w:val="24"/>
          <w:szCs w:val="24"/>
          <w:u w:val="single"/>
        </w:rPr>
        <w:t>Fotheringham</w:t>
      </w:r>
      <w:r w:rsidRPr="00612E1D">
        <w:rPr>
          <w:iCs/>
          <w:sz w:val="24"/>
          <w:szCs w:val="24"/>
          <w:u w:val="single"/>
        </w:rPr>
        <w:t xml:space="preserve"> moved to </w:t>
      </w:r>
      <w:r>
        <w:rPr>
          <w:iCs/>
          <w:sz w:val="24"/>
          <w:szCs w:val="24"/>
          <w:u w:val="single"/>
        </w:rPr>
        <w:t xml:space="preserve">APPROVE </w:t>
      </w:r>
      <w:r w:rsidR="00376923">
        <w:rPr>
          <w:iCs/>
          <w:sz w:val="24"/>
          <w:szCs w:val="24"/>
          <w:u w:val="single"/>
        </w:rPr>
        <w:t xml:space="preserve">Resolution 2023-35 – Adopting the </w:t>
      </w:r>
      <w:r w:rsidR="006A07EF">
        <w:rPr>
          <w:iCs/>
          <w:sz w:val="24"/>
          <w:szCs w:val="24"/>
          <w:u w:val="single"/>
        </w:rPr>
        <w:t xml:space="preserve">2024 </w:t>
      </w:r>
      <w:r w:rsidR="00376923">
        <w:rPr>
          <w:iCs/>
          <w:sz w:val="24"/>
          <w:szCs w:val="24"/>
          <w:u w:val="single"/>
        </w:rPr>
        <w:t>Meeting Schedule</w:t>
      </w:r>
      <w:r>
        <w:rPr>
          <w:iCs/>
          <w:sz w:val="24"/>
          <w:szCs w:val="24"/>
          <w:u w:val="single"/>
        </w:rPr>
        <w:t>.  Council Member</w:t>
      </w:r>
      <w:r w:rsidRPr="00612E1D">
        <w:rPr>
          <w:iCs/>
          <w:sz w:val="24"/>
          <w:szCs w:val="24"/>
          <w:u w:val="single"/>
        </w:rPr>
        <w:t xml:space="preserve"> </w:t>
      </w:r>
      <w:r w:rsidR="00EA2A67">
        <w:rPr>
          <w:iCs/>
          <w:sz w:val="24"/>
          <w:szCs w:val="24"/>
          <w:u w:val="single"/>
        </w:rPr>
        <w:t>Quinn</w:t>
      </w:r>
      <w:r w:rsidRPr="00612E1D">
        <w:rPr>
          <w:iCs/>
          <w:sz w:val="24"/>
          <w:szCs w:val="24"/>
          <w:u w:val="single"/>
        </w:rPr>
        <w:t xml:space="preserve"> seconded the motion.</w:t>
      </w:r>
      <w:r>
        <w:rPr>
          <w:iCs/>
          <w:sz w:val="24"/>
          <w:szCs w:val="24"/>
          <w:u w:val="single"/>
        </w:rPr>
        <w:t xml:space="preserve">  </w:t>
      </w:r>
      <w:r w:rsidR="00BE2C4C">
        <w:rPr>
          <w:iCs/>
          <w:sz w:val="24"/>
          <w:szCs w:val="24"/>
          <w:u w:val="single"/>
        </w:rPr>
        <w:t xml:space="preserve">Vote on Motion: Council Member Brewer-Aye; Council Member Durham-Aye; Council Member Fotheringham-Aye; Council Member Quinn-Aye; Council Member Gibbons-Aye; Mayor Dahle-Aye.  </w:t>
      </w:r>
      <w:r w:rsidR="00BE2C4C" w:rsidRPr="00612E1D">
        <w:rPr>
          <w:iCs/>
          <w:sz w:val="24"/>
          <w:szCs w:val="24"/>
          <w:u w:val="single"/>
        </w:rPr>
        <w:t>The motion passed with the unanimous consent of the Council.</w:t>
      </w:r>
    </w:p>
    <w:p w14:paraId="296E15C4" w14:textId="77777777" w:rsidR="008C6B02" w:rsidRPr="008C6B02" w:rsidRDefault="008C6B02" w:rsidP="009D0A9D">
      <w:pPr>
        <w:tabs>
          <w:tab w:val="left" w:pos="720"/>
        </w:tabs>
        <w:jc w:val="both"/>
        <w:rPr>
          <w:sz w:val="24"/>
          <w:szCs w:val="24"/>
        </w:rPr>
      </w:pPr>
    </w:p>
    <w:p w14:paraId="0632E402" w14:textId="2EAE869A" w:rsidR="006C7913" w:rsidRDefault="006C7913" w:rsidP="009D0A9D">
      <w:pPr>
        <w:pStyle w:val="ListParagraph"/>
        <w:numPr>
          <w:ilvl w:val="0"/>
          <w:numId w:val="1"/>
        </w:numPr>
        <w:tabs>
          <w:tab w:val="left" w:pos="720"/>
        </w:tabs>
        <w:ind w:left="720" w:hanging="720"/>
        <w:jc w:val="both"/>
        <w:rPr>
          <w:b/>
          <w:bCs/>
          <w:i/>
          <w:iCs/>
          <w:sz w:val="24"/>
          <w:szCs w:val="24"/>
        </w:rPr>
      </w:pPr>
      <w:r>
        <w:rPr>
          <w:b/>
          <w:bCs/>
          <w:i/>
          <w:iCs/>
          <w:sz w:val="24"/>
          <w:szCs w:val="24"/>
        </w:rPr>
        <w:t>Update on GIS Program.</w:t>
      </w:r>
    </w:p>
    <w:p w14:paraId="6DBBC10B" w14:textId="012D78F0" w:rsidR="008C6B02" w:rsidRDefault="00BD741F" w:rsidP="009D0A9D">
      <w:pPr>
        <w:tabs>
          <w:tab w:val="left" w:pos="720"/>
        </w:tabs>
        <w:jc w:val="both"/>
        <w:rPr>
          <w:sz w:val="24"/>
          <w:szCs w:val="24"/>
        </w:rPr>
      </w:pPr>
      <w:r>
        <w:rPr>
          <w:sz w:val="24"/>
          <w:szCs w:val="24"/>
        </w:rPr>
        <w:t xml:space="preserve">Ms. Chamness </w:t>
      </w:r>
      <w:r w:rsidR="002620BD">
        <w:rPr>
          <w:sz w:val="24"/>
          <w:szCs w:val="24"/>
        </w:rPr>
        <w:t>reported that during the last Council Retreat</w:t>
      </w:r>
      <w:r w:rsidR="002C0FCE">
        <w:rPr>
          <w:sz w:val="24"/>
          <w:szCs w:val="24"/>
        </w:rPr>
        <w:t xml:space="preserve">, she asked for </w:t>
      </w:r>
      <w:r w:rsidR="005154FA">
        <w:rPr>
          <w:sz w:val="24"/>
          <w:szCs w:val="24"/>
        </w:rPr>
        <w:t>some</w:t>
      </w:r>
      <w:r w:rsidR="002C0FCE">
        <w:rPr>
          <w:sz w:val="24"/>
          <w:szCs w:val="24"/>
        </w:rPr>
        <w:t xml:space="preserve"> additional resources.  At the time, she asked </w:t>
      </w:r>
      <w:r w:rsidR="00275992">
        <w:rPr>
          <w:sz w:val="24"/>
          <w:szCs w:val="24"/>
        </w:rPr>
        <w:t xml:space="preserve">to add another </w:t>
      </w:r>
      <w:r w:rsidR="002C0FCE">
        <w:rPr>
          <w:sz w:val="24"/>
          <w:szCs w:val="24"/>
        </w:rPr>
        <w:t xml:space="preserve">position </w:t>
      </w:r>
      <w:r w:rsidR="00275992">
        <w:rPr>
          <w:sz w:val="24"/>
          <w:szCs w:val="24"/>
        </w:rPr>
        <w:t>that would</w:t>
      </w:r>
      <w:r w:rsidR="002C0FCE">
        <w:rPr>
          <w:sz w:val="24"/>
          <w:szCs w:val="24"/>
        </w:rPr>
        <w:t xml:space="preserve"> start this coming March</w:t>
      </w:r>
      <w:r w:rsidR="006E62A0">
        <w:rPr>
          <w:sz w:val="24"/>
          <w:szCs w:val="24"/>
        </w:rPr>
        <w:t xml:space="preserve"> in order to </w:t>
      </w:r>
      <w:r w:rsidR="00D55683">
        <w:rPr>
          <w:sz w:val="24"/>
          <w:szCs w:val="24"/>
        </w:rPr>
        <w:t xml:space="preserve">support the GIS needs in the City.  The Council agreed to fund that position.  </w:t>
      </w:r>
      <w:r w:rsidR="00112BB4">
        <w:rPr>
          <w:sz w:val="24"/>
          <w:szCs w:val="24"/>
        </w:rPr>
        <w:t>The position has not bee</w:t>
      </w:r>
      <w:r w:rsidR="00064348">
        <w:rPr>
          <w:sz w:val="24"/>
          <w:szCs w:val="24"/>
        </w:rPr>
        <w:t xml:space="preserve">n filled, but someone has </w:t>
      </w:r>
      <w:r w:rsidR="00947142">
        <w:rPr>
          <w:sz w:val="24"/>
          <w:szCs w:val="24"/>
        </w:rPr>
        <w:t xml:space="preserve">been hired into the Community and Economic Development Department with the necessary skill set.  </w:t>
      </w:r>
      <w:r w:rsidR="004D7753">
        <w:rPr>
          <w:sz w:val="24"/>
          <w:szCs w:val="24"/>
        </w:rPr>
        <w:t xml:space="preserve">There can </w:t>
      </w:r>
      <w:r w:rsidR="00B40AF5">
        <w:rPr>
          <w:sz w:val="24"/>
          <w:szCs w:val="24"/>
        </w:rPr>
        <w:t xml:space="preserve">now </w:t>
      </w:r>
      <w:r w:rsidR="004D7753">
        <w:rPr>
          <w:sz w:val="24"/>
          <w:szCs w:val="24"/>
        </w:rPr>
        <w:t xml:space="preserve">be discussions about whether the additional position is </w:t>
      </w:r>
      <w:r w:rsidR="003A33BD">
        <w:rPr>
          <w:sz w:val="24"/>
          <w:szCs w:val="24"/>
        </w:rPr>
        <w:t>still needed.</w:t>
      </w:r>
    </w:p>
    <w:p w14:paraId="6564BBD6" w14:textId="77777777" w:rsidR="003A33BD" w:rsidRDefault="003A33BD" w:rsidP="009D0A9D">
      <w:pPr>
        <w:tabs>
          <w:tab w:val="left" w:pos="720"/>
        </w:tabs>
        <w:jc w:val="both"/>
        <w:rPr>
          <w:sz w:val="24"/>
          <w:szCs w:val="24"/>
        </w:rPr>
      </w:pPr>
    </w:p>
    <w:p w14:paraId="467EC87E" w14:textId="18D11E65" w:rsidR="008748E7" w:rsidRDefault="001D31DE" w:rsidP="009D0A9D">
      <w:pPr>
        <w:tabs>
          <w:tab w:val="left" w:pos="720"/>
        </w:tabs>
        <w:jc w:val="both"/>
        <w:rPr>
          <w:sz w:val="24"/>
          <w:szCs w:val="24"/>
        </w:rPr>
      </w:pPr>
      <w:r>
        <w:rPr>
          <w:sz w:val="24"/>
          <w:szCs w:val="24"/>
        </w:rPr>
        <w:t>Planning and GIS Tech, Justice Tuffour,</w:t>
      </w:r>
      <w:r w:rsidR="00B40CDE">
        <w:rPr>
          <w:sz w:val="24"/>
          <w:szCs w:val="24"/>
        </w:rPr>
        <w:t xml:space="preserve"> shared an overview </w:t>
      </w:r>
      <w:r w:rsidR="00760587">
        <w:rPr>
          <w:sz w:val="24"/>
          <w:szCs w:val="24"/>
        </w:rPr>
        <w:t xml:space="preserve">of the City GIS portal.  </w:t>
      </w:r>
      <w:r w:rsidR="008C452F">
        <w:rPr>
          <w:sz w:val="24"/>
          <w:szCs w:val="24"/>
        </w:rPr>
        <w:t>At the start of the year, there were only three maps</w:t>
      </w:r>
      <w:r w:rsidR="00D93166">
        <w:rPr>
          <w:sz w:val="24"/>
          <w:szCs w:val="24"/>
        </w:rPr>
        <w:t xml:space="preserve"> on the portal.  The City now ha</w:t>
      </w:r>
      <w:r w:rsidR="00C40852">
        <w:rPr>
          <w:sz w:val="24"/>
          <w:szCs w:val="24"/>
        </w:rPr>
        <w:t>s</w:t>
      </w:r>
      <w:r w:rsidR="00D93166">
        <w:rPr>
          <w:sz w:val="24"/>
          <w:szCs w:val="24"/>
        </w:rPr>
        <w:t xml:space="preserve"> more than 50 maps on the portal.  </w:t>
      </w:r>
      <w:r w:rsidR="00F41DB7">
        <w:rPr>
          <w:sz w:val="24"/>
          <w:szCs w:val="24"/>
        </w:rPr>
        <w:t xml:space="preserve">He </w:t>
      </w:r>
      <w:r w:rsidR="00C40852">
        <w:rPr>
          <w:sz w:val="24"/>
          <w:szCs w:val="24"/>
        </w:rPr>
        <w:t>reviewed the</w:t>
      </w:r>
      <w:r w:rsidR="00F41DB7">
        <w:rPr>
          <w:sz w:val="24"/>
          <w:szCs w:val="24"/>
        </w:rPr>
        <w:t xml:space="preserve"> interactive maps.  </w:t>
      </w:r>
      <w:r w:rsidR="002230AD">
        <w:rPr>
          <w:sz w:val="24"/>
          <w:szCs w:val="24"/>
        </w:rPr>
        <w:t>Th</w:t>
      </w:r>
      <w:r w:rsidR="00C079AE">
        <w:rPr>
          <w:sz w:val="24"/>
          <w:szCs w:val="24"/>
        </w:rPr>
        <w:t>is</w:t>
      </w:r>
      <w:r w:rsidR="00F41DB7">
        <w:rPr>
          <w:sz w:val="24"/>
          <w:szCs w:val="24"/>
        </w:rPr>
        <w:t xml:space="preserve"> allows </w:t>
      </w:r>
      <w:r w:rsidR="001F33FC">
        <w:rPr>
          <w:sz w:val="24"/>
          <w:szCs w:val="24"/>
        </w:rPr>
        <w:t xml:space="preserve">anyone to interact with the maps and see the data </w:t>
      </w:r>
      <w:r w:rsidR="00F76636">
        <w:rPr>
          <w:sz w:val="24"/>
          <w:szCs w:val="24"/>
        </w:rPr>
        <w:t xml:space="preserve">that </w:t>
      </w:r>
      <w:r w:rsidR="00A223D3">
        <w:rPr>
          <w:sz w:val="24"/>
          <w:szCs w:val="24"/>
        </w:rPr>
        <w:t xml:space="preserve">currently </w:t>
      </w:r>
      <w:r w:rsidR="00F76636">
        <w:rPr>
          <w:sz w:val="24"/>
          <w:szCs w:val="24"/>
        </w:rPr>
        <w:t xml:space="preserve">exists.  </w:t>
      </w:r>
      <w:r w:rsidR="00E00E98">
        <w:rPr>
          <w:sz w:val="24"/>
          <w:szCs w:val="24"/>
        </w:rPr>
        <w:t xml:space="preserve">For example, with the zoning map, it is possible to toggle </w:t>
      </w:r>
      <w:r w:rsidR="00991472">
        <w:rPr>
          <w:sz w:val="24"/>
          <w:szCs w:val="24"/>
        </w:rPr>
        <w:t>specific zones</w:t>
      </w:r>
      <w:r w:rsidR="009D0484">
        <w:rPr>
          <w:sz w:val="24"/>
          <w:szCs w:val="24"/>
        </w:rPr>
        <w:t xml:space="preserve"> and review </w:t>
      </w:r>
      <w:r w:rsidR="009D0484">
        <w:rPr>
          <w:sz w:val="24"/>
          <w:szCs w:val="24"/>
        </w:rPr>
        <w:lastRenderedPageBreak/>
        <w:t xml:space="preserve">information.  There is a transit connections map as well, which allows residents to click on a location and see the transit connections available to them.  </w:t>
      </w:r>
      <w:r w:rsidR="00182E6A">
        <w:rPr>
          <w:sz w:val="24"/>
          <w:szCs w:val="24"/>
        </w:rPr>
        <w:t>Additionally, there is information related to the ongoing construction projects in the City.  Any resident or member of the public can access that map to see the ongoing projects.</w:t>
      </w:r>
      <w:r w:rsidR="00D364F2">
        <w:rPr>
          <w:sz w:val="24"/>
          <w:szCs w:val="24"/>
        </w:rPr>
        <w:t xml:space="preserve">  </w:t>
      </w:r>
      <w:r w:rsidR="007A4DA4">
        <w:rPr>
          <w:sz w:val="24"/>
          <w:szCs w:val="24"/>
        </w:rPr>
        <w:t xml:space="preserve">There is a compiled </w:t>
      </w:r>
      <w:r w:rsidR="003201BC">
        <w:rPr>
          <w:sz w:val="24"/>
          <w:szCs w:val="24"/>
        </w:rPr>
        <w:t xml:space="preserve">data set available to review as well.  </w:t>
      </w:r>
      <w:r w:rsidR="00D364F2">
        <w:rPr>
          <w:sz w:val="24"/>
          <w:szCs w:val="24"/>
        </w:rPr>
        <w:t xml:space="preserve">The most updated report, which is from 2022, was shared.  </w:t>
      </w:r>
      <w:r w:rsidR="00634913">
        <w:rPr>
          <w:sz w:val="24"/>
          <w:szCs w:val="24"/>
        </w:rPr>
        <w:t>The plan is to adjust that data each year</w:t>
      </w:r>
      <w:r w:rsidR="0090657B">
        <w:rPr>
          <w:sz w:val="24"/>
          <w:szCs w:val="24"/>
        </w:rPr>
        <w:t>.</w:t>
      </w:r>
      <w:r w:rsidR="0030077D">
        <w:rPr>
          <w:sz w:val="24"/>
          <w:szCs w:val="24"/>
        </w:rPr>
        <w:t xml:space="preserve">  </w:t>
      </w:r>
    </w:p>
    <w:p w14:paraId="564CF375" w14:textId="77777777" w:rsidR="008748E7" w:rsidRDefault="008748E7" w:rsidP="009D0A9D">
      <w:pPr>
        <w:tabs>
          <w:tab w:val="left" w:pos="720"/>
        </w:tabs>
        <w:jc w:val="both"/>
        <w:rPr>
          <w:sz w:val="24"/>
          <w:szCs w:val="24"/>
        </w:rPr>
      </w:pPr>
    </w:p>
    <w:p w14:paraId="46A377E9" w14:textId="11DF672D" w:rsidR="00A21AE8" w:rsidRDefault="0030077D" w:rsidP="009D0A9D">
      <w:pPr>
        <w:tabs>
          <w:tab w:val="left" w:pos="720"/>
        </w:tabs>
        <w:jc w:val="both"/>
        <w:rPr>
          <w:sz w:val="24"/>
          <w:szCs w:val="24"/>
        </w:rPr>
      </w:pPr>
      <w:r>
        <w:rPr>
          <w:sz w:val="24"/>
          <w:szCs w:val="24"/>
        </w:rPr>
        <w:t>Mr. Tuffo</w:t>
      </w:r>
      <w:r w:rsidR="00576C5A">
        <w:rPr>
          <w:sz w:val="24"/>
          <w:szCs w:val="24"/>
        </w:rPr>
        <w:t xml:space="preserve">ur </w:t>
      </w:r>
      <w:r w:rsidR="00275663">
        <w:rPr>
          <w:sz w:val="24"/>
          <w:szCs w:val="24"/>
        </w:rPr>
        <w:t>reviewed the other maps available.</w:t>
      </w:r>
      <w:r w:rsidR="009E05E9">
        <w:rPr>
          <w:sz w:val="24"/>
          <w:szCs w:val="24"/>
        </w:rPr>
        <w:t xml:space="preserve">  </w:t>
      </w:r>
      <w:r w:rsidR="000D4884">
        <w:rPr>
          <w:sz w:val="24"/>
          <w:szCs w:val="24"/>
        </w:rPr>
        <w:t xml:space="preserve">He noted that the crash data from the State was used </w:t>
      </w:r>
      <w:r w:rsidR="00FF0679">
        <w:rPr>
          <w:sz w:val="24"/>
          <w:szCs w:val="24"/>
        </w:rPr>
        <w:t xml:space="preserve">to generate a hot spot map </w:t>
      </w:r>
      <w:r w:rsidR="00144C4D">
        <w:rPr>
          <w:sz w:val="24"/>
          <w:szCs w:val="24"/>
        </w:rPr>
        <w:t xml:space="preserve">for vehicular crashes </w:t>
      </w:r>
      <w:r w:rsidR="008748E7">
        <w:rPr>
          <w:sz w:val="24"/>
          <w:szCs w:val="24"/>
        </w:rPr>
        <w:t>in</w:t>
      </w:r>
      <w:r w:rsidR="00144C4D">
        <w:rPr>
          <w:sz w:val="24"/>
          <w:szCs w:val="24"/>
        </w:rPr>
        <w:t xml:space="preserve"> the City.  The intention is to update that whenever more information is received from the State.  </w:t>
      </w:r>
      <w:r w:rsidR="006320A7">
        <w:rPr>
          <w:sz w:val="24"/>
          <w:szCs w:val="24"/>
        </w:rPr>
        <w:t xml:space="preserve">There are transportation maps as well as </w:t>
      </w:r>
      <w:r w:rsidR="005B3079">
        <w:rPr>
          <w:sz w:val="24"/>
          <w:szCs w:val="24"/>
        </w:rPr>
        <w:t xml:space="preserve">administrative maps.  </w:t>
      </w:r>
      <w:r w:rsidR="00BA4089">
        <w:rPr>
          <w:sz w:val="24"/>
          <w:szCs w:val="24"/>
        </w:rPr>
        <w:t xml:space="preserve">He reported that there are </w:t>
      </w:r>
      <w:r w:rsidR="005F05BC">
        <w:rPr>
          <w:sz w:val="24"/>
          <w:szCs w:val="24"/>
        </w:rPr>
        <w:t xml:space="preserve">also </w:t>
      </w:r>
      <w:r w:rsidR="00356089">
        <w:rPr>
          <w:sz w:val="24"/>
          <w:szCs w:val="24"/>
        </w:rPr>
        <w:t xml:space="preserve">Public Works and safety maps </w:t>
      </w:r>
      <w:r w:rsidR="009F227C">
        <w:rPr>
          <w:sz w:val="24"/>
          <w:szCs w:val="24"/>
        </w:rPr>
        <w:t>that can be reviewed as needed.</w:t>
      </w:r>
      <w:r w:rsidR="00A70DAA">
        <w:rPr>
          <w:sz w:val="24"/>
          <w:szCs w:val="24"/>
        </w:rPr>
        <w:t xml:space="preserve">  </w:t>
      </w:r>
      <w:r w:rsidR="00A21AE8">
        <w:rPr>
          <w:sz w:val="24"/>
          <w:szCs w:val="24"/>
        </w:rPr>
        <w:t xml:space="preserve">Mr. Tuffour </w:t>
      </w:r>
      <w:r w:rsidR="0034422D">
        <w:rPr>
          <w:sz w:val="24"/>
          <w:szCs w:val="24"/>
        </w:rPr>
        <w:t xml:space="preserve">reviewed a story map for a recent transportation project in the City.  </w:t>
      </w:r>
      <w:r w:rsidR="007941AD">
        <w:rPr>
          <w:sz w:val="24"/>
          <w:szCs w:val="24"/>
        </w:rPr>
        <w:t xml:space="preserve">As additional projects take place, the intention is to create story maps </w:t>
      </w:r>
      <w:r w:rsidR="004676B2">
        <w:rPr>
          <w:sz w:val="24"/>
          <w:szCs w:val="24"/>
        </w:rPr>
        <w:t xml:space="preserve">for anyone interested in learning more.  </w:t>
      </w:r>
    </w:p>
    <w:p w14:paraId="5A75238B" w14:textId="77777777" w:rsidR="00A70DAA" w:rsidRDefault="00A70DAA" w:rsidP="009D0A9D">
      <w:pPr>
        <w:tabs>
          <w:tab w:val="left" w:pos="720"/>
        </w:tabs>
        <w:jc w:val="both"/>
        <w:rPr>
          <w:sz w:val="24"/>
          <w:szCs w:val="24"/>
        </w:rPr>
      </w:pPr>
    </w:p>
    <w:p w14:paraId="76EEF565" w14:textId="6F2B34AB" w:rsidR="008C6B02" w:rsidRDefault="00484939" w:rsidP="009D0A9D">
      <w:pPr>
        <w:tabs>
          <w:tab w:val="left" w:pos="720"/>
        </w:tabs>
        <w:jc w:val="both"/>
        <w:rPr>
          <w:sz w:val="24"/>
          <w:szCs w:val="24"/>
        </w:rPr>
      </w:pPr>
      <w:r>
        <w:rPr>
          <w:sz w:val="24"/>
          <w:szCs w:val="24"/>
        </w:rPr>
        <w:t xml:space="preserve">Mr. Tuffour explained that he is one of the planners in the Community and Economic Development Department, which means he is able to work with </w:t>
      </w:r>
      <w:r w:rsidR="00EB4E1E">
        <w:rPr>
          <w:sz w:val="24"/>
          <w:szCs w:val="24"/>
        </w:rPr>
        <w:t>Community and Economic Development Director, Jonathan Teerlink</w:t>
      </w:r>
      <w:r w:rsidR="008D7D02">
        <w:rPr>
          <w:sz w:val="24"/>
          <w:szCs w:val="24"/>
        </w:rPr>
        <w:t xml:space="preserve">.  </w:t>
      </w:r>
      <w:r w:rsidR="00952BED">
        <w:rPr>
          <w:sz w:val="24"/>
          <w:szCs w:val="24"/>
        </w:rPr>
        <w:t xml:space="preserve">He has been working on GIS requests </w:t>
      </w:r>
      <w:r w:rsidR="00172716">
        <w:rPr>
          <w:sz w:val="24"/>
          <w:szCs w:val="24"/>
        </w:rPr>
        <w:t xml:space="preserve">from various divisions in the City.  </w:t>
      </w:r>
      <w:r w:rsidR="006135F0">
        <w:rPr>
          <w:sz w:val="24"/>
          <w:szCs w:val="24"/>
        </w:rPr>
        <w:t xml:space="preserve">Council Member Matt Durham asked </w:t>
      </w:r>
      <w:r w:rsidR="002076DB">
        <w:rPr>
          <w:sz w:val="24"/>
          <w:szCs w:val="24"/>
        </w:rPr>
        <w:t xml:space="preserve">about the distribution of his work </w:t>
      </w:r>
      <w:r w:rsidR="00F16357">
        <w:rPr>
          <w:sz w:val="24"/>
          <w:szCs w:val="24"/>
        </w:rPr>
        <w:t xml:space="preserve">between </w:t>
      </w:r>
      <w:r w:rsidR="00622977">
        <w:rPr>
          <w:sz w:val="24"/>
          <w:szCs w:val="24"/>
        </w:rPr>
        <w:t xml:space="preserve">the </w:t>
      </w:r>
      <w:r w:rsidR="00F16357">
        <w:rPr>
          <w:sz w:val="24"/>
          <w:szCs w:val="24"/>
        </w:rPr>
        <w:t xml:space="preserve">planning work and GIS work.  </w:t>
      </w:r>
      <w:r w:rsidR="007C2AFF">
        <w:rPr>
          <w:sz w:val="24"/>
          <w:szCs w:val="24"/>
        </w:rPr>
        <w:t xml:space="preserve">Mr. Tuffour </w:t>
      </w:r>
      <w:r w:rsidR="00281222">
        <w:rPr>
          <w:sz w:val="24"/>
          <w:szCs w:val="24"/>
        </w:rPr>
        <w:t>estimated</w:t>
      </w:r>
      <w:r w:rsidR="007C2AFF">
        <w:rPr>
          <w:sz w:val="24"/>
          <w:szCs w:val="24"/>
        </w:rPr>
        <w:t xml:space="preserve"> that he did 90% planning work and 10% GIS work.  </w:t>
      </w:r>
      <w:r w:rsidR="006E09A6">
        <w:rPr>
          <w:sz w:val="24"/>
          <w:szCs w:val="24"/>
        </w:rPr>
        <w:t xml:space="preserve">Ms. Chamness stated that the City was very fortunate to find Mr. Tuffour and to have him </w:t>
      </w:r>
      <w:r w:rsidR="00DB7BF6">
        <w:rPr>
          <w:sz w:val="24"/>
          <w:szCs w:val="24"/>
        </w:rPr>
        <w:t>build out</w:t>
      </w:r>
      <w:r w:rsidR="006E09A6">
        <w:rPr>
          <w:sz w:val="24"/>
          <w:szCs w:val="24"/>
        </w:rPr>
        <w:t xml:space="preserve"> this map system in such a short period of time.  </w:t>
      </w:r>
      <w:r w:rsidR="00232732">
        <w:rPr>
          <w:sz w:val="24"/>
          <w:szCs w:val="24"/>
        </w:rPr>
        <w:t xml:space="preserve">She did not believe it was necessary to hire someone else for March.  </w:t>
      </w:r>
    </w:p>
    <w:p w14:paraId="41860B48" w14:textId="77777777" w:rsidR="008C6B02" w:rsidRPr="008C6B02" w:rsidRDefault="008C6B02" w:rsidP="009D0A9D">
      <w:pPr>
        <w:tabs>
          <w:tab w:val="left" w:pos="720"/>
        </w:tabs>
        <w:jc w:val="both"/>
        <w:rPr>
          <w:sz w:val="24"/>
          <w:szCs w:val="24"/>
        </w:rPr>
      </w:pPr>
    </w:p>
    <w:p w14:paraId="45304D24" w14:textId="139A3E85" w:rsidR="006C7913" w:rsidRDefault="006C7913" w:rsidP="009D0A9D">
      <w:pPr>
        <w:pStyle w:val="ListParagraph"/>
        <w:numPr>
          <w:ilvl w:val="0"/>
          <w:numId w:val="1"/>
        </w:numPr>
        <w:tabs>
          <w:tab w:val="left" w:pos="720"/>
        </w:tabs>
        <w:ind w:left="720" w:hanging="720"/>
        <w:jc w:val="both"/>
        <w:rPr>
          <w:b/>
          <w:bCs/>
          <w:i/>
          <w:iCs/>
          <w:sz w:val="24"/>
          <w:szCs w:val="24"/>
        </w:rPr>
      </w:pPr>
      <w:r>
        <w:rPr>
          <w:b/>
          <w:bCs/>
          <w:i/>
          <w:iCs/>
          <w:sz w:val="24"/>
          <w:szCs w:val="24"/>
        </w:rPr>
        <w:t>Consent Agenda.</w:t>
      </w:r>
    </w:p>
    <w:p w14:paraId="52A175DE" w14:textId="489D7628" w:rsidR="006C7913" w:rsidRPr="006C7913" w:rsidRDefault="006C7913" w:rsidP="009D0A9D">
      <w:pPr>
        <w:pStyle w:val="ListParagraph"/>
        <w:numPr>
          <w:ilvl w:val="1"/>
          <w:numId w:val="1"/>
        </w:numPr>
        <w:tabs>
          <w:tab w:val="left" w:pos="720"/>
        </w:tabs>
        <w:ind w:left="1440" w:hanging="720"/>
        <w:jc w:val="both"/>
        <w:rPr>
          <w:b/>
          <w:bCs/>
          <w:i/>
          <w:iCs/>
          <w:sz w:val="24"/>
          <w:szCs w:val="24"/>
        </w:rPr>
      </w:pPr>
      <w:r>
        <w:rPr>
          <w:b/>
          <w:bCs/>
          <w:i/>
          <w:iCs/>
          <w:sz w:val="24"/>
          <w:szCs w:val="24"/>
        </w:rPr>
        <w:t>Approval of Minutes – October 5 and 19, November 2, 2023.</w:t>
      </w:r>
    </w:p>
    <w:p w14:paraId="5FAC419F" w14:textId="39D4A934" w:rsidR="00BB024A" w:rsidRDefault="00BB024A" w:rsidP="009D0A9D">
      <w:pPr>
        <w:pStyle w:val="ListParagraph"/>
        <w:tabs>
          <w:tab w:val="left" w:pos="720"/>
        </w:tabs>
        <w:ind w:left="0"/>
        <w:jc w:val="both"/>
        <w:rPr>
          <w:iCs/>
          <w:sz w:val="24"/>
          <w:szCs w:val="24"/>
          <w:u w:val="single"/>
        </w:rPr>
      </w:pPr>
      <w:r w:rsidRPr="00612E1D">
        <w:rPr>
          <w:iCs/>
          <w:sz w:val="24"/>
          <w:szCs w:val="24"/>
          <w:u w:val="single"/>
        </w:rPr>
        <w:t xml:space="preserve">Council Member </w:t>
      </w:r>
      <w:r w:rsidR="00EE64D8">
        <w:rPr>
          <w:iCs/>
          <w:sz w:val="24"/>
          <w:szCs w:val="24"/>
          <w:u w:val="single"/>
        </w:rPr>
        <w:t>Fotheringham</w:t>
      </w:r>
      <w:r w:rsidRPr="00612E1D">
        <w:rPr>
          <w:iCs/>
          <w:sz w:val="24"/>
          <w:szCs w:val="24"/>
          <w:u w:val="single"/>
        </w:rPr>
        <w:t xml:space="preserve"> moved to </w:t>
      </w:r>
      <w:r>
        <w:rPr>
          <w:iCs/>
          <w:sz w:val="24"/>
          <w:szCs w:val="24"/>
          <w:u w:val="single"/>
        </w:rPr>
        <w:t xml:space="preserve">APPROVE </w:t>
      </w:r>
      <w:r w:rsidR="00280618">
        <w:rPr>
          <w:iCs/>
          <w:sz w:val="24"/>
          <w:szCs w:val="24"/>
          <w:u w:val="single"/>
        </w:rPr>
        <w:t>the Consent Agenda</w:t>
      </w:r>
      <w:r>
        <w:rPr>
          <w:iCs/>
          <w:sz w:val="24"/>
          <w:szCs w:val="24"/>
          <w:u w:val="single"/>
        </w:rPr>
        <w:t>.  Council Member</w:t>
      </w:r>
      <w:r w:rsidRPr="00612E1D">
        <w:rPr>
          <w:iCs/>
          <w:sz w:val="24"/>
          <w:szCs w:val="24"/>
          <w:u w:val="single"/>
        </w:rPr>
        <w:t xml:space="preserve"> </w:t>
      </w:r>
      <w:r w:rsidR="00936D12">
        <w:rPr>
          <w:iCs/>
          <w:sz w:val="24"/>
          <w:szCs w:val="24"/>
          <w:u w:val="single"/>
        </w:rPr>
        <w:t>Brewer</w:t>
      </w:r>
      <w:r w:rsidRPr="00612E1D">
        <w:rPr>
          <w:iCs/>
          <w:sz w:val="24"/>
          <w:szCs w:val="24"/>
          <w:u w:val="single"/>
        </w:rPr>
        <w:t xml:space="preserve"> seconded the motion.</w:t>
      </w:r>
      <w:r>
        <w:rPr>
          <w:iCs/>
          <w:sz w:val="24"/>
          <w:szCs w:val="24"/>
          <w:u w:val="single"/>
        </w:rPr>
        <w:t xml:space="preserve">  </w:t>
      </w:r>
      <w:r w:rsidR="00835E85">
        <w:rPr>
          <w:iCs/>
          <w:sz w:val="24"/>
          <w:szCs w:val="24"/>
          <w:u w:val="single"/>
        </w:rPr>
        <w:t xml:space="preserve">Vote on Motion: Council Member Brewer-Aye; Council Member Durham-Aye; Council Member Fotheringham-Aye; Council Member Quinn-Aye; Council Member Gibbons-Aye; Mayor Dahle-Aye.  </w:t>
      </w:r>
      <w:r w:rsidR="00835E85" w:rsidRPr="00612E1D">
        <w:rPr>
          <w:iCs/>
          <w:sz w:val="24"/>
          <w:szCs w:val="24"/>
          <w:u w:val="single"/>
        </w:rPr>
        <w:t>The motion passed with the unanimous consent of the Council.</w:t>
      </w:r>
    </w:p>
    <w:p w14:paraId="72C843A6" w14:textId="1603EECF" w:rsidR="006C7913" w:rsidRPr="006C7913" w:rsidRDefault="006C7913" w:rsidP="009D0A9D">
      <w:pPr>
        <w:tabs>
          <w:tab w:val="left" w:pos="720"/>
        </w:tabs>
        <w:jc w:val="both"/>
        <w:rPr>
          <w:b/>
          <w:bCs/>
          <w:i/>
          <w:iCs/>
          <w:sz w:val="24"/>
          <w:szCs w:val="24"/>
        </w:rPr>
      </w:pPr>
    </w:p>
    <w:p w14:paraId="6F81E42A" w14:textId="75F6554A" w:rsidR="00A15966" w:rsidRDefault="00A15966" w:rsidP="009D0A9D">
      <w:pPr>
        <w:pStyle w:val="ListParagraph"/>
        <w:numPr>
          <w:ilvl w:val="0"/>
          <w:numId w:val="1"/>
        </w:numPr>
        <w:tabs>
          <w:tab w:val="left" w:pos="720"/>
        </w:tabs>
        <w:ind w:left="720" w:hanging="720"/>
        <w:jc w:val="both"/>
        <w:rPr>
          <w:b/>
          <w:bCs/>
          <w:i/>
          <w:iCs/>
          <w:sz w:val="24"/>
          <w:szCs w:val="24"/>
        </w:rPr>
      </w:pPr>
      <w:r w:rsidRPr="00A15966">
        <w:rPr>
          <w:b/>
          <w:bCs/>
          <w:i/>
          <w:iCs/>
          <w:sz w:val="24"/>
          <w:szCs w:val="24"/>
        </w:rPr>
        <w:t>City Manager Report - Gina Chamness</w:t>
      </w:r>
      <w:r>
        <w:rPr>
          <w:b/>
          <w:bCs/>
          <w:i/>
          <w:iCs/>
          <w:sz w:val="24"/>
          <w:szCs w:val="24"/>
        </w:rPr>
        <w:t>.</w:t>
      </w:r>
      <w:r w:rsidRPr="00A15966">
        <w:rPr>
          <w:b/>
          <w:bCs/>
          <w:i/>
          <w:iCs/>
          <w:sz w:val="24"/>
          <w:szCs w:val="24"/>
        </w:rPr>
        <w:t xml:space="preserve"> </w:t>
      </w:r>
    </w:p>
    <w:p w14:paraId="43B9F52C" w14:textId="2987BE91" w:rsidR="008C6B02" w:rsidRDefault="0030653A" w:rsidP="009D0A9D">
      <w:pPr>
        <w:tabs>
          <w:tab w:val="left" w:pos="720"/>
        </w:tabs>
        <w:jc w:val="both"/>
        <w:rPr>
          <w:sz w:val="24"/>
          <w:szCs w:val="24"/>
        </w:rPr>
      </w:pPr>
      <w:r>
        <w:rPr>
          <w:sz w:val="24"/>
          <w:szCs w:val="24"/>
        </w:rPr>
        <w:t xml:space="preserve">Ms. Chamness shared updates with the Council.  On Tuesday, she and </w:t>
      </w:r>
      <w:r w:rsidR="00443E0D">
        <w:rPr>
          <w:sz w:val="24"/>
          <w:szCs w:val="24"/>
        </w:rPr>
        <w:t xml:space="preserve">Assistant City Manager, Holly Smith, met with </w:t>
      </w:r>
      <w:r w:rsidR="00A824AC">
        <w:rPr>
          <w:sz w:val="24"/>
          <w:szCs w:val="24"/>
        </w:rPr>
        <w:t>the</w:t>
      </w:r>
      <w:r w:rsidR="00674AE4">
        <w:rPr>
          <w:sz w:val="24"/>
          <w:szCs w:val="24"/>
        </w:rPr>
        <w:t xml:space="preserve"> consulting company selected to work </w:t>
      </w:r>
      <w:r w:rsidR="00612381">
        <w:rPr>
          <w:sz w:val="24"/>
          <w:szCs w:val="24"/>
        </w:rPr>
        <w:t xml:space="preserve">with the City on the Historic Exhibit Experience.  </w:t>
      </w:r>
      <w:r w:rsidR="001C377B">
        <w:rPr>
          <w:sz w:val="24"/>
          <w:szCs w:val="24"/>
        </w:rPr>
        <w:t xml:space="preserve">There was a productive meeting </w:t>
      </w:r>
      <w:r w:rsidR="00A824AC">
        <w:rPr>
          <w:sz w:val="24"/>
          <w:szCs w:val="24"/>
        </w:rPr>
        <w:t xml:space="preserve">held </w:t>
      </w:r>
      <w:r w:rsidR="001C377B">
        <w:rPr>
          <w:sz w:val="24"/>
          <w:szCs w:val="24"/>
        </w:rPr>
        <w:t xml:space="preserve">that included </w:t>
      </w:r>
      <w:r w:rsidR="00E51165">
        <w:rPr>
          <w:sz w:val="24"/>
          <w:szCs w:val="24"/>
        </w:rPr>
        <w:t>the new Arts and Culture Manager, Megan Attermann.</w:t>
      </w:r>
      <w:r w:rsidR="00A601D2">
        <w:rPr>
          <w:sz w:val="24"/>
          <w:szCs w:val="24"/>
        </w:rPr>
        <w:t xml:space="preserve">  </w:t>
      </w:r>
      <w:r w:rsidR="005F0691">
        <w:rPr>
          <w:sz w:val="24"/>
          <w:szCs w:val="24"/>
        </w:rPr>
        <w:t xml:space="preserve">The intention is to have stakeholder meetings on January 30 and 31.  She asked </w:t>
      </w:r>
      <w:r w:rsidR="00A25AC2">
        <w:rPr>
          <w:sz w:val="24"/>
          <w:szCs w:val="24"/>
        </w:rPr>
        <w:t xml:space="preserve">whether there were any potential Council conflicts </w:t>
      </w:r>
      <w:r w:rsidR="004C3582">
        <w:rPr>
          <w:sz w:val="24"/>
          <w:szCs w:val="24"/>
        </w:rPr>
        <w:t xml:space="preserve">for those dates.  </w:t>
      </w:r>
      <w:r w:rsidR="00D13A2A">
        <w:rPr>
          <w:sz w:val="24"/>
          <w:szCs w:val="24"/>
        </w:rPr>
        <w:t xml:space="preserve">She was also interested in </w:t>
      </w:r>
      <w:r w:rsidR="00C079AE">
        <w:rPr>
          <w:sz w:val="24"/>
          <w:szCs w:val="24"/>
        </w:rPr>
        <w:t xml:space="preserve">the </w:t>
      </w:r>
      <w:r w:rsidR="00D13A2A">
        <w:rPr>
          <w:sz w:val="24"/>
          <w:szCs w:val="24"/>
        </w:rPr>
        <w:t xml:space="preserve">names of residents or organizations </w:t>
      </w:r>
      <w:r w:rsidR="002426EC">
        <w:rPr>
          <w:sz w:val="24"/>
          <w:szCs w:val="24"/>
        </w:rPr>
        <w:t>that should be</w:t>
      </w:r>
      <w:r w:rsidR="0065300E">
        <w:rPr>
          <w:sz w:val="24"/>
          <w:szCs w:val="24"/>
        </w:rPr>
        <w:t xml:space="preserve"> invite</w:t>
      </w:r>
      <w:r w:rsidR="002426EC">
        <w:rPr>
          <w:sz w:val="24"/>
          <w:szCs w:val="24"/>
        </w:rPr>
        <w:t>d</w:t>
      </w:r>
      <w:r w:rsidR="0065300E">
        <w:rPr>
          <w:sz w:val="24"/>
          <w:szCs w:val="24"/>
        </w:rPr>
        <w:t xml:space="preserve"> to those stakeholder meetings.  </w:t>
      </w:r>
      <w:r w:rsidR="00D10473">
        <w:rPr>
          <w:sz w:val="24"/>
          <w:szCs w:val="24"/>
        </w:rPr>
        <w:t xml:space="preserve">Council Member Durham asked when the stakeholder meetings will take place.  Ms. Chamness was </w:t>
      </w:r>
      <w:r w:rsidR="001D14D9">
        <w:rPr>
          <w:sz w:val="24"/>
          <w:szCs w:val="24"/>
        </w:rPr>
        <w:t>considering</w:t>
      </w:r>
      <w:r w:rsidR="00D10473">
        <w:rPr>
          <w:sz w:val="24"/>
          <w:szCs w:val="24"/>
        </w:rPr>
        <w:t xml:space="preserve"> </w:t>
      </w:r>
      <w:r w:rsidR="005F3F9D">
        <w:rPr>
          <w:sz w:val="24"/>
          <w:szCs w:val="24"/>
        </w:rPr>
        <w:t>afternoon and evening meetings on the 30</w:t>
      </w:r>
      <w:r w:rsidR="005F3F9D" w:rsidRPr="005F3F9D">
        <w:rPr>
          <w:sz w:val="24"/>
          <w:szCs w:val="24"/>
          <w:vertAlign w:val="superscript"/>
        </w:rPr>
        <w:t>th</w:t>
      </w:r>
      <w:r w:rsidR="005F3F9D">
        <w:rPr>
          <w:sz w:val="24"/>
          <w:szCs w:val="24"/>
        </w:rPr>
        <w:t xml:space="preserve"> </w:t>
      </w:r>
      <w:r w:rsidR="00503176">
        <w:rPr>
          <w:sz w:val="24"/>
          <w:szCs w:val="24"/>
        </w:rPr>
        <w:t xml:space="preserve">and morning to early afternoon </w:t>
      </w:r>
      <w:r w:rsidR="00DC40AE">
        <w:rPr>
          <w:sz w:val="24"/>
          <w:szCs w:val="24"/>
        </w:rPr>
        <w:t xml:space="preserve">meetings </w:t>
      </w:r>
      <w:r w:rsidR="00503176">
        <w:rPr>
          <w:sz w:val="24"/>
          <w:szCs w:val="24"/>
        </w:rPr>
        <w:t>on the 31</w:t>
      </w:r>
      <w:r w:rsidR="00503176" w:rsidRPr="00503176">
        <w:rPr>
          <w:sz w:val="24"/>
          <w:szCs w:val="24"/>
          <w:vertAlign w:val="superscript"/>
        </w:rPr>
        <w:t>st</w:t>
      </w:r>
      <w:r w:rsidR="00503176">
        <w:rPr>
          <w:sz w:val="24"/>
          <w:szCs w:val="24"/>
        </w:rPr>
        <w:t xml:space="preserve">.  </w:t>
      </w:r>
    </w:p>
    <w:p w14:paraId="1CC642C8" w14:textId="77777777" w:rsidR="00F71BD5" w:rsidRDefault="00F71BD5" w:rsidP="009D0A9D">
      <w:pPr>
        <w:tabs>
          <w:tab w:val="left" w:pos="720"/>
        </w:tabs>
        <w:jc w:val="both"/>
        <w:rPr>
          <w:sz w:val="24"/>
          <w:szCs w:val="24"/>
        </w:rPr>
      </w:pPr>
    </w:p>
    <w:p w14:paraId="08637FA4" w14:textId="2B354623" w:rsidR="00F71BD5" w:rsidRDefault="0016167B" w:rsidP="009D0A9D">
      <w:pPr>
        <w:tabs>
          <w:tab w:val="left" w:pos="720"/>
        </w:tabs>
        <w:jc w:val="both"/>
        <w:rPr>
          <w:sz w:val="24"/>
          <w:szCs w:val="24"/>
        </w:rPr>
      </w:pPr>
      <w:r>
        <w:rPr>
          <w:sz w:val="24"/>
          <w:szCs w:val="24"/>
        </w:rPr>
        <w:t xml:space="preserve">The City entered into a contract several years ago with </w:t>
      </w:r>
      <w:r w:rsidR="00C079AE">
        <w:rPr>
          <w:sz w:val="24"/>
          <w:szCs w:val="24"/>
        </w:rPr>
        <w:t xml:space="preserve">the </w:t>
      </w:r>
      <w:r>
        <w:rPr>
          <w:sz w:val="24"/>
          <w:szCs w:val="24"/>
        </w:rPr>
        <w:t xml:space="preserve">Unified Fire Authority (“UFA”) to provide support for </w:t>
      </w:r>
      <w:r w:rsidR="00E81899">
        <w:rPr>
          <w:sz w:val="24"/>
          <w:szCs w:val="24"/>
        </w:rPr>
        <w:t>the</w:t>
      </w:r>
      <w:r>
        <w:rPr>
          <w:sz w:val="24"/>
          <w:szCs w:val="24"/>
        </w:rPr>
        <w:t xml:space="preserve"> emergency management function.  </w:t>
      </w:r>
      <w:r w:rsidR="00E41C96">
        <w:rPr>
          <w:sz w:val="24"/>
          <w:szCs w:val="24"/>
        </w:rPr>
        <w:t xml:space="preserve">Ms. Chamness reported that approximately $55,000 was budgeted to </w:t>
      </w:r>
      <w:r w:rsidR="00396F09">
        <w:rPr>
          <w:sz w:val="24"/>
          <w:szCs w:val="24"/>
        </w:rPr>
        <w:t>account for</w:t>
      </w:r>
      <w:r w:rsidR="00E41C96">
        <w:rPr>
          <w:sz w:val="24"/>
          <w:szCs w:val="24"/>
        </w:rPr>
        <w:t xml:space="preserve"> two days of support </w:t>
      </w:r>
      <w:r w:rsidR="00B13385">
        <w:rPr>
          <w:sz w:val="24"/>
          <w:szCs w:val="24"/>
        </w:rPr>
        <w:t>related to</w:t>
      </w:r>
      <w:r w:rsidR="00E41C96">
        <w:rPr>
          <w:sz w:val="24"/>
          <w:szCs w:val="24"/>
        </w:rPr>
        <w:t xml:space="preserve"> that function.  The contract has been primarily for planning services.  Over the last year, there have been regular meetings with UFA Emergency Management to talk about the support needed for that function.  Jointly, it was determined that the needs of the City have evolved and that moving forward, it makes sense to bring that function in-house.  The plan is to terminate that arrangement with UFA as of December 31, 2023.</w:t>
      </w:r>
      <w:r w:rsidR="00A33F7E">
        <w:rPr>
          <w:sz w:val="24"/>
          <w:szCs w:val="24"/>
        </w:rPr>
        <w:t xml:space="preserve">  </w:t>
      </w:r>
      <w:r w:rsidR="001D20A3">
        <w:rPr>
          <w:sz w:val="24"/>
          <w:szCs w:val="24"/>
        </w:rPr>
        <w:t xml:space="preserve">From there, it will be possible to advertise for a part-time </w:t>
      </w:r>
      <w:r w:rsidR="007A6DF8">
        <w:rPr>
          <w:sz w:val="24"/>
          <w:szCs w:val="24"/>
        </w:rPr>
        <w:t>position</w:t>
      </w:r>
      <w:r w:rsidR="001D20A3">
        <w:rPr>
          <w:sz w:val="24"/>
          <w:szCs w:val="24"/>
        </w:rPr>
        <w:t xml:space="preserve"> </w:t>
      </w:r>
      <w:r w:rsidR="00EB3769">
        <w:rPr>
          <w:sz w:val="24"/>
          <w:szCs w:val="24"/>
        </w:rPr>
        <w:t>so someone can</w:t>
      </w:r>
      <w:r w:rsidR="001D20A3">
        <w:rPr>
          <w:sz w:val="24"/>
          <w:szCs w:val="24"/>
        </w:rPr>
        <w:t xml:space="preserve"> work with the City directly.  </w:t>
      </w:r>
    </w:p>
    <w:p w14:paraId="4FC8F696" w14:textId="77777777" w:rsidR="00403B10" w:rsidRDefault="00403B10" w:rsidP="009D0A9D">
      <w:pPr>
        <w:tabs>
          <w:tab w:val="left" w:pos="720"/>
        </w:tabs>
        <w:jc w:val="both"/>
        <w:rPr>
          <w:sz w:val="24"/>
          <w:szCs w:val="24"/>
        </w:rPr>
      </w:pPr>
    </w:p>
    <w:p w14:paraId="437D6527" w14:textId="14DE5431" w:rsidR="00403B10" w:rsidRDefault="00473A44" w:rsidP="009D0A9D">
      <w:pPr>
        <w:tabs>
          <w:tab w:val="left" w:pos="720"/>
        </w:tabs>
        <w:jc w:val="both"/>
        <w:rPr>
          <w:sz w:val="24"/>
          <w:szCs w:val="24"/>
        </w:rPr>
      </w:pPr>
      <w:r>
        <w:rPr>
          <w:sz w:val="24"/>
          <w:szCs w:val="24"/>
        </w:rPr>
        <w:t>Ms. Chamness noted that due to illness</w:t>
      </w:r>
      <w:r w:rsidR="00834B09">
        <w:rPr>
          <w:sz w:val="24"/>
          <w:szCs w:val="24"/>
        </w:rPr>
        <w:t xml:space="preserve">, there has been a change in the Project Manager for </w:t>
      </w:r>
      <w:r>
        <w:rPr>
          <w:sz w:val="24"/>
          <w:szCs w:val="24"/>
        </w:rPr>
        <w:t>the website contractor</w:t>
      </w:r>
      <w:r w:rsidR="00906DC8">
        <w:rPr>
          <w:sz w:val="24"/>
          <w:szCs w:val="24"/>
        </w:rPr>
        <w:t>.  That has delayed the website relaunch</w:t>
      </w:r>
      <w:r w:rsidR="00FF1B0D">
        <w:rPr>
          <w:sz w:val="24"/>
          <w:szCs w:val="24"/>
        </w:rPr>
        <w:t xml:space="preserve"> by approximately one month.  February 1, 2024, will now be the new launch date for the Holladay website.  </w:t>
      </w:r>
      <w:r w:rsidR="0086360D">
        <w:rPr>
          <w:sz w:val="24"/>
          <w:szCs w:val="24"/>
        </w:rPr>
        <w:t xml:space="preserve">Council Member Brewer asked if it will be possible </w:t>
      </w:r>
      <w:r w:rsidR="004A61B9">
        <w:rPr>
          <w:sz w:val="24"/>
          <w:szCs w:val="24"/>
        </w:rPr>
        <w:t xml:space="preserve">for the Council </w:t>
      </w:r>
      <w:r w:rsidR="0086360D">
        <w:rPr>
          <w:sz w:val="24"/>
          <w:szCs w:val="24"/>
        </w:rPr>
        <w:t xml:space="preserve">to see the website before it launches.  Ms. Chamness confirmed </w:t>
      </w:r>
      <w:r w:rsidR="00425D83">
        <w:rPr>
          <w:sz w:val="24"/>
          <w:szCs w:val="24"/>
        </w:rPr>
        <w:t>this.</w:t>
      </w:r>
      <w:r w:rsidR="0086360D">
        <w:rPr>
          <w:sz w:val="24"/>
          <w:szCs w:val="24"/>
        </w:rPr>
        <w:t xml:space="preserve">  </w:t>
      </w:r>
    </w:p>
    <w:p w14:paraId="7D5AE291" w14:textId="77777777" w:rsidR="008C6B02" w:rsidRPr="008C6B02" w:rsidRDefault="008C6B02" w:rsidP="009D0A9D">
      <w:pPr>
        <w:tabs>
          <w:tab w:val="left" w:pos="720"/>
        </w:tabs>
        <w:jc w:val="both"/>
        <w:rPr>
          <w:sz w:val="24"/>
          <w:szCs w:val="24"/>
        </w:rPr>
      </w:pPr>
    </w:p>
    <w:p w14:paraId="66BC4A53" w14:textId="44D86FBC" w:rsidR="00A15966" w:rsidRDefault="00A15966" w:rsidP="009D0A9D">
      <w:pPr>
        <w:pStyle w:val="ListParagraph"/>
        <w:numPr>
          <w:ilvl w:val="0"/>
          <w:numId w:val="1"/>
        </w:numPr>
        <w:tabs>
          <w:tab w:val="left" w:pos="720"/>
        </w:tabs>
        <w:ind w:left="720" w:hanging="720"/>
        <w:jc w:val="both"/>
        <w:rPr>
          <w:b/>
          <w:bCs/>
          <w:i/>
          <w:iCs/>
          <w:sz w:val="24"/>
          <w:szCs w:val="24"/>
        </w:rPr>
      </w:pPr>
      <w:r w:rsidRPr="00A15966">
        <w:rPr>
          <w:b/>
          <w:bCs/>
          <w:i/>
          <w:iCs/>
          <w:sz w:val="24"/>
          <w:szCs w:val="24"/>
        </w:rPr>
        <w:t xml:space="preserve">Council Reports &amp; District Issues </w:t>
      </w:r>
    </w:p>
    <w:p w14:paraId="636F3605" w14:textId="70CF1956" w:rsidR="00AD3D85" w:rsidRDefault="000F5660" w:rsidP="009D0A9D">
      <w:pPr>
        <w:tabs>
          <w:tab w:val="left" w:pos="720"/>
        </w:tabs>
        <w:jc w:val="both"/>
        <w:rPr>
          <w:sz w:val="24"/>
          <w:szCs w:val="24"/>
        </w:rPr>
      </w:pPr>
      <w:r>
        <w:rPr>
          <w:sz w:val="24"/>
          <w:szCs w:val="24"/>
        </w:rPr>
        <w:t xml:space="preserve">Council Member Brewer </w:t>
      </w:r>
      <w:r w:rsidR="00AD3D85">
        <w:rPr>
          <w:sz w:val="24"/>
          <w:szCs w:val="24"/>
        </w:rPr>
        <w:t xml:space="preserve">discussed the </w:t>
      </w:r>
      <w:r w:rsidR="00221122">
        <w:rPr>
          <w:sz w:val="24"/>
          <w:szCs w:val="24"/>
        </w:rPr>
        <w:t xml:space="preserve">Highlights </w:t>
      </w:r>
      <w:proofErr w:type="gramStart"/>
      <w:r w:rsidR="00221122">
        <w:rPr>
          <w:sz w:val="24"/>
          <w:szCs w:val="24"/>
        </w:rPr>
        <w:t>From</w:t>
      </w:r>
      <w:proofErr w:type="gramEnd"/>
      <w:r w:rsidR="00221122">
        <w:rPr>
          <w:sz w:val="24"/>
          <w:szCs w:val="24"/>
        </w:rPr>
        <w:t xml:space="preserve"> Handel’s Messiah performance that took place recently and praised the talent of the performers.</w:t>
      </w:r>
      <w:r w:rsidR="00FD5DE5">
        <w:rPr>
          <w:sz w:val="24"/>
          <w:szCs w:val="24"/>
        </w:rPr>
        <w:t xml:space="preserve">  </w:t>
      </w:r>
      <w:r w:rsidR="00876B49">
        <w:rPr>
          <w:sz w:val="24"/>
          <w:szCs w:val="24"/>
        </w:rPr>
        <w:t>He was impressed with the event and tradition.</w:t>
      </w:r>
    </w:p>
    <w:p w14:paraId="67D45B5A" w14:textId="77777777" w:rsidR="00876B49" w:rsidRDefault="00876B49" w:rsidP="009D0A9D">
      <w:pPr>
        <w:tabs>
          <w:tab w:val="left" w:pos="720"/>
        </w:tabs>
        <w:jc w:val="both"/>
        <w:rPr>
          <w:sz w:val="24"/>
          <w:szCs w:val="24"/>
        </w:rPr>
      </w:pPr>
    </w:p>
    <w:p w14:paraId="11C24384" w14:textId="500C594A" w:rsidR="00876B49" w:rsidRDefault="00D64566" w:rsidP="009D0A9D">
      <w:pPr>
        <w:tabs>
          <w:tab w:val="left" w:pos="720"/>
        </w:tabs>
        <w:jc w:val="both"/>
        <w:rPr>
          <w:sz w:val="24"/>
          <w:szCs w:val="24"/>
        </w:rPr>
      </w:pPr>
      <w:r>
        <w:rPr>
          <w:sz w:val="24"/>
          <w:szCs w:val="24"/>
        </w:rPr>
        <w:t xml:space="preserve">Council Member Fotheringham </w:t>
      </w:r>
      <w:r w:rsidR="00E73FE5">
        <w:rPr>
          <w:sz w:val="24"/>
          <w:szCs w:val="24"/>
        </w:rPr>
        <w:t xml:space="preserve">reported that on Friday, the Arts Council will have the </w:t>
      </w:r>
      <w:r w:rsidR="00401A16">
        <w:rPr>
          <w:sz w:val="24"/>
          <w:szCs w:val="24"/>
        </w:rPr>
        <w:t xml:space="preserve">Wesley </w:t>
      </w:r>
      <w:r w:rsidR="00E73FE5">
        <w:rPr>
          <w:sz w:val="24"/>
          <w:szCs w:val="24"/>
        </w:rPr>
        <w:t>Bell Ringer</w:t>
      </w:r>
      <w:r w:rsidR="00401A16">
        <w:rPr>
          <w:sz w:val="24"/>
          <w:szCs w:val="24"/>
        </w:rPr>
        <w:t>s</w:t>
      </w:r>
      <w:r w:rsidR="00E73FE5">
        <w:rPr>
          <w:sz w:val="24"/>
          <w:szCs w:val="24"/>
        </w:rPr>
        <w:t xml:space="preserve"> event.</w:t>
      </w:r>
      <w:r w:rsidR="003A4C9F">
        <w:rPr>
          <w:sz w:val="24"/>
          <w:szCs w:val="24"/>
        </w:rPr>
        <w:t xml:space="preserve">  There are no tickets remaining as the event is sold out.</w:t>
      </w:r>
      <w:r w:rsidR="001A1CBA">
        <w:rPr>
          <w:sz w:val="24"/>
          <w:szCs w:val="24"/>
        </w:rPr>
        <w:t xml:space="preserve">  </w:t>
      </w:r>
      <w:r w:rsidR="009B1356">
        <w:rPr>
          <w:sz w:val="24"/>
          <w:szCs w:val="24"/>
        </w:rPr>
        <w:t xml:space="preserve">Council Member Fotheringham </w:t>
      </w:r>
      <w:r w:rsidR="00313F11">
        <w:rPr>
          <w:sz w:val="24"/>
          <w:szCs w:val="24"/>
        </w:rPr>
        <w:t>also noted</w:t>
      </w:r>
      <w:r w:rsidR="009B1356">
        <w:rPr>
          <w:sz w:val="24"/>
          <w:szCs w:val="24"/>
        </w:rPr>
        <w:t xml:space="preserve"> that he and Mayor Dahle </w:t>
      </w:r>
      <w:r w:rsidR="00E94006">
        <w:rPr>
          <w:sz w:val="24"/>
          <w:szCs w:val="24"/>
        </w:rPr>
        <w:t xml:space="preserve">had </w:t>
      </w:r>
      <w:r w:rsidR="009B1356">
        <w:rPr>
          <w:sz w:val="24"/>
          <w:szCs w:val="24"/>
        </w:rPr>
        <w:t>attended the Rotary Club</w:t>
      </w:r>
      <w:r w:rsidR="00742334">
        <w:rPr>
          <w:sz w:val="24"/>
          <w:szCs w:val="24"/>
        </w:rPr>
        <w:t xml:space="preserve"> an</w:t>
      </w:r>
      <w:r w:rsidR="00B52725">
        <w:rPr>
          <w:sz w:val="24"/>
          <w:szCs w:val="24"/>
        </w:rPr>
        <w:t>nua</w:t>
      </w:r>
      <w:r w:rsidR="001433FE">
        <w:rPr>
          <w:sz w:val="24"/>
          <w:szCs w:val="24"/>
        </w:rPr>
        <w:t>l</w:t>
      </w:r>
      <w:r w:rsidR="009B1356">
        <w:rPr>
          <w:sz w:val="24"/>
          <w:szCs w:val="24"/>
        </w:rPr>
        <w:t xml:space="preserve"> holiday party last night.  </w:t>
      </w:r>
    </w:p>
    <w:p w14:paraId="4B33F874" w14:textId="77777777" w:rsidR="00221122" w:rsidRDefault="00221122" w:rsidP="009D0A9D">
      <w:pPr>
        <w:tabs>
          <w:tab w:val="left" w:pos="720"/>
        </w:tabs>
        <w:jc w:val="both"/>
        <w:rPr>
          <w:sz w:val="24"/>
          <w:szCs w:val="24"/>
        </w:rPr>
      </w:pPr>
    </w:p>
    <w:p w14:paraId="655104C8" w14:textId="35D086EE" w:rsidR="00221122" w:rsidRDefault="00364AB2" w:rsidP="009D0A9D">
      <w:pPr>
        <w:tabs>
          <w:tab w:val="left" w:pos="720"/>
        </w:tabs>
        <w:jc w:val="both"/>
        <w:rPr>
          <w:sz w:val="24"/>
          <w:szCs w:val="24"/>
        </w:rPr>
      </w:pPr>
      <w:r>
        <w:rPr>
          <w:sz w:val="24"/>
          <w:szCs w:val="24"/>
        </w:rPr>
        <w:t xml:space="preserve">Council Member Quinn </w:t>
      </w:r>
      <w:r w:rsidR="00EB1667">
        <w:rPr>
          <w:sz w:val="24"/>
          <w:szCs w:val="24"/>
        </w:rPr>
        <w:t>referenced</w:t>
      </w:r>
      <w:r w:rsidR="0009265C">
        <w:rPr>
          <w:sz w:val="24"/>
          <w:szCs w:val="24"/>
        </w:rPr>
        <w:t xml:space="preserve"> the 2700 East sidewalk project </w:t>
      </w:r>
      <w:r w:rsidR="00D11CBE">
        <w:rPr>
          <w:sz w:val="24"/>
          <w:szCs w:val="24"/>
        </w:rPr>
        <w:t xml:space="preserve">discussed </w:t>
      </w:r>
      <w:r w:rsidR="0009265C">
        <w:rPr>
          <w:sz w:val="24"/>
          <w:szCs w:val="24"/>
        </w:rPr>
        <w:t>during the last City Council Meeting.  There is a lot</w:t>
      </w:r>
      <w:r w:rsidR="00C079AE">
        <w:rPr>
          <w:sz w:val="24"/>
          <w:szCs w:val="24"/>
        </w:rPr>
        <w:t xml:space="preserve"> of</w:t>
      </w:r>
      <w:r w:rsidR="0009265C">
        <w:rPr>
          <w:sz w:val="24"/>
          <w:szCs w:val="24"/>
        </w:rPr>
        <w:t xml:space="preserve"> excitement about that project.  </w:t>
      </w:r>
      <w:r w:rsidR="00B1763F">
        <w:rPr>
          <w:sz w:val="24"/>
          <w:szCs w:val="24"/>
        </w:rPr>
        <w:t xml:space="preserve">However, one person expressed </w:t>
      </w:r>
      <w:r w:rsidR="00105D50">
        <w:rPr>
          <w:sz w:val="24"/>
          <w:szCs w:val="24"/>
        </w:rPr>
        <w:t xml:space="preserve">concerns, because a good </w:t>
      </w:r>
      <w:r w:rsidR="00280201">
        <w:rPr>
          <w:sz w:val="24"/>
          <w:szCs w:val="24"/>
        </w:rPr>
        <w:t>portion</w:t>
      </w:r>
      <w:r w:rsidR="00105D50">
        <w:rPr>
          <w:sz w:val="24"/>
          <w:szCs w:val="24"/>
        </w:rPr>
        <w:t xml:space="preserve"> of their front yard will be turned into sidewalk.  </w:t>
      </w:r>
      <w:r w:rsidR="00C637BE">
        <w:rPr>
          <w:sz w:val="24"/>
          <w:szCs w:val="24"/>
        </w:rPr>
        <w:t xml:space="preserve">She explained that the project will benefit a lot of people in the community and some need to make a </w:t>
      </w:r>
      <w:r w:rsidR="005B0B6F">
        <w:rPr>
          <w:sz w:val="24"/>
          <w:szCs w:val="24"/>
        </w:rPr>
        <w:t>small</w:t>
      </w:r>
      <w:r w:rsidR="00C637BE">
        <w:rPr>
          <w:sz w:val="24"/>
          <w:szCs w:val="24"/>
        </w:rPr>
        <w:t xml:space="preserve"> sacrifice.  </w:t>
      </w:r>
      <w:r w:rsidR="00866097">
        <w:rPr>
          <w:sz w:val="24"/>
          <w:szCs w:val="24"/>
        </w:rPr>
        <w:t xml:space="preserve">Council Member Quinn praised the way </w:t>
      </w:r>
      <w:r w:rsidR="00363877">
        <w:rPr>
          <w:sz w:val="24"/>
          <w:szCs w:val="24"/>
        </w:rPr>
        <w:t>Public Services Director, Jared Bunch,</w:t>
      </w:r>
      <w:r w:rsidR="00F85655">
        <w:rPr>
          <w:sz w:val="24"/>
          <w:szCs w:val="24"/>
        </w:rPr>
        <w:t xml:space="preserve"> had responded</w:t>
      </w:r>
      <w:r w:rsidR="00363877">
        <w:rPr>
          <w:sz w:val="24"/>
          <w:szCs w:val="24"/>
        </w:rPr>
        <w:t xml:space="preserve">.  </w:t>
      </w:r>
    </w:p>
    <w:p w14:paraId="25F58349" w14:textId="77777777" w:rsidR="007B3E2D" w:rsidRDefault="007B3E2D" w:rsidP="009D0A9D">
      <w:pPr>
        <w:tabs>
          <w:tab w:val="left" w:pos="720"/>
        </w:tabs>
        <w:jc w:val="both"/>
        <w:rPr>
          <w:sz w:val="24"/>
          <w:szCs w:val="24"/>
        </w:rPr>
      </w:pPr>
    </w:p>
    <w:p w14:paraId="02E856E3" w14:textId="52517AE4" w:rsidR="008C6B02" w:rsidRDefault="007B3E2D" w:rsidP="009D0A9D">
      <w:pPr>
        <w:tabs>
          <w:tab w:val="left" w:pos="720"/>
        </w:tabs>
        <w:jc w:val="both"/>
        <w:rPr>
          <w:sz w:val="24"/>
          <w:szCs w:val="24"/>
        </w:rPr>
      </w:pPr>
      <w:r>
        <w:rPr>
          <w:sz w:val="24"/>
          <w:szCs w:val="24"/>
        </w:rPr>
        <w:t xml:space="preserve">Mayor Dahle reported that the Interfaith Council had a roundtable with various members of the team.  The intention is to do that once a month to discuss items of interest.  </w:t>
      </w:r>
      <w:r w:rsidR="00986C57">
        <w:rPr>
          <w:sz w:val="24"/>
          <w:szCs w:val="24"/>
        </w:rPr>
        <w:t>There will be another roundtable discussion in January 2024.</w:t>
      </w:r>
      <w:r w:rsidR="00E16693">
        <w:rPr>
          <w:sz w:val="24"/>
          <w:szCs w:val="24"/>
        </w:rPr>
        <w:t xml:space="preserve">  Approximately 20 people attended the first roundtable discussion.</w:t>
      </w:r>
      <w:r w:rsidR="00526662">
        <w:rPr>
          <w:sz w:val="24"/>
          <w:szCs w:val="24"/>
        </w:rPr>
        <w:t xml:space="preserve">  </w:t>
      </w:r>
      <w:r w:rsidR="001121ED">
        <w:rPr>
          <w:sz w:val="24"/>
          <w:szCs w:val="24"/>
        </w:rPr>
        <w:t xml:space="preserve">Mayor Dahle </w:t>
      </w:r>
      <w:r w:rsidR="00D23B8D">
        <w:rPr>
          <w:sz w:val="24"/>
          <w:szCs w:val="24"/>
        </w:rPr>
        <w:t>shared information about the Community Comfort Drive</w:t>
      </w:r>
      <w:r w:rsidR="00357B86">
        <w:rPr>
          <w:sz w:val="24"/>
          <w:szCs w:val="24"/>
        </w:rPr>
        <w:t xml:space="preserve"> to benefit </w:t>
      </w:r>
      <w:r w:rsidR="00DD031C">
        <w:rPr>
          <w:sz w:val="24"/>
          <w:szCs w:val="24"/>
        </w:rPr>
        <w:t xml:space="preserve">the </w:t>
      </w:r>
      <w:r w:rsidR="002E1664">
        <w:rPr>
          <w:sz w:val="24"/>
          <w:szCs w:val="24"/>
        </w:rPr>
        <w:t>Huntsman Cancer Institute.</w:t>
      </w:r>
      <w:r w:rsidR="00533F9C">
        <w:rPr>
          <w:sz w:val="24"/>
          <w:szCs w:val="24"/>
        </w:rPr>
        <w:t xml:space="preserve">  </w:t>
      </w:r>
      <w:r w:rsidR="00E5330D">
        <w:rPr>
          <w:sz w:val="24"/>
          <w:szCs w:val="24"/>
        </w:rPr>
        <w:t>There were items such as hats, blankets, socks, and art supplies</w:t>
      </w:r>
      <w:r w:rsidR="003D5495">
        <w:rPr>
          <w:sz w:val="24"/>
          <w:szCs w:val="24"/>
        </w:rPr>
        <w:t xml:space="preserve"> that were donated.  </w:t>
      </w:r>
    </w:p>
    <w:p w14:paraId="6CC9023C" w14:textId="77777777" w:rsidR="008C6B02" w:rsidRPr="008C6B02" w:rsidRDefault="008C6B02" w:rsidP="009D0A9D">
      <w:pPr>
        <w:tabs>
          <w:tab w:val="left" w:pos="720"/>
        </w:tabs>
        <w:jc w:val="both"/>
        <w:rPr>
          <w:sz w:val="24"/>
          <w:szCs w:val="24"/>
        </w:rPr>
      </w:pPr>
    </w:p>
    <w:p w14:paraId="30DD8D5E" w14:textId="3B08A77C" w:rsidR="00195113" w:rsidRPr="00195113" w:rsidRDefault="003C4BB5" w:rsidP="009D0A9D">
      <w:pPr>
        <w:pStyle w:val="ListParagraph"/>
        <w:numPr>
          <w:ilvl w:val="0"/>
          <w:numId w:val="1"/>
        </w:numPr>
        <w:tabs>
          <w:tab w:val="left" w:pos="720"/>
        </w:tabs>
        <w:ind w:left="720" w:hanging="720"/>
        <w:jc w:val="both"/>
        <w:rPr>
          <w:iCs/>
          <w:sz w:val="24"/>
          <w:szCs w:val="24"/>
        </w:rPr>
      </w:pPr>
      <w:r>
        <w:rPr>
          <w:b/>
          <w:bCs/>
          <w:i/>
          <w:iCs/>
          <w:sz w:val="24"/>
          <w:szCs w:val="24"/>
        </w:rPr>
        <w:t>Presentation and Recognition of Outgoing Council Member Dan Gibbons.</w:t>
      </w:r>
    </w:p>
    <w:p w14:paraId="787D644D" w14:textId="1BD5269D" w:rsidR="00195113" w:rsidRDefault="00CC0F25" w:rsidP="009D0A9D">
      <w:pPr>
        <w:tabs>
          <w:tab w:val="left" w:pos="720"/>
        </w:tabs>
        <w:jc w:val="both"/>
        <w:rPr>
          <w:sz w:val="24"/>
          <w:szCs w:val="24"/>
        </w:rPr>
      </w:pPr>
      <w:r>
        <w:rPr>
          <w:sz w:val="24"/>
          <w:szCs w:val="24"/>
        </w:rPr>
        <w:t xml:space="preserve">Mayor Dahle </w:t>
      </w:r>
      <w:r w:rsidR="00E237EA">
        <w:rPr>
          <w:sz w:val="24"/>
          <w:szCs w:val="24"/>
        </w:rPr>
        <w:t xml:space="preserve">reported that the last item on the </w:t>
      </w:r>
      <w:r w:rsidR="00FA5E8D">
        <w:rPr>
          <w:sz w:val="24"/>
          <w:szCs w:val="24"/>
        </w:rPr>
        <w:t xml:space="preserve">agenda is recognition of Council Member Gibbons.  He has served </w:t>
      </w:r>
      <w:r w:rsidR="00F51870">
        <w:rPr>
          <w:sz w:val="24"/>
          <w:szCs w:val="24"/>
        </w:rPr>
        <w:t>on the City Council for four years this term, but he was also a founding membe</w:t>
      </w:r>
      <w:r w:rsidR="00096395">
        <w:rPr>
          <w:sz w:val="24"/>
          <w:szCs w:val="24"/>
        </w:rPr>
        <w:t>r</w:t>
      </w:r>
      <w:r w:rsidR="00F51870">
        <w:rPr>
          <w:sz w:val="24"/>
          <w:szCs w:val="24"/>
        </w:rPr>
        <w:t xml:space="preserve">.  </w:t>
      </w:r>
      <w:r w:rsidR="0077100E">
        <w:rPr>
          <w:sz w:val="24"/>
          <w:szCs w:val="24"/>
        </w:rPr>
        <w:t>He served as a Council Member</w:t>
      </w:r>
      <w:r w:rsidR="008B3375">
        <w:rPr>
          <w:sz w:val="24"/>
          <w:szCs w:val="24"/>
        </w:rPr>
        <w:t xml:space="preserve"> previously</w:t>
      </w:r>
      <w:r w:rsidR="0077100E">
        <w:rPr>
          <w:sz w:val="24"/>
          <w:szCs w:val="24"/>
        </w:rPr>
        <w:t xml:space="preserve"> then transitioned to the Justice Court Judge</w:t>
      </w:r>
      <w:r w:rsidR="00CA7AC5">
        <w:rPr>
          <w:sz w:val="24"/>
          <w:szCs w:val="24"/>
        </w:rPr>
        <w:t xml:space="preserve"> </w:t>
      </w:r>
      <w:r w:rsidR="008B3375">
        <w:rPr>
          <w:sz w:val="24"/>
          <w:szCs w:val="24"/>
        </w:rPr>
        <w:t>position</w:t>
      </w:r>
      <w:r w:rsidR="0077100E">
        <w:rPr>
          <w:sz w:val="24"/>
          <w:szCs w:val="24"/>
        </w:rPr>
        <w:t>, and then came back to serve again on the City Council.</w:t>
      </w:r>
      <w:r w:rsidR="00B619A3">
        <w:rPr>
          <w:sz w:val="24"/>
          <w:szCs w:val="24"/>
        </w:rPr>
        <w:t xml:space="preserve">  It is important to honor his </w:t>
      </w:r>
      <w:r w:rsidR="000D0D72">
        <w:rPr>
          <w:sz w:val="24"/>
          <w:szCs w:val="24"/>
        </w:rPr>
        <w:t>dedicat</w:t>
      </w:r>
      <w:r w:rsidR="00334221">
        <w:rPr>
          <w:sz w:val="24"/>
          <w:szCs w:val="24"/>
        </w:rPr>
        <w:t xml:space="preserve">ion and </w:t>
      </w:r>
      <w:r w:rsidR="00A41F56">
        <w:rPr>
          <w:sz w:val="24"/>
          <w:szCs w:val="24"/>
        </w:rPr>
        <w:t xml:space="preserve">service. </w:t>
      </w:r>
    </w:p>
    <w:p w14:paraId="4018A7B2" w14:textId="77777777" w:rsidR="0096623F" w:rsidRDefault="0096623F" w:rsidP="009D0A9D">
      <w:pPr>
        <w:tabs>
          <w:tab w:val="left" w:pos="720"/>
        </w:tabs>
        <w:jc w:val="both"/>
        <w:rPr>
          <w:sz w:val="24"/>
          <w:szCs w:val="24"/>
        </w:rPr>
      </w:pPr>
    </w:p>
    <w:p w14:paraId="5067A244" w14:textId="7986EA5F" w:rsidR="006656AC" w:rsidRDefault="0096623F" w:rsidP="009D0A9D">
      <w:pPr>
        <w:tabs>
          <w:tab w:val="left" w:pos="720"/>
        </w:tabs>
        <w:jc w:val="both"/>
        <w:rPr>
          <w:sz w:val="24"/>
          <w:szCs w:val="24"/>
        </w:rPr>
      </w:pPr>
      <w:r>
        <w:rPr>
          <w:sz w:val="24"/>
          <w:szCs w:val="24"/>
        </w:rPr>
        <w:t xml:space="preserve">Lieutenant Tyler Ackerman </w:t>
      </w:r>
      <w:r w:rsidR="00172872">
        <w:rPr>
          <w:sz w:val="24"/>
          <w:szCs w:val="24"/>
        </w:rPr>
        <w:t>stated</w:t>
      </w:r>
      <w:r w:rsidR="005D21CD">
        <w:rPr>
          <w:sz w:val="24"/>
          <w:szCs w:val="24"/>
        </w:rPr>
        <w:t xml:space="preserve"> that the Unified Police Department (“UPD”) </w:t>
      </w:r>
      <w:r w:rsidR="001C0EC7">
        <w:rPr>
          <w:sz w:val="24"/>
          <w:szCs w:val="24"/>
        </w:rPr>
        <w:t>appreciates</w:t>
      </w:r>
      <w:r w:rsidR="005D21CD">
        <w:rPr>
          <w:sz w:val="24"/>
          <w:szCs w:val="24"/>
        </w:rPr>
        <w:t xml:space="preserve"> </w:t>
      </w:r>
      <w:r w:rsidR="007A651F">
        <w:rPr>
          <w:sz w:val="24"/>
          <w:szCs w:val="24"/>
        </w:rPr>
        <w:t xml:space="preserve">the work done by </w:t>
      </w:r>
      <w:r w:rsidR="005D21CD">
        <w:rPr>
          <w:sz w:val="24"/>
          <w:szCs w:val="24"/>
        </w:rPr>
        <w:t>Council Member Gibbons</w:t>
      </w:r>
      <w:r w:rsidR="00DF310E">
        <w:rPr>
          <w:sz w:val="24"/>
          <w:szCs w:val="24"/>
        </w:rPr>
        <w:t>.</w:t>
      </w:r>
      <w:r w:rsidR="00346532">
        <w:rPr>
          <w:sz w:val="24"/>
          <w:szCs w:val="24"/>
        </w:rPr>
        <w:t xml:space="preserve">  </w:t>
      </w:r>
      <w:r w:rsidR="007D2809">
        <w:rPr>
          <w:sz w:val="24"/>
          <w:szCs w:val="24"/>
        </w:rPr>
        <w:t>It</w:t>
      </w:r>
      <w:r w:rsidR="00895274">
        <w:rPr>
          <w:sz w:val="24"/>
          <w:szCs w:val="24"/>
        </w:rPr>
        <w:t xml:space="preserve"> has been wonderful to work with him</w:t>
      </w:r>
      <w:r w:rsidR="007D2809">
        <w:rPr>
          <w:sz w:val="24"/>
          <w:szCs w:val="24"/>
        </w:rPr>
        <w:t xml:space="preserve"> and his service is appreciated</w:t>
      </w:r>
      <w:r w:rsidR="00895274">
        <w:rPr>
          <w:sz w:val="24"/>
          <w:szCs w:val="24"/>
        </w:rPr>
        <w:t xml:space="preserve">.  </w:t>
      </w:r>
      <w:r w:rsidR="009E4C98">
        <w:rPr>
          <w:sz w:val="24"/>
          <w:szCs w:val="24"/>
        </w:rPr>
        <w:t xml:space="preserve">Lieutenant Ackerman </w:t>
      </w:r>
      <w:r w:rsidR="00AA1CA7">
        <w:rPr>
          <w:sz w:val="24"/>
          <w:szCs w:val="24"/>
        </w:rPr>
        <w:t xml:space="preserve">presented a plaque </w:t>
      </w:r>
      <w:r w:rsidR="00003B2C">
        <w:rPr>
          <w:sz w:val="24"/>
          <w:szCs w:val="24"/>
        </w:rPr>
        <w:t xml:space="preserve">from UPD </w:t>
      </w:r>
      <w:r w:rsidR="00186839">
        <w:rPr>
          <w:sz w:val="24"/>
          <w:szCs w:val="24"/>
        </w:rPr>
        <w:t>to Council Member Gibbons.</w:t>
      </w:r>
      <w:r w:rsidR="00431E89">
        <w:rPr>
          <w:sz w:val="24"/>
          <w:szCs w:val="24"/>
        </w:rPr>
        <w:t xml:space="preserve">  </w:t>
      </w:r>
      <w:r w:rsidR="00C77865">
        <w:rPr>
          <w:sz w:val="24"/>
          <w:szCs w:val="24"/>
        </w:rPr>
        <w:t xml:space="preserve">Captain Dan Brown </w:t>
      </w:r>
      <w:r w:rsidR="00597915">
        <w:rPr>
          <w:sz w:val="24"/>
          <w:szCs w:val="24"/>
        </w:rPr>
        <w:t xml:space="preserve">from UFA </w:t>
      </w:r>
      <w:r w:rsidR="004712D6">
        <w:rPr>
          <w:sz w:val="24"/>
          <w:szCs w:val="24"/>
        </w:rPr>
        <w:t xml:space="preserve">expressed his appreciation for </w:t>
      </w:r>
      <w:r w:rsidR="003F2BB8">
        <w:rPr>
          <w:sz w:val="24"/>
          <w:szCs w:val="24"/>
        </w:rPr>
        <w:t>the</w:t>
      </w:r>
      <w:r w:rsidR="004712D6">
        <w:rPr>
          <w:sz w:val="24"/>
          <w:szCs w:val="24"/>
        </w:rPr>
        <w:t xml:space="preserve"> service to Holladay.  </w:t>
      </w:r>
      <w:r w:rsidR="00493599">
        <w:rPr>
          <w:sz w:val="24"/>
          <w:szCs w:val="24"/>
        </w:rPr>
        <w:t xml:space="preserve">He noted that everyone on the City Council has a high level of professionalism.  </w:t>
      </w:r>
      <w:r w:rsidR="008E1018">
        <w:rPr>
          <w:sz w:val="24"/>
          <w:szCs w:val="24"/>
        </w:rPr>
        <w:t xml:space="preserve">Council Member Gibbons was presented with a </w:t>
      </w:r>
      <w:r w:rsidR="003F4E81">
        <w:rPr>
          <w:sz w:val="24"/>
          <w:szCs w:val="24"/>
        </w:rPr>
        <w:t>C</w:t>
      </w:r>
      <w:r w:rsidR="008E1018">
        <w:rPr>
          <w:sz w:val="24"/>
          <w:szCs w:val="24"/>
        </w:rPr>
        <w:t>ertificat</w:t>
      </w:r>
      <w:r w:rsidR="00EE7FAA">
        <w:rPr>
          <w:sz w:val="24"/>
          <w:szCs w:val="24"/>
        </w:rPr>
        <w:t xml:space="preserve">e of </w:t>
      </w:r>
      <w:r w:rsidR="003F4E81">
        <w:rPr>
          <w:sz w:val="24"/>
          <w:szCs w:val="24"/>
        </w:rPr>
        <w:t>A</w:t>
      </w:r>
      <w:r w:rsidR="00EE7FAA">
        <w:rPr>
          <w:sz w:val="24"/>
          <w:szCs w:val="24"/>
        </w:rPr>
        <w:t xml:space="preserve">ppreciation </w:t>
      </w:r>
      <w:r w:rsidR="006D23FB">
        <w:rPr>
          <w:sz w:val="24"/>
          <w:szCs w:val="24"/>
        </w:rPr>
        <w:t xml:space="preserve">and a </w:t>
      </w:r>
      <w:r w:rsidR="00970B63">
        <w:rPr>
          <w:sz w:val="24"/>
          <w:szCs w:val="24"/>
        </w:rPr>
        <w:t>Challenge Coin</w:t>
      </w:r>
      <w:r w:rsidR="00857707">
        <w:rPr>
          <w:sz w:val="24"/>
          <w:szCs w:val="24"/>
        </w:rPr>
        <w:t>.</w:t>
      </w:r>
      <w:r w:rsidR="00431E89">
        <w:rPr>
          <w:sz w:val="24"/>
          <w:szCs w:val="24"/>
        </w:rPr>
        <w:t xml:space="preserve">  </w:t>
      </w:r>
      <w:r w:rsidR="006656AC">
        <w:rPr>
          <w:sz w:val="24"/>
          <w:szCs w:val="24"/>
        </w:rPr>
        <w:t>Pa</w:t>
      </w:r>
      <w:r w:rsidR="00B35154">
        <w:rPr>
          <w:sz w:val="24"/>
          <w:szCs w:val="24"/>
        </w:rPr>
        <w:t xml:space="preserve">m </w:t>
      </w:r>
      <w:r w:rsidR="00576DCA">
        <w:rPr>
          <w:sz w:val="24"/>
          <w:szCs w:val="24"/>
        </w:rPr>
        <w:t xml:space="preserve">Roberts from Wasatch Front Waste and Recycling reported that the Board </w:t>
      </w:r>
      <w:r w:rsidR="002E4616">
        <w:rPr>
          <w:sz w:val="24"/>
          <w:szCs w:val="24"/>
        </w:rPr>
        <w:t xml:space="preserve">adopted a Resolution on November 13, 2023.  His </w:t>
      </w:r>
      <w:r w:rsidR="006E6F85">
        <w:rPr>
          <w:sz w:val="24"/>
          <w:szCs w:val="24"/>
        </w:rPr>
        <w:t xml:space="preserve">efforts have been greatly appreciated </w:t>
      </w:r>
      <w:r w:rsidR="00CC17DA">
        <w:rPr>
          <w:sz w:val="24"/>
          <w:szCs w:val="24"/>
        </w:rPr>
        <w:t xml:space="preserve">by </w:t>
      </w:r>
      <w:r w:rsidR="0046199C">
        <w:rPr>
          <w:sz w:val="24"/>
          <w:szCs w:val="24"/>
        </w:rPr>
        <w:t>all</w:t>
      </w:r>
      <w:r w:rsidR="0049577B">
        <w:rPr>
          <w:sz w:val="24"/>
          <w:szCs w:val="24"/>
        </w:rPr>
        <w:t xml:space="preserve">, especially his diplomatic </w:t>
      </w:r>
      <w:r w:rsidR="006A325C">
        <w:rPr>
          <w:sz w:val="24"/>
          <w:szCs w:val="24"/>
        </w:rPr>
        <w:t xml:space="preserve">approach.  </w:t>
      </w:r>
      <w:r w:rsidR="00F450C4">
        <w:rPr>
          <w:sz w:val="24"/>
          <w:szCs w:val="24"/>
        </w:rPr>
        <w:t xml:space="preserve">She presented him with a copy of the Resolution </w:t>
      </w:r>
      <w:r w:rsidR="00106FA0">
        <w:rPr>
          <w:sz w:val="24"/>
          <w:szCs w:val="24"/>
        </w:rPr>
        <w:t xml:space="preserve">and also </w:t>
      </w:r>
      <w:r w:rsidR="008F0FC0">
        <w:rPr>
          <w:sz w:val="24"/>
          <w:szCs w:val="24"/>
        </w:rPr>
        <w:t>presented</w:t>
      </w:r>
      <w:r w:rsidR="00106FA0">
        <w:rPr>
          <w:sz w:val="24"/>
          <w:szCs w:val="24"/>
        </w:rPr>
        <w:t xml:space="preserve"> </w:t>
      </w:r>
      <w:r w:rsidR="00F406D7">
        <w:rPr>
          <w:sz w:val="24"/>
          <w:szCs w:val="24"/>
        </w:rPr>
        <w:t>var</w:t>
      </w:r>
      <w:r w:rsidR="004854F1">
        <w:rPr>
          <w:sz w:val="24"/>
          <w:szCs w:val="24"/>
        </w:rPr>
        <w:t>ious</w:t>
      </w:r>
      <w:r w:rsidR="00C31A78">
        <w:rPr>
          <w:sz w:val="24"/>
          <w:szCs w:val="24"/>
        </w:rPr>
        <w:t xml:space="preserve"> </w:t>
      </w:r>
      <w:r w:rsidR="00106FA0">
        <w:rPr>
          <w:sz w:val="24"/>
          <w:szCs w:val="24"/>
        </w:rPr>
        <w:t xml:space="preserve">gifts </w:t>
      </w:r>
      <w:r w:rsidR="004D10C5">
        <w:rPr>
          <w:sz w:val="24"/>
          <w:szCs w:val="24"/>
        </w:rPr>
        <w:t>to him in order</w:t>
      </w:r>
      <w:r w:rsidR="00106FA0">
        <w:rPr>
          <w:sz w:val="24"/>
          <w:szCs w:val="24"/>
        </w:rPr>
        <w:t xml:space="preserve"> </w:t>
      </w:r>
      <w:r w:rsidR="007E6964">
        <w:rPr>
          <w:sz w:val="24"/>
          <w:szCs w:val="24"/>
        </w:rPr>
        <w:t xml:space="preserve">to express her appreciation. </w:t>
      </w:r>
    </w:p>
    <w:p w14:paraId="1F70B778" w14:textId="77777777" w:rsidR="00A51C93" w:rsidRDefault="00A51C93" w:rsidP="009D0A9D">
      <w:pPr>
        <w:tabs>
          <w:tab w:val="left" w:pos="720"/>
        </w:tabs>
        <w:jc w:val="both"/>
        <w:rPr>
          <w:sz w:val="24"/>
          <w:szCs w:val="24"/>
        </w:rPr>
      </w:pPr>
    </w:p>
    <w:p w14:paraId="7DDEA617" w14:textId="2FF69B38" w:rsidR="00502926" w:rsidRDefault="007E3555" w:rsidP="009D0A9D">
      <w:pPr>
        <w:tabs>
          <w:tab w:val="left" w:pos="720"/>
        </w:tabs>
        <w:jc w:val="both"/>
        <w:rPr>
          <w:sz w:val="24"/>
          <w:szCs w:val="24"/>
        </w:rPr>
      </w:pPr>
      <w:r>
        <w:rPr>
          <w:sz w:val="24"/>
          <w:szCs w:val="24"/>
        </w:rPr>
        <w:t xml:space="preserve">Lyman Losee from the Historical Commission </w:t>
      </w:r>
      <w:r w:rsidR="003C0387">
        <w:rPr>
          <w:sz w:val="24"/>
          <w:szCs w:val="24"/>
        </w:rPr>
        <w:t xml:space="preserve">thanked Council Member Gibbons for attending the majority of the Historical Commission Meetings.  </w:t>
      </w:r>
      <w:r w:rsidR="009B59C5">
        <w:rPr>
          <w:sz w:val="24"/>
          <w:szCs w:val="24"/>
        </w:rPr>
        <w:t xml:space="preserve">He is a wonderful person </w:t>
      </w:r>
      <w:r w:rsidR="00146BF2">
        <w:rPr>
          <w:sz w:val="24"/>
          <w:szCs w:val="24"/>
        </w:rPr>
        <w:t xml:space="preserve">and it is a </w:t>
      </w:r>
      <w:r w:rsidR="00810143">
        <w:rPr>
          <w:sz w:val="24"/>
          <w:szCs w:val="24"/>
        </w:rPr>
        <w:t>privilege</w:t>
      </w:r>
      <w:r w:rsidR="00146BF2">
        <w:rPr>
          <w:sz w:val="24"/>
          <w:szCs w:val="24"/>
        </w:rPr>
        <w:t xml:space="preserve"> to have him in the community.  </w:t>
      </w:r>
      <w:r w:rsidR="00810143">
        <w:rPr>
          <w:sz w:val="24"/>
          <w:szCs w:val="24"/>
        </w:rPr>
        <w:t>Mr. Losee presented him with history books and a</w:t>
      </w:r>
      <w:r w:rsidR="00C079AE">
        <w:rPr>
          <w:sz w:val="24"/>
          <w:szCs w:val="24"/>
        </w:rPr>
        <w:t xml:space="preserve"> phot of the</w:t>
      </w:r>
      <w:r w:rsidR="00810143">
        <w:rPr>
          <w:sz w:val="24"/>
          <w:szCs w:val="24"/>
        </w:rPr>
        <w:t xml:space="preserve"> Commission</w:t>
      </w:r>
      <w:r w:rsidR="00C079AE">
        <w:rPr>
          <w:sz w:val="24"/>
          <w:szCs w:val="24"/>
        </w:rPr>
        <w:t>.</w:t>
      </w:r>
    </w:p>
    <w:p w14:paraId="4F7B33DE" w14:textId="77777777" w:rsidR="00810143" w:rsidRDefault="00810143" w:rsidP="009D0A9D">
      <w:pPr>
        <w:tabs>
          <w:tab w:val="left" w:pos="720"/>
        </w:tabs>
        <w:jc w:val="both"/>
        <w:rPr>
          <w:sz w:val="24"/>
          <w:szCs w:val="24"/>
        </w:rPr>
      </w:pPr>
    </w:p>
    <w:p w14:paraId="76AC1FFA" w14:textId="0616A523" w:rsidR="00093EF2" w:rsidRDefault="00EF7931" w:rsidP="009D0A9D">
      <w:pPr>
        <w:tabs>
          <w:tab w:val="left" w:pos="720"/>
        </w:tabs>
        <w:jc w:val="both"/>
        <w:rPr>
          <w:sz w:val="24"/>
          <w:szCs w:val="24"/>
        </w:rPr>
      </w:pPr>
      <w:r>
        <w:rPr>
          <w:sz w:val="24"/>
          <w:szCs w:val="24"/>
        </w:rPr>
        <w:lastRenderedPageBreak/>
        <w:t>Council Member Quinn</w:t>
      </w:r>
      <w:r w:rsidR="00F564A1">
        <w:rPr>
          <w:sz w:val="24"/>
          <w:szCs w:val="24"/>
        </w:rPr>
        <w:t xml:space="preserve"> </w:t>
      </w:r>
      <w:r w:rsidR="00CE27B8">
        <w:rPr>
          <w:sz w:val="24"/>
          <w:szCs w:val="24"/>
        </w:rPr>
        <w:t xml:space="preserve">presented </w:t>
      </w:r>
      <w:r w:rsidR="00F564A1">
        <w:rPr>
          <w:sz w:val="24"/>
          <w:szCs w:val="24"/>
        </w:rPr>
        <w:t>Council Member Gibbons</w:t>
      </w:r>
      <w:r w:rsidR="00CE27B8">
        <w:rPr>
          <w:sz w:val="24"/>
          <w:szCs w:val="24"/>
        </w:rPr>
        <w:t xml:space="preserve"> with </w:t>
      </w:r>
      <w:r w:rsidR="00F564A1">
        <w:rPr>
          <w:sz w:val="24"/>
          <w:szCs w:val="24"/>
        </w:rPr>
        <w:t>a</w:t>
      </w:r>
      <w:r w:rsidR="00CE27B8">
        <w:rPr>
          <w:sz w:val="24"/>
          <w:szCs w:val="24"/>
        </w:rPr>
        <w:t xml:space="preserve"> street sign and </w:t>
      </w:r>
      <w:r w:rsidR="00AD03D8">
        <w:rPr>
          <w:sz w:val="24"/>
          <w:szCs w:val="24"/>
        </w:rPr>
        <w:t xml:space="preserve">thanked him for his service </w:t>
      </w:r>
      <w:r w:rsidR="0041467B">
        <w:rPr>
          <w:sz w:val="24"/>
          <w:szCs w:val="24"/>
        </w:rPr>
        <w:t xml:space="preserve">on the City Council.  </w:t>
      </w:r>
      <w:r w:rsidR="00EC33AF">
        <w:rPr>
          <w:sz w:val="24"/>
          <w:szCs w:val="24"/>
        </w:rPr>
        <w:t xml:space="preserve">Ms. Chamness next presented </w:t>
      </w:r>
      <w:r w:rsidR="002D7FF2">
        <w:rPr>
          <w:sz w:val="24"/>
          <w:szCs w:val="24"/>
        </w:rPr>
        <w:t>a gift</w:t>
      </w:r>
      <w:r w:rsidR="00A47E4A">
        <w:rPr>
          <w:sz w:val="24"/>
          <w:szCs w:val="24"/>
        </w:rPr>
        <w:t xml:space="preserve"> from the City.  She has </w:t>
      </w:r>
      <w:r w:rsidR="00C479CF">
        <w:rPr>
          <w:sz w:val="24"/>
          <w:szCs w:val="24"/>
        </w:rPr>
        <w:t xml:space="preserve">really </w:t>
      </w:r>
      <w:r w:rsidR="00A47E4A">
        <w:rPr>
          <w:sz w:val="24"/>
          <w:szCs w:val="24"/>
        </w:rPr>
        <w:t xml:space="preserve">enjoyed getting to know Council Member </w:t>
      </w:r>
      <w:r w:rsidR="004B5A13">
        <w:rPr>
          <w:sz w:val="24"/>
          <w:szCs w:val="24"/>
        </w:rPr>
        <w:t>Gibbons</w:t>
      </w:r>
      <w:r w:rsidR="00F564A1">
        <w:rPr>
          <w:sz w:val="24"/>
          <w:szCs w:val="24"/>
        </w:rPr>
        <w:t xml:space="preserve">.  </w:t>
      </w:r>
      <w:r w:rsidR="00093EF2">
        <w:rPr>
          <w:sz w:val="24"/>
          <w:szCs w:val="24"/>
        </w:rPr>
        <w:t>Council Member Fotheringham rea</w:t>
      </w:r>
      <w:r w:rsidR="00F74008">
        <w:rPr>
          <w:sz w:val="24"/>
          <w:szCs w:val="24"/>
        </w:rPr>
        <w:t xml:space="preserve">d a Resolution </w:t>
      </w:r>
      <w:r w:rsidR="009963F5">
        <w:rPr>
          <w:sz w:val="24"/>
          <w:szCs w:val="24"/>
        </w:rPr>
        <w:t>from the C</w:t>
      </w:r>
      <w:r w:rsidR="00296406">
        <w:rPr>
          <w:sz w:val="24"/>
          <w:szCs w:val="24"/>
        </w:rPr>
        <w:t xml:space="preserve">ity Council.  </w:t>
      </w:r>
      <w:r w:rsidR="00433D5B">
        <w:rPr>
          <w:sz w:val="24"/>
          <w:szCs w:val="24"/>
        </w:rPr>
        <w:t xml:space="preserve">The Resolution recognized Council Member Gibbons for his </w:t>
      </w:r>
      <w:r w:rsidR="00023AD0">
        <w:rPr>
          <w:sz w:val="24"/>
          <w:szCs w:val="24"/>
        </w:rPr>
        <w:t>dedicated service to the City of Holladay</w:t>
      </w:r>
      <w:r w:rsidR="005D3F81">
        <w:rPr>
          <w:sz w:val="24"/>
          <w:szCs w:val="24"/>
        </w:rPr>
        <w:t xml:space="preserve">.  Council Member Gibbons has served as a member of the City Council representing District 5 for one term, after previously serving as a member of the initial City Council upon incorporation.  During his term of service, Council Member Gibbons provided </w:t>
      </w:r>
      <w:r w:rsidR="005109B0">
        <w:rPr>
          <w:sz w:val="24"/>
          <w:szCs w:val="24"/>
        </w:rPr>
        <w:t xml:space="preserve">extraordinary and committed leadership </w:t>
      </w:r>
      <w:r w:rsidR="008C16F8">
        <w:rPr>
          <w:sz w:val="24"/>
          <w:szCs w:val="24"/>
        </w:rPr>
        <w:t>to</w:t>
      </w:r>
      <w:r w:rsidR="005109B0">
        <w:rPr>
          <w:sz w:val="24"/>
          <w:szCs w:val="24"/>
        </w:rPr>
        <w:t xml:space="preserve"> </w:t>
      </w:r>
      <w:r w:rsidR="00DB5BBB">
        <w:rPr>
          <w:sz w:val="24"/>
          <w:szCs w:val="24"/>
        </w:rPr>
        <w:t xml:space="preserve">the Historical Commission.  </w:t>
      </w:r>
      <w:r w:rsidR="00014BBA">
        <w:rPr>
          <w:sz w:val="24"/>
          <w:szCs w:val="24"/>
        </w:rPr>
        <w:t xml:space="preserve">Additionally, his </w:t>
      </w:r>
      <w:r w:rsidR="007C1404">
        <w:rPr>
          <w:sz w:val="24"/>
          <w:szCs w:val="24"/>
        </w:rPr>
        <w:t xml:space="preserve">commitment to thorough discussion of policy questions has resulted in a fully transparent and accessible process </w:t>
      </w:r>
      <w:r w:rsidR="00F564A1">
        <w:rPr>
          <w:sz w:val="24"/>
          <w:szCs w:val="24"/>
        </w:rPr>
        <w:t>in</w:t>
      </w:r>
      <w:r w:rsidR="007C1404">
        <w:rPr>
          <w:sz w:val="24"/>
          <w:szCs w:val="24"/>
        </w:rPr>
        <w:t xml:space="preserve"> the City.  </w:t>
      </w:r>
      <w:r w:rsidR="00BA490D">
        <w:rPr>
          <w:sz w:val="24"/>
          <w:szCs w:val="24"/>
        </w:rPr>
        <w:t xml:space="preserve">The </w:t>
      </w:r>
      <w:r w:rsidR="00237DDE">
        <w:rPr>
          <w:sz w:val="24"/>
          <w:szCs w:val="24"/>
        </w:rPr>
        <w:t xml:space="preserve">City </w:t>
      </w:r>
      <w:r w:rsidR="00A6437C">
        <w:rPr>
          <w:sz w:val="24"/>
          <w:szCs w:val="24"/>
        </w:rPr>
        <w:t xml:space="preserve">Council will greatly miss </w:t>
      </w:r>
      <w:r w:rsidR="006D7D4E">
        <w:rPr>
          <w:sz w:val="24"/>
          <w:szCs w:val="24"/>
        </w:rPr>
        <w:t xml:space="preserve">Council Member Gibbons and his </w:t>
      </w:r>
      <w:r w:rsidR="00D56BDF">
        <w:rPr>
          <w:sz w:val="24"/>
          <w:szCs w:val="24"/>
        </w:rPr>
        <w:t xml:space="preserve">many </w:t>
      </w:r>
      <w:r w:rsidR="006D7D4E">
        <w:rPr>
          <w:sz w:val="24"/>
          <w:szCs w:val="24"/>
        </w:rPr>
        <w:t xml:space="preserve">talents.  </w:t>
      </w:r>
    </w:p>
    <w:p w14:paraId="6806A788" w14:textId="77777777" w:rsidR="00214A17" w:rsidRDefault="00214A17" w:rsidP="009D0A9D">
      <w:pPr>
        <w:tabs>
          <w:tab w:val="left" w:pos="720"/>
        </w:tabs>
        <w:jc w:val="both"/>
        <w:rPr>
          <w:sz w:val="24"/>
          <w:szCs w:val="24"/>
        </w:rPr>
      </w:pPr>
    </w:p>
    <w:p w14:paraId="158B63C2" w14:textId="0AFF15F9" w:rsidR="00214A17" w:rsidRDefault="003A7B01" w:rsidP="009D0A9D">
      <w:pPr>
        <w:tabs>
          <w:tab w:val="left" w:pos="720"/>
        </w:tabs>
        <w:jc w:val="both"/>
        <w:rPr>
          <w:sz w:val="24"/>
          <w:szCs w:val="24"/>
        </w:rPr>
      </w:pPr>
      <w:r>
        <w:rPr>
          <w:sz w:val="24"/>
          <w:szCs w:val="24"/>
        </w:rPr>
        <w:t xml:space="preserve">Mayor Dahle stated that Council Member Gibbons is an example of what it means to be a public servant.  </w:t>
      </w:r>
      <w:r w:rsidR="007F6680">
        <w:rPr>
          <w:sz w:val="24"/>
          <w:szCs w:val="24"/>
        </w:rPr>
        <w:t xml:space="preserve">He loved working with him and wished him all the best moving forward.  </w:t>
      </w:r>
      <w:r w:rsidR="00473013">
        <w:rPr>
          <w:sz w:val="24"/>
          <w:szCs w:val="24"/>
        </w:rPr>
        <w:t xml:space="preserve">Council Member Gibbons shared comments and </w:t>
      </w:r>
      <w:r w:rsidR="002C1D94">
        <w:rPr>
          <w:sz w:val="24"/>
          <w:szCs w:val="24"/>
        </w:rPr>
        <w:t>stated</w:t>
      </w:r>
      <w:r w:rsidR="00473013">
        <w:rPr>
          <w:sz w:val="24"/>
          <w:szCs w:val="24"/>
        </w:rPr>
        <w:t xml:space="preserve"> that it has been a privilege to serve.</w:t>
      </w:r>
      <w:r w:rsidR="003B3C8E">
        <w:rPr>
          <w:sz w:val="24"/>
          <w:szCs w:val="24"/>
        </w:rPr>
        <w:t xml:space="preserve">  </w:t>
      </w:r>
      <w:r w:rsidR="004D0ECA">
        <w:rPr>
          <w:sz w:val="24"/>
          <w:szCs w:val="24"/>
        </w:rPr>
        <w:t xml:space="preserve">He praised the Mayor and Council </w:t>
      </w:r>
      <w:r w:rsidR="005C2903">
        <w:rPr>
          <w:sz w:val="24"/>
          <w:szCs w:val="24"/>
        </w:rPr>
        <w:t>for their work</w:t>
      </w:r>
      <w:r w:rsidR="007954B7">
        <w:rPr>
          <w:sz w:val="24"/>
          <w:szCs w:val="24"/>
        </w:rPr>
        <w:t xml:space="preserve"> and </w:t>
      </w:r>
      <w:r w:rsidR="00096393">
        <w:rPr>
          <w:sz w:val="24"/>
          <w:szCs w:val="24"/>
        </w:rPr>
        <w:t>took time to recognize members of</w:t>
      </w:r>
      <w:r w:rsidR="007954B7">
        <w:rPr>
          <w:sz w:val="24"/>
          <w:szCs w:val="24"/>
        </w:rPr>
        <w:t xml:space="preserve"> City Staff for all of their efforts.  </w:t>
      </w:r>
    </w:p>
    <w:p w14:paraId="3EA207F8" w14:textId="77777777" w:rsidR="00810143" w:rsidRDefault="00810143" w:rsidP="009D0A9D">
      <w:pPr>
        <w:tabs>
          <w:tab w:val="left" w:pos="720"/>
        </w:tabs>
        <w:jc w:val="both"/>
        <w:rPr>
          <w:sz w:val="24"/>
          <w:szCs w:val="24"/>
        </w:rPr>
      </w:pPr>
    </w:p>
    <w:p w14:paraId="5E17F4D1" w14:textId="5273D5E2" w:rsidR="00195113" w:rsidRDefault="004A3A84" w:rsidP="009D0A9D">
      <w:pPr>
        <w:tabs>
          <w:tab w:val="left" w:pos="720"/>
        </w:tabs>
        <w:jc w:val="both"/>
        <w:rPr>
          <w:sz w:val="24"/>
          <w:szCs w:val="24"/>
        </w:rPr>
      </w:pPr>
      <w:r>
        <w:rPr>
          <w:sz w:val="24"/>
          <w:szCs w:val="24"/>
        </w:rPr>
        <w:t xml:space="preserve">Council Member </w:t>
      </w:r>
      <w:r w:rsidR="006840F8">
        <w:rPr>
          <w:sz w:val="24"/>
          <w:szCs w:val="24"/>
        </w:rPr>
        <w:t xml:space="preserve">Durham appreciated the opportunity to serve with Council Member Gibbons.  </w:t>
      </w:r>
      <w:r w:rsidR="00D20C27">
        <w:rPr>
          <w:sz w:val="24"/>
          <w:szCs w:val="24"/>
        </w:rPr>
        <w:t xml:space="preserve">He was a wonderful example of </w:t>
      </w:r>
      <w:r w:rsidR="00B23B8F">
        <w:rPr>
          <w:sz w:val="24"/>
          <w:szCs w:val="24"/>
        </w:rPr>
        <w:t xml:space="preserve">wisdom and </w:t>
      </w:r>
      <w:r w:rsidR="003B0497">
        <w:rPr>
          <w:sz w:val="24"/>
          <w:szCs w:val="24"/>
        </w:rPr>
        <w:t xml:space="preserve">kindness.  </w:t>
      </w:r>
      <w:r w:rsidR="00A64278">
        <w:rPr>
          <w:sz w:val="24"/>
          <w:szCs w:val="24"/>
        </w:rPr>
        <w:t xml:space="preserve">His commitment to the City is admirable.  </w:t>
      </w:r>
      <w:r w:rsidR="00726FBE">
        <w:rPr>
          <w:sz w:val="24"/>
          <w:szCs w:val="24"/>
        </w:rPr>
        <w:t xml:space="preserve">Council Member Brewer </w:t>
      </w:r>
      <w:r w:rsidR="00071CC1">
        <w:rPr>
          <w:sz w:val="24"/>
          <w:szCs w:val="24"/>
        </w:rPr>
        <w:t>stated</w:t>
      </w:r>
      <w:r w:rsidR="006A6D0B">
        <w:rPr>
          <w:sz w:val="24"/>
          <w:szCs w:val="24"/>
        </w:rPr>
        <w:t xml:space="preserve"> that Council Member Gibbons </w:t>
      </w:r>
      <w:r w:rsidR="00AB732F">
        <w:rPr>
          <w:sz w:val="24"/>
          <w:szCs w:val="24"/>
        </w:rPr>
        <w:t>is</w:t>
      </w:r>
      <w:r w:rsidR="006A6D0B">
        <w:rPr>
          <w:sz w:val="24"/>
          <w:szCs w:val="24"/>
        </w:rPr>
        <w:t xml:space="preserve"> a thoughtful </w:t>
      </w:r>
      <w:r w:rsidR="00B76E70">
        <w:rPr>
          <w:sz w:val="24"/>
          <w:szCs w:val="24"/>
        </w:rPr>
        <w:t>person who appreciate</w:t>
      </w:r>
      <w:r w:rsidR="00CF5007">
        <w:rPr>
          <w:sz w:val="24"/>
          <w:szCs w:val="24"/>
        </w:rPr>
        <w:t>s</w:t>
      </w:r>
      <w:r w:rsidR="00B76E70">
        <w:rPr>
          <w:sz w:val="24"/>
          <w:szCs w:val="24"/>
        </w:rPr>
        <w:t xml:space="preserve"> the rich heritage that Holladay has</w:t>
      </w:r>
      <w:r w:rsidR="0050213A">
        <w:rPr>
          <w:sz w:val="24"/>
          <w:szCs w:val="24"/>
        </w:rPr>
        <w:t xml:space="preserve"> to offer</w:t>
      </w:r>
      <w:r w:rsidR="00B76E70">
        <w:rPr>
          <w:sz w:val="24"/>
          <w:szCs w:val="24"/>
        </w:rPr>
        <w:t xml:space="preserve">.  He has helped to preserve </w:t>
      </w:r>
      <w:r w:rsidR="000E7329">
        <w:rPr>
          <w:sz w:val="24"/>
          <w:szCs w:val="24"/>
        </w:rPr>
        <w:t xml:space="preserve">the </w:t>
      </w:r>
      <w:r w:rsidR="002B375C">
        <w:rPr>
          <w:sz w:val="24"/>
          <w:szCs w:val="24"/>
        </w:rPr>
        <w:t>culture</w:t>
      </w:r>
      <w:r w:rsidR="000E7329">
        <w:rPr>
          <w:sz w:val="24"/>
          <w:szCs w:val="24"/>
        </w:rPr>
        <w:t xml:space="preserve"> of the community.  </w:t>
      </w:r>
    </w:p>
    <w:p w14:paraId="40818D22" w14:textId="77777777" w:rsidR="00A72AB5" w:rsidRDefault="00A72AB5" w:rsidP="009D0A9D">
      <w:pPr>
        <w:tabs>
          <w:tab w:val="left" w:pos="720"/>
        </w:tabs>
        <w:jc w:val="both"/>
        <w:rPr>
          <w:sz w:val="24"/>
          <w:szCs w:val="24"/>
        </w:rPr>
      </w:pPr>
    </w:p>
    <w:p w14:paraId="16FFB7DD" w14:textId="5DA917E6" w:rsidR="00A72AB5" w:rsidRDefault="00A72AB5" w:rsidP="009D0A9D">
      <w:pPr>
        <w:tabs>
          <w:tab w:val="left" w:pos="720"/>
        </w:tabs>
        <w:jc w:val="both"/>
        <w:rPr>
          <w:sz w:val="24"/>
          <w:szCs w:val="24"/>
        </w:rPr>
      </w:pPr>
      <w:r>
        <w:rPr>
          <w:sz w:val="24"/>
          <w:szCs w:val="24"/>
        </w:rPr>
        <w:t xml:space="preserve">Mayor Dahle wished everyone a wonderful holiday season and a prosperous new year.  </w:t>
      </w:r>
    </w:p>
    <w:p w14:paraId="34AE1288" w14:textId="7D7DCC6A" w:rsidR="00236952" w:rsidRPr="00195113" w:rsidRDefault="00A15966" w:rsidP="009D0A9D">
      <w:pPr>
        <w:tabs>
          <w:tab w:val="left" w:pos="720"/>
        </w:tabs>
        <w:jc w:val="both"/>
        <w:rPr>
          <w:iCs/>
          <w:sz w:val="24"/>
          <w:szCs w:val="24"/>
        </w:rPr>
      </w:pPr>
      <w:r w:rsidRPr="00195113">
        <w:rPr>
          <w:b/>
          <w:bCs/>
          <w:i/>
          <w:iCs/>
          <w:sz w:val="24"/>
          <w:szCs w:val="24"/>
        </w:rPr>
        <w:t xml:space="preserve"> </w:t>
      </w:r>
    </w:p>
    <w:p w14:paraId="350A4998" w14:textId="7C49E8DA" w:rsidR="001F155D" w:rsidRPr="00D0468C" w:rsidRDefault="001F155D" w:rsidP="009D0A9D">
      <w:pPr>
        <w:pStyle w:val="ListParagraph"/>
        <w:numPr>
          <w:ilvl w:val="0"/>
          <w:numId w:val="1"/>
        </w:numPr>
        <w:tabs>
          <w:tab w:val="left" w:pos="720"/>
        </w:tabs>
        <w:ind w:left="720" w:hanging="720"/>
        <w:jc w:val="both"/>
        <w:rPr>
          <w:i/>
          <w:sz w:val="24"/>
          <w:szCs w:val="24"/>
        </w:rPr>
      </w:pPr>
      <w:r w:rsidRPr="00D0468C">
        <w:rPr>
          <w:b/>
          <w:bCs/>
          <w:i/>
          <w:sz w:val="24"/>
          <w:szCs w:val="24"/>
        </w:rPr>
        <w:t>Adjourn</w:t>
      </w:r>
      <w:r w:rsidRPr="00D0468C">
        <w:rPr>
          <w:b/>
          <w:i/>
          <w:sz w:val="24"/>
          <w:szCs w:val="24"/>
        </w:rPr>
        <w:t>.</w:t>
      </w:r>
    </w:p>
    <w:p w14:paraId="709FF5C1" w14:textId="3FE9A50E" w:rsidR="006F38A9" w:rsidRPr="0047383D" w:rsidRDefault="009523DC" w:rsidP="009D0A9D">
      <w:pPr>
        <w:tabs>
          <w:tab w:val="left" w:pos="720"/>
        </w:tabs>
        <w:jc w:val="both"/>
        <w:rPr>
          <w:sz w:val="24"/>
          <w:szCs w:val="24"/>
          <w:u w:val="single"/>
        </w:rPr>
      </w:pPr>
      <w:r w:rsidRPr="0047383D">
        <w:rPr>
          <w:sz w:val="24"/>
          <w:szCs w:val="24"/>
          <w:u w:val="single"/>
        </w:rPr>
        <w:t xml:space="preserve">Council Member </w:t>
      </w:r>
      <w:r w:rsidR="00B31F46">
        <w:rPr>
          <w:sz w:val="24"/>
          <w:szCs w:val="24"/>
          <w:u w:val="single"/>
        </w:rPr>
        <w:t>Fotheringham</w:t>
      </w:r>
      <w:r w:rsidRPr="0047383D">
        <w:rPr>
          <w:sz w:val="24"/>
          <w:szCs w:val="24"/>
          <w:u w:val="single"/>
        </w:rPr>
        <w:t xml:space="preserve"> moved to </w:t>
      </w:r>
      <w:r w:rsidR="00CA5C7C">
        <w:rPr>
          <w:sz w:val="24"/>
          <w:szCs w:val="24"/>
          <w:u w:val="single"/>
        </w:rPr>
        <w:t>ADJOURN</w:t>
      </w:r>
      <w:r w:rsidRPr="0047383D">
        <w:rPr>
          <w:sz w:val="24"/>
          <w:szCs w:val="24"/>
          <w:u w:val="single"/>
        </w:rPr>
        <w:t xml:space="preserve">.  Council Member </w:t>
      </w:r>
      <w:r w:rsidR="00FF56DE">
        <w:rPr>
          <w:sz w:val="24"/>
          <w:szCs w:val="24"/>
          <w:u w:val="single"/>
        </w:rPr>
        <w:t>Quinn</w:t>
      </w:r>
      <w:r w:rsidR="0051653E">
        <w:rPr>
          <w:sz w:val="24"/>
          <w:szCs w:val="24"/>
          <w:u w:val="single"/>
        </w:rPr>
        <w:t xml:space="preserve"> </w:t>
      </w:r>
      <w:r w:rsidRPr="0047383D">
        <w:rPr>
          <w:sz w:val="24"/>
          <w:szCs w:val="24"/>
          <w:u w:val="single"/>
        </w:rPr>
        <w:t xml:space="preserve">seconded the motion.  </w:t>
      </w:r>
      <w:r w:rsidRPr="00F15EA4">
        <w:rPr>
          <w:sz w:val="24"/>
          <w:szCs w:val="24"/>
          <w:u w:val="single"/>
        </w:rPr>
        <w:t>The motion passed with the unanimous consent of the Council.</w:t>
      </w:r>
    </w:p>
    <w:p w14:paraId="08429E68" w14:textId="77777777" w:rsidR="006F38A9" w:rsidRPr="009523DC" w:rsidRDefault="006F38A9" w:rsidP="009D0A9D">
      <w:pPr>
        <w:pStyle w:val="ListParagraph"/>
        <w:tabs>
          <w:tab w:val="left" w:pos="-1440"/>
          <w:tab w:val="left" w:pos="0"/>
          <w:tab w:val="left" w:pos="90"/>
          <w:tab w:val="left" w:pos="630"/>
        </w:tabs>
        <w:ind w:left="0"/>
        <w:jc w:val="both"/>
        <w:rPr>
          <w:sz w:val="24"/>
          <w:szCs w:val="24"/>
        </w:rPr>
      </w:pPr>
    </w:p>
    <w:p w14:paraId="66B6283B" w14:textId="577EDD28" w:rsidR="001F155D" w:rsidRPr="00531AFB" w:rsidRDefault="001F155D" w:rsidP="009D0A9D">
      <w:pPr>
        <w:pStyle w:val="ListParagraph"/>
        <w:tabs>
          <w:tab w:val="left" w:pos="-1440"/>
          <w:tab w:val="left" w:pos="0"/>
          <w:tab w:val="left" w:pos="90"/>
          <w:tab w:val="left" w:pos="630"/>
        </w:tabs>
        <w:ind w:left="0"/>
        <w:jc w:val="both"/>
        <w:rPr>
          <w:sz w:val="24"/>
          <w:szCs w:val="24"/>
        </w:rPr>
      </w:pPr>
      <w:r w:rsidRPr="009523DC">
        <w:rPr>
          <w:sz w:val="24"/>
          <w:szCs w:val="24"/>
        </w:rPr>
        <w:t>The City Council Meeting adjourned at approximately</w:t>
      </w:r>
      <w:r w:rsidR="00A067F4">
        <w:rPr>
          <w:sz w:val="24"/>
          <w:szCs w:val="24"/>
        </w:rPr>
        <w:t xml:space="preserve"> </w:t>
      </w:r>
      <w:r w:rsidR="00314F19">
        <w:rPr>
          <w:sz w:val="24"/>
          <w:szCs w:val="24"/>
        </w:rPr>
        <w:t>7:00</w:t>
      </w:r>
      <w:r w:rsidR="009523DC">
        <w:rPr>
          <w:sz w:val="24"/>
          <w:szCs w:val="24"/>
        </w:rPr>
        <w:t xml:space="preserve"> </w:t>
      </w:r>
      <w:r w:rsidRPr="009523DC">
        <w:rPr>
          <w:sz w:val="24"/>
          <w:szCs w:val="24"/>
        </w:rPr>
        <w:t>p.m.</w:t>
      </w:r>
      <w:r w:rsidRPr="00531AFB">
        <w:rPr>
          <w:sz w:val="24"/>
          <w:szCs w:val="24"/>
        </w:rPr>
        <w:t xml:space="preserve"> </w:t>
      </w:r>
    </w:p>
    <w:p w14:paraId="75323B5E" w14:textId="77777777" w:rsidR="001F155D" w:rsidRPr="00531AFB" w:rsidRDefault="001F155D" w:rsidP="009D0A9D">
      <w:pPr>
        <w:tabs>
          <w:tab w:val="left" w:pos="-1440"/>
        </w:tabs>
        <w:jc w:val="both"/>
        <w:rPr>
          <w:sz w:val="24"/>
          <w:szCs w:val="24"/>
        </w:rPr>
      </w:pPr>
    </w:p>
    <w:p w14:paraId="231C807C" w14:textId="409B7E27" w:rsidR="001F155D" w:rsidRPr="00531AFB" w:rsidRDefault="001F155D" w:rsidP="009D0A9D">
      <w:pPr>
        <w:pStyle w:val="Level1"/>
        <w:keepNext/>
        <w:keepLines/>
        <w:tabs>
          <w:tab w:val="left" w:pos="720"/>
        </w:tabs>
        <w:ind w:left="0"/>
        <w:jc w:val="both"/>
        <w:rPr>
          <w:i/>
        </w:rPr>
      </w:pPr>
      <w:r w:rsidRPr="00531AFB">
        <w:rPr>
          <w:i/>
        </w:rPr>
        <w:t>I hereby certify that the foregoing represents a true, accurate</w:t>
      </w:r>
      <w:r>
        <w:rPr>
          <w:i/>
        </w:rPr>
        <w:t>,</w:t>
      </w:r>
      <w:r w:rsidRPr="00531AFB">
        <w:rPr>
          <w:i/>
        </w:rPr>
        <w:t xml:space="preserve"> and complete record of the Holladay City Council Meeting held Thursday</w:t>
      </w:r>
      <w:r w:rsidR="00057D16">
        <w:rPr>
          <w:i/>
        </w:rPr>
        <w:t>,</w:t>
      </w:r>
      <w:r w:rsidR="001461C1">
        <w:rPr>
          <w:i/>
        </w:rPr>
        <w:t xml:space="preserve"> </w:t>
      </w:r>
      <w:r w:rsidR="003C4BB5">
        <w:rPr>
          <w:i/>
        </w:rPr>
        <w:t>December 14</w:t>
      </w:r>
      <w:r w:rsidR="001461C1">
        <w:rPr>
          <w:i/>
        </w:rPr>
        <w:t>, 2023</w:t>
      </w:r>
      <w:r w:rsidRPr="00531AFB">
        <w:rPr>
          <w:i/>
        </w:rPr>
        <w:t>.</w:t>
      </w:r>
    </w:p>
    <w:p w14:paraId="1779C7ED" w14:textId="77777777" w:rsidR="001F155D" w:rsidRPr="00531AFB" w:rsidRDefault="001F155D" w:rsidP="009D0A9D">
      <w:pPr>
        <w:keepNext/>
        <w:keepLines/>
        <w:tabs>
          <w:tab w:val="left" w:pos="0"/>
          <w:tab w:val="left" w:pos="360"/>
          <w:tab w:val="left" w:pos="5616"/>
        </w:tabs>
        <w:jc w:val="both"/>
        <w:rPr>
          <w:sz w:val="24"/>
          <w:szCs w:val="24"/>
          <w:u w:val="single"/>
        </w:rPr>
      </w:pPr>
      <w:r w:rsidRPr="00531AFB">
        <w:rPr>
          <w:sz w:val="24"/>
          <w:szCs w:val="24"/>
          <w:u w:val="single"/>
        </w:rPr>
        <w:t xml:space="preserve"> </w:t>
      </w:r>
    </w:p>
    <w:p w14:paraId="35F78F63" w14:textId="77777777" w:rsidR="001F155D" w:rsidRPr="00531AFB" w:rsidRDefault="001F155D" w:rsidP="009D0A9D">
      <w:pPr>
        <w:keepNext/>
        <w:keepLines/>
        <w:tabs>
          <w:tab w:val="left" w:pos="0"/>
          <w:tab w:val="left" w:pos="360"/>
          <w:tab w:val="left" w:pos="5616"/>
        </w:tabs>
        <w:jc w:val="both"/>
        <w:rPr>
          <w:sz w:val="24"/>
          <w:szCs w:val="24"/>
          <w:u w:val="single"/>
        </w:rPr>
      </w:pPr>
    </w:p>
    <w:p w14:paraId="75449CF5" w14:textId="77777777" w:rsidR="001F155D" w:rsidRPr="00531AFB" w:rsidRDefault="001F155D" w:rsidP="009D0A9D">
      <w:pPr>
        <w:keepNext/>
        <w:keepLines/>
        <w:tabs>
          <w:tab w:val="left" w:pos="0"/>
          <w:tab w:val="left" w:pos="360"/>
          <w:tab w:val="left" w:pos="5616"/>
        </w:tabs>
        <w:jc w:val="both"/>
        <w:rPr>
          <w:sz w:val="24"/>
          <w:szCs w:val="24"/>
          <w:u w:val="single"/>
        </w:rPr>
      </w:pPr>
    </w:p>
    <w:p w14:paraId="64465498" w14:textId="77777777" w:rsidR="001F155D" w:rsidRPr="00531AFB" w:rsidRDefault="001F155D" w:rsidP="009D0A9D">
      <w:pPr>
        <w:keepNext/>
        <w:keepLines/>
        <w:tabs>
          <w:tab w:val="left" w:pos="0"/>
          <w:tab w:val="left" w:pos="360"/>
          <w:tab w:val="left" w:pos="5616"/>
        </w:tabs>
        <w:jc w:val="both"/>
        <w:rPr>
          <w:sz w:val="24"/>
          <w:szCs w:val="24"/>
        </w:rPr>
      </w:pPr>
      <w:r w:rsidRPr="00531AFB">
        <w:rPr>
          <w:sz w:val="24"/>
          <w:szCs w:val="24"/>
          <w:u w:val="single"/>
        </w:rPr>
        <w:t xml:space="preserve">                                                       </w:t>
      </w:r>
      <w:r w:rsidRPr="00531AFB">
        <w:rPr>
          <w:sz w:val="24"/>
          <w:szCs w:val="24"/>
        </w:rPr>
        <w:t xml:space="preserve">                                 </w:t>
      </w:r>
      <w:r w:rsidRPr="00531AFB">
        <w:rPr>
          <w:sz w:val="24"/>
          <w:szCs w:val="24"/>
        </w:rPr>
        <w:tab/>
      </w:r>
      <w:r w:rsidRPr="00531AFB">
        <w:rPr>
          <w:sz w:val="24"/>
          <w:szCs w:val="24"/>
          <w:u w:val="single"/>
        </w:rPr>
        <w:t xml:space="preserve"> </w:t>
      </w:r>
      <w:r w:rsidRPr="00531AFB">
        <w:rPr>
          <w:sz w:val="24"/>
          <w:szCs w:val="24"/>
          <w:u w:val="single"/>
        </w:rPr>
        <w:tab/>
      </w:r>
      <w:r w:rsidRPr="00531AFB">
        <w:rPr>
          <w:sz w:val="24"/>
          <w:szCs w:val="24"/>
          <w:u w:val="single"/>
        </w:rPr>
        <w:tab/>
      </w:r>
      <w:r w:rsidRPr="00531AFB">
        <w:rPr>
          <w:sz w:val="24"/>
          <w:szCs w:val="24"/>
          <w:u w:val="single"/>
        </w:rPr>
        <w:tab/>
      </w:r>
      <w:r w:rsidRPr="00531AFB">
        <w:rPr>
          <w:sz w:val="24"/>
          <w:szCs w:val="24"/>
          <w:u w:val="single"/>
        </w:rPr>
        <w:tab/>
      </w:r>
      <w:r w:rsidRPr="00531AFB">
        <w:rPr>
          <w:sz w:val="24"/>
          <w:szCs w:val="24"/>
          <w:u w:val="single"/>
        </w:rPr>
        <w:tab/>
        <w:t xml:space="preserve">                  </w:t>
      </w:r>
      <w:r w:rsidRPr="00531AFB">
        <w:rPr>
          <w:sz w:val="24"/>
          <w:szCs w:val="24"/>
        </w:rPr>
        <w:t xml:space="preserve">Stephanie N. Carlson, MMC                    </w:t>
      </w:r>
      <w:r w:rsidRPr="00531AFB">
        <w:rPr>
          <w:sz w:val="24"/>
          <w:szCs w:val="24"/>
        </w:rPr>
        <w:tab/>
        <w:t xml:space="preserve"> Robert Dahle, Mayor </w:t>
      </w:r>
    </w:p>
    <w:p w14:paraId="79283324" w14:textId="77777777" w:rsidR="001F155D" w:rsidRPr="00531AFB" w:rsidRDefault="001F155D" w:rsidP="009D0A9D">
      <w:pPr>
        <w:keepNext/>
        <w:keepLines/>
        <w:tabs>
          <w:tab w:val="left" w:pos="0"/>
          <w:tab w:val="left" w:pos="360"/>
          <w:tab w:val="left" w:pos="5616"/>
        </w:tabs>
        <w:jc w:val="both"/>
        <w:rPr>
          <w:sz w:val="24"/>
          <w:szCs w:val="24"/>
        </w:rPr>
      </w:pPr>
      <w:r w:rsidRPr="00531AFB">
        <w:rPr>
          <w:sz w:val="24"/>
          <w:szCs w:val="24"/>
        </w:rPr>
        <w:t>Holladay City Recorder</w:t>
      </w:r>
    </w:p>
    <w:p w14:paraId="163EE9D0" w14:textId="77777777" w:rsidR="001F155D" w:rsidRPr="00531AFB" w:rsidRDefault="001F155D" w:rsidP="009D0A9D">
      <w:pPr>
        <w:tabs>
          <w:tab w:val="left" w:pos="720"/>
        </w:tabs>
        <w:jc w:val="both"/>
        <w:rPr>
          <w:sz w:val="24"/>
          <w:szCs w:val="24"/>
        </w:rPr>
      </w:pPr>
    </w:p>
    <w:p w14:paraId="069C7C40" w14:textId="77777777" w:rsidR="001F155D" w:rsidRPr="00531AFB" w:rsidRDefault="001F155D" w:rsidP="009D0A9D">
      <w:pPr>
        <w:tabs>
          <w:tab w:val="left" w:pos="720"/>
        </w:tabs>
        <w:jc w:val="both"/>
        <w:rPr>
          <w:sz w:val="24"/>
          <w:szCs w:val="24"/>
        </w:rPr>
      </w:pPr>
    </w:p>
    <w:p w14:paraId="3C5752C1" w14:textId="2A241F0F" w:rsidR="001F155D" w:rsidRPr="00DB75C7" w:rsidRDefault="001F155D" w:rsidP="009D0A9D">
      <w:pPr>
        <w:tabs>
          <w:tab w:val="left" w:pos="720"/>
        </w:tabs>
        <w:jc w:val="both"/>
        <w:rPr>
          <w:b/>
          <w:sz w:val="24"/>
          <w:szCs w:val="24"/>
        </w:rPr>
      </w:pPr>
      <w:bookmarkStart w:id="1" w:name="_GoBack"/>
      <w:r w:rsidRPr="00DB75C7">
        <w:rPr>
          <w:b/>
          <w:sz w:val="24"/>
          <w:szCs w:val="24"/>
        </w:rPr>
        <w:t>Minutes approved:</w:t>
      </w:r>
      <w:r w:rsidRPr="00DB75C7">
        <w:rPr>
          <w:b/>
          <w:sz w:val="24"/>
          <w:szCs w:val="24"/>
        </w:rPr>
        <w:tab/>
      </w:r>
      <w:r w:rsidR="00DB75C7" w:rsidRPr="00DB75C7">
        <w:rPr>
          <w:b/>
          <w:sz w:val="24"/>
          <w:szCs w:val="24"/>
        </w:rPr>
        <w:t>March 7, 2024</w:t>
      </w:r>
    </w:p>
    <w:bookmarkEnd w:id="0"/>
    <w:bookmarkEnd w:id="1"/>
    <w:p w14:paraId="26F8110B" w14:textId="77C40552" w:rsidR="00AC3DF5" w:rsidRPr="00531AFB" w:rsidRDefault="00AC3DF5" w:rsidP="001F155D">
      <w:pPr>
        <w:tabs>
          <w:tab w:val="left" w:pos="720"/>
        </w:tabs>
        <w:jc w:val="both"/>
        <w:rPr>
          <w:b/>
          <w:sz w:val="24"/>
          <w:szCs w:val="24"/>
        </w:rPr>
      </w:pPr>
    </w:p>
    <w:sectPr w:rsidR="00AC3DF5" w:rsidRPr="00531AFB" w:rsidSect="00D27636">
      <w:footerReference w:type="default" r:id="rId8"/>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E1CEA" w14:textId="77777777" w:rsidR="00D27636" w:rsidRDefault="00D27636" w:rsidP="00723B24">
      <w:r>
        <w:separator/>
      </w:r>
    </w:p>
  </w:endnote>
  <w:endnote w:type="continuationSeparator" w:id="0">
    <w:p w14:paraId="154724CD" w14:textId="77777777" w:rsidR="00D27636" w:rsidRDefault="00D27636" w:rsidP="00723B24">
      <w:r>
        <w:continuationSeparator/>
      </w:r>
    </w:p>
  </w:endnote>
  <w:endnote w:type="continuationNotice" w:id="1">
    <w:p w14:paraId="054ABC4B" w14:textId="77777777" w:rsidR="00D27636" w:rsidRDefault="00D27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3D3E9" w14:textId="7556D13D" w:rsidR="00677BBB" w:rsidRDefault="00677BBB">
    <w:pPr>
      <w:pStyle w:val="Footer"/>
      <w:jc w:val="center"/>
      <w:rPr>
        <w:noProof/>
      </w:rPr>
    </w:pPr>
  </w:p>
  <w:p w14:paraId="37E55B6E" w14:textId="563E58A9" w:rsidR="00677BBB" w:rsidRPr="00BB5430" w:rsidRDefault="00677BBB" w:rsidP="00331426">
    <w:pPr>
      <w:rPr>
        <w:sz w:val="22"/>
      </w:rPr>
    </w:pPr>
    <w:r w:rsidRPr="00BB5430">
      <w:rPr>
        <w:i/>
        <w:iCs/>
        <w:sz w:val="22"/>
      </w:rPr>
      <w:t xml:space="preserve">Holladay City Council </w:t>
    </w:r>
    <w:r>
      <w:rPr>
        <w:i/>
        <w:iCs/>
        <w:sz w:val="22"/>
      </w:rPr>
      <w:t xml:space="preserve">Meeting </w:t>
    </w:r>
    <w:r w:rsidRPr="00BB5430">
      <w:rPr>
        <w:i/>
        <w:iCs/>
        <w:sz w:val="22"/>
      </w:rPr>
      <w:t xml:space="preserve">Minutes </w:t>
    </w:r>
    <w:r w:rsidR="00195113">
      <w:rPr>
        <w:i/>
        <w:iCs/>
        <w:sz w:val="22"/>
      </w:rPr>
      <w:t>1</w:t>
    </w:r>
    <w:r w:rsidR="003C4BB5">
      <w:rPr>
        <w:i/>
        <w:iCs/>
        <w:sz w:val="22"/>
      </w:rPr>
      <w:t>2</w:t>
    </w:r>
    <w:r>
      <w:rPr>
        <w:i/>
        <w:iCs/>
        <w:sz w:val="22"/>
      </w:rPr>
      <w:t>-</w:t>
    </w:r>
    <w:r w:rsidR="003C4BB5">
      <w:rPr>
        <w:i/>
        <w:iCs/>
        <w:sz w:val="22"/>
      </w:rPr>
      <w:t>14</w:t>
    </w:r>
    <w:r w:rsidR="00AF5076">
      <w:rPr>
        <w:i/>
        <w:iCs/>
        <w:sz w:val="22"/>
      </w:rPr>
      <w:t>-</w:t>
    </w:r>
    <w:r>
      <w:rPr>
        <w:i/>
        <w:iCs/>
        <w:sz w:val="22"/>
      </w:rPr>
      <w:t>2</w:t>
    </w:r>
    <w:r w:rsidR="009309A2">
      <w:rPr>
        <w:i/>
        <w:iCs/>
        <w:sz w:val="22"/>
      </w:rPr>
      <w:t>3</w:t>
    </w:r>
    <w:r>
      <w:rPr>
        <w:i/>
        <w:iCs/>
        <w:sz w:val="22"/>
      </w:rPr>
      <w:tab/>
    </w:r>
    <w:r>
      <w:rPr>
        <w:i/>
        <w:iCs/>
        <w:sz w:val="22"/>
      </w:rPr>
      <w:tab/>
    </w:r>
    <w:r>
      <w:rPr>
        <w:i/>
        <w:iCs/>
        <w:sz w:val="22"/>
      </w:rPr>
      <w:tab/>
    </w:r>
    <w:r>
      <w:rPr>
        <w:i/>
        <w:iCs/>
        <w:sz w:val="22"/>
      </w:rPr>
      <w:tab/>
    </w:r>
    <w:r>
      <w:rPr>
        <w:i/>
        <w:iCs/>
        <w:sz w:val="22"/>
      </w:rPr>
      <w:tab/>
    </w:r>
    <w:r>
      <w:rPr>
        <w:i/>
        <w:iCs/>
        <w:sz w:val="22"/>
      </w:rPr>
      <w:tab/>
    </w:r>
    <w:r w:rsidRPr="00512CB0">
      <w:rPr>
        <w:sz w:val="22"/>
      </w:rPr>
      <w:fldChar w:fldCharType="begin"/>
    </w:r>
    <w:r w:rsidRPr="00512CB0">
      <w:rPr>
        <w:sz w:val="22"/>
      </w:rPr>
      <w:instrText xml:space="preserve"> PAGE   \* MERGEFORMAT </w:instrText>
    </w:r>
    <w:r w:rsidRPr="00512CB0">
      <w:rPr>
        <w:sz w:val="22"/>
      </w:rPr>
      <w:fldChar w:fldCharType="separate"/>
    </w:r>
    <w:r w:rsidR="002209F7">
      <w:rPr>
        <w:noProof/>
        <w:sz w:val="22"/>
      </w:rPr>
      <w:t>5</w:t>
    </w:r>
    <w:r w:rsidRPr="00512CB0">
      <w:rPr>
        <w:noProof/>
        <w:sz w:val="22"/>
      </w:rPr>
      <w:fldChar w:fldCharType="end"/>
    </w:r>
  </w:p>
  <w:p w14:paraId="292168B8" w14:textId="77777777" w:rsidR="00677BBB" w:rsidRDefault="0067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08655" w14:textId="77777777" w:rsidR="00D27636" w:rsidRDefault="00D27636" w:rsidP="00723B24">
      <w:r>
        <w:separator/>
      </w:r>
    </w:p>
  </w:footnote>
  <w:footnote w:type="continuationSeparator" w:id="0">
    <w:p w14:paraId="1DB2C163" w14:textId="77777777" w:rsidR="00D27636" w:rsidRDefault="00D27636" w:rsidP="00723B24">
      <w:r>
        <w:continuationSeparator/>
      </w:r>
    </w:p>
  </w:footnote>
  <w:footnote w:type="continuationNotice" w:id="1">
    <w:p w14:paraId="52E9531E" w14:textId="77777777" w:rsidR="00D27636" w:rsidRDefault="00D276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3189AD4"/>
    <w:name w:val="AutoList1"/>
    <w:lvl w:ilvl="0">
      <w:start w:val="1"/>
      <w:numFmt w:val="upperRoman"/>
      <w:lvlText w:val="%1."/>
      <w:lvlJc w:val="left"/>
    </w:lvl>
    <w:lvl w:ilvl="1">
      <w:start w:val="1"/>
      <w:numFmt w:val="lowerLetter"/>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6424462"/>
    <w:multiLevelType w:val="hybridMultilevel"/>
    <w:tmpl w:val="7730037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D2A57"/>
    <w:multiLevelType w:val="hybridMultilevel"/>
    <w:tmpl w:val="1A408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2A6B99"/>
    <w:multiLevelType w:val="hybridMultilevel"/>
    <w:tmpl w:val="D3F0280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E1944"/>
    <w:multiLevelType w:val="hybridMultilevel"/>
    <w:tmpl w:val="94BED276"/>
    <w:lvl w:ilvl="0" w:tplc="D0A4B1C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25637D"/>
    <w:multiLevelType w:val="hybridMultilevel"/>
    <w:tmpl w:val="160E74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5B9184F"/>
    <w:multiLevelType w:val="hybridMultilevel"/>
    <w:tmpl w:val="5F3AA57E"/>
    <w:lvl w:ilvl="0" w:tplc="1506C976">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450DD"/>
    <w:multiLevelType w:val="hybridMultilevel"/>
    <w:tmpl w:val="0E5889E0"/>
    <w:lvl w:ilvl="0" w:tplc="7C3C8A10">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83F56ED"/>
    <w:multiLevelType w:val="multilevel"/>
    <w:tmpl w:val="B0DEE52A"/>
    <w:lvl w:ilvl="0">
      <w:start w:val="1"/>
      <w:numFmt w:val="upperRoman"/>
      <w:lvlText w:val="%1."/>
      <w:legacy w:legacy="1" w:legacySpace="0" w:legacyIndent="0"/>
      <w:lvlJc w:val="left"/>
      <w:pPr>
        <w:ind w:left="0" w:firstLine="0"/>
      </w:pPr>
      <w:rPr>
        <w:rFonts w:ascii="Times New Roman" w:hAnsi="Times New Roman" w:cs="Times New Roman" w:hint="default"/>
        <w:b/>
        <w:bCs/>
        <w:i w:val="0"/>
        <w:sz w:val="24"/>
      </w:rPr>
    </w:lvl>
    <w:lvl w:ilvl="1">
      <w:start w:val="1"/>
      <w:numFmt w:val="lowerLetter"/>
      <w:lvlText w:val="%2."/>
      <w:legacy w:legacy="1" w:legacySpace="0" w:legacyIndent="0"/>
      <w:lvlJc w:val="left"/>
      <w:pPr>
        <w:ind w:left="0" w:firstLine="0"/>
      </w:pPr>
      <w:rPr>
        <w:b/>
        <w:bCs/>
        <w:i/>
        <w:iCs/>
        <w:sz w:val="24"/>
        <w:szCs w:val="24"/>
      </w:r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15:restartNumberingAfterBreak="0">
    <w:nsid w:val="198A7F97"/>
    <w:multiLevelType w:val="hybridMultilevel"/>
    <w:tmpl w:val="4CCC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96656"/>
    <w:multiLevelType w:val="hybridMultilevel"/>
    <w:tmpl w:val="2750AAF4"/>
    <w:lvl w:ilvl="0" w:tplc="1326D8F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A92147D"/>
    <w:multiLevelType w:val="hybridMultilevel"/>
    <w:tmpl w:val="1262922C"/>
    <w:lvl w:ilvl="0" w:tplc="8ACE7E06">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F2C1A0B"/>
    <w:multiLevelType w:val="hybridMultilevel"/>
    <w:tmpl w:val="82380E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20A08B8"/>
    <w:multiLevelType w:val="hybridMultilevel"/>
    <w:tmpl w:val="73BED5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647FC0"/>
    <w:multiLevelType w:val="hybridMultilevel"/>
    <w:tmpl w:val="3F4A486A"/>
    <w:lvl w:ilvl="0" w:tplc="E292778C">
      <w:numFmt w:val="bullet"/>
      <w:lvlText w:val=""/>
      <w:lvlJc w:val="left"/>
      <w:pPr>
        <w:ind w:left="2160" w:hanging="72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3E010B1"/>
    <w:multiLevelType w:val="hybridMultilevel"/>
    <w:tmpl w:val="51D84666"/>
    <w:lvl w:ilvl="0" w:tplc="0AF83F0E">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844432"/>
    <w:multiLevelType w:val="hybridMultilevel"/>
    <w:tmpl w:val="EEE2F57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D21048B"/>
    <w:multiLevelType w:val="hybridMultilevel"/>
    <w:tmpl w:val="F49E115A"/>
    <w:lvl w:ilvl="0" w:tplc="DA326A4A">
      <w:start w:val="9"/>
      <w:numFmt w:val="lowerLetter"/>
      <w:lvlText w:val="%1."/>
      <w:lvlJc w:val="left"/>
      <w:pPr>
        <w:ind w:left="1800" w:hanging="360"/>
      </w:pPr>
      <w:rPr>
        <w:rFonts w:hint="default"/>
        <w:b/>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E8B366F"/>
    <w:multiLevelType w:val="hybridMultilevel"/>
    <w:tmpl w:val="DB32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C6D3E"/>
    <w:multiLevelType w:val="hybridMultilevel"/>
    <w:tmpl w:val="3FE83CAA"/>
    <w:lvl w:ilvl="0" w:tplc="D44C06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7F5B8B"/>
    <w:multiLevelType w:val="hybridMultilevel"/>
    <w:tmpl w:val="3B80144C"/>
    <w:lvl w:ilvl="0" w:tplc="84F41E7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2C517E"/>
    <w:multiLevelType w:val="hybridMultilevel"/>
    <w:tmpl w:val="CDA848B4"/>
    <w:lvl w:ilvl="0" w:tplc="9566FF9C">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7F16971"/>
    <w:multiLevelType w:val="hybridMultilevel"/>
    <w:tmpl w:val="5BFAFE2C"/>
    <w:lvl w:ilvl="0" w:tplc="B52022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6B29E2"/>
    <w:multiLevelType w:val="hybridMultilevel"/>
    <w:tmpl w:val="9894F3CE"/>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22458"/>
    <w:multiLevelType w:val="hybridMultilevel"/>
    <w:tmpl w:val="F8708B62"/>
    <w:lvl w:ilvl="0" w:tplc="4D66A93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DDF45F5"/>
    <w:multiLevelType w:val="hybridMultilevel"/>
    <w:tmpl w:val="E05A8F1A"/>
    <w:lvl w:ilvl="0" w:tplc="0A6654AC">
      <w:start w:val="1"/>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37D4410"/>
    <w:multiLevelType w:val="hybridMultilevel"/>
    <w:tmpl w:val="632AAFF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C03F98"/>
    <w:multiLevelType w:val="hybridMultilevel"/>
    <w:tmpl w:val="1F58D708"/>
    <w:lvl w:ilvl="0" w:tplc="F72C0EB4">
      <w:start w:val="10"/>
      <w:numFmt w:val="upperRoman"/>
      <w:lvlText w:val="%1."/>
      <w:lvlJc w:val="left"/>
      <w:pPr>
        <w:ind w:left="1080" w:hanging="72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961A0C"/>
    <w:multiLevelType w:val="hybridMultilevel"/>
    <w:tmpl w:val="EC0E9680"/>
    <w:lvl w:ilvl="0" w:tplc="58309100">
      <w:start w:val="11"/>
      <w:numFmt w:val="upperRoman"/>
      <w:lvlText w:val="%1."/>
      <w:lvlJc w:val="left"/>
      <w:pPr>
        <w:ind w:left="1080" w:hanging="72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757E8A"/>
    <w:multiLevelType w:val="hybridMultilevel"/>
    <w:tmpl w:val="6FF6B17A"/>
    <w:lvl w:ilvl="0" w:tplc="0D48DC64">
      <w:start w:val="2"/>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2500F3F"/>
    <w:multiLevelType w:val="hybridMultilevel"/>
    <w:tmpl w:val="7A822952"/>
    <w:lvl w:ilvl="0" w:tplc="08EA789C">
      <w:start w:val="2"/>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2706712"/>
    <w:multiLevelType w:val="hybridMultilevel"/>
    <w:tmpl w:val="366E7220"/>
    <w:lvl w:ilvl="0" w:tplc="B0C642CC">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D47F94"/>
    <w:multiLevelType w:val="hybridMultilevel"/>
    <w:tmpl w:val="A014B0D8"/>
    <w:lvl w:ilvl="0" w:tplc="116A879A">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74F3039"/>
    <w:multiLevelType w:val="hybridMultilevel"/>
    <w:tmpl w:val="9A08D33A"/>
    <w:lvl w:ilvl="0" w:tplc="854654E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CF43603"/>
    <w:multiLevelType w:val="hybridMultilevel"/>
    <w:tmpl w:val="5C6AAC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0234BC"/>
    <w:multiLevelType w:val="hybridMultilevel"/>
    <w:tmpl w:val="49C2FBC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3B7E70"/>
    <w:multiLevelType w:val="hybridMultilevel"/>
    <w:tmpl w:val="1FA8B8B4"/>
    <w:lvl w:ilvl="0" w:tplc="52C600B0">
      <w:start w:val="9"/>
      <w:numFmt w:val="upperRoman"/>
      <w:lvlText w:val="%1."/>
      <w:lvlJc w:val="left"/>
      <w:pPr>
        <w:ind w:left="1080" w:hanging="72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8517B8"/>
    <w:multiLevelType w:val="hybridMultilevel"/>
    <w:tmpl w:val="2AE86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4A43A81"/>
    <w:multiLevelType w:val="hybridMultilevel"/>
    <w:tmpl w:val="6BFC12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9BC2A76"/>
    <w:multiLevelType w:val="hybridMultilevel"/>
    <w:tmpl w:val="8F7614D2"/>
    <w:lvl w:ilvl="0" w:tplc="F75AC680">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40" w15:restartNumberingAfterBreak="0">
    <w:nsid w:val="6AE65A15"/>
    <w:multiLevelType w:val="hybridMultilevel"/>
    <w:tmpl w:val="A2A89710"/>
    <w:lvl w:ilvl="0" w:tplc="5418AA4C">
      <w:start w:val="10"/>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F5256"/>
    <w:multiLevelType w:val="hybridMultilevel"/>
    <w:tmpl w:val="55E21D58"/>
    <w:lvl w:ilvl="0" w:tplc="35B248F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00552C"/>
    <w:multiLevelType w:val="hybridMultilevel"/>
    <w:tmpl w:val="EA16156A"/>
    <w:lvl w:ilvl="0" w:tplc="8BEA3378">
      <w:start w:val="1"/>
      <w:numFmt w:val="bullet"/>
      <w:lvlText w:val=""/>
      <w:lvlJc w:val="left"/>
      <w:pPr>
        <w:ind w:left="1800" w:hanging="360"/>
      </w:pPr>
      <w:rPr>
        <w:rFonts w:ascii="Symbol" w:eastAsia="Times New Roman" w:hAnsi="Symbol" w:cs="Times New Roman" w:hint="default"/>
        <w:b/>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26"/>
  </w:num>
  <w:num w:numId="4">
    <w:abstractNumId w:val="42"/>
  </w:num>
  <w:num w:numId="5">
    <w:abstractNumId w:val="32"/>
  </w:num>
  <w:num w:numId="6">
    <w:abstractNumId w:val="41"/>
  </w:num>
  <w:num w:numId="7">
    <w:abstractNumId w:val="20"/>
  </w:num>
  <w:num w:numId="8">
    <w:abstractNumId w:val="35"/>
  </w:num>
  <w:num w:numId="9">
    <w:abstractNumId w:val="9"/>
  </w:num>
  <w:num w:numId="10">
    <w:abstractNumId w:val="22"/>
  </w:num>
  <w:num w:numId="11">
    <w:abstractNumId w:val="23"/>
  </w:num>
  <w:num w:numId="12">
    <w:abstractNumId w:val="39"/>
  </w:num>
  <w:num w:numId="13">
    <w:abstractNumId w:val="3"/>
  </w:num>
  <w:num w:numId="14">
    <w:abstractNumId w:val="15"/>
  </w:num>
  <w:num w:numId="15">
    <w:abstractNumId w:val="31"/>
  </w:num>
  <w:num w:numId="16">
    <w:abstractNumId w:val="18"/>
  </w:num>
  <w:num w:numId="17">
    <w:abstractNumId w:val="28"/>
  </w:num>
  <w:num w:numId="18">
    <w:abstractNumId w:val="40"/>
  </w:num>
  <w:num w:numId="19">
    <w:abstractNumId w:val="27"/>
  </w:num>
  <w:num w:numId="20">
    <w:abstractNumId w:val="36"/>
  </w:num>
  <w:num w:numId="21">
    <w:abstractNumId w:val="25"/>
  </w:num>
  <w:num w:numId="22">
    <w:abstractNumId w:val="10"/>
  </w:num>
  <w:num w:numId="23">
    <w:abstractNumId w:val="4"/>
  </w:num>
  <w:num w:numId="24">
    <w:abstractNumId w:val="33"/>
  </w:num>
  <w:num w:numId="25">
    <w:abstractNumId w:val="12"/>
  </w:num>
  <w:num w:numId="26">
    <w:abstractNumId w:val="14"/>
  </w:num>
  <w:num w:numId="27">
    <w:abstractNumId w:val="5"/>
  </w:num>
  <w:num w:numId="28">
    <w:abstractNumId w:val="30"/>
  </w:num>
  <w:num w:numId="29">
    <w:abstractNumId w:val="7"/>
  </w:num>
  <w:num w:numId="30">
    <w:abstractNumId w:val="38"/>
  </w:num>
  <w:num w:numId="31">
    <w:abstractNumId w:val="29"/>
  </w:num>
  <w:num w:numId="32">
    <w:abstractNumId w:val="34"/>
  </w:num>
  <w:num w:numId="33">
    <w:abstractNumId w:val="19"/>
  </w:num>
  <w:num w:numId="34">
    <w:abstractNumId w:val="6"/>
  </w:num>
  <w:num w:numId="35">
    <w:abstractNumId w:val="37"/>
  </w:num>
  <w:num w:numId="36">
    <w:abstractNumId w:val="2"/>
  </w:num>
  <w:num w:numId="37">
    <w:abstractNumId w:val="16"/>
  </w:num>
  <w:num w:numId="38">
    <w:abstractNumId w:val="13"/>
  </w:num>
  <w:num w:numId="39">
    <w:abstractNumId w:val="24"/>
  </w:num>
  <w:num w:numId="40">
    <w:abstractNumId w:val="17"/>
  </w:num>
  <w:num w:numId="41">
    <w:abstractNumId w:val="11"/>
  </w:num>
  <w:num w:numId="42">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0MTQ1sjQ1MrAwMDBS0lEKTi0uzszPAykwM6wFAL2MkCEtAAAA"/>
  </w:docVars>
  <w:rsids>
    <w:rsidRoot w:val="000B3549"/>
    <w:rsid w:val="00000313"/>
    <w:rsid w:val="00001928"/>
    <w:rsid w:val="00001A5D"/>
    <w:rsid w:val="00001C74"/>
    <w:rsid w:val="00001CAD"/>
    <w:rsid w:val="000022BB"/>
    <w:rsid w:val="000024E3"/>
    <w:rsid w:val="00002536"/>
    <w:rsid w:val="000026DB"/>
    <w:rsid w:val="00002926"/>
    <w:rsid w:val="00002C98"/>
    <w:rsid w:val="00003B2C"/>
    <w:rsid w:val="00004243"/>
    <w:rsid w:val="00004456"/>
    <w:rsid w:val="000049DE"/>
    <w:rsid w:val="000049E0"/>
    <w:rsid w:val="00004A49"/>
    <w:rsid w:val="00004D77"/>
    <w:rsid w:val="00005291"/>
    <w:rsid w:val="000065CD"/>
    <w:rsid w:val="00007DCA"/>
    <w:rsid w:val="00007DD3"/>
    <w:rsid w:val="000100A2"/>
    <w:rsid w:val="00010173"/>
    <w:rsid w:val="000103B8"/>
    <w:rsid w:val="00010901"/>
    <w:rsid w:val="00010FA4"/>
    <w:rsid w:val="00011CFA"/>
    <w:rsid w:val="00013231"/>
    <w:rsid w:val="000132D9"/>
    <w:rsid w:val="0001385F"/>
    <w:rsid w:val="00014069"/>
    <w:rsid w:val="0001427F"/>
    <w:rsid w:val="0001452B"/>
    <w:rsid w:val="000147DB"/>
    <w:rsid w:val="00014BBA"/>
    <w:rsid w:val="00015121"/>
    <w:rsid w:val="0001565E"/>
    <w:rsid w:val="0001591A"/>
    <w:rsid w:val="00015EAF"/>
    <w:rsid w:val="00016B53"/>
    <w:rsid w:val="00017232"/>
    <w:rsid w:val="000173F0"/>
    <w:rsid w:val="000174BB"/>
    <w:rsid w:val="00017789"/>
    <w:rsid w:val="000178CA"/>
    <w:rsid w:val="00017D08"/>
    <w:rsid w:val="00020644"/>
    <w:rsid w:val="00020F7A"/>
    <w:rsid w:val="000210C5"/>
    <w:rsid w:val="00021631"/>
    <w:rsid w:val="00021651"/>
    <w:rsid w:val="000217BC"/>
    <w:rsid w:val="00021BE9"/>
    <w:rsid w:val="00021CAA"/>
    <w:rsid w:val="00022626"/>
    <w:rsid w:val="00022A55"/>
    <w:rsid w:val="00023292"/>
    <w:rsid w:val="000237E4"/>
    <w:rsid w:val="00023AD0"/>
    <w:rsid w:val="00023D5B"/>
    <w:rsid w:val="0002414B"/>
    <w:rsid w:val="00024964"/>
    <w:rsid w:val="00024FFA"/>
    <w:rsid w:val="000250E5"/>
    <w:rsid w:val="00025981"/>
    <w:rsid w:val="00025F78"/>
    <w:rsid w:val="00026065"/>
    <w:rsid w:val="000264D6"/>
    <w:rsid w:val="00026550"/>
    <w:rsid w:val="000265CF"/>
    <w:rsid w:val="0002685A"/>
    <w:rsid w:val="00026C21"/>
    <w:rsid w:val="00026FB8"/>
    <w:rsid w:val="0002740E"/>
    <w:rsid w:val="000306EC"/>
    <w:rsid w:val="00030D26"/>
    <w:rsid w:val="0003114C"/>
    <w:rsid w:val="00032016"/>
    <w:rsid w:val="000321D9"/>
    <w:rsid w:val="000324C4"/>
    <w:rsid w:val="00032E35"/>
    <w:rsid w:val="0003314B"/>
    <w:rsid w:val="000334E6"/>
    <w:rsid w:val="000339ED"/>
    <w:rsid w:val="000344D2"/>
    <w:rsid w:val="00034677"/>
    <w:rsid w:val="0003595E"/>
    <w:rsid w:val="00035CF4"/>
    <w:rsid w:val="000361DB"/>
    <w:rsid w:val="00036330"/>
    <w:rsid w:val="00036804"/>
    <w:rsid w:val="00036907"/>
    <w:rsid w:val="00036B03"/>
    <w:rsid w:val="000371D4"/>
    <w:rsid w:val="000374B6"/>
    <w:rsid w:val="00037AB2"/>
    <w:rsid w:val="0004074A"/>
    <w:rsid w:val="00040DE9"/>
    <w:rsid w:val="000415D5"/>
    <w:rsid w:val="00041817"/>
    <w:rsid w:val="00041BCE"/>
    <w:rsid w:val="00041E5B"/>
    <w:rsid w:val="0004279D"/>
    <w:rsid w:val="00043466"/>
    <w:rsid w:val="00043745"/>
    <w:rsid w:val="00043A55"/>
    <w:rsid w:val="00043B83"/>
    <w:rsid w:val="0004429B"/>
    <w:rsid w:val="0004472D"/>
    <w:rsid w:val="00044BCA"/>
    <w:rsid w:val="00044D2A"/>
    <w:rsid w:val="00044D32"/>
    <w:rsid w:val="00044EC8"/>
    <w:rsid w:val="0004537B"/>
    <w:rsid w:val="000460A9"/>
    <w:rsid w:val="000462AD"/>
    <w:rsid w:val="00047BF6"/>
    <w:rsid w:val="00047E06"/>
    <w:rsid w:val="0005211E"/>
    <w:rsid w:val="000524A2"/>
    <w:rsid w:val="00052658"/>
    <w:rsid w:val="00052AE7"/>
    <w:rsid w:val="00052D44"/>
    <w:rsid w:val="0005300D"/>
    <w:rsid w:val="00053CF0"/>
    <w:rsid w:val="0005467E"/>
    <w:rsid w:val="000547B1"/>
    <w:rsid w:val="000547FA"/>
    <w:rsid w:val="00054954"/>
    <w:rsid w:val="000551F9"/>
    <w:rsid w:val="00055326"/>
    <w:rsid w:val="0005583C"/>
    <w:rsid w:val="00056724"/>
    <w:rsid w:val="00056A67"/>
    <w:rsid w:val="00056C43"/>
    <w:rsid w:val="000577A4"/>
    <w:rsid w:val="00057BDE"/>
    <w:rsid w:val="00057D16"/>
    <w:rsid w:val="000602AF"/>
    <w:rsid w:val="000603CF"/>
    <w:rsid w:val="00060544"/>
    <w:rsid w:val="00060A73"/>
    <w:rsid w:val="0006131D"/>
    <w:rsid w:val="00061376"/>
    <w:rsid w:val="000615D8"/>
    <w:rsid w:val="00061688"/>
    <w:rsid w:val="00061851"/>
    <w:rsid w:val="00061A60"/>
    <w:rsid w:val="00061DF9"/>
    <w:rsid w:val="000626EC"/>
    <w:rsid w:val="000627D6"/>
    <w:rsid w:val="000628F3"/>
    <w:rsid w:val="00062CFE"/>
    <w:rsid w:val="00062E80"/>
    <w:rsid w:val="00063282"/>
    <w:rsid w:val="000635E0"/>
    <w:rsid w:val="000639D7"/>
    <w:rsid w:val="000642F6"/>
    <w:rsid w:val="00064348"/>
    <w:rsid w:val="00064A07"/>
    <w:rsid w:val="00064B69"/>
    <w:rsid w:val="00064D88"/>
    <w:rsid w:val="00065739"/>
    <w:rsid w:val="0006574E"/>
    <w:rsid w:val="00065A04"/>
    <w:rsid w:val="00065E39"/>
    <w:rsid w:val="000666A2"/>
    <w:rsid w:val="00066796"/>
    <w:rsid w:val="00066F07"/>
    <w:rsid w:val="00070A15"/>
    <w:rsid w:val="0007118C"/>
    <w:rsid w:val="000719EF"/>
    <w:rsid w:val="00071CC1"/>
    <w:rsid w:val="00072226"/>
    <w:rsid w:val="00073090"/>
    <w:rsid w:val="00073AF6"/>
    <w:rsid w:val="000742B8"/>
    <w:rsid w:val="000742D1"/>
    <w:rsid w:val="000745D0"/>
    <w:rsid w:val="00074753"/>
    <w:rsid w:val="0007499F"/>
    <w:rsid w:val="00075265"/>
    <w:rsid w:val="000753EE"/>
    <w:rsid w:val="0007591D"/>
    <w:rsid w:val="00075ECE"/>
    <w:rsid w:val="00076B4F"/>
    <w:rsid w:val="0007774A"/>
    <w:rsid w:val="000800DD"/>
    <w:rsid w:val="000821BD"/>
    <w:rsid w:val="000825B2"/>
    <w:rsid w:val="000826FD"/>
    <w:rsid w:val="00082855"/>
    <w:rsid w:val="00082EB7"/>
    <w:rsid w:val="00083475"/>
    <w:rsid w:val="000838D9"/>
    <w:rsid w:val="00083B7B"/>
    <w:rsid w:val="00083BDF"/>
    <w:rsid w:val="00083BE6"/>
    <w:rsid w:val="00083D99"/>
    <w:rsid w:val="00084621"/>
    <w:rsid w:val="00084F79"/>
    <w:rsid w:val="00085629"/>
    <w:rsid w:val="0008599C"/>
    <w:rsid w:val="00085B66"/>
    <w:rsid w:val="00085CD9"/>
    <w:rsid w:val="000868F4"/>
    <w:rsid w:val="00086B97"/>
    <w:rsid w:val="00087757"/>
    <w:rsid w:val="000904CC"/>
    <w:rsid w:val="00091B73"/>
    <w:rsid w:val="000921F5"/>
    <w:rsid w:val="000922F8"/>
    <w:rsid w:val="00092424"/>
    <w:rsid w:val="000925DA"/>
    <w:rsid w:val="0009265C"/>
    <w:rsid w:val="00092C1D"/>
    <w:rsid w:val="000930A1"/>
    <w:rsid w:val="00093741"/>
    <w:rsid w:val="00093C8D"/>
    <w:rsid w:val="00093CAC"/>
    <w:rsid w:val="00093EF2"/>
    <w:rsid w:val="00095017"/>
    <w:rsid w:val="00095CB0"/>
    <w:rsid w:val="00096393"/>
    <w:rsid w:val="00096395"/>
    <w:rsid w:val="0009656A"/>
    <w:rsid w:val="0009712F"/>
    <w:rsid w:val="000A0B0D"/>
    <w:rsid w:val="000A1290"/>
    <w:rsid w:val="000A15C7"/>
    <w:rsid w:val="000A17A3"/>
    <w:rsid w:val="000A1E9C"/>
    <w:rsid w:val="000A24E1"/>
    <w:rsid w:val="000A2776"/>
    <w:rsid w:val="000A2E36"/>
    <w:rsid w:val="000A38E8"/>
    <w:rsid w:val="000A43E3"/>
    <w:rsid w:val="000A47F8"/>
    <w:rsid w:val="000A48ED"/>
    <w:rsid w:val="000A4C6B"/>
    <w:rsid w:val="000A4D46"/>
    <w:rsid w:val="000A4F7A"/>
    <w:rsid w:val="000A6192"/>
    <w:rsid w:val="000A66D9"/>
    <w:rsid w:val="000A6AEB"/>
    <w:rsid w:val="000A70B0"/>
    <w:rsid w:val="000A7223"/>
    <w:rsid w:val="000A7774"/>
    <w:rsid w:val="000A7857"/>
    <w:rsid w:val="000B0827"/>
    <w:rsid w:val="000B1579"/>
    <w:rsid w:val="000B191C"/>
    <w:rsid w:val="000B198C"/>
    <w:rsid w:val="000B1B27"/>
    <w:rsid w:val="000B2B2E"/>
    <w:rsid w:val="000B2B3A"/>
    <w:rsid w:val="000B2ED9"/>
    <w:rsid w:val="000B3549"/>
    <w:rsid w:val="000B372A"/>
    <w:rsid w:val="000B3923"/>
    <w:rsid w:val="000B3D06"/>
    <w:rsid w:val="000B497D"/>
    <w:rsid w:val="000B521F"/>
    <w:rsid w:val="000B6468"/>
    <w:rsid w:val="000B6C1F"/>
    <w:rsid w:val="000B7307"/>
    <w:rsid w:val="000B7616"/>
    <w:rsid w:val="000B7739"/>
    <w:rsid w:val="000C0129"/>
    <w:rsid w:val="000C0D95"/>
    <w:rsid w:val="000C0E65"/>
    <w:rsid w:val="000C1A43"/>
    <w:rsid w:val="000C20DE"/>
    <w:rsid w:val="000C20F1"/>
    <w:rsid w:val="000C2963"/>
    <w:rsid w:val="000C344C"/>
    <w:rsid w:val="000C3762"/>
    <w:rsid w:val="000C3E6C"/>
    <w:rsid w:val="000C439C"/>
    <w:rsid w:val="000C4B93"/>
    <w:rsid w:val="000C4C7B"/>
    <w:rsid w:val="000C58E8"/>
    <w:rsid w:val="000C5963"/>
    <w:rsid w:val="000C6CB6"/>
    <w:rsid w:val="000C6CE7"/>
    <w:rsid w:val="000C6E02"/>
    <w:rsid w:val="000C6E88"/>
    <w:rsid w:val="000C700A"/>
    <w:rsid w:val="000C71D4"/>
    <w:rsid w:val="000C724B"/>
    <w:rsid w:val="000C74A5"/>
    <w:rsid w:val="000D08E0"/>
    <w:rsid w:val="000D0A29"/>
    <w:rsid w:val="000D0D2A"/>
    <w:rsid w:val="000D0D72"/>
    <w:rsid w:val="000D173F"/>
    <w:rsid w:val="000D1A56"/>
    <w:rsid w:val="000D1BC1"/>
    <w:rsid w:val="000D1C01"/>
    <w:rsid w:val="000D1E3C"/>
    <w:rsid w:val="000D217D"/>
    <w:rsid w:val="000D25DA"/>
    <w:rsid w:val="000D2DB2"/>
    <w:rsid w:val="000D3366"/>
    <w:rsid w:val="000D339B"/>
    <w:rsid w:val="000D35D5"/>
    <w:rsid w:val="000D4884"/>
    <w:rsid w:val="000D4CA1"/>
    <w:rsid w:val="000D58B0"/>
    <w:rsid w:val="000D5AB1"/>
    <w:rsid w:val="000D5B14"/>
    <w:rsid w:val="000D5BF4"/>
    <w:rsid w:val="000D5EBF"/>
    <w:rsid w:val="000D6170"/>
    <w:rsid w:val="000D6567"/>
    <w:rsid w:val="000D6586"/>
    <w:rsid w:val="000D74BB"/>
    <w:rsid w:val="000D770B"/>
    <w:rsid w:val="000D795E"/>
    <w:rsid w:val="000E0AC4"/>
    <w:rsid w:val="000E0D1D"/>
    <w:rsid w:val="000E11E2"/>
    <w:rsid w:val="000E162A"/>
    <w:rsid w:val="000E32F5"/>
    <w:rsid w:val="000E4584"/>
    <w:rsid w:val="000E49FA"/>
    <w:rsid w:val="000E51A3"/>
    <w:rsid w:val="000E54E7"/>
    <w:rsid w:val="000E59D3"/>
    <w:rsid w:val="000E5C8D"/>
    <w:rsid w:val="000E62AA"/>
    <w:rsid w:val="000E6DB5"/>
    <w:rsid w:val="000E731A"/>
    <w:rsid w:val="000E7329"/>
    <w:rsid w:val="000E7DA3"/>
    <w:rsid w:val="000F0466"/>
    <w:rsid w:val="000F05BD"/>
    <w:rsid w:val="000F08EA"/>
    <w:rsid w:val="000F0B6C"/>
    <w:rsid w:val="000F0E3B"/>
    <w:rsid w:val="000F1D9E"/>
    <w:rsid w:val="000F1FB1"/>
    <w:rsid w:val="000F21DD"/>
    <w:rsid w:val="000F2ED8"/>
    <w:rsid w:val="000F35A6"/>
    <w:rsid w:val="000F3C36"/>
    <w:rsid w:val="000F3F70"/>
    <w:rsid w:val="000F3FF8"/>
    <w:rsid w:val="000F42F1"/>
    <w:rsid w:val="000F4AFA"/>
    <w:rsid w:val="000F5660"/>
    <w:rsid w:val="000F5965"/>
    <w:rsid w:val="000F68AE"/>
    <w:rsid w:val="000F6D06"/>
    <w:rsid w:val="000F6E4A"/>
    <w:rsid w:val="000F7015"/>
    <w:rsid w:val="000F7910"/>
    <w:rsid w:val="001002A9"/>
    <w:rsid w:val="00100DEB"/>
    <w:rsid w:val="0010137F"/>
    <w:rsid w:val="0010180C"/>
    <w:rsid w:val="00101997"/>
    <w:rsid w:val="00101BFD"/>
    <w:rsid w:val="00101C34"/>
    <w:rsid w:val="00101F21"/>
    <w:rsid w:val="00101F97"/>
    <w:rsid w:val="001024E8"/>
    <w:rsid w:val="001025BC"/>
    <w:rsid w:val="00102933"/>
    <w:rsid w:val="001029A3"/>
    <w:rsid w:val="00103FCE"/>
    <w:rsid w:val="001040AB"/>
    <w:rsid w:val="0010438F"/>
    <w:rsid w:val="001051B1"/>
    <w:rsid w:val="00105407"/>
    <w:rsid w:val="001059EF"/>
    <w:rsid w:val="00105CEB"/>
    <w:rsid w:val="00105D50"/>
    <w:rsid w:val="00105EAB"/>
    <w:rsid w:val="00105F02"/>
    <w:rsid w:val="00106550"/>
    <w:rsid w:val="0010673E"/>
    <w:rsid w:val="00106B92"/>
    <w:rsid w:val="00106FA0"/>
    <w:rsid w:val="0010732E"/>
    <w:rsid w:val="001078D6"/>
    <w:rsid w:val="00107DA4"/>
    <w:rsid w:val="001107E9"/>
    <w:rsid w:val="00110936"/>
    <w:rsid w:val="00110BD1"/>
    <w:rsid w:val="00110DAF"/>
    <w:rsid w:val="00111352"/>
    <w:rsid w:val="00111496"/>
    <w:rsid w:val="001114FF"/>
    <w:rsid w:val="00111637"/>
    <w:rsid w:val="001121ED"/>
    <w:rsid w:val="00112A60"/>
    <w:rsid w:val="00112BB4"/>
    <w:rsid w:val="00112F00"/>
    <w:rsid w:val="00113D83"/>
    <w:rsid w:val="00114D24"/>
    <w:rsid w:val="00115770"/>
    <w:rsid w:val="001163CB"/>
    <w:rsid w:val="0011652A"/>
    <w:rsid w:val="00116D26"/>
    <w:rsid w:val="0011784A"/>
    <w:rsid w:val="00120047"/>
    <w:rsid w:val="00120179"/>
    <w:rsid w:val="00121017"/>
    <w:rsid w:val="00121AE0"/>
    <w:rsid w:val="00121BED"/>
    <w:rsid w:val="001220E3"/>
    <w:rsid w:val="0012292C"/>
    <w:rsid w:val="00122970"/>
    <w:rsid w:val="00122C6F"/>
    <w:rsid w:val="00123929"/>
    <w:rsid w:val="00123B18"/>
    <w:rsid w:val="0012440A"/>
    <w:rsid w:val="001249B8"/>
    <w:rsid w:val="0012582D"/>
    <w:rsid w:val="00125AD7"/>
    <w:rsid w:val="001265A3"/>
    <w:rsid w:val="001266BB"/>
    <w:rsid w:val="001276A9"/>
    <w:rsid w:val="00127DD6"/>
    <w:rsid w:val="00130379"/>
    <w:rsid w:val="001307F2"/>
    <w:rsid w:val="0013099D"/>
    <w:rsid w:val="00130BA2"/>
    <w:rsid w:val="0013180D"/>
    <w:rsid w:val="0013259A"/>
    <w:rsid w:val="0013267C"/>
    <w:rsid w:val="00132D8A"/>
    <w:rsid w:val="00132F9A"/>
    <w:rsid w:val="001330FC"/>
    <w:rsid w:val="00133B24"/>
    <w:rsid w:val="001340FD"/>
    <w:rsid w:val="0013471B"/>
    <w:rsid w:val="001355E2"/>
    <w:rsid w:val="00135653"/>
    <w:rsid w:val="00135A1B"/>
    <w:rsid w:val="00136234"/>
    <w:rsid w:val="00136283"/>
    <w:rsid w:val="00136E23"/>
    <w:rsid w:val="00136F36"/>
    <w:rsid w:val="0013706D"/>
    <w:rsid w:val="0013723B"/>
    <w:rsid w:val="00137398"/>
    <w:rsid w:val="00137E42"/>
    <w:rsid w:val="00140B3F"/>
    <w:rsid w:val="001416E1"/>
    <w:rsid w:val="001417B0"/>
    <w:rsid w:val="00141BCB"/>
    <w:rsid w:val="00142133"/>
    <w:rsid w:val="001426FD"/>
    <w:rsid w:val="00142DAB"/>
    <w:rsid w:val="001433FE"/>
    <w:rsid w:val="00143932"/>
    <w:rsid w:val="00143AC1"/>
    <w:rsid w:val="00143BEC"/>
    <w:rsid w:val="001449E3"/>
    <w:rsid w:val="00144C4D"/>
    <w:rsid w:val="001451F1"/>
    <w:rsid w:val="001457EA"/>
    <w:rsid w:val="00145D70"/>
    <w:rsid w:val="001461C1"/>
    <w:rsid w:val="00146BF2"/>
    <w:rsid w:val="00147781"/>
    <w:rsid w:val="00147982"/>
    <w:rsid w:val="001503C8"/>
    <w:rsid w:val="00150C70"/>
    <w:rsid w:val="001515D3"/>
    <w:rsid w:val="00151AF2"/>
    <w:rsid w:val="001522F2"/>
    <w:rsid w:val="001523C3"/>
    <w:rsid w:val="00152914"/>
    <w:rsid w:val="00152C34"/>
    <w:rsid w:val="00153202"/>
    <w:rsid w:val="001534A2"/>
    <w:rsid w:val="0015367E"/>
    <w:rsid w:val="0015379C"/>
    <w:rsid w:val="001539AC"/>
    <w:rsid w:val="00153C65"/>
    <w:rsid w:val="001541DD"/>
    <w:rsid w:val="001542C2"/>
    <w:rsid w:val="001545BF"/>
    <w:rsid w:val="001549BD"/>
    <w:rsid w:val="00154B22"/>
    <w:rsid w:val="0015516E"/>
    <w:rsid w:val="0015569E"/>
    <w:rsid w:val="00155E5C"/>
    <w:rsid w:val="00156070"/>
    <w:rsid w:val="00156259"/>
    <w:rsid w:val="001564B7"/>
    <w:rsid w:val="00156910"/>
    <w:rsid w:val="001573DB"/>
    <w:rsid w:val="00157EAB"/>
    <w:rsid w:val="001602DC"/>
    <w:rsid w:val="00160785"/>
    <w:rsid w:val="001610C1"/>
    <w:rsid w:val="001614B5"/>
    <w:rsid w:val="0016163D"/>
    <w:rsid w:val="0016167B"/>
    <w:rsid w:val="00161968"/>
    <w:rsid w:val="00161ACE"/>
    <w:rsid w:val="00161E8F"/>
    <w:rsid w:val="00162781"/>
    <w:rsid w:val="00162897"/>
    <w:rsid w:val="0016342E"/>
    <w:rsid w:val="001643FE"/>
    <w:rsid w:val="00164749"/>
    <w:rsid w:val="0016474C"/>
    <w:rsid w:val="00164EB7"/>
    <w:rsid w:val="00164EEE"/>
    <w:rsid w:val="00165100"/>
    <w:rsid w:val="00165720"/>
    <w:rsid w:val="00166065"/>
    <w:rsid w:val="001668B7"/>
    <w:rsid w:val="00166F1C"/>
    <w:rsid w:val="001671C8"/>
    <w:rsid w:val="001671CB"/>
    <w:rsid w:val="001675AA"/>
    <w:rsid w:val="00170D0C"/>
    <w:rsid w:val="001714D3"/>
    <w:rsid w:val="0017156B"/>
    <w:rsid w:val="001717F6"/>
    <w:rsid w:val="00171F2C"/>
    <w:rsid w:val="001724D6"/>
    <w:rsid w:val="001724FE"/>
    <w:rsid w:val="00172716"/>
    <w:rsid w:val="00172872"/>
    <w:rsid w:val="001729BC"/>
    <w:rsid w:val="00172A0E"/>
    <w:rsid w:val="00172AA2"/>
    <w:rsid w:val="00172B43"/>
    <w:rsid w:val="0017300D"/>
    <w:rsid w:val="00173962"/>
    <w:rsid w:val="001740A1"/>
    <w:rsid w:val="0017489A"/>
    <w:rsid w:val="00174A83"/>
    <w:rsid w:val="00174A84"/>
    <w:rsid w:val="001752F3"/>
    <w:rsid w:val="001755D3"/>
    <w:rsid w:val="00175DAC"/>
    <w:rsid w:val="00175F28"/>
    <w:rsid w:val="00177186"/>
    <w:rsid w:val="001778C3"/>
    <w:rsid w:val="00177BCE"/>
    <w:rsid w:val="001800D2"/>
    <w:rsid w:val="001805D8"/>
    <w:rsid w:val="0018087E"/>
    <w:rsid w:val="00181CBD"/>
    <w:rsid w:val="00181D53"/>
    <w:rsid w:val="0018271D"/>
    <w:rsid w:val="001829C4"/>
    <w:rsid w:val="00182E6A"/>
    <w:rsid w:val="001841CD"/>
    <w:rsid w:val="001845C0"/>
    <w:rsid w:val="001846CC"/>
    <w:rsid w:val="001855A3"/>
    <w:rsid w:val="00185A3F"/>
    <w:rsid w:val="00186634"/>
    <w:rsid w:val="00186839"/>
    <w:rsid w:val="00186B73"/>
    <w:rsid w:val="00186F5C"/>
    <w:rsid w:val="00186FAB"/>
    <w:rsid w:val="001870D2"/>
    <w:rsid w:val="0018787E"/>
    <w:rsid w:val="00187EB0"/>
    <w:rsid w:val="00190AAE"/>
    <w:rsid w:val="001913DD"/>
    <w:rsid w:val="00191472"/>
    <w:rsid w:val="001914EE"/>
    <w:rsid w:val="001917A5"/>
    <w:rsid w:val="00191B30"/>
    <w:rsid w:val="0019263F"/>
    <w:rsid w:val="00192BA2"/>
    <w:rsid w:val="00192D71"/>
    <w:rsid w:val="0019463D"/>
    <w:rsid w:val="00194D58"/>
    <w:rsid w:val="00195022"/>
    <w:rsid w:val="00195113"/>
    <w:rsid w:val="0019521C"/>
    <w:rsid w:val="0019638B"/>
    <w:rsid w:val="00196954"/>
    <w:rsid w:val="00196D73"/>
    <w:rsid w:val="00197042"/>
    <w:rsid w:val="00197098"/>
    <w:rsid w:val="00197910"/>
    <w:rsid w:val="0019795A"/>
    <w:rsid w:val="001A00ED"/>
    <w:rsid w:val="001A0260"/>
    <w:rsid w:val="001A0445"/>
    <w:rsid w:val="001A0611"/>
    <w:rsid w:val="001A1293"/>
    <w:rsid w:val="001A17AB"/>
    <w:rsid w:val="001A1CBA"/>
    <w:rsid w:val="001A20DD"/>
    <w:rsid w:val="001A2433"/>
    <w:rsid w:val="001A27F0"/>
    <w:rsid w:val="001A2DB6"/>
    <w:rsid w:val="001A3649"/>
    <w:rsid w:val="001A4269"/>
    <w:rsid w:val="001A4400"/>
    <w:rsid w:val="001A48BF"/>
    <w:rsid w:val="001A48C7"/>
    <w:rsid w:val="001A48CE"/>
    <w:rsid w:val="001A4A86"/>
    <w:rsid w:val="001A4ADA"/>
    <w:rsid w:val="001A4B7D"/>
    <w:rsid w:val="001A4C0C"/>
    <w:rsid w:val="001A5582"/>
    <w:rsid w:val="001A5947"/>
    <w:rsid w:val="001A603F"/>
    <w:rsid w:val="001A6719"/>
    <w:rsid w:val="001A6AEC"/>
    <w:rsid w:val="001A6BE1"/>
    <w:rsid w:val="001A7070"/>
    <w:rsid w:val="001A71F5"/>
    <w:rsid w:val="001A7443"/>
    <w:rsid w:val="001B0084"/>
    <w:rsid w:val="001B0B10"/>
    <w:rsid w:val="001B1879"/>
    <w:rsid w:val="001B205A"/>
    <w:rsid w:val="001B2496"/>
    <w:rsid w:val="001B2F02"/>
    <w:rsid w:val="001B3F80"/>
    <w:rsid w:val="001B4096"/>
    <w:rsid w:val="001B4B8E"/>
    <w:rsid w:val="001B4C2C"/>
    <w:rsid w:val="001B5ECF"/>
    <w:rsid w:val="001B6016"/>
    <w:rsid w:val="001B612F"/>
    <w:rsid w:val="001B687A"/>
    <w:rsid w:val="001B6C8E"/>
    <w:rsid w:val="001B70A2"/>
    <w:rsid w:val="001B71AB"/>
    <w:rsid w:val="001B73B9"/>
    <w:rsid w:val="001B73D8"/>
    <w:rsid w:val="001B7A90"/>
    <w:rsid w:val="001B7B9D"/>
    <w:rsid w:val="001B7C9D"/>
    <w:rsid w:val="001B7F84"/>
    <w:rsid w:val="001B7FE0"/>
    <w:rsid w:val="001C09AC"/>
    <w:rsid w:val="001C09E3"/>
    <w:rsid w:val="001C0B99"/>
    <w:rsid w:val="001C0EC7"/>
    <w:rsid w:val="001C0F1D"/>
    <w:rsid w:val="001C1301"/>
    <w:rsid w:val="001C2BBC"/>
    <w:rsid w:val="001C2F06"/>
    <w:rsid w:val="001C31A2"/>
    <w:rsid w:val="001C377B"/>
    <w:rsid w:val="001C38D4"/>
    <w:rsid w:val="001C4A21"/>
    <w:rsid w:val="001C4E71"/>
    <w:rsid w:val="001C4F9D"/>
    <w:rsid w:val="001C548C"/>
    <w:rsid w:val="001C557A"/>
    <w:rsid w:val="001C5737"/>
    <w:rsid w:val="001C5BD2"/>
    <w:rsid w:val="001C6344"/>
    <w:rsid w:val="001C68B1"/>
    <w:rsid w:val="001C6FE1"/>
    <w:rsid w:val="001C7513"/>
    <w:rsid w:val="001C76EC"/>
    <w:rsid w:val="001C7935"/>
    <w:rsid w:val="001D01DF"/>
    <w:rsid w:val="001D0786"/>
    <w:rsid w:val="001D0E64"/>
    <w:rsid w:val="001D0EA8"/>
    <w:rsid w:val="001D0ECE"/>
    <w:rsid w:val="001D10B5"/>
    <w:rsid w:val="001D14D9"/>
    <w:rsid w:val="001D20A3"/>
    <w:rsid w:val="001D2380"/>
    <w:rsid w:val="001D2410"/>
    <w:rsid w:val="001D2D95"/>
    <w:rsid w:val="001D31DE"/>
    <w:rsid w:val="001D3825"/>
    <w:rsid w:val="001D3A2A"/>
    <w:rsid w:val="001D3E03"/>
    <w:rsid w:val="001D3E27"/>
    <w:rsid w:val="001D4449"/>
    <w:rsid w:val="001D4B19"/>
    <w:rsid w:val="001D4E45"/>
    <w:rsid w:val="001D4F8F"/>
    <w:rsid w:val="001D522C"/>
    <w:rsid w:val="001D5493"/>
    <w:rsid w:val="001D5C2B"/>
    <w:rsid w:val="001D648B"/>
    <w:rsid w:val="001D665B"/>
    <w:rsid w:val="001D66AF"/>
    <w:rsid w:val="001D6811"/>
    <w:rsid w:val="001D68DD"/>
    <w:rsid w:val="001D6F09"/>
    <w:rsid w:val="001D73D7"/>
    <w:rsid w:val="001D75DD"/>
    <w:rsid w:val="001D78F5"/>
    <w:rsid w:val="001D7C0C"/>
    <w:rsid w:val="001D7CBB"/>
    <w:rsid w:val="001D7DD5"/>
    <w:rsid w:val="001E015B"/>
    <w:rsid w:val="001E0595"/>
    <w:rsid w:val="001E06AD"/>
    <w:rsid w:val="001E08D6"/>
    <w:rsid w:val="001E0AC4"/>
    <w:rsid w:val="001E0C5E"/>
    <w:rsid w:val="001E17E7"/>
    <w:rsid w:val="001E1C09"/>
    <w:rsid w:val="001E1F14"/>
    <w:rsid w:val="001E21BA"/>
    <w:rsid w:val="001E2897"/>
    <w:rsid w:val="001E2907"/>
    <w:rsid w:val="001E2EE4"/>
    <w:rsid w:val="001E319A"/>
    <w:rsid w:val="001E447B"/>
    <w:rsid w:val="001E44E1"/>
    <w:rsid w:val="001E4731"/>
    <w:rsid w:val="001E4C2A"/>
    <w:rsid w:val="001E4F85"/>
    <w:rsid w:val="001E55C3"/>
    <w:rsid w:val="001E567A"/>
    <w:rsid w:val="001E5A31"/>
    <w:rsid w:val="001E5D09"/>
    <w:rsid w:val="001E653C"/>
    <w:rsid w:val="001E687D"/>
    <w:rsid w:val="001E6B43"/>
    <w:rsid w:val="001E6D18"/>
    <w:rsid w:val="001E785D"/>
    <w:rsid w:val="001E7CDC"/>
    <w:rsid w:val="001F12C5"/>
    <w:rsid w:val="001F155D"/>
    <w:rsid w:val="001F18CE"/>
    <w:rsid w:val="001F1D03"/>
    <w:rsid w:val="001F1D10"/>
    <w:rsid w:val="001F1D87"/>
    <w:rsid w:val="001F33FC"/>
    <w:rsid w:val="001F38CD"/>
    <w:rsid w:val="001F4294"/>
    <w:rsid w:val="001F43F8"/>
    <w:rsid w:val="001F5D4F"/>
    <w:rsid w:val="001F5E3F"/>
    <w:rsid w:val="001F62A0"/>
    <w:rsid w:val="001F7124"/>
    <w:rsid w:val="001F7153"/>
    <w:rsid w:val="001F75D0"/>
    <w:rsid w:val="002002EA"/>
    <w:rsid w:val="00200AA4"/>
    <w:rsid w:val="00200B35"/>
    <w:rsid w:val="0020110B"/>
    <w:rsid w:val="002012C0"/>
    <w:rsid w:val="0020163B"/>
    <w:rsid w:val="00201FC1"/>
    <w:rsid w:val="0020205D"/>
    <w:rsid w:val="00202D64"/>
    <w:rsid w:val="0020301F"/>
    <w:rsid w:val="00203C4B"/>
    <w:rsid w:val="00203CF7"/>
    <w:rsid w:val="00203F0C"/>
    <w:rsid w:val="0020445E"/>
    <w:rsid w:val="0020492E"/>
    <w:rsid w:val="00204ECF"/>
    <w:rsid w:val="002052E0"/>
    <w:rsid w:val="0020534E"/>
    <w:rsid w:val="002059E0"/>
    <w:rsid w:val="0020683C"/>
    <w:rsid w:val="002075F8"/>
    <w:rsid w:val="002076DB"/>
    <w:rsid w:val="00210439"/>
    <w:rsid w:val="00210930"/>
    <w:rsid w:val="00210AF1"/>
    <w:rsid w:val="002112A9"/>
    <w:rsid w:val="00211474"/>
    <w:rsid w:val="002122A1"/>
    <w:rsid w:val="00212601"/>
    <w:rsid w:val="00212A5D"/>
    <w:rsid w:val="00212B6B"/>
    <w:rsid w:val="00213161"/>
    <w:rsid w:val="00213366"/>
    <w:rsid w:val="00213728"/>
    <w:rsid w:val="0021381B"/>
    <w:rsid w:val="00213A11"/>
    <w:rsid w:val="00213EA6"/>
    <w:rsid w:val="002144DF"/>
    <w:rsid w:val="00214A17"/>
    <w:rsid w:val="00214B19"/>
    <w:rsid w:val="00214D21"/>
    <w:rsid w:val="00215629"/>
    <w:rsid w:val="0021562C"/>
    <w:rsid w:val="00215756"/>
    <w:rsid w:val="00215792"/>
    <w:rsid w:val="00217023"/>
    <w:rsid w:val="00217102"/>
    <w:rsid w:val="0021723E"/>
    <w:rsid w:val="002173BC"/>
    <w:rsid w:val="00217449"/>
    <w:rsid w:val="002179E5"/>
    <w:rsid w:val="0022048D"/>
    <w:rsid w:val="002209F7"/>
    <w:rsid w:val="00221122"/>
    <w:rsid w:val="002212F9"/>
    <w:rsid w:val="00221C9F"/>
    <w:rsid w:val="00222147"/>
    <w:rsid w:val="00222357"/>
    <w:rsid w:val="00222AC3"/>
    <w:rsid w:val="002230AD"/>
    <w:rsid w:val="00223135"/>
    <w:rsid w:val="002231BA"/>
    <w:rsid w:val="00223557"/>
    <w:rsid w:val="00223618"/>
    <w:rsid w:val="0022386B"/>
    <w:rsid w:val="0022387C"/>
    <w:rsid w:val="0022502F"/>
    <w:rsid w:val="00225D83"/>
    <w:rsid w:val="002266FB"/>
    <w:rsid w:val="002276B6"/>
    <w:rsid w:val="00227C28"/>
    <w:rsid w:val="0023040E"/>
    <w:rsid w:val="00230574"/>
    <w:rsid w:val="002314B9"/>
    <w:rsid w:val="002314D7"/>
    <w:rsid w:val="002316D5"/>
    <w:rsid w:val="00231BDF"/>
    <w:rsid w:val="00232732"/>
    <w:rsid w:val="00233F47"/>
    <w:rsid w:val="0023416D"/>
    <w:rsid w:val="002342BF"/>
    <w:rsid w:val="002343AF"/>
    <w:rsid w:val="00234517"/>
    <w:rsid w:val="002347CF"/>
    <w:rsid w:val="00234D6C"/>
    <w:rsid w:val="0023504A"/>
    <w:rsid w:val="0023629E"/>
    <w:rsid w:val="0023657E"/>
    <w:rsid w:val="00236952"/>
    <w:rsid w:val="00236E30"/>
    <w:rsid w:val="00236F79"/>
    <w:rsid w:val="00237068"/>
    <w:rsid w:val="00237356"/>
    <w:rsid w:val="002373F6"/>
    <w:rsid w:val="002376A0"/>
    <w:rsid w:val="00237DDE"/>
    <w:rsid w:val="00237EB4"/>
    <w:rsid w:val="00237FEC"/>
    <w:rsid w:val="00240C58"/>
    <w:rsid w:val="00241743"/>
    <w:rsid w:val="0024174C"/>
    <w:rsid w:val="002418E5"/>
    <w:rsid w:val="00241F42"/>
    <w:rsid w:val="002420D1"/>
    <w:rsid w:val="00242630"/>
    <w:rsid w:val="002426EC"/>
    <w:rsid w:val="00242C1F"/>
    <w:rsid w:val="00242D0F"/>
    <w:rsid w:val="00242F04"/>
    <w:rsid w:val="002433EB"/>
    <w:rsid w:val="0024371E"/>
    <w:rsid w:val="0024393C"/>
    <w:rsid w:val="002439C1"/>
    <w:rsid w:val="00243E6F"/>
    <w:rsid w:val="00244191"/>
    <w:rsid w:val="0024511A"/>
    <w:rsid w:val="00245256"/>
    <w:rsid w:val="002453AF"/>
    <w:rsid w:val="00245A96"/>
    <w:rsid w:val="002463F7"/>
    <w:rsid w:val="00246688"/>
    <w:rsid w:val="002467AB"/>
    <w:rsid w:val="00246D11"/>
    <w:rsid w:val="00246DCA"/>
    <w:rsid w:val="002470D7"/>
    <w:rsid w:val="00247465"/>
    <w:rsid w:val="002476E0"/>
    <w:rsid w:val="00247984"/>
    <w:rsid w:val="0025017C"/>
    <w:rsid w:val="002505BF"/>
    <w:rsid w:val="00250BC5"/>
    <w:rsid w:val="00251C53"/>
    <w:rsid w:val="0025235B"/>
    <w:rsid w:val="0025244C"/>
    <w:rsid w:val="00252873"/>
    <w:rsid w:val="00252AF9"/>
    <w:rsid w:val="0025370D"/>
    <w:rsid w:val="00253C30"/>
    <w:rsid w:val="0025420F"/>
    <w:rsid w:val="002547E9"/>
    <w:rsid w:val="002551F9"/>
    <w:rsid w:val="00255B04"/>
    <w:rsid w:val="00255E72"/>
    <w:rsid w:val="00256AFD"/>
    <w:rsid w:val="002573F4"/>
    <w:rsid w:val="002578DB"/>
    <w:rsid w:val="0026091A"/>
    <w:rsid w:val="00260D69"/>
    <w:rsid w:val="00261069"/>
    <w:rsid w:val="00261612"/>
    <w:rsid w:val="0026162B"/>
    <w:rsid w:val="00261E7A"/>
    <w:rsid w:val="00261FBB"/>
    <w:rsid w:val="0026206C"/>
    <w:rsid w:val="002620BD"/>
    <w:rsid w:val="00262F21"/>
    <w:rsid w:val="00263E54"/>
    <w:rsid w:val="002641EB"/>
    <w:rsid w:val="00264EE5"/>
    <w:rsid w:val="0026522A"/>
    <w:rsid w:val="0026533D"/>
    <w:rsid w:val="00265C08"/>
    <w:rsid w:val="00265FB5"/>
    <w:rsid w:val="002667B4"/>
    <w:rsid w:val="00266AFA"/>
    <w:rsid w:val="0026725C"/>
    <w:rsid w:val="002702E6"/>
    <w:rsid w:val="0027033C"/>
    <w:rsid w:val="002705C6"/>
    <w:rsid w:val="0027087F"/>
    <w:rsid w:val="00270BA8"/>
    <w:rsid w:val="00270C3A"/>
    <w:rsid w:val="002710C8"/>
    <w:rsid w:val="00271769"/>
    <w:rsid w:val="002727DC"/>
    <w:rsid w:val="0027366E"/>
    <w:rsid w:val="00273ABC"/>
    <w:rsid w:val="00273AC9"/>
    <w:rsid w:val="00274679"/>
    <w:rsid w:val="00274B16"/>
    <w:rsid w:val="00274EB6"/>
    <w:rsid w:val="00275139"/>
    <w:rsid w:val="0027550E"/>
    <w:rsid w:val="00275663"/>
    <w:rsid w:val="0027572C"/>
    <w:rsid w:val="00275992"/>
    <w:rsid w:val="00275B0C"/>
    <w:rsid w:val="00275EBE"/>
    <w:rsid w:val="00276B71"/>
    <w:rsid w:val="002771DE"/>
    <w:rsid w:val="00277441"/>
    <w:rsid w:val="00277529"/>
    <w:rsid w:val="0027758F"/>
    <w:rsid w:val="00280201"/>
    <w:rsid w:val="00280618"/>
    <w:rsid w:val="00280BE2"/>
    <w:rsid w:val="00280E9E"/>
    <w:rsid w:val="00281222"/>
    <w:rsid w:val="002816FB"/>
    <w:rsid w:val="00281AA4"/>
    <w:rsid w:val="00282150"/>
    <w:rsid w:val="00282288"/>
    <w:rsid w:val="0028259C"/>
    <w:rsid w:val="00282B5F"/>
    <w:rsid w:val="00283925"/>
    <w:rsid w:val="00283C73"/>
    <w:rsid w:val="00283CEE"/>
    <w:rsid w:val="002841CB"/>
    <w:rsid w:val="0028445F"/>
    <w:rsid w:val="00284ACF"/>
    <w:rsid w:val="00284B6B"/>
    <w:rsid w:val="00285C19"/>
    <w:rsid w:val="00286506"/>
    <w:rsid w:val="00286D39"/>
    <w:rsid w:val="00287401"/>
    <w:rsid w:val="002874CF"/>
    <w:rsid w:val="0028767E"/>
    <w:rsid w:val="00287B2B"/>
    <w:rsid w:val="00290642"/>
    <w:rsid w:val="0029100E"/>
    <w:rsid w:val="002912AC"/>
    <w:rsid w:val="0029156C"/>
    <w:rsid w:val="002915A1"/>
    <w:rsid w:val="00292074"/>
    <w:rsid w:val="002920A9"/>
    <w:rsid w:val="002925E2"/>
    <w:rsid w:val="00292AD8"/>
    <w:rsid w:val="002936C7"/>
    <w:rsid w:val="00293BF0"/>
    <w:rsid w:val="00293EF8"/>
    <w:rsid w:val="0029406E"/>
    <w:rsid w:val="002941F6"/>
    <w:rsid w:val="002952D4"/>
    <w:rsid w:val="00295EB6"/>
    <w:rsid w:val="00296171"/>
    <w:rsid w:val="002962AB"/>
    <w:rsid w:val="00296406"/>
    <w:rsid w:val="0029685B"/>
    <w:rsid w:val="00297587"/>
    <w:rsid w:val="00297617"/>
    <w:rsid w:val="002A013D"/>
    <w:rsid w:val="002A01EA"/>
    <w:rsid w:val="002A0409"/>
    <w:rsid w:val="002A06EA"/>
    <w:rsid w:val="002A092D"/>
    <w:rsid w:val="002A0ACE"/>
    <w:rsid w:val="002A0B55"/>
    <w:rsid w:val="002A1780"/>
    <w:rsid w:val="002A1BA4"/>
    <w:rsid w:val="002A1C1E"/>
    <w:rsid w:val="002A1E09"/>
    <w:rsid w:val="002A1E3A"/>
    <w:rsid w:val="002A1FE7"/>
    <w:rsid w:val="002A2220"/>
    <w:rsid w:val="002A322E"/>
    <w:rsid w:val="002A36DC"/>
    <w:rsid w:val="002A3C5C"/>
    <w:rsid w:val="002A4004"/>
    <w:rsid w:val="002A44C9"/>
    <w:rsid w:val="002A48A6"/>
    <w:rsid w:val="002A4E28"/>
    <w:rsid w:val="002A537E"/>
    <w:rsid w:val="002A543B"/>
    <w:rsid w:val="002A5992"/>
    <w:rsid w:val="002A66D2"/>
    <w:rsid w:val="002A7659"/>
    <w:rsid w:val="002B0017"/>
    <w:rsid w:val="002B01CD"/>
    <w:rsid w:val="002B04F8"/>
    <w:rsid w:val="002B0586"/>
    <w:rsid w:val="002B0BA4"/>
    <w:rsid w:val="002B0C0C"/>
    <w:rsid w:val="002B15C2"/>
    <w:rsid w:val="002B1995"/>
    <w:rsid w:val="002B1C1F"/>
    <w:rsid w:val="002B214E"/>
    <w:rsid w:val="002B21B4"/>
    <w:rsid w:val="002B32F0"/>
    <w:rsid w:val="002B3360"/>
    <w:rsid w:val="002B375C"/>
    <w:rsid w:val="002B3DF1"/>
    <w:rsid w:val="002B47E5"/>
    <w:rsid w:val="002B5F44"/>
    <w:rsid w:val="002B626B"/>
    <w:rsid w:val="002B6A10"/>
    <w:rsid w:val="002B6FF5"/>
    <w:rsid w:val="002B72FD"/>
    <w:rsid w:val="002B7903"/>
    <w:rsid w:val="002B7EBF"/>
    <w:rsid w:val="002C0101"/>
    <w:rsid w:val="002C027D"/>
    <w:rsid w:val="002C0FCE"/>
    <w:rsid w:val="002C1D94"/>
    <w:rsid w:val="002C1DB9"/>
    <w:rsid w:val="002C2E9E"/>
    <w:rsid w:val="002C43CD"/>
    <w:rsid w:val="002C5573"/>
    <w:rsid w:val="002C5E84"/>
    <w:rsid w:val="002C62A4"/>
    <w:rsid w:val="002C6F42"/>
    <w:rsid w:val="002C74BE"/>
    <w:rsid w:val="002C792B"/>
    <w:rsid w:val="002C7E87"/>
    <w:rsid w:val="002D0ADF"/>
    <w:rsid w:val="002D0FF5"/>
    <w:rsid w:val="002D10CE"/>
    <w:rsid w:val="002D2284"/>
    <w:rsid w:val="002D22AE"/>
    <w:rsid w:val="002D2306"/>
    <w:rsid w:val="002D23D6"/>
    <w:rsid w:val="002D4A19"/>
    <w:rsid w:val="002D4F5A"/>
    <w:rsid w:val="002D5378"/>
    <w:rsid w:val="002D5450"/>
    <w:rsid w:val="002D58BC"/>
    <w:rsid w:val="002D58E1"/>
    <w:rsid w:val="002D5E05"/>
    <w:rsid w:val="002D6097"/>
    <w:rsid w:val="002D7577"/>
    <w:rsid w:val="002D76BF"/>
    <w:rsid w:val="002D7F4F"/>
    <w:rsid w:val="002D7FF2"/>
    <w:rsid w:val="002E06BF"/>
    <w:rsid w:val="002E139F"/>
    <w:rsid w:val="002E1664"/>
    <w:rsid w:val="002E17D5"/>
    <w:rsid w:val="002E2512"/>
    <w:rsid w:val="002E2811"/>
    <w:rsid w:val="002E2C0C"/>
    <w:rsid w:val="002E36D0"/>
    <w:rsid w:val="002E39DE"/>
    <w:rsid w:val="002E407F"/>
    <w:rsid w:val="002E4616"/>
    <w:rsid w:val="002E46CC"/>
    <w:rsid w:val="002E471B"/>
    <w:rsid w:val="002E4858"/>
    <w:rsid w:val="002E5298"/>
    <w:rsid w:val="002E5431"/>
    <w:rsid w:val="002E5505"/>
    <w:rsid w:val="002E57DA"/>
    <w:rsid w:val="002E594B"/>
    <w:rsid w:val="002E5986"/>
    <w:rsid w:val="002E5ECE"/>
    <w:rsid w:val="002E63E7"/>
    <w:rsid w:val="002E6454"/>
    <w:rsid w:val="002E65AE"/>
    <w:rsid w:val="002E68EC"/>
    <w:rsid w:val="002E750E"/>
    <w:rsid w:val="002E7C06"/>
    <w:rsid w:val="002F0208"/>
    <w:rsid w:val="002F04F0"/>
    <w:rsid w:val="002F075C"/>
    <w:rsid w:val="002F0CE7"/>
    <w:rsid w:val="002F0F56"/>
    <w:rsid w:val="002F14F3"/>
    <w:rsid w:val="002F2D4D"/>
    <w:rsid w:val="002F36E2"/>
    <w:rsid w:val="002F375C"/>
    <w:rsid w:val="002F491B"/>
    <w:rsid w:val="002F632A"/>
    <w:rsid w:val="002F674A"/>
    <w:rsid w:val="002F6BA8"/>
    <w:rsid w:val="002F6BCC"/>
    <w:rsid w:val="002F6F6E"/>
    <w:rsid w:val="002F7545"/>
    <w:rsid w:val="002F7DA5"/>
    <w:rsid w:val="0030053A"/>
    <w:rsid w:val="0030077D"/>
    <w:rsid w:val="00300A7A"/>
    <w:rsid w:val="00300EE6"/>
    <w:rsid w:val="00301A19"/>
    <w:rsid w:val="00301BB3"/>
    <w:rsid w:val="00301C01"/>
    <w:rsid w:val="00302787"/>
    <w:rsid w:val="00303122"/>
    <w:rsid w:val="003042DF"/>
    <w:rsid w:val="0030468A"/>
    <w:rsid w:val="00304815"/>
    <w:rsid w:val="00304EEF"/>
    <w:rsid w:val="0030556D"/>
    <w:rsid w:val="0030653A"/>
    <w:rsid w:val="00306A98"/>
    <w:rsid w:val="00310A0A"/>
    <w:rsid w:val="00310C83"/>
    <w:rsid w:val="003113DE"/>
    <w:rsid w:val="00311D58"/>
    <w:rsid w:val="00311DB9"/>
    <w:rsid w:val="00311EC1"/>
    <w:rsid w:val="00311F1D"/>
    <w:rsid w:val="0031262E"/>
    <w:rsid w:val="00312633"/>
    <w:rsid w:val="0031269F"/>
    <w:rsid w:val="0031304E"/>
    <w:rsid w:val="003137E9"/>
    <w:rsid w:val="00313F11"/>
    <w:rsid w:val="00314712"/>
    <w:rsid w:val="003149F0"/>
    <w:rsid w:val="00314E43"/>
    <w:rsid w:val="00314F19"/>
    <w:rsid w:val="00315436"/>
    <w:rsid w:val="00315604"/>
    <w:rsid w:val="003160B6"/>
    <w:rsid w:val="0031630A"/>
    <w:rsid w:val="00316658"/>
    <w:rsid w:val="003167D5"/>
    <w:rsid w:val="00316B2A"/>
    <w:rsid w:val="003177FF"/>
    <w:rsid w:val="00317F69"/>
    <w:rsid w:val="00320113"/>
    <w:rsid w:val="003201BC"/>
    <w:rsid w:val="003217B6"/>
    <w:rsid w:val="00321A5A"/>
    <w:rsid w:val="00321CBA"/>
    <w:rsid w:val="00321E54"/>
    <w:rsid w:val="003221CB"/>
    <w:rsid w:val="00322778"/>
    <w:rsid w:val="003228B5"/>
    <w:rsid w:val="00322C87"/>
    <w:rsid w:val="00322EE2"/>
    <w:rsid w:val="00323174"/>
    <w:rsid w:val="0032318C"/>
    <w:rsid w:val="00323667"/>
    <w:rsid w:val="00323DA9"/>
    <w:rsid w:val="00325BD4"/>
    <w:rsid w:val="00326140"/>
    <w:rsid w:val="00326217"/>
    <w:rsid w:val="003265BB"/>
    <w:rsid w:val="003265D9"/>
    <w:rsid w:val="00326DC3"/>
    <w:rsid w:val="00326F37"/>
    <w:rsid w:val="00326FEC"/>
    <w:rsid w:val="003271E4"/>
    <w:rsid w:val="00327614"/>
    <w:rsid w:val="00327AB7"/>
    <w:rsid w:val="00327CFE"/>
    <w:rsid w:val="00327DD9"/>
    <w:rsid w:val="00327E74"/>
    <w:rsid w:val="003302F0"/>
    <w:rsid w:val="00330341"/>
    <w:rsid w:val="00330F4D"/>
    <w:rsid w:val="00331106"/>
    <w:rsid w:val="003312B7"/>
    <w:rsid w:val="0033131B"/>
    <w:rsid w:val="00331426"/>
    <w:rsid w:val="00331F10"/>
    <w:rsid w:val="00332087"/>
    <w:rsid w:val="0033292B"/>
    <w:rsid w:val="003329E8"/>
    <w:rsid w:val="003331B9"/>
    <w:rsid w:val="00333245"/>
    <w:rsid w:val="00333D25"/>
    <w:rsid w:val="00334221"/>
    <w:rsid w:val="003344AE"/>
    <w:rsid w:val="00334D87"/>
    <w:rsid w:val="00335119"/>
    <w:rsid w:val="00335544"/>
    <w:rsid w:val="00335740"/>
    <w:rsid w:val="00335A90"/>
    <w:rsid w:val="003363C9"/>
    <w:rsid w:val="003364DA"/>
    <w:rsid w:val="003366E1"/>
    <w:rsid w:val="003368CB"/>
    <w:rsid w:val="00336AA4"/>
    <w:rsid w:val="0033710C"/>
    <w:rsid w:val="0033751B"/>
    <w:rsid w:val="00337536"/>
    <w:rsid w:val="00337845"/>
    <w:rsid w:val="0034061A"/>
    <w:rsid w:val="003409CB"/>
    <w:rsid w:val="00341115"/>
    <w:rsid w:val="00341EE2"/>
    <w:rsid w:val="00342151"/>
    <w:rsid w:val="003429D8"/>
    <w:rsid w:val="00343400"/>
    <w:rsid w:val="00343860"/>
    <w:rsid w:val="0034422D"/>
    <w:rsid w:val="003450A9"/>
    <w:rsid w:val="00345F7C"/>
    <w:rsid w:val="0034603A"/>
    <w:rsid w:val="00346186"/>
    <w:rsid w:val="00346532"/>
    <w:rsid w:val="003466A8"/>
    <w:rsid w:val="00346B30"/>
    <w:rsid w:val="003473C0"/>
    <w:rsid w:val="0034773B"/>
    <w:rsid w:val="00347BC8"/>
    <w:rsid w:val="00347D3E"/>
    <w:rsid w:val="00347DC9"/>
    <w:rsid w:val="00350395"/>
    <w:rsid w:val="00350D7F"/>
    <w:rsid w:val="00351F06"/>
    <w:rsid w:val="003526A2"/>
    <w:rsid w:val="00352754"/>
    <w:rsid w:val="00353A5F"/>
    <w:rsid w:val="00353DB4"/>
    <w:rsid w:val="003543D4"/>
    <w:rsid w:val="00354840"/>
    <w:rsid w:val="00354B6F"/>
    <w:rsid w:val="00355B02"/>
    <w:rsid w:val="00355D99"/>
    <w:rsid w:val="00356089"/>
    <w:rsid w:val="003571AF"/>
    <w:rsid w:val="0035745F"/>
    <w:rsid w:val="00357562"/>
    <w:rsid w:val="003576F3"/>
    <w:rsid w:val="00357B86"/>
    <w:rsid w:val="003601B8"/>
    <w:rsid w:val="003605A7"/>
    <w:rsid w:val="00360609"/>
    <w:rsid w:val="003607A3"/>
    <w:rsid w:val="003626F2"/>
    <w:rsid w:val="00362826"/>
    <w:rsid w:val="00362A66"/>
    <w:rsid w:val="0036325F"/>
    <w:rsid w:val="00363877"/>
    <w:rsid w:val="00363CAB"/>
    <w:rsid w:val="00364AB2"/>
    <w:rsid w:val="003651F7"/>
    <w:rsid w:val="00365245"/>
    <w:rsid w:val="00365785"/>
    <w:rsid w:val="00366DF0"/>
    <w:rsid w:val="00370001"/>
    <w:rsid w:val="0037004B"/>
    <w:rsid w:val="00370071"/>
    <w:rsid w:val="0037082B"/>
    <w:rsid w:val="00370DC9"/>
    <w:rsid w:val="0037102D"/>
    <w:rsid w:val="00371BFF"/>
    <w:rsid w:val="00371E51"/>
    <w:rsid w:val="0037228A"/>
    <w:rsid w:val="00372503"/>
    <w:rsid w:val="003726BB"/>
    <w:rsid w:val="003726C4"/>
    <w:rsid w:val="00372DDE"/>
    <w:rsid w:val="00372F04"/>
    <w:rsid w:val="0037301C"/>
    <w:rsid w:val="00373DB5"/>
    <w:rsid w:val="0037432E"/>
    <w:rsid w:val="00374391"/>
    <w:rsid w:val="00374CB6"/>
    <w:rsid w:val="003755E7"/>
    <w:rsid w:val="0037598C"/>
    <w:rsid w:val="00375B5A"/>
    <w:rsid w:val="00376923"/>
    <w:rsid w:val="00377FD5"/>
    <w:rsid w:val="00380C68"/>
    <w:rsid w:val="00381955"/>
    <w:rsid w:val="00381FE9"/>
    <w:rsid w:val="003820A3"/>
    <w:rsid w:val="00382271"/>
    <w:rsid w:val="00382569"/>
    <w:rsid w:val="003826CC"/>
    <w:rsid w:val="003828E1"/>
    <w:rsid w:val="00382FB9"/>
    <w:rsid w:val="00382FD9"/>
    <w:rsid w:val="00383711"/>
    <w:rsid w:val="0038407A"/>
    <w:rsid w:val="0038410F"/>
    <w:rsid w:val="00384628"/>
    <w:rsid w:val="00384667"/>
    <w:rsid w:val="00384A82"/>
    <w:rsid w:val="00385B60"/>
    <w:rsid w:val="00386283"/>
    <w:rsid w:val="00386380"/>
    <w:rsid w:val="0038708D"/>
    <w:rsid w:val="0038770D"/>
    <w:rsid w:val="0039022B"/>
    <w:rsid w:val="00390F97"/>
    <w:rsid w:val="00392431"/>
    <w:rsid w:val="0039359B"/>
    <w:rsid w:val="00393E93"/>
    <w:rsid w:val="00394355"/>
    <w:rsid w:val="00394F7D"/>
    <w:rsid w:val="003950B9"/>
    <w:rsid w:val="0039515C"/>
    <w:rsid w:val="00395187"/>
    <w:rsid w:val="003957B2"/>
    <w:rsid w:val="003958AB"/>
    <w:rsid w:val="00395917"/>
    <w:rsid w:val="00395C13"/>
    <w:rsid w:val="00395F8E"/>
    <w:rsid w:val="0039610F"/>
    <w:rsid w:val="003964AF"/>
    <w:rsid w:val="003964B8"/>
    <w:rsid w:val="00396891"/>
    <w:rsid w:val="00396BAA"/>
    <w:rsid w:val="00396F09"/>
    <w:rsid w:val="00397811"/>
    <w:rsid w:val="00397879"/>
    <w:rsid w:val="00397F8B"/>
    <w:rsid w:val="003A094F"/>
    <w:rsid w:val="003A115C"/>
    <w:rsid w:val="003A1171"/>
    <w:rsid w:val="003A22F2"/>
    <w:rsid w:val="003A2AB1"/>
    <w:rsid w:val="003A3095"/>
    <w:rsid w:val="003A33BD"/>
    <w:rsid w:val="003A3493"/>
    <w:rsid w:val="003A358B"/>
    <w:rsid w:val="003A382A"/>
    <w:rsid w:val="003A4131"/>
    <w:rsid w:val="003A44FE"/>
    <w:rsid w:val="003A46C6"/>
    <w:rsid w:val="003A497B"/>
    <w:rsid w:val="003A4C9F"/>
    <w:rsid w:val="003A4D79"/>
    <w:rsid w:val="003A502A"/>
    <w:rsid w:val="003A5472"/>
    <w:rsid w:val="003A54E4"/>
    <w:rsid w:val="003A5AA4"/>
    <w:rsid w:val="003A646F"/>
    <w:rsid w:val="003A6542"/>
    <w:rsid w:val="003A65AC"/>
    <w:rsid w:val="003A66FE"/>
    <w:rsid w:val="003A68C0"/>
    <w:rsid w:val="003A6BB8"/>
    <w:rsid w:val="003A7B01"/>
    <w:rsid w:val="003A7CCA"/>
    <w:rsid w:val="003B0497"/>
    <w:rsid w:val="003B0C9C"/>
    <w:rsid w:val="003B207B"/>
    <w:rsid w:val="003B23EF"/>
    <w:rsid w:val="003B27EB"/>
    <w:rsid w:val="003B3108"/>
    <w:rsid w:val="003B31CD"/>
    <w:rsid w:val="003B3C8E"/>
    <w:rsid w:val="003B402D"/>
    <w:rsid w:val="003B4200"/>
    <w:rsid w:val="003B4805"/>
    <w:rsid w:val="003B4B8C"/>
    <w:rsid w:val="003B4E43"/>
    <w:rsid w:val="003B500E"/>
    <w:rsid w:val="003B5087"/>
    <w:rsid w:val="003B52A1"/>
    <w:rsid w:val="003B5688"/>
    <w:rsid w:val="003B56F7"/>
    <w:rsid w:val="003B5B1A"/>
    <w:rsid w:val="003B66A8"/>
    <w:rsid w:val="003B6F81"/>
    <w:rsid w:val="003B7076"/>
    <w:rsid w:val="003B7494"/>
    <w:rsid w:val="003B7FE0"/>
    <w:rsid w:val="003C0387"/>
    <w:rsid w:val="003C0699"/>
    <w:rsid w:val="003C088E"/>
    <w:rsid w:val="003C08E6"/>
    <w:rsid w:val="003C0B3B"/>
    <w:rsid w:val="003C0FFA"/>
    <w:rsid w:val="003C171D"/>
    <w:rsid w:val="003C19FF"/>
    <w:rsid w:val="003C2085"/>
    <w:rsid w:val="003C2CE6"/>
    <w:rsid w:val="003C2F15"/>
    <w:rsid w:val="003C388F"/>
    <w:rsid w:val="003C39D8"/>
    <w:rsid w:val="003C3AC9"/>
    <w:rsid w:val="003C4BB5"/>
    <w:rsid w:val="003C55AD"/>
    <w:rsid w:val="003C5636"/>
    <w:rsid w:val="003C5F4C"/>
    <w:rsid w:val="003C63E0"/>
    <w:rsid w:val="003C6515"/>
    <w:rsid w:val="003C67C0"/>
    <w:rsid w:val="003C6992"/>
    <w:rsid w:val="003C6B54"/>
    <w:rsid w:val="003C6D28"/>
    <w:rsid w:val="003C7068"/>
    <w:rsid w:val="003C75E6"/>
    <w:rsid w:val="003C791B"/>
    <w:rsid w:val="003C7CA8"/>
    <w:rsid w:val="003C7F7F"/>
    <w:rsid w:val="003D0425"/>
    <w:rsid w:val="003D0514"/>
    <w:rsid w:val="003D0D4C"/>
    <w:rsid w:val="003D12A6"/>
    <w:rsid w:val="003D19B2"/>
    <w:rsid w:val="003D1BB0"/>
    <w:rsid w:val="003D2252"/>
    <w:rsid w:val="003D258A"/>
    <w:rsid w:val="003D36EB"/>
    <w:rsid w:val="003D3A15"/>
    <w:rsid w:val="003D3C3C"/>
    <w:rsid w:val="003D3C8F"/>
    <w:rsid w:val="003D4823"/>
    <w:rsid w:val="003D4B3D"/>
    <w:rsid w:val="003D50FD"/>
    <w:rsid w:val="003D51C9"/>
    <w:rsid w:val="003D5381"/>
    <w:rsid w:val="003D5495"/>
    <w:rsid w:val="003D572F"/>
    <w:rsid w:val="003D5A64"/>
    <w:rsid w:val="003D5EFD"/>
    <w:rsid w:val="003D6439"/>
    <w:rsid w:val="003D6934"/>
    <w:rsid w:val="003D6E3E"/>
    <w:rsid w:val="003D7760"/>
    <w:rsid w:val="003D77E1"/>
    <w:rsid w:val="003D7DFB"/>
    <w:rsid w:val="003E012F"/>
    <w:rsid w:val="003E037D"/>
    <w:rsid w:val="003E0745"/>
    <w:rsid w:val="003E0A99"/>
    <w:rsid w:val="003E0E97"/>
    <w:rsid w:val="003E13F2"/>
    <w:rsid w:val="003E178F"/>
    <w:rsid w:val="003E2272"/>
    <w:rsid w:val="003E283B"/>
    <w:rsid w:val="003E2B39"/>
    <w:rsid w:val="003E3857"/>
    <w:rsid w:val="003E386E"/>
    <w:rsid w:val="003E3A05"/>
    <w:rsid w:val="003E3D7C"/>
    <w:rsid w:val="003E453B"/>
    <w:rsid w:val="003E4A40"/>
    <w:rsid w:val="003E4D4B"/>
    <w:rsid w:val="003E56FD"/>
    <w:rsid w:val="003E596E"/>
    <w:rsid w:val="003E69B0"/>
    <w:rsid w:val="003E6D27"/>
    <w:rsid w:val="003E7280"/>
    <w:rsid w:val="003F0056"/>
    <w:rsid w:val="003F03F9"/>
    <w:rsid w:val="003F065A"/>
    <w:rsid w:val="003F1CBE"/>
    <w:rsid w:val="003F1E2F"/>
    <w:rsid w:val="003F2272"/>
    <w:rsid w:val="003F2A0F"/>
    <w:rsid w:val="003F2BB8"/>
    <w:rsid w:val="003F2FF4"/>
    <w:rsid w:val="003F32D4"/>
    <w:rsid w:val="003F35A6"/>
    <w:rsid w:val="003F3EF7"/>
    <w:rsid w:val="003F4172"/>
    <w:rsid w:val="003F4203"/>
    <w:rsid w:val="003F421F"/>
    <w:rsid w:val="003F469A"/>
    <w:rsid w:val="003F4E81"/>
    <w:rsid w:val="003F50D4"/>
    <w:rsid w:val="003F5228"/>
    <w:rsid w:val="003F559D"/>
    <w:rsid w:val="003F5F37"/>
    <w:rsid w:val="003F6760"/>
    <w:rsid w:val="003F6AD7"/>
    <w:rsid w:val="003F7C04"/>
    <w:rsid w:val="0040018C"/>
    <w:rsid w:val="004002CB"/>
    <w:rsid w:val="004005D1"/>
    <w:rsid w:val="00400644"/>
    <w:rsid w:val="004008FE"/>
    <w:rsid w:val="00400C2E"/>
    <w:rsid w:val="00400DE8"/>
    <w:rsid w:val="00401A16"/>
    <w:rsid w:val="00401D8D"/>
    <w:rsid w:val="00401EF6"/>
    <w:rsid w:val="0040213D"/>
    <w:rsid w:val="0040254E"/>
    <w:rsid w:val="0040266F"/>
    <w:rsid w:val="00402A02"/>
    <w:rsid w:val="00402FC5"/>
    <w:rsid w:val="00403072"/>
    <w:rsid w:val="00403B10"/>
    <w:rsid w:val="00403D5B"/>
    <w:rsid w:val="00403ED7"/>
    <w:rsid w:val="0040403F"/>
    <w:rsid w:val="004043FB"/>
    <w:rsid w:val="004045A7"/>
    <w:rsid w:val="004053AE"/>
    <w:rsid w:val="00405657"/>
    <w:rsid w:val="00405976"/>
    <w:rsid w:val="004073A3"/>
    <w:rsid w:val="004079D5"/>
    <w:rsid w:val="00407A85"/>
    <w:rsid w:val="00407B62"/>
    <w:rsid w:val="00407F2B"/>
    <w:rsid w:val="00410382"/>
    <w:rsid w:val="004103E4"/>
    <w:rsid w:val="00410443"/>
    <w:rsid w:val="004106C8"/>
    <w:rsid w:val="00411A06"/>
    <w:rsid w:val="004129DB"/>
    <w:rsid w:val="00412A06"/>
    <w:rsid w:val="00413811"/>
    <w:rsid w:val="00413831"/>
    <w:rsid w:val="00413C99"/>
    <w:rsid w:val="00413F17"/>
    <w:rsid w:val="00414010"/>
    <w:rsid w:val="0041467B"/>
    <w:rsid w:val="00414A40"/>
    <w:rsid w:val="00415177"/>
    <w:rsid w:val="0041552A"/>
    <w:rsid w:val="004163E7"/>
    <w:rsid w:val="00416A9D"/>
    <w:rsid w:val="00416FF4"/>
    <w:rsid w:val="00417562"/>
    <w:rsid w:val="004175F7"/>
    <w:rsid w:val="00420619"/>
    <w:rsid w:val="00420858"/>
    <w:rsid w:val="00420ED4"/>
    <w:rsid w:val="0042149A"/>
    <w:rsid w:val="00421513"/>
    <w:rsid w:val="00421CB1"/>
    <w:rsid w:val="0042351D"/>
    <w:rsid w:val="004237DB"/>
    <w:rsid w:val="00423DE1"/>
    <w:rsid w:val="00424019"/>
    <w:rsid w:val="00424169"/>
    <w:rsid w:val="004249E8"/>
    <w:rsid w:val="00424B45"/>
    <w:rsid w:val="00424F4D"/>
    <w:rsid w:val="00425228"/>
    <w:rsid w:val="004256A5"/>
    <w:rsid w:val="004258DE"/>
    <w:rsid w:val="00425D83"/>
    <w:rsid w:val="00426096"/>
    <w:rsid w:val="00426858"/>
    <w:rsid w:val="00426D07"/>
    <w:rsid w:val="00427625"/>
    <w:rsid w:val="004307A8"/>
    <w:rsid w:val="00430D4D"/>
    <w:rsid w:val="00430DBE"/>
    <w:rsid w:val="0043124A"/>
    <w:rsid w:val="00431252"/>
    <w:rsid w:val="004312F4"/>
    <w:rsid w:val="00431E89"/>
    <w:rsid w:val="004321B9"/>
    <w:rsid w:val="0043239C"/>
    <w:rsid w:val="00432452"/>
    <w:rsid w:val="00432657"/>
    <w:rsid w:val="00432BAC"/>
    <w:rsid w:val="00433879"/>
    <w:rsid w:val="00433D5B"/>
    <w:rsid w:val="00433EF8"/>
    <w:rsid w:val="00434247"/>
    <w:rsid w:val="00434A38"/>
    <w:rsid w:val="00434D65"/>
    <w:rsid w:val="004353E2"/>
    <w:rsid w:val="00436879"/>
    <w:rsid w:val="00436A95"/>
    <w:rsid w:val="00436C6D"/>
    <w:rsid w:val="00436CAE"/>
    <w:rsid w:val="00437CED"/>
    <w:rsid w:val="004400B0"/>
    <w:rsid w:val="004401B2"/>
    <w:rsid w:val="004407BE"/>
    <w:rsid w:val="00441538"/>
    <w:rsid w:val="00441C9C"/>
    <w:rsid w:val="00442614"/>
    <w:rsid w:val="00442D9E"/>
    <w:rsid w:val="00443545"/>
    <w:rsid w:val="00443DCF"/>
    <w:rsid w:val="00443E0D"/>
    <w:rsid w:val="0044421F"/>
    <w:rsid w:val="0044441E"/>
    <w:rsid w:val="0044446C"/>
    <w:rsid w:val="00444847"/>
    <w:rsid w:val="00444D93"/>
    <w:rsid w:val="004453FC"/>
    <w:rsid w:val="004457AB"/>
    <w:rsid w:val="0044656F"/>
    <w:rsid w:val="00446626"/>
    <w:rsid w:val="00446873"/>
    <w:rsid w:val="00446A6B"/>
    <w:rsid w:val="004471A0"/>
    <w:rsid w:val="00447398"/>
    <w:rsid w:val="004473C1"/>
    <w:rsid w:val="0044742F"/>
    <w:rsid w:val="004475E6"/>
    <w:rsid w:val="0044790A"/>
    <w:rsid w:val="004506B1"/>
    <w:rsid w:val="004511B6"/>
    <w:rsid w:val="00451AD0"/>
    <w:rsid w:val="0045217C"/>
    <w:rsid w:val="0045292B"/>
    <w:rsid w:val="0045366A"/>
    <w:rsid w:val="0045385D"/>
    <w:rsid w:val="00453C7A"/>
    <w:rsid w:val="00453E17"/>
    <w:rsid w:val="00454A08"/>
    <w:rsid w:val="00454E56"/>
    <w:rsid w:val="004554CD"/>
    <w:rsid w:val="00455C96"/>
    <w:rsid w:val="00455EEE"/>
    <w:rsid w:val="004560B8"/>
    <w:rsid w:val="00456FBE"/>
    <w:rsid w:val="004576EE"/>
    <w:rsid w:val="004577FB"/>
    <w:rsid w:val="00457A6E"/>
    <w:rsid w:val="00457AA9"/>
    <w:rsid w:val="00457AEB"/>
    <w:rsid w:val="00457D5E"/>
    <w:rsid w:val="00457F79"/>
    <w:rsid w:val="00460A41"/>
    <w:rsid w:val="00460DC4"/>
    <w:rsid w:val="0046121C"/>
    <w:rsid w:val="004617DC"/>
    <w:rsid w:val="00461876"/>
    <w:rsid w:val="0046199C"/>
    <w:rsid w:val="00461C0E"/>
    <w:rsid w:val="00462255"/>
    <w:rsid w:val="00462383"/>
    <w:rsid w:val="0046353D"/>
    <w:rsid w:val="00463596"/>
    <w:rsid w:val="00463A09"/>
    <w:rsid w:val="00463AB3"/>
    <w:rsid w:val="00463DE7"/>
    <w:rsid w:val="00464323"/>
    <w:rsid w:val="00464436"/>
    <w:rsid w:val="00464CCA"/>
    <w:rsid w:val="00465AF8"/>
    <w:rsid w:val="0046649B"/>
    <w:rsid w:val="00466627"/>
    <w:rsid w:val="0046724A"/>
    <w:rsid w:val="004676B2"/>
    <w:rsid w:val="004700F4"/>
    <w:rsid w:val="00470A66"/>
    <w:rsid w:val="00470A6F"/>
    <w:rsid w:val="00470BE1"/>
    <w:rsid w:val="00471083"/>
    <w:rsid w:val="004712D2"/>
    <w:rsid w:val="004712D6"/>
    <w:rsid w:val="00471312"/>
    <w:rsid w:val="00471BD4"/>
    <w:rsid w:val="0047231D"/>
    <w:rsid w:val="0047233E"/>
    <w:rsid w:val="004725B3"/>
    <w:rsid w:val="004727C1"/>
    <w:rsid w:val="00473013"/>
    <w:rsid w:val="0047383D"/>
    <w:rsid w:val="00473A44"/>
    <w:rsid w:val="00473B50"/>
    <w:rsid w:val="00474364"/>
    <w:rsid w:val="004745F1"/>
    <w:rsid w:val="00474A17"/>
    <w:rsid w:val="00474A18"/>
    <w:rsid w:val="00474B58"/>
    <w:rsid w:val="00475650"/>
    <w:rsid w:val="004758EC"/>
    <w:rsid w:val="0047603F"/>
    <w:rsid w:val="0047730C"/>
    <w:rsid w:val="004778DE"/>
    <w:rsid w:val="004779C3"/>
    <w:rsid w:val="00477C52"/>
    <w:rsid w:val="00477F37"/>
    <w:rsid w:val="004800BF"/>
    <w:rsid w:val="00480482"/>
    <w:rsid w:val="0048059C"/>
    <w:rsid w:val="00480D35"/>
    <w:rsid w:val="00481579"/>
    <w:rsid w:val="0048259F"/>
    <w:rsid w:val="00482764"/>
    <w:rsid w:val="0048278F"/>
    <w:rsid w:val="00482AD1"/>
    <w:rsid w:val="00483E38"/>
    <w:rsid w:val="00484814"/>
    <w:rsid w:val="00484939"/>
    <w:rsid w:val="00484F86"/>
    <w:rsid w:val="0048501C"/>
    <w:rsid w:val="004854F1"/>
    <w:rsid w:val="00485958"/>
    <w:rsid w:val="00486557"/>
    <w:rsid w:val="00486CED"/>
    <w:rsid w:val="00487109"/>
    <w:rsid w:val="00487985"/>
    <w:rsid w:val="00487D2E"/>
    <w:rsid w:val="004901B9"/>
    <w:rsid w:val="004903A8"/>
    <w:rsid w:val="00490ECF"/>
    <w:rsid w:val="00490FE9"/>
    <w:rsid w:val="0049127C"/>
    <w:rsid w:val="00491567"/>
    <w:rsid w:val="0049159A"/>
    <w:rsid w:val="00491878"/>
    <w:rsid w:val="0049195B"/>
    <w:rsid w:val="00491E2F"/>
    <w:rsid w:val="00491FD8"/>
    <w:rsid w:val="00491FDA"/>
    <w:rsid w:val="00492374"/>
    <w:rsid w:val="00492557"/>
    <w:rsid w:val="00492C1D"/>
    <w:rsid w:val="00493011"/>
    <w:rsid w:val="00493599"/>
    <w:rsid w:val="00494F6E"/>
    <w:rsid w:val="004953D9"/>
    <w:rsid w:val="00495469"/>
    <w:rsid w:val="00495623"/>
    <w:rsid w:val="0049577B"/>
    <w:rsid w:val="00495BA9"/>
    <w:rsid w:val="00495D9C"/>
    <w:rsid w:val="00496680"/>
    <w:rsid w:val="00496BC5"/>
    <w:rsid w:val="00496E72"/>
    <w:rsid w:val="00496F96"/>
    <w:rsid w:val="00497085"/>
    <w:rsid w:val="004975D9"/>
    <w:rsid w:val="00497894"/>
    <w:rsid w:val="00497F3E"/>
    <w:rsid w:val="004A0D41"/>
    <w:rsid w:val="004A1264"/>
    <w:rsid w:val="004A1530"/>
    <w:rsid w:val="004A27D6"/>
    <w:rsid w:val="004A2A6E"/>
    <w:rsid w:val="004A32FA"/>
    <w:rsid w:val="004A3A84"/>
    <w:rsid w:val="004A3A9B"/>
    <w:rsid w:val="004A4C9E"/>
    <w:rsid w:val="004A4EBC"/>
    <w:rsid w:val="004A5082"/>
    <w:rsid w:val="004A5866"/>
    <w:rsid w:val="004A5BB3"/>
    <w:rsid w:val="004A61B9"/>
    <w:rsid w:val="004A67C0"/>
    <w:rsid w:val="004A6895"/>
    <w:rsid w:val="004A6B41"/>
    <w:rsid w:val="004A7494"/>
    <w:rsid w:val="004A764A"/>
    <w:rsid w:val="004A7D8C"/>
    <w:rsid w:val="004A7E20"/>
    <w:rsid w:val="004A7FEB"/>
    <w:rsid w:val="004B05DF"/>
    <w:rsid w:val="004B082F"/>
    <w:rsid w:val="004B0CF3"/>
    <w:rsid w:val="004B110C"/>
    <w:rsid w:val="004B113A"/>
    <w:rsid w:val="004B1C2F"/>
    <w:rsid w:val="004B1FD3"/>
    <w:rsid w:val="004B21B5"/>
    <w:rsid w:val="004B22B5"/>
    <w:rsid w:val="004B236B"/>
    <w:rsid w:val="004B283B"/>
    <w:rsid w:val="004B2B5E"/>
    <w:rsid w:val="004B30F6"/>
    <w:rsid w:val="004B38AF"/>
    <w:rsid w:val="004B3C5E"/>
    <w:rsid w:val="004B4151"/>
    <w:rsid w:val="004B4DF9"/>
    <w:rsid w:val="004B532A"/>
    <w:rsid w:val="004B534D"/>
    <w:rsid w:val="004B56C1"/>
    <w:rsid w:val="004B58FF"/>
    <w:rsid w:val="004B5A13"/>
    <w:rsid w:val="004B6118"/>
    <w:rsid w:val="004B64B5"/>
    <w:rsid w:val="004B66BE"/>
    <w:rsid w:val="004B692E"/>
    <w:rsid w:val="004B71F7"/>
    <w:rsid w:val="004B7B87"/>
    <w:rsid w:val="004B7F28"/>
    <w:rsid w:val="004C041A"/>
    <w:rsid w:val="004C05AF"/>
    <w:rsid w:val="004C092D"/>
    <w:rsid w:val="004C1728"/>
    <w:rsid w:val="004C179F"/>
    <w:rsid w:val="004C1895"/>
    <w:rsid w:val="004C259D"/>
    <w:rsid w:val="004C2C25"/>
    <w:rsid w:val="004C2E34"/>
    <w:rsid w:val="004C3582"/>
    <w:rsid w:val="004C3A4C"/>
    <w:rsid w:val="004C3D20"/>
    <w:rsid w:val="004C4305"/>
    <w:rsid w:val="004C495C"/>
    <w:rsid w:val="004C4987"/>
    <w:rsid w:val="004C4B09"/>
    <w:rsid w:val="004C4BFE"/>
    <w:rsid w:val="004C519A"/>
    <w:rsid w:val="004C563A"/>
    <w:rsid w:val="004C6525"/>
    <w:rsid w:val="004C67C6"/>
    <w:rsid w:val="004C736F"/>
    <w:rsid w:val="004C7433"/>
    <w:rsid w:val="004D03F4"/>
    <w:rsid w:val="004D0A97"/>
    <w:rsid w:val="004D0AF2"/>
    <w:rsid w:val="004D0ECA"/>
    <w:rsid w:val="004D10C5"/>
    <w:rsid w:val="004D1349"/>
    <w:rsid w:val="004D14A7"/>
    <w:rsid w:val="004D166C"/>
    <w:rsid w:val="004D20C9"/>
    <w:rsid w:val="004D24FD"/>
    <w:rsid w:val="004D2595"/>
    <w:rsid w:val="004D2B53"/>
    <w:rsid w:val="004D2F8B"/>
    <w:rsid w:val="004D3ECF"/>
    <w:rsid w:val="004D403C"/>
    <w:rsid w:val="004D4316"/>
    <w:rsid w:val="004D4826"/>
    <w:rsid w:val="004D5A62"/>
    <w:rsid w:val="004D5EA3"/>
    <w:rsid w:val="004D5F54"/>
    <w:rsid w:val="004D6C81"/>
    <w:rsid w:val="004D6FBE"/>
    <w:rsid w:val="004D7753"/>
    <w:rsid w:val="004D7F15"/>
    <w:rsid w:val="004E0497"/>
    <w:rsid w:val="004E0665"/>
    <w:rsid w:val="004E0905"/>
    <w:rsid w:val="004E0D13"/>
    <w:rsid w:val="004E191F"/>
    <w:rsid w:val="004E1C38"/>
    <w:rsid w:val="004E21CF"/>
    <w:rsid w:val="004E2D0F"/>
    <w:rsid w:val="004E2F8E"/>
    <w:rsid w:val="004E3563"/>
    <w:rsid w:val="004E3781"/>
    <w:rsid w:val="004E3812"/>
    <w:rsid w:val="004E389C"/>
    <w:rsid w:val="004E3D35"/>
    <w:rsid w:val="004E4968"/>
    <w:rsid w:val="004E4BD3"/>
    <w:rsid w:val="004E5128"/>
    <w:rsid w:val="004E5EC7"/>
    <w:rsid w:val="004E687C"/>
    <w:rsid w:val="004E6A22"/>
    <w:rsid w:val="004E7D0D"/>
    <w:rsid w:val="004E7E79"/>
    <w:rsid w:val="004E7EE9"/>
    <w:rsid w:val="004E7FD9"/>
    <w:rsid w:val="004F17E8"/>
    <w:rsid w:val="004F1937"/>
    <w:rsid w:val="004F256C"/>
    <w:rsid w:val="004F2853"/>
    <w:rsid w:val="004F295C"/>
    <w:rsid w:val="004F306A"/>
    <w:rsid w:val="004F3463"/>
    <w:rsid w:val="004F3F3A"/>
    <w:rsid w:val="004F41C4"/>
    <w:rsid w:val="004F438D"/>
    <w:rsid w:val="004F4643"/>
    <w:rsid w:val="004F49D3"/>
    <w:rsid w:val="004F49F6"/>
    <w:rsid w:val="004F5301"/>
    <w:rsid w:val="004F5B32"/>
    <w:rsid w:val="004F62AF"/>
    <w:rsid w:val="004F636E"/>
    <w:rsid w:val="004F6804"/>
    <w:rsid w:val="004F6B47"/>
    <w:rsid w:val="004F6E86"/>
    <w:rsid w:val="004F75BC"/>
    <w:rsid w:val="004F768C"/>
    <w:rsid w:val="00500667"/>
    <w:rsid w:val="005011AA"/>
    <w:rsid w:val="0050140D"/>
    <w:rsid w:val="00501A75"/>
    <w:rsid w:val="00501B80"/>
    <w:rsid w:val="00501E87"/>
    <w:rsid w:val="0050213A"/>
    <w:rsid w:val="0050232B"/>
    <w:rsid w:val="005023E1"/>
    <w:rsid w:val="005027BA"/>
    <w:rsid w:val="00502926"/>
    <w:rsid w:val="00502C89"/>
    <w:rsid w:val="00503176"/>
    <w:rsid w:val="00503232"/>
    <w:rsid w:val="00503901"/>
    <w:rsid w:val="00504563"/>
    <w:rsid w:val="00504908"/>
    <w:rsid w:val="00504929"/>
    <w:rsid w:val="005049AF"/>
    <w:rsid w:val="00505B5F"/>
    <w:rsid w:val="00505D97"/>
    <w:rsid w:val="00506283"/>
    <w:rsid w:val="00506A08"/>
    <w:rsid w:val="00506E1C"/>
    <w:rsid w:val="00506E60"/>
    <w:rsid w:val="005071E2"/>
    <w:rsid w:val="00507590"/>
    <w:rsid w:val="00507AD5"/>
    <w:rsid w:val="00507D06"/>
    <w:rsid w:val="00510204"/>
    <w:rsid w:val="005104F7"/>
    <w:rsid w:val="005106AF"/>
    <w:rsid w:val="005109B0"/>
    <w:rsid w:val="00510C40"/>
    <w:rsid w:val="005114F3"/>
    <w:rsid w:val="0051175F"/>
    <w:rsid w:val="00511917"/>
    <w:rsid w:val="00511E67"/>
    <w:rsid w:val="00512714"/>
    <w:rsid w:val="005129B1"/>
    <w:rsid w:val="00512CB0"/>
    <w:rsid w:val="00512E7D"/>
    <w:rsid w:val="005132B6"/>
    <w:rsid w:val="00513D9F"/>
    <w:rsid w:val="00513F27"/>
    <w:rsid w:val="00514074"/>
    <w:rsid w:val="00514CC6"/>
    <w:rsid w:val="005152B6"/>
    <w:rsid w:val="005154FA"/>
    <w:rsid w:val="00515BE3"/>
    <w:rsid w:val="00515D82"/>
    <w:rsid w:val="00516200"/>
    <w:rsid w:val="0051653E"/>
    <w:rsid w:val="00516799"/>
    <w:rsid w:val="005168BA"/>
    <w:rsid w:val="00516CA9"/>
    <w:rsid w:val="00516DE1"/>
    <w:rsid w:val="00516F25"/>
    <w:rsid w:val="005170DC"/>
    <w:rsid w:val="00517143"/>
    <w:rsid w:val="005177A1"/>
    <w:rsid w:val="00517983"/>
    <w:rsid w:val="00520E0E"/>
    <w:rsid w:val="00521795"/>
    <w:rsid w:val="00522136"/>
    <w:rsid w:val="00522AAB"/>
    <w:rsid w:val="00522B0F"/>
    <w:rsid w:val="0052335F"/>
    <w:rsid w:val="005237A3"/>
    <w:rsid w:val="00524085"/>
    <w:rsid w:val="005246DD"/>
    <w:rsid w:val="00524E66"/>
    <w:rsid w:val="00524E6C"/>
    <w:rsid w:val="00524F09"/>
    <w:rsid w:val="00525401"/>
    <w:rsid w:val="00525523"/>
    <w:rsid w:val="00525830"/>
    <w:rsid w:val="00525A4B"/>
    <w:rsid w:val="00525ACA"/>
    <w:rsid w:val="00526662"/>
    <w:rsid w:val="00527604"/>
    <w:rsid w:val="0052775F"/>
    <w:rsid w:val="00527F28"/>
    <w:rsid w:val="005301DC"/>
    <w:rsid w:val="00530846"/>
    <w:rsid w:val="0053094C"/>
    <w:rsid w:val="00530C5C"/>
    <w:rsid w:val="00530E34"/>
    <w:rsid w:val="005316E0"/>
    <w:rsid w:val="00531AFB"/>
    <w:rsid w:val="00531FA9"/>
    <w:rsid w:val="00532589"/>
    <w:rsid w:val="00532CF6"/>
    <w:rsid w:val="00532E1D"/>
    <w:rsid w:val="00533774"/>
    <w:rsid w:val="005338B1"/>
    <w:rsid w:val="00533AE6"/>
    <w:rsid w:val="00533D51"/>
    <w:rsid w:val="00533EBC"/>
    <w:rsid w:val="00533F9C"/>
    <w:rsid w:val="005343E1"/>
    <w:rsid w:val="00534B70"/>
    <w:rsid w:val="00534E7C"/>
    <w:rsid w:val="00535A93"/>
    <w:rsid w:val="00535F93"/>
    <w:rsid w:val="00536006"/>
    <w:rsid w:val="00536757"/>
    <w:rsid w:val="005367DC"/>
    <w:rsid w:val="00537941"/>
    <w:rsid w:val="00537CDA"/>
    <w:rsid w:val="00537E7E"/>
    <w:rsid w:val="005400CA"/>
    <w:rsid w:val="00540219"/>
    <w:rsid w:val="0054027E"/>
    <w:rsid w:val="00540413"/>
    <w:rsid w:val="005411A8"/>
    <w:rsid w:val="0054182E"/>
    <w:rsid w:val="00542069"/>
    <w:rsid w:val="005425CE"/>
    <w:rsid w:val="00542DD6"/>
    <w:rsid w:val="005430C9"/>
    <w:rsid w:val="00543304"/>
    <w:rsid w:val="00543386"/>
    <w:rsid w:val="005444C3"/>
    <w:rsid w:val="0054591F"/>
    <w:rsid w:val="00545947"/>
    <w:rsid w:val="00546EFF"/>
    <w:rsid w:val="00547716"/>
    <w:rsid w:val="00547B31"/>
    <w:rsid w:val="00547E2C"/>
    <w:rsid w:val="005506B4"/>
    <w:rsid w:val="0055106B"/>
    <w:rsid w:val="00551256"/>
    <w:rsid w:val="00551418"/>
    <w:rsid w:val="005516B2"/>
    <w:rsid w:val="005531E5"/>
    <w:rsid w:val="005533E9"/>
    <w:rsid w:val="005537BA"/>
    <w:rsid w:val="00553BDA"/>
    <w:rsid w:val="005541EC"/>
    <w:rsid w:val="0055434F"/>
    <w:rsid w:val="00554450"/>
    <w:rsid w:val="005549BC"/>
    <w:rsid w:val="00554F00"/>
    <w:rsid w:val="00554FFF"/>
    <w:rsid w:val="00555349"/>
    <w:rsid w:val="00555797"/>
    <w:rsid w:val="00555940"/>
    <w:rsid w:val="00555A31"/>
    <w:rsid w:val="00555A8E"/>
    <w:rsid w:val="00555B4D"/>
    <w:rsid w:val="0055607C"/>
    <w:rsid w:val="00556C59"/>
    <w:rsid w:val="00556E5B"/>
    <w:rsid w:val="005576EA"/>
    <w:rsid w:val="00557951"/>
    <w:rsid w:val="00557D1A"/>
    <w:rsid w:val="00557E0E"/>
    <w:rsid w:val="0056000C"/>
    <w:rsid w:val="0056067D"/>
    <w:rsid w:val="00560B0D"/>
    <w:rsid w:val="005615BC"/>
    <w:rsid w:val="00561C2B"/>
    <w:rsid w:val="00561F7E"/>
    <w:rsid w:val="00562326"/>
    <w:rsid w:val="005629CC"/>
    <w:rsid w:val="00562B6B"/>
    <w:rsid w:val="00562CA3"/>
    <w:rsid w:val="00565026"/>
    <w:rsid w:val="00565B5B"/>
    <w:rsid w:val="005661A8"/>
    <w:rsid w:val="005663EA"/>
    <w:rsid w:val="0056678F"/>
    <w:rsid w:val="005674E8"/>
    <w:rsid w:val="005702E2"/>
    <w:rsid w:val="00570EAD"/>
    <w:rsid w:val="00570F53"/>
    <w:rsid w:val="00571083"/>
    <w:rsid w:val="005712E2"/>
    <w:rsid w:val="0057168D"/>
    <w:rsid w:val="00571A01"/>
    <w:rsid w:val="005725A9"/>
    <w:rsid w:val="00572DDB"/>
    <w:rsid w:val="00572F9B"/>
    <w:rsid w:val="00572FFB"/>
    <w:rsid w:val="005736B3"/>
    <w:rsid w:val="005739C8"/>
    <w:rsid w:val="0057577D"/>
    <w:rsid w:val="00575986"/>
    <w:rsid w:val="005759DB"/>
    <w:rsid w:val="00575D0C"/>
    <w:rsid w:val="00576248"/>
    <w:rsid w:val="00576279"/>
    <w:rsid w:val="00576A21"/>
    <w:rsid w:val="00576ADE"/>
    <w:rsid w:val="00576C5A"/>
    <w:rsid w:val="00576CD9"/>
    <w:rsid w:val="00576DCA"/>
    <w:rsid w:val="00577139"/>
    <w:rsid w:val="005772FE"/>
    <w:rsid w:val="005774FD"/>
    <w:rsid w:val="00577AA3"/>
    <w:rsid w:val="005804F2"/>
    <w:rsid w:val="005808E7"/>
    <w:rsid w:val="00581201"/>
    <w:rsid w:val="005814E1"/>
    <w:rsid w:val="00581500"/>
    <w:rsid w:val="00581CFD"/>
    <w:rsid w:val="00582436"/>
    <w:rsid w:val="005827F6"/>
    <w:rsid w:val="00583062"/>
    <w:rsid w:val="00584491"/>
    <w:rsid w:val="005847DE"/>
    <w:rsid w:val="0058497C"/>
    <w:rsid w:val="00585834"/>
    <w:rsid w:val="0058588D"/>
    <w:rsid w:val="00585BE5"/>
    <w:rsid w:val="00586A72"/>
    <w:rsid w:val="00586B8F"/>
    <w:rsid w:val="00586BF4"/>
    <w:rsid w:val="00586EA7"/>
    <w:rsid w:val="00586F37"/>
    <w:rsid w:val="0058725B"/>
    <w:rsid w:val="00587E2C"/>
    <w:rsid w:val="00587FCF"/>
    <w:rsid w:val="00590082"/>
    <w:rsid w:val="00590E05"/>
    <w:rsid w:val="00591359"/>
    <w:rsid w:val="0059136E"/>
    <w:rsid w:val="005913F1"/>
    <w:rsid w:val="005914D1"/>
    <w:rsid w:val="00591885"/>
    <w:rsid w:val="005919B0"/>
    <w:rsid w:val="00591A48"/>
    <w:rsid w:val="00591C67"/>
    <w:rsid w:val="00591D3F"/>
    <w:rsid w:val="00591E0F"/>
    <w:rsid w:val="00591F4A"/>
    <w:rsid w:val="0059234B"/>
    <w:rsid w:val="00592B1D"/>
    <w:rsid w:val="0059348F"/>
    <w:rsid w:val="005938D8"/>
    <w:rsid w:val="0059495A"/>
    <w:rsid w:val="00594CF5"/>
    <w:rsid w:val="00594DC3"/>
    <w:rsid w:val="005956FD"/>
    <w:rsid w:val="00595792"/>
    <w:rsid w:val="005962F1"/>
    <w:rsid w:val="00596833"/>
    <w:rsid w:val="005970AB"/>
    <w:rsid w:val="00597799"/>
    <w:rsid w:val="0059789F"/>
    <w:rsid w:val="00597915"/>
    <w:rsid w:val="00597E70"/>
    <w:rsid w:val="005A2194"/>
    <w:rsid w:val="005A2E6E"/>
    <w:rsid w:val="005A2F03"/>
    <w:rsid w:val="005A3D23"/>
    <w:rsid w:val="005A40B5"/>
    <w:rsid w:val="005A4AB2"/>
    <w:rsid w:val="005A4BA7"/>
    <w:rsid w:val="005A50C6"/>
    <w:rsid w:val="005A57EB"/>
    <w:rsid w:val="005A5B17"/>
    <w:rsid w:val="005A5C81"/>
    <w:rsid w:val="005A60F8"/>
    <w:rsid w:val="005A7444"/>
    <w:rsid w:val="005A7485"/>
    <w:rsid w:val="005A75FD"/>
    <w:rsid w:val="005A7761"/>
    <w:rsid w:val="005A7F8B"/>
    <w:rsid w:val="005B063F"/>
    <w:rsid w:val="005B0B6F"/>
    <w:rsid w:val="005B0CEB"/>
    <w:rsid w:val="005B0E04"/>
    <w:rsid w:val="005B13F0"/>
    <w:rsid w:val="005B1665"/>
    <w:rsid w:val="005B1D2F"/>
    <w:rsid w:val="005B2A8A"/>
    <w:rsid w:val="005B3079"/>
    <w:rsid w:val="005B307B"/>
    <w:rsid w:val="005B3309"/>
    <w:rsid w:val="005B3584"/>
    <w:rsid w:val="005B3898"/>
    <w:rsid w:val="005B3987"/>
    <w:rsid w:val="005B3D18"/>
    <w:rsid w:val="005B41AF"/>
    <w:rsid w:val="005B4817"/>
    <w:rsid w:val="005B4898"/>
    <w:rsid w:val="005B4FBC"/>
    <w:rsid w:val="005B5D47"/>
    <w:rsid w:val="005B6398"/>
    <w:rsid w:val="005C01A7"/>
    <w:rsid w:val="005C0FCF"/>
    <w:rsid w:val="005C14A2"/>
    <w:rsid w:val="005C1BE3"/>
    <w:rsid w:val="005C1DDE"/>
    <w:rsid w:val="005C2178"/>
    <w:rsid w:val="005C2903"/>
    <w:rsid w:val="005C38C5"/>
    <w:rsid w:val="005C47DD"/>
    <w:rsid w:val="005C4AB9"/>
    <w:rsid w:val="005C53F2"/>
    <w:rsid w:val="005C544D"/>
    <w:rsid w:val="005C56FE"/>
    <w:rsid w:val="005C57A2"/>
    <w:rsid w:val="005C5D50"/>
    <w:rsid w:val="005C5E3A"/>
    <w:rsid w:val="005C5FCE"/>
    <w:rsid w:val="005C691C"/>
    <w:rsid w:val="005C6BBF"/>
    <w:rsid w:val="005C7015"/>
    <w:rsid w:val="005C7165"/>
    <w:rsid w:val="005C7679"/>
    <w:rsid w:val="005C7B81"/>
    <w:rsid w:val="005C7BE2"/>
    <w:rsid w:val="005C7BF3"/>
    <w:rsid w:val="005C7CB8"/>
    <w:rsid w:val="005C7FC4"/>
    <w:rsid w:val="005D00C0"/>
    <w:rsid w:val="005D0309"/>
    <w:rsid w:val="005D03E1"/>
    <w:rsid w:val="005D06F2"/>
    <w:rsid w:val="005D0736"/>
    <w:rsid w:val="005D0BEA"/>
    <w:rsid w:val="005D1069"/>
    <w:rsid w:val="005D157C"/>
    <w:rsid w:val="005D18E1"/>
    <w:rsid w:val="005D1B26"/>
    <w:rsid w:val="005D21CD"/>
    <w:rsid w:val="005D21EE"/>
    <w:rsid w:val="005D2233"/>
    <w:rsid w:val="005D266B"/>
    <w:rsid w:val="005D2B21"/>
    <w:rsid w:val="005D3001"/>
    <w:rsid w:val="005D30EA"/>
    <w:rsid w:val="005D395F"/>
    <w:rsid w:val="005D3F81"/>
    <w:rsid w:val="005D3F82"/>
    <w:rsid w:val="005D4795"/>
    <w:rsid w:val="005D504A"/>
    <w:rsid w:val="005D5B4D"/>
    <w:rsid w:val="005D5CC0"/>
    <w:rsid w:val="005D652C"/>
    <w:rsid w:val="005D6C1A"/>
    <w:rsid w:val="005D71EF"/>
    <w:rsid w:val="005D7544"/>
    <w:rsid w:val="005D75FE"/>
    <w:rsid w:val="005E0065"/>
    <w:rsid w:val="005E045B"/>
    <w:rsid w:val="005E0533"/>
    <w:rsid w:val="005E0A5E"/>
    <w:rsid w:val="005E1595"/>
    <w:rsid w:val="005E1732"/>
    <w:rsid w:val="005E1C86"/>
    <w:rsid w:val="005E1D74"/>
    <w:rsid w:val="005E2041"/>
    <w:rsid w:val="005E29C2"/>
    <w:rsid w:val="005E3397"/>
    <w:rsid w:val="005E35A5"/>
    <w:rsid w:val="005E392E"/>
    <w:rsid w:val="005E4C15"/>
    <w:rsid w:val="005E5169"/>
    <w:rsid w:val="005E56A2"/>
    <w:rsid w:val="005E6028"/>
    <w:rsid w:val="005E6459"/>
    <w:rsid w:val="005E6FA4"/>
    <w:rsid w:val="005E70C9"/>
    <w:rsid w:val="005E7630"/>
    <w:rsid w:val="005E7646"/>
    <w:rsid w:val="005E76A9"/>
    <w:rsid w:val="005E7C28"/>
    <w:rsid w:val="005E7E03"/>
    <w:rsid w:val="005F05BC"/>
    <w:rsid w:val="005F0691"/>
    <w:rsid w:val="005F1119"/>
    <w:rsid w:val="005F1543"/>
    <w:rsid w:val="005F1A31"/>
    <w:rsid w:val="005F20F1"/>
    <w:rsid w:val="005F3B42"/>
    <w:rsid w:val="005F3F9D"/>
    <w:rsid w:val="005F438D"/>
    <w:rsid w:val="005F4585"/>
    <w:rsid w:val="005F49C8"/>
    <w:rsid w:val="005F4EF6"/>
    <w:rsid w:val="005F5C01"/>
    <w:rsid w:val="005F651D"/>
    <w:rsid w:val="005F6F18"/>
    <w:rsid w:val="005F6F5B"/>
    <w:rsid w:val="005F72CA"/>
    <w:rsid w:val="005F7CFD"/>
    <w:rsid w:val="005F7E41"/>
    <w:rsid w:val="006011DB"/>
    <w:rsid w:val="006013CC"/>
    <w:rsid w:val="0060161E"/>
    <w:rsid w:val="0060184E"/>
    <w:rsid w:val="00601A2F"/>
    <w:rsid w:val="00601F79"/>
    <w:rsid w:val="00602453"/>
    <w:rsid w:val="00602AD7"/>
    <w:rsid w:val="0060361C"/>
    <w:rsid w:val="00603835"/>
    <w:rsid w:val="00604470"/>
    <w:rsid w:val="006049A6"/>
    <w:rsid w:val="00604BCF"/>
    <w:rsid w:val="00605F42"/>
    <w:rsid w:val="00606615"/>
    <w:rsid w:val="006079E0"/>
    <w:rsid w:val="006108D4"/>
    <w:rsid w:val="0061136E"/>
    <w:rsid w:val="00611E59"/>
    <w:rsid w:val="0061210E"/>
    <w:rsid w:val="00612381"/>
    <w:rsid w:val="00612670"/>
    <w:rsid w:val="006132C0"/>
    <w:rsid w:val="006135F0"/>
    <w:rsid w:val="006140F6"/>
    <w:rsid w:val="0061414B"/>
    <w:rsid w:val="006147E8"/>
    <w:rsid w:val="00615195"/>
    <w:rsid w:val="0061524A"/>
    <w:rsid w:val="0061525B"/>
    <w:rsid w:val="0061538B"/>
    <w:rsid w:val="006159B1"/>
    <w:rsid w:val="00615B16"/>
    <w:rsid w:val="0061628A"/>
    <w:rsid w:val="006172BA"/>
    <w:rsid w:val="006176FC"/>
    <w:rsid w:val="00617F64"/>
    <w:rsid w:val="00620DAF"/>
    <w:rsid w:val="0062110E"/>
    <w:rsid w:val="00621DD1"/>
    <w:rsid w:val="00621EAB"/>
    <w:rsid w:val="00622348"/>
    <w:rsid w:val="00622977"/>
    <w:rsid w:val="00622B17"/>
    <w:rsid w:val="00622FCF"/>
    <w:rsid w:val="00624695"/>
    <w:rsid w:val="00626360"/>
    <w:rsid w:val="0062637F"/>
    <w:rsid w:val="00626E2F"/>
    <w:rsid w:val="00627F5F"/>
    <w:rsid w:val="0063023D"/>
    <w:rsid w:val="00630648"/>
    <w:rsid w:val="00630B3F"/>
    <w:rsid w:val="0063115B"/>
    <w:rsid w:val="00631642"/>
    <w:rsid w:val="00631934"/>
    <w:rsid w:val="006320A7"/>
    <w:rsid w:val="0063274A"/>
    <w:rsid w:val="00632C26"/>
    <w:rsid w:val="00632D82"/>
    <w:rsid w:val="00632DAF"/>
    <w:rsid w:val="00632E89"/>
    <w:rsid w:val="006330CA"/>
    <w:rsid w:val="006338CE"/>
    <w:rsid w:val="0063391D"/>
    <w:rsid w:val="006343EA"/>
    <w:rsid w:val="0063452B"/>
    <w:rsid w:val="006347AD"/>
    <w:rsid w:val="00634913"/>
    <w:rsid w:val="006352FB"/>
    <w:rsid w:val="00635441"/>
    <w:rsid w:val="00635930"/>
    <w:rsid w:val="00635AC1"/>
    <w:rsid w:val="00635C1B"/>
    <w:rsid w:val="0063656C"/>
    <w:rsid w:val="006366D3"/>
    <w:rsid w:val="00636BE4"/>
    <w:rsid w:val="0063709D"/>
    <w:rsid w:val="00637592"/>
    <w:rsid w:val="00637F2B"/>
    <w:rsid w:val="006401A8"/>
    <w:rsid w:val="0064034D"/>
    <w:rsid w:val="00640645"/>
    <w:rsid w:val="006408C1"/>
    <w:rsid w:val="00643B2D"/>
    <w:rsid w:val="00643E09"/>
    <w:rsid w:val="00644374"/>
    <w:rsid w:val="00644DE8"/>
    <w:rsid w:val="00645327"/>
    <w:rsid w:val="00645467"/>
    <w:rsid w:val="006455AF"/>
    <w:rsid w:val="006456B5"/>
    <w:rsid w:val="00645AB6"/>
    <w:rsid w:val="006460BF"/>
    <w:rsid w:val="00646876"/>
    <w:rsid w:val="00647498"/>
    <w:rsid w:val="006474C6"/>
    <w:rsid w:val="00647542"/>
    <w:rsid w:val="00647554"/>
    <w:rsid w:val="0065022F"/>
    <w:rsid w:val="006509D2"/>
    <w:rsid w:val="00650C3C"/>
    <w:rsid w:val="00650E49"/>
    <w:rsid w:val="00651D0B"/>
    <w:rsid w:val="00651E6D"/>
    <w:rsid w:val="00652D51"/>
    <w:rsid w:val="0065300E"/>
    <w:rsid w:val="006532F3"/>
    <w:rsid w:val="00653333"/>
    <w:rsid w:val="006539A7"/>
    <w:rsid w:val="00653E48"/>
    <w:rsid w:val="00654A3D"/>
    <w:rsid w:val="00654C4C"/>
    <w:rsid w:val="00656B47"/>
    <w:rsid w:val="00656B9B"/>
    <w:rsid w:val="00656EEC"/>
    <w:rsid w:val="0065701B"/>
    <w:rsid w:val="00657039"/>
    <w:rsid w:val="0066041A"/>
    <w:rsid w:val="006607CD"/>
    <w:rsid w:val="0066083C"/>
    <w:rsid w:val="00660D40"/>
    <w:rsid w:val="0066157B"/>
    <w:rsid w:val="0066190F"/>
    <w:rsid w:val="0066192D"/>
    <w:rsid w:val="0066197D"/>
    <w:rsid w:val="006624DB"/>
    <w:rsid w:val="00662824"/>
    <w:rsid w:val="0066377F"/>
    <w:rsid w:val="00664029"/>
    <w:rsid w:val="00664553"/>
    <w:rsid w:val="0066476E"/>
    <w:rsid w:val="00664CC6"/>
    <w:rsid w:val="006656AC"/>
    <w:rsid w:val="00666A2F"/>
    <w:rsid w:val="006671B3"/>
    <w:rsid w:val="00667257"/>
    <w:rsid w:val="00667652"/>
    <w:rsid w:val="0067011C"/>
    <w:rsid w:val="00670612"/>
    <w:rsid w:val="0067076D"/>
    <w:rsid w:val="006717F2"/>
    <w:rsid w:val="0067267C"/>
    <w:rsid w:val="006726EB"/>
    <w:rsid w:val="00672942"/>
    <w:rsid w:val="006735C6"/>
    <w:rsid w:val="00674671"/>
    <w:rsid w:val="00674AE4"/>
    <w:rsid w:val="00675190"/>
    <w:rsid w:val="00675654"/>
    <w:rsid w:val="00675933"/>
    <w:rsid w:val="00675C81"/>
    <w:rsid w:val="0067655E"/>
    <w:rsid w:val="006775EE"/>
    <w:rsid w:val="00677BBB"/>
    <w:rsid w:val="00677EA2"/>
    <w:rsid w:val="0068003A"/>
    <w:rsid w:val="006806EA"/>
    <w:rsid w:val="006807A1"/>
    <w:rsid w:val="00680DCF"/>
    <w:rsid w:val="00680E48"/>
    <w:rsid w:val="00680EBF"/>
    <w:rsid w:val="00681392"/>
    <w:rsid w:val="006823BB"/>
    <w:rsid w:val="0068296F"/>
    <w:rsid w:val="00682B94"/>
    <w:rsid w:val="00682E49"/>
    <w:rsid w:val="006831F6"/>
    <w:rsid w:val="006834F6"/>
    <w:rsid w:val="006838C5"/>
    <w:rsid w:val="006839DB"/>
    <w:rsid w:val="006839EB"/>
    <w:rsid w:val="00683A86"/>
    <w:rsid w:val="00683F61"/>
    <w:rsid w:val="006840F8"/>
    <w:rsid w:val="006843FB"/>
    <w:rsid w:val="00684B29"/>
    <w:rsid w:val="00684DAA"/>
    <w:rsid w:val="006855F0"/>
    <w:rsid w:val="00686B3F"/>
    <w:rsid w:val="00686CC5"/>
    <w:rsid w:val="00686D5E"/>
    <w:rsid w:val="00687025"/>
    <w:rsid w:val="006873DC"/>
    <w:rsid w:val="00687541"/>
    <w:rsid w:val="00687787"/>
    <w:rsid w:val="00687885"/>
    <w:rsid w:val="00687C79"/>
    <w:rsid w:val="00690818"/>
    <w:rsid w:val="00690867"/>
    <w:rsid w:val="00690D3F"/>
    <w:rsid w:val="00692204"/>
    <w:rsid w:val="0069230E"/>
    <w:rsid w:val="0069243B"/>
    <w:rsid w:val="00692838"/>
    <w:rsid w:val="00692A63"/>
    <w:rsid w:val="00692DEC"/>
    <w:rsid w:val="00692E12"/>
    <w:rsid w:val="006937B4"/>
    <w:rsid w:val="00693EA4"/>
    <w:rsid w:val="00694055"/>
    <w:rsid w:val="00694143"/>
    <w:rsid w:val="006942B6"/>
    <w:rsid w:val="00694989"/>
    <w:rsid w:val="006950B2"/>
    <w:rsid w:val="00695569"/>
    <w:rsid w:val="00695DCE"/>
    <w:rsid w:val="0069668A"/>
    <w:rsid w:val="00696707"/>
    <w:rsid w:val="0069728D"/>
    <w:rsid w:val="00697399"/>
    <w:rsid w:val="006974D5"/>
    <w:rsid w:val="006978BF"/>
    <w:rsid w:val="00697A6C"/>
    <w:rsid w:val="00697CE6"/>
    <w:rsid w:val="006A0299"/>
    <w:rsid w:val="006A07EF"/>
    <w:rsid w:val="006A0A39"/>
    <w:rsid w:val="006A0BA5"/>
    <w:rsid w:val="006A0D31"/>
    <w:rsid w:val="006A15C9"/>
    <w:rsid w:val="006A2C55"/>
    <w:rsid w:val="006A2E4D"/>
    <w:rsid w:val="006A3194"/>
    <w:rsid w:val="006A325C"/>
    <w:rsid w:val="006A363E"/>
    <w:rsid w:val="006A36D4"/>
    <w:rsid w:val="006A36D8"/>
    <w:rsid w:val="006A397B"/>
    <w:rsid w:val="006A47F2"/>
    <w:rsid w:val="006A4933"/>
    <w:rsid w:val="006A49E9"/>
    <w:rsid w:val="006A5253"/>
    <w:rsid w:val="006A53B6"/>
    <w:rsid w:val="006A574E"/>
    <w:rsid w:val="006A5AFF"/>
    <w:rsid w:val="006A68D4"/>
    <w:rsid w:val="006A6956"/>
    <w:rsid w:val="006A6B68"/>
    <w:rsid w:val="006A6D0B"/>
    <w:rsid w:val="006A74FD"/>
    <w:rsid w:val="006A7F34"/>
    <w:rsid w:val="006B0EE3"/>
    <w:rsid w:val="006B2745"/>
    <w:rsid w:val="006B28ED"/>
    <w:rsid w:val="006B2ADD"/>
    <w:rsid w:val="006B2CA5"/>
    <w:rsid w:val="006B3363"/>
    <w:rsid w:val="006B375A"/>
    <w:rsid w:val="006B3EC4"/>
    <w:rsid w:val="006B4D6E"/>
    <w:rsid w:val="006B520C"/>
    <w:rsid w:val="006B53FB"/>
    <w:rsid w:val="006B5A58"/>
    <w:rsid w:val="006B5EDB"/>
    <w:rsid w:val="006B6AB6"/>
    <w:rsid w:val="006B6CD9"/>
    <w:rsid w:val="006B7288"/>
    <w:rsid w:val="006B775D"/>
    <w:rsid w:val="006B7C77"/>
    <w:rsid w:val="006B7D20"/>
    <w:rsid w:val="006B7F7A"/>
    <w:rsid w:val="006C010D"/>
    <w:rsid w:val="006C0543"/>
    <w:rsid w:val="006C05B5"/>
    <w:rsid w:val="006C0879"/>
    <w:rsid w:val="006C12F9"/>
    <w:rsid w:val="006C1C04"/>
    <w:rsid w:val="006C1EBD"/>
    <w:rsid w:val="006C1F2B"/>
    <w:rsid w:val="006C2126"/>
    <w:rsid w:val="006C2770"/>
    <w:rsid w:val="006C27AD"/>
    <w:rsid w:val="006C3154"/>
    <w:rsid w:val="006C4284"/>
    <w:rsid w:val="006C4544"/>
    <w:rsid w:val="006C4CB1"/>
    <w:rsid w:val="006C5185"/>
    <w:rsid w:val="006C5832"/>
    <w:rsid w:val="006C60E5"/>
    <w:rsid w:val="006C662C"/>
    <w:rsid w:val="006C6A11"/>
    <w:rsid w:val="006C6AAA"/>
    <w:rsid w:val="006C74A4"/>
    <w:rsid w:val="006C7722"/>
    <w:rsid w:val="006C7913"/>
    <w:rsid w:val="006D067F"/>
    <w:rsid w:val="006D0B4A"/>
    <w:rsid w:val="006D1B4F"/>
    <w:rsid w:val="006D23FB"/>
    <w:rsid w:val="006D28BB"/>
    <w:rsid w:val="006D319E"/>
    <w:rsid w:val="006D3860"/>
    <w:rsid w:val="006D3B5D"/>
    <w:rsid w:val="006D3DA6"/>
    <w:rsid w:val="006D3E9B"/>
    <w:rsid w:val="006D3FDD"/>
    <w:rsid w:val="006D5057"/>
    <w:rsid w:val="006D54E9"/>
    <w:rsid w:val="006D577C"/>
    <w:rsid w:val="006D6602"/>
    <w:rsid w:val="006D6986"/>
    <w:rsid w:val="006D7D4E"/>
    <w:rsid w:val="006D7DD3"/>
    <w:rsid w:val="006D7E49"/>
    <w:rsid w:val="006E02AC"/>
    <w:rsid w:val="006E05E2"/>
    <w:rsid w:val="006E0662"/>
    <w:rsid w:val="006E06E0"/>
    <w:rsid w:val="006E09A6"/>
    <w:rsid w:val="006E0C10"/>
    <w:rsid w:val="006E0C5B"/>
    <w:rsid w:val="006E0E20"/>
    <w:rsid w:val="006E0FFE"/>
    <w:rsid w:val="006E18DA"/>
    <w:rsid w:val="006E1AF2"/>
    <w:rsid w:val="006E2279"/>
    <w:rsid w:val="006E304D"/>
    <w:rsid w:val="006E377D"/>
    <w:rsid w:val="006E3810"/>
    <w:rsid w:val="006E3848"/>
    <w:rsid w:val="006E3895"/>
    <w:rsid w:val="006E3923"/>
    <w:rsid w:val="006E39A1"/>
    <w:rsid w:val="006E3A61"/>
    <w:rsid w:val="006E3FC5"/>
    <w:rsid w:val="006E45C4"/>
    <w:rsid w:val="006E5238"/>
    <w:rsid w:val="006E56A0"/>
    <w:rsid w:val="006E598C"/>
    <w:rsid w:val="006E5A79"/>
    <w:rsid w:val="006E62A0"/>
    <w:rsid w:val="006E63DE"/>
    <w:rsid w:val="006E6A00"/>
    <w:rsid w:val="006E6A8C"/>
    <w:rsid w:val="006E6F2D"/>
    <w:rsid w:val="006E6F85"/>
    <w:rsid w:val="006E6FA2"/>
    <w:rsid w:val="006E7827"/>
    <w:rsid w:val="006F0974"/>
    <w:rsid w:val="006F1545"/>
    <w:rsid w:val="006F1810"/>
    <w:rsid w:val="006F1C07"/>
    <w:rsid w:val="006F1C89"/>
    <w:rsid w:val="006F21E0"/>
    <w:rsid w:val="006F38A9"/>
    <w:rsid w:val="006F46BA"/>
    <w:rsid w:val="006F48F1"/>
    <w:rsid w:val="006F4997"/>
    <w:rsid w:val="006F4C22"/>
    <w:rsid w:val="006F524E"/>
    <w:rsid w:val="006F55C5"/>
    <w:rsid w:val="006F56C7"/>
    <w:rsid w:val="006F5952"/>
    <w:rsid w:val="006F5AA0"/>
    <w:rsid w:val="006F5E2F"/>
    <w:rsid w:val="006F64DC"/>
    <w:rsid w:val="006F6D22"/>
    <w:rsid w:val="006F722A"/>
    <w:rsid w:val="006F7242"/>
    <w:rsid w:val="006F7638"/>
    <w:rsid w:val="006F7C50"/>
    <w:rsid w:val="006F7EA7"/>
    <w:rsid w:val="0070062C"/>
    <w:rsid w:val="007008FD"/>
    <w:rsid w:val="007015E6"/>
    <w:rsid w:val="00701E92"/>
    <w:rsid w:val="0070203C"/>
    <w:rsid w:val="00702127"/>
    <w:rsid w:val="007029DC"/>
    <w:rsid w:val="00704415"/>
    <w:rsid w:val="007046BA"/>
    <w:rsid w:val="00704E37"/>
    <w:rsid w:val="007056C4"/>
    <w:rsid w:val="00705774"/>
    <w:rsid w:val="00705C2F"/>
    <w:rsid w:val="00705D12"/>
    <w:rsid w:val="00706237"/>
    <w:rsid w:val="0070722E"/>
    <w:rsid w:val="00707AB4"/>
    <w:rsid w:val="00707B5B"/>
    <w:rsid w:val="00707C08"/>
    <w:rsid w:val="00707C32"/>
    <w:rsid w:val="00707D78"/>
    <w:rsid w:val="00707F30"/>
    <w:rsid w:val="007101F1"/>
    <w:rsid w:val="007102A9"/>
    <w:rsid w:val="00711662"/>
    <w:rsid w:val="0071177D"/>
    <w:rsid w:val="00711854"/>
    <w:rsid w:val="00711D31"/>
    <w:rsid w:val="0071234E"/>
    <w:rsid w:val="007124C4"/>
    <w:rsid w:val="00712C79"/>
    <w:rsid w:val="00713A33"/>
    <w:rsid w:val="00713DE5"/>
    <w:rsid w:val="00714049"/>
    <w:rsid w:val="007152C4"/>
    <w:rsid w:val="00715C4E"/>
    <w:rsid w:val="00717B90"/>
    <w:rsid w:val="00717F68"/>
    <w:rsid w:val="0072029E"/>
    <w:rsid w:val="0072059E"/>
    <w:rsid w:val="007205C7"/>
    <w:rsid w:val="0072084A"/>
    <w:rsid w:val="00720C09"/>
    <w:rsid w:val="00721EA0"/>
    <w:rsid w:val="00722242"/>
    <w:rsid w:val="0072276E"/>
    <w:rsid w:val="00723234"/>
    <w:rsid w:val="00723B24"/>
    <w:rsid w:val="007243D1"/>
    <w:rsid w:val="007245E7"/>
    <w:rsid w:val="00724B98"/>
    <w:rsid w:val="00724CA1"/>
    <w:rsid w:val="00725C36"/>
    <w:rsid w:val="007262EF"/>
    <w:rsid w:val="007264D2"/>
    <w:rsid w:val="0072672C"/>
    <w:rsid w:val="00726B56"/>
    <w:rsid w:val="00726FBE"/>
    <w:rsid w:val="00730278"/>
    <w:rsid w:val="00730607"/>
    <w:rsid w:val="0073081E"/>
    <w:rsid w:val="00730BDC"/>
    <w:rsid w:val="00731684"/>
    <w:rsid w:val="00731CA0"/>
    <w:rsid w:val="00731FF3"/>
    <w:rsid w:val="0073244B"/>
    <w:rsid w:val="0073278C"/>
    <w:rsid w:val="007328D5"/>
    <w:rsid w:val="00732931"/>
    <w:rsid w:val="007331C2"/>
    <w:rsid w:val="0073320C"/>
    <w:rsid w:val="00734588"/>
    <w:rsid w:val="00734E28"/>
    <w:rsid w:val="00735367"/>
    <w:rsid w:val="00735DB9"/>
    <w:rsid w:val="0073692E"/>
    <w:rsid w:val="00736BC6"/>
    <w:rsid w:val="00736F9C"/>
    <w:rsid w:val="007371D3"/>
    <w:rsid w:val="00737829"/>
    <w:rsid w:val="00740267"/>
    <w:rsid w:val="0074162F"/>
    <w:rsid w:val="00741660"/>
    <w:rsid w:val="00741970"/>
    <w:rsid w:val="00741DD2"/>
    <w:rsid w:val="00742334"/>
    <w:rsid w:val="00742D7B"/>
    <w:rsid w:val="00742E3E"/>
    <w:rsid w:val="00743751"/>
    <w:rsid w:val="00743AA7"/>
    <w:rsid w:val="00744B9D"/>
    <w:rsid w:val="00744EE8"/>
    <w:rsid w:val="00745899"/>
    <w:rsid w:val="00745FE6"/>
    <w:rsid w:val="00746288"/>
    <w:rsid w:val="00746AD8"/>
    <w:rsid w:val="00746B9E"/>
    <w:rsid w:val="00746BE3"/>
    <w:rsid w:val="00746DAA"/>
    <w:rsid w:val="007475ED"/>
    <w:rsid w:val="00747752"/>
    <w:rsid w:val="00747D0F"/>
    <w:rsid w:val="00747F41"/>
    <w:rsid w:val="00750324"/>
    <w:rsid w:val="007504FD"/>
    <w:rsid w:val="00750FA8"/>
    <w:rsid w:val="00751206"/>
    <w:rsid w:val="007519D0"/>
    <w:rsid w:val="00751B87"/>
    <w:rsid w:val="007521F9"/>
    <w:rsid w:val="0075359A"/>
    <w:rsid w:val="00753826"/>
    <w:rsid w:val="00753D56"/>
    <w:rsid w:val="00753EB7"/>
    <w:rsid w:val="00753F74"/>
    <w:rsid w:val="007541DE"/>
    <w:rsid w:val="00754C87"/>
    <w:rsid w:val="00755587"/>
    <w:rsid w:val="00755724"/>
    <w:rsid w:val="00755C8C"/>
    <w:rsid w:val="007561C4"/>
    <w:rsid w:val="007602A6"/>
    <w:rsid w:val="00760587"/>
    <w:rsid w:val="00760601"/>
    <w:rsid w:val="00760749"/>
    <w:rsid w:val="007607F7"/>
    <w:rsid w:val="00760BE3"/>
    <w:rsid w:val="00761B3A"/>
    <w:rsid w:val="0076247E"/>
    <w:rsid w:val="00762C2D"/>
    <w:rsid w:val="00762D1E"/>
    <w:rsid w:val="00762D4D"/>
    <w:rsid w:val="0076438E"/>
    <w:rsid w:val="007643C7"/>
    <w:rsid w:val="00764551"/>
    <w:rsid w:val="00764D5D"/>
    <w:rsid w:val="00766491"/>
    <w:rsid w:val="007665DF"/>
    <w:rsid w:val="007668C3"/>
    <w:rsid w:val="0076771D"/>
    <w:rsid w:val="00767B47"/>
    <w:rsid w:val="007708F5"/>
    <w:rsid w:val="00770953"/>
    <w:rsid w:val="0077100E"/>
    <w:rsid w:val="0077105A"/>
    <w:rsid w:val="0077119A"/>
    <w:rsid w:val="00771DCE"/>
    <w:rsid w:val="007728D5"/>
    <w:rsid w:val="00772CD8"/>
    <w:rsid w:val="00772D15"/>
    <w:rsid w:val="007731CE"/>
    <w:rsid w:val="00773A16"/>
    <w:rsid w:val="0077416A"/>
    <w:rsid w:val="007745C4"/>
    <w:rsid w:val="007747D8"/>
    <w:rsid w:val="00774D0E"/>
    <w:rsid w:val="00775361"/>
    <w:rsid w:val="00775537"/>
    <w:rsid w:val="0077565D"/>
    <w:rsid w:val="007759F1"/>
    <w:rsid w:val="00776799"/>
    <w:rsid w:val="00777565"/>
    <w:rsid w:val="00777E59"/>
    <w:rsid w:val="00780007"/>
    <w:rsid w:val="007802FD"/>
    <w:rsid w:val="00780446"/>
    <w:rsid w:val="00781CD1"/>
    <w:rsid w:val="00781F7B"/>
    <w:rsid w:val="00781FFE"/>
    <w:rsid w:val="007825DB"/>
    <w:rsid w:val="00782727"/>
    <w:rsid w:val="00782E52"/>
    <w:rsid w:val="00783035"/>
    <w:rsid w:val="00783997"/>
    <w:rsid w:val="00783D09"/>
    <w:rsid w:val="00784A60"/>
    <w:rsid w:val="00784C5D"/>
    <w:rsid w:val="00784D9F"/>
    <w:rsid w:val="00786664"/>
    <w:rsid w:val="00786D41"/>
    <w:rsid w:val="0078706B"/>
    <w:rsid w:val="0078712B"/>
    <w:rsid w:val="00787139"/>
    <w:rsid w:val="007872BB"/>
    <w:rsid w:val="00790703"/>
    <w:rsid w:val="00790CAE"/>
    <w:rsid w:val="007913EC"/>
    <w:rsid w:val="007929B6"/>
    <w:rsid w:val="00792A0B"/>
    <w:rsid w:val="00792B69"/>
    <w:rsid w:val="007941AD"/>
    <w:rsid w:val="007942D0"/>
    <w:rsid w:val="00794935"/>
    <w:rsid w:val="00794AED"/>
    <w:rsid w:val="007954B7"/>
    <w:rsid w:val="00795AA7"/>
    <w:rsid w:val="00795D18"/>
    <w:rsid w:val="00796A45"/>
    <w:rsid w:val="00797250"/>
    <w:rsid w:val="00797BA7"/>
    <w:rsid w:val="007A00FE"/>
    <w:rsid w:val="007A01CB"/>
    <w:rsid w:val="007A0822"/>
    <w:rsid w:val="007A1680"/>
    <w:rsid w:val="007A1981"/>
    <w:rsid w:val="007A1AC6"/>
    <w:rsid w:val="007A20C4"/>
    <w:rsid w:val="007A21D0"/>
    <w:rsid w:val="007A2C1C"/>
    <w:rsid w:val="007A31F0"/>
    <w:rsid w:val="007A33DD"/>
    <w:rsid w:val="007A3B4D"/>
    <w:rsid w:val="007A42B5"/>
    <w:rsid w:val="007A43F8"/>
    <w:rsid w:val="007A46C0"/>
    <w:rsid w:val="007A4DA4"/>
    <w:rsid w:val="007A504C"/>
    <w:rsid w:val="007A56C9"/>
    <w:rsid w:val="007A5819"/>
    <w:rsid w:val="007A58F6"/>
    <w:rsid w:val="007A651F"/>
    <w:rsid w:val="007A67A5"/>
    <w:rsid w:val="007A6811"/>
    <w:rsid w:val="007A6952"/>
    <w:rsid w:val="007A6DF8"/>
    <w:rsid w:val="007A6E28"/>
    <w:rsid w:val="007A7038"/>
    <w:rsid w:val="007A7AE1"/>
    <w:rsid w:val="007A7B4B"/>
    <w:rsid w:val="007A7C23"/>
    <w:rsid w:val="007B0029"/>
    <w:rsid w:val="007B0984"/>
    <w:rsid w:val="007B0BD9"/>
    <w:rsid w:val="007B11E5"/>
    <w:rsid w:val="007B16FF"/>
    <w:rsid w:val="007B2396"/>
    <w:rsid w:val="007B245E"/>
    <w:rsid w:val="007B24A7"/>
    <w:rsid w:val="007B2506"/>
    <w:rsid w:val="007B32A9"/>
    <w:rsid w:val="007B3E2D"/>
    <w:rsid w:val="007B4EBA"/>
    <w:rsid w:val="007B4FE6"/>
    <w:rsid w:val="007B5DDE"/>
    <w:rsid w:val="007B6391"/>
    <w:rsid w:val="007B6599"/>
    <w:rsid w:val="007B67A5"/>
    <w:rsid w:val="007B67BE"/>
    <w:rsid w:val="007B692A"/>
    <w:rsid w:val="007B69DC"/>
    <w:rsid w:val="007B6C87"/>
    <w:rsid w:val="007B6F7B"/>
    <w:rsid w:val="007B6FCB"/>
    <w:rsid w:val="007B74D5"/>
    <w:rsid w:val="007B75F1"/>
    <w:rsid w:val="007B7C0A"/>
    <w:rsid w:val="007B7E66"/>
    <w:rsid w:val="007C0EA3"/>
    <w:rsid w:val="007C1316"/>
    <w:rsid w:val="007C1331"/>
    <w:rsid w:val="007C1404"/>
    <w:rsid w:val="007C253A"/>
    <w:rsid w:val="007C2599"/>
    <w:rsid w:val="007C274F"/>
    <w:rsid w:val="007C2A1E"/>
    <w:rsid w:val="007C2AFF"/>
    <w:rsid w:val="007C32A9"/>
    <w:rsid w:val="007C35FC"/>
    <w:rsid w:val="007C4520"/>
    <w:rsid w:val="007C493D"/>
    <w:rsid w:val="007C4DAA"/>
    <w:rsid w:val="007C4E7F"/>
    <w:rsid w:val="007C6446"/>
    <w:rsid w:val="007C721E"/>
    <w:rsid w:val="007C73D8"/>
    <w:rsid w:val="007C7594"/>
    <w:rsid w:val="007C7721"/>
    <w:rsid w:val="007C7F94"/>
    <w:rsid w:val="007D0389"/>
    <w:rsid w:val="007D08DC"/>
    <w:rsid w:val="007D0A6E"/>
    <w:rsid w:val="007D0DBE"/>
    <w:rsid w:val="007D1505"/>
    <w:rsid w:val="007D15F5"/>
    <w:rsid w:val="007D16D9"/>
    <w:rsid w:val="007D2778"/>
    <w:rsid w:val="007D2809"/>
    <w:rsid w:val="007D2EAF"/>
    <w:rsid w:val="007D3382"/>
    <w:rsid w:val="007D3821"/>
    <w:rsid w:val="007D4D5A"/>
    <w:rsid w:val="007D4D85"/>
    <w:rsid w:val="007D4EA8"/>
    <w:rsid w:val="007D6625"/>
    <w:rsid w:val="007D6BA1"/>
    <w:rsid w:val="007D77D5"/>
    <w:rsid w:val="007D7986"/>
    <w:rsid w:val="007E03C5"/>
    <w:rsid w:val="007E0B4F"/>
    <w:rsid w:val="007E101A"/>
    <w:rsid w:val="007E184D"/>
    <w:rsid w:val="007E2314"/>
    <w:rsid w:val="007E2918"/>
    <w:rsid w:val="007E2951"/>
    <w:rsid w:val="007E2B23"/>
    <w:rsid w:val="007E2D15"/>
    <w:rsid w:val="007E2DAB"/>
    <w:rsid w:val="007E2DD5"/>
    <w:rsid w:val="007E3142"/>
    <w:rsid w:val="007E3555"/>
    <w:rsid w:val="007E379C"/>
    <w:rsid w:val="007E46E0"/>
    <w:rsid w:val="007E48CB"/>
    <w:rsid w:val="007E4B7F"/>
    <w:rsid w:val="007E4F6B"/>
    <w:rsid w:val="007E58BC"/>
    <w:rsid w:val="007E5E9C"/>
    <w:rsid w:val="007E6652"/>
    <w:rsid w:val="007E6964"/>
    <w:rsid w:val="007E6999"/>
    <w:rsid w:val="007E69BB"/>
    <w:rsid w:val="007E6D58"/>
    <w:rsid w:val="007E6E9B"/>
    <w:rsid w:val="007E7134"/>
    <w:rsid w:val="007E729F"/>
    <w:rsid w:val="007E7C54"/>
    <w:rsid w:val="007F003D"/>
    <w:rsid w:val="007F0114"/>
    <w:rsid w:val="007F03C8"/>
    <w:rsid w:val="007F0A28"/>
    <w:rsid w:val="007F0CD4"/>
    <w:rsid w:val="007F1820"/>
    <w:rsid w:val="007F2105"/>
    <w:rsid w:val="007F21BE"/>
    <w:rsid w:val="007F25FC"/>
    <w:rsid w:val="007F29CA"/>
    <w:rsid w:val="007F2A7E"/>
    <w:rsid w:val="007F2B98"/>
    <w:rsid w:val="007F2FFF"/>
    <w:rsid w:val="007F41AD"/>
    <w:rsid w:val="007F4422"/>
    <w:rsid w:val="007F516C"/>
    <w:rsid w:val="007F54DE"/>
    <w:rsid w:val="007F5576"/>
    <w:rsid w:val="007F58B0"/>
    <w:rsid w:val="007F5D66"/>
    <w:rsid w:val="007F6152"/>
    <w:rsid w:val="007F62B9"/>
    <w:rsid w:val="007F64D5"/>
    <w:rsid w:val="007F6680"/>
    <w:rsid w:val="007F73EB"/>
    <w:rsid w:val="007F79A8"/>
    <w:rsid w:val="007F7BFF"/>
    <w:rsid w:val="007F7E2E"/>
    <w:rsid w:val="00800DBE"/>
    <w:rsid w:val="00801B5E"/>
    <w:rsid w:val="00801D90"/>
    <w:rsid w:val="008020CD"/>
    <w:rsid w:val="00803199"/>
    <w:rsid w:val="00803385"/>
    <w:rsid w:val="008034DF"/>
    <w:rsid w:val="00803FE8"/>
    <w:rsid w:val="00805523"/>
    <w:rsid w:val="00805594"/>
    <w:rsid w:val="008056D5"/>
    <w:rsid w:val="008063A2"/>
    <w:rsid w:val="008067EB"/>
    <w:rsid w:val="00807151"/>
    <w:rsid w:val="0080723F"/>
    <w:rsid w:val="0080793A"/>
    <w:rsid w:val="00810143"/>
    <w:rsid w:val="00810302"/>
    <w:rsid w:val="008109D6"/>
    <w:rsid w:val="00810EFA"/>
    <w:rsid w:val="00810F9A"/>
    <w:rsid w:val="00811556"/>
    <w:rsid w:val="00811613"/>
    <w:rsid w:val="00811B2F"/>
    <w:rsid w:val="00811DE1"/>
    <w:rsid w:val="0081228F"/>
    <w:rsid w:val="00812360"/>
    <w:rsid w:val="00812A52"/>
    <w:rsid w:val="00812F1F"/>
    <w:rsid w:val="00813749"/>
    <w:rsid w:val="00813833"/>
    <w:rsid w:val="00813B01"/>
    <w:rsid w:val="0081454E"/>
    <w:rsid w:val="0081462F"/>
    <w:rsid w:val="00814EF0"/>
    <w:rsid w:val="0081548E"/>
    <w:rsid w:val="00815F71"/>
    <w:rsid w:val="0081704E"/>
    <w:rsid w:val="00817567"/>
    <w:rsid w:val="00817AAE"/>
    <w:rsid w:val="00817DE9"/>
    <w:rsid w:val="008205BA"/>
    <w:rsid w:val="00821224"/>
    <w:rsid w:val="00821238"/>
    <w:rsid w:val="00821410"/>
    <w:rsid w:val="00821FCA"/>
    <w:rsid w:val="0082202C"/>
    <w:rsid w:val="008231DE"/>
    <w:rsid w:val="00823386"/>
    <w:rsid w:val="008243D4"/>
    <w:rsid w:val="008247C1"/>
    <w:rsid w:val="00824890"/>
    <w:rsid w:val="008248C8"/>
    <w:rsid w:val="00825E3B"/>
    <w:rsid w:val="008266F9"/>
    <w:rsid w:val="00826C3F"/>
    <w:rsid w:val="008275CB"/>
    <w:rsid w:val="00827A3A"/>
    <w:rsid w:val="00827BBF"/>
    <w:rsid w:val="00827E5A"/>
    <w:rsid w:val="0083068D"/>
    <w:rsid w:val="00830D56"/>
    <w:rsid w:val="00830F52"/>
    <w:rsid w:val="008316F0"/>
    <w:rsid w:val="0083192E"/>
    <w:rsid w:val="00831E5A"/>
    <w:rsid w:val="00831F20"/>
    <w:rsid w:val="008321D7"/>
    <w:rsid w:val="00832506"/>
    <w:rsid w:val="008328BF"/>
    <w:rsid w:val="00832EDE"/>
    <w:rsid w:val="00833AFC"/>
    <w:rsid w:val="00833DC0"/>
    <w:rsid w:val="00833F64"/>
    <w:rsid w:val="00834595"/>
    <w:rsid w:val="00834872"/>
    <w:rsid w:val="00834A23"/>
    <w:rsid w:val="00834B09"/>
    <w:rsid w:val="008351E9"/>
    <w:rsid w:val="00835E85"/>
    <w:rsid w:val="0083667B"/>
    <w:rsid w:val="00836ED4"/>
    <w:rsid w:val="00836F9B"/>
    <w:rsid w:val="008379AF"/>
    <w:rsid w:val="00837F3D"/>
    <w:rsid w:val="008403CF"/>
    <w:rsid w:val="00840CA8"/>
    <w:rsid w:val="00840EB8"/>
    <w:rsid w:val="008412DF"/>
    <w:rsid w:val="008414A1"/>
    <w:rsid w:val="008417ED"/>
    <w:rsid w:val="008423B6"/>
    <w:rsid w:val="008423E4"/>
    <w:rsid w:val="00842882"/>
    <w:rsid w:val="0084289D"/>
    <w:rsid w:val="00843199"/>
    <w:rsid w:val="008435A1"/>
    <w:rsid w:val="00843D1F"/>
    <w:rsid w:val="00843E39"/>
    <w:rsid w:val="008443E8"/>
    <w:rsid w:val="00844729"/>
    <w:rsid w:val="00844D6F"/>
    <w:rsid w:val="0084586A"/>
    <w:rsid w:val="00845ED4"/>
    <w:rsid w:val="00845EF4"/>
    <w:rsid w:val="00846367"/>
    <w:rsid w:val="00846EAA"/>
    <w:rsid w:val="0084723F"/>
    <w:rsid w:val="008500CA"/>
    <w:rsid w:val="0085017C"/>
    <w:rsid w:val="00850BF1"/>
    <w:rsid w:val="0085106B"/>
    <w:rsid w:val="0085155F"/>
    <w:rsid w:val="0085209E"/>
    <w:rsid w:val="0085241D"/>
    <w:rsid w:val="00852DBD"/>
    <w:rsid w:val="0085307F"/>
    <w:rsid w:val="008531FE"/>
    <w:rsid w:val="00853C0A"/>
    <w:rsid w:val="008544DB"/>
    <w:rsid w:val="00854774"/>
    <w:rsid w:val="00854B57"/>
    <w:rsid w:val="00854F15"/>
    <w:rsid w:val="00855087"/>
    <w:rsid w:val="00855299"/>
    <w:rsid w:val="00856197"/>
    <w:rsid w:val="008561DC"/>
    <w:rsid w:val="008569C8"/>
    <w:rsid w:val="008569D0"/>
    <w:rsid w:val="00856B52"/>
    <w:rsid w:val="008570E4"/>
    <w:rsid w:val="00857707"/>
    <w:rsid w:val="00857AC3"/>
    <w:rsid w:val="00860233"/>
    <w:rsid w:val="00860340"/>
    <w:rsid w:val="00860560"/>
    <w:rsid w:val="008605BD"/>
    <w:rsid w:val="00860CE7"/>
    <w:rsid w:val="008611BE"/>
    <w:rsid w:val="00861208"/>
    <w:rsid w:val="008612C0"/>
    <w:rsid w:val="00861445"/>
    <w:rsid w:val="00861492"/>
    <w:rsid w:val="00861901"/>
    <w:rsid w:val="00861E0B"/>
    <w:rsid w:val="00862310"/>
    <w:rsid w:val="00862EC2"/>
    <w:rsid w:val="0086360D"/>
    <w:rsid w:val="00863B07"/>
    <w:rsid w:val="0086412C"/>
    <w:rsid w:val="008643B1"/>
    <w:rsid w:val="00864543"/>
    <w:rsid w:val="0086464E"/>
    <w:rsid w:val="00864833"/>
    <w:rsid w:val="008649C2"/>
    <w:rsid w:val="00865458"/>
    <w:rsid w:val="008654E4"/>
    <w:rsid w:val="00865706"/>
    <w:rsid w:val="00866097"/>
    <w:rsid w:val="00871004"/>
    <w:rsid w:val="00871195"/>
    <w:rsid w:val="00871231"/>
    <w:rsid w:val="008713FA"/>
    <w:rsid w:val="008714BE"/>
    <w:rsid w:val="00871A5C"/>
    <w:rsid w:val="00871E6A"/>
    <w:rsid w:val="0087262A"/>
    <w:rsid w:val="0087262D"/>
    <w:rsid w:val="008727AE"/>
    <w:rsid w:val="00872A8C"/>
    <w:rsid w:val="00872B07"/>
    <w:rsid w:val="008736F1"/>
    <w:rsid w:val="008737B0"/>
    <w:rsid w:val="008744AB"/>
    <w:rsid w:val="0087484B"/>
    <w:rsid w:val="008748E7"/>
    <w:rsid w:val="00874C9F"/>
    <w:rsid w:val="00874CF9"/>
    <w:rsid w:val="00875041"/>
    <w:rsid w:val="00875304"/>
    <w:rsid w:val="008760C3"/>
    <w:rsid w:val="00876B49"/>
    <w:rsid w:val="00877FE3"/>
    <w:rsid w:val="00880F8F"/>
    <w:rsid w:val="0088125C"/>
    <w:rsid w:val="008812DD"/>
    <w:rsid w:val="00881A45"/>
    <w:rsid w:val="00881DD5"/>
    <w:rsid w:val="0088200B"/>
    <w:rsid w:val="008823FE"/>
    <w:rsid w:val="008825B9"/>
    <w:rsid w:val="00882603"/>
    <w:rsid w:val="00882865"/>
    <w:rsid w:val="00882971"/>
    <w:rsid w:val="00882DC9"/>
    <w:rsid w:val="00883504"/>
    <w:rsid w:val="00883F01"/>
    <w:rsid w:val="00884040"/>
    <w:rsid w:val="00884474"/>
    <w:rsid w:val="00884F4F"/>
    <w:rsid w:val="00885284"/>
    <w:rsid w:val="00885401"/>
    <w:rsid w:val="00886827"/>
    <w:rsid w:val="00886947"/>
    <w:rsid w:val="00887281"/>
    <w:rsid w:val="008874CA"/>
    <w:rsid w:val="00890492"/>
    <w:rsid w:val="00890D14"/>
    <w:rsid w:val="008915DB"/>
    <w:rsid w:val="00891A36"/>
    <w:rsid w:val="00891C45"/>
    <w:rsid w:val="00891E02"/>
    <w:rsid w:val="00892080"/>
    <w:rsid w:val="008920EE"/>
    <w:rsid w:val="00892ACF"/>
    <w:rsid w:val="0089361C"/>
    <w:rsid w:val="00893A6F"/>
    <w:rsid w:val="00893B06"/>
    <w:rsid w:val="008940B0"/>
    <w:rsid w:val="00895274"/>
    <w:rsid w:val="00895496"/>
    <w:rsid w:val="00895A12"/>
    <w:rsid w:val="00895A5F"/>
    <w:rsid w:val="00896EDD"/>
    <w:rsid w:val="008973EA"/>
    <w:rsid w:val="00897678"/>
    <w:rsid w:val="00897BFB"/>
    <w:rsid w:val="008A015E"/>
    <w:rsid w:val="008A07C8"/>
    <w:rsid w:val="008A09EE"/>
    <w:rsid w:val="008A1663"/>
    <w:rsid w:val="008A1972"/>
    <w:rsid w:val="008A1CF5"/>
    <w:rsid w:val="008A1F2A"/>
    <w:rsid w:val="008A2202"/>
    <w:rsid w:val="008A2623"/>
    <w:rsid w:val="008A31E3"/>
    <w:rsid w:val="008A38C8"/>
    <w:rsid w:val="008A39D5"/>
    <w:rsid w:val="008A3FB7"/>
    <w:rsid w:val="008A42D8"/>
    <w:rsid w:val="008A55AF"/>
    <w:rsid w:val="008A6027"/>
    <w:rsid w:val="008A670F"/>
    <w:rsid w:val="008A6921"/>
    <w:rsid w:val="008A7140"/>
    <w:rsid w:val="008A78DB"/>
    <w:rsid w:val="008A7BE4"/>
    <w:rsid w:val="008B0603"/>
    <w:rsid w:val="008B0B05"/>
    <w:rsid w:val="008B0DD3"/>
    <w:rsid w:val="008B1080"/>
    <w:rsid w:val="008B1171"/>
    <w:rsid w:val="008B151F"/>
    <w:rsid w:val="008B17A4"/>
    <w:rsid w:val="008B1D4A"/>
    <w:rsid w:val="008B226E"/>
    <w:rsid w:val="008B2D82"/>
    <w:rsid w:val="008B3375"/>
    <w:rsid w:val="008B3457"/>
    <w:rsid w:val="008B3961"/>
    <w:rsid w:val="008B3D59"/>
    <w:rsid w:val="008B3ED0"/>
    <w:rsid w:val="008B47C8"/>
    <w:rsid w:val="008B48E1"/>
    <w:rsid w:val="008B4D36"/>
    <w:rsid w:val="008B5024"/>
    <w:rsid w:val="008B5A06"/>
    <w:rsid w:val="008B5A54"/>
    <w:rsid w:val="008B5D14"/>
    <w:rsid w:val="008B65F1"/>
    <w:rsid w:val="008B66FF"/>
    <w:rsid w:val="008B67AE"/>
    <w:rsid w:val="008B6832"/>
    <w:rsid w:val="008B730C"/>
    <w:rsid w:val="008B73E8"/>
    <w:rsid w:val="008B7459"/>
    <w:rsid w:val="008C02A8"/>
    <w:rsid w:val="008C02D3"/>
    <w:rsid w:val="008C0547"/>
    <w:rsid w:val="008C06C6"/>
    <w:rsid w:val="008C06F6"/>
    <w:rsid w:val="008C088A"/>
    <w:rsid w:val="008C0ECB"/>
    <w:rsid w:val="008C132C"/>
    <w:rsid w:val="008C16F8"/>
    <w:rsid w:val="008C1B80"/>
    <w:rsid w:val="008C1C0B"/>
    <w:rsid w:val="008C1F96"/>
    <w:rsid w:val="008C24BF"/>
    <w:rsid w:val="008C27FF"/>
    <w:rsid w:val="008C2907"/>
    <w:rsid w:val="008C32DF"/>
    <w:rsid w:val="008C3684"/>
    <w:rsid w:val="008C3787"/>
    <w:rsid w:val="008C3CC5"/>
    <w:rsid w:val="008C42C6"/>
    <w:rsid w:val="008C4323"/>
    <w:rsid w:val="008C452F"/>
    <w:rsid w:val="008C4A20"/>
    <w:rsid w:val="008C5493"/>
    <w:rsid w:val="008C57D3"/>
    <w:rsid w:val="008C66DA"/>
    <w:rsid w:val="008C6B02"/>
    <w:rsid w:val="008C6BB0"/>
    <w:rsid w:val="008C6D72"/>
    <w:rsid w:val="008C7115"/>
    <w:rsid w:val="008C712A"/>
    <w:rsid w:val="008C73DE"/>
    <w:rsid w:val="008C7A14"/>
    <w:rsid w:val="008C7B0A"/>
    <w:rsid w:val="008D0105"/>
    <w:rsid w:val="008D0280"/>
    <w:rsid w:val="008D07CF"/>
    <w:rsid w:val="008D091B"/>
    <w:rsid w:val="008D0D90"/>
    <w:rsid w:val="008D2255"/>
    <w:rsid w:val="008D2276"/>
    <w:rsid w:val="008D26FF"/>
    <w:rsid w:val="008D2915"/>
    <w:rsid w:val="008D2926"/>
    <w:rsid w:val="008D2CC2"/>
    <w:rsid w:val="008D2E76"/>
    <w:rsid w:val="008D3FB0"/>
    <w:rsid w:val="008D4912"/>
    <w:rsid w:val="008D4E88"/>
    <w:rsid w:val="008D5190"/>
    <w:rsid w:val="008D5374"/>
    <w:rsid w:val="008D5561"/>
    <w:rsid w:val="008D5DC1"/>
    <w:rsid w:val="008D6512"/>
    <w:rsid w:val="008D6A3E"/>
    <w:rsid w:val="008D6ABE"/>
    <w:rsid w:val="008D6FA5"/>
    <w:rsid w:val="008D71BF"/>
    <w:rsid w:val="008D7D02"/>
    <w:rsid w:val="008D7E2C"/>
    <w:rsid w:val="008E03E9"/>
    <w:rsid w:val="008E08D3"/>
    <w:rsid w:val="008E0ED2"/>
    <w:rsid w:val="008E1018"/>
    <w:rsid w:val="008E11BD"/>
    <w:rsid w:val="008E2097"/>
    <w:rsid w:val="008E26A2"/>
    <w:rsid w:val="008E27C5"/>
    <w:rsid w:val="008E2BEC"/>
    <w:rsid w:val="008E2F40"/>
    <w:rsid w:val="008E3D18"/>
    <w:rsid w:val="008E3FC7"/>
    <w:rsid w:val="008E4049"/>
    <w:rsid w:val="008E4074"/>
    <w:rsid w:val="008E40B6"/>
    <w:rsid w:val="008E50FC"/>
    <w:rsid w:val="008E566A"/>
    <w:rsid w:val="008E5E71"/>
    <w:rsid w:val="008E67CF"/>
    <w:rsid w:val="008E6B42"/>
    <w:rsid w:val="008E6C99"/>
    <w:rsid w:val="008E723E"/>
    <w:rsid w:val="008E7636"/>
    <w:rsid w:val="008E7AD9"/>
    <w:rsid w:val="008E7D35"/>
    <w:rsid w:val="008F0813"/>
    <w:rsid w:val="008F0D68"/>
    <w:rsid w:val="008F0FC0"/>
    <w:rsid w:val="008F1DD1"/>
    <w:rsid w:val="008F1EF2"/>
    <w:rsid w:val="008F21B0"/>
    <w:rsid w:val="008F23D0"/>
    <w:rsid w:val="008F2528"/>
    <w:rsid w:val="008F31F6"/>
    <w:rsid w:val="008F38BC"/>
    <w:rsid w:val="008F4376"/>
    <w:rsid w:val="008F43B7"/>
    <w:rsid w:val="008F44F6"/>
    <w:rsid w:val="008F4986"/>
    <w:rsid w:val="008F5640"/>
    <w:rsid w:val="008F5754"/>
    <w:rsid w:val="008F591D"/>
    <w:rsid w:val="008F6073"/>
    <w:rsid w:val="008F625F"/>
    <w:rsid w:val="008F6AEC"/>
    <w:rsid w:val="008F7524"/>
    <w:rsid w:val="008F76DA"/>
    <w:rsid w:val="008F79D2"/>
    <w:rsid w:val="008F7D54"/>
    <w:rsid w:val="008F7FA7"/>
    <w:rsid w:val="00900731"/>
    <w:rsid w:val="009007BA"/>
    <w:rsid w:val="00900AF3"/>
    <w:rsid w:val="00900CD2"/>
    <w:rsid w:val="00900D71"/>
    <w:rsid w:val="0090108D"/>
    <w:rsid w:val="0090125C"/>
    <w:rsid w:val="009014E6"/>
    <w:rsid w:val="009015C4"/>
    <w:rsid w:val="00901864"/>
    <w:rsid w:val="00902154"/>
    <w:rsid w:val="00902797"/>
    <w:rsid w:val="00902E9C"/>
    <w:rsid w:val="009030A4"/>
    <w:rsid w:val="00903362"/>
    <w:rsid w:val="00903483"/>
    <w:rsid w:val="0090433E"/>
    <w:rsid w:val="009045BC"/>
    <w:rsid w:val="0090492B"/>
    <w:rsid w:val="00905836"/>
    <w:rsid w:val="00905D0A"/>
    <w:rsid w:val="00905DB5"/>
    <w:rsid w:val="00905F24"/>
    <w:rsid w:val="00905F5D"/>
    <w:rsid w:val="0090657B"/>
    <w:rsid w:val="00906C5E"/>
    <w:rsid w:val="00906D3E"/>
    <w:rsid w:val="00906DC8"/>
    <w:rsid w:val="00907723"/>
    <w:rsid w:val="00907B38"/>
    <w:rsid w:val="0091111C"/>
    <w:rsid w:val="0091179A"/>
    <w:rsid w:val="00911FD4"/>
    <w:rsid w:val="009129A8"/>
    <w:rsid w:val="00912CFC"/>
    <w:rsid w:val="00912E88"/>
    <w:rsid w:val="009130D4"/>
    <w:rsid w:val="009133DA"/>
    <w:rsid w:val="00913619"/>
    <w:rsid w:val="009145ED"/>
    <w:rsid w:val="0091477A"/>
    <w:rsid w:val="00915874"/>
    <w:rsid w:val="0091597E"/>
    <w:rsid w:val="00915BD1"/>
    <w:rsid w:val="00916165"/>
    <w:rsid w:val="009162BA"/>
    <w:rsid w:val="00916C45"/>
    <w:rsid w:val="009170F1"/>
    <w:rsid w:val="00917C01"/>
    <w:rsid w:val="00920110"/>
    <w:rsid w:val="00921017"/>
    <w:rsid w:val="00921897"/>
    <w:rsid w:val="009219F6"/>
    <w:rsid w:val="009229BE"/>
    <w:rsid w:val="00924138"/>
    <w:rsid w:val="009245F1"/>
    <w:rsid w:val="009246CE"/>
    <w:rsid w:val="00925A33"/>
    <w:rsid w:val="009265AE"/>
    <w:rsid w:val="00926639"/>
    <w:rsid w:val="0092772E"/>
    <w:rsid w:val="00927C13"/>
    <w:rsid w:val="00927C1C"/>
    <w:rsid w:val="00930035"/>
    <w:rsid w:val="009303A6"/>
    <w:rsid w:val="009309A2"/>
    <w:rsid w:val="00930A2A"/>
    <w:rsid w:val="00930ECF"/>
    <w:rsid w:val="00931461"/>
    <w:rsid w:val="00931832"/>
    <w:rsid w:val="00931F09"/>
    <w:rsid w:val="00932CD5"/>
    <w:rsid w:val="00932CED"/>
    <w:rsid w:val="00932D95"/>
    <w:rsid w:val="009345B0"/>
    <w:rsid w:val="0093491D"/>
    <w:rsid w:val="00934DAB"/>
    <w:rsid w:val="00934EC3"/>
    <w:rsid w:val="00935350"/>
    <w:rsid w:val="0093596F"/>
    <w:rsid w:val="00936705"/>
    <w:rsid w:val="0093699B"/>
    <w:rsid w:val="009369B5"/>
    <w:rsid w:val="00936D12"/>
    <w:rsid w:val="00936EF7"/>
    <w:rsid w:val="0093711B"/>
    <w:rsid w:val="0093749F"/>
    <w:rsid w:val="00937F5F"/>
    <w:rsid w:val="00937F78"/>
    <w:rsid w:val="0094039E"/>
    <w:rsid w:val="00940D45"/>
    <w:rsid w:val="00940FCE"/>
    <w:rsid w:val="0094102E"/>
    <w:rsid w:val="009420B1"/>
    <w:rsid w:val="009420C1"/>
    <w:rsid w:val="00942526"/>
    <w:rsid w:val="0094264B"/>
    <w:rsid w:val="00942A6A"/>
    <w:rsid w:val="00943717"/>
    <w:rsid w:val="00944CE2"/>
    <w:rsid w:val="00945356"/>
    <w:rsid w:val="00945680"/>
    <w:rsid w:val="00945D0B"/>
    <w:rsid w:val="00945FF7"/>
    <w:rsid w:val="00946F6A"/>
    <w:rsid w:val="00947142"/>
    <w:rsid w:val="00947476"/>
    <w:rsid w:val="00947D40"/>
    <w:rsid w:val="00947D7F"/>
    <w:rsid w:val="0095048A"/>
    <w:rsid w:val="009504EC"/>
    <w:rsid w:val="009509B1"/>
    <w:rsid w:val="00950AF2"/>
    <w:rsid w:val="0095115A"/>
    <w:rsid w:val="00951762"/>
    <w:rsid w:val="00951D92"/>
    <w:rsid w:val="009523DC"/>
    <w:rsid w:val="00952468"/>
    <w:rsid w:val="00952956"/>
    <w:rsid w:val="00952BED"/>
    <w:rsid w:val="009534D7"/>
    <w:rsid w:val="00953C88"/>
    <w:rsid w:val="00954245"/>
    <w:rsid w:val="00954AF2"/>
    <w:rsid w:val="00954EDB"/>
    <w:rsid w:val="00955345"/>
    <w:rsid w:val="00955B07"/>
    <w:rsid w:val="00955C98"/>
    <w:rsid w:val="00956279"/>
    <w:rsid w:val="0095650C"/>
    <w:rsid w:val="00956EAE"/>
    <w:rsid w:val="009575B0"/>
    <w:rsid w:val="00960269"/>
    <w:rsid w:val="00960881"/>
    <w:rsid w:val="00960BFF"/>
    <w:rsid w:val="00960C8B"/>
    <w:rsid w:val="00961025"/>
    <w:rsid w:val="0096109C"/>
    <w:rsid w:val="00961FD4"/>
    <w:rsid w:val="00962A40"/>
    <w:rsid w:val="00962BDC"/>
    <w:rsid w:val="00962DE5"/>
    <w:rsid w:val="00962FE6"/>
    <w:rsid w:val="0096372E"/>
    <w:rsid w:val="009648D7"/>
    <w:rsid w:val="00965448"/>
    <w:rsid w:val="009656D4"/>
    <w:rsid w:val="009658D5"/>
    <w:rsid w:val="00965995"/>
    <w:rsid w:val="0096623F"/>
    <w:rsid w:val="00966F23"/>
    <w:rsid w:val="009670CE"/>
    <w:rsid w:val="009672FC"/>
    <w:rsid w:val="00967600"/>
    <w:rsid w:val="00967A93"/>
    <w:rsid w:val="0097000D"/>
    <w:rsid w:val="0097025B"/>
    <w:rsid w:val="0097076D"/>
    <w:rsid w:val="00970B63"/>
    <w:rsid w:val="00970D5D"/>
    <w:rsid w:val="00971331"/>
    <w:rsid w:val="009719D2"/>
    <w:rsid w:val="00972294"/>
    <w:rsid w:val="00972395"/>
    <w:rsid w:val="009728F0"/>
    <w:rsid w:val="00972CA2"/>
    <w:rsid w:val="009731BE"/>
    <w:rsid w:val="00973503"/>
    <w:rsid w:val="00973942"/>
    <w:rsid w:val="0097426D"/>
    <w:rsid w:val="00974FB9"/>
    <w:rsid w:val="009754F8"/>
    <w:rsid w:val="0097551B"/>
    <w:rsid w:val="00975DA9"/>
    <w:rsid w:val="009770DA"/>
    <w:rsid w:val="0097712A"/>
    <w:rsid w:val="0097750E"/>
    <w:rsid w:val="009775D5"/>
    <w:rsid w:val="00977724"/>
    <w:rsid w:val="00977A6F"/>
    <w:rsid w:val="00977D13"/>
    <w:rsid w:val="00981040"/>
    <w:rsid w:val="009816C6"/>
    <w:rsid w:val="00981CBD"/>
    <w:rsid w:val="0098229B"/>
    <w:rsid w:val="009828D7"/>
    <w:rsid w:val="00982B35"/>
    <w:rsid w:val="00983398"/>
    <w:rsid w:val="009834E5"/>
    <w:rsid w:val="00984643"/>
    <w:rsid w:val="0098608E"/>
    <w:rsid w:val="009862D6"/>
    <w:rsid w:val="00986C57"/>
    <w:rsid w:val="00986CA2"/>
    <w:rsid w:val="00986DFD"/>
    <w:rsid w:val="00987ABF"/>
    <w:rsid w:val="009901D8"/>
    <w:rsid w:val="009903B1"/>
    <w:rsid w:val="00990C11"/>
    <w:rsid w:val="00990D20"/>
    <w:rsid w:val="00991472"/>
    <w:rsid w:val="00992524"/>
    <w:rsid w:val="00993092"/>
    <w:rsid w:val="00993D9A"/>
    <w:rsid w:val="0099406E"/>
    <w:rsid w:val="00994366"/>
    <w:rsid w:val="0099585D"/>
    <w:rsid w:val="00995C1C"/>
    <w:rsid w:val="009962B2"/>
    <w:rsid w:val="009963F5"/>
    <w:rsid w:val="009966B4"/>
    <w:rsid w:val="009969A5"/>
    <w:rsid w:val="00996A65"/>
    <w:rsid w:val="00996D7B"/>
    <w:rsid w:val="00996F0F"/>
    <w:rsid w:val="00997226"/>
    <w:rsid w:val="0099763D"/>
    <w:rsid w:val="009978F1"/>
    <w:rsid w:val="009A060C"/>
    <w:rsid w:val="009A08CC"/>
    <w:rsid w:val="009A0A16"/>
    <w:rsid w:val="009A0A42"/>
    <w:rsid w:val="009A0A88"/>
    <w:rsid w:val="009A0D04"/>
    <w:rsid w:val="009A0DCA"/>
    <w:rsid w:val="009A0EBA"/>
    <w:rsid w:val="009A19C3"/>
    <w:rsid w:val="009A1F29"/>
    <w:rsid w:val="009A2228"/>
    <w:rsid w:val="009A294A"/>
    <w:rsid w:val="009A29D2"/>
    <w:rsid w:val="009A29DC"/>
    <w:rsid w:val="009A390E"/>
    <w:rsid w:val="009A3C5F"/>
    <w:rsid w:val="009A3DE8"/>
    <w:rsid w:val="009A416F"/>
    <w:rsid w:val="009A4381"/>
    <w:rsid w:val="009A452D"/>
    <w:rsid w:val="009A45D6"/>
    <w:rsid w:val="009A4D12"/>
    <w:rsid w:val="009A517D"/>
    <w:rsid w:val="009A55CD"/>
    <w:rsid w:val="009A5766"/>
    <w:rsid w:val="009A58CA"/>
    <w:rsid w:val="009A61E9"/>
    <w:rsid w:val="009A6B48"/>
    <w:rsid w:val="009A7310"/>
    <w:rsid w:val="009B00A6"/>
    <w:rsid w:val="009B0817"/>
    <w:rsid w:val="009B0941"/>
    <w:rsid w:val="009B0DEE"/>
    <w:rsid w:val="009B10DB"/>
    <w:rsid w:val="009B1356"/>
    <w:rsid w:val="009B1776"/>
    <w:rsid w:val="009B19D8"/>
    <w:rsid w:val="009B21B4"/>
    <w:rsid w:val="009B31C1"/>
    <w:rsid w:val="009B3326"/>
    <w:rsid w:val="009B362A"/>
    <w:rsid w:val="009B36FA"/>
    <w:rsid w:val="009B3C40"/>
    <w:rsid w:val="009B42ED"/>
    <w:rsid w:val="009B478C"/>
    <w:rsid w:val="009B48BE"/>
    <w:rsid w:val="009B5498"/>
    <w:rsid w:val="009B5965"/>
    <w:rsid w:val="009B59C5"/>
    <w:rsid w:val="009B5CA9"/>
    <w:rsid w:val="009B5ECA"/>
    <w:rsid w:val="009B611C"/>
    <w:rsid w:val="009B6378"/>
    <w:rsid w:val="009B68C1"/>
    <w:rsid w:val="009B6B57"/>
    <w:rsid w:val="009B6C55"/>
    <w:rsid w:val="009B7580"/>
    <w:rsid w:val="009B763C"/>
    <w:rsid w:val="009C08F6"/>
    <w:rsid w:val="009C0A36"/>
    <w:rsid w:val="009C0AFA"/>
    <w:rsid w:val="009C1435"/>
    <w:rsid w:val="009C156A"/>
    <w:rsid w:val="009C2395"/>
    <w:rsid w:val="009C23A9"/>
    <w:rsid w:val="009C2777"/>
    <w:rsid w:val="009C2C4F"/>
    <w:rsid w:val="009C2F02"/>
    <w:rsid w:val="009C2F6C"/>
    <w:rsid w:val="009C3B91"/>
    <w:rsid w:val="009C40D4"/>
    <w:rsid w:val="009C4537"/>
    <w:rsid w:val="009C473A"/>
    <w:rsid w:val="009C551B"/>
    <w:rsid w:val="009C5B46"/>
    <w:rsid w:val="009C5C95"/>
    <w:rsid w:val="009C5DE7"/>
    <w:rsid w:val="009C69E3"/>
    <w:rsid w:val="009C69EF"/>
    <w:rsid w:val="009C6AAC"/>
    <w:rsid w:val="009C708E"/>
    <w:rsid w:val="009C7328"/>
    <w:rsid w:val="009C76A5"/>
    <w:rsid w:val="009C786D"/>
    <w:rsid w:val="009D0053"/>
    <w:rsid w:val="009D03A6"/>
    <w:rsid w:val="009D0484"/>
    <w:rsid w:val="009D0A9D"/>
    <w:rsid w:val="009D11E3"/>
    <w:rsid w:val="009D146F"/>
    <w:rsid w:val="009D147E"/>
    <w:rsid w:val="009D156E"/>
    <w:rsid w:val="009D2F87"/>
    <w:rsid w:val="009D30F5"/>
    <w:rsid w:val="009D311A"/>
    <w:rsid w:val="009D3610"/>
    <w:rsid w:val="009D380D"/>
    <w:rsid w:val="009D3DC7"/>
    <w:rsid w:val="009D4198"/>
    <w:rsid w:val="009D45F9"/>
    <w:rsid w:val="009D4D47"/>
    <w:rsid w:val="009D52BD"/>
    <w:rsid w:val="009D6704"/>
    <w:rsid w:val="009D6872"/>
    <w:rsid w:val="009D69AB"/>
    <w:rsid w:val="009D6BE4"/>
    <w:rsid w:val="009D73DA"/>
    <w:rsid w:val="009D76EF"/>
    <w:rsid w:val="009D7EEF"/>
    <w:rsid w:val="009E0199"/>
    <w:rsid w:val="009E05E9"/>
    <w:rsid w:val="009E0E4E"/>
    <w:rsid w:val="009E1EFB"/>
    <w:rsid w:val="009E22FB"/>
    <w:rsid w:val="009E3E19"/>
    <w:rsid w:val="009E4A3F"/>
    <w:rsid w:val="009E4C98"/>
    <w:rsid w:val="009E53EF"/>
    <w:rsid w:val="009E57F6"/>
    <w:rsid w:val="009E5BB7"/>
    <w:rsid w:val="009E5BFE"/>
    <w:rsid w:val="009E614A"/>
    <w:rsid w:val="009E7955"/>
    <w:rsid w:val="009E7982"/>
    <w:rsid w:val="009E7E9C"/>
    <w:rsid w:val="009F0456"/>
    <w:rsid w:val="009F103D"/>
    <w:rsid w:val="009F1148"/>
    <w:rsid w:val="009F14B1"/>
    <w:rsid w:val="009F14B9"/>
    <w:rsid w:val="009F16F6"/>
    <w:rsid w:val="009F174E"/>
    <w:rsid w:val="009F1D58"/>
    <w:rsid w:val="009F2091"/>
    <w:rsid w:val="009F227C"/>
    <w:rsid w:val="009F285F"/>
    <w:rsid w:val="009F2E16"/>
    <w:rsid w:val="009F3088"/>
    <w:rsid w:val="009F445B"/>
    <w:rsid w:val="009F477D"/>
    <w:rsid w:val="009F53BC"/>
    <w:rsid w:val="009F67BA"/>
    <w:rsid w:val="009F6BF3"/>
    <w:rsid w:val="009F70E9"/>
    <w:rsid w:val="009F70F3"/>
    <w:rsid w:val="009F7894"/>
    <w:rsid w:val="009F79A5"/>
    <w:rsid w:val="00A007FA"/>
    <w:rsid w:val="00A019E3"/>
    <w:rsid w:val="00A02147"/>
    <w:rsid w:val="00A0218E"/>
    <w:rsid w:val="00A02563"/>
    <w:rsid w:val="00A0272B"/>
    <w:rsid w:val="00A02A8C"/>
    <w:rsid w:val="00A02DB9"/>
    <w:rsid w:val="00A03618"/>
    <w:rsid w:val="00A03D32"/>
    <w:rsid w:val="00A03D57"/>
    <w:rsid w:val="00A041FF"/>
    <w:rsid w:val="00A04345"/>
    <w:rsid w:val="00A05003"/>
    <w:rsid w:val="00A05A88"/>
    <w:rsid w:val="00A05BAC"/>
    <w:rsid w:val="00A05C0B"/>
    <w:rsid w:val="00A05C9F"/>
    <w:rsid w:val="00A067F4"/>
    <w:rsid w:val="00A069D9"/>
    <w:rsid w:val="00A06A9B"/>
    <w:rsid w:val="00A06BBE"/>
    <w:rsid w:val="00A071FE"/>
    <w:rsid w:val="00A0752A"/>
    <w:rsid w:val="00A07ABF"/>
    <w:rsid w:val="00A10155"/>
    <w:rsid w:val="00A10A42"/>
    <w:rsid w:val="00A10AC0"/>
    <w:rsid w:val="00A10F57"/>
    <w:rsid w:val="00A114EE"/>
    <w:rsid w:val="00A125F1"/>
    <w:rsid w:val="00A126E4"/>
    <w:rsid w:val="00A127E2"/>
    <w:rsid w:val="00A12EC7"/>
    <w:rsid w:val="00A13E11"/>
    <w:rsid w:val="00A13EC9"/>
    <w:rsid w:val="00A1444C"/>
    <w:rsid w:val="00A14C54"/>
    <w:rsid w:val="00A15269"/>
    <w:rsid w:val="00A15966"/>
    <w:rsid w:val="00A168BE"/>
    <w:rsid w:val="00A16B84"/>
    <w:rsid w:val="00A17A2F"/>
    <w:rsid w:val="00A2003C"/>
    <w:rsid w:val="00A2015C"/>
    <w:rsid w:val="00A20D46"/>
    <w:rsid w:val="00A21768"/>
    <w:rsid w:val="00A21AE8"/>
    <w:rsid w:val="00A21ECA"/>
    <w:rsid w:val="00A223D3"/>
    <w:rsid w:val="00A22825"/>
    <w:rsid w:val="00A2282A"/>
    <w:rsid w:val="00A22A16"/>
    <w:rsid w:val="00A22C90"/>
    <w:rsid w:val="00A22F4F"/>
    <w:rsid w:val="00A231B1"/>
    <w:rsid w:val="00A232C8"/>
    <w:rsid w:val="00A233ED"/>
    <w:rsid w:val="00A23428"/>
    <w:rsid w:val="00A237B4"/>
    <w:rsid w:val="00A23952"/>
    <w:rsid w:val="00A23AE4"/>
    <w:rsid w:val="00A23FA0"/>
    <w:rsid w:val="00A240BC"/>
    <w:rsid w:val="00A24AF2"/>
    <w:rsid w:val="00A24DA0"/>
    <w:rsid w:val="00A24DA1"/>
    <w:rsid w:val="00A24F0D"/>
    <w:rsid w:val="00A25AC2"/>
    <w:rsid w:val="00A25E9D"/>
    <w:rsid w:val="00A25FC3"/>
    <w:rsid w:val="00A26BF8"/>
    <w:rsid w:val="00A26F44"/>
    <w:rsid w:val="00A27541"/>
    <w:rsid w:val="00A2762A"/>
    <w:rsid w:val="00A276F7"/>
    <w:rsid w:val="00A27A86"/>
    <w:rsid w:val="00A27EA4"/>
    <w:rsid w:val="00A30080"/>
    <w:rsid w:val="00A301EA"/>
    <w:rsid w:val="00A30B74"/>
    <w:rsid w:val="00A31B32"/>
    <w:rsid w:val="00A31EAA"/>
    <w:rsid w:val="00A32482"/>
    <w:rsid w:val="00A32684"/>
    <w:rsid w:val="00A32A1C"/>
    <w:rsid w:val="00A32D3E"/>
    <w:rsid w:val="00A33C6F"/>
    <w:rsid w:val="00A33F7E"/>
    <w:rsid w:val="00A347F8"/>
    <w:rsid w:val="00A34F71"/>
    <w:rsid w:val="00A354BC"/>
    <w:rsid w:val="00A35637"/>
    <w:rsid w:val="00A357D2"/>
    <w:rsid w:val="00A359BF"/>
    <w:rsid w:val="00A35C7E"/>
    <w:rsid w:val="00A365AD"/>
    <w:rsid w:val="00A3660D"/>
    <w:rsid w:val="00A36E28"/>
    <w:rsid w:val="00A37410"/>
    <w:rsid w:val="00A3790B"/>
    <w:rsid w:val="00A37A5E"/>
    <w:rsid w:val="00A37BB5"/>
    <w:rsid w:val="00A37DC4"/>
    <w:rsid w:val="00A408B1"/>
    <w:rsid w:val="00A40C56"/>
    <w:rsid w:val="00A40DC4"/>
    <w:rsid w:val="00A4104E"/>
    <w:rsid w:val="00A411CF"/>
    <w:rsid w:val="00A417D1"/>
    <w:rsid w:val="00A4198E"/>
    <w:rsid w:val="00A41F56"/>
    <w:rsid w:val="00A42595"/>
    <w:rsid w:val="00A4306F"/>
    <w:rsid w:val="00A43463"/>
    <w:rsid w:val="00A4373F"/>
    <w:rsid w:val="00A43EBA"/>
    <w:rsid w:val="00A441F8"/>
    <w:rsid w:val="00A4520B"/>
    <w:rsid w:val="00A45618"/>
    <w:rsid w:val="00A457A3"/>
    <w:rsid w:val="00A4664E"/>
    <w:rsid w:val="00A46694"/>
    <w:rsid w:val="00A46D76"/>
    <w:rsid w:val="00A46F27"/>
    <w:rsid w:val="00A4788B"/>
    <w:rsid w:val="00A47E4A"/>
    <w:rsid w:val="00A47FAE"/>
    <w:rsid w:val="00A5049B"/>
    <w:rsid w:val="00A50620"/>
    <w:rsid w:val="00A5105F"/>
    <w:rsid w:val="00A51253"/>
    <w:rsid w:val="00A51A67"/>
    <w:rsid w:val="00A51B5A"/>
    <w:rsid w:val="00A51C93"/>
    <w:rsid w:val="00A51D5A"/>
    <w:rsid w:val="00A51E94"/>
    <w:rsid w:val="00A52682"/>
    <w:rsid w:val="00A529CD"/>
    <w:rsid w:val="00A53353"/>
    <w:rsid w:val="00A539D7"/>
    <w:rsid w:val="00A53C5E"/>
    <w:rsid w:val="00A53D40"/>
    <w:rsid w:val="00A541BC"/>
    <w:rsid w:val="00A54257"/>
    <w:rsid w:val="00A54452"/>
    <w:rsid w:val="00A54E8E"/>
    <w:rsid w:val="00A55167"/>
    <w:rsid w:val="00A552B5"/>
    <w:rsid w:val="00A55A59"/>
    <w:rsid w:val="00A56375"/>
    <w:rsid w:val="00A564B8"/>
    <w:rsid w:val="00A56721"/>
    <w:rsid w:val="00A56A2F"/>
    <w:rsid w:val="00A5723E"/>
    <w:rsid w:val="00A57512"/>
    <w:rsid w:val="00A57569"/>
    <w:rsid w:val="00A60155"/>
    <w:rsid w:val="00A601D2"/>
    <w:rsid w:val="00A60583"/>
    <w:rsid w:val="00A61463"/>
    <w:rsid w:val="00A61B19"/>
    <w:rsid w:val="00A63167"/>
    <w:rsid w:val="00A63195"/>
    <w:rsid w:val="00A63830"/>
    <w:rsid w:val="00A64278"/>
    <w:rsid w:val="00A6437C"/>
    <w:rsid w:val="00A650BF"/>
    <w:rsid w:val="00A6545A"/>
    <w:rsid w:val="00A65598"/>
    <w:rsid w:val="00A65C57"/>
    <w:rsid w:val="00A65E09"/>
    <w:rsid w:val="00A65F90"/>
    <w:rsid w:val="00A6628D"/>
    <w:rsid w:val="00A66818"/>
    <w:rsid w:val="00A66CD0"/>
    <w:rsid w:val="00A67019"/>
    <w:rsid w:val="00A67242"/>
    <w:rsid w:val="00A67505"/>
    <w:rsid w:val="00A67BF4"/>
    <w:rsid w:val="00A67E06"/>
    <w:rsid w:val="00A704DA"/>
    <w:rsid w:val="00A705C8"/>
    <w:rsid w:val="00A70ACC"/>
    <w:rsid w:val="00A70CD0"/>
    <w:rsid w:val="00A70DAA"/>
    <w:rsid w:val="00A70F00"/>
    <w:rsid w:val="00A717D0"/>
    <w:rsid w:val="00A72154"/>
    <w:rsid w:val="00A72AB5"/>
    <w:rsid w:val="00A72B06"/>
    <w:rsid w:val="00A72B40"/>
    <w:rsid w:val="00A73630"/>
    <w:rsid w:val="00A73A95"/>
    <w:rsid w:val="00A73B88"/>
    <w:rsid w:val="00A74857"/>
    <w:rsid w:val="00A7497D"/>
    <w:rsid w:val="00A753C7"/>
    <w:rsid w:val="00A75602"/>
    <w:rsid w:val="00A75B51"/>
    <w:rsid w:val="00A75C02"/>
    <w:rsid w:val="00A76E33"/>
    <w:rsid w:val="00A7718A"/>
    <w:rsid w:val="00A771A8"/>
    <w:rsid w:val="00A77A18"/>
    <w:rsid w:val="00A77C82"/>
    <w:rsid w:val="00A80341"/>
    <w:rsid w:val="00A8036A"/>
    <w:rsid w:val="00A80D0C"/>
    <w:rsid w:val="00A818E8"/>
    <w:rsid w:val="00A81FDE"/>
    <w:rsid w:val="00A823EE"/>
    <w:rsid w:val="00A824AC"/>
    <w:rsid w:val="00A8261E"/>
    <w:rsid w:val="00A82A88"/>
    <w:rsid w:val="00A834F4"/>
    <w:rsid w:val="00A83671"/>
    <w:rsid w:val="00A8395B"/>
    <w:rsid w:val="00A83E61"/>
    <w:rsid w:val="00A84E43"/>
    <w:rsid w:val="00A85352"/>
    <w:rsid w:val="00A8564F"/>
    <w:rsid w:val="00A863CD"/>
    <w:rsid w:val="00A8678F"/>
    <w:rsid w:val="00A86B4D"/>
    <w:rsid w:val="00A872B8"/>
    <w:rsid w:val="00A875B4"/>
    <w:rsid w:val="00A87BC0"/>
    <w:rsid w:val="00A87ECA"/>
    <w:rsid w:val="00A900AA"/>
    <w:rsid w:val="00A90B87"/>
    <w:rsid w:val="00A91846"/>
    <w:rsid w:val="00A91E2B"/>
    <w:rsid w:val="00A91FB2"/>
    <w:rsid w:val="00A925F2"/>
    <w:rsid w:val="00A92A51"/>
    <w:rsid w:val="00A92E20"/>
    <w:rsid w:val="00A93607"/>
    <w:rsid w:val="00A9444D"/>
    <w:rsid w:val="00A944DE"/>
    <w:rsid w:val="00A94830"/>
    <w:rsid w:val="00A9530B"/>
    <w:rsid w:val="00A9540D"/>
    <w:rsid w:val="00A9591D"/>
    <w:rsid w:val="00A96167"/>
    <w:rsid w:val="00A963FD"/>
    <w:rsid w:val="00A96A0B"/>
    <w:rsid w:val="00A96C31"/>
    <w:rsid w:val="00A974B0"/>
    <w:rsid w:val="00A97FA7"/>
    <w:rsid w:val="00AA0420"/>
    <w:rsid w:val="00AA064D"/>
    <w:rsid w:val="00AA10DB"/>
    <w:rsid w:val="00AA1488"/>
    <w:rsid w:val="00AA1CA7"/>
    <w:rsid w:val="00AA2092"/>
    <w:rsid w:val="00AA2552"/>
    <w:rsid w:val="00AA25C1"/>
    <w:rsid w:val="00AA325F"/>
    <w:rsid w:val="00AA33D3"/>
    <w:rsid w:val="00AA396F"/>
    <w:rsid w:val="00AA3B92"/>
    <w:rsid w:val="00AA3DA4"/>
    <w:rsid w:val="00AA4D57"/>
    <w:rsid w:val="00AA4DED"/>
    <w:rsid w:val="00AA5A56"/>
    <w:rsid w:val="00AA75E7"/>
    <w:rsid w:val="00AA7786"/>
    <w:rsid w:val="00AA7A71"/>
    <w:rsid w:val="00AA7EA6"/>
    <w:rsid w:val="00AB0252"/>
    <w:rsid w:val="00AB0396"/>
    <w:rsid w:val="00AB06FC"/>
    <w:rsid w:val="00AB07E8"/>
    <w:rsid w:val="00AB137F"/>
    <w:rsid w:val="00AB31CB"/>
    <w:rsid w:val="00AB365B"/>
    <w:rsid w:val="00AB4A03"/>
    <w:rsid w:val="00AB4BC3"/>
    <w:rsid w:val="00AB532E"/>
    <w:rsid w:val="00AB55E4"/>
    <w:rsid w:val="00AB5F67"/>
    <w:rsid w:val="00AB673D"/>
    <w:rsid w:val="00AB6D2E"/>
    <w:rsid w:val="00AB732F"/>
    <w:rsid w:val="00AB7411"/>
    <w:rsid w:val="00AB76E7"/>
    <w:rsid w:val="00AB7725"/>
    <w:rsid w:val="00AB7D35"/>
    <w:rsid w:val="00AC00BB"/>
    <w:rsid w:val="00AC08FE"/>
    <w:rsid w:val="00AC0954"/>
    <w:rsid w:val="00AC2341"/>
    <w:rsid w:val="00AC275D"/>
    <w:rsid w:val="00AC2A84"/>
    <w:rsid w:val="00AC2D45"/>
    <w:rsid w:val="00AC2EFA"/>
    <w:rsid w:val="00AC353E"/>
    <w:rsid w:val="00AC3A64"/>
    <w:rsid w:val="00AC3C4C"/>
    <w:rsid w:val="00AC3DF5"/>
    <w:rsid w:val="00AC3F19"/>
    <w:rsid w:val="00AC3FA0"/>
    <w:rsid w:val="00AC42C2"/>
    <w:rsid w:val="00AC478B"/>
    <w:rsid w:val="00AC4FC3"/>
    <w:rsid w:val="00AC504A"/>
    <w:rsid w:val="00AC57AE"/>
    <w:rsid w:val="00AC5A28"/>
    <w:rsid w:val="00AC6424"/>
    <w:rsid w:val="00AC6A1E"/>
    <w:rsid w:val="00AC6F74"/>
    <w:rsid w:val="00AC70CB"/>
    <w:rsid w:val="00AC7818"/>
    <w:rsid w:val="00AD035F"/>
    <w:rsid w:val="00AD03D8"/>
    <w:rsid w:val="00AD07F5"/>
    <w:rsid w:val="00AD108A"/>
    <w:rsid w:val="00AD1408"/>
    <w:rsid w:val="00AD1433"/>
    <w:rsid w:val="00AD14A3"/>
    <w:rsid w:val="00AD1629"/>
    <w:rsid w:val="00AD1E08"/>
    <w:rsid w:val="00AD251B"/>
    <w:rsid w:val="00AD29BC"/>
    <w:rsid w:val="00AD2A29"/>
    <w:rsid w:val="00AD32E0"/>
    <w:rsid w:val="00AD3C07"/>
    <w:rsid w:val="00AD3D85"/>
    <w:rsid w:val="00AD4AB1"/>
    <w:rsid w:val="00AD5017"/>
    <w:rsid w:val="00AD5681"/>
    <w:rsid w:val="00AD58B1"/>
    <w:rsid w:val="00AD6FC5"/>
    <w:rsid w:val="00AD7234"/>
    <w:rsid w:val="00AD7472"/>
    <w:rsid w:val="00AD762D"/>
    <w:rsid w:val="00AD7D3C"/>
    <w:rsid w:val="00AE08AE"/>
    <w:rsid w:val="00AE115B"/>
    <w:rsid w:val="00AE1E67"/>
    <w:rsid w:val="00AE252B"/>
    <w:rsid w:val="00AE2869"/>
    <w:rsid w:val="00AE309F"/>
    <w:rsid w:val="00AE36A2"/>
    <w:rsid w:val="00AE3919"/>
    <w:rsid w:val="00AE3CC5"/>
    <w:rsid w:val="00AE412E"/>
    <w:rsid w:val="00AE4157"/>
    <w:rsid w:val="00AE44A8"/>
    <w:rsid w:val="00AE5333"/>
    <w:rsid w:val="00AE6351"/>
    <w:rsid w:val="00AE6AC6"/>
    <w:rsid w:val="00AE6AE5"/>
    <w:rsid w:val="00AE721E"/>
    <w:rsid w:val="00AE74A9"/>
    <w:rsid w:val="00AF060D"/>
    <w:rsid w:val="00AF0D39"/>
    <w:rsid w:val="00AF129B"/>
    <w:rsid w:val="00AF1CEA"/>
    <w:rsid w:val="00AF1D29"/>
    <w:rsid w:val="00AF1F5D"/>
    <w:rsid w:val="00AF228B"/>
    <w:rsid w:val="00AF287B"/>
    <w:rsid w:val="00AF2ABA"/>
    <w:rsid w:val="00AF3076"/>
    <w:rsid w:val="00AF369E"/>
    <w:rsid w:val="00AF3C2C"/>
    <w:rsid w:val="00AF3E8A"/>
    <w:rsid w:val="00AF4573"/>
    <w:rsid w:val="00AF4DC9"/>
    <w:rsid w:val="00AF4F5D"/>
    <w:rsid w:val="00AF5076"/>
    <w:rsid w:val="00AF50E4"/>
    <w:rsid w:val="00AF54AA"/>
    <w:rsid w:val="00AF6A0C"/>
    <w:rsid w:val="00AF6D7B"/>
    <w:rsid w:val="00AF6E2F"/>
    <w:rsid w:val="00AF7290"/>
    <w:rsid w:val="00AF7385"/>
    <w:rsid w:val="00AF7E5F"/>
    <w:rsid w:val="00B01481"/>
    <w:rsid w:val="00B01B8E"/>
    <w:rsid w:val="00B01D23"/>
    <w:rsid w:val="00B01E37"/>
    <w:rsid w:val="00B02313"/>
    <w:rsid w:val="00B024D5"/>
    <w:rsid w:val="00B03DFE"/>
    <w:rsid w:val="00B03E3F"/>
    <w:rsid w:val="00B03FBC"/>
    <w:rsid w:val="00B040F1"/>
    <w:rsid w:val="00B04271"/>
    <w:rsid w:val="00B0503F"/>
    <w:rsid w:val="00B05220"/>
    <w:rsid w:val="00B05432"/>
    <w:rsid w:val="00B05549"/>
    <w:rsid w:val="00B05994"/>
    <w:rsid w:val="00B06613"/>
    <w:rsid w:val="00B06902"/>
    <w:rsid w:val="00B07005"/>
    <w:rsid w:val="00B07EEB"/>
    <w:rsid w:val="00B07F5D"/>
    <w:rsid w:val="00B100D6"/>
    <w:rsid w:val="00B10998"/>
    <w:rsid w:val="00B10BAA"/>
    <w:rsid w:val="00B11576"/>
    <w:rsid w:val="00B11F4F"/>
    <w:rsid w:val="00B12118"/>
    <w:rsid w:val="00B1248E"/>
    <w:rsid w:val="00B1316C"/>
    <w:rsid w:val="00B13385"/>
    <w:rsid w:val="00B13548"/>
    <w:rsid w:val="00B1373F"/>
    <w:rsid w:val="00B139C2"/>
    <w:rsid w:val="00B13E24"/>
    <w:rsid w:val="00B149AF"/>
    <w:rsid w:val="00B14F41"/>
    <w:rsid w:val="00B158C7"/>
    <w:rsid w:val="00B15CCF"/>
    <w:rsid w:val="00B164CE"/>
    <w:rsid w:val="00B16FE8"/>
    <w:rsid w:val="00B1763F"/>
    <w:rsid w:val="00B1766B"/>
    <w:rsid w:val="00B17953"/>
    <w:rsid w:val="00B17E55"/>
    <w:rsid w:val="00B205F7"/>
    <w:rsid w:val="00B20717"/>
    <w:rsid w:val="00B2101E"/>
    <w:rsid w:val="00B21530"/>
    <w:rsid w:val="00B2167B"/>
    <w:rsid w:val="00B21D7E"/>
    <w:rsid w:val="00B22569"/>
    <w:rsid w:val="00B22676"/>
    <w:rsid w:val="00B22F67"/>
    <w:rsid w:val="00B23A79"/>
    <w:rsid w:val="00B23B8F"/>
    <w:rsid w:val="00B245CC"/>
    <w:rsid w:val="00B24B9E"/>
    <w:rsid w:val="00B24CAA"/>
    <w:rsid w:val="00B24E61"/>
    <w:rsid w:val="00B2520F"/>
    <w:rsid w:val="00B25C8B"/>
    <w:rsid w:val="00B26064"/>
    <w:rsid w:val="00B26484"/>
    <w:rsid w:val="00B2656E"/>
    <w:rsid w:val="00B26AA3"/>
    <w:rsid w:val="00B27022"/>
    <w:rsid w:val="00B27451"/>
    <w:rsid w:val="00B27712"/>
    <w:rsid w:val="00B277D8"/>
    <w:rsid w:val="00B279A5"/>
    <w:rsid w:val="00B300D8"/>
    <w:rsid w:val="00B30222"/>
    <w:rsid w:val="00B30C1B"/>
    <w:rsid w:val="00B317DF"/>
    <w:rsid w:val="00B31AF8"/>
    <w:rsid w:val="00B31F46"/>
    <w:rsid w:val="00B323A3"/>
    <w:rsid w:val="00B32C8B"/>
    <w:rsid w:val="00B33209"/>
    <w:rsid w:val="00B33230"/>
    <w:rsid w:val="00B336D1"/>
    <w:rsid w:val="00B337D5"/>
    <w:rsid w:val="00B34ACB"/>
    <w:rsid w:val="00B34BF7"/>
    <w:rsid w:val="00B34D0B"/>
    <w:rsid w:val="00B34F19"/>
    <w:rsid w:val="00B35154"/>
    <w:rsid w:val="00B35605"/>
    <w:rsid w:val="00B356E6"/>
    <w:rsid w:val="00B35B33"/>
    <w:rsid w:val="00B372F3"/>
    <w:rsid w:val="00B376DA"/>
    <w:rsid w:val="00B405B7"/>
    <w:rsid w:val="00B40AF5"/>
    <w:rsid w:val="00B40CDE"/>
    <w:rsid w:val="00B40E3C"/>
    <w:rsid w:val="00B41256"/>
    <w:rsid w:val="00B41D5E"/>
    <w:rsid w:val="00B42434"/>
    <w:rsid w:val="00B42D78"/>
    <w:rsid w:val="00B43251"/>
    <w:rsid w:val="00B4361B"/>
    <w:rsid w:val="00B437F3"/>
    <w:rsid w:val="00B43D57"/>
    <w:rsid w:val="00B43EEF"/>
    <w:rsid w:val="00B4416F"/>
    <w:rsid w:val="00B451DA"/>
    <w:rsid w:val="00B464DB"/>
    <w:rsid w:val="00B46DB4"/>
    <w:rsid w:val="00B47832"/>
    <w:rsid w:val="00B50FD1"/>
    <w:rsid w:val="00B5118F"/>
    <w:rsid w:val="00B515A9"/>
    <w:rsid w:val="00B51657"/>
    <w:rsid w:val="00B51865"/>
    <w:rsid w:val="00B52719"/>
    <w:rsid w:val="00B52725"/>
    <w:rsid w:val="00B52B47"/>
    <w:rsid w:val="00B52DB6"/>
    <w:rsid w:val="00B53106"/>
    <w:rsid w:val="00B542A6"/>
    <w:rsid w:val="00B54C1D"/>
    <w:rsid w:val="00B555BF"/>
    <w:rsid w:val="00B55D96"/>
    <w:rsid w:val="00B55F1F"/>
    <w:rsid w:val="00B561D8"/>
    <w:rsid w:val="00B5672C"/>
    <w:rsid w:val="00B568D2"/>
    <w:rsid w:val="00B571B8"/>
    <w:rsid w:val="00B5723D"/>
    <w:rsid w:val="00B57B31"/>
    <w:rsid w:val="00B57B99"/>
    <w:rsid w:val="00B57BC7"/>
    <w:rsid w:val="00B6004C"/>
    <w:rsid w:val="00B61138"/>
    <w:rsid w:val="00B611B4"/>
    <w:rsid w:val="00B6144E"/>
    <w:rsid w:val="00B619A3"/>
    <w:rsid w:val="00B62825"/>
    <w:rsid w:val="00B62B27"/>
    <w:rsid w:val="00B62F51"/>
    <w:rsid w:val="00B63125"/>
    <w:rsid w:val="00B6358A"/>
    <w:rsid w:val="00B64A06"/>
    <w:rsid w:val="00B64D40"/>
    <w:rsid w:val="00B653CC"/>
    <w:rsid w:val="00B65D2C"/>
    <w:rsid w:val="00B65EF0"/>
    <w:rsid w:val="00B660BE"/>
    <w:rsid w:val="00B66A18"/>
    <w:rsid w:val="00B66F77"/>
    <w:rsid w:val="00B67385"/>
    <w:rsid w:val="00B67899"/>
    <w:rsid w:val="00B7021D"/>
    <w:rsid w:val="00B7049E"/>
    <w:rsid w:val="00B70BCF"/>
    <w:rsid w:val="00B70EE6"/>
    <w:rsid w:val="00B71FAB"/>
    <w:rsid w:val="00B721C6"/>
    <w:rsid w:val="00B72B7D"/>
    <w:rsid w:val="00B73167"/>
    <w:rsid w:val="00B7475E"/>
    <w:rsid w:val="00B74E66"/>
    <w:rsid w:val="00B74F8F"/>
    <w:rsid w:val="00B7510F"/>
    <w:rsid w:val="00B754DF"/>
    <w:rsid w:val="00B76729"/>
    <w:rsid w:val="00B76E70"/>
    <w:rsid w:val="00B77B40"/>
    <w:rsid w:val="00B77F5E"/>
    <w:rsid w:val="00B814C6"/>
    <w:rsid w:val="00B8159C"/>
    <w:rsid w:val="00B81AF8"/>
    <w:rsid w:val="00B81C95"/>
    <w:rsid w:val="00B8262E"/>
    <w:rsid w:val="00B83063"/>
    <w:rsid w:val="00B83074"/>
    <w:rsid w:val="00B8360B"/>
    <w:rsid w:val="00B83CB3"/>
    <w:rsid w:val="00B86A0F"/>
    <w:rsid w:val="00B87361"/>
    <w:rsid w:val="00B9022B"/>
    <w:rsid w:val="00B9112F"/>
    <w:rsid w:val="00B911C4"/>
    <w:rsid w:val="00B91BBF"/>
    <w:rsid w:val="00B923AA"/>
    <w:rsid w:val="00B92517"/>
    <w:rsid w:val="00B92740"/>
    <w:rsid w:val="00B92855"/>
    <w:rsid w:val="00B92A2B"/>
    <w:rsid w:val="00B92AA8"/>
    <w:rsid w:val="00B92AED"/>
    <w:rsid w:val="00B9341D"/>
    <w:rsid w:val="00B93884"/>
    <w:rsid w:val="00B93BDA"/>
    <w:rsid w:val="00B93ECD"/>
    <w:rsid w:val="00B94262"/>
    <w:rsid w:val="00B95586"/>
    <w:rsid w:val="00B96233"/>
    <w:rsid w:val="00B964C1"/>
    <w:rsid w:val="00B96B12"/>
    <w:rsid w:val="00B96CFF"/>
    <w:rsid w:val="00B970BA"/>
    <w:rsid w:val="00B97173"/>
    <w:rsid w:val="00B9777A"/>
    <w:rsid w:val="00B97B3B"/>
    <w:rsid w:val="00BA00E2"/>
    <w:rsid w:val="00BA06C7"/>
    <w:rsid w:val="00BA0976"/>
    <w:rsid w:val="00BA0ADD"/>
    <w:rsid w:val="00BA0DBC"/>
    <w:rsid w:val="00BA1B0D"/>
    <w:rsid w:val="00BA1BCE"/>
    <w:rsid w:val="00BA288D"/>
    <w:rsid w:val="00BA2F95"/>
    <w:rsid w:val="00BA3ADA"/>
    <w:rsid w:val="00BA3CFE"/>
    <w:rsid w:val="00BA3E97"/>
    <w:rsid w:val="00BA4089"/>
    <w:rsid w:val="00BA490D"/>
    <w:rsid w:val="00BA4D0A"/>
    <w:rsid w:val="00BA5C58"/>
    <w:rsid w:val="00BA6482"/>
    <w:rsid w:val="00BA68E3"/>
    <w:rsid w:val="00BA6D56"/>
    <w:rsid w:val="00BA6F12"/>
    <w:rsid w:val="00BA7890"/>
    <w:rsid w:val="00BB024A"/>
    <w:rsid w:val="00BB026F"/>
    <w:rsid w:val="00BB0947"/>
    <w:rsid w:val="00BB0FAE"/>
    <w:rsid w:val="00BB1068"/>
    <w:rsid w:val="00BB106B"/>
    <w:rsid w:val="00BB107E"/>
    <w:rsid w:val="00BB129B"/>
    <w:rsid w:val="00BB130A"/>
    <w:rsid w:val="00BB14A4"/>
    <w:rsid w:val="00BB255D"/>
    <w:rsid w:val="00BB2B34"/>
    <w:rsid w:val="00BB31E7"/>
    <w:rsid w:val="00BB36D9"/>
    <w:rsid w:val="00BB3BBC"/>
    <w:rsid w:val="00BB3E04"/>
    <w:rsid w:val="00BB440D"/>
    <w:rsid w:val="00BB4ABF"/>
    <w:rsid w:val="00BB54DE"/>
    <w:rsid w:val="00BB5863"/>
    <w:rsid w:val="00BB5F2D"/>
    <w:rsid w:val="00BB64AD"/>
    <w:rsid w:val="00BB651C"/>
    <w:rsid w:val="00BB7085"/>
    <w:rsid w:val="00BB7361"/>
    <w:rsid w:val="00BB7381"/>
    <w:rsid w:val="00BB75CD"/>
    <w:rsid w:val="00BB7C1F"/>
    <w:rsid w:val="00BC26B2"/>
    <w:rsid w:val="00BC2A8B"/>
    <w:rsid w:val="00BC32B8"/>
    <w:rsid w:val="00BC36B9"/>
    <w:rsid w:val="00BC3BCB"/>
    <w:rsid w:val="00BC3FB6"/>
    <w:rsid w:val="00BC416B"/>
    <w:rsid w:val="00BC49F5"/>
    <w:rsid w:val="00BC5044"/>
    <w:rsid w:val="00BC5321"/>
    <w:rsid w:val="00BC57DD"/>
    <w:rsid w:val="00BC583C"/>
    <w:rsid w:val="00BC5A0B"/>
    <w:rsid w:val="00BC5F53"/>
    <w:rsid w:val="00BC684F"/>
    <w:rsid w:val="00BC6E2A"/>
    <w:rsid w:val="00BC71FE"/>
    <w:rsid w:val="00BC73A4"/>
    <w:rsid w:val="00BC73C6"/>
    <w:rsid w:val="00BC78C9"/>
    <w:rsid w:val="00BD041F"/>
    <w:rsid w:val="00BD086A"/>
    <w:rsid w:val="00BD0EEE"/>
    <w:rsid w:val="00BD10C3"/>
    <w:rsid w:val="00BD1D65"/>
    <w:rsid w:val="00BD2EA5"/>
    <w:rsid w:val="00BD2F61"/>
    <w:rsid w:val="00BD4C3F"/>
    <w:rsid w:val="00BD5434"/>
    <w:rsid w:val="00BD5642"/>
    <w:rsid w:val="00BD6751"/>
    <w:rsid w:val="00BD6EF1"/>
    <w:rsid w:val="00BD729C"/>
    <w:rsid w:val="00BD741F"/>
    <w:rsid w:val="00BD7553"/>
    <w:rsid w:val="00BD777E"/>
    <w:rsid w:val="00BE0345"/>
    <w:rsid w:val="00BE0A79"/>
    <w:rsid w:val="00BE0E6D"/>
    <w:rsid w:val="00BE1649"/>
    <w:rsid w:val="00BE1BCD"/>
    <w:rsid w:val="00BE1C1C"/>
    <w:rsid w:val="00BE203B"/>
    <w:rsid w:val="00BE24F0"/>
    <w:rsid w:val="00BE2510"/>
    <w:rsid w:val="00BE29D7"/>
    <w:rsid w:val="00BE2BA7"/>
    <w:rsid w:val="00BE2C4C"/>
    <w:rsid w:val="00BE2D4C"/>
    <w:rsid w:val="00BE2D62"/>
    <w:rsid w:val="00BE34FA"/>
    <w:rsid w:val="00BE40B2"/>
    <w:rsid w:val="00BE43C5"/>
    <w:rsid w:val="00BE46B1"/>
    <w:rsid w:val="00BE4CF7"/>
    <w:rsid w:val="00BE574D"/>
    <w:rsid w:val="00BE6794"/>
    <w:rsid w:val="00BE6805"/>
    <w:rsid w:val="00BE6841"/>
    <w:rsid w:val="00BE6D19"/>
    <w:rsid w:val="00BE7CC8"/>
    <w:rsid w:val="00BE7EE5"/>
    <w:rsid w:val="00BF0B6A"/>
    <w:rsid w:val="00BF1172"/>
    <w:rsid w:val="00BF1274"/>
    <w:rsid w:val="00BF15D2"/>
    <w:rsid w:val="00BF15E2"/>
    <w:rsid w:val="00BF16F2"/>
    <w:rsid w:val="00BF18BF"/>
    <w:rsid w:val="00BF1F9C"/>
    <w:rsid w:val="00BF2211"/>
    <w:rsid w:val="00BF2865"/>
    <w:rsid w:val="00BF313C"/>
    <w:rsid w:val="00BF34FF"/>
    <w:rsid w:val="00BF3FEA"/>
    <w:rsid w:val="00BF4E65"/>
    <w:rsid w:val="00BF525D"/>
    <w:rsid w:val="00BF7F0E"/>
    <w:rsid w:val="00C00B59"/>
    <w:rsid w:val="00C00DCC"/>
    <w:rsid w:val="00C0100E"/>
    <w:rsid w:val="00C010ED"/>
    <w:rsid w:val="00C01B38"/>
    <w:rsid w:val="00C02272"/>
    <w:rsid w:val="00C029A5"/>
    <w:rsid w:val="00C02A17"/>
    <w:rsid w:val="00C03717"/>
    <w:rsid w:val="00C03813"/>
    <w:rsid w:val="00C03C67"/>
    <w:rsid w:val="00C03CAC"/>
    <w:rsid w:val="00C042EF"/>
    <w:rsid w:val="00C04B7D"/>
    <w:rsid w:val="00C04C2D"/>
    <w:rsid w:val="00C04DC3"/>
    <w:rsid w:val="00C04F92"/>
    <w:rsid w:val="00C0527A"/>
    <w:rsid w:val="00C0588E"/>
    <w:rsid w:val="00C06226"/>
    <w:rsid w:val="00C06591"/>
    <w:rsid w:val="00C068DC"/>
    <w:rsid w:val="00C0693E"/>
    <w:rsid w:val="00C070BA"/>
    <w:rsid w:val="00C07322"/>
    <w:rsid w:val="00C07820"/>
    <w:rsid w:val="00C079AE"/>
    <w:rsid w:val="00C10F79"/>
    <w:rsid w:val="00C11626"/>
    <w:rsid w:val="00C11836"/>
    <w:rsid w:val="00C11F4D"/>
    <w:rsid w:val="00C12259"/>
    <w:rsid w:val="00C122B4"/>
    <w:rsid w:val="00C129A6"/>
    <w:rsid w:val="00C13AEE"/>
    <w:rsid w:val="00C13EA9"/>
    <w:rsid w:val="00C14900"/>
    <w:rsid w:val="00C1493C"/>
    <w:rsid w:val="00C1597C"/>
    <w:rsid w:val="00C1606D"/>
    <w:rsid w:val="00C1626F"/>
    <w:rsid w:val="00C163CE"/>
    <w:rsid w:val="00C16942"/>
    <w:rsid w:val="00C16998"/>
    <w:rsid w:val="00C16B1F"/>
    <w:rsid w:val="00C16BAE"/>
    <w:rsid w:val="00C16ECF"/>
    <w:rsid w:val="00C173E9"/>
    <w:rsid w:val="00C1799E"/>
    <w:rsid w:val="00C17A2E"/>
    <w:rsid w:val="00C205FC"/>
    <w:rsid w:val="00C21208"/>
    <w:rsid w:val="00C2269B"/>
    <w:rsid w:val="00C22A2C"/>
    <w:rsid w:val="00C22CCC"/>
    <w:rsid w:val="00C22E02"/>
    <w:rsid w:val="00C23703"/>
    <w:rsid w:val="00C23C42"/>
    <w:rsid w:val="00C23CFF"/>
    <w:rsid w:val="00C241BF"/>
    <w:rsid w:val="00C241F5"/>
    <w:rsid w:val="00C26212"/>
    <w:rsid w:val="00C26752"/>
    <w:rsid w:val="00C277DB"/>
    <w:rsid w:val="00C27DBD"/>
    <w:rsid w:val="00C27F4A"/>
    <w:rsid w:val="00C30215"/>
    <w:rsid w:val="00C30544"/>
    <w:rsid w:val="00C30642"/>
    <w:rsid w:val="00C308FD"/>
    <w:rsid w:val="00C31639"/>
    <w:rsid w:val="00C31A4C"/>
    <w:rsid w:val="00C31A78"/>
    <w:rsid w:val="00C31DCE"/>
    <w:rsid w:val="00C32D4D"/>
    <w:rsid w:val="00C32DDA"/>
    <w:rsid w:val="00C33E5A"/>
    <w:rsid w:val="00C34289"/>
    <w:rsid w:val="00C349E7"/>
    <w:rsid w:val="00C34DC5"/>
    <w:rsid w:val="00C34F66"/>
    <w:rsid w:val="00C355AE"/>
    <w:rsid w:val="00C35740"/>
    <w:rsid w:val="00C369F1"/>
    <w:rsid w:val="00C36D07"/>
    <w:rsid w:val="00C36D6A"/>
    <w:rsid w:val="00C36D76"/>
    <w:rsid w:val="00C36EB9"/>
    <w:rsid w:val="00C37B22"/>
    <w:rsid w:val="00C37E50"/>
    <w:rsid w:val="00C407EF"/>
    <w:rsid w:val="00C40852"/>
    <w:rsid w:val="00C40993"/>
    <w:rsid w:val="00C40A69"/>
    <w:rsid w:val="00C41028"/>
    <w:rsid w:val="00C41433"/>
    <w:rsid w:val="00C41E4F"/>
    <w:rsid w:val="00C42155"/>
    <w:rsid w:val="00C42824"/>
    <w:rsid w:val="00C432CF"/>
    <w:rsid w:val="00C4415C"/>
    <w:rsid w:val="00C4416B"/>
    <w:rsid w:val="00C4428A"/>
    <w:rsid w:val="00C442FA"/>
    <w:rsid w:val="00C44344"/>
    <w:rsid w:val="00C44560"/>
    <w:rsid w:val="00C45A01"/>
    <w:rsid w:val="00C46042"/>
    <w:rsid w:val="00C4605D"/>
    <w:rsid w:val="00C4623F"/>
    <w:rsid w:val="00C4688C"/>
    <w:rsid w:val="00C469FA"/>
    <w:rsid w:val="00C46ADC"/>
    <w:rsid w:val="00C46D50"/>
    <w:rsid w:val="00C471D2"/>
    <w:rsid w:val="00C47573"/>
    <w:rsid w:val="00C4799D"/>
    <w:rsid w:val="00C479CF"/>
    <w:rsid w:val="00C50162"/>
    <w:rsid w:val="00C501CC"/>
    <w:rsid w:val="00C50396"/>
    <w:rsid w:val="00C50FF2"/>
    <w:rsid w:val="00C5126C"/>
    <w:rsid w:val="00C51A24"/>
    <w:rsid w:val="00C51C05"/>
    <w:rsid w:val="00C51C56"/>
    <w:rsid w:val="00C51DAE"/>
    <w:rsid w:val="00C51E27"/>
    <w:rsid w:val="00C520A2"/>
    <w:rsid w:val="00C5214A"/>
    <w:rsid w:val="00C526FA"/>
    <w:rsid w:val="00C52836"/>
    <w:rsid w:val="00C52BE4"/>
    <w:rsid w:val="00C54014"/>
    <w:rsid w:val="00C5471C"/>
    <w:rsid w:val="00C54AF5"/>
    <w:rsid w:val="00C55050"/>
    <w:rsid w:val="00C55B30"/>
    <w:rsid w:val="00C55D1C"/>
    <w:rsid w:val="00C55D4D"/>
    <w:rsid w:val="00C5607F"/>
    <w:rsid w:val="00C564F4"/>
    <w:rsid w:val="00C569EE"/>
    <w:rsid w:val="00C57519"/>
    <w:rsid w:val="00C57858"/>
    <w:rsid w:val="00C57BF6"/>
    <w:rsid w:val="00C60494"/>
    <w:rsid w:val="00C61901"/>
    <w:rsid w:val="00C61E72"/>
    <w:rsid w:val="00C62233"/>
    <w:rsid w:val="00C62518"/>
    <w:rsid w:val="00C62620"/>
    <w:rsid w:val="00C637BE"/>
    <w:rsid w:val="00C63B27"/>
    <w:rsid w:val="00C63DA3"/>
    <w:rsid w:val="00C6426F"/>
    <w:rsid w:val="00C64BCC"/>
    <w:rsid w:val="00C65EFC"/>
    <w:rsid w:val="00C66CD0"/>
    <w:rsid w:val="00C66CE5"/>
    <w:rsid w:val="00C67329"/>
    <w:rsid w:val="00C67A76"/>
    <w:rsid w:val="00C67E29"/>
    <w:rsid w:val="00C704D3"/>
    <w:rsid w:val="00C70D4E"/>
    <w:rsid w:val="00C70D91"/>
    <w:rsid w:val="00C71CDA"/>
    <w:rsid w:val="00C71D9F"/>
    <w:rsid w:val="00C71E0C"/>
    <w:rsid w:val="00C71FC8"/>
    <w:rsid w:val="00C722B9"/>
    <w:rsid w:val="00C72801"/>
    <w:rsid w:val="00C73004"/>
    <w:rsid w:val="00C73625"/>
    <w:rsid w:val="00C73C57"/>
    <w:rsid w:val="00C743B6"/>
    <w:rsid w:val="00C74BD3"/>
    <w:rsid w:val="00C74F59"/>
    <w:rsid w:val="00C75ECC"/>
    <w:rsid w:val="00C7675B"/>
    <w:rsid w:val="00C7700F"/>
    <w:rsid w:val="00C77772"/>
    <w:rsid w:val="00C77865"/>
    <w:rsid w:val="00C778FD"/>
    <w:rsid w:val="00C804BB"/>
    <w:rsid w:val="00C80C0B"/>
    <w:rsid w:val="00C81259"/>
    <w:rsid w:val="00C81743"/>
    <w:rsid w:val="00C817A1"/>
    <w:rsid w:val="00C8191B"/>
    <w:rsid w:val="00C81935"/>
    <w:rsid w:val="00C81F22"/>
    <w:rsid w:val="00C821FB"/>
    <w:rsid w:val="00C82E51"/>
    <w:rsid w:val="00C82E86"/>
    <w:rsid w:val="00C833C2"/>
    <w:rsid w:val="00C83465"/>
    <w:rsid w:val="00C844CC"/>
    <w:rsid w:val="00C844E9"/>
    <w:rsid w:val="00C84B10"/>
    <w:rsid w:val="00C85FED"/>
    <w:rsid w:val="00C86731"/>
    <w:rsid w:val="00C86DA0"/>
    <w:rsid w:val="00C870F7"/>
    <w:rsid w:val="00C87228"/>
    <w:rsid w:val="00C87AC8"/>
    <w:rsid w:val="00C90197"/>
    <w:rsid w:val="00C9073D"/>
    <w:rsid w:val="00C90DA4"/>
    <w:rsid w:val="00C91244"/>
    <w:rsid w:val="00C91BB3"/>
    <w:rsid w:val="00C91F37"/>
    <w:rsid w:val="00C921F2"/>
    <w:rsid w:val="00C9251B"/>
    <w:rsid w:val="00C92ADC"/>
    <w:rsid w:val="00C93008"/>
    <w:rsid w:val="00C935EC"/>
    <w:rsid w:val="00C936CB"/>
    <w:rsid w:val="00C9378E"/>
    <w:rsid w:val="00C93A32"/>
    <w:rsid w:val="00C93BBC"/>
    <w:rsid w:val="00C93E43"/>
    <w:rsid w:val="00C9445C"/>
    <w:rsid w:val="00C94533"/>
    <w:rsid w:val="00C94645"/>
    <w:rsid w:val="00C94CE0"/>
    <w:rsid w:val="00C94D3A"/>
    <w:rsid w:val="00C95513"/>
    <w:rsid w:val="00C95592"/>
    <w:rsid w:val="00C95827"/>
    <w:rsid w:val="00C958B3"/>
    <w:rsid w:val="00C95A80"/>
    <w:rsid w:val="00C95F5B"/>
    <w:rsid w:val="00C960F2"/>
    <w:rsid w:val="00C96864"/>
    <w:rsid w:val="00C96F2D"/>
    <w:rsid w:val="00C972BF"/>
    <w:rsid w:val="00C97772"/>
    <w:rsid w:val="00C97DE4"/>
    <w:rsid w:val="00CA0126"/>
    <w:rsid w:val="00CA039A"/>
    <w:rsid w:val="00CA04FB"/>
    <w:rsid w:val="00CA060F"/>
    <w:rsid w:val="00CA1144"/>
    <w:rsid w:val="00CA1955"/>
    <w:rsid w:val="00CA25ED"/>
    <w:rsid w:val="00CA2DB2"/>
    <w:rsid w:val="00CA2E8D"/>
    <w:rsid w:val="00CA33BE"/>
    <w:rsid w:val="00CA3920"/>
    <w:rsid w:val="00CA41A4"/>
    <w:rsid w:val="00CA456B"/>
    <w:rsid w:val="00CA4593"/>
    <w:rsid w:val="00CA4E05"/>
    <w:rsid w:val="00CA51B6"/>
    <w:rsid w:val="00CA56BF"/>
    <w:rsid w:val="00CA59D1"/>
    <w:rsid w:val="00CA5C7C"/>
    <w:rsid w:val="00CA5CB6"/>
    <w:rsid w:val="00CA5CC8"/>
    <w:rsid w:val="00CA79D7"/>
    <w:rsid w:val="00CA7AC5"/>
    <w:rsid w:val="00CA7CD3"/>
    <w:rsid w:val="00CB0235"/>
    <w:rsid w:val="00CB0C15"/>
    <w:rsid w:val="00CB13A5"/>
    <w:rsid w:val="00CB1BD4"/>
    <w:rsid w:val="00CB1C65"/>
    <w:rsid w:val="00CB2F94"/>
    <w:rsid w:val="00CB31A7"/>
    <w:rsid w:val="00CB3737"/>
    <w:rsid w:val="00CB3AED"/>
    <w:rsid w:val="00CB429F"/>
    <w:rsid w:val="00CB46C7"/>
    <w:rsid w:val="00CB4DD2"/>
    <w:rsid w:val="00CB5F74"/>
    <w:rsid w:val="00CB6EC4"/>
    <w:rsid w:val="00CC0C46"/>
    <w:rsid w:val="00CC0E9E"/>
    <w:rsid w:val="00CC0F25"/>
    <w:rsid w:val="00CC11BF"/>
    <w:rsid w:val="00CC17DA"/>
    <w:rsid w:val="00CC1D62"/>
    <w:rsid w:val="00CC22FA"/>
    <w:rsid w:val="00CC2A57"/>
    <w:rsid w:val="00CC3292"/>
    <w:rsid w:val="00CC3F4A"/>
    <w:rsid w:val="00CC433F"/>
    <w:rsid w:val="00CC4B4A"/>
    <w:rsid w:val="00CC4F3E"/>
    <w:rsid w:val="00CC5451"/>
    <w:rsid w:val="00CC5A07"/>
    <w:rsid w:val="00CC5C4E"/>
    <w:rsid w:val="00CC6584"/>
    <w:rsid w:val="00CD00AB"/>
    <w:rsid w:val="00CD01DA"/>
    <w:rsid w:val="00CD042F"/>
    <w:rsid w:val="00CD07D7"/>
    <w:rsid w:val="00CD0C2F"/>
    <w:rsid w:val="00CD0E5A"/>
    <w:rsid w:val="00CD2231"/>
    <w:rsid w:val="00CD23C0"/>
    <w:rsid w:val="00CD2520"/>
    <w:rsid w:val="00CD27A9"/>
    <w:rsid w:val="00CD3DBB"/>
    <w:rsid w:val="00CD409A"/>
    <w:rsid w:val="00CD4874"/>
    <w:rsid w:val="00CD5351"/>
    <w:rsid w:val="00CD60E8"/>
    <w:rsid w:val="00CD6303"/>
    <w:rsid w:val="00CD667F"/>
    <w:rsid w:val="00CD66FB"/>
    <w:rsid w:val="00CD728F"/>
    <w:rsid w:val="00CD7EA0"/>
    <w:rsid w:val="00CE07EB"/>
    <w:rsid w:val="00CE0D1B"/>
    <w:rsid w:val="00CE2106"/>
    <w:rsid w:val="00CE21E3"/>
    <w:rsid w:val="00CE27B8"/>
    <w:rsid w:val="00CE290E"/>
    <w:rsid w:val="00CE2B34"/>
    <w:rsid w:val="00CE2D37"/>
    <w:rsid w:val="00CE37AE"/>
    <w:rsid w:val="00CE3CA0"/>
    <w:rsid w:val="00CE40B1"/>
    <w:rsid w:val="00CE45C6"/>
    <w:rsid w:val="00CE4768"/>
    <w:rsid w:val="00CE495A"/>
    <w:rsid w:val="00CE5021"/>
    <w:rsid w:val="00CE5131"/>
    <w:rsid w:val="00CE6162"/>
    <w:rsid w:val="00CE632E"/>
    <w:rsid w:val="00CE68A4"/>
    <w:rsid w:val="00CE6AC3"/>
    <w:rsid w:val="00CE6FE6"/>
    <w:rsid w:val="00CE7092"/>
    <w:rsid w:val="00CF0417"/>
    <w:rsid w:val="00CF0DF7"/>
    <w:rsid w:val="00CF0FFB"/>
    <w:rsid w:val="00CF1645"/>
    <w:rsid w:val="00CF1D16"/>
    <w:rsid w:val="00CF1FA6"/>
    <w:rsid w:val="00CF2303"/>
    <w:rsid w:val="00CF3459"/>
    <w:rsid w:val="00CF3520"/>
    <w:rsid w:val="00CF46B9"/>
    <w:rsid w:val="00CF470A"/>
    <w:rsid w:val="00CF4A1E"/>
    <w:rsid w:val="00CF5007"/>
    <w:rsid w:val="00CF548F"/>
    <w:rsid w:val="00CF5899"/>
    <w:rsid w:val="00CF7017"/>
    <w:rsid w:val="00CF73E0"/>
    <w:rsid w:val="00CF73E4"/>
    <w:rsid w:val="00CF7472"/>
    <w:rsid w:val="00CF75C9"/>
    <w:rsid w:val="00CF7EE9"/>
    <w:rsid w:val="00D000BA"/>
    <w:rsid w:val="00D00C8E"/>
    <w:rsid w:val="00D00CEE"/>
    <w:rsid w:val="00D00F71"/>
    <w:rsid w:val="00D018C6"/>
    <w:rsid w:val="00D01EA4"/>
    <w:rsid w:val="00D0203A"/>
    <w:rsid w:val="00D0229D"/>
    <w:rsid w:val="00D0299F"/>
    <w:rsid w:val="00D02B77"/>
    <w:rsid w:val="00D02B8A"/>
    <w:rsid w:val="00D02F8A"/>
    <w:rsid w:val="00D0344E"/>
    <w:rsid w:val="00D03776"/>
    <w:rsid w:val="00D044F4"/>
    <w:rsid w:val="00D0468C"/>
    <w:rsid w:val="00D06089"/>
    <w:rsid w:val="00D064FF"/>
    <w:rsid w:val="00D06AE9"/>
    <w:rsid w:val="00D06B49"/>
    <w:rsid w:val="00D06C43"/>
    <w:rsid w:val="00D071BA"/>
    <w:rsid w:val="00D07393"/>
    <w:rsid w:val="00D07CB1"/>
    <w:rsid w:val="00D07F90"/>
    <w:rsid w:val="00D103A9"/>
    <w:rsid w:val="00D10473"/>
    <w:rsid w:val="00D10ACC"/>
    <w:rsid w:val="00D10C3D"/>
    <w:rsid w:val="00D111D2"/>
    <w:rsid w:val="00D116D7"/>
    <w:rsid w:val="00D11711"/>
    <w:rsid w:val="00D11B5E"/>
    <w:rsid w:val="00D11CBE"/>
    <w:rsid w:val="00D124BA"/>
    <w:rsid w:val="00D12542"/>
    <w:rsid w:val="00D12C15"/>
    <w:rsid w:val="00D12CE8"/>
    <w:rsid w:val="00D12F64"/>
    <w:rsid w:val="00D133E7"/>
    <w:rsid w:val="00D13A2A"/>
    <w:rsid w:val="00D13BE5"/>
    <w:rsid w:val="00D13E70"/>
    <w:rsid w:val="00D14829"/>
    <w:rsid w:val="00D15418"/>
    <w:rsid w:val="00D15524"/>
    <w:rsid w:val="00D15A2F"/>
    <w:rsid w:val="00D16591"/>
    <w:rsid w:val="00D16AF4"/>
    <w:rsid w:val="00D16C10"/>
    <w:rsid w:val="00D170C7"/>
    <w:rsid w:val="00D17D90"/>
    <w:rsid w:val="00D17E10"/>
    <w:rsid w:val="00D2086E"/>
    <w:rsid w:val="00D20C27"/>
    <w:rsid w:val="00D20E84"/>
    <w:rsid w:val="00D20F98"/>
    <w:rsid w:val="00D21076"/>
    <w:rsid w:val="00D210A6"/>
    <w:rsid w:val="00D21345"/>
    <w:rsid w:val="00D22277"/>
    <w:rsid w:val="00D22987"/>
    <w:rsid w:val="00D23925"/>
    <w:rsid w:val="00D23B8D"/>
    <w:rsid w:val="00D23E1A"/>
    <w:rsid w:val="00D2409C"/>
    <w:rsid w:val="00D241B2"/>
    <w:rsid w:val="00D24881"/>
    <w:rsid w:val="00D24D3C"/>
    <w:rsid w:val="00D24F90"/>
    <w:rsid w:val="00D25C3F"/>
    <w:rsid w:val="00D26C8D"/>
    <w:rsid w:val="00D27137"/>
    <w:rsid w:val="00D2726F"/>
    <w:rsid w:val="00D27636"/>
    <w:rsid w:val="00D279B7"/>
    <w:rsid w:val="00D3148A"/>
    <w:rsid w:val="00D3189A"/>
    <w:rsid w:val="00D331E4"/>
    <w:rsid w:val="00D33268"/>
    <w:rsid w:val="00D341B3"/>
    <w:rsid w:val="00D3441C"/>
    <w:rsid w:val="00D34A0E"/>
    <w:rsid w:val="00D34D3C"/>
    <w:rsid w:val="00D35309"/>
    <w:rsid w:val="00D3532E"/>
    <w:rsid w:val="00D35565"/>
    <w:rsid w:val="00D356F2"/>
    <w:rsid w:val="00D35966"/>
    <w:rsid w:val="00D359C7"/>
    <w:rsid w:val="00D364F2"/>
    <w:rsid w:val="00D36697"/>
    <w:rsid w:val="00D366B2"/>
    <w:rsid w:val="00D36FE8"/>
    <w:rsid w:val="00D37445"/>
    <w:rsid w:val="00D37555"/>
    <w:rsid w:val="00D37575"/>
    <w:rsid w:val="00D40250"/>
    <w:rsid w:val="00D405EC"/>
    <w:rsid w:val="00D41113"/>
    <w:rsid w:val="00D4150C"/>
    <w:rsid w:val="00D41731"/>
    <w:rsid w:val="00D417BD"/>
    <w:rsid w:val="00D423EB"/>
    <w:rsid w:val="00D42453"/>
    <w:rsid w:val="00D42C8B"/>
    <w:rsid w:val="00D43DF0"/>
    <w:rsid w:val="00D43E4D"/>
    <w:rsid w:val="00D44046"/>
    <w:rsid w:val="00D44754"/>
    <w:rsid w:val="00D453B3"/>
    <w:rsid w:val="00D457A8"/>
    <w:rsid w:val="00D45B48"/>
    <w:rsid w:val="00D45E28"/>
    <w:rsid w:val="00D463D3"/>
    <w:rsid w:val="00D46421"/>
    <w:rsid w:val="00D4664B"/>
    <w:rsid w:val="00D46B35"/>
    <w:rsid w:val="00D46FA6"/>
    <w:rsid w:val="00D475CD"/>
    <w:rsid w:val="00D47924"/>
    <w:rsid w:val="00D513CB"/>
    <w:rsid w:val="00D518DA"/>
    <w:rsid w:val="00D52086"/>
    <w:rsid w:val="00D52159"/>
    <w:rsid w:val="00D5277B"/>
    <w:rsid w:val="00D53031"/>
    <w:rsid w:val="00D534B7"/>
    <w:rsid w:val="00D53550"/>
    <w:rsid w:val="00D53AC0"/>
    <w:rsid w:val="00D53AFC"/>
    <w:rsid w:val="00D5419F"/>
    <w:rsid w:val="00D5424D"/>
    <w:rsid w:val="00D542CB"/>
    <w:rsid w:val="00D5453D"/>
    <w:rsid w:val="00D54B32"/>
    <w:rsid w:val="00D55343"/>
    <w:rsid w:val="00D55348"/>
    <w:rsid w:val="00D55382"/>
    <w:rsid w:val="00D554DB"/>
    <w:rsid w:val="00D55683"/>
    <w:rsid w:val="00D55A3D"/>
    <w:rsid w:val="00D55E10"/>
    <w:rsid w:val="00D56316"/>
    <w:rsid w:val="00D564CB"/>
    <w:rsid w:val="00D567CC"/>
    <w:rsid w:val="00D56926"/>
    <w:rsid w:val="00D56BDF"/>
    <w:rsid w:val="00D573DC"/>
    <w:rsid w:val="00D57E0E"/>
    <w:rsid w:val="00D57FA0"/>
    <w:rsid w:val="00D603B8"/>
    <w:rsid w:val="00D6048F"/>
    <w:rsid w:val="00D604EA"/>
    <w:rsid w:val="00D60FE7"/>
    <w:rsid w:val="00D61019"/>
    <w:rsid w:val="00D619DA"/>
    <w:rsid w:val="00D61A3F"/>
    <w:rsid w:val="00D61CC0"/>
    <w:rsid w:val="00D61E26"/>
    <w:rsid w:val="00D621CD"/>
    <w:rsid w:val="00D62FF7"/>
    <w:rsid w:val="00D63056"/>
    <w:rsid w:val="00D63C0F"/>
    <w:rsid w:val="00D6406A"/>
    <w:rsid w:val="00D64113"/>
    <w:rsid w:val="00D64540"/>
    <w:rsid w:val="00D64566"/>
    <w:rsid w:val="00D64651"/>
    <w:rsid w:val="00D64CC4"/>
    <w:rsid w:val="00D64F83"/>
    <w:rsid w:val="00D6523B"/>
    <w:rsid w:val="00D657E3"/>
    <w:rsid w:val="00D6585F"/>
    <w:rsid w:val="00D6588F"/>
    <w:rsid w:val="00D6634E"/>
    <w:rsid w:val="00D66B26"/>
    <w:rsid w:val="00D66BB9"/>
    <w:rsid w:val="00D66CB7"/>
    <w:rsid w:val="00D671EF"/>
    <w:rsid w:val="00D67971"/>
    <w:rsid w:val="00D679C0"/>
    <w:rsid w:val="00D67BC2"/>
    <w:rsid w:val="00D67F19"/>
    <w:rsid w:val="00D70B09"/>
    <w:rsid w:val="00D71227"/>
    <w:rsid w:val="00D7230F"/>
    <w:rsid w:val="00D7256D"/>
    <w:rsid w:val="00D72A6E"/>
    <w:rsid w:val="00D72B1A"/>
    <w:rsid w:val="00D72FAD"/>
    <w:rsid w:val="00D73E5B"/>
    <w:rsid w:val="00D74CD1"/>
    <w:rsid w:val="00D756A1"/>
    <w:rsid w:val="00D7589B"/>
    <w:rsid w:val="00D7648A"/>
    <w:rsid w:val="00D7722F"/>
    <w:rsid w:val="00D80086"/>
    <w:rsid w:val="00D80428"/>
    <w:rsid w:val="00D80CA2"/>
    <w:rsid w:val="00D80F3A"/>
    <w:rsid w:val="00D82618"/>
    <w:rsid w:val="00D83024"/>
    <w:rsid w:val="00D83F97"/>
    <w:rsid w:val="00D84348"/>
    <w:rsid w:val="00D84FD8"/>
    <w:rsid w:val="00D85239"/>
    <w:rsid w:val="00D8527A"/>
    <w:rsid w:val="00D85650"/>
    <w:rsid w:val="00D85A07"/>
    <w:rsid w:val="00D86831"/>
    <w:rsid w:val="00D8701A"/>
    <w:rsid w:val="00D8752C"/>
    <w:rsid w:val="00D8764E"/>
    <w:rsid w:val="00D87FC4"/>
    <w:rsid w:val="00D91181"/>
    <w:rsid w:val="00D91B2B"/>
    <w:rsid w:val="00D91F45"/>
    <w:rsid w:val="00D9207F"/>
    <w:rsid w:val="00D92262"/>
    <w:rsid w:val="00D92E18"/>
    <w:rsid w:val="00D93166"/>
    <w:rsid w:val="00D9330F"/>
    <w:rsid w:val="00D941D8"/>
    <w:rsid w:val="00D9454C"/>
    <w:rsid w:val="00D9460C"/>
    <w:rsid w:val="00D94A67"/>
    <w:rsid w:val="00D94E4B"/>
    <w:rsid w:val="00D961CA"/>
    <w:rsid w:val="00D965B1"/>
    <w:rsid w:val="00D969B0"/>
    <w:rsid w:val="00D96B7F"/>
    <w:rsid w:val="00D96BBC"/>
    <w:rsid w:val="00D97A5C"/>
    <w:rsid w:val="00DA0472"/>
    <w:rsid w:val="00DA1A07"/>
    <w:rsid w:val="00DA1F2D"/>
    <w:rsid w:val="00DA22C6"/>
    <w:rsid w:val="00DA29FA"/>
    <w:rsid w:val="00DA2D53"/>
    <w:rsid w:val="00DA320B"/>
    <w:rsid w:val="00DA3B40"/>
    <w:rsid w:val="00DA3C79"/>
    <w:rsid w:val="00DA3D67"/>
    <w:rsid w:val="00DA45DE"/>
    <w:rsid w:val="00DA46D6"/>
    <w:rsid w:val="00DA4BE1"/>
    <w:rsid w:val="00DA4CEC"/>
    <w:rsid w:val="00DA4F92"/>
    <w:rsid w:val="00DA58C2"/>
    <w:rsid w:val="00DA5937"/>
    <w:rsid w:val="00DA5BC1"/>
    <w:rsid w:val="00DA68EA"/>
    <w:rsid w:val="00DA6BB9"/>
    <w:rsid w:val="00DA70AA"/>
    <w:rsid w:val="00DA79D5"/>
    <w:rsid w:val="00DB0BA8"/>
    <w:rsid w:val="00DB0C0A"/>
    <w:rsid w:val="00DB1598"/>
    <w:rsid w:val="00DB1763"/>
    <w:rsid w:val="00DB19E1"/>
    <w:rsid w:val="00DB19FA"/>
    <w:rsid w:val="00DB1A1A"/>
    <w:rsid w:val="00DB1D09"/>
    <w:rsid w:val="00DB1FB9"/>
    <w:rsid w:val="00DB2507"/>
    <w:rsid w:val="00DB3818"/>
    <w:rsid w:val="00DB3A23"/>
    <w:rsid w:val="00DB43D6"/>
    <w:rsid w:val="00DB443F"/>
    <w:rsid w:val="00DB44BE"/>
    <w:rsid w:val="00DB4519"/>
    <w:rsid w:val="00DB4B16"/>
    <w:rsid w:val="00DB531D"/>
    <w:rsid w:val="00DB59C0"/>
    <w:rsid w:val="00DB5B07"/>
    <w:rsid w:val="00DB5B0D"/>
    <w:rsid w:val="00DB5BBB"/>
    <w:rsid w:val="00DB6417"/>
    <w:rsid w:val="00DB6673"/>
    <w:rsid w:val="00DB6D10"/>
    <w:rsid w:val="00DB6E0B"/>
    <w:rsid w:val="00DB6FC2"/>
    <w:rsid w:val="00DB75C7"/>
    <w:rsid w:val="00DB7BF6"/>
    <w:rsid w:val="00DC02EE"/>
    <w:rsid w:val="00DC06AB"/>
    <w:rsid w:val="00DC06AE"/>
    <w:rsid w:val="00DC0853"/>
    <w:rsid w:val="00DC10E4"/>
    <w:rsid w:val="00DC11A7"/>
    <w:rsid w:val="00DC1308"/>
    <w:rsid w:val="00DC1315"/>
    <w:rsid w:val="00DC1355"/>
    <w:rsid w:val="00DC145F"/>
    <w:rsid w:val="00DC1E0E"/>
    <w:rsid w:val="00DC2025"/>
    <w:rsid w:val="00DC20DF"/>
    <w:rsid w:val="00DC3465"/>
    <w:rsid w:val="00DC381E"/>
    <w:rsid w:val="00DC3ED0"/>
    <w:rsid w:val="00DC407D"/>
    <w:rsid w:val="00DC40AE"/>
    <w:rsid w:val="00DC44A1"/>
    <w:rsid w:val="00DC4F24"/>
    <w:rsid w:val="00DC5AAD"/>
    <w:rsid w:val="00DC5CCB"/>
    <w:rsid w:val="00DC62DD"/>
    <w:rsid w:val="00DC66C7"/>
    <w:rsid w:val="00DC73AD"/>
    <w:rsid w:val="00DD012F"/>
    <w:rsid w:val="00DD031C"/>
    <w:rsid w:val="00DD047C"/>
    <w:rsid w:val="00DD0B9D"/>
    <w:rsid w:val="00DD0E05"/>
    <w:rsid w:val="00DD1333"/>
    <w:rsid w:val="00DD1D59"/>
    <w:rsid w:val="00DD2022"/>
    <w:rsid w:val="00DD2667"/>
    <w:rsid w:val="00DD2B6F"/>
    <w:rsid w:val="00DD2BEC"/>
    <w:rsid w:val="00DD2C33"/>
    <w:rsid w:val="00DD2CCC"/>
    <w:rsid w:val="00DD2F10"/>
    <w:rsid w:val="00DD33B7"/>
    <w:rsid w:val="00DD34A9"/>
    <w:rsid w:val="00DD362C"/>
    <w:rsid w:val="00DD36B7"/>
    <w:rsid w:val="00DD49BA"/>
    <w:rsid w:val="00DD4B87"/>
    <w:rsid w:val="00DD4C7F"/>
    <w:rsid w:val="00DD5908"/>
    <w:rsid w:val="00DD5D3E"/>
    <w:rsid w:val="00DD6572"/>
    <w:rsid w:val="00DD666B"/>
    <w:rsid w:val="00DD6903"/>
    <w:rsid w:val="00DD716F"/>
    <w:rsid w:val="00DD7B9B"/>
    <w:rsid w:val="00DE0238"/>
    <w:rsid w:val="00DE04F2"/>
    <w:rsid w:val="00DE0527"/>
    <w:rsid w:val="00DE1342"/>
    <w:rsid w:val="00DE1397"/>
    <w:rsid w:val="00DE22C8"/>
    <w:rsid w:val="00DE2945"/>
    <w:rsid w:val="00DE2B86"/>
    <w:rsid w:val="00DE2DA6"/>
    <w:rsid w:val="00DE33F9"/>
    <w:rsid w:val="00DE3CD2"/>
    <w:rsid w:val="00DE432C"/>
    <w:rsid w:val="00DE4383"/>
    <w:rsid w:val="00DE443C"/>
    <w:rsid w:val="00DE44B3"/>
    <w:rsid w:val="00DE4819"/>
    <w:rsid w:val="00DE49B4"/>
    <w:rsid w:val="00DE4D7A"/>
    <w:rsid w:val="00DE4D9D"/>
    <w:rsid w:val="00DE588D"/>
    <w:rsid w:val="00DE5A7F"/>
    <w:rsid w:val="00DE5B24"/>
    <w:rsid w:val="00DE5FEB"/>
    <w:rsid w:val="00DE634A"/>
    <w:rsid w:val="00DE6BE5"/>
    <w:rsid w:val="00DE742B"/>
    <w:rsid w:val="00DE76D8"/>
    <w:rsid w:val="00DE7DB2"/>
    <w:rsid w:val="00DF0294"/>
    <w:rsid w:val="00DF0B4D"/>
    <w:rsid w:val="00DF162D"/>
    <w:rsid w:val="00DF1902"/>
    <w:rsid w:val="00DF2055"/>
    <w:rsid w:val="00DF2615"/>
    <w:rsid w:val="00DF2B38"/>
    <w:rsid w:val="00DF2C0E"/>
    <w:rsid w:val="00DF2C33"/>
    <w:rsid w:val="00DF310E"/>
    <w:rsid w:val="00DF4E73"/>
    <w:rsid w:val="00DF515E"/>
    <w:rsid w:val="00DF519F"/>
    <w:rsid w:val="00DF5779"/>
    <w:rsid w:val="00DF586F"/>
    <w:rsid w:val="00DF58A0"/>
    <w:rsid w:val="00DF59C3"/>
    <w:rsid w:val="00DF6562"/>
    <w:rsid w:val="00DF658B"/>
    <w:rsid w:val="00DF6AD5"/>
    <w:rsid w:val="00DF6F70"/>
    <w:rsid w:val="00DF7BCA"/>
    <w:rsid w:val="00E000CA"/>
    <w:rsid w:val="00E005C8"/>
    <w:rsid w:val="00E0085B"/>
    <w:rsid w:val="00E00AED"/>
    <w:rsid w:val="00E00BA3"/>
    <w:rsid w:val="00E00BE6"/>
    <w:rsid w:val="00E00DC0"/>
    <w:rsid w:val="00E00E98"/>
    <w:rsid w:val="00E01765"/>
    <w:rsid w:val="00E02243"/>
    <w:rsid w:val="00E0239E"/>
    <w:rsid w:val="00E02492"/>
    <w:rsid w:val="00E0295A"/>
    <w:rsid w:val="00E02A7F"/>
    <w:rsid w:val="00E02F34"/>
    <w:rsid w:val="00E03013"/>
    <w:rsid w:val="00E0331D"/>
    <w:rsid w:val="00E03360"/>
    <w:rsid w:val="00E0339F"/>
    <w:rsid w:val="00E03DDD"/>
    <w:rsid w:val="00E0487F"/>
    <w:rsid w:val="00E04D7C"/>
    <w:rsid w:val="00E04EBD"/>
    <w:rsid w:val="00E059A1"/>
    <w:rsid w:val="00E05F9C"/>
    <w:rsid w:val="00E0634D"/>
    <w:rsid w:val="00E0654A"/>
    <w:rsid w:val="00E0669D"/>
    <w:rsid w:val="00E0681A"/>
    <w:rsid w:val="00E07238"/>
    <w:rsid w:val="00E07A4D"/>
    <w:rsid w:val="00E07B44"/>
    <w:rsid w:val="00E07FC9"/>
    <w:rsid w:val="00E100D3"/>
    <w:rsid w:val="00E109C5"/>
    <w:rsid w:val="00E10B7C"/>
    <w:rsid w:val="00E1123C"/>
    <w:rsid w:val="00E1189E"/>
    <w:rsid w:val="00E11953"/>
    <w:rsid w:val="00E1208A"/>
    <w:rsid w:val="00E12747"/>
    <w:rsid w:val="00E12871"/>
    <w:rsid w:val="00E12A1A"/>
    <w:rsid w:val="00E12C15"/>
    <w:rsid w:val="00E12E49"/>
    <w:rsid w:val="00E13717"/>
    <w:rsid w:val="00E13923"/>
    <w:rsid w:val="00E13936"/>
    <w:rsid w:val="00E139DF"/>
    <w:rsid w:val="00E14457"/>
    <w:rsid w:val="00E14683"/>
    <w:rsid w:val="00E152F2"/>
    <w:rsid w:val="00E1540E"/>
    <w:rsid w:val="00E158A8"/>
    <w:rsid w:val="00E158D8"/>
    <w:rsid w:val="00E15E8D"/>
    <w:rsid w:val="00E16693"/>
    <w:rsid w:val="00E17AF8"/>
    <w:rsid w:val="00E207DB"/>
    <w:rsid w:val="00E208D3"/>
    <w:rsid w:val="00E2115C"/>
    <w:rsid w:val="00E2150E"/>
    <w:rsid w:val="00E21726"/>
    <w:rsid w:val="00E219D6"/>
    <w:rsid w:val="00E221F5"/>
    <w:rsid w:val="00E223DA"/>
    <w:rsid w:val="00E22731"/>
    <w:rsid w:val="00E237EA"/>
    <w:rsid w:val="00E2383F"/>
    <w:rsid w:val="00E23B4A"/>
    <w:rsid w:val="00E247F2"/>
    <w:rsid w:val="00E2545C"/>
    <w:rsid w:val="00E25A7F"/>
    <w:rsid w:val="00E2637C"/>
    <w:rsid w:val="00E267DC"/>
    <w:rsid w:val="00E27008"/>
    <w:rsid w:val="00E2760E"/>
    <w:rsid w:val="00E279FF"/>
    <w:rsid w:val="00E30340"/>
    <w:rsid w:val="00E306D3"/>
    <w:rsid w:val="00E30D87"/>
    <w:rsid w:val="00E316B1"/>
    <w:rsid w:val="00E31792"/>
    <w:rsid w:val="00E3397C"/>
    <w:rsid w:val="00E33C57"/>
    <w:rsid w:val="00E34B5B"/>
    <w:rsid w:val="00E3578E"/>
    <w:rsid w:val="00E35FFC"/>
    <w:rsid w:val="00E3628F"/>
    <w:rsid w:val="00E364FB"/>
    <w:rsid w:val="00E36A46"/>
    <w:rsid w:val="00E36FF4"/>
    <w:rsid w:val="00E370EB"/>
    <w:rsid w:val="00E3727D"/>
    <w:rsid w:val="00E37847"/>
    <w:rsid w:val="00E378B2"/>
    <w:rsid w:val="00E37D69"/>
    <w:rsid w:val="00E40169"/>
    <w:rsid w:val="00E40C71"/>
    <w:rsid w:val="00E40D8F"/>
    <w:rsid w:val="00E40FC3"/>
    <w:rsid w:val="00E411B6"/>
    <w:rsid w:val="00E41613"/>
    <w:rsid w:val="00E41BC5"/>
    <w:rsid w:val="00E41C96"/>
    <w:rsid w:val="00E42767"/>
    <w:rsid w:val="00E42C3A"/>
    <w:rsid w:val="00E445B4"/>
    <w:rsid w:val="00E456B3"/>
    <w:rsid w:val="00E46236"/>
    <w:rsid w:val="00E46DA6"/>
    <w:rsid w:val="00E473B1"/>
    <w:rsid w:val="00E47731"/>
    <w:rsid w:val="00E47D19"/>
    <w:rsid w:val="00E47E32"/>
    <w:rsid w:val="00E47E6D"/>
    <w:rsid w:val="00E501B5"/>
    <w:rsid w:val="00E50D2D"/>
    <w:rsid w:val="00E5102B"/>
    <w:rsid w:val="00E51165"/>
    <w:rsid w:val="00E519D4"/>
    <w:rsid w:val="00E51F58"/>
    <w:rsid w:val="00E5290F"/>
    <w:rsid w:val="00E52A73"/>
    <w:rsid w:val="00E52D4A"/>
    <w:rsid w:val="00E5330D"/>
    <w:rsid w:val="00E5357F"/>
    <w:rsid w:val="00E5381D"/>
    <w:rsid w:val="00E53E7D"/>
    <w:rsid w:val="00E54CF7"/>
    <w:rsid w:val="00E5529B"/>
    <w:rsid w:val="00E556D2"/>
    <w:rsid w:val="00E55986"/>
    <w:rsid w:val="00E55DC8"/>
    <w:rsid w:val="00E561A1"/>
    <w:rsid w:val="00E56563"/>
    <w:rsid w:val="00E573C5"/>
    <w:rsid w:val="00E57805"/>
    <w:rsid w:val="00E579A4"/>
    <w:rsid w:val="00E57BED"/>
    <w:rsid w:val="00E60CC3"/>
    <w:rsid w:val="00E60F84"/>
    <w:rsid w:val="00E61BD0"/>
    <w:rsid w:val="00E61C0D"/>
    <w:rsid w:val="00E624AB"/>
    <w:rsid w:val="00E62528"/>
    <w:rsid w:val="00E62687"/>
    <w:rsid w:val="00E626AC"/>
    <w:rsid w:val="00E629C9"/>
    <w:rsid w:val="00E637FC"/>
    <w:rsid w:val="00E63E4B"/>
    <w:rsid w:val="00E648E9"/>
    <w:rsid w:val="00E64F92"/>
    <w:rsid w:val="00E6590A"/>
    <w:rsid w:val="00E65AD1"/>
    <w:rsid w:val="00E66F6F"/>
    <w:rsid w:val="00E67A33"/>
    <w:rsid w:val="00E67A7F"/>
    <w:rsid w:val="00E67BC5"/>
    <w:rsid w:val="00E67C86"/>
    <w:rsid w:val="00E67D3A"/>
    <w:rsid w:val="00E67F56"/>
    <w:rsid w:val="00E707D0"/>
    <w:rsid w:val="00E70A45"/>
    <w:rsid w:val="00E70D8E"/>
    <w:rsid w:val="00E71317"/>
    <w:rsid w:val="00E71740"/>
    <w:rsid w:val="00E71EE7"/>
    <w:rsid w:val="00E73170"/>
    <w:rsid w:val="00E7337A"/>
    <w:rsid w:val="00E7354D"/>
    <w:rsid w:val="00E73C1A"/>
    <w:rsid w:val="00E73DEF"/>
    <w:rsid w:val="00E73F67"/>
    <w:rsid w:val="00E73FE5"/>
    <w:rsid w:val="00E7441C"/>
    <w:rsid w:val="00E7442C"/>
    <w:rsid w:val="00E748D6"/>
    <w:rsid w:val="00E74DDD"/>
    <w:rsid w:val="00E75696"/>
    <w:rsid w:val="00E757B7"/>
    <w:rsid w:val="00E75AC6"/>
    <w:rsid w:val="00E75B87"/>
    <w:rsid w:val="00E760BB"/>
    <w:rsid w:val="00E763C1"/>
    <w:rsid w:val="00E76A8A"/>
    <w:rsid w:val="00E76B17"/>
    <w:rsid w:val="00E76FDD"/>
    <w:rsid w:val="00E77236"/>
    <w:rsid w:val="00E7754E"/>
    <w:rsid w:val="00E77916"/>
    <w:rsid w:val="00E7798B"/>
    <w:rsid w:val="00E77C06"/>
    <w:rsid w:val="00E77C7A"/>
    <w:rsid w:val="00E80098"/>
    <w:rsid w:val="00E80176"/>
    <w:rsid w:val="00E8024A"/>
    <w:rsid w:val="00E802F1"/>
    <w:rsid w:val="00E8054A"/>
    <w:rsid w:val="00E80891"/>
    <w:rsid w:val="00E81899"/>
    <w:rsid w:val="00E81ABD"/>
    <w:rsid w:val="00E820E5"/>
    <w:rsid w:val="00E82B97"/>
    <w:rsid w:val="00E8389E"/>
    <w:rsid w:val="00E84907"/>
    <w:rsid w:val="00E84F59"/>
    <w:rsid w:val="00E853D4"/>
    <w:rsid w:val="00E856D7"/>
    <w:rsid w:val="00E860A0"/>
    <w:rsid w:val="00E86344"/>
    <w:rsid w:val="00E86554"/>
    <w:rsid w:val="00E8690B"/>
    <w:rsid w:val="00E86E26"/>
    <w:rsid w:val="00E873E7"/>
    <w:rsid w:val="00E87648"/>
    <w:rsid w:val="00E8793E"/>
    <w:rsid w:val="00E87CF8"/>
    <w:rsid w:val="00E87F10"/>
    <w:rsid w:val="00E87FBB"/>
    <w:rsid w:val="00E9176D"/>
    <w:rsid w:val="00E9183D"/>
    <w:rsid w:val="00E9258C"/>
    <w:rsid w:val="00E92833"/>
    <w:rsid w:val="00E92B31"/>
    <w:rsid w:val="00E9318A"/>
    <w:rsid w:val="00E93413"/>
    <w:rsid w:val="00E93FC3"/>
    <w:rsid w:val="00E94006"/>
    <w:rsid w:val="00E94598"/>
    <w:rsid w:val="00E94CEE"/>
    <w:rsid w:val="00E9504A"/>
    <w:rsid w:val="00E95097"/>
    <w:rsid w:val="00E955D8"/>
    <w:rsid w:val="00E95B6B"/>
    <w:rsid w:val="00E95CF9"/>
    <w:rsid w:val="00E95FA3"/>
    <w:rsid w:val="00E96037"/>
    <w:rsid w:val="00E96331"/>
    <w:rsid w:val="00E9666B"/>
    <w:rsid w:val="00E96A7F"/>
    <w:rsid w:val="00E9720D"/>
    <w:rsid w:val="00EA072A"/>
    <w:rsid w:val="00EA07CA"/>
    <w:rsid w:val="00EA0CC6"/>
    <w:rsid w:val="00EA10BE"/>
    <w:rsid w:val="00EA1176"/>
    <w:rsid w:val="00EA15DE"/>
    <w:rsid w:val="00EA1D58"/>
    <w:rsid w:val="00EA20A2"/>
    <w:rsid w:val="00EA2384"/>
    <w:rsid w:val="00EA23FF"/>
    <w:rsid w:val="00EA2585"/>
    <w:rsid w:val="00EA28D1"/>
    <w:rsid w:val="00EA2A67"/>
    <w:rsid w:val="00EA2E95"/>
    <w:rsid w:val="00EA302C"/>
    <w:rsid w:val="00EA3180"/>
    <w:rsid w:val="00EA4265"/>
    <w:rsid w:val="00EA429C"/>
    <w:rsid w:val="00EA6156"/>
    <w:rsid w:val="00EA6907"/>
    <w:rsid w:val="00EA6AA3"/>
    <w:rsid w:val="00EA70DC"/>
    <w:rsid w:val="00EA7A86"/>
    <w:rsid w:val="00EA7C39"/>
    <w:rsid w:val="00EA7F93"/>
    <w:rsid w:val="00EB020B"/>
    <w:rsid w:val="00EB0853"/>
    <w:rsid w:val="00EB0BD3"/>
    <w:rsid w:val="00EB11EE"/>
    <w:rsid w:val="00EB148A"/>
    <w:rsid w:val="00EB14B5"/>
    <w:rsid w:val="00EB1667"/>
    <w:rsid w:val="00EB1A14"/>
    <w:rsid w:val="00EB25DE"/>
    <w:rsid w:val="00EB29D4"/>
    <w:rsid w:val="00EB3769"/>
    <w:rsid w:val="00EB4684"/>
    <w:rsid w:val="00EB4E1E"/>
    <w:rsid w:val="00EB6241"/>
    <w:rsid w:val="00EB705C"/>
    <w:rsid w:val="00EB7C05"/>
    <w:rsid w:val="00EB7CAE"/>
    <w:rsid w:val="00EC0FDE"/>
    <w:rsid w:val="00EC1AB1"/>
    <w:rsid w:val="00EC1EE2"/>
    <w:rsid w:val="00EC1F42"/>
    <w:rsid w:val="00EC2982"/>
    <w:rsid w:val="00EC2E9F"/>
    <w:rsid w:val="00EC33AF"/>
    <w:rsid w:val="00EC360D"/>
    <w:rsid w:val="00EC3C02"/>
    <w:rsid w:val="00EC40D5"/>
    <w:rsid w:val="00EC4139"/>
    <w:rsid w:val="00EC437F"/>
    <w:rsid w:val="00EC43EB"/>
    <w:rsid w:val="00EC53B6"/>
    <w:rsid w:val="00EC56C8"/>
    <w:rsid w:val="00EC5B2C"/>
    <w:rsid w:val="00EC5F54"/>
    <w:rsid w:val="00EC5F74"/>
    <w:rsid w:val="00EC65C1"/>
    <w:rsid w:val="00EC674A"/>
    <w:rsid w:val="00EC7589"/>
    <w:rsid w:val="00ED0122"/>
    <w:rsid w:val="00ED1139"/>
    <w:rsid w:val="00ED22D8"/>
    <w:rsid w:val="00ED2792"/>
    <w:rsid w:val="00ED2905"/>
    <w:rsid w:val="00ED2A33"/>
    <w:rsid w:val="00ED2EBA"/>
    <w:rsid w:val="00ED3EA0"/>
    <w:rsid w:val="00ED419D"/>
    <w:rsid w:val="00ED4409"/>
    <w:rsid w:val="00ED63BB"/>
    <w:rsid w:val="00ED6520"/>
    <w:rsid w:val="00ED66D0"/>
    <w:rsid w:val="00ED6A87"/>
    <w:rsid w:val="00ED74B9"/>
    <w:rsid w:val="00ED75E5"/>
    <w:rsid w:val="00ED7828"/>
    <w:rsid w:val="00EE041B"/>
    <w:rsid w:val="00EE0B19"/>
    <w:rsid w:val="00EE11DF"/>
    <w:rsid w:val="00EE1AB4"/>
    <w:rsid w:val="00EE2445"/>
    <w:rsid w:val="00EE27DB"/>
    <w:rsid w:val="00EE30E1"/>
    <w:rsid w:val="00EE42D4"/>
    <w:rsid w:val="00EE463B"/>
    <w:rsid w:val="00EE5309"/>
    <w:rsid w:val="00EE64D8"/>
    <w:rsid w:val="00EE7585"/>
    <w:rsid w:val="00EE75A4"/>
    <w:rsid w:val="00EE76A6"/>
    <w:rsid w:val="00EE7815"/>
    <w:rsid w:val="00EE7FAA"/>
    <w:rsid w:val="00EF0522"/>
    <w:rsid w:val="00EF06D1"/>
    <w:rsid w:val="00EF1255"/>
    <w:rsid w:val="00EF1767"/>
    <w:rsid w:val="00EF2C5D"/>
    <w:rsid w:val="00EF2CBB"/>
    <w:rsid w:val="00EF3137"/>
    <w:rsid w:val="00EF3359"/>
    <w:rsid w:val="00EF3BAB"/>
    <w:rsid w:val="00EF3BD9"/>
    <w:rsid w:val="00EF3D55"/>
    <w:rsid w:val="00EF41D4"/>
    <w:rsid w:val="00EF42B8"/>
    <w:rsid w:val="00EF4F26"/>
    <w:rsid w:val="00EF4FED"/>
    <w:rsid w:val="00EF535D"/>
    <w:rsid w:val="00EF5919"/>
    <w:rsid w:val="00EF5B6C"/>
    <w:rsid w:val="00EF6065"/>
    <w:rsid w:val="00EF609A"/>
    <w:rsid w:val="00EF63C3"/>
    <w:rsid w:val="00EF66DB"/>
    <w:rsid w:val="00EF6BEB"/>
    <w:rsid w:val="00EF6DA8"/>
    <w:rsid w:val="00EF6EDA"/>
    <w:rsid w:val="00EF6FF5"/>
    <w:rsid w:val="00EF790F"/>
    <w:rsid w:val="00EF7931"/>
    <w:rsid w:val="00F00668"/>
    <w:rsid w:val="00F00D62"/>
    <w:rsid w:val="00F00EF9"/>
    <w:rsid w:val="00F01256"/>
    <w:rsid w:val="00F01863"/>
    <w:rsid w:val="00F019BC"/>
    <w:rsid w:val="00F01A41"/>
    <w:rsid w:val="00F025D9"/>
    <w:rsid w:val="00F029C5"/>
    <w:rsid w:val="00F030F7"/>
    <w:rsid w:val="00F039ED"/>
    <w:rsid w:val="00F03AF9"/>
    <w:rsid w:val="00F03C3F"/>
    <w:rsid w:val="00F03CD2"/>
    <w:rsid w:val="00F044B5"/>
    <w:rsid w:val="00F047FE"/>
    <w:rsid w:val="00F04F12"/>
    <w:rsid w:val="00F05DD2"/>
    <w:rsid w:val="00F05E13"/>
    <w:rsid w:val="00F06E64"/>
    <w:rsid w:val="00F0794B"/>
    <w:rsid w:val="00F10030"/>
    <w:rsid w:val="00F1096F"/>
    <w:rsid w:val="00F10D6C"/>
    <w:rsid w:val="00F12A68"/>
    <w:rsid w:val="00F13062"/>
    <w:rsid w:val="00F1345D"/>
    <w:rsid w:val="00F13AE9"/>
    <w:rsid w:val="00F14B82"/>
    <w:rsid w:val="00F14EEE"/>
    <w:rsid w:val="00F15B08"/>
    <w:rsid w:val="00F15EA4"/>
    <w:rsid w:val="00F16357"/>
    <w:rsid w:val="00F17894"/>
    <w:rsid w:val="00F178B1"/>
    <w:rsid w:val="00F17D7B"/>
    <w:rsid w:val="00F20C46"/>
    <w:rsid w:val="00F21092"/>
    <w:rsid w:val="00F21137"/>
    <w:rsid w:val="00F21204"/>
    <w:rsid w:val="00F2125A"/>
    <w:rsid w:val="00F2156D"/>
    <w:rsid w:val="00F2188B"/>
    <w:rsid w:val="00F218D5"/>
    <w:rsid w:val="00F21A32"/>
    <w:rsid w:val="00F226D0"/>
    <w:rsid w:val="00F22B44"/>
    <w:rsid w:val="00F22D9D"/>
    <w:rsid w:val="00F23107"/>
    <w:rsid w:val="00F2397A"/>
    <w:rsid w:val="00F23A78"/>
    <w:rsid w:val="00F23DA5"/>
    <w:rsid w:val="00F23E8A"/>
    <w:rsid w:val="00F23EDE"/>
    <w:rsid w:val="00F23FDC"/>
    <w:rsid w:val="00F242E8"/>
    <w:rsid w:val="00F2449F"/>
    <w:rsid w:val="00F24632"/>
    <w:rsid w:val="00F24CD5"/>
    <w:rsid w:val="00F256AF"/>
    <w:rsid w:val="00F258C8"/>
    <w:rsid w:val="00F25A7C"/>
    <w:rsid w:val="00F25D01"/>
    <w:rsid w:val="00F25F9A"/>
    <w:rsid w:val="00F264FD"/>
    <w:rsid w:val="00F26973"/>
    <w:rsid w:val="00F26CD9"/>
    <w:rsid w:val="00F2760A"/>
    <w:rsid w:val="00F27D5A"/>
    <w:rsid w:val="00F27E37"/>
    <w:rsid w:val="00F304B0"/>
    <w:rsid w:val="00F30A05"/>
    <w:rsid w:val="00F30C9A"/>
    <w:rsid w:val="00F30F27"/>
    <w:rsid w:val="00F31060"/>
    <w:rsid w:val="00F314F0"/>
    <w:rsid w:val="00F317D3"/>
    <w:rsid w:val="00F31823"/>
    <w:rsid w:val="00F328E8"/>
    <w:rsid w:val="00F32D5D"/>
    <w:rsid w:val="00F33091"/>
    <w:rsid w:val="00F33370"/>
    <w:rsid w:val="00F33ADB"/>
    <w:rsid w:val="00F33F70"/>
    <w:rsid w:val="00F344A4"/>
    <w:rsid w:val="00F34A20"/>
    <w:rsid w:val="00F356AD"/>
    <w:rsid w:val="00F36306"/>
    <w:rsid w:val="00F3631E"/>
    <w:rsid w:val="00F36876"/>
    <w:rsid w:val="00F3722D"/>
    <w:rsid w:val="00F377F6"/>
    <w:rsid w:val="00F37CF1"/>
    <w:rsid w:val="00F40150"/>
    <w:rsid w:val="00F406D7"/>
    <w:rsid w:val="00F41679"/>
    <w:rsid w:val="00F41CD6"/>
    <w:rsid w:val="00F41DB7"/>
    <w:rsid w:val="00F4201C"/>
    <w:rsid w:val="00F42E0E"/>
    <w:rsid w:val="00F43F5E"/>
    <w:rsid w:val="00F44E50"/>
    <w:rsid w:val="00F450C4"/>
    <w:rsid w:val="00F4575A"/>
    <w:rsid w:val="00F45AB1"/>
    <w:rsid w:val="00F45D7F"/>
    <w:rsid w:val="00F47523"/>
    <w:rsid w:val="00F47AC3"/>
    <w:rsid w:val="00F47CC2"/>
    <w:rsid w:val="00F50198"/>
    <w:rsid w:val="00F50537"/>
    <w:rsid w:val="00F50899"/>
    <w:rsid w:val="00F50F34"/>
    <w:rsid w:val="00F51870"/>
    <w:rsid w:val="00F52621"/>
    <w:rsid w:val="00F535DC"/>
    <w:rsid w:val="00F537CA"/>
    <w:rsid w:val="00F53C95"/>
    <w:rsid w:val="00F54C67"/>
    <w:rsid w:val="00F54D91"/>
    <w:rsid w:val="00F550AE"/>
    <w:rsid w:val="00F550B9"/>
    <w:rsid w:val="00F55324"/>
    <w:rsid w:val="00F5579C"/>
    <w:rsid w:val="00F55CA0"/>
    <w:rsid w:val="00F55E94"/>
    <w:rsid w:val="00F55F64"/>
    <w:rsid w:val="00F564A1"/>
    <w:rsid w:val="00F566D5"/>
    <w:rsid w:val="00F56E59"/>
    <w:rsid w:val="00F5778A"/>
    <w:rsid w:val="00F6008E"/>
    <w:rsid w:val="00F616E2"/>
    <w:rsid w:val="00F6211F"/>
    <w:rsid w:val="00F62570"/>
    <w:rsid w:val="00F64094"/>
    <w:rsid w:val="00F64D5D"/>
    <w:rsid w:val="00F65272"/>
    <w:rsid w:val="00F65896"/>
    <w:rsid w:val="00F6635E"/>
    <w:rsid w:val="00F66B43"/>
    <w:rsid w:val="00F675A6"/>
    <w:rsid w:val="00F7031A"/>
    <w:rsid w:val="00F7057C"/>
    <w:rsid w:val="00F7081F"/>
    <w:rsid w:val="00F70960"/>
    <w:rsid w:val="00F70BE9"/>
    <w:rsid w:val="00F70CC7"/>
    <w:rsid w:val="00F70E15"/>
    <w:rsid w:val="00F71518"/>
    <w:rsid w:val="00F71BD5"/>
    <w:rsid w:val="00F71CB9"/>
    <w:rsid w:val="00F71FFC"/>
    <w:rsid w:val="00F72284"/>
    <w:rsid w:val="00F737BA"/>
    <w:rsid w:val="00F74008"/>
    <w:rsid w:val="00F74256"/>
    <w:rsid w:val="00F75091"/>
    <w:rsid w:val="00F75723"/>
    <w:rsid w:val="00F758D9"/>
    <w:rsid w:val="00F76636"/>
    <w:rsid w:val="00F7663B"/>
    <w:rsid w:val="00F76881"/>
    <w:rsid w:val="00F77B41"/>
    <w:rsid w:val="00F80290"/>
    <w:rsid w:val="00F802BD"/>
    <w:rsid w:val="00F80DEB"/>
    <w:rsid w:val="00F81407"/>
    <w:rsid w:val="00F8179A"/>
    <w:rsid w:val="00F81FA4"/>
    <w:rsid w:val="00F82013"/>
    <w:rsid w:val="00F820E4"/>
    <w:rsid w:val="00F82FE7"/>
    <w:rsid w:val="00F8395E"/>
    <w:rsid w:val="00F83BC2"/>
    <w:rsid w:val="00F842E1"/>
    <w:rsid w:val="00F85655"/>
    <w:rsid w:val="00F85868"/>
    <w:rsid w:val="00F8596D"/>
    <w:rsid w:val="00F85E3E"/>
    <w:rsid w:val="00F86377"/>
    <w:rsid w:val="00F86806"/>
    <w:rsid w:val="00F869B2"/>
    <w:rsid w:val="00F86A23"/>
    <w:rsid w:val="00F86E11"/>
    <w:rsid w:val="00F870FA"/>
    <w:rsid w:val="00F8743F"/>
    <w:rsid w:val="00F87D62"/>
    <w:rsid w:val="00F906B1"/>
    <w:rsid w:val="00F90DB2"/>
    <w:rsid w:val="00F90EBA"/>
    <w:rsid w:val="00F9100E"/>
    <w:rsid w:val="00F911F5"/>
    <w:rsid w:val="00F9132F"/>
    <w:rsid w:val="00F91F30"/>
    <w:rsid w:val="00F92253"/>
    <w:rsid w:val="00F923B7"/>
    <w:rsid w:val="00F92B45"/>
    <w:rsid w:val="00F930B4"/>
    <w:rsid w:val="00F930F4"/>
    <w:rsid w:val="00F9328D"/>
    <w:rsid w:val="00F93308"/>
    <w:rsid w:val="00F94672"/>
    <w:rsid w:val="00F94FD1"/>
    <w:rsid w:val="00F95426"/>
    <w:rsid w:val="00F96C8E"/>
    <w:rsid w:val="00F97AED"/>
    <w:rsid w:val="00F97BD9"/>
    <w:rsid w:val="00FA0A95"/>
    <w:rsid w:val="00FA0B54"/>
    <w:rsid w:val="00FA1EC4"/>
    <w:rsid w:val="00FA223B"/>
    <w:rsid w:val="00FA2C63"/>
    <w:rsid w:val="00FA3267"/>
    <w:rsid w:val="00FA3391"/>
    <w:rsid w:val="00FA36BF"/>
    <w:rsid w:val="00FA3AF8"/>
    <w:rsid w:val="00FA3BD2"/>
    <w:rsid w:val="00FA48D0"/>
    <w:rsid w:val="00FA5335"/>
    <w:rsid w:val="00FA56AB"/>
    <w:rsid w:val="00FA5E42"/>
    <w:rsid w:val="00FA5E85"/>
    <w:rsid w:val="00FA5E8D"/>
    <w:rsid w:val="00FA6608"/>
    <w:rsid w:val="00FA6CD5"/>
    <w:rsid w:val="00FA6F75"/>
    <w:rsid w:val="00FA767A"/>
    <w:rsid w:val="00FA7A89"/>
    <w:rsid w:val="00FA7B16"/>
    <w:rsid w:val="00FB01DC"/>
    <w:rsid w:val="00FB09C3"/>
    <w:rsid w:val="00FB11C0"/>
    <w:rsid w:val="00FB13B1"/>
    <w:rsid w:val="00FB1418"/>
    <w:rsid w:val="00FB1C65"/>
    <w:rsid w:val="00FB21BA"/>
    <w:rsid w:val="00FB25BA"/>
    <w:rsid w:val="00FB2CCF"/>
    <w:rsid w:val="00FB2F99"/>
    <w:rsid w:val="00FB3161"/>
    <w:rsid w:val="00FB3224"/>
    <w:rsid w:val="00FB32DD"/>
    <w:rsid w:val="00FB3639"/>
    <w:rsid w:val="00FB37EF"/>
    <w:rsid w:val="00FB3F17"/>
    <w:rsid w:val="00FB4403"/>
    <w:rsid w:val="00FB5D69"/>
    <w:rsid w:val="00FB62E6"/>
    <w:rsid w:val="00FB65C5"/>
    <w:rsid w:val="00FB67AE"/>
    <w:rsid w:val="00FB68FE"/>
    <w:rsid w:val="00FB6C4D"/>
    <w:rsid w:val="00FB6CC3"/>
    <w:rsid w:val="00FB6FBC"/>
    <w:rsid w:val="00FB7309"/>
    <w:rsid w:val="00FB73B8"/>
    <w:rsid w:val="00FB75F9"/>
    <w:rsid w:val="00FB7F55"/>
    <w:rsid w:val="00FC05BE"/>
    <w:rsid w:val="00FC1587"/>
    <w:rsid w:val="00FC1D8C"/>
    <w:rsid w:val="00FC1E51"/>
    <w:rsid w:val="00FC2276"/>
    <w:rsid w:val="00FC254A"/>
    <w:rsid w:val="00FC3802"/>
    <w:rsid w:val="00FC3AFE"/>
    <w:rsid w:val="00FC3DEE"/>
    <w:rsid w:val="00FC4E30"/>
    <w:rsid w:val="00FC5556"/>
    <w:rsid w:val="00FC5D69"/>
    <w:rsid w:val="00FC5EE1"/>
    <w:rsid w:val="00FC64AF"/>
    <w:rsid w:val="00FC674E"/>
    <w:rsid w:val="00FC6945"/>
    <w:rsid w:val="00FC69A0"/>
    <w:rsid w:val="00FC743D"/>
    <w:rsid w:val="00FC7463"/>
    <w:rsid w:val="00FC76D4"/>
    <w:rsid w:val="00FC770F"/>
    <w:rsid w:val="00FC77D1"/>
    <w:rsid w:val="00FC79D6"/>
    <w:rsid w:val="00FC7FD0"/>
    <w:rsid w:val="00FD06F1"/>
    <w:rsid w:val="00FD0EB3"/>
    <w:rsid w:val="00FD1497"/>
    <w:rsid w:val="00FD302E"/>
    <w:rsid w:val="00FD3D0A"/>
    <w:rsid w:val="00FD4C9D"/>
    <w:rsid w:val="00FD4DB1"/>
    <w:rsid w:val="00FD4E90"/>
    <w:rsid w:val="00FD521B"/>
    <w:rsid w:val="00FD535B"/>
    <w:rsid w:val="00FD53EA"/>
    <w:rsid w:val="00FD5907"/>
    <w:rsid w:val="00FD5DE5"/>
    <w:rsid w:val="00FD5F92"/>
    <w:rsid w:val="00FD65CE"/>
    <w:rsid w:val="00FD6879"/>
    <w:rsid w:val="00FD6AD6"/>
    <w:rsid w:val="00FD6C73"/>
    <w:rsid w:val="00FD6F0A"/>
    <w:rsid w:val="00FD72A0"/>
    <w:rsid w:val="00FE03E6"/>
    <w:rsid w:val="00FE0C22"/>
    <w:rsid w:val="00FE0DF3"/>
    <w:rsid w:val="00FE0EAC"/>
    <w:rsid w:val="00FE1331"/>
    <w:rsid w:val="00FE152F"/>
    <w:rsid w:val="00FE161D"/>
    <w:rsid w:val="00FE174F"/>
    <w:rsid w:val="00FE19C7"/>
    <w:rsid w:val="00FE1DB7"/>
    <w:rsid w:val="00FE1F08"/>
    <w:rsid w:val="00FE23F9"/>
    <w:rsid w:val="00FE27BE"/>
    <w:rsid w:val="00FE2E35"/>
    <w:rsid w:val="00FE3CFF"/>
    <w:rsid w:val="00FE3D53"/>
    <w:rsid w:val="00FE41EB"/>
    <w:rsid w:val="00FE421B"/>
    <w:rsid w:val="00FE45C0"/>
    <w:rsid w:val="00FE506B"/>
    <w:rsid w:val="00FE5239"/>
    <w:rsid w:val="00FE5D6A"/>
    <w:rsid w:val="00FE66A4"/>
    <w:rsid w:val="00FE6A7E"/>
    <w:rsid w:val="00FE6AB4"/>
    <w:rsid w:val="00FE79B9"/>
    <w:rsid w:val="00FE7DAF"/>
    <w:rsid w:val="00FF0071"/>
    <w:rsid w:val="00FF0101"/>
    <w:rsid w:val="00FF0679"/>
    <w:rsid w:val="00FF085A"/>
    <w:rsid w:val="00FF0B17"/>
    <w:rsid w:val="00FF0CC2"/>
    <w:rsid w:val="00FF0D54"/>
    <w:rsid w:val="00FF1B0D"/>
    <w:rsid w:val="00FF1E23"/>
    <w:rsid w:val="00FF1FDD"/>
    <w:rsid w:val="00FF35BF"/>
    <w:rsid w:val="00FF3AC7"/>
    <w:rsid w:val="00FF4559"/>
    <w:rsid w:val="00FF4A76"/>
    <w:rsid w:val="00FF4B38"/>
    <w:rsid w:val="00FF553F"/>
    <w:rsid w:val="00FF56DE"/>
    <w:rsid w:val="00FF5841"/>
    <w:rsid w:val="00FF6285"/>
    <w:rsid w:val="00FF66F1"/>
    <w:rsid w:val="00FF6D7A"/>
    <w:rsid w:val="00FF7812"/>
    <w:rsid w:val="00FF7A03"/>
    <w:rsid w:val="00FF7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0ACCD"/>
  <w15:chartTrackingRefBased/>
  <w15:docId w15:val="{B77114FE-EE58-4EE5-A043-9A7E8F38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pPr>
  </w:style>
  <w:style w:type="paragraph" w:styleId="Heading1">
    <w:name w:val="heading 1"/>
    <w:basedOn w:val="Normal"/>
    <w:next w:val="Normal"/>
    <w:link w:val="Heading1Char"/>
    <w:uiPriority w:val="9"/>
    <w:qFormat/>
    <w:rsid w:val="00E511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3D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70A45"/>
    <w:pPr>
      <w:autoSpaceDE/>
      <w:autoSpaceDN/>
      <w:adjustRightInd/>
      <w:spacing w:before="100" w:beforeAutospacing="1" w:after="100" w:afterAutospacing="1"/>
      <w:outlineLvl w:val="2"/>
    </w:pPr>
    <w:rPr>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autoSpaceDE w:val="0"/>
      <w:autoSpaceDN w:val="0"/>
      <w:adjustRightInd w:val="0"/>
      <w:ind w:left="720"/>
    </w:pPr>
    <w:rPr>
      <w:sz w:val="24"/>
      <w:szCs w:val="24"/>
    </w:rPr>
  </w:style>
  <w:style w:type="paragraph" w:customStyle="1" w:styleId="Level2">
    <w:name w:val="Level 2"/>
    <w:pPr>
      <w:autoSpaceDE w:val="0"/>
      <w:autoSpaceDN w:val="0"/>
      <w:adjustRightInd w:val="0"/>
      <w:ind w:left="1440"/>
    </w:pPr>
    <w:rPr>
      <w:sz w:val="24"/>
      <w:szCs w:val="24"/>
    </w:rPr>
  </w:style>
  <w:style w:type="character" w:customStyle="1" w:styleId="SYSHYPERTEXT">
    <w:name w:val="SYS_HYPERTEXT"/>
    <w:rPr>
      <w:color w:val="0000FF"/>
      <w:u w:val="single"/>
    </w:rPr>
  </w:style>
  <w:style w:type="paragraph" w:styleId="BalloonText">
    <w:name w:val="Balloon Text"/>
    <w:basedOn w:val="Normal"/>
    <w:semiHidden/>
    <w:rPr>
      <w:rFonts w:ascii="Tahoma" w:hAnsi="Tahoma" w:cs="Tahoma"/>
      <w:sz w:val="16"/>
      <w:szCs w:val="16"/>
    </w:rPr>
  </w:style>
  <w:style w:type="character" w:styleId="Hyperlink">
    <w:name w:val="Hyperlink"/>
    <w:semiHidden/>
    <w:rPr>
      <w:strike w:val="0"/>
      <w:dstrike w:val="0"/>
      <w:color w:val="137ADA"/>
      <w:u w:val="none"/>
      <w:effect w:val="none"/>
    </w:rPr>
  </w:style>
  <w:style w:type="character" w:styleId="Strong">
    <w:name w:val="Strong"/>
    <w:uiPriority w:val="22"/>
    <w:qFormat/>
    <w:rPr>
      <w:b/>
      <w:bCs/>
    </w:rPr>
  </w:style>
  <w:style w:type="paragraph" w:styleId="NormalWeb">
    <w:name w:val="Normal (Web)"/>
    <w:basedOn w:val="Normal"/>
    <w:semiHidden/>
    <w:pPr>
      <w:autoSpaceDE/>
      <w:autoSpaceDN/>
      <w:adjustRightInd/>
      <w:spacing w:after="324"/>
    </w:pPr>
    <w:rPr>
      <w:sz w:val="24"/>
      <w:szCs w:val="24"/>
    </w:rPr>
  </w:style>
  <w:style w:type="paragraph" w:customStyle="1" w:styleId="QuotedText">
    <w:name w:val="QuotedText"/>
    <w:aliases w:val="qt"/>
    <w:basedOn w:val="Normal"/>
    <w:pPr>
      <w:autoSpaceDE/>
      <w:autoSpaceDN/>
      <w:adjustRightInd/>
      <w:spacing w:before="280" w:line="280" w:lineRule="exact"/>
      <w:ind w:left="1440" w:right="1440"/>
      <w:jc w:val="both"/>
    </w:pPr>
    <w:rPr>
      <w:rFonts w:ascii="Times" w:hAnsi="Times"/>
      <w:sz w:val="24"/>
    </w:rPr>
  </w:style>
  <w:style w:type="paragraph" w:styleId="ListParagraph">
    <w:name w:val="List Paragraph"/>
    <w:basedOn w:val="Normal"/>
    <w:uiPriority w:val="34"/>
    <w:qFormat/>
    <w:pPr>
      <w:ind w:left="720"/>
    </w:pPr>
  </w:style>
  <w:style w:type="paragraph" w:customStyle="1" w:styleId="ParaNORMAL">
    <w:name w:val="ParaNORMAL"/>
    <w:aliases w:val="p"/>
    <w:basedOn w:val="Normal"/>
    <w:pPr>
      <w:autoSpaceDE/>
      <w:autoSpaceDN/>
      <w:adjustRightInd/>
      <w:spacing w:before="280" w:line="280" w:lineRule="exact"/>
      <w:ind w:firstLine="720"/>
      <w:jc w:val="both"/>
    </w:pPr>
    <w:rPr>
      <w:rFonts w:ascii="Times" w:hAnsi="Times"/>
      <w:sz w:val="24"/>
    </w:rPr>
  </w:style>
  <w:style w:type="character" w:styleId="FollowedHyperlink">
    <w:name w:val="FollowedHyperlink"/>
    <w:semiHidden/>
    <w:rPr>
      <w:color w:val="800080"/>
      <w:u w:val="single"/>
    </w:rPr>
  </w:style>
  <w:style w:type="paragraph" w:customStyle="1" w:styleId="TitleCenterBold">
    <w:name w:val="TitleCenterBold"/>
    <w:aliases w:val="tcb"/>
    <w:basedOn w:val="Normal"/>
    <w:next w:val="Normal"/>
    <w:pPr>
      <w:keepNext/>
      <w:autoSpaceDE/>
      <w:autoSpaceDN/>
      <w:adjustRightInd/>
      <w:spacing w:before="360" w:line="280" w:lineRule="exact"/>
      <w:jc w:val="center"/>
    </w:pPr>
    <w:rPr>
      <w:rFonts w:ascii="Times" w:hAnsi="Times"/>
      <w:b/>
      <w:smallCaps/>
      <w:sz w:val="24"/>
    </w:rPr>
  </w:style>
  <w:style w:type="paragraph" w:customStyle="1" w:styleId="Default">
    <w:name w:val="Default"/>
    <w:pPr>
      <w:autoSpaceDE w:val="0"/>
      <w:autoSpaceDN w:val="0"/>
      <w:adjustRightInd w:val="0"/>
    </w:pPr>
    <w:rPr>
      <w:color w:val="000000"/>
      <w:sz w:val="24"/>
      <w:szCs w:val="24"/>
    </w:rPr>
  </w:style>
  <w:style w:type="paragraph" w:styleId="PlainText">
    <w:name w:val="Plain Text"/>
    <w:basedOn w:val="Normal"/>
    <w:link w:val="PlainTextChar"/>
    <w:uiPriority w:val="99"/>
    <w:semiHidden/>
    <w:unhideWhenUsed/>
    <w:rsid w:val="00FD521B"/>
    <w:pPr>
      <w:autoSpaceDE/>
      <w:autoSpaceDN/>
      <w:adjustRightInd/>
    </w:pPr>
    <w:rPr>
      <w:rFonts w:ascii="Arial" w:eastAsia="Calibri" w:hAnsi="Arial"/>
      <w:sz w:val="22"/>
      <w:szCs w:val="21"/>
    </w:rPr>
  </w:style>
  <w:style w:type="character" w:customStyle="1" w:styleId="PlainTextChar">
    <w:name w:val="Plain Text Char"/>
    <w:link w:val="PlainText"/>
    <w:uiPriority w:val="99"/>
    <w:semiHidden/>
    <w:rsid w:val="00FD521B"/>
    <w:rPr>
      <w:rFonts w:ascii="Arial" w:eastAsia="Calibri" w:hAnsi="Arial"/>
      <w:sz w:val="22"/>
      <w:szCs w:val="21"/>
    </w:rPr>
  </w:style>
  <w:style w:type="character" w:styleId="Emphasis">
    <w:name w:val="Emphasis"/>
    <w:uiPriority w:val="20"/>
    <w:qFormat/>
    <w:rsid w:val="002179E5"/>
    <w:rPr>
      <w:i/>
      <w:iCs/>
    </w:rPr>
  </w:style>
  <w:style w:type="paragraph" w:styleId="Header">
    <w:name w:val="header"/>
    <w:basedOn w:val="Normal"/>
    <w:link w:val="HeaderChar"/>
    <w:uiPriority w:val="99"/>
    <w:unhideWhenUsed/>
    <w:rsid w:val="00723B24"/>
    <w:pPr>
      <w:tabs>
        <w:tab w:val="center" w:pos="4680"/>
        <w:tab w:val="right" w:pos="9360"/>
      </w:tabs>
    </w:pPr>
  </w:style>
  <w:style w:type="character" w:customStyle="1" w:styleId="HeaderChar">
    <w:name w:val="Header Char"/>
    <w:basedOn w:val="DefaultParagraphFont"/>
    <w:link w:val="Header"/>
    <w:uiPriority w:val="99"/>
    <w:rsid w:val="00723B24"/>
  </w:style>
  <w:style w:type="paragraph" w:styleId="Footer">
    <w:name w:val="footer"/>
    <w:basedOn w:val="Normal"/>
    <w:link w:val="FooterChar"/>
    <w:uiPriority w:val="99"/>
    <w:unhideWhenUsed/>
    <w:rsid w:val="00723B24"/>
    <w:pPr>
      <w:tabs>
        <w:tab w:val="center" w:pos="4680"/>
        <w:tab w:val="right" w:pos="9360"/>
      </w:tabs>
    </w:pPr>
  </w:style>
  <w:style w:type="character" w:customStyle="1" w:styleId="FooterChar">
    <w:name w:val="Footer Char"/>
    <w:basedOn w:val="DefaultParagraphFont"/>
    <w:link w:val="Footer"/>
    <w:uiPriority w:val="99"/>
    <w:rsid w:val="00723B24"/>
  </w:style>
  <w:style w:type="paragraph" w:customStyle="1" w:styleId="xmsonormal">
    <w:name w:val="x_msonormal"/>
    <w:basedOn w:val="Normal"/>
    <w:rsid w:val="00FD06F1"/>
    <w:pPr>
      <w:autoSpaceDE/>
      <w:autoSpaceDN/>
      <w:adjustRightInd/>
      <w:spacing w:before="100" w:beforeAutospacing="1" w:after="100" w:afterAutospacing="1"/>
    </w:pPr>
    <w:rPr>
      <w:sz w:val="24"/>
      <w:szCs w:val="24"/>
    </w:rPr>
  </w:style>
  <w:style w:type="character" w:customStyle="1" w:styleId="Heading3Char">
    <w:name w:val="Heading 3 Char"/>
    <w:basedOn w:val="DefaultParagraphFont"/>
    <w:link w:val="Heading3"/>
    <w:uiPriority w:val="9"/>
    <w:rsid w:val="00E70A45"/>
    <w:rPr>
      <w:b/>
      <w:bCs/>
      <w:sz w:val="27"/>
      <w:szCs w:val="27"/>
      <w:lang w:val="en-CA" w:eastAsia="en-CA"/>
    </w:rPr>
  </w:style>
  <w:style w:type="character" w:customStyle="1" w:styleId="Heading1Char">
    <w:name w:val="Heading 1 Char"/>
    <w:basedOn w:val="DefaultParagraphFont"/>
    <w:link w:val="Heading1"/>
    <w:uiPriority w:val="9"/>
    <w:rsid w:val="00E511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D3D8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61">
      <w:bodyDiv w:val="1"/>
      <w:marLeft w:val="0"/>
      <w:marRight w:val="0"/>
      <w:marTop w:val="0"/>
      <w:marBottom w:val="0"/>
      <w:divBdr>
        <w:top w:val="none" w:sz="0" w:space="0" w:color="auto"/>
        <w:left w:val="none" w:sz="0" w:space="0" w:color="auto"/>
        <w:bottom w:val="none" w:sz="0" w:space="0" w:color="auto"/>
        <w:right w:val="none" w:sz="0" w:space="0" w:color="auto"/>
      </w:divBdr>
    </w:div>
    <w:div w:id="133106738">
      <w:bodyDiv w:val="1"/>
      <w:marLeft w:val="0"/>
      <w:marRight w:val="0"/>
      <w:marTop w:val="0"/>
      <w:marBottom w:val="0"/>
      <w:divBdr>
        <w:top w:val="none" w:sz="0" w:space="0" w:color="auto"/>
        <w:left w:val="none" w:sz="0" w:space="0" w:color="auto"/>
        <w:bottom w:val="none" w:sz="0" w:space="0" w:color="auto"/>
        <w:right w:val="none" w:sz="0" w:space="0" w:color="auto"/>
      </w:divBdr>
    </w:div>
    <w:div w:id="181093348">
      <w:bodyDiv w:val="1"/>
      <w:marLeft w:val="0"/>
      <w:marRight w:val="0"/>
      <w:marTop w:val="0"/>
      <w:marBottom w:val="0"/>
      <w:divBdr>
        <w:top w:val="none" w:sz="0" w:space="0" w:color="auto"/>
        <w:left w:val="none" w:sz="0" w:space="0" w:color="auto"/>
        <w:bottom w:val="none" w:sz="0" w:space="0" w:color="auto"/>
        <w:right w:val="none" w:sz="0" w:space="0" w:color="auto"/>
      </w:divBdr>
    </w:div>
    <w:div w:id="208686393">
      <w:bodyDiv w:val="1"/>
      <w:marLeft w:val="0"/>
      <w:marRight w:val="0"/>
      <w:marTop w:val="0"/>
      <w:marBottom w:val="0"/>
      <w:divBdr>
        <w:top w:val="none" w:sz="0" w:space="0" w:color="auto"/>
        <w:left w:val="none" w:sz="0" w:space="0" w:color="auto"/>
        <w:bottom w:val="none" w:sz="0" w:space="0" w:color="auto"/>
        <w:right w:val="none" w:sz="0" w:space="0" w:color="auto"/>
      </w:divBdr>
    </w:div>
    <w:div w:id="363949609">
      <w:bodyDiv w:val="1"/>
      <w:marLeft w:val="0"/>
      <w:marRight w:val="0"/>
      <w:marTop w:val="0"/>
      <w:marBottom w:val="0"/>
      <w:divBdr>
        <w:top w:val="none" w:sz="0" w:space="0" w:color="auto"/>
        <w:left w:val="none" w:sz="0" w:space="0" w:color="auto"/>
        <w:bottom w:val="none" w:sz="0" w:space="0" w:color="auto"/>
        <w:right w:val="none" w:sz="0" w:space="0" w:color="auto"/>
      </w:divBdr>
    </w:div>
    <w:div w:id="641423273">
      <w:bodyDiv w:val="1"/>
      <w:marLeft w:val="0"/>
      <w:marRight w:val="0"/>
      <w:marTop w:val="0"/>
      <w:marBottom w:val="0"/>
      <w:divBdr>
        <w:top w:val="none" w:sz="0" w:space="0" w:color="auto"/>
        <w:left w:val="none" w:sz="0" w:space="0" w:color="auto"/>
        <w:bottom w:val="none" w:sz="0" w:space="0" w:color="auto"/>
        <w:right w:val="none" w:sz="0" w:space="0" w:color="auto"/>
      </w:divBdr>
    </w:div>
    <w:div w:id="670258522">
      <w:bodyDiv w:val="1"/>
      <w:marLeft w:val="0"/>
      <w:marRight w:val="0"/>
      <w:marTop w:val="0"/>
      <w:marBottom w:val="0"/>
      <w:divBdr>
        <w:top w:val="none" w:sz="0" w:space="0" w:color="auto"/>
        <w:left w:val="none" w:sz="0" w:space="0" w:color="auto"/>
        <w:bottom w:val="none" w:sz="0" w:space="0" w:color="auto"/>
        <w:right w:val="none" w:sz="0" w:space="0" w:color="auto"/>
      </w:divBdr>
    </w:div>
    <w:div w:id="780805271">
      <w:bodyDiv w:val="1"/>
      <w:marLeft w:val="0"/>
      <w:marRight w:val="0"/>
      <w:marTop w:val="0"/>
      <w:marBottom w:val="0"/>
      <w:divBdr>
        <w:top w:val="none" w:sz="0" w:space="0" w:color="auto"/>
        <w:left w:val="none" w:sz="0" w:space="0" w:color="auto"/>
        <w:bottom w:val="none" w:sz="0" w:space="0" w:color="auto"/>
        <w:right w:val="none" w:sz="0" w:space="0" w:color="auto"/>
      </w:divBdr>
    </w:div>
    <w:div w:id="871723173">
      <w:bodyDiv w:val="1"/>
      <w:marLeft w:val="0"/>
      <w:marRight w:val="0"/>
      <w:marTop w:val="0"/>
      <w:marBottom w:val="0"/>
      <w:divBdr>
        <w:top w:val="none" w:sz="0" w:space="0" w:color="auto"/>
        <w:left w:val="none" w:sz="0" w:space="0" w:color="auto"/>
        <w:bottom w:val="none" w:sz="0" w:space="0" w:color="auto"/>
        <w:right w:val="none" w:sz="0" w:space="0" w:color="auto"/>
      </w:divBdr>
    </w:div>
    <w:div w:id="1048338180">
      <w:bodyDiv w:val="1"/>
      <w:marLeft w:val="0"/>
      <w:marRight w:val="0"/>
      <w:marTop w:val="0"/>
      <w:marBottom w:val="0"/>
      <w:divBdr>
        <w:top w:val="none" w:sz="0" w:space="0" w:color="auto"/>
        <w:left w:val="none" w:sz="0" w:space="0" w:color="auto"/>
        <w:bottom w:val="none" w:sz="0" w:space="0" w:color="auto"/>
        <w:right w:val="none" w:sz="0" w:space="0" w:color="auto"/>
      </w:divBdr>
    </w:div>
    <w:div w:id="1054279441">
      <w:bodyDiv w:val="1"/>
      <w:marLeft w:val="0"/>
      <w:marRight w:val="0"/>
      <w:marTop w:val="0"/>
      <w:marBottom w:val="0"/>
      <w:divBdr>
        <w:top w:val="none" w:sz="0" w:space="0" w:color="auto"/>
        <w:left w:val="none" w:sz="0" w:space="0" w:color="auto"/>
        <w:bottom w:val="none" w:sz="0" w:space="0" w:color="auto"/>
        <w:right w:val="none" w:sz="0" w:space="0" w:color="auto"/>
      </w:divBdr>
    </w:div>
    <w:div w:id="1092512692">
      <w:bodyDiv w:val="1"/>
      <w:marLeft w:val="0"/>
      <w:marRight w:val="0"/>
      <w:marTop w:val="0"/>
      <w:marBottom w:val="0"/>
      <w:divBdr>
        <w:top w:val="none" w:sz="0" w:space="0" w:color="auto"/>
        <w:left w:val="none" w:sz="0" w:space="0" w:color="auto"/>
        <w:bottom w:val="none" w:sz="0" w:space="0" w:color="auto"/>
        <w:right w:val="none" w:sz="0" w:space="0" w:color="auto"/>
      </w:divBdr>
    </w:div>
    <w:div w:id="1230649793">
      <w:bodyDiv w:val="1"/>
      <w:marLeft w:val="0"/>
      <w:marRight w:val="0"/>
      <w:marTop w:val="0"/>
      <w:marBottom w:val="0"/>
      <w:divBdr>
        <w:top w:val="none" w:sz="0" w:space="0" w:color="auto"/>
        <w:left w:val="none" w:sz="0" w:space="0" w:color="auto"/>
        <w:bottom w:val="none" w:sz="0" w:space="0" w:color="auto"/>
        <w:right w:val="none" w:sz="0" w:space="0" w:color="auto"/>
      </w:divBdr>
    </w:div>
    <w:div w:id="1271276126">
      <w:bodyDiv w:val="1"/>
      <w:marLeft w:val="0"/>
      <w:marRight w:val="0"/>
      <w:marTop w:val="0"/>
      <w:marBottom w:val="0"/>
      <w:divBdr>
        <w:top w:val="none" w:sz="0" w:space="0" w:color="auto"/>
        <w:left w:val="none" w:sz="0" w:space="0" w:color="auto"/>
        <w:bottom w:val="none" w:sz="0" w:space="0" w:color="auto"/>
        <w:right w:val="none" w:sz="0" w:space="0" w:color="auto"/>
      </w:divBdr>
    </w:div>
    <w:div w:id="1477842126">
      <w:bodyDiv w:val="1"/>
      <w:marLeft w:val="0"/>
      <w:marRight w:val="0"/>
      <w:marTop w:val="0"/>
      <w:marBottom w:val="0"/>
      <w:divBdr>
        <w:top w:val="none" w:sz="0" w:space="0" w:color="auto"/>
        <w:left w:val="none" w:sz="0" w:space="0" w:color="auto"/>
        <w:bottom w:val="none" w:sz="0" w:space="0" w:color="auto"/>
        <w:right w:val="none" w:sz="0" w:space="0" w:color="auto"/>
      </w:divBdr>
    </w:div>
    <w:div w:id="1603563758">
      <w:bodyDiv w:val="1"/>
      <w:marLeft w:val="0"/>
      <w:marRight w:val="0"/>
      <w:marTop w:val="0"/>
      <w:marBottom w:val="0"/>
      <w:divBdr>
        <w:top w:val="none" w:sz="0" w:space="0" w:color="auto"/>
        <w:left w:val="none" w:sz="0" w:space="0" w:color="auto"/>
        <w:bottom w:val="none" w:sz="0" w:space="0" w:color="auto"/>
        <w:right w:val="none" w:sz="0" w:space="0" w:color="auto"/>
      </w:divBdr>
    </w:div>
    <w:div w:id="1700158350">
      <w:bodyDiv w:val="1"/>
      <w:marLeft w:val="0"/>
      <w:marRight w:val="0"/>
      <w:marTop w:val="0"/>
      <w:marBottom w:val="0"/>
      <w:divBdr>
        <w:top w:val="none" w:sz="0" w:space="0" w:color="auto"/>
        <w:left w:val="none" w:sz="0" w:space="0" w:color="auto"/>
        <w:bottom w:val="none" w:sz="0" w:space="0" w:color="auto"/>
        <w:right w:val="none" w:sz="0" w:space="0" w:color="auto"/>
      </w:divBdr>
    </w:div>
    <w:div w:id="1795173381">
      <w:bodyDiv w:val="1"/>
      <w:marLeft w:val="0"/>
      <w:marRight w:val="0"/>
      <w:marTop w:val="0"/>
      <w:marBottom w:val="0"/>
      <w:divBdr>
        <w:top w:val="none" w:sz="0" w:space="0" w:color="auto"/>
        <w:left w:val="none" w:sz="0" w:space="0" w:color="auto"/>
        <w:bottom w:val="none" w:sz="0" w:space="0" w:color="auto"/>
        <w:right w:val="none" w:sz="0" w:space="0" w:color="auto"/>
      </w:divBdr>
    </w:div>
    <w:div w:id="1851290559">
      <w:bodyDiv w:val="1"/>
      <w:marLeft w:val="0"/>
      <w:marRight w:val="0"/>
      <w:marTop w:val="0"/>
      <w:marBottom w:val="0"/>
      <w:divBdr>
        <w:top w:val="none" w:sz="0" w:space="0" w:color="auto"/>
        <w:left w:val="none" w:sz="0" w:space="0" w:color="auto"/>
        <w:bottom w:val="none" w:sz="0" w:space="0" w:color="auto"/>
        <w:right w:val="none" w:sz="0" w:space="0" w:color="auto"/>
      </w:divBdr>
    </w:div>
    <w:div w:id="1879734263">
      <w:bodyDiv w:val="1"/>
      <w:marLeft w:val="0"/>
      <w:marRight w:val="0"/>
      <w:marTop w:val="0"/>
      <w:marBottom w:val="0"/>
      <w:divBdr>
        <w:top w:val="none" w:sz="0" w:space="0" w:color="auto"/>
        <w:left w:val="none" w:sz="0" w:space="0" w:color="auto"/>
        <w:bottom w:val="none" w:sz="0" w:space="0" w:color="auto"/>
        <w:right w:val="none" w:sz="0" w:space="0" w:color="auto"/>
      </w:divBdr>
    </w:div>
    <w:div w:id="212129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DAC1088-1194-465E-862F-D0DA2399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3184</Words>
  <Characters>16679</Characters>
  <Application>Microsoft Office Word</Application>
  <DocSecurity>0</DocSecurity>
  <Lines>282</Lines>
  <Paragraphs>84</Paragraphs>
  <ScaleCrop>false</ScaleCrop>
  <HeadingPairs>
    <vt:vector size="2" baseType="variant">
      <vt:variant>
        <vt:lpstr>Title</vt:lpstr>
      </vt:variant>
      <vt:variant>
        <vt:i4>1</vt:i4>
      </vt:variant>
    </vt:vector>
  </HeadingPairs>
  <TitlesOfParts>
    <vt:vector size="1" baseType="lpstr">
      <vt:lpstr>NOTICE OF MEETING OF THE</vt:lpstr>
    </vt:vector>
  </TitlesOfParts>
  <Company>Hewlett-Packard Company</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 THE</dc:title>
  <dc:subject/>
  <dc:creator>Stephanie Carlson</dc:creator>
  <cp:keywords/>
  <cp:lastModifiedBy>Stephanie Carlson</cp:lastModifiedBy>
  <cp:revision>2</cp:revision>
  <cp:lastPrinted>2019-05-28T18:06:00Z</cp:lastPrinted>
  <dcterms:created xsi:type="dcterms:W3CDTF">2024-03-08T22:42:00Z</dcterms:created>
  <dcterms:modified xsi:type="dcterms:W3CDTF">2024-03-08T22:42:00Z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f271828c05a12873f78efd0318aee930ac36194cfc00ded033ddffebfcc14c3c</vt:lpwstr>
  </property>
</Properties>
</file>