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B079" w14:textId="1A046A96" w:rsidR="00072BAB" w:rsidRDefault="00072BAB" w:rsidP="00FD38C1">
      <w:pPr>
        <w:ind w:left="1188"/>
        <w:jc w:val="center"/>
      </w:pPr>
      <w:r>
        <w:t>MINUTES OF</w:t>
      </w:r>
      <w:r w:rsidR="00504B66">
        <w:t xml:space="preserve"> THE</w:t>
      </w:r>
      <w:r w:rsidR="00FD38C1">
        <w:t xml:space="preserve"> PUBLIC HEARING FOR </w:t>
      </w:r>
      <w:r w:rsidR="007F2B18">
        <w:t xml:space="preserve">AMENDED </w:t>
      </w:r>
      <w:r w:rsidR="00FD38C1">
        <w:t xml:space="preserve">IMPACT FEE ANALYSIS AND FEE CHANGE FOR COMMERCIAL, CHURCHES AND AIRPLANE HANGERS IN THE MOUNTAIN </w:t>
      </w:r>
      <w:r>
        <w:t>GREEN FIRE PROTECTION DISTRICT</w:t>
      </w:r>
    </w:p>
    <w:p w14:paraId="1A897939" w14:textId="77777777" w:rsidR="00CD1F14" w:rsidRDefault="00CD1F14" w:rsidP="00FD38C1">
      <w:pPr>
        <w:ind w:left="1188"/>
        <w:jc w:val="center"/>
      </w:pPr>
    </w:p>
    <w:p w14:paraId="05CCF17F" w14:textId="1479BABD" w:rsidR="00221CF3" w:rsidRDefault="00FD38C1" w:rsidP="00FD38C1">
      <w:pPr>
        <w:jc w:val="center"/>
        <w:rPr>
          <w:b/>
        </w:rPr>
      </w:pPr>
      <w:r>
        <w:rPr>
          <w:b/>
        </w:rPr>
        <w:t>FEBRUARY 12</w:t>
      </w:r>
      <w:r w:rsidR="002F35C4">
        <w:rPr>
          <w:b/>
        </w:rPr>
        <w:t>, 2024</w:t>
      </w:r>
    </w:p>
    <w:p w14:paraId="225938F4" w14:textId="26B51D4E" w:rsidR="00072BAB" w:rsidRDefault="00FD38C1" w:rsidP="00FD38C1">
      <w:r>
        <w:t xml:space="preserve">                                                                                      </w:t>
      </w:r>
      <w:r w:rsidR="00C454A1">
        <w:t>6</w:t>
      </w:r>
      <w:r>
        <w:t>:30</w:t>
      </w:r>
      <w:r w:rsidR="00072BAB">
        <w:t xml:space="preserve"> P</w:t>
      </w:r>
      <w:r w:rsidR="004C562D">
        <w:t>.</w:t>
      </w:r>
      <w:r w:rsidR="00072BAB">
        <w:t>M</w:t>
      </w:r>
      <w:r w:rsidR="004C562D">
        <w:t>.</w:t>
      </w:r>
    </w:p>
    <w:p w14:paraId="53EABBBC" w14:textId="7CACA89F" w:rsidR="00072BAB" w:rsidRDefault="00FD38C1" w:rsidP="00FD38C1">
      <w:pPr>
        <w:ind w:left="1440" w:firstLine="720"/>
      </w:pPr>
      <w:r>
        <w:t xml:space="preserve">                      </w:t>
      </w:r>
      <w:r w:rsidR="00072BAB">
        <w:t>4565 WEST OLD HIGHWAY ROAD</w:t>
      </w:r>
    </w:p>
    <w:p w14:paraId="6F3105FE" w14:textId="06CDE107" w:rsidR="00072BAB" w:rsidRDefault="00FD38C1" w:rsidP="00FD38C1">
      <w:pPr>
        <w:jc w:val="center"/>
      </w:pPr>
      <w:r>
        <w:t xml:space="preserve"> </w:t>
      </w:r>
      <w:r w:rsidR="00072BAB">
        <w:t>MOUNTAIN GREEN, UTAH 84050</w:t>
      </w:r>
    </w:p>
    <w:p w14:paraId="1B181DEF" w14:textId="77777777" w:rsidR="00CD1F14" w:rsidRDefault="00CD1F14" w:rsidP="00CD1F14"/>
    <w:p w14:paraId="57C69783" w14:textId="29BF6DAE" w:rsidR="00960B76" w:rsidRDefault="00504B66" w:rsidP="00504B66">
      <w:r w:rsidRPr="002E3354">
        <w:rPr>
          <w:u w:val="single"/>
        </w:rPr>
        <w:t>NOTE:</w:t>
      </w:r>
      <w:r w:rsidRPr="009F463C">
        <w:t xml:space="preserve"> these Minutes are not intended as a verbatim transcript of the issues discussed at the meeting of the Board of Trustees. Rather, they are intended to reasonably summarize and highlight the substantive discussions of the issues set forth in the Agenda.  The Board of Trustee meeting were recorded. Should you wish to listen to the recording of these events, please contact Robert Woodcock, Chairman, at </w:t>
      </w:r>
      <w:hyperlink r:id="rId5" w:history="1">
        <w:r w:rsidRPr="00D01E2A">
          <w:rPr>
            <w:rStyle w:val="Hyperlink"/>
            <w:color w:val="auto"/>
            <w:u w:val="none"/>
          </w:rPr>
          <w:t>firetrustee2@gmail.com</w:t>
        </w:r>
      </w:hyperlink>
      <w:r w:rsidRPr="009F463C">
        <w:t xml:space="preserve"> and</w:t>
      </w:r>
      <w:r w:rsidR="0011629D">
        <w:t>/or 502-310-9943 and</w:t>
      </w:r>
      <w:r w:rsidRPr="009F463C">
        <w:t xml:space="preserve"> a mutually convenient time and place will be arranged to listen to the</w:t>
      </w:r>
      <w:r w:rsidR="004151E6">
        <w:t xml:space="preserve"> </w:t>
      </w:r>
      <w:r w:rsidRPr="009F463C">
        <w:t xml:space="preserve">recording. </w:t>
      </w:r>
    </w:p>
    <w:p w14:paraId="2CB9D83C" w14:textId="77AEE988" w:rsidR="00FD38C1" w:rsidRDefault="00FD38C1" w:rsidP="00504B66">
      <w:pPr>
        <w:rPr>
          <w:b/>
          <w:bCs/>
          <w:u w:val="single"/>
        </w:rPr>
      </w:pPr>
      <w:r w:rsidRPr="00FD38C1">
        <w:rPr>
          <w:b/>
          <w:bCs/>
          <w:u w:val="single"/>
        </w:rPr>
        <w:t>2024</w:t>
      </w:r>
      <w:r w:rsidR="007F2B18">
        <w:rPr>
          <w:b/>
          <w:bCs/>
          <w:u w:val="single"/>
        </w:rPr>
        <w:t xml:space="preserve"> AMENDED</w:t>
      </w:r>
      <w:r w:rsidRPr="00FD38C1">
        <w:rPr>
          <w:b/>
          <w:bCs/>
          <w:u w:val="single"/>
        </w:rPr>
        <w:t xml:space="preserve"> IMPACT FEE ANALYSIS PUBLIC HEARING</w:t>
      </w:r>
    </w:p>
    <w:p w14:paraId="37D77F57" w14:textId="7AB5F30D" w:rsidR="00CD2D25" w:rsidRPr="00E56C5D" w:rsidRDefault="002F35C4" w:rsidP="00504B66">
      <w:pPr>
        <w:rPr>
          <w:b/>
          <w:bCs/>
        </w:rPr>
      </w:pPr>
      <w:r w:rsidRPr="00E56C5D">
        <w:rPr>
          <w:b/>
          <w:bCs/>
        </w:rPr>
        <w:t xml:space="preserve">  </w:t>
      </w:r>
    </w:p>
    <w:p w14:paraId="46BFD44A" w14:textId="441DA2DE" w:rsidR="00072BAB" w:rsidRDefault="00072BAB" w:rsidP="00072BAB">
      <w:r>
        <w:t xml:space="preserve">Members of the </w:t>
      </w:r>
      <w:r w:rsidR="00CD0502">
        <w:t xml:space="preserve">Board of Trustees of the </w:t>
      </w:r>
      <w:r>
        <w:t>Mountain Green Fire Protection District in attendance:</w:t>
      </w:r>
    </w:p>
    <w:p w14:paraId="5793BAC7" w14:textId="3C6C4981" w:rsidR="00072BAB" w:rsidRDefault="00E56C5D" w:rsidP="00CD1F14">
      <w:pPr>
        <w:spacing w:after="0"/>
        <w:ind w:firstLine="720"/>
      </w:pPr>
      <w:r>
        <w:t>Tim Barnes</w:t>
      </w:r>
    </w:p>
    <w:p w14:paraId="2475586E" w14:textId="022D820F" w:rsidR="00960B76" w:rsidRDefault="00960B76" w:rsidP="00B73E4A">
      <w:pPr>
        <w:spacing w:after="0"/>
        <w:ind w:firstLine="720"/>
      </w:pPr>
      <w:r>
        <w:t>Rici Johnson</w:t>
      </w:r>
    </w:p>
    <w:p w14:paraId="18F732E9" w14:textId="33844C26" w:rsidR="00FD38C1" w:rsidRDefault="00E56C5D" w:rsidP="00FD38C1">
      <w:pPr>
        <w:spacing w:after="0"/>
        <w:ind w:firstLine="720"/>
      </w:pPr>
      <w:r>
        <w:t xml:space="preserve">Saul </w:t>
      </w:r>
      <w:proofErr w:type="spellStart"/>
      <w:r>
        <w:t>Grasteit</w:t>
      </w:r>
      <w:proofErr w:type="spellEnd"/>
    </w:p>
    <w:p w14:paraId="789AD359" w14:textId="77777777" w:rsidR="00FD38C1" w:rsidRDefault="00FD38C1" w:rsidP="00FD38C1">
      <w:pPr>
        <w:spacing w:after="0"/>
      </w:pPr>
    </w:p>
    <w:p w14:paraId="41D422C9" w14:textId="756A25D8" w:rsidR="007155C3" w:rsidRDefault="00C3090B" w:rsidP="008D3177">
      <w:pPr>
        <w:spacing w:after="0"/>
        <w:ind w:left="3600" w:hanging="3600"/>
      </w:pPr>
      <w:r>
        <w:t>I</w:t>
      </w:r>
      <w:r w:rsidR="007155C3">
        <w:t xml:space="preserve">n attendance </w:t>
      </w:r>
      <w:r w:rsidR="00504B66">
        <w:t xml:space="preserve">from Operations </w:t>
      </w:r>
      <w:r w:rsidR="007155C3">
        <w:t>were:</w:t>
      </w:r>
      <w:r w:rsidR="007155C3">
        <w:tab/>
      </w:r>
      <w:r w:rsidR="00B67F03">
        <w:t xml:space="preserve">Chief </w:t>
      </w:r>
      <w:r w:rsidR="00B73E4A">
        <w:t xml:space="preserve">Brian </w:t>
      </w:r>
      <w:r w:rsidR="00D769D9">
        <w:t>Brendel</w:t>
      </w:r>
    </w:p>
    <w:p w14:paraId="479D6D61" w14:textId="77777777" w:rsidR="009F463C" w:rsidRDefault="009F463C" w:rsidP="00C3090B">
      <w:pPr>
        <w:spacing w:after="0"/>
        <w:ind w:left="2880" w:firstLine="720"/>
      </w:pPr>
    </w:p>
    <w:p w14:paraId="548A6640" w14:textId="6A35A3AE" w:rsidR="00035734" w:rsidRDefault="0065769A" w:rsidP="004C562D">
      <w:pPr>
        <w:spacing w:after="0"/>
      </w:pPr>
      <w:r>
        <w:t xml:space="preserve">Chairman Barnes called the public meeting to order at approximately 6:30 PM.  </w:t>
      </w:r>
      <w:r w:rsidR="00FD38C1">
        <w:t xml:space="preserve">Two </w:t>
      </w:r>
      <w:r w:rsidR="00E56C5D">
        <w:t>members of the public were in attendance.</w:t>
      </w:r>
      <w:r w:rsidR="00FD38C1">
        <w:t xml:space="preserve"> City of Morgan Fire Chief Boyd </w:t>
      </w:r>
      <w:r w:rsidR="00EB0103">
        <w:t xml:space="preserve">Carrigan and Morgan County </w:t>
      </w:r>
      <w:r w:rsidR="007F2B18">
        <w:t>M</w:t>
      </w:r>
      <w:r w:rsidR="00EB0103">
        <w:t>anager Kate Becker.</w:t>
      </w:r>
      <w:r>
        <w:t xml:space="preserve">  Both </w:t>
      </w:r>
      <w:r w:rsidR="00BC112D">
        <w:t>public</w:t>
      </w:r>
      <w:r w:rsidR="007F2B18">
        <w:t xml:space="preserve"> </w:t>
      </w:r>
      <w:r>
        <w:t xml:space="preserve">attendees were given the opportunity to ask questions and give public comment if desired. Both asked questions but did not give a </w:t>
      </w:r>
      <w:r w:rsidR="00BC112D">
        <w:t>comment</w:t>
      </w:r>
      <w:r>
        <w:t xml:space="preserve">.  Questions </w:t>
      </w:r>
      <w:r w:rsidR="007F2B18">
        <w:t xml:space="preserve">form public and trustees </w:t>
      </w:r>
      <w:r>
        <w:t xml:space="preserve">were operational and answered by Chief Brendel.  Chief Brendel offered a very detailed history of our Impact Fee Analysis and how the community applies for and pays for impact fees.  Chief Brendel also covered the </w:t>
      </w:r>
      <w:r w:rsidR="004E47FE">
        <w:t xml:space="preserve">how </w:t>
      </w:r>
      <w:r>
        <w:t xml:space="preserve">impact fees are used to </w:t>
      </w:r>
      <w:r w:rsidR="00BC112D">
        <w:t xml:space="preserve">ensure public safety through maintaining the </w:t>
      </w:r>
      <w:r>
        <w:t>Mountain Green</w:t>
      </w:r>
      <w:r w:rsidR="00BC112D">
        <w:t xml:space="preserve"> Firehouse </w:t>
      </w:r>
      <w:r>
        <w:t xml:space="preserve">facility. </w:t>
      </w:r>
    </w:p>
    <w:p w14:paraId="46B7A946" w14:textId="77777777" w:rsidR="00E56C5D" w:rsidRDefault="00E56C5D" w:rsidP="004C562D">
      <w:pPr>
        <w:spacing w:after="0"/>
      </w:pPr>
    </w:p>
    <w:p w14:paraId="0D6810B9" w14:textId="4CAD7030" w:rsidR="007F2B18" w:rsidRDefault="007F2B18" w:rsidP="004C562D">
      <w:pPr>
        <w:spacing w:after="0"/>
      </w:pPr>
      <w:r>
        <w:t xml:space="preserve">No additional questions or statements from Trustees or Public.  </w:t>
      </w:r>
      <w:r w:rsidR="0065769A">
        <w:t>Trustee Johnson</w:t>
      </w:r>
      <w:r w:rsidR="00E56C5D">
        <w:t xml:space="preserve"> </w:t>
      </w:r>
      <w:r w:rsidR="0065769A">
        <w:t xml:space="preserve">made a motion to adopt the </w:t>
      </w:r>
      <w:r>
        <w:t>A</w:t>
      </w:r>
      <w:r w:rsidR="0065769A">
        <w:t xml:space="preserve">mended Impact Fee Analysis and begin to charge the </w:t>
      </w:r>
      <w:r>
        <w:t xml:space="preserve">new impact fees for commercial, churches and hangers starting May,15, 2024 (92 days after public hearing </w:t>
      </w:r>
      <w:r w:rsidR="00BC112D">
        <w:t xml:space="preserve">and </w:t>
      </w:r>
      <w:r>
        <w:t xml:space="preserve">IFA approval). The motion </w:t>
      </w:r>
      <w:proofErr w:type="gramStart"/>
      <w:r>
        <w:t>were</w:t>
      </w:r>
      <w:proofErr w:type="gramEnd"/>
      <w:r>
        <w:t xml:space="preserve"> seconded and passed by Trustee </w:t>
      </w:r>
      <w:proofErr w:type="spellStart"/>
      <w:r>
        <w:t>Grasteit</w:t>
      </w:r>
      <w:proofErr w:type="spellEnd"/>
      <w:r>
        <w:t xml:space="preserve">.  </w:t>
      </w:r>
      <w:r w:rsidR="0065769A">
        <w:t xml:space="preserve"> </w:t>
      </w:r>
      <w:r>
        <w:t xml:space="preserve">Chief Brendel will communicate changes with web site owner and have changes effective on MGFPD.org site on May15, 2024. </w:t>
      </w:r>
    </w:p>
    <w:p w14:paraId="4379D636" w14:textId="77777777" w:rsidR="007F2B18" w:rsidRDefault="007F2B18" w:rsidP="004C562D">
      <w:pPr>
        <w:spacing w:after="0"/>
      </w:pPr>
    </w:p>
    <w:p w14:paraId="787CFD98" w14:textId="62E3657C" w:rsidR="00BC112D" w:rsidRDefault="004E47FE" w:rsidP="004C562D">
      <w:pPr>
        <w:spacing w:after="0"/>
      </w:pPr>
      <w:r>
        <w:t xml:space="preserve">Trustee </w:t>
      </w:r>
      <w:r w:rsidR="00BC112D">
        <w:t>Johnson</w:t>
      </w:r>
      <w:r>
        <w:t xml:space="preserve"> made a</w:t>
      </w:r>
      <w:r w:rsidR="00BC112D">
        <w:t xml:space="preserve"> </w:t>
      </w:r>
      <w:r>
        <w:t xml:space="preserve">motion to close the public hearing and trustee </w:t>
      </w:r>
      <w:proofErr w:type="spellStart"/>
      <w:r>
        <w:t>Grasteit</w:t>
      </w:r>
      <w:proofErr w:type="spellEnd"/>
      <w:r>
        <w:t xml:space="preserve"> seconded the mo</w:t>
      </w:r>
      <w:r w:rsidR="00BC112D">
        <w:t xml:space="preserve">tion.  </w:t>
      </w:r>
    </w:p>
    <w:p w14:paraId="58BEF09A" w14:textId="15B06E4D" w:rsidR="004E47FE" w:rsidRDefault="004E47FE" w:rsidP="004C562D">
      <w:pPr>
        <w:spacing w:after="0"/>
      </w:pPr>
      <w:r>
        <w:t xml:space="preserve"> </w:t>
      </w:r>
    </w:p>
    <w:p w14:paraId="3E70D7ED" w14:textId="6C36D9F5" w:rsidR="00AD006E" w:rsidRDefault="00E56C5D" w:rsidP="006964D1">
      <w:pPr>
        <w:spacing w:after="0"/>
      </w:pPr>
      <w:r>
        <w:t xml:space="preserve"> </w:t>
      </w:r>
      <w:r w:rsidR="00AD006E">
        <w:t xml:space="preserve">  </w:t>
      </w:r>
    </w:p>
    <w:p w14:paraId="61DF6B2F" w14:textId="4B6B6B84" w:rsidR="00530AB0" w:rsidRDefault="00530AB0">
      <w:r>
        <w:t xml:space="preserve">TO OBTAIN FURTHER INFORMATION ABOUT THIS MEETING, PLEASE CONTACT </w:t>
      </w:r>
      <w:r w:rsidR="00CD1F14">
        <w:t>TIM BARNE</w:t>
      </w:r>
      <w:r w:rsidR="00BC112D">
        <w:t xml:space="preserve">S at </w:t>
      </w:r>
      <w:hyperlink r:id="rId6" w:history="1">
        <w:r w:rsidR="00BC112D" w:rsidRPr="003F1B3F">
          <w:rPr>
            <w:rStyle w:val="Hyperlink"/>
          </w:rPr>
          <w:t>MGFD.tbarnes@gmail.com</w:t>
        </w:r>
      </w:hyperlink>
      <w:r w:rsidR="00BC112D">
        <w:t xml:space="preserve"> </w:t>
      </w:r>
      <w:r>
        <w:t xml:space="preserve">OR </w:t>
      </w:r>
      <w:r w:rsidR="00CD1F14">
        <w:t>801-695-0724.</w:t>
      </w:r>
    </w:p>
    <w:p w14:paraId="4A23A642" w14:textId="77777777" w:rsidR="00BD10AA" w:rsidRDefault="00BD10AA"/>
    <w:p w14:paraId="341F2A3D" w14:textId="7217E35D" w:rsidR="00800613" w:rsidRDefault="00530AB0">
      <w:r>
        <w:t>APPROVED THIS</w:t>
      </w:r>
      <w:r w:rsidR="00FD515F">
        <w:t xml:space="preserve"> </w:t>
      </w:r>
      <w:r w:rsidR="0000373D">
        <w:t xml:space="preserve"> 4</w:t>
      </w:r>
      <w:r w:rsidR="0000373D" w:rsidRPr="0000373D">
        <w:rPr>
          <w:vertAlign w:val="superscript"/>
        </w:rPr>
        <w:t>th</w:t>
      </w:r>
      <w:r w:rsidR="0000373D">
        <w:t xml:space="preserve"> </w:t>
      </w:r>
      <w:r w:rsidR="004405F5">
        <w:t>DAY</w:t>
      </w:r>
      <w:r>
        <w:t xml:space="preserve"> OF </w:t>
      </w:r>
      <w:r w:rsidR="00BC112D">
        <w:t>MARCH</w:t>
      </w:r>
      <w:r w:rsidR="00CD1F14">
        <w:t xml:space="preserve"> </w:t>
      </w:r>
      <w:r w:rsidR="008D3177">
        <w:t>202</w:t>
      </w:r>
      <w:r w:rsidR="004405F5">
        <w:t>4</w:t>
      </w:r>
      <w:r w:rsidR="008D3177">
        <w:t>.</w:t>
      </w:r>
    </w:p>
    <w:p w14:paraId="70248F28" w14:textId="77777777" w:rsidR="00505778" w:rsidRDefault="00505778"/>
    <w:p w14:paraId="405DAC6C" w14:textId="02C597D0" w:rsidR="006B5E16" w:rsidRDefault="00CD1F14" w:rsidP="002654CB">
      <w:pPr>
        <w:spacing w:after="0"/>
      </w:pPr>
      <w:r>
        <w:rPr>
          <w:i/>
          <w:iCs/>
          <w:u w:val="single"/>
        </w:rPr>
        <w:t>_______</w:t>
      </w:r>
      <w:r w:rsidR="00505778">
        <w:t>__________________</w:t>
      </w:r>
      <w:r w:rsidR="00505778">
        <w:tab/>
      </w:r>
      <w:r>
        <w:t xml:space="preserve">     </w:t>
      </w:r>
      <w:r w:rsidR="00505778">
        <w:t>_____________</w:t>
      </w:r>
      <w:r w:rsidR="005C6FB7">
        <w:t>_______</w:t>
      </w:r>
      <w:r>
        <w:t>____            ______________________</w:t>
      </w:r>
    </w:p>
    <w:p w14:paraId="64AC8EF6" w14:textId="0184AF28" w:rsidR="006B5E16" w:rsidRDefault="00CD1F14" w:rsidP="002654CB">
      <w:pPr>
        <w:spacing w:after="0"/>
      </w:pPr>
      <w:r>
        <w:t xml:space="preserve">Saul </w:t>
      </w:r>
      <w:proofErr w:type="spellStart"/>
      <w:r>
        <w:t>Graseit</w:t>
      </w:r>
      <w:proofErr w:type="spellEnd"/>
      <w:r w:rsidR="006B5E16">
        <w:t>, Trustee</w:t>
      </w:r>
      <w:r w:rsidR="006B5E16">
        <w:tab/>
      </w:r>
      <w:r w:rsidR="006B5E16">
        <w:tab/>
      </w:r>
      <w:r>
        <w:t xml:space="preserve">     Tim Barnes</w:t>
      </w:r>
      <w:r w:rsidR="006B5E16">
        <w:t>, Trustee</w:t>
      </w:r>
      <w:r w:rsidR="005C6FB7">
        <w:tab/>
      </w:r>
      <w:r>
        <w:t xml:space="preserve">                           </w:t>
      </w:r>
      <w:r w:rsidR="005C6FB7">
        <w:t>Rici Johnson, Trustee</w:t>
      </w:r>
    </w:p>
    <w:p w14:paraId="140FBCC9" w14:textId="77777777" w:rsidR="003118BF" w:rsidRDefault="003118BF" w:rsidP="002654CB">
      <w:pPr>
        <w:spacing w:after="0"/>
      </w:pPr>
    </w:p>
    <w:p w14:paraId="526E9937" w14:textId="77777777" w:rsidR="004A1638" w:rsidRDefault="004A1638" w:rsidP="002654CB">
      <w:pPr>
        <w:spacing w:after="0"/>
      </w:pPr>
    </w:p>
    <w:p w14:paraId="66A7037A" w14:textId="77777777" w:rsidR="004A1638" w:rsidRDefault="004A1638" w:rsidP="002654CB">
      <w:pPr>
        <w:spacing w:after="0"/>
      </w:pPr>
    </w:p>
    <w:p w14:paraId="39CC144A" w14:textId="77777777" w:rsidR="004A1638" w:rsidRDefault="004A1638" w:rsidP="002654CB">
      <w:pPr>
        <w:spacing w:after="0"/>
      </w:pPr>
    </w:p>
    <w:sectPr w:rsidR="004A1638" w:rsidSect="00CB4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653"/>
    <w:multiLevelType w:val="hybridMultilevel"/>
    <w:tmpl w:val="2562767A"/>
    <w:lvl w:ilvl="0" w:tplc="19E2669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24B86A6D"/>
    <w:multiLevelType w:val="hybridMultilevel"/>
    <w:tmpl w:val="BDCE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C1806"/>
    <w:multiLevelType w:val="hybridMultilevel"/>
    <w:tmpl w:val="9394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92701"/>
    <w:multiLevelType w:val="hybridMultilevel"/>
    <w:tmpl w:val="3752C3AC"/>
    <w:lvl w:ilvl="0" w:tplc="798693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038146">
    <w:abstractNumId w:val="3"/>
  </w:num>
  <w:num w:numId="2" w16cid:durableId="1729113175">
    <w:abstractNumId w:val="2"/>
  </w:num>
  <w:num w:numId="3" w16cid:durableId="1854950180">
    <w:abstractNumId w:val="0"/>
  </w:num>
  <w:num w:numId="4" w16cid:durableId="2082024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AB"/>
    <w:rsid w:val="0000154F"/>
    <w:rsid w:val="0000373D"/>
    <w:rsid w:val="000115DF"/>
    <w:rsid w:val="00013AD1"/>
    <w:rsid w:val="00023C66"/>
    <w:rsid w:val="00027C14"/>
    <w:rsid w:val="00032ED7"/>
    <w:rsid w:val="000338C1"/>
    <w:rsid w:val="00034E24"/>
    <w:rsid w:val="00035734"/>
    <w:rsid w:val="000435AA"/>
    <w:rsid w:val="00043A21"/>
    <w:rsid w:val="00050C93"/>
    <w:rsid w:val="00050EA1"/>
    <w:rsid w:val="000517E4"/>
    <w:rsid w:val="00054995"/>
    <w:rsid w:val="00060BDF"/>
    <w:rsid w:val="0006438A"/>
    <w:rsid w:val="00072A55"/>
    <w:rsid w:val="00072BAB"/>
    <w:rsid w:val="0007561B"/>
    <w:rsid w:val="00075E36"/>
    <w:rsid w:val="00080D52"/>
    <w:rsid w:val="00087552"/>
    <w:rsid w:val="00087EB1"/>
    <w:rsid w:val="00091137"/>
    <w:rsid w:val="00096D75"/>
    <w:rsid w:val="000A2167"/>
    <w:rsid w:val="000A4FB0"/>
    <w:rsid w:val="000A6E9A"/>
    <w:rsid w:val="000B22A6"/>
    <w:rsid w:val="000B45AA"/>
    <w:rsid w:val="000B65DD"/>
    <w:rsid w:val="000D7823"/>
    <w:rsid w:val="000E2396"/>
    <w:rsid w:val="000E40C3"/>
    <w:rsid w:val="000E5C26"/>
    <w:rsid w:val="000E6A00"/>
    <w:rsid w:val="000F0CD7"/>
    <w:rsid w:val="000F0E74"/>
    <w:rsid w:val="000F5AE1"/>
    <w:rsid w:val="000F6607"/>
    <w:rsid w:val="00100F84"/>
    <w:rsid w:val="00103ADE"/>
    <w:rsid w:val="00104786"/>
    <w:rsid w:val="0010686C"/>
    <w:rsid w:val="001110B8"/>
    <w:rsid w:val="001112A4"/>
    <w:rsid w:val="00111C99"/>
    <w:rsid w:val="00111F00"/>
    <w:rsid w:val="0011629D"/>
    <w:rsid w:val="00126529"/>
    <w:rsid w:val="00136C09"/>
    <w:rsid w:val="00142413"/>
    <w:rsid w:val="001464B2"/>
    <w:rsid w:val="00166596"/>
    <w:rsid w:val="001718A6"/>
    <w:rsid w:val="0018121B"/>
    <w:rsid w:val="00181D3A"/>
    <w:rsid w:val="00184464"/>
    <w:rsid w:val="0019276A"/>
    <w:rsid w:val="001928A5"/>
    <w:rsid w:val="001942C6"/>
    <w:rsid w:val="001A2C05"/>
    <w:rsid w:val="001A4F60"/>
    <w:rsid w:val="001A54DF"/>
    <w:rsid w:val="001A588E"/>
    <w:rsid w:val="001A7565"/>
    <w:rsid w:val="001A7D4E"/>
    <w:rsid w:val="001B5210"/>
    <w:rsid w:val="001C58A5"/>
    <w:rsid w:val="001D3710"/>
    <w:rsid w:val="001D491E"/>
    <w:rsid w:val="001D6D43"/>
    <w:rsid w:val="001E2320"/>
    <w:rsid w:val="001E5BFD"/>
    <w:rsid w:val="001F5DE9"/>
    <w:rsid w:val="00212E03"/>
    <w:rsid w:val="00221CF3"/>
    <w:rsid w:val="00237DC6"/>
    <w:rsid w:val="00242C33"/>
    <w:rsid w:val="0025451F"/>
    <w:rsid w:val="00254FB7"/>
    <w:rsid w:val="002654CB"/>
    <w:rsid w:val="002657F4"/>
    <w:rsid w:val="00267837"/>
    <w:rsid w:val="00270211"/>
    <w:rsid w:val="00271699"/>
    <w:rsid w:val="00273183"/>
    <w:rsid w:val="00275019"/>
    <w:rsid w:val="0027630F"/>
    <w:rsid w:val="00285968"/>
    <w:rsid w:val="002A22DF"/>
    <w:rsid w:val="002A23D4"/>
    <w:rsid w:val="002A25AB"/>
    <w:rsid w:val="002B48C1"/>
    <w:rsid w:val="002B7161"/>
    <w:rsid w:val="002B7D62"/>
    <w:rsid w:val="002C06F5"/>
    <w:rsid w:val="002C2428"/>
    <w:rsid w:val="002D41D5"/>
    <w:rsid w:val="002D5067"/>
    <w:rsid w:val="002D60E6"/>
    <w:rsid w:val="002E11C2"/>
    <w:rsid w:val="002E3354"/>
    <w:rsid w:val="002E65D2"/>
    <w:rsid w:val="002F0476"/>
    <w:rsid w:val="002F09F2"/>
    <w:rsid w:val="002F0C4E"/>
    <w:rsid w:val="002F35C4"/>
    <w:rsid w:val="002F73D0"/>
    <w:rsid w:val="00303300"/>
    <w:rsid w:val="003069CA"/>
    <w:rsid w:val="003118BF"/>
    <w:rsid w:val="00315D1F"/>
    <w:rsid w:val="003234DC"/>
    <w:rsid w:val="003247DF"/>
    <w:rsid w:val="00327C7D"/>
    <w:rsid w:val="0033011F"/>
    <w:rsid w:val="00344408"/>
    <w:rsid w:val="00354A4A"/>
    <w:rsid w:val="00354FA0"/>
    <w:rsid w:val="003555AD"/>
    <w:rsid w:val="0035740B"/>
    <w:rsid w:val="003603DA"/>
    <w:rsid w:val="00382D19"/>
    <w:rsid w:val="003844F2"/>
    <w:rsid w:val="00384A47"/>
    <w:rsid w:val="00384B50"/>
    <w:rsid w:val="00391625"/>
    <w:rsid w:val="0039271D"/>
    <w:rsid w:val="00394695"/>
    <w:rsid w:val="003A1721"/>
    <w:rsid w:val="003A4106"/>
    <w:rsid w:val="003B07D6"/>
    <w:rsid w:val="003C3847"/>
    <w:rsid w:val="003C6217"/>
    <w:rsid w:val="003C7D60"/>
    <w:rsid w:val="003E10AA"/>
    <w:rsid w:val="003E3522"/>
    <w:rsid w:val="003E4A4D"/>
    <w:rsid w:val="003F56A2"/>
    <w:rsid w:val="00400007"/>
    <w:rsid w:val="00405D81"/>
    <w:rsid w:val="0041051F"/>
    <w:rsid w:val="00411006"/>
    <w:rsid w:val="004151E6"/>
    <w:rsid w:val="00416DCD"/>
    <w:rsid w:val="004171CE"/>
    <w:rsid w:val="00420D70"/>
    <w:rsid w:val="00424854"/>
    <w:rsid w:val="004259A6"/>
    <w:rsid w:val="004405F5"/>
    <w:rsid w:val="004417AC"/>
    <w:rsid w:val="00441938"/>
    <w:rsid w:val="00442916"/>
    <w:rsid w:val="00442ACA"/>
    <w:rsid w:val="00450530"/>
    <w:rsid w:val="004616A5"/>
    <w:rsid w:val="00462B81"/>
    <w:rsid w:val="00464398"/>
    <w:rsid w:val="0047059B"/>
    <w:rsid w:val="00472218"/>
    <w:rsid w:val="0047369F"/>
    <w:rsid w:val="00483A95"/>
    <w:rsid w:val="00490170"/>
    <w:rsid w:val="00492E02"/>
    <w:rsid w:val="00494F4F"/>
    <w:rsid w:val="00497DAE"/>
    <w:rsid w:val="004A1638"/>
    <w:rsid w:val="004A35D6"/>
    <w:rsid w:val="004A5397"/>
    <w:rsid w:val="004A5C18"/>
    <w:rsid w:val="004A74C8"/>
    <w:rsid w:val="004B17DC"/>
    <w:rsid w:val="004B62F3"/>
    <w:rsid w:val="004C00A4"/>
    <w:rsid w:val="004C2E66"/>
    <w:rsid w:val="004C562D"/>
    <w:rsid w:val="004D01D5"/>
    <w:rsid w:val="004D5F3D"/>
    <w:rsid w:val="004E3621"/>
    <w:rsid w:val="004E47FE"/>
    <w:rsid w:val="004F3ED7"/>
    <w:rsid w:val="004F4E9C"/>
    <w:rsid w:val="004F695F"/>
    <w:rsid w:val="00502665"/>
    <w:rsid w:val="00504B66"/>
    <w:rsid w:val="00505778"/>
    <w:rsid w:val="00506BD3"/>
    <w:rsid w:val="00526A03"/>
    <w:rsid w:val="00526A53"/>
    <w:rsid w:val="00530AB0"/>
    <w:rsid w:val="005429F0"/>
    <w:rsid w:val="00544E2B"/>
    <w:rsid w:val="005470E9"/>
    <w:rsid w:val="00553203"/>
    <w:rsid w:val="005600F2"/>
    <w:rsid w:val="00562206"/>
    <w:rsid w:val="00567FB7"/>
    <w:rsid w:val="005777B3"/>
    <w:rsid w:val="00583577"/>
    <w:rsid w:val="00584AEC"/>
    <w:rsid w:val="00586D33"/>
    <w:rsid w:val="00593B18"/>
    <w:rsid w:val="00594678"/>
    <w:rsid w:val="005969BB"/>
    <w:rsid w:val="005A7669"/>
    <w:rsid w:val="005A7715"/>
    <w:rsid w:val="005B4A62"/>
    <w:rsid w:val="005B7AA5"/>
    <w:rsid w:val="005C52B6"/>
    <w:rsid w:val="005C5C75"/>
    <w:rsid w:val="005C63BE"/>
    <w:rsid w:val="005C6FB7"/>
    <w:rsid w:val="005D2CA1"/>
    <w:rsid w:val="005E0326"/>
    <w:rsid w:val="005E26C5"/>
    <w:rsid w:val="005E7A30"/>
    <w:rsid w:val="005F42B9"/>
    <w:rsid w:val="005F5AF2"/>
    <w:rsid w:val="006028AE"/>
    <w:rsid w:val="00610555"/>
    <w:rsid w:val="0061240D"/>
    <w:rsid w:val="00615122"/>
    <w:rsid w:val="00620C1F"/>
    <w:rsid w:val="00621EFA"/>
    <w:rsid w:val="00624081"/>
    <w:rsid w:val="006348CD"/>
    <w:rsid w:val="00644BA0"/>
    <w:rsid w:val="00644F15"/>
    <w:rsid w:val="00647ADC"/>
    <w:rsid w:val="00650519"/>
    <w:rsid w:val="00655085"/>
    <w:rsid w:val="0065534C"/>
    <w:rsid w:val="00657400"/>
    <w:rsid w:val="0065769A"/>
    <w:rsid w:val="006603A9"/>
    <w:rsid w:val="00662F06"/>
    <w:rsid w:val="0066414F"/>
    <w:rsid w:val="00665B6F"/>
    <w:rsid w:val="00675460"/>
    <w:rsid w:val="00677B57"/>
    <w:rsid w:val="00682AD7"/>
    <w:rsid w:val="006964D1"/>
    <w:rsid w:val="00696719"/>
    <w:rsid w:val="006A035D"/>
    <w:rsid w:val="006A0FAB"/>
    <w:rsid w:val="006A2871"/>
    <w:rsid w:val="006A4419"/>
    <w:rsid w:val="006B37FB"/>
    <w:rsid w:val="006B5E16"/>
    <w:rsid w:val="006C09B4"/>
    <w:rsid w:val="006C27C2"/>
    <w:rsid w:val="006C5B76"/>
    <w:rsid w:val="006D1115"/>
    <w:rsid w:val="006D30B0"/>
    <w:rsid w:val="006D51DD"/>
    <w:rsid w:val="006D6F56"/>
    <w:rsid w:val="006D7D37"/>
    <w:rsid w:val="006E7FB7"/>
    <w:rsid w:val="006F14A7"/>
    <w:rsid w:val="006F2A0E"/>
    <w:rsid w:val="006F5803"/>
    <w:rsid w:val="007015B9"/>
    <w:rsid w:val="00705741"/>
    <w:rsid w:val="007073F9"/>
    <w:rsid w:val="00711535"/>
    <w:rsid w:val="007155C3"/>
    <w:rsid w:val="00724427"/>
    <w:rsid w:val="007333E0"/>
    <w:rsid w:val="00735DB5"/>
    <w:rsid w:val="00735F26"/>
    <w:rsid w:val="007474AA"/>
    <w:rsid w:val="00754C93"/>
    <w:rsid w:val="00757002"/>
    <w:rsid w:val="00760462"/>
    <w:rsid w:val="00766A59"/>
    <w:rsid w:val="00786EFE"/>
    <w:rsid w:val="007913BC"/>
    <w:rsid w:val="00791A86"/>
    <w:rsid w:val="00796318"/>
    <w:rsid w:val="007B0D2D"/>
    <w:rsid w:val="007B4B5E"/>
    <w:rsid w:val="007B5D0A"/>
    <w:rsid w:val="007D3B8C"/>
    <w:rsid w:val="007D6028"/>
    <w:rsid w:val="007E30C3"/>
    <w:rsid w:val="007E6D2B"/>
    <w:rsid w:val="007F2B18"/>
    <w:rsid w:val="007F5FA4"/>
    <w:rsid w:val="00800613"/>
    <w:rsid w:val="00803454"/>
    <w:rsid w:val="00803D0E"/>
    <w:rsid w:val="00804552"/>
    <w:rsid w:val="00804A8A"/>
    <w:rsid w:val="00804E6D"/>
    <w:rsid w:val="008061F7"/>
    <w:rsid w:val="00810F03"/>
    <w:rsid w:val="00814C85"/>
    <w:rsid w:val="00815D9C"/>
    <w:rsid w:val="00817200"/>
    <w:rsid w:val="00824E31"/>
    <w:rsid w:val="008256F9"/>
    <w:rsid w:val="00833F92"/>
    <w:rsid w:val="00837653"/>
    <w:rsid w:val="00842606"/>
    <w:rsid w:val="00843A37"/>
    <w:rsid w:val="00846EF6"/>
    <w:rsid w:val="008577E1"/>
    <w:rsid w:val="00860F15"/>
    <w:rsid w:val="00872A2C"/>
    <w:rsid w:val="00882F53"/>
    <w:rsid w:val="00886C9A"/>
    <w:rsid w:val="00887393"/>
    <w:rsid w:val="008873EB"/>
    <w:rsid w:val="00892E58"/>
    <w:rsid w:val="0089580D"/>
    <w:rsid w:val="008A1284"/>
    <w:rsid w:val="008A2651"/>
    <w:rsid w:val="008A4127"/>
    <w:rsid w:val="008A5950"/>
    <w:rsid w:val="008B3215"/>
    <w:rsid w:val="008B5A30"/>
    <w:rsid w:val="008D3177"/>
    <w:rsid w:val="008E0826"/>
    <w:rsid w:val="008E4CE2"/>
    <w:rsid w:val="008F2062"/>
    <w:rsid w:val="008F280D"/>
    <w:rsid w:val="008F468E"/>
    <w:rsid w:val="009050CF"/>
    <w:rsid w:val="009127C4"/>
    <w:rsid w:val="00921AC0"/>
    <w:rsid w:val="00927FA8"/>
    <w:rsid w:val="00932423"/>
    <w:rsid w:val="00935EAE"/>
    <w:rsid w:val="00942898"/>
    <w:rsid w:val="0094663B"/>
    <w:rsid w:val="00960B76"/>
    <w:rsid w:val="009619A3"/>
    <w:rsid w:val="0096550C"/>
    <w:rsid w:val="00967901"/>
    <w:rsid w:val="00971D0B"/>
    <w:rsid w:val="00973DBD"/>
    <w:rsid w:val="00981817"/>
    <w:rsid w:val="009828BD"/>
    <w:rsid w:val="00985F43"/>
    <w:rsid w:val="00987EA9"/>
    <w:rsid w:val="00991CA6"/>
    <w:rsid w:val="00994398"/>
    <w:rsid w:val="0099636D"/>
    <w:rsid w:val="00996907"/>
    <w:rsid w:val="009B2210"/>
    <w:rsid w:val="009C05D7"/>
    <w:rsid w:val="009C33B5"/>
    <w:rsid w:val="009C4ED6"/>
    <w:rsid w:val="009D30B7"/>
    <w:rsid w:val="009E1D83"/>
    <w:rsid w:val="009E4308"/>
    <w:rsid w:val="009F0299"/>
    <w:rsid w:val="009F45B6"/>
    <w:rsid w:val="009F463C"/>
    <w:rsid w:val="009F74AE"/>
    <w:rsid w:val="00A10F7C"/>
    <w:rsid w:val="00A157D7"/>
    <w:rsid w:val="00A2122D"/>
    <w:rsid w:val="00A241DC"/>
    <w:rsid w:val="00A271A6"/>
    <w:rsid w:val="00A31971"/>
    <w:rsid w:val="00A344D8"/>
    <w:rsid w:val="00A41D28"/>
    <w:rsid w:val="00A47754"/>
    <w:rsid w:val="00A47BC4"/>
    <w:rsid w:val="00A51B11"/>
    <w:rsid w:val="00A542AA"/>
    <w:rsid w:val="00A55110"/>
    <w:rsid w:val="00A575FD"/>
    <w:rsid w:val="00A65607"/>
    <w:rsid w:val="00A83CFD"/>
    <w:rsid w:val="00A846EA"/>
    <w:rsid w:val="00A84EBC"/>
    <w:rsid w:val="00A91DDB"/>
    <w:rsid w:val="00A92774"/>
    <w:rsid w:val="00A93240"/>
    <w:rsid w:val="00AA007E"/>
    <w:rsid w:val="00AA4066"/>
    <w:rsid w:val="00AA6F1E"/>
    <w:rsid w:val="00AB14C4"/>
    <w:rsid w:val="00AB3C43"/>
    <w:rsid w:val="00AB5BCB"/>
    <w:rsid w:val="00AB6649"/>
    <w:rsid w:val="00AC2E30"/>
    <w:rsid w:val="00AC595D"/>
    <w:rsid w:val="00AD006E"/>
    <w:rsid w:val="00AD2574"/>
    <w:rsid w:val="00AE086F"/>
    <w:rsid w:val="00AE2B8E"/>
    <w:rsid w:val="00AF506A"/>
    <w:rsid w:val="00B125BC"/>
    <w:rsid w:val="00B12C9C"/>
    <w:rsid w:val="00B138BB"/>
    <w:rsid w:val="00B1413E"/>
    <w:rsid w:val="00B15565"/>
    <w:rsid w:val="00B20EFB"/>
    <w:rsid w:val="00B23F43"/>
    <w:rsid w:val="00B25C1C"/>
    <w:rsid w:val="00B30FD4"/>
    <w:rsid w:val="00B32737"/>
    <w:rsid w:val="00B504B5"/>
    <w:rsid w:val="00B574C6"/>
    <w:rsid w:val="00B64392"/>
    <w:rsid w:val="00B67F03"/>
    <w:rsid w:val="00B7227C"/>
    <w:rsid w:val="00B73E4A"/>
    <w:rsid w:val="00B77DAA"/>
    <w:rsid w:val="00B849C5"/>
    <w:rsid w:val="00B8764D"/>
    <w:rsid w:val="00B90332"/>
    <w:rsid w:val="00B92EA3"/>
    <w:rsid w:val="00B93C29"/>
    <w:rsid w:val="00B96918"/>
    <w:rsid w:val="00BA6F77"/>
    <w:rsid w:val="00BA734F"/>
    <w:rsid w:val="00BB2522"/>
    <w:rsid w:val="00BC112D"/>
    <w:rsid w:val="00BC3B05"/>
    <w:rsid w:val="00BC703E"/>
    <w:rsid w:val="00BD10AA"/>
    <w:rsid w:val="00BD412E"/>
    <w:rsid w:val="00BD65A2"/>
    <w:rsid w:val="00BE461C"/>
    <w:rsid w:val="00BE6BBF"/>
    <w:rsid w:val="00BF561E"/>
    <w:rsid w:val="00BF63EA"/>
    <w:rsid w:val="00BF6543"/>
    <w:rsid w:val="00C0011C"/>
    <w:rsid w:val="00C01700"/>
    <w:rsid w:val="00C056A3"/>
    <w:rsid w:val="00C058AC"/>
    <w:rsid w:val="00C06227"/>
    <w:rsid w:val="00C06FE6"/>
    <w:rsid w:val="00C127FB"/>
    <w:rsid w:val="00C1531E"/>
    <w:rsid w:val="00C22637"/>
    <w:rsid w:val="00C3090B"/>
    <w:rsid w:val="00C40CC8"/>
    <w:rsid w:val="00C4177A"/>
    <w:rsid w:val="00C44C10"/>
    <w:rsid w:val="00C454A1"/>
    <w:rsid w:val="00C468C3"/>
    <w:rsid w:val="00C50E14"/>
    <w:rsid w:val="00C56F16"/>
    <w:rsid w:val="00C72C7A"/>
    <w:rsid w:val="00C7363B"/>
    <w:rsid w:val="00C7416A"/>
    <w:rsid w:val="00C74747"/>
    <w:rsid w:val="00C90E10"/>
    <w:rsid w:val="00C95160"/>
    <w:rsid w:val="00CA2E6F"/>
    <w:rsid w:val="00CA39CA"/>
    <w:rsid w:val="00CB489C"/>
    <w:rsid w:val="00CB70CF"/>
    <w:rsid w:val="00CC00AE"/>
    <w:rsid w:val="00CC1014"/>
    <w:rsid w:val="00CC251B"/>
    <w:rsid w:val="00CD0502"/>
    <w:rsid w:val="00CD1F14"/>
    <w:rsid w:val="00CD27E9"/>
    <w:rsid w:val="00CD2D25"/>
    <w:rsid w:val="00CD5CD4"/>
    <w:rsid w:val="00CE00DA"/>
    <w:rsid w:val="00CE3E65"/>
    <w:rsid w:val="00CF3382"/>
    <w:rsid w:val="00D01E2A"/>
    <w:rsid w:val="00D05DC0"/>
    <w:rsid w:val="00D05F6E"/>
    <w:rsid w:val="00D06E37"/>
    <w:rsid w:val="00D071B0"/>
    <w:rsid w:val="00D10E0E"/>
    <w:rsid w:val="00D139A0"/>
    <w:rsid w:val="00D2263E"/>
    <w:rsid w:val="00D245F5"/>
    <w:rsid w:val="00D2773F"/>
    <w:rsid w:val="00D30C3C"/>
    <w:rsid w:val="00D34F4D"/>
    <w:rsid w:val="00D37F2B"/>
    <w:rsid w:val="00D421DC"/>
    <w:rsid w:val="00D43603"/>
    <w:rsid w:val="00D44BF2"/>
    <w:rsid w:val="00D4746E"/>
    <w:rsid w:val="00D50D68"/>
    <w:rsid w:val="00D574C8"/>
    <w:rsid w:val="00D61B50"/>
    <w:rsid w:val="00D63499"/>
    <w:rsid w:val="00D67F17"/>
    <w:rsid w:val="00D732E4"/>
    <w:rsid w:val="00D76492"/>
    <w:rsid w:val="00D769D9"/>
    <w:rsid w:val="00D83989"/>
    <w:rsid w:val="00D94131"/>
    <w:rsid w:val="00DA0537"/>
    <w:rsid w:val="00DA233F"/>
    <w:rsid w:val="00DA3E88"/>
    <w:rsid w:val="00DA48B3"/>
    <w:rsid w:val="00DB1035"/>
    <w:rsid w:val="00DB169F"/>
    <w:rsid w:val="00DC5E69"/>
    <w:rsid w:val="00DC629C"/>
    <w:rsid w:val="00DD1FC8"/>
    <w:rsid w:val="00DD591B"/>
    <w:rsid w:val="00DD7811"/>
    <w:rsid w:val="00DF18AF"/>
    <w:rsid w:val="00E041A8"/>
    <w:rsid w:val="00E070EE"/>
    <w:rsid w:val="00E11883"/>
    <w:rsid w:val="00E15925"/>
    <w:rsid w:val="00E3331E"/>
    <w:rsid w:val="00E37156"/>
    <w:rsid w:val="00E423FE"/>
    <w:rsid w:val="00E433D4"/>
    <w:rsid w:val="00E43DAF"/>
    <w:rsid w:val="00E447C3"/>
    <w:rsid w:val="00E51B81"/>
    <w:rsid w:val="00E543A6"/>
    <w:rsid w:val="00E54BC1"/>
    <w:rsid w:val="00E56C5D"/>
    <w:rsid w:val="00E570EF"/>
    <w:rsid w:val="00E572E2"/>
    <w:rsid w:val="00E67E0A"/>
    <w:rsid w:val="00E74D20"/>
    <w:rsid w:val="00E87868"/>
    <w:rsid w:val="00E90C5C"/>
    <w:rsid w:val="00E948F8"/>
    <w:rsid w:val="00EA1FE2"/>
    <w:rsid w:val="00EA67DF"/>
    <w:rsid w:val="00EB0103"/>
    <w:rsid w:val="00EB42B3"/>
    <w:rsid w:val="00EB6D3C"/>
    <w:rsid w:val="00EC28B9"/>
    <w:rsid w:val="00EC3C82"/>
    <w:rsid w:val="00EC6098"/>
    <w:rsid w:val="00EC7765"/>
    <w:rsid w:val="00ED14B1"/>
    <w:rsid w:val="00ED2076"/>
    <w:rsid w:val="00ED2AE7"/>
    <w:rsid w:val="00ED3189"/>
    <w:rsid w:val="00ED51E0"/>
    <w:rsid w:val="00EE170E"/>
    <w:rsid w:val="00EE1A8F"/>
    <w:rsid w:val="00EF0A8C"/>
    <w:rsid w:val="00EF1874"/>
    <w:rsid w:val="00EF1FEA"/>
    <w:rsid w:val="00EF7EC1"/>
    <w:rsid w:val="00F01A78"/>
    <w:rsid w:val="00F0348A"/>
    <w:rsid w:val="00F0422B"/>
    <w:rsid w:val="00F0541F"/>
    <w:rsid w:val="00F0781D"/>
    <w:rsid w:val="00F10394"/>
    <w:rsid w:val="00F15A7F"/>
    <w:rsid w:val="00F16D7B"/>
    <w:rsid w:val="00F20CC8"/>
    <w:rsid w:val="00F24950"/>
    <w:rsid w:val="00F25D3D"/>
    <w:rsid w:val="00F33E56"/>
    <w:rsid w:val="00F34735"/>
    <w:rsid w:val="00F44A65"/>
    <w:rsid w:val="00F52754"/>
    <w:rsid w:val="00F54D7F"/>
    <w:rsid w:val="00F62E5E"/>
    <w:rsid w:val="00F73B41"/>
    <w:rsid w:val="00F7686A"/>
    <w:rsid w:val="00F82E21"/>
    <w:rsid w:val="00F82FD1"/>
    <w:rsid w:val="00F84676"/>
    <w:rsid w:val="00F9678E"/>
    <w:rsid w:val="00F970C5"/>
    <w:rsid w:val="00FA7789"/>
    <w:rsid w:val="00FA7AAE"/>
    <w:rsid w:val="00FB2397"/>
    <w:rsid w:val="00FB2D4D"/>
    <w:rsid w:val="00FB449C"/>
    <w:rsid w:val="00FC5ED8"/>
    <w:rsid w:val="00FC7511"/>
    <w:rsid w:val="00FD311B"/>
    <w:rsid w:val="00FD38C1"/>
    <w:rsid w:val="00FD41B4"/>
    <w:rsid w:val="00FD515F"/>
    <w:rsid w:val="00FD75C9"/>
    <w:rsid w:val="00FE44A8"/>
    <w:rsid w:val="00FE5CCB"/>
    <w:rsid w:val="00FE7CCD"/>
    <w:rsid w:val="00FF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8B7D"/>
  <w15:chartTrackingRefBased/>
  <w15:docId w15:val="{FE7F3CB1-1653-485E-A978-B5AB323E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E6D"/>
    <w:rPr>
      <w:rFonts w:ascii="Segoe UI" w:hAnsi="Segoe UI" w:cs="Segoe UI"/>
      <w:sz w:val="18"/>
      <w:szCs w:val="18"/>
    </w:rPr>
  </w:style>
  <w:style w:type="character" w:styleId="Hyperlink">
    <w:name w:val="Hyperlink"/>
    <w:basedOn w:val="DefaultParagraphFont"/>
    <w:uiPriority w:val="99"/>
    <w:unhideWhenUsed/>
    <w:rsid w:val="00504B66"/>
    <w:rPr>
      <w:color w:val="0563C1" w:themeColor="hyperlink"/>
      <w:u w:val="single"/>
    </w:rPr>
  </w:style>
  <w:style w:type="paragraph" w:styleId="ListParagraph">
    <w:name w:val="List Paragraph"/>
    <w:basedOn w:val="Normal"/>
    <w:uiPriority w:val="34"/>
    <w:qFormat/>
    <w:rsid w:val="00270211"/>
    <w:pPr>
      <w:ind w:left="720"/>
      <w:contextualSpacing/>
    </w:pPr>
  </w:style>
  <w:style w:type="character" w:styleId="UnresolvedMention">
    <w:name w:val="Unresolved Mention"/>
    <w:basedOn w:val="DefaultParagraphFont"/>
    <w:uiPriority w:val="99"/>
    <w:semiHidden/>
    <w:unhideWhenUsed/>
    <w:rsid w:val="00CD1F14"/>
    <w:rPr>
      <w:color w:val="605E5C"/>
      <w:shd w:val="clear" w:color="auto" w:fill="E1DFDD"/>
    </w:rPr>
  </w:style>
  <w:style w:type="character" w:styleId="FollowedHyperlink">
    <w:name w:val="FollowedHyperlink"/>
    <w:basedOn w:val="DefaultParagraphFont"/>
    <w:uiPriority w:val="99"/>
    <w:semiHidden/>
    <w:unhideWhenUsed/>
    <w:rsid w:val="00BC11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FD.tbarnes@gmail.com" TargetMode="External"/><Relationship Id="rId5" Type="http://schemas.openxmlformats.org/officeDocument/2006/relationships/hyperlink" Target="mailto:firetrustee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woodcock</dc:creator>
  <cp:keywords/>
  <dc:description/>
  <cp:lastModifiedBy>Tim Barnes</cp:lastModifiedBy>
  <cp:revision>3</cp:revision>
  <cp:lastPrinted>2024-01-10T14:56:00Z</cp:lastPrinted>
  <dcterms:created xsi:type="dcterms:W3CDTF">2024-02-14T00:27:00Z</dcterms:created>
  <dcterms:modified xsi:type="dcterms:W3CDTF">2024-03-07T20:57:00Z</dcterms:modified>
</cp:coreProperties>
</file>