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420D5" w14:textId="03DF609B" w:rsidR="00E8282B" w:rsidRDefault="00DF019A">
      <w:pPr>
        <w:tabs>
          <w:tab w:val="left" w:pos="8088"/>
        </w:tabs>
        <w:ind w:left="113"/>
        <w:rPr>
          <w:rFonts w:ascii="Times New Roman"/>
          <w:sz w:val="20"/>
        </w:rPr>
      </w:pPr>
      <w:r>
        <w:rPr>
          <w:rFonts w:ascii="Times New Roman"/>
          <w:noProof/>
          <w:sz w:val="20"/>
        </w:rPr>
        <w:drawing>
          <wp:inline distT="0" distB="0" distL="0" distR="0" wp14:anchorId="5ECB66E2" wp14:editId="3C36E350">
            <wp:extent cx="1095108" cy="929640"/>
            <wp:effectExtent l="0" t="0" r="0" b="0"/>
            <wp:docPr id="1" name="Image 1" descr="Logo, company nam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company name  Description automatically generated  "/>
                    <pic:cNvPicPr/>
                  </pic:nvPicPr>
                  <pic:blipFill>
                    <a:blip r:embed="rId8" cstate="print"/>
                    <a:stretch>
                      <a:fillRect/>
                    </a:stretch>
                  </pic:blipFill>
                  <pic:spPr>
                    <a:xfrm>
                      <a:off x="0" y="0"/>
                      <a:ext cx="1095108" cy="929640"/>
                    </a:xfrm>
                    <a:prstGeom prst="rect">
                      <a:avLst/>
                    </a:prstGeom>
                  </pic:spPr>
                </pic:pic>
              </a:graphicData>
            </a:graphic>
          </wp:inline>
        </w:drawing>
      </w:r>
      <w:r w:rsidR="00036620">
        <w:rPr>
          <w:rFonts w:ascii="Times New Roman"/>
          <w:sz w:val="20"/>
        </w:rPr>
        <w:t xml:space="preserve">                                                                                                                           </w:t>
      </w:r>
      <w:r>
        <w:rPr>
          <w:rFonts w:ascii="Times New Roman"/>
          <w:noProof/>
          <w:position w:val="19"/>
          <w:sz w:val="20"/>
        </w:rPr>
        <mc:AlternateContent>
          <mc:Choice Requires="wpg">
            <w:drawing>
              <wp:inline distT="0" distB="0" distL="0" distR="0" wp14:anchorId="20BB4D87" wp14:editId="4C9A093C">
                <wp:extent cx="1812289" cy="354965"/>
                <wp:effectExtent l="9525" t="0" r="0"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2289" cy="354965"/>
                          <a:chOff x="0" y="0"/>
                          <a:chExt cx="1812289" cy="354965"/>
                        </a:xfrm>
                      </wpg:grpSpPr>
                      <wps:wsp>
                        <wps:cNvPr id="3" name="Graphic 3"/>
                        <wps:cNvSpPr/>
                        <wps:spPr>
                          <a:xfrm>
                            <a:off x="4761" y="4762"/>
                            <a:ext cx="1802764" cy="345440"/>
                          </a:xfrm>
                          <a:custGeom>
                            <a:avLst/>
                            <a:gdLst/>
                            <a:ahLst/>
                            <a:cxnLst/>
                            <a:rect l="l" t="t" r="r" b="b"/>
                            <a:pathLst>
                              <a:path w="1802764" h="345440">
                                <a:moveTo>
                                  <a:pt x="1566545" y="8254"/>
                                </a:moveTo>
                                <a:lnTo>
                                  <a:pt x="1387475" y="8254"/>
                                </a:lnTo>
                                <a:lnTo>
                                  <a:pt x="1387475" y="337184"/>
                                </a:lnTo>
                                <a:lnTo>
                                  <a:pt x="1566545" y="337184"/>
                                </a:lnTo>
                                <a:lnTo>
                                  <a:pt x="1566545" y="275589"/>
                                </a:lnTo>
                                <a:lnTo>
                                  <a:pt x="1449705" y="275589"/>
                                </a:lnTo>
                                <a:lnTo>
                                  <a:pt x="1449705" y="189229"/>
                                </a:lnTo>
                                <a:lnTo>
                                  <a:pt x="1566545" y="189229"/>
                                </a:lnTo>
                                <a:lnTo>
                                  <a:pt x="1566545" y="128904"/>
                                </a:lnTo>
                                <a:lnTo>
                                  <a:pt x="1449705" y="128904"/>
                                </a:lnTo>
                                <a:lnTo>
                                  <a:pt x="1449705" y="69849"/>
                                </a:lnTo>
                                <a:lnTo>
                                  <a:pt x="1566545" y="69849"/>
                                </a:lnTo>
                                <a:lnTo>
                                  <a:pt x="1566545" y="8254"/>
                                </a:lnTo>
                                <a:close/>
                              </a:path>
                              <a:path w="1802764" h="345440">
                                <a:moveTo>
                                  <a:pt x="1284605" y="70484"/>
                                </a:moveTo>
                                <a:lnTo>
                                  <a:pt x="1221105" y="70484"/>
                                </a:lnTo>
                                <a:lnTo>
                                  <a:pt x="1221105" y="337184"/>
                                </a:lnTo>
                                <a:lnTo>
                                  <a:pt x="1284605" y="337184"/>
                                </a:lnTo>
                                <a:lnTo>
                                  <a:pt x="1284605" y="70484"/>
                                </a:lnTo>
                                <a:close/>
                              </a:path>
                              <a:path w="1802764" h="345440">
                                <a:moveTo>
                                  <a:pt x="1344295" y="8254"/>
                                </a:moveTo>
                                <a:lnTo>
                                  <a:pt x="1162685" y="8254"/>
                                </a:lnTo>
                                <a:lnTo>
                                  <a:pt x="1162685" y="70484"/>
                                </a:lnTo>
                                <a:lnTo>
                                  <a:pt x="1344295" y="70484"/>
                                </a:lnTo>
                                <a:lnTo>
                                  <a:pt x="1344295" y="8254"/>
                                </a:lnTo>
                                <a:close/>
                              </a:path>
                              <a:path w="1802764" h="345440">
                                <a:moveTo>
                                  <a:pt x="963295" y="8254"/>
                                </a:moveTo>
                                <a:lnTo>
                                  <a:pt x="900430" y="8254"/>
                                </a:lnTo>
                                <a:lnTo>
                                  <a:pt x="900430" y="204469"/>
                                </a:lnTo>
                                <a:lnTo>
                                  <a:pt x="901065" y="231774"/>
                                </a:lnTo>
                                <a:lnTo>
                                  <a:pt x="902970" y="254634"/>
                                </a:lnTo>
                                <a:lnTo>
                                  <a:pt x="906780" y="273049"/>
                                </a:lnTo>
                                <a:lnTo>
                                  <a:pt x="906780" y="273684"/>
                                </a:lnTo>
                                <a:lnTo>
                                  <a:pt x="927100" y="310514"/>
                                </a:lnTo>
                                <a:lnTo>
                                  <a:pt x="963295" y="335914"/>
                                </a:lnTo>
                                <a:lnTo>
                                  <a:pt x="1011555" y="345439"/>
                                </a:lnTo>
                                <a:lnTo>
                                  <a:pt x="1024890" y="344804"/>
                                </a:lnTo>
                                <a:lnTo>
                                  <a:pt x="1069340" y="331469"/>
                                </a:lnTo>
                                <a:lnTo>
                                  <a:pt x="1102995" y="300989"/>
                                </a:lnTo>
                                <a:lnTo>
                                  <a:pt x="1112520" y="284479"/>
                                </a:lnTo>
                                <a:lnTo>
                                  <a:pt x="1002665" y="284479"/>
                                </a:lnTo>
                                <a:lnTo>
                                  <a:pt x="995680" y="283209"/>
                                </a:lnTo>
                                <a:lnTo>
                                  <a:pt x="965835" y="253364"/>
                                </a:lnTo>
                                <a:lnTo>
                                  <a:pt x="963295" y="233679"/>
                                </a:lnTo>
                                <a:lnTo>
                                  <a:pt x="963295" y="8254"/>
                                </a:lnTo>
                                <a:close/>
                              </a:path>
                              <a:path w="1802764" h="345440">
                                <a:moveTo>
                                  <a:pt x="1122680" y="8254"/>
                                </a:moveTo>
                                <a:lnTo>
                                  <a:pt x="1059815" y="8254"/>
                                </a:lnTo>
                                <a:lnTo>
                                  <a:pt x="1059815" y="228599"/>
                                </a:lnTo>
                                <a:lnTo>
                                  <a:pt x="1058545" y="240664"/>
                                </a:lnTo>
                                <a:lnTo>
                                  <a:pt x="1038860" y="276859"/>
                                </a:lnTo>
                                <a:lnTo>
                                  <a:pt x="1018540" y="284479"/>
                                </a:lnTo>
                                <a:lnTo>
                                  <a:pt x="1112520" y="284479"/>
                                </a:lnTo>
                                <a:lnTo>
                                  <a:pt x="1121410" y="246379"/>
                                </a:lnTo>
                                <a:lnTo>
                                  <a:pt x="1122680" y="204469"/>
                                </a:lnTo>
                                <a:lnTo>
                                  <a:pt x="1122680" y="8254"/>
                                </a:lnTo>
                                <a:close/>
                              </a:path>
                              <a:path w="1802764" h="345440">
                                <a:moveTo>
                                  <a:pt x="624205" y="8254"/>
                                </a:moveTo>
                                <a:lnTo>
                                  <a:pt x="564515" y="8254"/>
                                </a:lnTo>
                                <a:lnTo>
                                  <a:pt x="564515" y="337184"/>
                                </a:lnTo>
                                <a:lnTo>
                                  <a:pt x="626745" y="337184"/>
                                </a:lnTo>
                                <a:lnTo>
                                  <a:pt x="626745" y="121284"/>
                                </a:lnTo>
                                <a:lnTo>
                                  <a:pt x="697865" y="121284"/>
                                </a:lnTo>
                                <a:lnTo>
                                  <a:pt x="624205" y="8254"/>
                                </a:lnTo>
                                <a:close/>
                              </a:path>
                              <a:path w="1802764" h="345440">
                                <a:moveTo>
                                  <a:pt x="697865" y="121284"/>
                                </a:moveTo>
                                <a:lnTo>
                                  <a:pt x="626745" y="121284"/>
                                </a:lnTo>
                                <a:lnTo>
                                  <a:pt x="767080" y="337184"/>
                                </a:lnTo>
                                <a:lnTo>
                                  <a:pt x="827405" y="337184"/>
                                </a:lnTo>
                                <a:lnTo>
                                  <a:pt x="827405" y="224789"/>
                                </a:lnTo>
                                <a:lnTo>
                                  <a:pt x="765175" y="224789"/>
                                </a:lnTo>
                                <a:lnTo>
                                  <a:pt x="697865" y="121284"/>
                                </a:lnTo>
                                <a:close/>
                              </a:path>
                              <a:path w="1802764" h="345440">
                                <a:moveTo>
                                  <a:pt x="827405" y="8254"/>
                                </a:moveTo>
                                <a:lnTo>
                                  <a:pt x="765175" y="8254"/>
                                </a:lnTo>
                                <a:lnTo>
                                  <a:pt x="765175" y="224789"/>
                                </a:lnTo>
                                <a:lnTo>
                                  <a:pt x="827405" y="224789"/>
                                </a:lnTo>
                                <a:lnTo>
                                  <a:pt x="827405" y="8254"/>
                                </a:lnTo>
                                <a:close/>
                              </a:path>
                              <a:path w="1802764" h="345440">
                                <a:moveTo>
                                  <a:pt x="494030" y="8254"/>
                                </a:moveTo>
                                <a:lnTo>
                                  <a:pt x="431800" y="8254"/>
                                </a:lnTo>
                                <a:lnTo>
                                  <a:pt x="431800" y="337184"/>
                                </a:lnTo>
                                <a:lnTo>
                                  <a:pt x="494030" y="337184"/>
                                </a:lnTo>
                                <a:lnTo>
                                  <a:pt x="494030" y="8254"/>
                                </a:lnTo>
                                <a:close/>
                              </a:path>
                              <a:path w="1802764" h="345440">
                                <a:moveTo>
                                  <a:pt x="117475" y="8254"/>
                                </a:moveTo>
                                <a:lnTo>
                                  <a:pt x="56515" y="8254"/>
                                </a:lnTo>
                                <a:lnTo>
                                  <a:pt x="0" y="337184"/>
                                </a:lnTo>
                                <a:lnTo>
                                  <a:pt x="60325" y="337184"/>
                                </a:lnTo>
                                <a:lnTo>
                                  <a:pt x="96520" y="129539"/>
                                </a:lnTo>
                                <a:lnTo>
                                  <a:pt x="157480" y="129539"/>
                                </a:lnTo>
                                <a:lnTo>
                                  <a:pt x="117475" y="8254"/>
                                </a:lnTo>
                                <a:close/>
                              </a:path>
                              <a:path w="1802764" h="345440">
                                <a:moveTo>
                                  <a:pt x="157480" y="129539"/>
                                </a:moveTo>
                                <a:lnTo>
                                  <a:pt x="96520" y="129539"/>
                                </a:lnTo>
                                <a:lnTo>
                                  <a:pt x="165735" y="337184"/>
                                </a:lnTo>
                                <a:lnTo>
                                  <a:pt x="220980" y="337184"/>
                                </a:lnTo>
                                <a:lnTo>
                                  <a:pt x="254635" y="237489"/>
                                </a:lnTo>
                                <a:lnTo>
                                  <a:pt x="193675" y="237489"/>
                                </a:lnTo>
                                <a:lnTo>
                                  <a:pt x="157480" y="129539"/>
                                </a:lnTo>
                                <a:close/>
                              </a:path>
                              <a:path w="1802764" h="345440">
                                <a:moveTo>
                                  <a:pt x="351790" y="129539"/>
                                </a:moveTo>
                                <a:lnTo>
                                  <a:pt x="290830" y="129539"/>
                                </a:lnTo>
                                <a:lnTo>
                                  <a:pt x="325755" y="337184"/>
                                </a:lnTo>
                                <a:lnTo>
                                  <a:pt x="386080" y="337184"/>
                                </a:lnTo>
                                <a:lnTo>
                                  <a:pt x="351790" y="129539"/>
                                </a:lnTo>
                                <a:close/>
                              </a:path>
                              <a:path w="1802764" h="345440">
                                <a:moveTo>
                                  <a:pt x="331470" y="8254"/>
                                </a:moveTo>
                                <a:lnTo>
                                  <a:pt x="270510" y="8254"/>
                                </a:lnTo>
                                <a:lnTo>
                                  <a:pt x="193675" y="237489"/>
                                </a:lnTo>
                                <a:lnTo>
                                  <a:pt x="254635" y="237489"/>
                                </a:lnTo>
                                <a:lnTo>
                                  <a:pt x="290830" y="129539"/>
                                </a:lnTo>
                                <a:lnTo>
                                  <a:pt x="351790" y="129539"/>
                                </a:lnTo>
                                <a:lnTo>
                                  <a:pt x="331470" y="8254"/>
                                </a:lnTo>
                                <a:close/>
                              </a:path>
                              <a:path w="1802764" h="345440">
                                <a:moveTo>
                                  <a:pt x="1649095" y="242569"/>
                                </a:moveTo>
                                <a:lnTo>
                                  <a:pt x="1596390" y="273684"/>
                                </a:lnTo>
                                <a:lnTo>
                                  <a:pt x="1606550" y="291464"/>
                                </a:lnTo>
                                <a:lnTo>
                                  <a:pt x="1616710" y="306069"/>
                                </a:lnTo>
                                <a:lnTo>
                                  <a:pt x="1654810" y="335279"/>
                                </a:lnTo>
                                <a:lnTo>
                                  <a:pt x="1702435" y="345439"/>
                                </a:lnTo>
                                <a:lnTo>
                                  <a:pt x="1723390" y="343534"/>
                                </a:lnTo>
                                <a:lnTo>
                                  <a:pt x="1760220" y="330199"/>
                                </a:lnTo>
                                <a:lnTo>
                                  <a:pt x="1795780" y="288924"/>
                                </a:lnTo>
                                <a:lnTo>
                                  <a:pt x="1797050" y="285749"/>
                                </a:lnTo>
                                <a:lnTo>
                                  <a:pt x="1703705" y="285749"/>
                                </a:lnTo>
                                <a:lnTo>
                                  <a:pt x="1688465" y="283209"/>
                                </a:lnTo>
                                <a:lnTo>
                                  <a:pt x="1674495" y="274954"/>
                                </a:lnTo>
                                <a:lnTo>
                                  <a:pt x="1661160" y="261619"/>
                                </a:lnTo>
                                <a:lnTo>
                                  <a:pt x="1649095" y="242569"/>
                                </a:lnTo>
                                <a:close/>
                              </a:path>
                              <a:path w="1802764" h="345440">
                                <a:moveTo>
                                  <a:pt x="1702435" y="0"/>
                                </a:moveTo>
                                <a:lnTo>
                                  <a:pt x="1651635" y="13969"/>
                                </a:lnTo>
                                <a:lnTo>
                                  <a:pt x="1618615" y="51434"/>
                                </a:lnTo>
                                <a:lnTo>
                                  <a:pt x="1611630" y="83184"/>
                                </a:lnTo>
                                <a:lnTo>
                                  <a:pt x="1612900" y="95249"/>
                                </a:lnTo>
                                <a:lnTo>
                                  <a:pt x="1627505" y="130809"/>
                                </a:lnTo>
                                <a:lnTo>
                                  <a:pt x="1652905" y="159384"/>
                                </a:lnTo>
                                <a:lnTo>
                                  <a:pt x="1710055" y="208914"/>
                                </a:lnTo>
                                <a:lnTo>
                                  <a:pt x="1720215" y="218439"/>
                                </a:lnTo>
                                <a:lnTo>
                                  <a:pt x="1727835" y="226059"/>
                                </a:lnTo>
                                <a:lnTo>
                                  <a:pt x="1733550" y="232409"/>
                                </a:lnTo>
                                <a:lnTo>
                                  <a:pt x="1738630" y="240029"/>
                                </a:lnTo>
                                <a:lnTo>
                                  <a:pt x="1741805" y="247649"/>
                                </a:lnTo>
                                <a:lnTo>
                                  <a:pt x="1741805" y="262889"/>
                                </a:lnTo>
                                <a:lnTo>
                                  <a:pt x="1737995" y="270509"/>
                                </a:lnTo>
                                <a:lnTo>
                                  <a:pt x="1730375" y="276224"/>
                                </a:lnTo>
                                <a:lnTo>
                                  <a:pt x="1724660" y="280669"/>
                                </a:lnTo>
                                <a:lnTo>
                                  <a:pt x="1718310" y="283209"/>
                                </a:lnTo>
                                <a:lnTo>
                                  <a:pt x="1711325" y="285114"/>
                                </a:lnTo>
                                <a:lnTo>
                                  <a:pt x="1703705" y="285749"/>
                                </a:lnTo>
                                <a:lnTo>
                                  <a:pt x="1797050" y="285749"/>
                                </a:lnTo>
                                <a:lnTo>
                                  <a:pt x="1801495" y="271144"/>
                                </a:lnTo>
                                <a:lnTo>
                                  <a:pt x="1802765" y="252094"/>
                                </a:lnTo>
                                <a:lnTo>
                                  <a:pt x="1802765" y="241934"/>
                                </a:lnTo>
                                <a:lnTo>
                                  <a:pt x="1790700" y="205104"/>
                                </a:lnTo>
                                <a:lnTo>
                                  <a:pt x="1762760" y="172084"/>
                                </a:lnTo>
                                <a:lnTo>
                                  <a:pt x="1753235" y="163829"/>
                                </a:lnTo>
                                <a:lnTo>
                                  <a:pt x="1741170" y="153034"/>
                                </a:lnTo>
                                <a:lnTo>
                                  <a:pt x="1707515" y="124459"/>
                                </a:lnTo>
                                <a:lnTo>
                                  <a:pt x="1678940" y="97154"/>
                                </a:lnTo>
                                <a:lnTo>
                                  <a:pt x="1673225" y="86994"/>
                                </a:lnTo>
                                <a:lnTo>
                                  <a:pt x="1673225" y="76199"/>
                                </a:lnTo>
                                <a:lnTo>
                                  <a:pt x="1675765" y="71119"/>
                                </a:lnTo>
                                <a:lnTo>
                                  <a:pt x="1686560" y="62229"/>
                                </a:lnTo>
                                <a:lnTo>
                                  <a:pt x="1692910" y="60324"/>
                                </a:lnTo>
                                <a:lnTo>
                                  <a:pt x="1789430" y="60324"/>
                                </a:lnTo>
                                <a:lnTo>
                                  <a:pt x="1797050" y="53339"/>
                                </a:lnTo>
                                <a:lnTo>
                                  <a:pt x="1760220" y="18414"/>
                                </a:lnTo>
                                <a:lnTo>
                                  <a:pt x="1714500" y="1269"/>
                                </a:lnTo>
                                <a:lnTo>
                                  <a:pt x="1702435" y="0"/>
                                </a:lnTo>
                                <a:close/>
                              </a:path>
                              <a:path w="1802764" h="345440">
                                <a:moveTo>
                                  <a:pt x="1789430" y="60324"/>
                                </a:moveTo>
                                <a:lnTo>
                                  <a:pt x="1701165" y="60324"/>
                                </a:lnTo>
                                <a:lnTo>
                                  <a:pt x="1713865" y="62229"/>
                                </a:lnTo>
                                <a:lnTo>
                                  <a:pt x="1726565" y="68579"/>
                                </a:lnTo>
                                <a:lnTo>
                                  <a:pt x="1738630" y="79374"/>
                                </a:lnTo>
                                <a:lnTo>
                                  <a:pt x="1750695" y="93979"/>
                                </a:lnTo>
                                <a:lnTo>
                                  <a:pt x="1789430" y="60324"/>
                                </a:lnTo>
                                <a:close/>
                              </a:path>
                            </a:pathLst>
                          </a:custGeom>
                          <a:solidFill>
                            <a:srgbClr val="B79213"/>
                          </a:solidFill>
                        </wps:spPr>
                        <wps:bodyPr wrap="square" lIns="0" tIns="0" rIns="0" bIns="0" rtlCol="0">
                          <a:prstTxWarp prst="textNoShape">
                            <a:avLst/>
                          </a:prstTxWarp>
                          <a:noAutofit/>
                        </wps:bodyPr>
                      </wps:wsp>
                      <wps:wsp>
                        <wps:cNvPr id="4" name="Graphic 4"/>
                        <wps:cNvSpPr/>
                        <wps:spPr>
                          <a:xfrm>
                            <a:off x="4762" y="4762"/>
                            <a:ext cx="1802764" cy="345440"/>
                          </a:xfrm>
                          <a:custGeom>
                            <a:avLst/>
                            <a:gdLst/>
                            <a:ahLst/>
                            <a:cxnLst/>
                            <a:rect l="l" t="t" r="r" b="b"/>
                            <a:pathLst>
                              <a:path w="1802764" h="345440">
                                <a:moveTo>
                                  <a:pt x="1387475" y="8254"/>
                                </a:moveTo>
                                <a:lnTo>
                                  <a:pt x="1566545" y="8254"/>
                                </a:lnTo>
                                <a:lnTo>
                                  <a:pt x="1566545" y="69849"/>
                                </a:lnTo>
                                <a:lnTo>
                                  <a:pt x="1449705" y="69849"/>
                                </a:lnTo>
                                <a:lnTo>
                                  <a:pt x="1449705" y="128904"/>
                                </a:lnTo>
                                <a:lnTo>
                                  <a:pt x="1566545" y="128904"/>
                                </a:lnTo>
                                <a:lnTo>
                                  <a:pt x="1566545" y="189229"/>
                                </a:lnTo>
                                <a:lnTo>
                                  <a:pt x="1449705" y="189229"/>
                                </a:lnTo>
                                <a:lnTo>
                                  <a:pt x="1449705" y="275589"/>
                                </a:lnTo>
                                <a:lnTo>
                                  <a:pt x="1566545" y="275589"/>
                                </a:lnTo>
                                <a:lnTo>
                                  <a:pt x="1566545" y="337184"/>
                                </a:lnTo>
                                <a:lnTo>
                                  <a:pt x="1387475" y="337184"/>
                                </a:lnTo>
                                <a:lnTo>
                                  <a:pt x="1387475" y="8254"/>
                                </a:lnTo>
                                <a:close/>
                              </a:path>
                              <a:path w="1802764" h="345440">
                                <a:moveTo>
                                  <a:pt x="1162685" y="8254"/>
                                </a:moveTo>
                                <a:lnTo>
                                  <a:pt x="1344295" y="8254"/>
                                </a:lnTo>
                                <a:lnTo>
                                  <a:pt x="1344295" y="70484"/>
                                </a:lnTo>
                                <a:lnTo>
                                  <a:pt x="1284605" y="70484"/>
                                </a:lnTo>
                                <a:lnTo>
                                  <a:pt x="1284605" y="337184"/>
                                </a:lnTo>
                                <a:lnTo>
                                  <a:pt x="1221105" y="337184"/>
                                </a:lnTo>
                                <a:lnTo>
                                  <a:pt x="1221105" y="70484"/>
                                </a:lnTo>
                                <a:lnTo>
                                  <a:pt x="1162685" y="70484"/>
                                </a:lnTo>
                                <a:lnTo>
                                  <a:pt x="1162685" y="8254"/>
                                </a:lnTo>
                                <a:close/>
                              </a:path>
                              <a:path w="1802764" h="345440">
                                <a:moveTo>
                                  <a:pt x="900430" y="8254"/>
                                </a:moveTo>
                                <a:lnTo>
                                  <a:pt x="963294" y="8254"/>
                                </a:lnTo>
                                <a:lnTo>
                                  <a:pt x="963294" y="220979"/>
                                </a:lnTo>
                                <a:lnTo>
                                  <a:pt x="963294" y="233679"/>
                                </a:lnTo>
                                <a:lnTo>
                                  <a:pt x="975994" y="273684"/>
                                </a:lnTo>
                                <a:lnTo>
                                  <a:pt x="1002665" y="284479"/>
                                </a:lnTo>
                                <a:lnTo>
                                  <a:pt x="1010285" y="284479"/>
                                </a:lnTo>
                                <a:lnTo>
                                  <a:pt x="1018540" y="284479"/>
                                </a:lnTo>
                                <a:lnTo>
                                  <a:pt x="1052195" y="265429"/>
                                </a:lnTo>
                                <a:lnTo>
                                  <a:pt x="1059815" y="228599"/>
                                </a:lnTo>
                                <a:lnTo>
                                  <a:pt x="1059815" y="213359"/>
                                </a:lnTo>
                                <a:lnTo>
                                  <a:pt x="1059815" y="8254"/>
                                </a:lnTo>
                                <a:lnTo>
                                  <a:pt x="1122680" y="8254"/>
                                </a:lnTo>
                                <a:lnTo>
                                  <a:pt x="1122680" y="204469"/>
                                </a:lnTo>
                                <a:lnTo>
                                  <a:pt x="1121410" y="246379"/>
                                </a:lnTo>
                                <a:lnTo>
                                  <a:pt x="1108710" y="292099"/>
                                </a:lnTo>
                                <a:lnTo>
                                  <a:pt x="1078865" y="325754"/>
                                </a:lnTo>
                                <a:lnTo>
                                  <a:pt x="1036955" y="342899"/>
                                </a:lnTo>
                                <a:lnTo>
                                  <a:pt x="1011555" y="345439"/>
                                </a:lnTo>
                                <a:lnTo>
                                  <a:pt x="994410" y="344169"/>
                                </a:lnTo>
                                <a:lnTo>
                                  <a:pt x="949325" y="328929"/>
                                </a:lnTo>
                                <a:lnTo>
                                  <a:pt x="918210" y="299719"/>
                                </a:lnTo>
                                <a:lnTo>
                                  <a:pt x="902969" y="254634"/>
                                </a:lnTo>
                                <a:lnTo>
                                  <a:pt x="900430" y="204469"/>
                                </a:lnTo>
                                <a:lnTo>
                                  <a:pt x="900430" y="8254"/>
                                </a:lnTo>
                                <a:close/>
                              </a:path>
                              <a:path w="1802764" h="345440">
                                <a:moveTo>
                                  <a:pt x="564515" y="8254"/>
                                </a:moveTo>
                                <a:lnTo>
                                  <a:pt x="624205" y="8254"/>
                                </a:lnTo>
                                <a:lnTo>
                                  <a:pt x="765175" y="224789"/>
                                </a:lnTo>
                                <a:lnTo>
                                  <a:pt x="765175" y="8254"/>
                                </a:lnTo>
                                <a:lnTo>
                                  <a:pt x="827405" y="8254"/>
                                </a:lnTo>
                                <a:lnTo>
                                  <a:pt x="827405" y="337184"/>
                                </a:lnTo>
                                <a:lnTo>
                                  <a:pt x="767080" y="337184"/>
                                </a:lnTo>
                                <a:lnTo>
                                  <a:pt x="626745" y="121284"/>
                                </a:lnTo>
                                <a:lnTo>
                                  <a:pt x="626745" y="337184"/>
                                </a:lnTo>
                                <a:lnTo>
                                  <a:pt x="564515" y="337184"/>
                                </a:lnTo>
                                <a:lnTo>
                                  <a:pt x="564515" y="8254"/>
                                </a:lnTo>
                                <a:close/>
                              </a:path>
                              <a:path w="1802764" h="345440">
                                <a:moveTo>
                                  <a:pt x="431800" y="8254"/>
                                </a:moveTo>
                                <a:lnTo>
                                  <a:pt x="494030" y="8254"/>
                                </a:lnTo>
                                <a:lnTo>
                                  <a:pt x="494030" y="337184"/>
                                </a:lnTo>
                                <a:lnTo>
                                  <a:pt x="431800" y="337184"/>
                                </a:lnTo>
                                <a:lnTo>
                                  <a:pt x="431800" y="8254"/>
                                </a:lnTo>
                                <a:close/>
                              </a:path>
                              <a:path w="1802764" h="345440">
                                <a:moveTo>
                                  <a:pt x="56515" y="8254"/>
                                </a:moveTo>
                                <a:lnTo>
                                  <a:pt x="117475" y="8254"/>
                                </a:lnTo>
                                <a:lnTo>
                                  <a:pt x="193675" y="237489"/>
                                </a:lnTo>
                                <a:lnTo>
                                  <a:pt x="270509" y="8254"/>
                                </a:lnTo>
                                <a:lnTo>
                                  <a:pt x="331469" y="8254"/>
                                </a:lnTo>
                                <a:lnTo>
                                  <a:pt x="386080" y="337184"/>
                                </a:lnTo>
                                <a:lnTo>
                                  <a:pt x="325755" y="337184"/>
                                </a:lnTo>
                                <a:lnTo>
                                  <a:pt x="290830" y="129539"/>
                                </a:lnTo>
                                <a:lnTo>
                                  <a:pt x="220980" y="337184"/>
                                </a:lnTo>
                                <a:lnTo>
                                  <a:pt x="165734" y="337184"/>
                                </a:lnTo>
                                <a:lnTo>
                                  <a:pt x="96519" y="129539"/>
                                </a:lnTo>
                                <a:lnTo>
                                  <a:pt x="60325" y="337184"/>
                                </a:lnTo>
                                <a:lnTo>
                                  <a:pt x="0" y="337184"/>
                                </a:lnTo>
                                <a:lnTo>
                                  <a:pt x="56515" y="8254"/>
                                </a:lnTo>
                                <a:close/>
                              </a:path>
                              <a:path w="1802764" h="345440">
                                <a:moveTo>
                                  <a:pt x="1702435" y="0"/>
                                </a:moveTo>
                                <a:lnTo>
                                  <a:pt x="1748789" y="11429"/>
                                </a:lnTo>
                                <a:lnTo>
                                  <a:pt x="1784350" y="39369"/>
                                </a:lnTo>
                                <a:lnTo>
                                  <a:pt x="1797050" y="53339"/>
                                </a:lnTo>
                                <a:lnTo>
                                  <a:pt x="1750695" y="93979"/>
                                </a:lnTo>
                                <a:lnTo>
                                  <a:pt x="1738630" y="79374"/>
                                </a:lnTo>
                                <a:lnTo>
                                  <a:pt x="1726564" y="68579"/>
                                </a:lnTo>
                                <a:lnTo>
                                  <a:pt x="1713864" y="62229"/>
                                </a:lnTo>
                                <a:lnTo>
                                  <a:pt x="1701164" y="60324"/>
                                </a:lnTo>
                                <a:lnTo>
                                  <a:pt x="1692910" y="60324"/>
                                </a:lnTo>
                                <a:lnTo>
                                  <a:pt x="1686560" y="62229"/>
                                </a:lnTo>
                                <a:lnTo>
                                  <a:pt x="1680845" y="66674"/>
                                </a:lnTo>
                                <a:lnTo>
                                  <a:pt x="1675764" y="71119"/>
                                </a:lnTo>
                                <a:lnTo>
                                  <a:pt x="1673225" y="76199"/>
                                </a:lnTo>
                                <a:lnTo>
                                  <a:pt x="1673225" y="81279"/>
                                </a:lnTo>
                                <a:lnTo>
                                  <a:pt x="1673225" y="86994"/>
                                </a:lnTo>
                                <a:lnTo>
                                  <a:pt x="1707514" y="124459"/>
                                </a:lnTo>
                                <a:lnTo>
                                  <a:pt x="1741170" y="153034"/>
                                </a:lnTo>
                                <a:lnTo>
                                  <a:pt x="1753235" y="163829"/>
                                </a:lnTo>
                                <a:lnTo>
                                  <a:pt x="1784350" y="195579"/>
                                </a:lnTo>
                                <a:lnTo>
                                  <a:pt x="1800860" y="232409"/>
                                </a:lnTo>
                                <a:lnTo>
                                  <a:pt x="1802764" y="241934"/>
                                </a:lnTo>
                                <a:lnTo>
                                  <a:pt x="1802764" y="252094"/>
                                </a:lnTo>
                                <a:lnTo>
                                  <a:pt x="1787525" y="304799"/>
                                </a:lnTo>
                                <a:lnTo>
                                  <a:pt x="1743075" y="338454"/>
                                </a:lnTo>
                                <a:lnTo>
                                  <a:pt x="1702435" y="345439"/>
                                </a:lnTo>
                                <a:lnTo>
                                  <a:pt x="1685289" y="344169"/>
                                </a:lnTo>
                                <a:lnTo>
                                  <a:pt x="1640839" y="328294"/>
                                </a:lnTo>
                                <a:lnTo>
                                  <a:pt x="1606550" y="291464"/>
                                </a:lnTo>
                                <a:lnTo>
                                  <a:pt x="1596390" y="273684"/>
                                </a:lnTo>
                                <a:lnTo>
                                  <a:pt x="1649095" y="242569"/>
                                </a:lnTo>
                                <a:lnTo>
                                  <a:pt x="1661160" y="261619"/>
                                </a:lnTo>
                                <a:lnTo>
                                  <a:pt x="1674495" y="274954"/>
                                </a:lnTo>
                                <a:lnTo>
                                  <a:pt x="1688464" y="283209"/>
                                </a:lnTo>
                                <a:lnTo>
                                  <a:pt x="1703705" y="285749"/>
                                </a:lnTo>
                                <a:lnTo>
                                  <a:pt x="1711325" y="285114"/>
                                </a:lnTo>
                                <a:lnTo>
                                  <a:pt x="1718310" y="283209"/>
                                </a:lnTo>
                                <a:lnTo>
                                  <a:pt x="1724660" y="280669"/>
                                </a:lnTo>
                                <a:lnTo>
                                  <a:pt x="1730375" y="276224"/>
                                </a:lnTo>
                                <a:lnTo>
                                  <a:pt x="1737995" y="270509"/>
                                </a:lnTo>
                                <a:lnTo>
                                  <a:pt x="1741805" y="262889"/>
                                </a:lnTo>
                                <a:lnTo>
                                  <a:pt x="1741805" y="254634"/>
                                </a:lnTo>
                                <a:lnTo>
                                  <a:pt x="1741805" y="247649"/>
                                </a:lnTo>
                                <a:lnTo>
                                  <a:pt x="1710055" y="208914"/>
                                </a:lnTo>
                                <a:lnTo>
                                  <a:pt x="1696720" y="198119"/>
                                </a:lnTo>
                                <a:lnTo>
                                  <a:pt x="1672589" y="177799"/>
                                </a:lnTo>
                                <a:lnTo>
                                  <a:pt x="1637664" y="144144"/>
                                </a:lnTo>
                                <a:lnTo>
                                  <a:pt x="1616075" y="107314"/>
                                </a:lnTo>
                                <a:lnTo>
                                  <a:pt x="1611630" y="83184"/>
                                </a:lnTo>
                                <a:lnTo>
                                  <a:pt x="1613535" y="66674"/>
                                </a:lnTo>
                                <a:lnTo>
                                  <a:pt x="1637664" y="24764"/>
                                </a:lnTo>
                                <a:lnTo>
                                  <a:pt x="1684020" y="1904"/>
                                </a:lnTo>
                                <a:lnTo>
                                  <a:pt x="1702435" y="0"/>
                                </a:lnTo>
                                <a:close/>
                              </a:path>
                            </a:pathLst>
                          </a:custGeom>
                          <a:ln w="9525">
                            <a:solidFill>
                              <a:srgbClr val="525F42"/>
                            </a:solidFill>
                            <a:prstDash val="solid"/>
                          </a:ln>
                        </wps:spPr>
                        <wps:bodyPr wrap="square" lIns="0" tIns="0" rIns="0" bIns="0" rtlCol="0">
                          <a:prstTxWarp prst="textNoShape">
                            <a:avLst/>
                          </a:prstTxWarp>
                          <a:noAutofit/>
                        </wps:bodyPr>
                      </wps:wsp>
                    </wpg:wgp>
                  </a:graphicData>
                </a:graphic>
              </wp:inline>
            </w:drawing>
          </mc:Choice>
          <mc:Fallback>
            <w:pict>
              <v:group w14:anchorId="27CDA2D1" id="Group 2" o:spid="_x0000_s1026" style="width:142.7pt;height:27.95pt;mso-position-horizontal-relative:char;mso-position-vertical-relative:line" coordsize="18122,3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">
                <v:shape id="Graphic 3" o:spid="_x0000_s1027" style="position:absolute;left:47;top:47;width:18028;height:3455;visibility:visible;mso-wrap-style:square;v-text-anchor:top" coordsize="1802764,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" path="m1566545,8254r-179070,l1387475,337184r179070,l1566545,275589r-116840,l1449705,189229r116840,l1566545,128904r-116840,l1449705,69849r116840,l1566545,8254xem1284605,70484r-63500,l1221105,337184r63500,l1284605,70484xem1344295,8254r-181610,l1162685,70484r181610,l1344295,8254xem963295,8254r-62865,l900430,204469r635,27305l902970,254634r3810,18415l906780,273684r20320,36830l963295,335914r48260,9525l1024890,344804r44450,-13335l1102995,300989r9525,-16510l1002665,284479r-6985,-1270l965835,253364r-2540,-19685l963295,8254xem1122680,8254r-62865,l1059815,228599r-1270,12065l1038860,276859r-20320,7620l1112520,284479r8890,-38100l1122680,204469r,-196215xem624205,8254r-59690,l564515,337184r62230,l626745,121284r71120,l624205,8254xem697865,121284r-71120,l767080,337184r60325,l827405,224789r-62230,l697865,121284xem827405,8254r-62230,l765175,224789r62230,l827405,8254xem494030,8254r-62230,l431800,337184r62230,l494030,8254xem117475,8254r-60960,l,337184r60325,l96520,129539r60960,l117475,8254xem157480,129539r-60960,l165735,337184r55245,l254635,237489r-60960,l157480,129539xem351790,129539r-60960,l325755,337184r60325,l351790,129539xem331470,8254r-60960,l193675,237489r60960,l290830,129539r60960,l331470,8254xem1649095,242569r-52705,31115l1606550,291464r10160,14605l1654810,335279r47625,10160l1723390,343534r36830,-13335l1795780,288924r1270,-3175l1703705,285749r-15240,-2540l1674495,274954r-13335,-13335l1649095,242569xem1702435,r-50800,13969l1618615,51434r-6985,31750l1612900,95249r14605,35560l1652905,159384r57150,49530l1720215,218439r7620,7620l1733550,232409r5080,7620l1741805,247649r,15240l1737995,270509r-7620,5715l1724660,280669r-6350,2540l1711325,285114r-7620,635l1797050,285749r4445,-14605l1802765,252094r,-10160l1790700,205104r-27940,-33020l1753235,163829r-12065,-10795l1707515,124459,1678940,97154r-5715,-10160l1673225,76199r2540,-5080l1686560,62229r6350,-1905l1789430,60324r7620,-6985l1760220,18414,1714500,1269,1702435,xem1789430,60324r-88265,l1713865,62229r12700,6350l1738630,79374r12065,14605l1789430,60324xe" fillcolor="#b79213" stroked="f">
                  <v:path arrowok="t"/>
                </v:shape>
                <v:shape id="Graphic 4" o:spid="_x0000_s1028" style="position:absolute;left:47;top:47;width:18028;height:3455;visibility:visible;mso-wrap-style:square;v-text-anchor:top" coordsize="1802764,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" path="m1387475,8254r179070,l1566545,69849r-116840,l1449705,128904r116840,l1566545,189229r-116840,l1449705,275589r116840,l1566545,337184r-179070,l1387475,8254xem1162685,8254r181610,l1344295,70484r-59690,l1284605,337184r-63500,l1221105,70484r-58420,l1162685,8254xem900430,8254r62864,l963294,220979r,12700l975994,273684r26671,10795l1010285,284479r8255,l1052195,265429r7620,-36830l1059815,213359r,-205105l1122680,8254r,196215l1121410,246379r-12700,45720l1078865,325754r-41910,17145l1011555,345439r-17145,-1270l949325,328929,918210,299719,902969,254634r-2539,-50165l900430,8254xem564515,8254r59690,l765175,224789r,-216535l827405,8254r,328930l767080,337184,626745,121284r,215900l564515,337184r,-328930xem431800,8254r62230,l494030,337184r-62230,l431800,8254xem56515,8254r60960,l193675,237489,270509,8254r60960,l386080,337184r-60325,l290830,129539,220980,337184r-55246,l96519,129539,60325,337184,,337184,56515,8254xem1702435,r46354,11429l1784350,39369r12700,13970l1750695,93979,1738630,79374,1726564,68579r-12700,-6350l1701164,60324r-8254,l1686560,62229r-5715,4445l1675764,71119r-2539,5080l1673225,81279r,5715l1707514,124459r33656,28575l1753235,163829r31115,31750l1800860,232409r1904,9525l1802764,252094r-15239,52705l1743075,338454r-40640,6985l1685289,344169r-44450,-15875l1606550,291464r-10160,-17780l1649095,242569r12065,19050l1674495,274954r13969,8255l1703705,285749r7620,-635l1718310,283209r6350,-2540l1730375,276224r7620,-5715l1741805,262889r,-8255l1741805,247649r-31750,-38735l1696720,198119r-24131,-20320l1637664,144144r-21589,-36830l1611630,83184r1905,-16510l1637664,24764,1684020,1904,1702435,xe" filled="f" strokecolor="#525f42">
                  <v:path arrowok="t"/>
                </v:shape>
                <w10:anchorlock/>
              </v:group>
            </w:pict>
          </mc:Fallback>
        </mc:AlternateContent>
      </w:r>
    </w:p>
    <w:p w14:paraId="5D0C6FA2" w14:textId="0017CABF" w:rsidR="00E8282B" w:rsidRDefault="00DF019A" w:rsidP="00036620">
      <w:pPr>
        <w:pStyle w:val="Title"/>
        <w:ind w:right="-110"/>
      </w:pPr>
      <w:r>
        <w:rPr>
          <w:color w:val="680A1E"/>
          <w:spacing w:val="-2"/>
        </w:rPr>
        <w:t>CEDAC</w:t>
      </w:r>
      <w:r>
        <w:rPr>
          <w:color w:val="680A1E"/>
          <w:spacing w:val="-16"/>
        </w:rPr>
        <w:t xml:space="preserve"> </w:t>
      </w:r>
      <w:r>
        <w:rPr>
          <w:color w:val="680A1E"/>
          <w:spacing w:val="-2"/>
        </w:rPr>
        <w:t>ALLOCATION</w:t>
      </w:r>
      <w:r w:rsidR="00036620">
        <w:rPr>
          <w:color w:val="680A1E"/>
          <w:spacing w:val="-2"/>
        </w:rPr>
        <w:t xml:space="preserve"> </w:t>
      </w:r>
      <w:r>
        <w:rPr>
          <w:color w:val="680A1E"/>
          <w:spacing w:val="-2"/>
        </w:rPr>
        <w:t>COMMITTEE</w:t>
      </w:r>
    </w:p>
    <w:p w14:paraId="4123750A" w14:textId="2AE9EF1B" w:rsidR="00E8282B" w:rsidRDefault="006C6E4B">
      <w:pPr>
        <w:spacing w:before="121"/>
        <w:ind w:left="212"/>
        <w:rPr>
          <w:rFonts w:ascii="Palatino Linotype"/>
          <w:b/>
          <w:i/>
        </w:rPr>
      </w:pPr>
      <w:r>
        <w:rPr>
          <w:rFonts w:ascii="Palatino Linotype"/>
          <w:b/>
          <w:i/>
          <w:color w:val="7A354D"/>
        </w:rPr>
        <w:t xml:space="preserve">February </w:t>
      </w:r>
      <w:r w:rsidR="0086002B">
        <w:rPr>
          <w:rFonts w:ascii="Palatino Linotype"/>
          <w:b/>
          <w:i/>
          <w:color w:val="7A354D"/>
        </w:rPr>
        <w:t>20</w:t>
      </w:r>
      <w:r>
        <w:rPr>
          <w:rFonts w:ascii="Palatino Linotype"/>
          <w:b/>
          <w:i/>
          <w:color w:val="7A354D"/>
        </w:rPr>
        <w:t>, 2024</w:t>
      </w:r>
      <w:r w:rsidR="00DF019A">
        <w:rPr>
          <w:rFonts w:ascii="Palatino Linotype"/>
          <w:b/>
          <w:i/>
          <w:color w:val="7A354D"/>
        </w:rPr>
        <w:t>|</w:t>
      </w:r>
      <w:r w:rsidR="00DF019A">
        <w:rPr>
          <w:rFonts w:ascii="Palatino Linotype"/>
          <w:b/>
          <w:i/>
          <w:color w:val="7A354D"/>
          <w:spacing w:val="-9"/>
        </w:rPr>
        <w:t xml:space="preserve"> </w:t>
      </w:r>
      <w:r w:rsidR="00DF019A">
        <w:rPr>
          <w:rFonts w:ascii="Palatino Linotype"/>
          <w:b/>
          <w:i/>
          <w:color w:val="7A354D"/>
        </w:rPr>
        <w:t>Salt</w:t>
      </w:r>
      <w:r w:rsidR="00DF019A">
        <w:rPr>
          <w:rFonts w:ascii="Palatino Linotype"/>
          <w:b/>
          <w:i/>
          <w:color w:val="7A354D"/>
          <w:spacing w:val="-10"/>
        </w:rPr>
        <w:t xml:space="preserve"> </w:t>
      </w:r>
      <w:r w:rsidR="00DF019A">
        <w:rPr>
          <w:rFonts w:ascii="Palatino Linotype"/>
          <w:b/>
          <w:i/>
          <w:color w:val="7A354D"/>
        </w:rPr>
        <w:t>Lake</w:t>
      </w:r>
      <w:r w:rsidR="00DF019A">
        <w:rPr>
          <w:rFonts w:ascii="Palatino Linotype"/>
          <w:b/>
          <w:i/>
          <w:color w:val="7A354D"/>
          <w:spacing w:val="-9"/>
        </w:rPr>
        <w:t xml:space="preserve"> </w:t>
      </w:r>
      <w:r w:rsidR="00DF019A">
        <w:rPr>
          <w:rFonts w:ascii="Palatino Linotype"/>
          <w:b/>
          <w:i/>
          <w:color w:val="7A354D"/>
        </w:rPr>
        <w:t>County</w:t>
      </w:r>
      <w:r w:rsidR="00DF019A">
        <w:rPr>
          <w:rFonts w:ascii="Palatino Linotype"/>
          <w:b/>
          <w:i/>
          <w:color w:val="7A354D"/>
          <w:spacing w:val="-12"/>
        </w:rPr>
        <w:t xml:space="preserve"> </w:t>
      </w:r>
      <w:r w:rsidR="00DF019A">
        <w:rPr>
          <w:rFonts w:ascii="Palatino Linotype"/>
          <w:b/>
          <w:i/>
          <w:color w:val="7A354D"/>
        </w:rPr>
        <w:t>Government</w:t>
      </w:r>
      <w:r w:rsidR="00DF019A">
        <w:rPr>
          <w:rFonts w:ascii="Palatino Linotype"/>
          <w:b/>
          <w:i/>
          <w:color w:val="7A354D"/>
          <w:spacing w:val="-10"/>
        </w:rPr>
        <w:t xml:space="preserve"> </w:t>
      </w:r>
      <w:r w:rsidR="00DF019A">
        <w:rPr>
          <w:rFonts w:ascii="Palatino Linotype"/>
          <w:b/>
          <w:i/>
          <w:color w:val="7A354D"/>
        </w:rPr>
        <w:t>Center,</w:t>
      </w:r>
      <w:r w:rsidR="00DF019A">
        <w:rPr>
          <w:rFonts w:ascii="Palatino Linotype"/>
          <w:b/>
          <w:i/>
          <w:color w:val="7A354D"/>
          <w:spacing w:val="-9"/>
        </w:rPr>
        <w:t xml:space="preserve"> </w:t>
      </w:r>
      <w:r w:rsidR="00DF019A">
        <w:rPr>
          <w:rFonts w:ascii="Palatino Linotype"/>
          <w:b/>
          <w:i/>
          <w:color w:val="7A354D"/>
        </w:rPr>
        <w:t>2001</w:t>
      </w:r>
      <w:r w:rsidR="00DF019A">
        <w:rPr>
          <w:rFonts w:ascii="Palatino Linotype"/>
          <w:b/>
          <w:i/>
          <w:color w:val="7A354D"/>
          <w:spacing w:val="-9"/>
        </w:rPr>
        <w:t xml:space="preserve"> </w:t>
      </w:r>
      <w:r w:rsidR="00DF019A">
        <w:rPr>
          <w:rFonts w:ascii="Palatino Linotype"/>
          <w:b/>
          <w:i/>
          <w:color w:val="7A354D"/>
        </w:rPr>
        <w:t>South</w:t>
      </w:r>
      <w:r w:rsidR="00DF019A">
        <w:rPr>
          <w:rFonts w:ascii="Palatino Linotype"/>
          <w:b/>
          <w:i/>
          <w:color w:val="7A354D"/>
          <w:spacing w:val="-9"/>
        </w:rPr>
        <w:t xml:space="preserve"> </w:t>
      </w:r>
      <w:r w:rsidR="00DF019A">
        <w:rPr>
          <w:rFonts w:ascii="Palatino Linotype"/>
          <w:b/>
          <w:i/>
          <w:color w:val="7A354D"/>
        </w:rPr>
        <w:t>State</w:t>
      </w:r>
      <w:r w:rsidR="00DF019A">
        <w:rPr>
          <w:rFonts w:ascii="Palatino Linotype"/>
          <w:b/>
          <w:i/>
          <w:color w:val="7A354D"/>
          <w:spacing w:val="-10"/>
        </w:rPr>
        <w:t xml:space="preserve"> </w:t>
      </w:r>
      <w:r w:rsidR="00DF019A">
        <w:rPr>
          <w:rFonts w:ascii="Palatino Linotype"/>
          <w:b/>
          <w:i/>
          <w:color w:val="7A354D"/>
        </w:rPr>
        <w:t>Street,</w:t>
      </w:r>
      <w:r w:rsidR="00DF019A">
        <w:rPr>
          <w:rFonts w:ascii="Palatino Linotype"/>
          <w:b/>
          <w:i/>
          <w:color w:val="7A354D"/>
          <w:spacing w:val="-9"/>
        </w:rPr>
        <w:t xml:space="preserve"> </w:t>
      </w:r>
      <w:r w:rsidR="00DF019A">
        <w:rPr>
          <w:rFonts w:ascii="Palatino Linotype"/>
          <w:b/>
          <w:i/>
          <w:color w:val="7A354D"/>
        </w:rPr>
        <w:t>South</w:t>
      </w:r>
      <w:r w:rsidR="00DF019A">
        <w:rPr>
          <w:rFonts w:ascii="Palatino Linotype"/>
          <w:b/>
          <w:i/>
          <w:color w:val="7A354D"/>
          <w:spacing w:val="-9"/>
        </w:rPr>
        <w:t xml:space="preserve"> </w:t>
      </w:r>
      <w:r w:rsidR="00DF019A">
        <w:rPr>
          <w:rFonts w:ascii="Palatino Linotype"/>
          <w:b/>
          <w:i/>
          <w:color w:val="7A354D"/>
        </w:rPr>
        <w:t>Building,</w:t>
      </w:r>
      <w:r w:rsidR="00DF019A">
        <w:rPr>
          <w:rFonts w:ascii="Palatino Linotype"/>
          <w:b/>
          <w:i/>
          <w:color w:val="7A354D"/>
          <w:spacing w:val="-10"/>
        </w:rPr>
        <w:t xml:space="preserve"> </w:t>
      </w:r>
      <w:r w:rsidR="00DF019A">
        <w:rPr>
          <w:rFonts w:ascii="Palatino Linotype"/>
          <w:b/>
          <w:i/>
          <w:color w:val="7A354D"/>
        </w:rPr>
        <w:t>Rm</w:t>
      </w:r>
      <w:r w:rsidR="00DF019A">
        <w:rPr>
          <w:rFonts w:ascii="Palatino Linotype"/>
          <w:b/>
          <w:i/>
          <w:color w:val="7A354D"/>
          <w:spacing w:val="-6"/>
        </w:rPr>
        <w:t xml:space="preserve"> </w:t>
      </w:r>
      <w:r w:rsidR="00DF019A">
        <w:rPr>
          <w:rFonts w:ascii="Palatino Linotype"/>
          <w:b/>
          <w:i/>
          <w:color w:val="7A354D"/>
        </w:rPr>
        <w:t>S2-</w:t>
      </w:r>
      <w:r w:rsidR="00DF019A">
        <w:rPr>
          <w:rFonts w:ascii="Palatino Linotype"/>
          <w:b/>
          <w:i/>
          <w:color w:val="7A354D"/>
          <w:spacing w:val="-5"/>
        </w:rPr>
        <w:t>950</w:t>
      </w:r>
    </w:p>
    <w:p w14:paraId="084DDCA6" w14:textId="77777777" w:rsidR="00E8282B" w:rsidRDefault="00DF019A">
      <w:pPr>
        <w:pStyle w:val="BodyText"/>
        <w:spacing w:before="10"/>
        <w:rPr>
          <w:rFonts w:ascii="Palatino Linotype"/>
          <w:b/>
          <w:i/>
          <w:sz w:val="5"/>
        </w:rPr>
      </w:pPr>
      <w:r>
        <w:rPr>
          <w:noProof/>
        </w:rPr>
        <mc:AlternateContent>
          <mc:Choice Requires="wps">
            <w:drawing>
              <wp:anchor distT="0" distB="0" distL="0" distR="0" simplePos="0" relativeHeight="487588352" behindDoc="1" locked="0" layoutInCell="1" allowOverlap="1" wp14:anchorId="4C6130CB" wp14:editId="4799A819">
                <wp:simplePos x="0" y="0"/>
                <wp:positionH relativeFrom="page">
                  <wp:posOffset>438784</wp:posOffset>
                </wp:positionH>
                <wp:positionV relativeFrom="paragraph">
                  <wp:posOffset>64903</wp:posOffset>
                </wp:positionV>
                <wp:extent cx="689483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830" y="0"/>
                              </a:moveTo>
                              <a:lnTo>
                                <a:pt x="0" y="0"/>
                              </a:lnTo>
                              <a:lnTo>
                                <a:pt x="0" y="6337"/>
                              </a:lnTo>
                              <a:lnTo>
                                <a:pt x="6894830" y="6337"/>
                              </a:lnTo>
                              <a:lnTo>
                                <a:pt x="6894830" y="0"/>
                              </a:lnTo>
                              <a:close/>
                            </a:path>
                          </a:pathLst>
                        </a:custGeom>
                        <a:solidFill>
                          <a:srgbClr val="444D24"/>
                        </a:solidFill>
                      </wps:spPr>
                      <wps:bodyPr wrap="square" lIns="0" tIns="0" rIns="0" bIns="0" rtlCol="0">
                        <a:prstTxWarp prst="textNoShape">
                          <a:avLst/>
                        </a:prstTxWarp>
                        <a:noAutofit/>
                      </wps:bodyPr>
                    </wps:wsp>
                  </a:graphicData>
                </a:graphic>
              </wp:anchor>
            </w:drawing>
          </mc:Choice>
          <mc:Fallback>
            <w:pict>
              <v:shape w14:anchorId="4F1451F0" id="Graphic 5" o:spid="_x0000_s1026" style="position:absolute;margin-left:34.55pt;margin-top:5.1pt;width:542.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" path="m6894830,l,,,6337r6894830,l6894830,xe" fillcolor="#444d24" stroked="f">
                <v:path arrowok="t"/>
                <w10:wrap type="topAndBottom" anchorx="page"/>
              </v:shape>
            </w:pict>
          </mc:Fallback>
        </mc:AlternateContent>
      </w:r>
    </w:p>
    <w:p w14:paraId="2E1681E1" w14:textId="1D6A6167" w:rsidR="00E8282B" w:rsidRDefault="00C57333" w:rsidP="00C57333">
      <w:pPr>
        <w:spacing w:before="18"/>
        <w:rPr>
          <w:rFonts w:ascii="Palatino Linotype"/>
        </w:rPr>
      </w:pPr>
      <w:r>
        <w:rPr>
          <w:rFonts w:ascii="Palatino Linotype"/>
        </w:rPr>
        <w:t xml:space="preserve">                                                                                                              </w:t>
      </w:r>
      <w:r w:rsidR="00DF019A">
        <w:rPr>
          <w:rFonts w:ascii="Palatino Linotype"/>
        </w:rPr>
        <w:t>|</w:t>
      </w:r>
      <w:r w:rsidR="00DF019A">
        <w:rPr>
          <w:rFonts w:ascii="Palatino Linotype"/>
          <w:spacing w:val="-10"/>
        </w:rPr>
        <w:t xml:space="preserve"> </w:t>
      </w:r>
      <w:r w:rsidR="00DF019A">
        <w:rPr>
          <w:rFonts w:ascii="Palatino Linotype"/>
          <w:i/>
          <w:color w:val="925207"/>
        </w:rPr>
        <w:t>Meeting</w:t>
      </w:r>
      <w:r w:rsidR="00DF019A">
        <w:rPr>
          <w:rFonts w:ascii="Palatino Linotype"/>
          <w:i/>
          <w:color w:val="925207"/>
          <w:spacing w:val="-7"/>
        </w:rPr>
        <w:t xml:space="preserve"> </w:t>
      </w:r>
      <w:r w:rsidR="00DF019A">
        <w:rPr>
          <w:rFonts w:ascii="Palatino Linotype"/>
          <w:i/>
          <w:color w:val="925207"/>
        </w:rPr>
        <w:t>called</w:t>
      </w:r>
      <w:r w:rsidR="00DF019A">
        <w:rPr>
          <w:rFonts w:ascii="Palatino Linotype"/>
          <w:i/>
          <w:color w:val="925207"/>
          <w:spacing w:val="-9"/>
        </w:rPr>
        <w:t xml:space="preserve"> </w:t>
      </w:r>
      <w:r w:rsidR="00DF019A">
        <w:rPr>
          <w:rFonts w:ascii="Palatino Linotype"/>
          <w:i/>
          <w:color w:val="925207"/>
        </w:rPr>
        <w:t>to</w:t>
      </w:r>
      <w:r w:rsidR="00DF019A">
        <w:rPr>
          <w:rFonts w:ascii="Palatino Linotype"/>
          <w:i/>
          <w:color w:val="925207"/>
          <w:spacing w:val="-7"/>
        </w:rPr>
        <w:t xml:space="preserve"> </w:t>
      </w:r>
      <w:r w:rsidR="00DF019A">
        <w:rPr>
          <w:rFonts w:ascii="Palatino Linotype"/>
          <w:i/>
          <w:color w:val="925207"/>
        </w:rPr>
        <w:t>order</w:t>
      </w:r>
      <w:r w:rsidR="00DF019A">
        <w:rPr>
          <w:rFonts w:ascii="Palatino Linotype"/>
          <w:i/>
          <w:color w:val="925207"/>
          <w:spacing w:val="-7"/>
        </w:rPr>
        <w:t xml:space="preserve"> </w:t>
      </w:r>
      <w:r w:rsidR="00DF019A">
        <w:rPr>
          <w:rFonts w:ascii="Palatino Linotype"/>
          <w:i/>
          <w:color w:val="925207"/>
        </w:rPr>
        <w:t>by</w:t>
      </w:r>
      <w:r w:rsidR="00DF019A">
        <w:rPr>
          <w:rFonts w:ascii="Palatino Linotype"/>
          <w:i/>
          <w:color w:val="925207"/>
          <w:spacing w:val="-6"/>
        </w:rPr>
        <w:t xml:space="preserve"> </w:t>
      </w:r>
      <w:r>
        <w:rPr>
          <w:rFonts w:ascii="Palatino Linotype"/>
        </w:rPr>
        <w:t>Becky Guertler</w:t>
      </w:r>
      <w:r w:rsidR="00DF019A">
        <w:rPr>
          <w:rFonts w:ascii="Palatino Linotype"/>
          <w:spacing w:val="-2"/>
        </w:rPr>
        <w:t xml:space="preserve"> </w:t>
      </w:r>
      <w:r w:rsidR="00DF019A">
        <w:rPr>
          <w:rFonts w:ascii="Palatino Linotype"/>
        </w:rPr>
        <w:t>at</w:t>
      </w:r>
      <w:r w:rsidR="00DF019A">
        <w:rPr>
          <w:rFonts w:ascii="Palatino Linotype"/>
          <w:spacing w:val="-2"/>
        </w:rPr>
        <w:t xml:space="preserve"> 12:</w:t>
      </w:r>
      <w:r w:rsidR="0086002B">
        <w:rPr>
          <w:rFonts w:ascii="Palatino Linotype"/>
          <w:spacing w:val="-2"/>
        </w:rPr>
        <w:t>05</w:t>
      </w:r>
    </w:p>
    <w:p w14:paraId="308169B5" w14:textId="77777777" w:rsidR="00E8282B" w:rsidRDefault="00DF019A">
      <w:pPr>
        <w:pStyle w:val="BodyText"/>
        <w:spacing w:before="2"/>
        <w:rPr>
          <w:rFonts w:ascii="Palatino Linotype"/>
          <w:sz w:val="16"/>
        </w:rPr>
      </w:pPr>
      <w:r>
        <w:rPr>
          <w:noProof/>
        </w:rPr>
        <mc:AlternateContent>
          <mc:Choice Requires="wps">
            <w:drawing>
              <wp:anchor distT="0" distB="0" distL="0" distR="0" simplePos="0" relativeHeight="487588864" behindDoc="1" locked="0" layoutInCell="1" allowOverlap="1" wp14:anchorId="6CD2A471" wp14:editId="67FB6953">
                <wp:simplePos x="0" y="0"/>
                <wp:positionH relativeFrom="page">
                  <wp:posOffset>438784</wp:posOffset>
                </wp:positionH>
                <wp:positionV relativeFrom="paragraph">
                  <wp:posOffset>153678</wp:posOffset>
                </wp:positionV>
                <wp:extent cx="68948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830" y="0"/>
                              </a:moveTo>
                              <a:lnTo>
                                <a:pt x="0" y="0"/>
                              </a:lnTo>
                              <a:lnTo>
                                <a:pt x="0" y="6350"/>
                              </a:lnTo>
                              <a:lnTo>
                                <a:pt x="6894830" y="6350"/>
                              </a:lnTo>
                              <a:lnTo>
                                <a:pt x="68948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049B39E7" id="Graphic 6" o:spid="_x0000_s1026" style="position:absolute;margin-left:34.55pt;margin-top:12.1pt;width:542.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" path="m6894830,l,,,6350r6894830,l6894830,xe" fillcolor="#795f0d" stroked="f">
                <v:path arrowok="t"/>
                <w10:wrap type="topAndBottom" anchorx="page"/>
              </v:shape>
            </w:pict>
          </mc:Fallback>
        </mc:AlternateContent>
      </w:r>
    </w:p>
    <w:p w14:paraId="6FC11DD7" w14:textId="77777777" w:rsidR="00E8282B" w:rsidRDefault="00DF019A">
      <w:pPr>
        <w:pStyle w:val="Heading1"/>
        <w:spacing w:before="18" w:after="13"/>
        <w:ind w:left="160" w:firstLine="0"/>
      </w:pPr>
      <w:bookmarkStart w:id="0" w:name="In_Attendance"/>
      <w:bookmarkEnd w:id="0"/>
      <w:r>
        <w:rPr>
          <w:color w:val="795F0D"/>
        </w:rPr>
        <w:t>In</w:t>
      </w:r>
      <w:r>
        <w:rPr>
          <w:color w:val="795F0D"/>
          <w:spacing w:val="-9"/>
        </w:rPr>
        <w:t xml:space="preserve"> </w:t>
      </w:r>
      <w:r>
        <w:rPr>
          <w:color w:val="795F0D"/>
          <w:spacing w:val="-2"/>
        </w:rPr>
        <w:t>Attendance</w:t>
      </w:r>
    </w:p>
    <w:p w14:paraId="5EA2C02F" w14:textId="77777777" w:rsidR="00E8282B" w:rsidRDefault="00DF019A">
      <w:pPr>
        <w:pStyle w:val="BodyText"/>
        <w:spacing w:line="29" w:lineRule="exact"/>
        <w:ind w:left="132"/>
        <w:rPr>
          <w:sz w:val="2"/>
        </w:rPr>
      </w:pPr>
      <w:r>
        <w:rPr>
          <w:noProof/>
          <w:sz w:val="2"/>
        </w:rPr>
        <mc:AlternateContent>
          <mc:Choice Requires="wpg">
            <w:drawing>
              <wp:inline distT="0" distB="0" distL="0" distR="0" wp14:anchorId="3304931C" wp14:editId="518C599C">
                <wp:extent cx="6894830" cy="1841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4830" cy="18415"/>
                          <a:chOff x="0" y="0"/>
                          <a:chExt cx="6894830" cy="18415"/>
                        </a:xfrm>
                      </wpg:grpSpPr>
                      <wps:wsp>
                        <wps:cNvPr id="8" name="Graphic 8"/>
                        <wps:cNvSpPr/>
                        <wps:spPr>
                          <a:xfrm>
                            <a:off x="0" y="0"/>
                            <a:ext cx="6894830" cy="18415"/>
                          </a:xfrm>
                          <a:custGeom>
                            <a:avLst/>
                            <a:gdLst/>
                            <a:ahLst/>
                            <a:cxnLst/>
                            <a:rect l="l" t="t" r="r" b="b"/>
                            <a:pathLst>
                              <a:path w="6894830" h="18415">
                                <a:moveTo>
                                  <a:pt x="6894830" y="0"/>
                                </a:moveTo>
                                <a:lnTo>
                                  <a:pt x="0" y="0"/>
                                </a:lnTo>
                                <a:lnTo>
                                  <a:pt x="0" y="18415"/>
                                </a:lnTo>
                                <a:lnTo>
                                  <a:pt x="6894830" y="18415"/>
                                </a:lnTo>
                                <a:lnTo>
                                  <a:pt x="6894830"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323F57A2" id="Group 7" o:spid="_x0000_s1026" style="width:542.9pt;height:1.45pt;mso-position-horizontal-relative:char;mso-position-vertical-relative:line" coordsize="6894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">
                <v:shape id="Graphic 8" o:spid="_x0000_s1027" style="position:absolute;width:68948;height:184;visibility:visible;mso-wrap-style:square;v-text-anchor:top" coordsize="6894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" path="m6894830,l,,,18415r6894830,l6894830,xe" fillcolor="#795f0d" stroked="f">
                  <v:path arrowok="t"/>
                </v:shape>
                <w10:anchorlock/>
              </v:group>
            </w:pict>
          </mc:Fallback>
        </mc:AlternateContent>
      </w:r>
    </w:p>
    <w:p w14:paraId="24B3A750" w14:textId="77777777" w:rsidR="00E8282B" w:rsidRDefault="00DF019A">
      <w:pPr>
        <w:spacing w:before="222"/>
        <w:ind w:left="160"/>
      </w:pPr>
      <w:r>
        <w:rPr>
          <w:rFonts w:ascii="Palatino Linotype"/>
          <w:b/>
          <w:sz w:val="24"/>
        </w:rPr>
        <w:t>Committee</w:t>
      </w:r>
      <w:r>
        <w:rPr>
          <w:rFonts w:ascii="Palatino Linotype"/>
          <w:b/>
          <w:spacing w:val="-12"/>
          <w:sz w:val="24"/>
        </w:rPr>
        <w:t xml:space="preserve"> </w:t>
      </w:r>
      <w:r>
        <w:rPr>
          <w:rFonts w:ascii="Palatino Linotype"/>
          <w:b/>
          <w:sz w:val="24"/>
        </w:rPr>
        <w:t>Members:</w:t>
      </w:r>
      <w:r>
        <w:rPr>
          <w:rFonts w:ascii="Palatino Linotype"/>
          <w:b/>
          <w:spacing w:val="-6"/>
          <w:sz w:val="24"/>
        </w:rPr>
        <w:t xml:space="preserve"> </w:t>
      </w:r>
      <w:r>
        <w:t>Todd</w:t>
      </w:r>
      <w:r>
        <w:rPr>
          <w:spacing w:val="-9"/>
        </w:rPr>
        <w:t xml:space="preserve"> </w:t>
      </w:r>
      <w:r>
        <w:t>Richards,</w:t>
      </w:r>
      <w:r>
        <w:rPr>
          <w:spacing w:val="-10"/>
        </w:rPr>
        <w:t xml:space="preserve"> </w:t>
      </w:r>
      <w:r>
        <w:t>Candy</w:t>
      </w:r>
      <w:r>
        <w:rPr>
          <w:spacing w:val="-12"/>
        </w:rPr>
        <w:t xml:space="preserve"> </w:t>
      </w:r>
      <w:r>
        <w:t>Tippetts,</w:t>
      </w:r>
      <w:r>
        <w:rPr>
          <w:spacing w:val="-7"/>
        </w:rPr>
        <w:t xml:space="preserve"> </w:t>
      </w:r>
      <w:r>
        <w:t>Antonio</w:t>
      </w:r>
      <w:r>
        <w:rPr>
          <w:spacing w:val="-8"/>
        </w:rPr>
        <w:t xml:space="preserve"> </w:t>
      </w:r>
      <w:r>
        <w:t>Valbuena,</w:t>
      </w:r>
      <w:r>
        <w:rPr>
          <w:spacing w:val="-5"/>
        </w:rPr>
        <w:t xml:space="preserve"> </w:t>
      </w:r>
      <w:r>
        <w:t>Ryan</w:t>
      </w:r>
      <w:r>
        <w:rPr>
          <w:spacing w:val="-7"/>
        </w:rPr>
        <w:t xml:space="preserve"> </w:t>
      </w:r>
      <w:r>
        <w:rPr>
          <w:spacing w:val="-2"/>
        </w:rPr>
        <w:t>Henrie</w:t>
      </w:r>
    </w:p>
    <w:p w14:paraId="1B26728B" w14:textId="30247049" w:rsidR="00E8282B" w:rsidRDefault="00DF019A">
      <w:pPr>
        <w:ind w:left="160"/>
      </w:pPr>
      <w:r>
        <w:rPr>
          <w:rFonts w:ascii="Palatino Linotype"/>
          <w:b/>
          <w:sz w:val="24"/>
        </w:rPr>
        <w:t>Online:</w:t>
      </w:r>
      <w:r>
        <w:rPr>
          <w:rFonts w:ascii="Palatino Linotype"/>
          <w:b/>
          <w:spacing w:val="-5"/>
          <w:sz w:val="24"/>
        </w:rPr>
        <w:t xml:space="preserve"> </w:t>
      </w:r>
      <w:r w:rsidR="006C6E4B">
        <w:t>Mike Anderson, Becky Guertler,</w:t>
      </w:r>
      <w:r>
        <w:rPr>
          <w:spacing w:val="-3"/>
        </w:rPr>
        <w:t xml:space="preserve"> </w:t>
      </w:r>
      <w:r>
        <w:t>Steve</w:t>
      </w:r>
      <w:r>
        <w:rPr>
          <w:spacing w:val="-4"/>
        </w:rPr>
        <w:t xml:space="preserve"> </w:t>
      </w:r>
      <w:r>
        <w:t>Van</w:t>
      </w:r>
      <w:r>
        <w:rPr>
          <w:spacing w:val="-5"/>
        </w:rPr>
        <w:t xml:space="preserve"> </w:t>
      </w:r>
      <w:r>
        <w:t>Maren</w:t>
      </w:r>
      <w:r>
        <w:rPr>
          <w:spacing w:val="-5"/>
        </w:rPr>
        <w:t xml:space="preserve"> </w:t>
      </w:r>
      <w:r>
        <w:rPr>
          <w:spacing w:val="-2"/>
        </w:rPr>
        <w:t>(resident)</w:t>
      </w:r>
      <w:r w:rsidR="0086002B">
        <w:rPr>
          <w:spacing w:val="-2"/>
        </w:rPr>
        <w:t>, Eric Hawker</w:t>
      </w:r>
    </w:p>
    <w:p w14:paraId="649A9635" w14:textId="41A95E3B" w:rsidR="006C6E4B" w:rsidRDefault="00DF019A">
      <w:pPr>
        <w:ind w:left="160" w:right="2457"/>
      </w:pPr>
      <w:r>
        <w:rPr>
          <w:rFonts w:ascii="Palatino Linotype"/>
          <w:b/>
          <w:sz w:val="24"/>
        </w:rPr>
        <w:t>Staff:</w:t>
      </w:r>
      <w:r>
        <w:rPr>
          <w:rFonts w:ascii="Palatino Linotype"/>
          <w:b/>
          <w:spacing w:val="-10"/>
          <w:sz w:val="24"/>
        </w:rPr>
        <w:t xml:space="preserve"> </w:t>
      </w:r>
      <w:r>
        <w:t>Karen</w:t>
      </w:r>
      <w:r>
        <w:rPr>
          <w:spacing w:val="-12"/>
        </w:rPr>
        <w:t xml:space="preserve"> </w:t>
      </w:r>
      <w:r>
        <w:t>Kuipers,</w:t>
      </w:r>
      <w:r>
        <w:rPr>
          <w:spacing w:val="-13"/>
        </w:rPr>
        <w:t xml:space="preserve"> </w:t>
      </w:r>
      <w:r w:rsidR="006C6E4B">
        <w:rPr>
          <w:spacing w:val="-13"/>
        </w:rPr>
        <w:t xml:space="preserve">Amanda Cordova, </w:t>
      </w:r>
      <w:r>
        <w:t>Maria</w:t>
      </w:r>
      <w:r>
        <w:rPr>
          <w:spacing w:val="-10"/>
        </w:rPr>
        <w:t xml:space="preserve"> </w:t>
      </w:r>
      <w:r>
        <w:t>Sweeten,</w:t>
      </w:r>
      <w:r>
        <w:rPr>
          <w:spacing w:val="-13"/>
        </w:rPr>
        <w:t xml:space="preserve"> </w:t>
      </w:r>
      <w:r>
        <w:t>Dan</w:t>
      </w:r>
      <w:r>
        <w:rPr>
          <w:spacing w:val="-12"/>
        </w:rPr>
        <w:t xml:space="preserve"> </w:t>
      </w:r>
      <w:r>
        <w:t>Tisdale,</w:t>
      </w:r>
      <w:r>
        <w:rPr>
          <w:spacing w:val="-11"/>
        </w:rPr>
        <w:t xml:space="preserve"> </w:t>
      </w:r>
      <w:r w:rsidR="006C6E4B">
        <w:rPr>
          <w:spacing w:val="-11"/>
        </w:rPr>
        <w:t>Angie Love</w:t>
      </w:r>
      <w:r w:rsidR="0086002B">
        <w:rPr>
          <w:spacing w:val="-11"/>
        </w:rPr>
        <w:t>, Derick Davis</w:t>
      </w:r>
    </w:p>
    <w:p w14:paraId="6674C388" w14:textId="287E28F3" w:rsidR="006C6E4B" w:rsidRDefault="00DF019A">
      <w:pPr>
        <w:ind w:left="160" w:right="2457"/>
      </w:pPr>
      <w:r>
        <w:rPr>
          <w:rFonts w:ascii="Palatino Linotype"/>
          <w:b/>
          <w:sz w:val="24"/>
        </w:rPr>
        <w:t xml:space="preserve">Excused: </w:t>
      </w:r>
    </w:p>
    <w:p w14:paraId="2D05071A" w14:textId="00F46F6C" w:rsidR="00E8282B" w:rsidRDefault="00DF019A">
      <w:pPr>
        <w:ind w:left="160" w:right="2457"/>
      </w:pPr>
      <w:r>
        <w:rPr>
          <w:rFonts w:ascii="Palatino Linotype"/>
          <w:b/>
          <w:sz w:val="24"/>
        </w:rPr>
        <w:t xml:space="preserve">Absent: </w:t>
      </w:r>
      <w:r>
        <w:t>Howard Van Horn II, Tyler Holt</w:t>
      </w:r>
    </w:p>
    <w:p w14:paraId="2560B2BA" w14:textId="77777777" w:rsidR="00050EEA" w:rsidRDefault="00050EEA">
      <w:pPr>
        <w:ind w:left="160" w:right="2457"/>
      </w:pPr>
    </w:p>
    <w:p w14:paraId="0B4AD7F2" w14:textId="1F219489" w:rsidR="00050EEA" w:rsidRPr="00392FE8" w:rsidRDefault="00050EEA" w:rsidP="00050EEA">
      <w:pPr>
        <w:pStyle w:val="Heading1"/>
        <w:numPr>
          <w:ilvl w:val="0"/>
          <w:numId w:val="1"/>
        </w:numPr>
        <w:tabs>
          <w:tab w:val="left" w:pos="878"/>
        </w:tabs>
        <w:ind w:left="878" w:hanging="361"/>
        <w:rPr>
          <w:color w:val="795F0D"/>
        </w:rPr>
      </w:pPr>
      <w:r w:rsidRPr="00392FE8">
        <w:rPr>
          <w:noProof/>
        </w:rPr>
        <mc:AlternateContent>
          <mc:Choice Requires="wps">
            <w:drawing>
              <wp:anchor distT="0" distB="0" distL="0" distR="0" simplePos="0" relativeHeight="251682304" behindDoc="1" locked="0" layoutInCell="1" allowOverlap="1" wp14:anchorId="514B1C6E" wp14:editId="498E86AC">
                <wp:simplePos x="0" y="0"/>
                <wp:positionH relativeFrom="page">
                  <wp:posOffset>668019</wp:posOffset>
                </wp:positionH>
                <wp:positionV relativeFrom="paragraph">
                  <wp:posOffset>209792</wp:posOffset>
                </wp:positionV>
                <wp:extent cx="6666230" cy="18415"/>
                <wp:effectExtent l="0" t="0" r="0" b="0"/>
                <wp:wrapTopAndBottom/>
                <wp:docPr id="80899680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44DDDA12" id="Graphic 9" o:spid="_x0000_s1026" style="position:absolute;margin-left:52.6pt;margin-top:16.5pt;width:524.9pt;height:1.45pt;z-index:-251634176;visibility:visible;mso-wrap-style:square;mso-wrap-distance-left:0;mso-wrap-distance-top:0;mso-wrap-distance-right:0;mso-wrap-distance-bottom:0;mso-position-horizontal:absolute;mso-position-horizontal-relative:page;mso-position-vertical:absolute;mso-position-vertical-relative:text;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" path="m6666230,l,,,18414r6666230,l6666230,xe" fillcolor="#795f0d" stroked="f">
                <v:path arrowok="t"/>
                <w10:wrap type="topAndBottom" anchorx="page"/>
              </v:shape>
            </w:pict>
          </mc:Fallback>
        </mc:AlternateContent>
      </w:r>
      <w:r w:rsidRPr="00392FE8">
        <w:rPr>
          <w:color w:val="938953"/>
        </w:rPr>
        <w:t xml:space="preserve">Welcome </w:t>
      </w:r>
      <w:r w:rsidRPr="00392FE8">
        <w:rPr>
          <w:color w:val="795F0D"/>
        </w:rPr>
        <w:t>–</w:t>
      </w:r>
      <w:r w:rsidRPr="00392FE8">
        <w:rPr>
          <w:color w:val="795F0D"/>
          <w:spacing w:val="-8"/>
        </w:rPr>
        <w:t xml:space="preserve"> </w:t>
      </w:r>
      <w:r w:rsidRPr="00392FE8">
        <w:rPr>
          <w:color w:val="C00000"/>
        </w:rPr>
        <w:t>Becky Guertler</w:t>
      </w:r>
    </w:p>
    <w:p w14:paraId="34EE4AA9" w14:textId="77777777" w:rsidR="00E8282B" w:rsidRDefault="00E8282B">
      <w:pPr>
        <w:pStyle w:val="BodyText"/>
        <w:rPr>
          <w:sz w:val="22"/>
        </w:rPr>
      </w:pPr>
    </w:p>
    <w:p w14:paraId="2BBE7CF3" w14:textId="46C44908" w:rsidR="00C625DB" w:rsidRPr="0086002B" w:rsidRDefault="00C625DB" w:rsidP="0086002B">
      <w:pPr>
        <w:pStyle w:val="ListParagraph"/>
        <w:numPr>
          <w:ilvl w:val="0"/>
          <w:numId w:val="4"/>
        </w:numPr>
        <w:tabs>
          <w:tab w:val="left" w:pos="1799"/>
        </w:tabs>
        <w:ind w:right="216"/>
        <w:contextualSpacing/>
      </w:pPr>
      <w:r w:rsidRPr="00392FE8">
        <w:rPr>
          <w:sz w:val="24"/>
          <w:szCs w:val="24"/>
        </w:rPr>
        <w:t xml:space="preserve">Becky </w:t>
      </w:r>
      <w:r w:rsidR="0086002B">
        <w:rPr>
          <w:sz w:val="24"/>
          <w:szCs w:val="24"/>
        </w:rPr>
        <w:t>welcomed the members and staff at 12:05.</w:t>
      </w:r>
    </w:p>
    <w:p w14:paraId="73D7D788" w14:textId="77777777" w:rsidR="0086002B" w:rsidRDefault="0086002B" w:rsidP="0086002B">
      <w:pPr>
        <w:tabs>
          <w:tab w:val="left" w:pos="1799"/>
        </w:tabs>
        <w:ind w:left="878" w:right="216"/>
        <w:contextualSpacing/>
      </w:pPr>
    </w:p>
    <w:p w14:paraId="529BD6A5" w14:textId="6C7759C2" w:rsidR="00E8282B" w:rsidRPr="00392FE8" w:rsidRDefault="00DF019A">
      <w:pPr>
        <w:pStyle w:val="Heading1"/>
        <w:numPr>
          <w:ilvl w:val="0"/>
          <w:numId w:val="1"/>
        </w:numPr>
        <w:tabs>
          <w:tab w:val="left" w:pos="878"/>
        </w:tabs>
        <w:ind w:left="878" w:hanging="361"/>
        <w:rPr>
          <w:color w:val="795F0D"/>
        </w:rPr>
      </w:pPr>
      <w:r w:rsidRPr="00392FE8">
        <w:rPr>
          <w:noProof/>
        </w:rPr>
        <mc:AlternateContent>
          <mc:Choice Requires="wps">
            <w:drawing>
              <wp:anchor distT="0" distB="0" distL="0" distR="0" simplePos="0" relativeHeight="251634176" behindDoc="1" locked="0" layoutInCell="1" allowOverlap="1" wp14:anchorId="1056979B" wp14:editId="6502D84B">
                <wp:simplePos x="0" y="0"/>
                <wp:positionH relativeFrom="page">
                  <wp:posOffset>668019</wp:posOffset>
                </wp:positionH>
                <wp:positionV relativeFrom="paragraph">
                  <wp:posOffset>209792</wp:posOffset>
                </wp:positionV>
                <wp:extent cx="666623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0E91F04F" id="Graphic 9" o:spid="_x0000_s1026" style="position:absolute;margin-left:52.6pt;margin-top:16.5pt;width:524.9pt;height:1.45pt;z-index:-251682304;visibility:visible;mso-wrap-style:square;mso-wrap-distance-left:0;mso-wrap-distance-top:0;mso-wrap-distance-right:0;mso-wrap-distance-bottom:0;mso-position-horizontal:absolute;mso-position-horizontal-relative:page;mso-position-vertical:absolute;mso-position-vertical-relative:text;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" path="m6666230,l,,,18414r6666230,l6666230,xe" fillcolor="#795f0d" stroked="f">
                <v:path arrowok="t"/>
                <w10:wrap type="topAndBottom" anchorx="page"/>
              </v:shape>
            </w:pict>
          </mc:Fallback>
        </mc:AlternateContent>
      </w:r>
      <w:bookmarkStart w:id="1" w:name="1._Approval_of_Draft_Meeting_Minutes_fro"/>
      <w:bookmarkEnd w:id="1"/>
      <w:r w:rsidRPr="00392FE8">
        <w:rPr>
          <w:color w:val="938953"/>
        </w:rPr>
        <w:t>Approval</w:t>
      </w:r>
      <w:r w:rsidRPr="00392FE8">
        <w:rPr>
          <w:color w:val="938953"/>
          <w:spacing w:val="-18"/>
        </w:rPr>
        <w:t xml:space="preserve"> </w:t>
      </w:r>
      <w:r w:rsidRPr="00392FE8">
        <w:rPr>
          <w:color w:val="938953"/>
        </w:rPr>
        <w:t>of</w:t>
      </w:r>
      <w:r w:rsidRPr="00392FE8">
        <w:rPr>
          <w:color w:val="938953"/>
          <w:spacing w:val="-12"/>
        </w:rPr>
        <w:t xml:space="preserve"> </w:t>
      </w:r>
      <w:r w:rsidRPr="00392FE8">
        <w:rPr>
          <w:color w:val="938953"/>
        </w:rPr>
        <w:t>Draft</w:t>
      </w:r>
      <w:r w:rsidRPr="00392FE8">
        <w:rPr>
          <w:color w:val="938953"/>
          <w:spacing w:val="-12"/>
        </w:rPr>
        <w:t xml:space="preserve"> </w:t>
      </w:r>
      <w:r w:rsidRPr="00392FE8">
        <w:rPr>
          <w:color w:val="938953"/>
        </w:rPr>
        <w:t>Meeting</w:t>
      </w:r>
      <w:r w:rsidRPr="00392FE8">
        <w:rPr>
          <w:color w:val="938953"/>
          <w:spacing w:val="-10"/>
        </w:rPr>
        <w:t xml:space="preserve"> </w:t>
      </w:r>
      <w:r w:rsidRPr="00392FE8">
        <w:rPr>
          <w:color w:val="938953"/>
        </w:rPr>
        <w:t>Minutes</w:t>
      </w:r>
      <w:r w:rsidRPr="00392FE8">
        <w:rPr>
          <w:color w:val="938953"/>
          <w:spacing w:val="-10"/>
        </w:rPr>
        <w:t xml:space="preserve"> </w:t>
      </w:r>
      <w:r w:rsidRPr="00392FE8">
        <w:rPr>
          <w:color w:val="938953"/>
        </w:rPr>
        <w:t>from</w:t>
      </w:r>
      <w:r w:rsidRPr="00392FE8">
        <w:rPr>
          <w:color w:val="938953"/>
          <w:spacing w:val="-11"/>
        </w:rPr>
        <w:t xml:space="preserve"> </w:t>
      </w:r>
      <w:r w:rsidR="0086002B">
        <w:rPr>
          <w:color w:val="938953"/>
        </w:rPr>
        <w:t>2/13/</w:t>
      </w:r>
      <w:r w:rsidR="00F25154">
        <w:rPr>
          <w:color w:val="938953"/>
        </w:rPr>
        <w:t xml:space="preserve">2024 </w:t>
      </w:r>
      <w:r w:rsidR="001A5976" w:rsidRPr="00392FE8">
        <w:rPr>
          <w:color w:val="938953"/>
          <w:spacing w:val="-18"/>
        </w:rPr>
        <w:t>–</w:t>
      </w:r>
      <w:r w:rsidR="001A5976" w:rsidRPr="00392FE8">
        <w:rPr>
          <w:color w:val="795F0D"/>
          <w:spacing w:val="-8"/>
        </w:rPr>
        <w:t xml:space="preserve"> </w:t>
      </w:r>
      <w:r w:rsidR="001A5976" w:rsidRPr="001A5976">
        <w:rPr>
          <w:color w:val="C00000"/>
          <w:spacing w:val="-8"/>
        </w:rPr>
        <w:t>Becky</w:t>
      </w:r>
      <w:r w:rsidR="006C6E4B" w:rsidRPr="00392FE8">
        <w:rPr>
          <w:color w:val="C00000"/>
        </w:rPr>
        <w:t xml:space="preserve"> Guertler</w:t>
      </w:r>
    </w:p>
    <w:p w14:paraId="3F86480A" w14:textId="3E92A85F" w:rsidR="00E8282B" w:rsidRDefault="00F25154">
      <w:pPr>
        <w:pStyle w:val="ListParagraph"/>
        <w:numPr>
          <w:ilvl w:val="1"/>
          <w:numId w:val="1"/>
        </w:numPr>
        <w:tabs>
          <w:tab w:val="left" w:pos="1240"/>
          <w:tab w:val="left" w:pos="1307"/>
        </w:tabs>
        <w:spacing w:before="304"/>
        <w:ind w:left="1240" w:right="791"/>
        <w:rPr>
          <w:rFonts w:ascii="Symbol" w:hAnsi="Symbol"/>
          <w:sz w:val="24"/>
        </w:rPr>
      </w:pPr>
      <w:r>
        <w:rPr>
          <w:sz w:val="24"/>
        </w:rPr>
        <w:t>Candy motioned to approve the minutes; Ryan seconded the motion. All in favor</w:t>
      </w:r>
      <w:r w:rsidR="005D0C08">
        <w:rPr>
          <w:sz w:val="24"/>
        </w:rPr>
        <w:t>,</w:t>
      </w:r>
      <w:r>
        <w:rPr>
          <w:sz w:val="24"/>
        </w:rPr>
        <w:t xml:space="preserve"> none opposed, motion passed.</w:t>
      </w:r>
    </w:p>
    <w:p w14:paraId="1D868825" w14:textId="5ADDBE1F" w:rsidR="00E8282B" w:rsidRPr="00392FE8" w:rsidRDefault="00DF019A" w:rsidP="00C625DB">
      <w:pPr>
        <w:pStyle w:val="Heading1"/>
        <w:numPr>
          <w:ilvl w:val="0"/>
          <w:numId w:val="1"/>
        </w:numPr>
        <w:tabs>
          <w:tab w:val="left" w:pos="878"/>
        </w:tabs>
        <w:spacing w:before="234"/>
        <w:ind w:left="878" w:hanging="360"/>
        <w:rPr>
          <w:color w:val="795F0D"/>
        </w:rPr>
      </w:pPr>
      <w:r w:rsidRPr="00392FE8">
        <w:rPr>
          <w:noProof/>
        </w:rPr>
        <mc:AlternateContent>
          <mc:Choice Requires="wps">
            <w:drawing>
              <wp:anchor distT="0" distB="0" distL="0" distR="0" simplePos="0" relativeHeight="251636224" behindDoc="1" locked="0" layoutInCell="1" allowOverlap="1" wp14:anchorId="39309DEC" wp14:editId="1927370F">
                <wp:simplePos x="0" y="0"/>
                <wp:positionH relativeFrom="page">
                  <wp:posOffset>667384</wp:posOffset>
                </wp:positionH>
                <wp:positionV relativeFrom="paragraph">
                  <wp:posOffset>364670</wp:posOffset>
                </wp:positionV>
                <wp:extent cx="666623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4E7B9E02" id="Graphic 10" o:spid="_x0000_s1026" style="position:absolute;margin-left:52.55pt;margin-top:28.7pt;width:524.9pt;height:1.45pt;z-index:-251680256;visibility:visible;mso-wrap-style:square;mso-wrap-distance-left:0;mso-wrap-distance-top:0;mso-wrap-distance-right:0;mso-wrap-distance-bottom:0;mso-position-horizontal:absolute;mso-position-horizontal-relative:page;mso-position-vertical:absolute;mso-position-vertical-relative:text;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" path="m6666230,l,,,18414r6666230,l6666230,xe" fillcolor="#795f0d" stroked="f">
                <v:path arrowok="t"/>
                <w10:wrap type="topAndBottom" anchorx="page"/>
              </v:shape>
            </w:pict>
          </mc:Fallback>
        </mc:AlternateContent>
      </w:r>
      <w:bookmarkStart w:id="2" w:name="2._Staff_Overview_–_Agency_responses_to_"/>
      <w:bookmarkEnd w:id="2"/>
      <w:r w:rsidRPr="00392FE8">
        <w:rPr>
          <w:color w:val="938953"/>
        </w:rPr>
        <w:t>Staff</w:t>
      </w:r>
      <w:r w:rsidRPr="00392FE8">
        <w:rPr>
          <w:color w:val="938953"/>
          <w:spacing w:val="-8"/>
        </w:rPr>
        <w:t xml:space="preserve"> </w:t>
      </w:r>
      <w:r w:rsidRPr="00392FE8">
        <w:rPr>
          <w:color w:val="938953"/>
        </w:rPr>
        <w:t>Overview</w:t>
      </w:r>
      <w:r w:rsidRPr="00392FE8">
        <w:rPr>
          <w:color w:val="938953"/>
          <w:spacing w:val="-8"/>
        </w:rPr>
        <w:t xml:space="preserve"> </w:t>
      </w:r>
      <w:r w:rsidRPr="00392FE8">
        <w:rPr>
          <w:color w:val="938953"/>
        </w:rPr>
        <w:t>–</w:t>
      </w:r>
      <w:r w:rsidRPr="00392FE8">
        <w:rPr>
          <w:color w:val="938953"/>
          <w:spacing w:val="-8"/>
        </w:rPr>
        <w:t xml:space="preserve"> </w:t>
      </w:r>
      <w:r w:rsidRPr="00392FE8">
        <w:rPr>
          <w:color w:val="938953"/>
        </w:rPr>
        <w:t>Agency</w:t>
      </w:r>
      <w:r w:rsidRPr="00392FE8">
        <w:rPr>
          <w:color w:val="938953"/>
          <w:spacing w:val="-8"/>
        </w:rPr>
        <w:t xml:space="preserve"> </w:t>
      </w:r>
      <w:r w:rsidRPr="00392FE8">
        <w:rPr>
          <w:color w:val="938953"/>
        </w:rPr>
        <w:t>responses</w:t>
      </w:r>
      <w:r w:rsidRPr="00392FE8">
        <w:rPr>
          <w:color w:val="938953"/>
          <w:spacing w:val="-8"/>
        </w:rPr>
        <w:t xml:space="preserve"> </w:t>
      </w:r>
      <w:r w:rsidRPr="00392FE8">
        <w:rPr>
          <w:color w:val="938953"/>
        </w:rPr>
        <w:t>to</w:t>
      </w:r>
      <w:r w:rsidRPr="00392FE8">
        <w:rPr>
          <w:color w:val="938953"/>
          <w:spacing w:val="-5"/>
        </w:rPr>
        <w:t xml:space="preserve"> </w:t>
      </w:r>
      <w:r w:rsidRPr="00392FE8">
        <w:rPr>
          <w:color w:val="938953"/>
        </w:rPr>
        <w:t>clarifying</w:t>
      </w:r>
      <w:r w:rsidRPr="00392FE8">
        <w:rPr>
          <w:color w:val="938953"/>
          <w:spacing w:val="-8"/>
        </w:rPr>
        <w:t xml:space="preserve"> </w:t>
      </w:r>
      <w:r w:rsidRPr="00392FE8">
        <w:rPr>
          <w:color w:val="938953"/>
        </w:rPr>
        <w:t>questions</w:t>
      </w:r>
      <w:r w:rsidRPr="00392FE8">
        <w:rPr>
          <w:color w:val="938953"/>
          <w:spacing w:val="-9"/>
        </w:rPr>
        <w:t xml:space="preserve"> </w:t>
      </w:r>
      <w:r w:rsidRPr="00392FE8">
        <w:rPr>
          <w:color w:val="938953"/>
        </w:rPr>
        <w:t>–</w:t>
      </w:r>
      <w:r w:rsidRPr="00392FE8">
        <w:rPr>
          <w:color w:val="938953"/>
          <w:spacing w:val="-8"/>
        </w:rPr>
        <w:t xml:space="preserve"> </w:t>
      </w:r>
      <w:r w:rsidR="006C6E4B" w:rsidRPr="00392FE8">
        <w:rPr>
          <w:color w:val="C00000"/>
        </w:rPr>
        <w:t>Amanda Cordova</w:t>
      </w:r>
    </w:p>
    <w:p w14:paraId="738FAF79" w14:textId="7C59C869" w:rsidR="00A01174" w:rsidRPr="00DD421D" w:rsidRDefault="00DD421D" w:rsidP="00FA731A">
      <w:pPr>
        <w:pStyle w:val="ListParagraph"/>
        <w:numPr>
          <w:ilvl w:val="0"/>
          <w:numId w:val="2"/>
        </w:numPr>
        <w:tabs>
          <w:tab w:val="left" w:pos="1799"/>
        </w:tabs>
        <w:ind w:right="216"/>
        <w:rPr>
          <w:rFonts w:ascii="Symbol" w:hAnsi="Symbol"/>
          <w:sz w:val="24"/>
          <w:szCs w:val="24"/>
        </w:rPr>
      </w:pPr>
      <w:bookmarkStart w:id="3" w:name="_The_staff_and_committee_introduced_the"/>
      <w:bookmarkEnd w:id="3"/>
      <w:r w:rsidRPr="00DD421D">
        <w:rPr>
          <w:sz w:val="24"/>
          <w:szCs w:val="24"/>
        </w:rPr>
        <w:t>Herriman answered the clarifying questions of the total budget and that the project is “shovel ready”.</w:t>
      </w:r>
    </w:p>
    <w:p w14:paraId="58F21A99" w14:textId="25D7FE39" w:rsidR="00DD421D" w:rsidRPr="008F14D0" w:rsidRDefault="008F14D0" w:rsidP="00FA731A">
      <w:pPr>
        <w:pStyle w:val="ListParagraph"/>
        <w:numPr>
          <w:ilvl w:val="0"/>
          <w:numId w:val="2"/>
        </w:numPr>
        <w:tabs>
          <w:tab w:val="left" w:pos="1799"/>
        </w:tabs>
        <w:ind w:right="216"/>
        <w:rPr>
          <w:rFonts w:ascii="Symbol" w:hAnsi="Symbol"/>
          <w:sz w:val="24"/>
          <w:szCs w:val="24"/>
        </w:rPr>
      </w:pPr>
      <w:r w:rsidRPr="008F14D0">
        <w:rPr>
          <w:sz w:val="24"/>
          <w:szCs w:val="24"/>
        </w:rPr>
        <w:t>Maliheh answered the question that they lease the building they are in. The lease will go through 10/31/2028.</w:t>
      </w:r>
    </w:p>
    <w:p w14:paraId="5E815D50" w14:textId="47FDF7D4" w:rsidR="008F14D0" w:rsidRPr="00BA3239" w:rsidRDefault="008F14D0" w:rsidP="00FA731A">
      <w:pPr>
        <w:pStyle w:val="ListParagraph"/>
        <w:numPr>
          <w:ilvl w:val="0"/>
          <w:numId w:val="2"/>
        </w:numPr>
        <w:tabs>
          <w:tab w:val="left" w:pos="1799"/>
        </w:tabs>
        <w:ind w:right="216"/>
        <w:rPr>
          <w:rFonts w:ascii="Symbol" w:hAnsi="Symbol"/>
          <w:sz w:val="24"/>
          <w:szCs w:val="24"/>
        </w:rPr>
      </w:pPr>
      <w:proofErr w:type="gramStart"/>
      <w:r>
        <w:rPr>
          <w:sz w:val="24"/>
          <w:szCs w:val="24"/>
        </w:rPr>
        <w:t>YWCA</w:t>
      </w:r>
      <w:proofErr w:type="gramEnd"/>
      <w:r>
        <w:rPr>
          <w:sz w:val="24"/>
          <w:szCs w:val="24"/>
        </w:rPr>
        <w:t xml:space="preserve"> had not responded to the questions that were asked of them.</w:t>
      </w:r>
    </w:p>
    <w:p w14:paraId="2EBA1D26" w14:textId="77777777" w:rsidR="00BA3239" w:rsidRPr="00BA3239" w:rsidRDefault="00BA3239" w:rsidP="00BA3239">
      <w:pPr>
        <w:tabs>
          <w:tab w:val="left" w:pos="1799"/>
        </w:tabs>
        <w:spacing w:before="312"/>
        <w:ind w:left="878" w:right="216"/>
        <w:rPr>
          <w:rFonts w:ascii="Symbol" w:hAnsi="Symbol"/>
          <w:sz w:val="24"/>
          <w:szCs w:val="24"/>
        </w:rPr>
      </w:pPr>
    </w:p>
    <w:p w14:paraId="01979D81" w14:textId="5ABF8FEF" w:rsidR="00A01174" w:rsidRPr="00C625DB" w:rsidRDefault="00A01174" w:rsidP="000125EB">
      <w:pPr>
        <w:pStyle w:val="Heading1"/>
        <w:numPr>
          <w:ilvl w:val="0"/>
          <w:numId w:val="1"/>
        </w:numPr>
        <w:tabs>
          <w:tab w:val="left" w:pos="878"/>
        </w:tabs>
        <w:ind w:left="878" w:hanging="361"/>
        <w:contextualSpacing/>
        <w:rPr>
          <w:color w:val="795F0D"/>
        </w:rPr>
      </w:pPr>
      <w:r w:rsidRPr="001A5976">
        <w:rPr>
          <w:noProof/>
          <w:color w:val="948A54" w:themeColor="background2" w:themeShade="80"/>
        </w:rPr>
        <mc:AlternateContent>
          <mc:Choice Requires="wps">
            <w:drawing>
              <wp:anchor distT="0" distB="0" distL="0" distR="0" simplePos="0" relativeHeight="251647488" behindDoc="1" locked="0" layoutInCell="1" allowOverlap="1" wp14:anchorId="308220DA" wp14:editId="2A107ECF">
                <wp:simplePos x="0" y="0"/>
                <wp:positionH relativeFrom="page">
                  <wp:posOffset>666750</wp:posOffset>
                </wp:positionH>
                <wp:positionV relativeFrom="paragraph">
                  <wp:posOffset>212090</wp:posOffset>
                </wp:positionV>
                <wp:extent cx="6666230" cy="18415"/>
                <wp:effectExtent l="0" t="0" r="0" b="0"/>
                <wp:wrapTopAndBottom/>
                <wp:docPr id="127665805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77C8744A" id="Graphic 10" o:spid="_x0000_s1026" style="position:absolute;margin-left:52.5pt;margin-top:16.7pt;width:524.9pt;height:1.45pt;z-index:-251668992;visibility:visible;mso-wrap-style:square;mso-wrap-distance-left:0;mso-wrap-distance-top:0;mso-wrap-distance-right:0;mso-wrap-distance-bottom:0;mso-position-horizontal:absolute;mso-position-horizontal-relative:page;mso-position-vertical:absolute;mso-position-vertical-relative:text;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" path="m6666230,l,,,18414r6666230,l6666230,xe" fillcolor="#795f0d" stroked="f">
                <v:path arrowok="t"/>
                <w10:wrap type="topAndBottom" anchorx="page"/>
              </v:shape>
            </w:pict>
          </mc:Fallback>
        </mc:AlternateContent>
      </w:r>
      <w:r w:rsidR="001A5976" w:rsidRPr="001A5976">
        <w:rPr>
          <w:noProof/>
          <w:color w:val="948A54" w:themeColor="background2" w:themeShade="80"/>
        </w:rPr>
        <w:t>Presentation of Admin Summary</w:t>
      </w:r>
      <w:r w:rsidR="00A076FD" w:rsidRPr="001A5976">
        <w:rPr>
          <w:color w:val="948A54" w:themeColor="background2" w:themeShade="80"/>
        </w:rPr>
        <w:t xml:space="preserve"> </w:t>
      </w:r>
      <w:r w:rsidRPr="001A5976">
        <w:rPr>
          <w:color w:val="948A54" w:themeColor="background2" w:themeShade="80"/>
        </w:rPr>
        <w:t>–</w:t>
      </w:r>
      <w:r w:rsidR="00392FE8" w:rsidRPr="001A5976">
        <w:rPr>
          <w:color w:val="948A54" w:themeColor="background2" w:themeShade="80"/>
        </w:rPr>
        <w:t xml:space="preserve"> </w:t>
      </w:r>
      <w:r w:rsidR="001A5976">
        <w:rPr>
          <w:color w:val="C00000"/>
        </w:rPr>
        <w:t>Amanda Cordova</w:t>
      </w:r>
      <w:r w:rsidRPr="00C625DB">
        <w:rPr>
          <w:color w:val="C00000"/>
        </w:rPr>
        <w:t xml:space="preserve"> </w:t>
      </w:r>
    </w:p>
    <w:p w14:paraId="4150DA3C" w14:textId="787D04EA" w:rsidR="00A01174" w:rsidRPr="00FA731A" w:rsidRDefault="00FA731A" w:rsidP="00FA731A">
      <w:pPr>
        <w:pStyle w:val="ListParagraph"/>
        <w:numPr>
          <w:ilvl w:val="0"/>
          <w:numId w:val="2"/>
        </w:numPr>
        <w:tabs>
          <w:tab w:val="left" w:pos="1799"/>
        </w:tabs>
        <w:ind w:right="216"/>
        <w:rPr>
          <w:rFonts w:ascii="Symbol" w:hAnsi="Symbol"/>
          <w:sz w:val="24"/>
          <w:szCs w:val="24"/>
        </w:rPr>
      </w:pPr>
      <w:r>
        <w:rPr>
          <w:sz w:val="24"/>
          <w:szCs w:val="24"/>
        </w:rPr>
        <w:t>City of South Salt Lake Family Shelter Safety and Access Improvements.</w:t>
      </w:r>
    </w:p>
    <w:p w14:paraId="26A72058" w14:textId="77777777" w:rsidR="001B454E" w:rsidRDefault="00FA731A" w:rsidP="00FA731A">
      <w:pPr>
        <w:pStyle w:val="ListParagraph"/>
        <w:numPr>
          <w:ilvl w:val="1"/>
          <w:numId w:val="2"/>
        </w:numPr>
        <w:tabs>
          <w:tab w:val="left" w:pos="1799"/>
        </w:tabs>
        <w:ind w:right="216"/>
        <w:rPr>
          <w:sz w:val="24"/>
          <w:szCs w:val="24"/>
        </w:rPr>
      </w:pPr>
      <w:r w:rsidRPr="00FA731A">
        <w:rPr>
          <w:sz w:val="24"/>
          <w:szCs w:val="24"/>
        </w:rPr>
        <w:t>The contract is currently pending</w:t>
      </w:r>
      <w:r w:rsidR="001B454E">
        <w:rPr>
          <w:sz w:val="24"/>
          <w:szCs w:val="24"/>
        </w:rPr>
        <w:t xml:space="preserve"> due to BABA implementation dates.</w:t>
      </w:r>
    </w:p>
    <w:p w14:paraId="66FDAB5F" w14:textId="77777777" w:rsidR="001B454E" w:rsidRDefault="001B454E" w:rsidP="001B454E">
      <w:pPr>
        <w:pStyle w:val="ListParagraph"/>
        <w:numPr>
          <w:ilvl w:val="0"/>
          <w:numId w:val="2"/>
        </w:numPr>
        <w:tabs>
          <w:tab w:val="left" w:pos="1799"/>
        </w:tabs>
        <w:ind w:right="216"/>
        <w:rPr>
          <w:sz w:val="24"/>
          <w:szCs w:val="24"/>
        </w:rPr>
      </w:pPr>
      <w:r>
        <w:rPr>
          <w:sz w:val="24"/>
          <w:szCs w:val="24"/>
        </w:rPr>
        <w:t>Greater Salt Lake MSD</w:t>
      </w:r>
    </w:p>
    <w:p w14:paraId="1443BDC5" w14:textId="77777777" w:rsidR="00BD27CD" w:rsidRDefault="001B454E" w:rsidP="001B454E">
      <w:pPr>
        <w:pStyle w:val="ListParagraph"/>
        <w:numPr>
          <w:ilvl w:val="1"/>
          <w:numId w:val="2"/>
        </w:numPr>
        <w:tabs>
          <w:tab w:val="left" w:pos="1799"/>
        </w:tabs>
        <w:ind w:right="216"/>
        <w:rPr>
          <w:sz w:val="24"/>
          <w:szCs w:val="24"/>
        </w:rPr>
      </w:pPr>
      <w:r>
        <w:rPr>
          <w:sz w:val="24"/>
          <w:szCs w:val="24"/>
        </w:rPr>
        <w:t xml:space="preserve">Ongoing effort to </w:t>
      </w:r>
      <w:r w:rsidR="00BD27CD">
        <w:rPr>
          <w:sz w:val="24"/>
          <w:szCs w:val="24"/>
        </w:rPr>
        <w:t>revitalize downtown Magna.</w:t>
      </w:r>
    </w:p>
    <w:p w14:paraId="0279D663" w14:textId="77777777" w:rsidR="00BD27CD" w:rsidRDefault="00BD27CD" w:rsidP="00BD27CD">
      <w:pPr>
        <w:pStyle w:val="ListParagraph"/>
        <w:numPr>
          <w:ilvl w:val="0"/>
          <w:numId w:val="2"/>
        </w:numPr>
        <w:tabs>
          <w:tab w:val="left" w:pos="1799"/>
        </w:tabs>
        <w:ind w:right="216"/>
        <w:rPr>
          <w:sz w:val="24"/>
          <w:szCs w:val="24"/>
        </w:rPr>
      </w:pPr>
      <w:r>
        <w:rPr>
          <w:sz w:val="24"/>
          <w:szCs w:val="24"/>
        </w:rPr>
        <w:t>Herriman City Community Center</w:t>
      </w:r>
    </w:p>
    <w:p w14:paraId="3D507334" w14:textId="77777777" w:rsidR="00BD27CD" w:rsidRDefault="00BD27CD" w:rsidP="00BD27CD">
      <w:pPr>
        <w:pStyle w:val="ListParagraph"/>
        <w:numPr>
          <w:ilvl w:val="1"/>
          <w:numId w:val="2"/>
        </w:numPr>
        <w:tabs>
          <w:tab w:val="left" w:pos="1799"/>
        </w:tabs>
        <w:ind w:right="216"/>
        <w:rPr>
          <w:sz w:val="24"/>
          <w:szCs w:val="24"/>
        </w:rPr>
      </w:pPr>
      <w:r>
        <w:rPr>
          <w:sz w:val="24"/>
          <w:szCs w:val="24"/>
        </w:rPr>
        <w:t>The project is to renovate the old city hall. The project is shovel ready.</w:t>
      </w:r>
    </w:p>
    <w:p w14:paraId="36AB8401" w14:textId="77777777" w:rsidR="00BD27CD" w:rsidRDefault="00BD27CD" w:rsidP="00BD27CD">
      <w:pPr>
        <w:pStyle w:val="ListParagraph"/>
        <w:numPr>
          <w:ilvl w:val="0"/>
          <w:numId w:val="2"/>
        </w:numPr>
        <w:tabs>
          <w:tab w:val="left" w:pos="1799"/>
        </w:tabs>
        <w:ind w:right="216"/>
        <w:rPr>
          <w:sz w:val="24"/>
          <w:szCs w:val="24"/>
        </w:rPr>
      </w:pPr>
      <w:r>
        <w:rPr>
          <w:sz w:val="24"/>
          <w:szCs w:val="24"/>
        </w:rPr>
        <w:t>Midvale City Home Repair Loan Program</w:t>
      </w:r>
    </w:p>
    <w:p w14:paraId="75D7AF0C" w14:textId="77777777" w:rsidR="00BD27CD" w:rsidRDefault="00BD27CD" w:rsidP="00BD27CD">
      <w:pPr>
        <w:pStyle w:val="ListParagraph"/>
        <w:numPr>
          <w:ilvl w:val="1"/>
          <w:numId w:val="2"/>
        </w:numPr>
        <w:tabs>
          <w:tab w:val="left" w:pos="1799"/>
        </w:tabs>
        <w:ind w:right="216"/>
        <w:rPr>
          <w:sz w:val="24"/>
          <w:szCs w:val="24"/>
        </w:rPr>
      </w:pPr>
      <w:r>
        <w:rPr>
          <w:sz w:val="24"/>
          <w:szCs w:val="24"/>
        </w:rPr>
        <w:t>The project is on track to help fifteen households @ $15,000.00 per project.</w:t>
      </w:r>
    </w:p>
    <w:p w14:paraId="7CFFBEE3" w14:textId="300D5BB2" w:rsidR="00FA731A" w:rsidRDefault="00BD27CD" w:rsidP="00BD27CD">
      <w:pPr>
        <w:pStyle w:val="ListParagraph"/>
        <w:numPr>
          <w:ilvl w:val="0"/>
          <w:numId w:val="2"/>
        </w:numPr>
        <w:tabs>
          <w:tab w:val="left" w:pos="1799"/>
        </w:tabs>
        <w:ind w:right="216"/>
        <w:rPr>
          <w:sz w:val="24"/>
          <w:szCs w:val="24"/>
        </w:rPr>
      </w:pPr>
      <w:r>
        <w:rPr>
          <w:sz w:val="24"/>
          <w:szCs w:val="24"/>
        </w:rPr>
        <w:t>Millcreek 3900 S. Multi-Use Path</w:t>
      </w:r>
      <w:r w:rsidR="001B454E">
        <w:rPr>
          <w:sz w:val="24"/>
          <w:szCs w:val="24"/>
        </w:rPr>
        <w:t xml:space="preserve"> </w:t>
      </w:r>
    </w:p>
    <w:p w14:paraId="1F545F03" w14:textId="074E6A58" w:rsidR="00392FE8" w:rsidRPr="00BD27CD" w:rsidRDefault="00BD27CD" w:rsidP="00FA2C02">
      <w:pPr>
        <w:pStyle w:val="ListParagraph"/>
        <w:numPr>
          <w:ilvl w:val="1"/>
          <w:numId w:val="2"/>
        </w:numPr>
        <w:tabs>
          <w:tab w:val="left" w:pos="1799"/>
        </w:tabs>
        <w:spacing w:before="312"/>
        <w:ind w:right="216"/>
        <w:rPr>
          <w:rFonts w:ascii="Symbol" w:hAnsi="Symbol"/>
          <w:sz w:val="24"/>
          <w:szCs w:val="24"/>
        </w:rPr>
      </w:pPr>
      <w:r w:rsidRPr="00BD27CD">
        <w:rPr>
          <w:sz w:val="24"/>
          <w:szCs w:val="24"/>
        </w:rPr>
        <w:lastRenderedPageBreak/>
        <w:t xml:space="preserve">This is a </w:t>
      </w:r>
      <w:r w:rsidR="007E341C" w:rsidRPr="00BD27CD">
        <w:rPr>
          <w:sz w:val="24"/>
          <w:szCs w:val="24"/>
        </w:rPr>
        <w:t>two-hundred-foot</w:t>
      </w:r>
      <w:r w:rsidRPr="00BD27CD">
        <w:rPr>
          <w:sz w:val="24"/>
          <w:szCs w:val="24"/>
        </w:rPr>
        <w:t xml:space="preserve"> extension of the trail to connect two existing sections of </w:t>
      </w:r>
      <w:r w:rsidR="007E341C" w:rsidRPr="00BD27CD">
        <w:rPr>
          <w:sz w:val="24"/>
          <w:szCs w:val="24"/>
        </w:rPr>
        <w:t>the trail</w:t>
      </w:r>
      <w:r w:rsidRPr="00BD27CD">
        <w:rPr>
          <w:sz w:val="24"/>
          <w:szCs w:val="24"/>
        </w:rPr>
        <w:t>.</w:t>
      </w:r>
    </w:p>
    <w:tbl>
      <w:tblPr>
        <w:tblW w:w="21516" w:type="dxa"/>
        <w:tblCellSpacing w:w="15" w:type="dxa"/>
        <w:tblCellMar>
          <w:top w:w="15" w:type="dxa"/>
          <w:left w:w="15" w:type="dxa"/>
          <w:bottom w:w="15" w:type="dxa"/>
          <w:right w:w="15" w:type="dxa"/>
        </w:tblCellMar>
        <w:tblLook w:val="04A0" w:firstRow="1" w:lastRow="0" w:firstColumn="1" w:lastColumn="0" w:noHBand="0" w:noVBand="1"/>
      </w:tblPr>
      <w:tblGrid>
        <w:gridCol w:w="21516"/>
      </w:tblGrid>
      <w:tr w:rsidR="00A60F16" w:rsidRPr="00A60F16" w14:paraId="4A341BF8" w14:textId="77777777" w:rsidTr="00A01174">
        <w:trPr>
          <w:tblCellSpacing w:w="15" w:type="dxa"/>
        </w:trPr>
        <w:tc>
          <w:tcPr>
            <w:tcW w:w="0" w:type="auto"/>
            <w:tcMar>
              <w:top w:w="0" w:type="dxa"/>
              <w:left w:w="0" w:type="dxa"/>
              <w:bottom w:w="0" w:type="dxa"/>
              <w:right w:w="0" w:type="dxa"/>
            </w:tcMar>
            <w:vAlign w:val="center"/>
            <w:hideMark/>
          </w:tcPr>
          <w:tbl>
            <w:tblPr>
              <w:tblW w:w="21456" w:type="dxa"/>
              <w:tblCellSpacing w:w="15" w:type="dxa"/>
              <w:tblCellMar>
                <w:top w:w="15" w:type="dxa"/>
                <w:left w:w="15" w:type="dxa"/>
                <w:bottom w:w="15" w:type="dxa"/>
                <w:right w:w="15" w:type="dxa"/>
              </w:tblCellMar>
              <w:tblLook w:val="04A0" w:firstRow="1" w:lastRow="0" w:firstColumn="1" w:lastColumn="0" w:noHBand="0" w:noVBand="1"/>
            </w:tblPr>
            <w:tblGrid>
              <w:gridCol w:w="21456"/>
            </w:tblGrid>
            <w:tr w:rsidR="00A60F16" w:rsidRPr="00A60F16" w14:paraId="2D123895" w14:textId="77777777">
              <w:trPr>
                <w:tblCellSpacing w:w="15" w:type="dxa"/>
              </w:trPr>
              <w:tc>
                <w:tcPr>
                  <w:tcW w:w="0" w:type="auto"/>
                  <w:vAlign w:val="center"/>
                  <w:hideMark/>
                </w:tcPr>
                <w:p w14:paraId="705A33E7" w14:textId="699E1DA9" w:rsidR="000125EB" w:rsidRPr="00C625DB" w:rsidRDefault="000125EB" w:rsidP="000125EB">
                  <w:pPr>
                    <w:pStyle w:val="Heading1"/>
                    <w:numPr>
                      <w:ilvl w:val="0"/>
                      <w:numId w:val="1"/>
                    </w:numPr>
                    <w:tabs>
                      <w:tab w:val="left" w:pos="878"/>
                    </w:tabs>
                    <w:spacing w:before="312"/>
                    <w:ind w:left="878" w:hanging="360"/>
                    <w:contextualSpacing/>
                    <w:rPr>
                      <w:color w:val="795F0D"/>
                    </w:rPr>
                  </w:pPr>
                  <w:r w:rsidRPr="001A5976">
                    <w:rPr>
                      <w:noProof/>
                      <w:color w:val="948A54" w:themeColor="background2" w:themeShade="80"/>
                    </w:rPr>
                    <mc:AlternateContent>
                      <mc:Choice Requires="wps">
                        <w:drawing>
                          <wp:anchor distT="0" distB="0" distL="0" distR="0" simplePos="0" relativeHeight="251654656" behindDoc="1" locked="0" layoutInCell="1" allowOverlap="1" wp14:anchorId="1AC50D28" wp14:editId="312D6AB2">
                            <wp:simplePos x="0" y="0"/>
                            <wp:positionH relativeFrom="page">
                              <wp:posOffset>304800</wp:posOffset>
                            </wp:positionH>
                            <wp:positionV relativeFrom="paragraph">
                              <wp:posOffset>422275</wp:posOffset>
                            </wp:positionV>
                            <wp:extent cx="6666230" cy="18415"/>
                            <wp:effectExtent l="0" t="0" r="3810" b="0"/>
                            <wp:wrapTopAndBottom/>
                            <wp:docPr id="1208556604"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45416" id="Graphic 10" o:spid="_x0000_s1026" style="position:absolute;margin-left:24pt;margin-top:33.25pt;width:524.9pt;height:1.4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" path="m6666230,l,,,18414r6666230,l6666230,xe" fillcolor="#795f0d" stroked="f">
                            <v:path arrowok="t"/>
                            <w10:wrap type="topAndBottom" anchorx="page"/>
                          </v:shape>
                        </w:pict>
                      </mc:Fallback>
                    </mc:AlternateContent>
                  </w:r>
                  <w:r w:rsidR="001A5976" w:rsidRPr="001A5976">
                    <w:rPr>
                      <w:noProof/>
                      <w:color w:val="948A54" w:themeColor="background2" w:themeShade="80"/>
                    </w:rPr>
                    <w:t>Review and discuss timeline for finalizing scoring of proposals</w:t>
                  </w:r>
                  <w:r w:rsidR="00C625DB" w:rsidRPr="001A5976">
                    <w:rPr>
                      <w:color w:val="948A54" w:themeColor="background2" w:themeShade="80"/>
                    </w:rPr>
                    <w:t xml:space="preserve"> </w:t>
                  </w:r>
                  <w:r w:rsidR="001A5976">
                    <w:rPr>
                      <w:color w:val="938953"/>
                    </w:rPr>
                    <w:t xml:space="preserve">- </w:t>
                  </w:r>
                  <w:r w:rsidR="001A5976" w:rsidRPr="001A5976">
                    <w:rPr>
                      <w:color w:val="C00000"/>
                    </w:rPr>
                    <w:t>Karen</w:t>
                  </w:r>
                  <w:r w:rsidR="001A5976">
                    <w:rPr>
                      <w:color w:val="C00000"/>
                    </w:rPr>
                    <w:t xml:space="preserve"> Kuipers</w:t>
                  </w:r>
                  <w:r w:rsidRPr="00C625DB">
                    <w:rPr>
                      <w:color w:val="C00000"/>
                    </w:rPr>
                    <w:t xml:space="preserve"> </w:t>
                  </w:r>
                </w:p>
                <w:p w14:paraId="4BD5F1F2" w14:textId="7FD7316E" w:rsidR="005564D1" w:rsidRPr="007E341C" w:rsidRDefault="007E341C" w:rsidP="005564D1">
                  <w:pPr>
                    <w:pStyle w:val="ListParagraph"/>
                    <w:numPr>
                      <w:ilvl w:val="0"/>
                      <w:numId w:val="12"/>
                    </w:numPr>
                    <w:tabs>
                      <w:tab w:val="left" w:pos="1599"/>
                    </w:tabs>
                    <w:spacing w:before="312"/>
                    <w:ind w:left="1210"/>
                    <w:rPr>
                      <w:rStyle w:val="headline"/>
                      <w:sz w:val="24"/>
                    </w:rPr>
                  </w:pPr>
                  <w:r w:rsidRPr="007E341C">
                    <w:rPr>
                      <w:szCs w:val="24"/>
                    </w:rPr>
                    <w:t>Karen spoke on the timeline for scoring the applications.</w:t>
                  </w:r>
                </w:p>
                <w:p w14:paraId="16FAC2DC" w14:textId="1265F851" w:rsidR="00A60F16" w:rsidRPr="007E341C" w:rsidRDefault="00A60F16" w:rsidP="007E341C">
                  <w:pPr>
                    <w:tabs>
                      <w:tab w:val="left" w:pos="1599"/>
                    </w:tabs>
                    <w:spacing w:before="1"/>
                    <w:ind w:left="1642"/>
                    <w:rPr>
                      <w:rFonts w:ascii="Arial" w:eastAsia="Times New Roman" w:hAnsi="Arial" w:cs="Arial"/>
                      <w:sz w:val="20"/>
                      <w:szCs w:val="20"/>
                    </w:rPr>
                  </w:pPr>
                  <w:bookmarkStart w:id="4" w:name="tophome"/>
                </w:p>
              </w:tc>
            </w:tr>
            <w:tr w:rsidR="00E054A7" w:rsidRPr="00A60F16" w14:paraId="0489780F" w14:textId="77777777">
              <w:trPr>
                <w:tblCellSpacing w:w="15" w:type="dxa"/>
              </w:trPr>
              <w:tc>
                <w:tcPr>
                  <w:tcW w:w="0" w:type="auto"/>
                  <w:vAlign w:val="center"/>
                </w:tcPr>
                <w:p w14:paraId="65070337" w14:textId="43C7C52B" w:rsidR="000923CF" w:rsidRPr="00C625DB" w:rsidRDefault="00392FE8" w:rsidP="00392FE8">
                  <w:pPr>
                    <w:pStyle w:val="Heading1"/>
                    <w:numPr>
                      <w:ilvl w:val="0"/>
                      <w:numId w:val="1"/>
                    </w:numPr>
                    <w:tabs>
                      <w:tab w:val="left" w:pos="878"/>
                    </w:tabs>
                    <w:ind w:left="878" w:hanging="360"/>
                    <w:contextualSpacing/>
                    <w:rPr>
                      <w:color w:val="795F0D"/>
                    </w:rPr>
                  </w:pPr>
                  <w:r w:rsidRPr="001A5976">
                    <w:rPr>
                      <w:noProof/>
                      <w:color w:val="948A54" w:themeColor="background2" w:themeShade="80"/>
                    </w:rPr>
                    <mc:AlternateContent>
                      <mc:Choice Requires="wps">
                        <w:drawing>
                          <wp:anchor distT="0" distB="0" distL="0" distR="0" simplePos="0" relativeHeight="251680256" behindDoc="1" locked="0" layoutInCell="1" allowOverlap="1" wp14:anchorId="5913332A" wp14:editId="3B48A130">
                            <wp:simplePos x="0" y="0"/>
                            <wp:positionH relativeFrom="page">
                              <wp:posOffset>247650</wp:posOffset>
                            </wp:positionH>
                            <wp:positionV relativeFrom="paragraph">
                              <wp:posOffset>216535</wp:posOffset>
                            </wp:positionV>
                            <wp:extent cx="6666230" cy="18415"/>
                            <wp:effectExtent l="0" t="0" r="0" b="0"/>
                            <wp:wrapTopAndBottom/>
                            <wp:docPr id="67891369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9B432" id="Graphic 10" o:spid="_x0000_s1026" style="position:absolute;margin-left:19.5pt;margin-top:17.05pt;width:524.9pt;height:1.4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" path="m6666230,l,,,18414r6666230,l6666230,xe" fillcolor="#795f0d" stroked="f">
                            <v:path arrowok="t"/>
                            <w10:wrap type="topAndBottom" anchorx="page"/>
                          </v:shape>
                        </w:pict>
                      </mc:Fallback>
                    </mc:AlternateContent>
                  </w:r>
                  <w:r w:rsidR="001A5976" w:rsidRPr="001A5976">
                    <w:rPr>
                      <w:noProof/>
                      <w:color w:val="948A54" w:themeColor="background2" w:themeShade="80"/>
                    </w:rPr>
                    <w:t>Identify Staff Follow Up</w:t>
                  </w:r>
                  <w:r w:rsidR="000923CF" w:rsidRPr="001A5976">
                    <w:rPr>
                      <w:color w:val="948A54" w:themeColor="background2" w:themeShade="80"/>
                    </w:rPr>
                    <w:t xml:space="preserve"> </w:t>
                  </w:r>
                  <w:r w:rsidR="00DF76A8" w:rsidRPr="00C625DB">
                    <w:rPr>
                      <w:color w:val="938953"/>
                    </w:rPr>
                    <w:t>–</w:t>
                  </w:r>
                  <w:r w:rsidR="00C625DB" w:rsidRPr="00C625DB">
                    <w:rPr>
                      <w:color w:val="938953"/>
                    </w:rPr>
                    <w:t xml:space="preserve"> </w:t>
                  </w:r>
                  <w:r w:rsidR="00A92C59">
                    <w:rPr>
                      <w:color w:val="C00000"/>
                    </w:rPr>
                    <w:t>Amanda Cordova</w:t>
                  </w:r>
                  <w:r w:rsidR="000923CF" w:rsidRPr="00C625DB">
                    <w:rPr>
                      <w:color w:val="C00000"/>
                    </w:rPr>
                    <w:t xml:space="preserve"> </w:t>
                  </w:r>
                </w:p>
                <w:p w14:paraId="13823073" w14:textId="43819321" w:rsidR="00E054A7" w:rsidRDefault="00E054A7" w:rsidP="00E054A7">
                  <w:pPr>
                    <w:pStyle w:val="Heading1"/>
                    <w:tabs>
                      <w:tab w:val="left" w:pos="878"/>
                    </w:tabs>
                    <w:spacing w:before="312"/>
                    <w:ind w:left="0" w:firstLine="0"/>
                    <w:contextualSpacing/>
                    <w:rPr>
                      <w:noProof/>
                    </w:rPr>
                  </w:pPr>
                </w:p>
              </w:tc>
            </w:tr>
          </w:tbl>
          <w:p w14:paraId="2F116A9F" w14:textId="77777777" w:rsidR="00A60F16" w:rsidRPr="00A60F16" w:rsidRDefault="00A60F16" w:rsidP="00A01174">
            <w:pPr>
              <w:widowControl/>
              <w:autoSpaceDE/>
              <w:autoSpaceDN/>
              <w:contextualSpacing/>
              <w:rPr>
                <w:rFonts w:ascii="Arial" w:eastAsia="Times New Roman" w:hAnsi="Arial" w:cs="Arial"/>
                <w:sz w:val="20"/>
                <w:szCs w:val="20"/>
              </w:rPr>
            </w:pPr>
          </w:p>
        </w:tc>
      </w:tr>
    </w:tbl>
    <w:bookmarkEnd w:id="4"/>
    <w:p w14:paraId="6AC69152" w14:textId="783291EE" w:rsidR="00E8282B" w:rsidRDefault="00BA3239" w:rsidP="00392FE8">
      <w:pPr>
        <w:pStyle w:val="ListParagraph"/>
        <w:numPr>
          <w:ilvl w:val="0"/>
          <w:numId w:val="5"/>
        </w:numPr>
        <w:tabs>
          <w:tab w:val="left" w:pos="1599"/>
        </w:tabs>
        <w:ind w:left="1814" w:hanging="547"/>
        <w:contextualSpacing/>
        <w:rPr>
          <w:sz w:val="24"/>
        </w:rPr>
      </w:pPr>
      <w:r>
        <w:rPr>
          <w:sz w:val="24"/>
        </w:rPr>
        <w:t>Amanda will send out the revised PDF to the committee members.</w:t>
      </w:r>
    </w:p>
    <w:p w14:paraId="19E7B9E3" w14:textId="28AD16A2" w:rsidR="00BA3239" w:rsidRDefault="00BA3239" w:rsidP="00392FE8">
      <w:pPr>
        <w:pStyle w:val="ListParagraph"/>
        <w:numPr>
          <w:ilvl w:val="0"/>
          <w:numId w:val="5"/>
        </w:numPr>
        <w:tabs>
          <w:tab w:val="left" w:pos="1599"/>
        </w:tabs>
        <w:ind w:left="1814" w:hanging="547"/>
        <w:contextualSpacing/>
        <w:rPr>
          <w:sz w:val="24"/>
        </w:rPr>
      </w:pPr>
      <w:r>
        <w:rPr>
          <w:sz w:val="24"/>
        </w:rPr>
        <w:t xml:space="preserve">Ryan was unable to get the onsite visits completed. Ryan did not see any concerns from the applications. The committee spoke on the onsite not completed. The committee was not concerned </w:t>
      </w:r>
      <w:r w:rsidR="00625692">
        <w:rPr>
          <w:sz w:val="24"/>
        </w:rPr>
        <w:t>with</w:t>
      </w:r>
      <w:r>
        <w:rPr>
          <w:sz w:val="24"/>
        </w:rPr>
        <w:t xml:space="preserve"> the onsite visits</w:t>
      </w:r>
      <w:r w:rsidR="00625692">
        <w:rPr>
          <w:sz w:val="24"/>
        </w:rPr>
        <w:t xml:space="preserve"> not</w:t>
      </w:r>
      <w:r>
        <w:rPr>
          <w:sz w:val="24"/>
        </w:rPr>
        <w:t xml:space="preserve"> being completed.</w:t>
      </w:r>
    </w:p>
    <w:p w14:paraId="3AE80A9F" w14:textId="4DDFD6FC" w:rsidR="00B846B2" w:rsidRDefault="00B846B2" w:rsidP="00392FE8">
      <w:pPr>
        <w:pStyle w:val="ListParagraph"/>
        <w:numPr>
          <w:ilvl w:val="0"/>
          <w:numId w:val="5"/>
        </w:numPr>
        <w:tabs>
          <w:tab w:val="left" w:pos="1599"/>
        </w:tabs>
        <w:ind w:left="1814" w:hanging="547"/>
        <w:contextualSpacing/>
        <w:rPr>
          <w:sz w:val="24"/>
        </w:rPr>
      </w:pPr>
      <w:r>
        <w:rPr>
          <w:sz w:val="24"/>
        </w:rPr>
        <w:t>The Inn Between</w:t>
      </w:r>
    </w:p>
    <w:p w14:paraId="0D702ED3" w14:textId="69F728F6" w:rsidR="00B846B2" w:rsidRDefault="00B846B2" w:rsidP="00B846B2">
      <w:pPr>
        <w:pStyle w:val="ListParagraph"/>
        <w:numPr>
          <w:ilvl w:val="1"/>
          <w:numId w:val="5"/>
        </w:numPr>
        <w:tabs>
          <w:tab w:val="left" w:pos="1599"/>
        </w:tabs>
        <w:contextualSpacing/>
        <w:rPr>
          <w:sz w:val="24"/>
        </w:rPr>
      </w:pPr>
      <w:r>
        <w:rPr>
          <w:sz w:val="24"/>
        </w:rPr>
        <w:t>Recommended for funding last year.</w:t>
      </w:r>
    </w:p>
    <w:p w14:paraId="6442FF20" w14:textId="45B222E3" w:rsidR="00B846B2" w:rsidRDefault="00B846B2" w:rsidP="00B846B2">
      <w:pPr>
        <w:pStyle w:val="ListParagraph"/>
        <w:numPr>
          <w:ilvl w:val="0"/>
          <w:numId w:val="5"/>
        </w:numPr>
        <w:tabs>
          <w:tab w:val="left" w:pos="1599"/>
        </w:tabs>
        <w:contextualSpacing/>
        <w:rPr>
          <w:sz w:val="24"/>
        </w:rPr>
      </w:pPr>
      <w:r>
        <w:rPr>
          <w:sz w:val="24"/>
        </w:rPr>
        <w:t>CDCU</w:t>
      </w:r>
    </w:p>
    <w:p w14:paraId="09F2DB0C" w14:textId="540D3E77" w:rsidR="00B846B2" w:rsidRDefault="00B846B2" w:rsidP="00B846B2">
      <w:pPr>
        <w:pStyle w:val="ListParagraph"/>
        <w:numPr>
          <w:ilvl w:val="1"/>
          <w:numId w:val="5"/>
        </w:numPr>
        <w:tabs>
          <w:tab w:val="left" w:pos="1599"/>
        </w:tabs>
        <w:contextualSpacing/>
        <w:rPr>
          <w:sz w:val="24"/>
        </w:rPr>
      </w:pPr>
      <w:r>
        <w:rPr>
          <w:sz w:val="24"/>
        </w:rPr>
        <w:t>Not recommended last year, not prioritized.</w:t>
      </w:r>
    </w:p>
    <w:p w14:paraId="0ACDC00B" w14:textId="7DF09507" w:rsidR="00B846B2" w:rsidRDefault="00B846B2" w:rsidP="00B846B2">
      <w:pPr>
        <w:pStyle w:val="ListParagraph"/>
        <w:numPr>
          <w:ilvl w:val="0"/>
          <w:numId w:val="5"/>
        </w:numPr>
        <w:tabs>
          <w:tab w:val="left" w:pos="1599"/>
        </w:tabs>
        <w:contextualSpacing/>
        <w:rPr>
          <w:sz w:val="24"/>
        </w:rPr>
      </w:pPr>
      <w:r>
        <w:rPr>
          <w:sz w:val="24"/>
        </w:rPr>
        <w:t>FSH</w:t>
      </w:r>
    </w:p>
    <w:p w14:paraId="2C9370EF" w14:textId="6F3EE1E3" w:rsidR="00B846B2" w:rsidRDefault="00B846B2" w:rsidP="00B846B2">
      <w:pPr>
        <w:pStyle w:val="ListParagraph"/>
        <w:numPr>
          <w:ilvl w:val="1"/>
          <w:numId w:val="5"/>
        </w:numPr>
        <w:tabs>
          <w:tab w:val="left" w:pos="1599"/>
        </w:tabs>
        <w:contextualSpacing/>
        <w:rPr>
          <w:sz w:val="24"/>
        </w:rPr>
      </w:pPr>
      <w:r>
        <w:rPr>
          <w:sz w:val="24"/>
        </w:rPr>
        <w:t>Recommended for funding last year. New application for 2024.</w:t>
      </w:r>
    </w:p>
    <w:p w14:paraId="1809D47D" w14:textId="2E041A04" w:rsidR="00B846B2" w:rsidRDefault="00B846B2" w:rsidP="00B846B2">
      <w:pPr>
        <w:pStyle w:val="ListParagraph"/>
        <w:numPr>
          <w:ilvl w:val="0"/>
          <w:numId w:val="5"/>
        </w:numPr>
        <w:tabs>
          <w:tab w:val="left" w:pos="1599"/>
        </w:tabs>
        <w:contextualSpacing/>
        <w:rPr>
          <w:sz w:val="24"/>
        </w:rPr>
      </w:pPr>
      <w:proofErr w:type="spellStart"/>
      <w:r>
        <w:rPr>
          <w:sz w:val="24"/>
        </w:rPr>
        <w:t>Switchpoint</w:t>
      </w:r>
      <w:proofErr w:type="spellEnd"/>
    </w:p>
    <w:p w14:paraId="7C324305" w14:textId="3386F4E8" w:rsidR="00B846B2" w:rsidRDefault="00B846B2" w:rsidP="00B846B2">
      <w:pPr>
        <w:pStyle w:val="ListParagraph"/>
        <w:numPr>
          <w:ilvl w:val="1"/>
          <w:numId w:val="5"/>
        </w:numPr>
        <w:tabs>
          <w:tab w:val="left" w:pos="1599"/>
        </w:tabs>
        <w:contextualSpacing/>
        <w:rPr>
          <w:sz w:val="24"/>
        </w:rPr>
      </w:pPr>
      <w:r>
        <w:rPr>
          <w:sz w:val="24"/>
        </w:rPr>
        <w:t xml:space="preserve">Not recommended last year. This is the first time for them with a </w:t>
      </w:r>
      <w:proofErr w:type="spellStart"/>
      <w:r>
        <w:rPr>
          <w:sz w:val="24"/>
        </w:rPr>
        <w:t>hardcost</w:t>
      </w:r>
      <w:proofErr w:type="spellEnd"/>
      <w:r>
        <w:rPr>
          <w:sz w:val="24"/>
        </w:rPr>
        <w:t xml:space="preserve"> application.</w:t>
      </w:r>
    </w:p>
    <w:p w14:paraId="2C539A52" w14:textId="3FD4429E" w:rsidR="00B846B2" w:rsidRDefault="00B846B2" w:rsidP="00B846B2">
      <w:pPr>
        <w:pStyle w:val="ListParagraph"/>
        <w:numPr>
          <w:ilvl w:val="0"/>
          <w:numId w:val="5"/>
        </w:numPr>
        <w:tabs>
          <w:tab w:val="left" w:pos="1599"/>
        </w:tabs>
        <w:contextualSpacing/>
        <w:rPr>
          <w:sz w:val="24"/>
        </w:rPr>
      </w:pPr>
      <w:r>
        <w:rPr>
          <w:sz w:val="24"/>
        </w:rPr>
        <w:t>Maliheh</w:t>
      </w:r>
    </w:p>
    <w:p w14:paraId="70D89495" w14:textId="17675663" w:rsidR="00B846B2" w:rsidRDefault="00B846B2" w:rsidP="00B846B2">
      <w:pPr>
        <w:pStyle w:val="ListParagraph"/>
        <w:numPr>
          <w:ilvl w:val="1"/>
          <w:numId w:val="5"/>
        </w:numPr>
        <w:tabs>
          <w:tab w:val="left" w:pos="1599"/>
        </w:tabs>
        <w:contextualSpacing/>
        <w:rPr>
          <w:sz w:val="24"/>
        </w:rPr>
      </w:pPr>
      <w:r>
        <w:rPr>
          <w:sz w:val="24"/>
        </w:rPr>
        <w:t xml:space="preserve">Did not apply for funding last year. No concerns </w:t>
      </w:r>
      <w:r w:rsidR="00593E9F">
        <w:rPr>
          <w:sz w:val="24"/>
        </w:rPr>
        <w:t>about</w:t>
      </w:r>
      <w:r>
        <w:rPr>
          <w:sz w:val="24"/>
        </w:rPr>
        <w:t xml:space="preserve"> this </w:t>
      </w:r>
      <w:r w:rsidR="00593E9F">
        <w:rPr>
          <w:sz w:val="24"/>
        </w:rPr>
        <w:t>year’s</w:t>
      </w:r>
      <w:r>
        <w:rPr>
          <w:sz w:val="24"/>
        </w:rPr>
        <w:t xml:space="preserve"> application.</w:t>
      </w:r>
    </w:p>
    <w:p w14:paraId="65633E29" w14:textId="1EEDE10A" w:rsidR="00B846B2" w:rsidRDefault="00593E9F" w:rsidP="00593E9F">
      <w:pPr>
        <w:pStyle w:val="ListParagraph"/>
        <w:numPr>
          <w:ilvl w:val="0"/>
          <w:numId w:val="5"/>
        </w:numPr>
        <w:tabs>
          <w:tab w:val="left" w:pos="1599"/>
        </w:tabs>
        <w:contextualSpacing/>
        <w:rPr>
          <w:sz w:val="24"/>
        </w:rPr>
      </w:pPr>
      <w:r>
        <w:rPr>
          <w:sz w:val="24"/>
        </w:rPr>
        <w:t>Odyssey House</w:t>
      </w:r>
    </w:p>
    <w:p w14:paraId="540F986D" w14:textId="5001749A" w:rsidR="00593E9F" w:rsidRDefault="00593E9F" w:rsidP="00593E9F">
      <w:pPr>
        <w:pStyle w:val="ListParagraph"/>
        <w:numPr>
          <w:ilvl w:val="1"/>
          <w:numId w:val="5"/>
        </w:numPr>
        <w:tabs>
          <w:tab w:val="left" w:pos="1599"/>
        </w:tabs>
        <w:contextualSpacing/>
        <w:rPr>
          <w:sz w:val="24"/>
        </w:rPr>
      </w:pPr>
      <w:r>
        <w:rPr>
          <w:sz w:val="24"/>
        </w:rPr>
        <w:t>Recommended for funding last year.</w:t>
      </w:r>
    </w:p>
    <w:p w14:paraId="633F7BBE" w14:textId="270DDB1D" w:rsidR="00593E9F" w:rsidRDefault="00593E9F" w:rsidP="00593E9F">
      <w:pPr>
        <w:pStyle w:val="ListParagraph"/>
        <w:numPr>
          <w:ilvl w:val="0"/>
          <w:numId w:val="5"/>
        </w:numPr>
        <w:tabs>
          <w:tab w:val="left" w:pos="1599"/>
        </w:tabs>
        <w:contextualSpacing/>
        <w:rPr>
          <w:sz w:val="24"/>
        </w:rPr>
      </w:pPr>
      <w:r>
        <w:rPr>
          <w:sz w:val="24"/>
        </w:rPr>
        <w:t>YWCA</w:t>
      </w:r>
    </w:p>
    <w:p w14:paraId="42C7460E" w14:textId="7BB72D03" w:rsidR="00593E9F" w:rsidRDefault="00593E9F" w:rsidP="00593E9F">
      <w:pPr>
        <w:pStyle w:val="ListParagraph"/>
        <w:numPr>
          <w:ilvl w:val="1"/>
          <w:numId w:val="5"/>
        </w:numPr>
        <w:tabs>
          <w:tab w:val="left" w:pos="1599"/>
        </w:tabs>
        <w:contextualSpacing/>
        <w:rPr>
          <w:sz w:val="24"/>
        </w:rPr>
      </w:pPr>
      <w:r>
        <w:rPr>
          <w:sz w:val="24"/>
        </w:rPr>
        <w:t>Not recommended for funding last year.</w:t>
      </w:r>
    </w:p>
    <w:p w14:paraId="7E09A7ED" w14:textId="4662C808" w:rsidR="00050EEA" w:rsidRPr="00C625DB" w:rsidRDefault="00050EEA" w:rsidP="00050EEA">
      <w:pPr>
        <w:pStyle w:val="Heading1"/>
        <w:numPr>
          <w:ilvl w:val="0"/>
          <w:numId w:val="1"/>
        </w:numPr>
        <w:tabs>
          <w:tab w:val="left" w:pos="878"/>
        </w:tabs>
        <w:spacing w:before="312"/>
        <w:ind w:left="878" w:hanging="360"/>
        <w:contextualSpacing/>
        <w:rPr>
          <w:color w:val="795F0D"/>
        </w:rPr>
      </w:pPr>
      <w:r w:rsidRPr="00BE1A90">
        <w:rPr>
          <w:noProof/>
          <w:color w:val="948A54" w:themeColor="background2" w:themeShade="80"/>
        </w:rPr>
        <mc:AlternateContent>
          <mc:Choice Requires="wps">
            <w:drawing>
              <wp:anchor distT="0" distB="0" distL="0" distR="0" simplePos="0" relativeHeight="251681280" behindDoc="1" locked="0" layoutInCell="1" allowOverlap="1" wp14:anchorId="537C1C58" wp14:editId="7D86CA47">
                <wp:simplePos x="0" y="0"/>
                <wp:positionH relativeFrom="page">
                  <wp:posOffset>624840</wp:posOffset>
                </wp:positionH>
                <wp:positionV relativeFrom="paragraph">
                  <wp:posOffset>422275</wp:posOffset>
                </wp:positionV>
                <wp:extent cx="6666230" cy="18415"/>
                <wp:effectExtent l="0" t="0" r="0" b="0"/>
                <wp:wrapTopAndBottom/>
                <wp:docPr id="362570599"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B439E" id="Graphic 10" o:spid="_x0000_s1026" style="position:absolute;margin-left:49.2pt;margin-top:33.25pt;width:524.9pt;height:1.4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" path="m6666230,l,,,18414r6666230,l6666230,xe" fillcolor="#795f0d" stroked="f">
                <v:path arrowok="t"/>
                <w10:wrap type="topAndBottom" anchorx="page"/>
              </v:shape>
            </w:pict>
          </mc:Fallback>
        </mc:AlternateContent>
      </w:r>
      <w:r w:rsidR="00BE1A90" w:rsidRPr="00BE1A90">
        <w:rPr>
          <w:noProof/>
          <w:color w:val="948A54" w:themeColor="background2" w:themeShade="80"/>
        </w:rPr>
        <w:t>Assignments for next week’s meeting on February 27, 2024</w:t>
      </w:r>
      <w:r w:rsidR="00547011" w:rsidRPr="00BE1A90">
        <w:rPr>
          <w:color w:val="948A54" w:themeColor="background2" w:themeShade="80"/>
        </w:rPr>
        <w:t xml:space="preserve"> </w:t>
      </w:r>
      <w:r w:rsidRPr="00C625DB">
        <w:rPr>
          <w:color w:val="938953"/>
        </w:rPr>
        <w:t>-</w:t>
      </w:r>
      <w:r w:rsidR="00C625DB" w:rsidRPr="00C625DB">
        <w:rPr>
          <w:color w:val="938953"/>
        </w:rPr>
        <w:t xml:space="preserve"> </w:t>
      </w:r>
      <w:r w:rsidRPr="00C625DB">
        <w:rPr>
          <w:color w:val="C00000"/>
        </w:rPr>
        <w:t>Amanda Cordova</w:t>
      </w:r>
    </w:p>
    <w:p w14:paraId="4C2BA037" w14:textId="7FB9F8F3" w:rsidR="00050EEA" w:rsidRDefault="00BE1A90" w:rsidP="00DF76A8">
      <w:pPr>
        <w:pStyle w:val="ListParagraph"/>
        <w:numPr>
          <w:ilvl w:val="0"/>
          <w:numId w:val="5"/>
        </w:numPr>
        <w:tabs>
          <w:tab w:val="left" w:pos="1599"/>
        </w:tabs>
        <w:spacing w:before="312"/>
        <w:ind w:left="1814" w:hanging="547"/>
        <w:rPr>
          <w:sz w:val="24"/>
        </w:rPr>
      </w:pPr>
      <w:r>
        <w:rPr>
          <w:sz w:val="24"/>
        </w:rPr>
        <w:t>Finalize review of compiled scores and rankings of proposals.</w:t>
      </w:r>
    </w:p>
    <w:p w14:paraId="57646B46" w14:textId="3A586610" w:rsidR="005F25CE" w:rsidRDefault="00BE1A90" w:rsidP="005F25CE">
      <w:pPr>
        <w:pStyle w:val="ListParagraph"/>
        <w:numPr>
          <w:ilvl w:val="0"/>
          <w:numId w:val="5"/>
        </w:numPr>
        <w:tabs>
          <w:tab w:val="left" w:pos="1599"/>
        </w:tabs>
        <w:ind w:hanging="540"/>
        <w:contextualSpacing/>
        <w:rPr>
          <w:sz w:val="24"/>
        </w:rPr>
      </w:pPr>
      <w:r>
        <w:rPr>
          <w:sz w:val="24"/>
        </w:rPr>
        <w:t>Presentation of finalized scoring of proposals and resulting ranking.</w:t>
      </w:r>
    </w:p>
    <w:p w14:paraId="5D196FDC" w14:textId="54639B69" w:rsidR="00BE1A90" w:rsidRDefault="00BE1A90" w:rsidP="005F25CE">
      <w:pPr>
        <w:pStyle w:val="ListParagraph"/>
        <w:numPr>
          <w:ilvl w:val="0"/>
          <w:numId w:val="5"/>
        </w:numPr>
        <w:tabs>
          <w:tab w:val="left" w:pos="1599"/>
        </w:tabs>
        <w:ind w:hanging="540"/>
        <w:contextualSpacing/>
        <w:rPr>
          <w:sz w:val="24"/>
        </w:rPr>
      </w:pPr>
      <w:r>
        <w:rPr>
          <w:sz w:val="24"/>
        </w:rPr>
        <w:t>Discuss allocation recommendations.</w:t>
      </w:r>
    </w:p>
    <w:p w14:paraId="247B9C08" w14:textId="6083B78A" w:rsidR="00BE1A90" w:rsidRDefault="00BE1A90" w:rsidP="005F25CE">
      <w:pPr>
        <w:pStyle w:val="ListParagraph"/>
        <w:numPr>
          <w:ilvl w:val="0"/>
          <w:numId w:val="5"/>
        </w:numPr>
        <w:tabs>
          <w:tab w:val="left" w:pos="1599"/>
        </w:tabs>
        <w:ind w:hanging="540"/>
        <w:contextualSpacing/>
        <w:rPr>
          <w:sz w:val="24"/>
        </w:rPr>
      </w:pPr>
      <w:r>
        <w:rPr>
          <w:sz w:val="24"/>
        </w:rPr>
        <w:t>Provide results to staff to develop</w:t>
      </w:r>
      <w:r w:rsidR="00F1488E">
        <w:rPr>
          <w:sz w:val="24"/>
        </w:rPr>
        <w:t xml:space="preserve"> financing options.</w:t>
      </w:r>
    </w:p>
    <w:p w14:paraId="27A0F6F0" w14:textId="2D77658B" w:rsidR="00625692" w:rsidRDefault="00DC4884" w:rsidP="00625692">
      <w:pPr>
        <w:pStyle w:val="ListParagraph"/>
        <w:numPr>
          <w:ilvl w:val="1"/>
          <w:numId w:val="5"/>
        </w:numPr>
        <w:tabs>
          <w:tab w:val="left" w:pos="1599"/>
        </w:tabs>
        <w:contextualSpacing/>
        <w:rPr>
          <w:sz w:val="24"/>
        </w:rPr>
      </w:pPr>
      <w:r>
        <w:rPr>
          <w:sz w:val="24"/>
        </w:rPr>
        <w:t>Karen spoke on the scores needing to be locked down by Monday the 26</w:t>
      </w:r>
      <w:r w:rsidRPr="00DC4884">
        <w:rPr>
          <w:sz w:val="24"/>
          <w:vertAlign w:val="superscript"/>
        </w:rPr>
        <w:t>th</w:t>
      </w:r>
      <w:r>
        <w:rPr>
          <w:sz w:val="24"/>
        </w:rPr>
        <w:t xml:space="preserve"> at 8:00 a.m.</w:t>
      </w:r>
      <w:r w:rsidR="00B22510">
        <w:rPr>
          <w:sz w:val="24"/>
        </w:rPr>
        <w:t xml:space="preserve"> The rankings will be available at that time.</w:t>
      </w:r>
    </w:p>
    <w:p w14:paraId="262C1DF0" w14:textId="6DB9C4AB" w:rsidR="00B22510" w:rsidRDefault="00B22510" w:rsidP="00625692">
      <w:pPr>
        <w:pStyle w:val="ListParagraph"/>
        <w:numPr>
          <w:ilvl w:val="1"/>
          <w:numId w:val="5"/>
        </w:numPr>
        <w:tabs>
          <w:tab w:val="left" w:pos="1599"/>
        </w:tabs>
        <w:contextualSpacing/>
        <w:rPr>
          <w:sz w:val="24"/>
        </w:rPr>
      </w:pPr>
      <w:r>
        <w:rPr>
          <w:sz w:val="24"/>
        </w:rPr>
        <w:t xml:space="preserve">Candy asked if there were any questions or concerns about the scoring. No questions or concerns from the committee. </w:t>
      </w:r>
    </w:p>
    <w:p w14:paraId="5C91939A" w14:textId="46B90FEB" w:rsidR="00593E9F" w:rsidRDefault="00593E9F" w:rsidP="00625692">
      <w:pPr>
        <w:pStyle w:val="ListParagraph"/>
        <w:numPr>
          <w:ilvl w:val="1"/>
          <w:numId w:val="5"/>
        </w:numPr>
        <w:tabs>
          <w:tab w:val="left" w:pos="1599"/>
        </w:tabs>
        <w:contextualSpacing/>
        <w:rPr>
          <w:sz w:val="24"/>
        </w:rPr>
      </w:pPr>
      <w:r>
        <w:rPr>
          <w:sz w:val="24"/>
        </w:rPr>
        <w:t>Karen spoke on the funding breakdown.</w:t>
      </w:r>
    </w:p>
    <w:p w14:paraId="78A443F0" w14:textId="77777777" w:rsidR="00593E9F" w:rsidRPr="00593E9F" w:rsidRDefault="00593E9F" w:rsidP="00593E9F">
      <w:pPr>
        <w:tabs>
          <w:tab w:val="left" w:pos="1599"/>
        </w:tabs>
        <w:ind w:left="1642"/>
        <w:contextualSpacing/>
        <w:rPr>
          <w:sz w:val="24"/>
        </w:rPr>
      </w:pPr>
    </w:p>
    <w:p w14:paraId="261465C9" w14:textId="461A6DE4" w:rsidR="005F25CE" w:rsidRPr="00320463" w:rsidRDefault="005F25CE" w:rsidP="005F25CE">
      <w:pPr>
        <w:pStyle w:val="ListParagraph"/>
        <w:tabs>
          <w:tab w:val="left" w:pos="1599"/>
        </w:tabs>
        <w:ind w:left="2002" w:firstLine="0"/>
        <w:contextualSpacing/>
        <w:rPr>
          <w:b/>
          <w:bCs/>
          <w:sz w:val="24"/>
        </w:rPr>
      </w:pPr>
    </w:p>
    <w:p w14:paraId="643AF4C3" w14:textId="77777777" w:rsidR="00664562" w:rsidRDefault="00664562" w:rsidP="00664562">
      <w:pPr>
        <w:tabs>
          <w:tab w:val="left" w:pos="1599"/>
        </w:tabs>
        <w:contextualSpacing/>
        <w:rPr>
          <w:sz w:val="24"/>
        </w:rPr>
      </w:pPr>
    </w:p>
    <w:p w14:paraId="1D5B4390" w14:textId="68661255" w:rsidR="00E8282B" w:rsidRDefault="00DF019A">
      <w:pPr>
        <w:pStyle w:val="Heading1"/>
        <w:numPr>
          <w:ilvl w:val="0"/>
          <w:numId w:val="1"/>
        </w:numPr>
        <w:tabs>
          <w:tab w:val="left" w:pos="878"/>
        </w:tabs>
        <w:spacing w:before="1"/>
        <w:ind w:left="878" w:hanging="361"/>
        <w:rPr>
          <w:color w:val="795F0D"/>
        </w:rPr>
      </w:pPr>
      <w:r>
        <w:rPr>
          <w:noProof/>
        </w:rPr>
        <w:lastRenderedPageBreak/>
        <mc:AlternateContent>
          <mc:Choice Requires="wps">
            <w:drawing>
              <wp:anchor distT="0" distB="0" distL="0" distR="0" simplePos="0" relativeHeight="487592448" behindDoc="1" locked="0" layoutInCell="1" allowOverlap="1" wp14:anchorId="1ECF0D3C" wp14:editId="083B688E">
                <wp:simplePos x="0" y="0"/>
                <wp:positionH relativeFrom="page">
                  <wp:posOffset>668019</wp:posOffset>
                </wp:positionH>
                <wp:positionV relativeFrom="paragraph">
                  <wp:posOffset>212069</wp:posOffset>
                </wp:positionV>
                <wp:extent cx="6666230"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5"/>
                              </a:lnTo>
                              <a:lnTo>
                                <a:pt x="6666230" y="18415"/>
                              </a:lnTo>
                              <a:lnTo>
                                <a:pt x="66662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66D3E8DF" id="Graphic 14" o:spid="_x0000_s1026" style="position:absolute;margin-left:52.6pt;margin-top:16.7pt;width:524.9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" path="m6666230,l,,,18415r6666230,l6666230,xe" fillcolor="#795f0d" stroked="f">
                <v:path arrowok="t"/>
                <w10:wrap type="topAndBottom" anchorx="page"/>
              </v:shape>
            </w:pict>
          </mc:Fallback>
        </mc:AlternateContent>
      </w:r>
      <w:bookmarkStart w:id="5" w:name="6._Other_Business_–_Staff"/>
      <w:bookmarkEnd w:id="5"/>
      <w:r>
        <w:rPr>
          <w:color w:val="938953"/>
        </w:rPr>
        <w:t>Other</w:t>
      </w:r>
      <w:r>
        <w:rPr>
          <w:color w:val="938953"/>
          <w:spacing w:val="-7"/>
        </w:rPr>
        <w:t xml:space="preserve"> </w:t>
      </w:r>
      <w:r>
        <w:rPr>
          <w:color w:val="938953"/>
        </w:rPr>
        <w:t>Business</w:t>
      </w:r>
      <w:r>
        <w:rPr>
          <w:color w:val="938953"/>
          <w:spacing w:val="-7"/>
        </w:rPr>
        <w:t xml:space="preserve"> </w:t>
      </w:r>
      <w:r>
        <w:rPr>
          <w:color w:val="938953"/>
        </w:rPr>
        <w:t>–</w:t>
      </w:r>
      <w:r w:rsidR="00F1488E">
        <w:rPr>
          <w:color w:val="938953"/>
        </w:rPr>
        <w:t xml:space="preserve"> </w:t>
      </w:r>
      <w:r w:rsidR="00F1488E" w:rsidRPr="00F1488E">
        <w:rPr>
          <w:color w:val="C00000"/>
        </w:rPr>
        <w:t>HCD</w:t>
      </w:r>
      <w:r w:rsidR="00F1488E">
        <w:rPr>
          <w:color w:val="938953"/>
          <w:spacing w:val="-17"/>
        </w:rPr>
        <w:t xml:space="preserve"> </w:t>
      </w:r>
      <w:r w:rsidR="00F1488E" w:rsidRPr="00F1488E">
        <w:rPr>
          <w:color w:val="C00000"/>
          <w:spacing w:val="-17"/>
        </w:rPr>
        <w:t>Staff</w:t>
      </w:r>
    </w:p>
    <w:p w14:paraId="513BBBDC" w14:textId="77777777" w:rsidR="00E8282B" w:rsidRDefault="00E8282B">
      <w:pPr>
        <w:pStyle w:val="BodyText"/>
        <w:spacing w:before="6"/>
        <w:rPr>
          <w:sz w:val="26"/>
        </w:rPr>
      </w:pPr>
    </w:p>
    <w:p w14:paraId="588CB44B" w14:textId="7B2A22FB" w:rsidR="00E8282B" w:rsidRPr="007E341C" w:rsidRDefault="00625692" w:rsidP="005D0C08">
      <w:pPr>
        <w:pStyle w:val="ListParagraph"/>
        <w:numPr>
          <w:ilvl w:val="1"/>
          <w:numId w:val="1"/>
        </w:numPr>
        <w:tabs>
          <w:tab w:val="left" w:pos="1599"/>
        </w:tabs>
        <w:spacing w:line="294" w:lineRule="exact"/>
        <w:ind w:left="1439" w:hanging="359"/>
      </w:pPr>
      <w:r>
        <w:rPr>
          <w:sz w:val="24"/>
        </w:rPr>
        <w:t>Amanda discussed the master schedule timeline with two weeks left in the program year</w:t>
      </w:r>
      <w:r w:rsidR="00DC4884">
        <w:rPr>
          <w:sz w:val="24"/>
        </w:rPr>
        <w:t xml:space="preserve"> and what needs to be done in that time.</w:t>
      </w:r>
    </w:p>
    <w:p w14:paraId="615D11AB" w14:textId="77777777" w:rsidR="007E341C" w:rsidRDefault="007E341C" w:rsidP="007E341C">
      <w:pPr>
        <w:tabs>
          <w:tab w:val="left" w:pos="1599"/>
        </w:tabs>
        <w:spacing w:line="294" w:lineRule="exact"/>
        <w:ind w:left="1080"/>
      </w:pPr>
    </w:p>
    <w:p w14:paraId="28ED82A8" w14:textId="13C381D3" w:rsidR="00E8282B" w:rsidRDefault="00DF019A">
      <w:pPr>
        <w:pStyle w:val="Heading1"/>
        <w:numPr>
          <w:ilvl w:val="0"/>
          <w:numId w:val="1"/>
        </w:numPr>
        <w:tabs>
          <w:tab w:val="left" w:pos="878"/>
        </w:tabs>
        <w:ind w:left="878" w:hanging="361"/>
        <w:rPr>
          <w:color w:val="795F0D"/>
        </w:rPr>
      </w:pPr>
      <w:r>
        <w:rPr>
          <w:noProof/>
        </w:rPr>
        <mc:AlternateContent>
          <mc:Choice Requires="wps">
            <w:drawing>
              <wp:anchor distT="0" distB="0" distL="0" distR="0" simplePos="0" relativeHeight="487592960" behindDoc="1" locked="0" layoutInCell="1" allowOverlap="1" wp14:anchorId="6A26B413" wp14:editId="69D72859">
                <wp:simplePos x="0" y="0"/>
                <wp:positionH relativeFrom="page">
                  <wp:posOffset>685800</wp:posOffset>
                </wp:positionH>
                <wp:positionV relativeFrom="paragraph">
                  <wp:posOffset>215154</wp:posOffset>
                </wp:positionV>
                <wp:extent cx="6666230" cy="1841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73B5B58D" id="Graphic 15" o:spid="_x0000_s1026" style="position:absolute;margin-left:54pt;margin-top:16.95pt;width:524.9pt;height:1.45pt;z-index:-15723520;visibility:visible;mso-wrap-style:square;mso-wrap-distance-left:0;mso-wrap-distance-top:0;mso-wrap-distance-right:0;mso-wrap-distance-bottom:0;mso-position-horizontal:absolute;mso-position-horizontal-relative:page;mso-position-vertical:absolute;mso-position-vertical-relative:text;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" path="m6666230,l,,,18414r6666230,l6666230,xe" fillcolor="#795f0d" stroked="f">
                <v:path arrowok="t"/>
                <w10:wrap type="topAndBottom" anchorx="page"/>
              </v:shape>
            </w:pict>
          </mc:Fallback>
        </mc:AlternateContent>
      </w:r>
      <w:bookmarkStart w:id="6" w:name="7._Adjourn_–_Candy_Tippetts"/>
      <w:bookmarkEnd w:id="6"/>
      <w:r>
        <w:rPr>
          <w:color w:val="938953"/>
        </w:rPr>
        <w:t>Adjourn</w:t>
      </w:r>
      <w:r>
        <w:rPr>
          <w:color w:val="938953"/>
          <w:spacing w:val="-7"/>
        </w:rPr>
        <w:t xml:space="preserve"> </w:t>
      </w:r>
      <w:r>
        <w:rPr>
          <w:color w:val="938953"/>
        </w:rPr>
        <w:t>–</w:t>
      </w:r>
      <w:r w:rsidR="00C625DB">
        <w:rPr>
          <w:color w:val="938953"/>
          <w:spacing w:val="-6"/>
        </w:rPr>
        <w:t xml:space="preserve"> </w:t>
      </w:r>
      <w:r w:rsidR="00C625DB">
        <w:rPr>
          <w:color w:val="C00000"/>
        </w:rPr>
        <w:t>Becky Guertler</w:t>
      </w:r>
    </w:p>
    <w:p w14:paraId="115B361B" w14:textId="264EA170" w:rsidR="00E8282B" w:rsidRDefault="00DF019A" w:rsidP="00664562">
      <w:pPr>
        <w:pStyle w:val="ListParagraph"/>
        <w:numPr>
          <w:ilvl w:val="1"/>
          <w:numId w:val="1"/>
        </w:numPr>
        <w:tabs>
          <w:tab w:val="left" w:pos="1799"/>
        </w:tabs>
        <w:spacing w:before="312"/>
        <w:ind w:left="1800"/>
      </w:pPr>
      <w:r>
        <w:rPr>
          <w:sz w:val="24"/>
        </w:rPr>
        <w:t>The</w:t>
      </w:r>
      <w:r w:rsidRPr="00664562">
        <w:rPr>
          <w:spacing w:val="-2"/>
          <w:sz w:val="24"/>
        </w:rPr>
        <w:t xml:space="preserve"> </w:t>
      </w:r>
      <w:r>
        <w:rPr>
          <w:sz w:val="24"/>
        </w:rPr>
        <w:t>meeting</w:t>
      </w:r>
      <w:r w:rsidRPr="00664562">
        <w:rPr>
          <w:spacing w:val="-2"/>
          <w:sz w:val="24"/>
        </w:rPr>
        <w:t xml:space="preserve"> </w:t>
      </w:r>
      <w:r>
        <w:rPr>
          <w:sz w:val="24"/>
        </w:rPr>
        <w:t>was adjourned</w:t>
      </w:r>
      <w:r w:rsidRPr="00664562">
        <w:rPr>
          <w:spacing w:val="-1"/>
          <w:sz w:val="24"/>
        </w:rPr>
        <w:t xml:space="preserve"> </w:t>
      </w:r>
      <w:r>
        <w:rPr>
          <w:sz w:val="24"/>
        </w:rPr>
        <w:t>at</w:t>
      </w:r>
      <w:r w:rsidRPr="00664562">
        <w:rPr>
          <w:spacing w:val="-3"/>
          <w:sz w:val="24"/>
        </w:rPr>
        <w:t xml:space="preserve"> </w:t>
      </w:r>
      <w:r w:rsidR="009B69B7">
        <w:rPr>
          <w:spacing w:val="-2"/>
          <w:sz w:val="24"/>
        </w:rPr>
        <w:t>12:50</w:t>
      </w:r>
    </w:p>
    <w:p w14:paraId="1C922696" w14:textId="2A2944BB" w:rsidR="00E8282B" w:rsidRDefault="00DF019A" w:rsidP="00664562">
      <w:pPr>
        <w:pStyle w:val="BodyText"/>
        <w:spacing w:before="235"/>
        <w:rPr>
          <w:b/>
          <w:i/>
        </w:rPr>
      </w:pPr>
      <w:r>
        <w:rPr>
          <w:noProof/>
        </w:rPr>
        <mc:AlternateContent>
          <mc:Choice Requires="wps">
            <w:drawing>
              <wp:anchor distT="0" distB="0" distL="0" distR="0" simplePos="0" relativeHeight="487593984" behindDoc="1" locked="0" layoutInCell="1" allowOverlap="1" wp14:anchorId="1ECCBCF7" wp14:editId="2F7A0588">
                <wp:simplePos x="0" y="0"/>
                <wp:positionH relativeFrom="page">
                  <wp:posOffset>668019</wp:posOffset>
                </wp:positionH>
                <wp:positionV relativeFrom="paragraph">
                  <wp:posOffset>320309</wp:posOffset>
                </wp:positionV>
                <wp:extent cx="6666230"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6230" y="0"/>
                              </a:moveTo>
                              <a:lnTo>
                                <a:pt x="0" y="0"/>
                              </a:lnTo>
                              <a:lnTo>
                                <a:pt x="0" y="18414"/>
                              </a:lnTo>
                              <a:lnTo>
                                <a:pt x="6666230" y="18414"/>
                              </a:lnTo>
                              <a:lnTo>
                                <a:pt x="6666230"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0F6EB20E" id="Graphic 17" o:spid="_x0000_s1026" style="position:absolute;margin-left:52.6pt;margin-top:25.2pt;width:524.9pt;height:1.45pt;z-index:-15722496;visibility:visible;mso-wrap-style:square;mso-wrap-distance-left:0;mso-wrap-distance-top:0;mso-wrap-distance-right:0;mso-wrap-distance-bottom:0;mso-position-horizontal:absolute;mso-position-horizontal-relative:page;mso-position-vertical:absolute;mso-position-vertical-relative:text;v-text-anchor:top" coordsize="6666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" path="m6666230,l,,,18414r6666230,l6666230,xe" fillcolor="#795f0d" stroked="f">
                <v:path arrowok="t"/>
                <w10:wrap type="topAndBottom" anchorx="page"/>
              </v:shape>
            </w:pict>
          </mc:Fallback>
        </mc:AlternateContent>
      </w:r>
    </w:p>
    <w:p w14:paraId="2DDEFE38" w14:textId="1A7070E2" w:rsidR="00E8282B" w:rsidRDefault="00DF019A">
      <w:pPr>
        <w:pStyle w:val="BodyText"/>
        <w:ind w:left="3287"/>
        <w:rPr>
          <w:spacing w:val="-4"/>
        </w:rPr>
      </w:pPr>
      <w:r>
        <w:rPr>
          <w:color w:val="FF0000"/>
        </w:rPr>
        <w:t>Next</w:t>
      </w:r>
      <w:r>
        <w:rPr>
          <w:color w:val="FF0000"/>
          <w:spacing w:val="-1"/>
        </w:rPr>
        <w:t xml:space="preserve"> </w:t>
      </w:r>
      <w:r>
        <w:rPr>
          <w:color w:val="FF0000"/>
        </w:rPr>
        <w:t>Meeting:</w:t>
      </w:r>
      <w:r>
        <w:rPr>
          <w:color w:val="FF0000"/>
          <w:spacing w:val="-1"/>
        </w:rPr>
        <w:t xml:space="preserve"> </w:t>
      </w:r>
      <w:r>
        <w:t>February</w:t>
      </w:r>
      <w:r>
        <w:rPr>
          <w:spacing w:val="-1"/>
        </w:rPr>
        <w:t xml:space="preserve"> </w:t>
      </w:r>
      <w:r w:rsidR="00664562">
        <w:t>2</w:t>
      </w:r>
      <w:r w:rsidR="009B69B7">
        <w:t>7</w:t>
      </w:r>
      <w:r>
        <w:t>,</w:t>
      </w:r>
      <w:r>
        <w:rPr>
          <w:spacing w:val="-1"/>
        </w:rPr>
        <w:t xml:space="preserve"> </w:t>
      </w:r>
      <w:r>
        <w:t>2024</w:t>
      </w:r>
      <w:r>
        <w:rPr>
          <w:spacing w:val="-3"/>
        </w:rPr>
        <w:t xml:space="preserve"> </w:t>
      </w:r>
      <w:r>
        <w:t>@</w:t>
      </w:r>
      <w:r>
        <w:rPr>
          <w:spacing w:val="-1"/>
        </w:rPr>
        <w:t xml:space="preserve"> </w:t>
      </w:r>
      <w:r>
        <w:t>12:00</w:t>
      </w:r>
      <w:r>
        <w:rPr>
          <w:spacing w:val="1"/>
        </w:rPr>
        <w:t xml:space="preserve"> </w:t>
      </w:r>
      <w:r>
        <w:rPr>
          <w:spacing w:val="-4"/>
        </w:rPr>
        <w:t>p.m.</w:t>
      </w:r>
    </w:p>
    <w:p w14:paraId="3166F8FF" w14:textId="77777777" w:rsidR="00392FE8" w:rsidRDefault="00392FE8">
      <w:pPr>
        <w:pStyle w:val="BodyText"/>
        <w:ind w:left="3287"/>
      </w:pPr>
    </w:p>
    <w:p w14:paraId="1E099C2F" w14:textId="77777777" w:rsidR="00392FE8" w:rsidRDefault="00392FE8">
      <w:pPr>
        <w:pStyle w:val="BodyText"/>
        <w:ind w:left="3287"/>
      </w:pPr>
    </w:p>
    <w:p w14:paraId="709E3BE0" w14:textId="77777777" w:rsidR="00392FE8" w:rsidRDefault="00392FE8">
      <w:pPr>
        <w:pStyle w:val="BodyText"/>
        <w:ind w:left="3287"/>
      </w:pPr>
    </w:p>
    <w:p w14:paraId="26288D7B" w14:textId="77777777" w:rsidR="00392FE8" w:rsidRDefault="00392FE8">
      <w:pPr>
        <w:pStyle w:val="BodyText"/>
        <w:ind w:left="3287"/>
      </w:pPr>
    </w:p>
    <w:sectPr w:rsidR="00392FE8" w:rsidSect="00221EDA">
      <w:pgSz w:w="12240" w:h="15840"/>
      <w:pgMar w:top="990" w:right="720" w:bottom="99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B43"/>
    <w:multiLevelType w:val="hybridMultilevel"/>
    <w:tmpl w:val="DC70491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AC47A4E"/>
    <w:multiLevelType w:val="hybridMultilevel"/>
    <w:tmpl w:val="18B8D0F8"/>
    <w:lvl w:ilvl="0" w:tplc="3216F2E2">
      <w:start w:val="1"/>
      <w:numFmt w:val="decimal"/>
      <w:lvlText w:val="%1."/>
      <w:lvlJc w:val="left"/>
      <w:pPr>
        <w:ind w:left="723" w:hanging="363"/>
      </w:pPr>
      <w:rPr>
        <w:rFonts w:hint="default"/>
        <w:spacing w:val="-1"/>
        <w:w w:val="98"/>
        <w:lang w:val="en-US" w:eastAsia="en-US" w:bidi="ar-SA"/>
      </w:rPr>
    </w:lvl>
    <w:lvl w:ilvl="1" w:tplc="78282300">
      <w:numFmt w:val="bullet"/>
      <w:lvlText w:val=""/>
      <w:lvlJc w:val="left"/>
      <w:pPr>
        <w:ind w:left="1799" w:hanging="360"/>
      </w:pPr>
      <w:rPr>
        <w:rFonts w:ascii="Symbol" w:eastAsia="Symbol" w:hAnsi="Symbol" w:cs="Symbol" w:hint="default"/>
        <w:spacing w:val="0"/>
        <w:w w:val="100"/>
        <w:lang w:val="en-US" w:eastAsia="en-US" w:bidi="ar-SA"/>
      </w:rPr>
    </w:lvl>
    <w:lvl w:ilvl="2" w:tplc="3A7ADCAC">
      <w:numFmt w:val="bullet"/>
      <w:lvlText w:val=""/>
      <w:lvlJc w:val="left"/>
      <w:pPr>
        <w:ind w:left="2320" w:hanging="360"/>
      </w:pPr>
      <w:rPr>
        <w:rFonts w:ascii="Wingdings" w:eastAsia="Wingdings" w:hAnsi="Wingdings" w:cs="Wingdings" w:hint="default"/>
        <w:b w:val="0"/>
        <w:bCs w:val="0"/>
        <w:i w:val="0"/>
        <w:iCs w:val="0"/>
        <w:spacing w:val="0"/>
        <w:w w:val="100"/>
        <w:sz w:val="24"/>
        <w:szCs w:val="24"/>
        <w:lang w:val="en-US" w:eastAsia="en-US" w:bidi="ar-SA"/>
      </w:rPr>
    </w:lvl>
    <w:lvl w:ilvl="3" w:tplc="49A0D8F0">
      <w:numFmt w:val="bullet"/>
      <w:lvlText w:val="o"/>
      <w:lvlJc w:val="left"/>
      <w:pPr>
        <w:ind w:left="3040" w:hanging="360"/>
      </w:pPr>
      <w:rPr>
        <w:rFonts w:ascii="Courier New" w:eastAsia="Courier New" w:hAnsi="Courier New" w:cs="Courier New" w:hint="default"/>
        <w:b w:val="0"/>
        <w:bCs w:val="0"/>
        <w:i w:val="0"/>
        <w:iCs w:val="0"/>
        <w:spacing w:val="0"/>
        <w:w w:val="100"/>
        <w:sz w:val="24"/>
        <w:szCs w:val="24"/>
        <w:lang w:val="en-US" w:eastAsia="en-US" w:bidi="ar-SA"/>
      </w:rPr>
    </w:lvl>
    <w:lvl w:ilvl="4" w:tplc="1FC664EC">
      <w:numFmt w:val="bullet"/>
      <w:lvlText w:val="•"/>
      <w:lvlJc w:val="left"/>
      <w:pPr>
        <w:ind w:left="2320" w:hanging="360"/>
      </w:pPr>
      <w:rPr>
        <w:rFonts w:hint="default"/>
        <w:lang w:val="en-US" w:eastAsia="en-US" w:bidi="ar-SA"/>
      </w:rPr>
    </w:lvl>
    <w:lvl w:ilvl="5" w:tplc="3FCCCD4C">
      <w:numFmt w:val="bullet"/>
      <w:lvlText w:val="•"/>
      <w:lvlJc w:val="left"/>
      <w:pPr>
        <w:ind w:left="3040" w:hanging="360"/>
      </w:pPr>
      <w:rPr>
        <w:rFonts w:hint="default"/>
        <w:lang w:val="en-US" w:eastAsia="en-US" w:bidi="ar-SA"/>
      </w:rPr>
    </w:lvl>
    <w:lvl w:ilvl="6" w:tplc="84FE9C24">
      <w:numFmt w:val="bullet"/>
      <w:lvlText w:val="•"/>
      <w:lvlJc w:val="left"/>
      <w:pPr>
        <w:ind w:left="4660" w:hanging="360"/>
      </w:pPr>
      <w:rPr>
        <w:rFonts w:hint="default"/>
        <w:lang w:val="en-US" w:eastAsia="en-US" w:bidi="ar-SA"/>
      </w:rPr>
    </w:lvl>
    <w:lvl w:ilvl="7" w:tplc="8E724D3E">
      <w:numFmt w:val="bullet"/>
      <w:lvlText w:val="•"/>
      <w:lvlJc w:val="left"/>
      <w:pPr>
        <w:ind w:left="6280" w:hanging="360"/>
      </w:pPr>
      <w:rPr>
        <w:rFonts w:hint="default"/>
        <w:lang w:val="en-US" w:eastAsia="en-US" w:bidi="ar-SA"/>
      </w:rPr>
    </w:lvl>
    <w:lvl w:ilvl="8" w:tplc="B5DC2934">
      <w:numFmt w:val="bullet"/>
      <w:lvlText w:val="•"/>
      <w:lvlJc w:val="left"/>
      <w:pPr>
        <w:ind w:left="7900" w:hanging="360"/>
      </w:pPr>
      <w:rPr>
        <w:rFonts w:hint="default"/>
        <w:lang w:val="en-US" w:eastAsia="en-US" w:bidi="ar-SA"/>
      </w:rPr>
    </w:lvl>
  </w:abstractNum>
  <w:abstractNum w:abstractNumId="2" w15:restartNumberingAfterBreak="0">
    <w:nsid w:val="207C660B"/>
    <w:multiLevelType w:val="hybridMultilevel"/>
    <w:tmpl w:val="DDF24B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502084"/>
    <w:multiLevelType w:val="hybridMultilevel"/>
    <w:tmpl w:val="916A1D74"/>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BD94F92"/>
    <w:multiLevelType w:val="hybridMultilevel"/>
    <w:tmpl w:val="9376A644"/>
    <w:lvl w:ilvl="0" w:tplc="04090001">
      <w:start w:val="1"/>
      <w:numFmt w:val="bullet"/>
      <w:lvlText w:val=""/>
      <w:lvlJc w:val="left"/>
      <w:pPr>
        <w:ind w:left="123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44A78"/>
    <w:multiLevelType w:val="hybridMultilevel"/>
    <w:tmpl w:val="AF40E15A"/>
    <w:lvl w:ilvl="0" w:tplc="FFFFFFFF">
      <w:start w:val="1"/>
      <w:numFmt w:val="bullet"/>
      <w:lvlText w:val=""/>
      <w:lvlJc w:val="left"/>
      <w:pPr>
        <w:ind w:left="1238" w:hanging="360"/>
      </w:pPr>
      <w:rPr>
        <w:rFonts w:ascii="Symbol" w:hAnsi="Symbol" w:hint="default"/>
      </w:rPr>
    </w:lvl>
    <w:lvl w:ilvl="1" w:tplc="FFFFFFFF">
      <w:start w:val="1"/>
      <w:numFmt w:val="bullet"/>
      <w:lvlText w:val="o"/>
      <w:lvlJc w:val="left"/>
      <w:pPr>
        <w:ind w:left="1958" w:hanging="360"/>
      </w:pPr>
      <w:rPr>
        <w:rFonts w:ascii="Courier New" w:hAnsi="Courier New" w:cs="Courier New" w:hint="default"/>
      </w:rPr>
    </w:lvl>
    <w:lvl w:ilvl="2" w:tplc="04090001">
      <w:start w:val="1"/>
      <w:numFmt w:val="bullet"/>
      <w:lvlText w:val=""/>
      <w:lvlJc w:val="left"/>
      <w:pPr>
        <w:ind w:left="2678" w:hanging="360"/>
      </w:pPr>
      <w:rPr>
        <w:rFonts w:ascii="Symbol" w:hAnsi="Symbol" w:hint="default"/>
      </w:rPr>
    </w:lvl>
    <w:lvl w:ilvl="3" w:tplc="FFFFFFFF" w:tentative="1">
      <w:start w:val="1"/>
      <w:numFmt w:val="bullet"/>
      <w:lvlText w:val=""/>
      <w:lvlJc w:val="left"/>
      <w:pPr>
        <w:ind w:left="3398" w:hanging="360"/>
      </w:pPr>
      <w:rPr>
        <w:rFonts w:ascii="Symbol" w:hAnsi="Symbol" w:hint="default"/>
      </w:rPr>
    </w:lvl>
    <w:lvl w:ilvl="4" w:tplc="FFFFFFFF" w:tentative="1">
      <w:start w:val="1"/>
      <w:numFmt w:val="bullet"/>
      <w:lvlText w:val="o"/>
      <w:lvlJc w:val="left"/>
      <w:pPr>
        <w:ind w:left="4118" w:hanging="360"/>
      </w:pPr>
      <w:rPr>
        <w:rFonts w:ascii="Courier New" w:hAnsi="Courier New" w:cs="Courier New" w:hint="default"/>
      </w:rPr>
    </w:lvl>
    <w:lvl w:ilvl="5" w:tplc="FFFFFFFF" w:tentative="1">
      <w:start w:val="1"/>
      <w:numFmt w:val="bullet"/>
      <w:lvlText w:val=""/>
      <w:lvlJc w:val="left"/>
      <w:pPr>
        <w:ind w:left="4838" w:hanging="360"/>
      </w:pPr>
      <w:rPr>
        <w:rFonts w:ascii="Wingdings" w:hAnsi="Wingdings" w:hint="default"/>
      </w:rPr>
    </w:lvl>
    <w:lvl w:ilvl="6" w:tplc="FFFFFFFF" w:tentative="1">
      <w:start w:val="1"/>
      <w:numFmt w:val="bullet"/>
      <w:lvlText w:val=""/>
      <w:lvlJc w:val="left"/>
      <w:pPr>
        <w:ind w:left="5558" w:hanging="360"/>
      </w:pPr>
      <w:rPr>
        <w:rFonts w:ascii="Symbol" w:hAnsi="Symbol" w:hint="default"/>
      </w:rPr>
    </w:lvl>
    <w:lvl w:ilvl="7" w:tplc="FFFFFFFF" w:tentative="1">
      <w:start w:val="1"/>
      <w:numFmt w:val="bullet"/>
      <w:lvlText w:val="o"/>
      <w:lvlJc w:val="left"/>
      <w:pPr>
        <w:ind w:left="6278" w:hanging="360"/>
      </w:pPr>
      <w:rPr>
        <w:rFonts w:ascii="Courier New" w:hAnsi="Courier New" w:cs="Courier New" w:hint="default"/>
      </w:rPr>
    </w:lvl>
    <w:lvl w:ilvl="8" w:tplc="FFFFFFFF" w:tentative="1">
      <w:start w:val="1"/>
      <w:numFmt w:val="bullet"/>
      <w:lvlText w:val=""/>
      <w:lvlJc w:val="left"/>
      <w:pPr>
        <w:ind w:left="6998" w:hanging="360"/>
      </w:pPr>
      <w:rPr>
        <w:rFonts w:ascii="Wingdings" w:hAnsi="Wingdings" w:hint="default"/>
      </w:rPr>
    </w:lvl>
  </w:abstractNum>
  <w:abstractNum w:abstractNumId="6" w15:restartNumberingAfterBreak="0">
    <w:nsid w:val="3E603041"/>
    <w:multiLevelType w:val="hybridMultilevel"/>
    <w:tmpl w:val="389C306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E5F4B1D"/>
    <w:multiLevelType w:val="hybridMultilevel"/>
    <w:tmpl w:val="D7383376"/>
    <w:lvl w:ilvl="0" w:tplc="78282300">
      <w:numFmt w:val="bullet"/>
      <w:lvlText w:val=""/>
      <w:lvlJc w:val="left"/>
      <w:pPr>
        <w:ind w:left="1799"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32CBB"/>
    <w:multiLevelType w:val="hybridMultilevel"/>
    <w:tmpl w:val="9D20557A"/>
    <w:lvl w:ilvl="0" w:tplc="FFFFFFFF">
      <w:start w:val="1"/>
      <w:numFmt w:val="bullet"/>
      <w:lvlText w:val=""/>
      <w:lvlJc w:val="left"/>
      <w:pPr>
        <w:ind w:left="1238" w:hanging="360"/>
      </w:pPr>
      <w:rPr>
        <w:rFonts w:ascii="Symbol" w:hAnsi="Symbol" w:hint="default"/>
      </w:rPr>
    </w:lvl>
    <w:lvl w:ilvl="1" w:tplc="FFFFFFFF">
      <w:start w:val="1"/>
      <w:numFmt w:val="bullet"/>
      <w:lvlText w:val="o"/>
      <w:lvlJc w:val="left"/>
      <w:pPr>
        <w:ind w:left="1958" w:hanging="360"/>
      </w:pPr>
      <w:rPr>
        <w:rFonts w:ascii="Courier New" w:hAnsi="Courier New" w:cs="Courier New" w:hint="default"/>
      </w:rPr>
    </w:lvl>
    <w:lvl w:ilvl="2" w:tplc="04090005">
      <w:start w:val="1"/>
      <w:numFmt w:val="bullet"/>
      <w:lvlText w:val=""/>
      <w:lvlJc w:val="left"/>
      <w:pPr>
        <w:ind w:left="2678" w:hanging="360"/>
      </w:pPr>
      <w:rPr>
        <w:rFonts w:ascii="Wingdings" w:hAnsi="Wingdings" w:hint="default"/>
      </w:rPr>
    </w:lvl>
    <w:lvl w:ilvl="3" w:tplc="FFFFFFFF" w:tentative="1">
      <w:start w:val="1"/>
      <w:numFmt w:val="bullet"/>
      <w:lvlText w:val=""/>
      <w:lvlJc w:val="left"/>
      <w:pPr>
        <w:ind w:left="3398" w:hanging="360"/>
      </w:pPr>
      <w:rPr>
        <w:rFonts w:ascii="Symbol" w:hAnsi="Symbol" w:hint="default"/>
      </w:rPr>
    </w:lvl>
    <w:lvl w:ilvl="4" w:tplc="FFFFFFFF" w:tentative="1">
      <w:start w:val="1"/>
      <w:numFmt w:val="bullet"/>
      <w:lvlText w:val="o"/>
      <w:lvlJc w:val="left"/>
      <w:pPr>
        <w:ind w:left="4118" w:hanging="360"/>
      </w:pPr>
      <w:rPr>
        <w:rFonts w:ascii="Courier New" w:hAnsi="Courier New" w:cs="Courier New" w:hint="default"/>
      </w:rPr>
    </w:lvl>
    <w:lvl w:ilvl="5" w:tplc="FFFFFFFF" w:tentative="1">
      <w:start w:val="1"/>
      <w:numFmt w:val="bullet"/>
      <w:lvlText w:val=""/>
      <w:lvlJc w:val="left"/>
      <w:pPr>
        <w:ind w:left="4838" w:hanging="360"/>
      </w:pPr>
      <w:rPr>
        <w:rFonts w:ascii="Wingdings" w:hAnsi="Wingdings" w:hint="default"/>
      </w:rPr>
    </w:lvl>
    <w:lvl w:ilvl="6" w:tplc="FFFFFFFF" w:tentative="1">
      <w:start w:val="1"/>
      <w:numFmt w:val="bullet"/>
      <w:lvlText w:val=""/>
      <w:lvlJc w:val="left"/>
      <w:pPr>
        <w:ind w:left="5558" w:hanging="360"/>
      </w:pPr>
      <w:rPr>
        <w:rFonts w:ascii="Symbol" w:hAnsi="Symbol" w:hint="default"/>
      </w:rPr>
    </w:lvl>
    <w:lvl w:ilvl="7" w:tplc="FFFFFFFF" w:tentative="1">
      <w:start w:val="1"/>
      <w:numFmt w:val="bullet"/>
      <w:lvlText w:val="o"/>
      <w:lvlJc w:val="left"/>
      <w:pPr>
        <w:ind w:left="6278" w:hanging="360"/>
      </w:pPr>
      <w:rPr>
        <w:rFonts w:ascii="Courier New" w:hAnsi="Courier New" w:cs="Courier New" w:hint="default"/>
      </w:rPr>
    </w:lvl>
    <w:lvl w:ilvl="8" w:tplc="FFFFFFFF" w:tentative="1">
      <w:start w:val="1"/>
      <w:numFmt w:val="bullet"/>
      <w:lvlText w:val=""/>
      <w:lvlJc w:val="left"/>
      <w:pPr>
        <w:ind w:left="6998" w:hanging="360"/>
      </w:pPr>
      <w:rPr>
        <w:rFonts w:ascii="Wingdings" w:hAnsi="Wingdings" w:hint="default"/>
      </w:rPr>
    </w:lvl>
  </w:abstractNum>
  <w:abstractNum w:abstractNumId="9" w15:restartNumberingAfterBreak="0">
    <w:nsid w:val="609B688F"/>
    <w:multiLevelType w:val="hybridMultilevel"/>
    <w:tmpl w:val="2A64C4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002" w:hanging="360"/>
      </w:pPr>
      <w:rPr>
        <w:rFonts w:ascii="Courier New" w:hAnsi="Courier New" w:cs="Courier New" w:hint="default"/>
      </w:rPr>
    </w:lvl>
    <w:lvl w:ilvl="2" w:tplc="04090005">
      <w:start w:val="1"/>
      <w:numFmt w:val="bullet"/>
      <w:lvlText w:val=""/>
      <w:lvlJc w:val="left"/>
      <w:pPr>
        <w:ind w:left="2722" w:hanging="360"/>
      </w:pPr>
      <w:rPr>
        <w:rFonts w:ascii="Wingdings" w:hAnsi="Wingdings" w:hint="default"/>
      </w:rPr>
    </w:lvl>
    <w:lvl w:ilvl="3" w:tplc="0409000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0" w15:restartNumberingAfterBreak="0">
    <w:nsid w:val="6AF51133"/>
    <w:multiLevelType w:val="hybridMultilevel"/>
    <w:tmpl w:val="94168E48"/>
    <w:lvl w:ilvl="0" w:tplc="04090001">
      <w:start w:val="1"/>
      <w:numFmt w:val="bullet"/>
      <w:lvlText w:val=""/>
      <w:lvlJc w:val="left"/>
      <w:pPr>
        <w:ind w:left="1238" w:hanging="360"/>
      </w:pPr>
      <w:rPr>
        <w:rFonts w:ascii="Symbol" w:hAnsi="Symbol" w:hint="default"/>
      </w:rPr>
    </w:lvl>
    <w:lvl w:ilvl="1" w:tplc="04090003">
      <w:start w:val="1"/>
      <w:numFmt w:val="bullet"/>
      <w:lvlText w:val="o"/>
      <w:lvlJc w:val="left"/>
      <w:pPr>
        <w:ind w:left="1958" w:hanging="360"/>
      </w:pPr>
      <w:rPr>
        <w:rFonts w:ascii="Courier New" w:hAnsi="Courier New" w:cs="Courier New" w:hint="default"/>
      </w:rPr>
    </w:lvl>
    <w:lvl w:ilvl="2" w:tplc="04090005">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1" w15:restartNumberingAfterBreak="0">
    <w:nsid w:val="7F2A4BA0"/>
    <w:multiLevelType w:val="hybridMultilevel"/>
    <w:tmpl w:val="6E12166C"/>
    <w:lvl w:ilvl="0" w:tplc="04090001">
      <w:start w:val="1"/>
      <w:numFmt w:val="bullet"/>
      <w:lvlText w:val=""/>
      <w:lvlJc w:val="left"/>
      <w:pPr>
        <w:ind w:left="123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774473">
    <w:abstractNumId w:val="1"/>
  </w:num>
  <w:num w:numId="2" w16cid:durableId="1403139975">
    <w:abstractNumId w:val="10"/>
  </w:num>
  <w:num w:numId="3" w16cid:durableId="1196622258">
    <w:abstractNumId w:val="4"/>
  </w:num>
  <w:num w:numId="4" w16cid:durableId="1256592144">
    <w:abstractNumId w:val="11"/>
  </w:num>
  <w:num w:numId="5" w16cid:durableId="221211257">
    <w:abstractNumId w:val="9"/>
  </w:num>
  <w:num w:numId="6" w16cid:durableId="513810974">
    <w:abstractNumId w:val="0"/>
  </w:num>
  <w:num w:numId="7" w16cid:durableId="111092495">
    <w:abstractNumId w:val="2"/>
  </w:num>
  <w:num w:numId="8" w16cid:durableId="934365205">
    <w:abstractNumId w:val="3"/>
  </w:num>
  <w:num w:numId="9" w16cid:durableId="1138642543">
    <w:abstractNumId w:val="6"/>
  </w:num>
  <w:num w:numId="10" w16cid:durableId="260728247">
    <w:abstractNumId w:val="5"/>
  </w:num>
  <w:num w:numId="11" w16cid:durableId="796030735">
    <w:abstractNumId w:val="8"/>
  </w:num>
  <w:num w:numId="12" w16cid:durableId="718362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2B"/>
    <w:rsid w:val="000125EB"/>
    <w:rsid w:val="000169AA"/>
    <w:rsid w:val="000221E9"/>
    <w:rsid w:val="00036620"/>
    <w:rsid w:val="000445E6"/>
    <w:rsid w:val="00050EEA"/>
    <w:rsid w:val="00083861"/>
    <w:rsid w:val="000923CF"/>
    <w:rsid w:val="001372C4"/>
    <w:rsid w:val="001A5976"/>
    <w:rsid w:val="001B454E"/>
    <w:rsid w:val="00217A3F"/>
    <w:rsid w:val="00221EDA"/>
    <w:rsid w:val="00320463"/>
    <w:rsid w:val="00392FE8"/>
    <w:rsid w:val="003E05E3"/>
    <w:rsid w:val="003E6ABE"/>
    <w:rsid w:val="004636C3"/>
    <w:rsid w:val="00497A82"/>
    <w:rsid w:val="004E168E"/>
    <w:rsid w:val="005132F2"/>
    <w:rsid w:val="00524E6B"/>
    <w:rsid w:val="005404F4"/>
    <w:rsid w:val="00547011"/>
    <w:rsid w:val="005564D1"/>
    <w:rsid w:val="00580D0A"/>
    <w:rsid w:val="00593E9F"/>
    <w:rsid w:val="005D0C08"/>
    <w:rsid w:val="005E1B20"/>
    <w:rsid w:val="005F25CE"/>
    <w:rsid w:val="005F43D7"/>
    <w:rsid w:val="00625692"/>
    <w:rsid w:val="00627B70"/>
    <w:rsid w:val="00664562"/>
    <w:rsid w:val="0067006B"/>
    <w:rsid w:val="006C6E4B"/>
    <w:rsid w:val="007E341C"/>
    <w:rsid w:val="00807044"/>
    <w:rsid w:val="0080713D"/>
    <w:rsid w:val="00852C7B"/>
    <w:rsid w:val="0086002B"/>
    <w:rsid w:val="008838E8"/>
    <w:rsid w:val="00891F40"/>
    <w:rsid w:val="008A6F66"/>
    <w:rsid w:val="008F14D0"/>
    <w:rsid w:val="00906A22"/>
    <w:rsid w:val="009B69B7"/>
    <w:rsid w:val="00A01174"/>
    <w:rsid w:val="00A076FD"/>
    <w:rsid w:val="00A60F16"/>
    <w:rsid w:val="00A92C59"/>
    <w:rsid w:val="00AC0DE2"/>
    <w:rsid w:val="00B22510"/>
    <w:rsid w:val="00B846B2"/>
    <w:rsid w:val="00B91EFB"/>
    <w:rsid w:val="00BA3239"/>
    <w:rsid w:val="00BD27CD"/>
    <w:rsid w:val="00BE1A90"/>
    <w:rsid w:val="00C57333"/>
    <w:rsid w:val="00C625DB"/>
    <w:rsid w:val="00C76A6A"/>
    <w:rsid w:val="00D96858"/>
    <w:rsid w:val="00DC4884"/>
    <w:rsid w:val="00DD421D"/>
    <w:rsid w:val="00DF019A"/>
    <w:rsid w:val="00DF76A8"/>
    <w:rsid w:val="00E054A7"/>
    <w:rsid w:val="00E05A8A"/>
    <w:rsid w:val="00E1697A"/>
    <w:rsid w:val="00E8282B"/>
    <w:rsid w:val="00EE253F"/>
    <w:rsid w:val="00F1488E"/>
    <w:rsid w:val="00F25154"/>
    <w:rsid w:val="00FA7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D69EC"/>
  <w15:docId w15:val="{141A66A5-603D-4552-A09A-C1BC83D1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878" w:hanging="361"/>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
      <w:ind w:left="5771"/>
    </w:pPr>
    <w:rPr>
      <w:sz w:val="32"/>
      <w:szCs w:val="32"/>
    </w:rPr>
  </w:style>
  <w:style w:type="paragraph" w:styleId="ListParagraph">
    <w:name w:val="List Paragraph"/>
    <w:basedOn w:val="Normal"/>
    <w:uiPriority w:val="1"/>
    <w:qFormat/>
    <w:pPr>
      <w:ind w:left="878" w:hanging="36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A60F16"/>
    <w:rPr>
      <w:b/>
      <w:bCs/>
    </w:rPr>
  </w:style>
  <w:style w:type="paragraph" w:styleId="NormalWeb">
    <w:name w:val="Normal (Web)"/>
    <w:basedOn w:val="Normal"/>
    <w:uiPriority w:val="99"/>
    <w:semiHidden/>
    <w:unhideWhenUsed/>
    <w:rsid w:val="000366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2FE8"/>
    <w:rPr>
      <w:rFonts w:ascii="Century Gothic" w:eastAsia="Century Gothic" w:hAnsi="Century Gothic" w:cs="Century Gothic"/>
      <w:sz w:val="24"/>
      <w:szCs w:val="24"/>
    </w:rPr>
  </w:style>
  <w:style w:type="character" w:customStyle="1" w:styleId="headline">
    <w:name w:val="headline"/>
    <w:basedOn w:val="DefaultParagraphFont"/>
    <w:rsid w:val="005564D1"/>
  </w:style>
  <w:style w:type="character" w:customStyle="1" w:styleId="normaltextrun">
    <w:name w:val="normaltextrun"/>
    <w:basedOn w:val="DefaultParagraphFont"/>
    <w:rsid w:val="00807044"/>
  </w:style>
  <w:style w:type="character" w:customStyle="1" w:styleId="eop">
    <w:name w:val="eop"/>
    <w:basedOn w:val="DefaultParagraphFont"/>
    <w:rsid w:val="00807044"/>
  </w:style>
  <w:style w:type="paragraph" w:styleId="Revision">
    <w:name w:val="Revision"/>
    <w:hidden/>
    <w:uiPriority w:val="99"/>
    <w:semiHidden/>
    <w:rsid w:val="00807044"/>
    <w:pPr>
      <w:widowControl/>
      <w:autoSpaceDE/>
      <w:autoSpaceDN/>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8917">
      <w:bodyDiv w:val="1"/>
      <w:marLeft w:val="0"/>
      <w:marRight w:val="0"/>
      <w:marTop w:val="0"/>
      <w:marBottom w:val="0"/>
      <w:divBdr>
        <w:top w:val="none" w:sz="0" w:space="0" w:color="auto"/>
        <w:left w:val="none" w:sz="0" w:space="0" w:color="auto"/>
        <w:bottom w:val="none" w:sz="0" w:space="0" w:color="auto"/>
        <w:right w:val="none" w:sz="0" w:space="0" w:color="auto"/>
      </w:divBdr>
    </w:div>
    <w:div w:id="114833647">
      <w:bodyDiv w:val="1"/>
      <w:marLeft w:val="0"/>
      <w:marRight w:val="0"/>
      <w:marTop w:val="0"/>
      <w:marBottom w:val="0"/>
      <w:divBdr>
        <w:top w:val="none" w:sz="0" w:space="0" w:color="auto"/>
        <w:left w:val="none" w:sz="0" w:space="0" w:color="auto"/>
        <w:bottom w:val="none" w:sz="0" w:space="0" w:color="auto"/>
        <w:right w:val="none" w:sz="0" w:space="0" w:color="auto"/>
      </w:divBdr>
      <w:divsChild>
        <w:div w:id="1068921854">
          <w:marLeft w:val="0"/>
          <w:marRight w:val="0"/>
          <w:marTop w:val="0"/>
          <w:marBottom w:val="0"/>
          <w:divBdr>
            <w:top w:val="none" w:sz="0" w:space="0" w:color="auto"/>
            <w:left w:val="none" w:sz="0" w:space="0" w:color="auto"/>
            <w:bottom w:val="none" w:sz="0" w:space="0" w:color="auto"/>
            <w:right w:val="none" w:sz="0" w:space="0" w:color="auto"/>
          </w:divBdr>
        </w:div>
      </w:divsChild>
    </w:div>
    <w:div w:id="186599487">
      <w:bodyDiv w:val="1"/>
      <w:marLeft w:val="0"/>
      <w:marRight w:val="0"/>
      <w:marTop w:val="0"/>
      <w:marBottom w:val="0"/>
      <w:divBdr>
        <w:top w:val="none" w:sz="0" w:space="0" w:color="auto"/>
        <w:left w:val="none" w:sz="0" w:space="0" w:color="auto"/>
        <w:bottom w:val="none" w:sz="0" w:space="0" w:color="auto"/>
        <w:right w:val="none" w:sz="0" w:space="0" w:color="auto"/>
      </w:divBdr>
    </w:div>
    <w:div w:id="519198867">
      <w:bodyDiv w:val="1"/>
      <w:marLeft w:val="0"/>
      <w:marRight w:val="0"/>
      <w:marTop w:val="0"/>
      <w:marBottom w:val="0"/>
      <w:divBdr>
        <w:top w:val="none" w:sz="0" w:space="0" w:color="auto"/>
        <w:left w:val="none" w:sz="0" w:space="0" w:color="auto"/>
        <w:bottom w:val="none" w:sz="0" w:space="0" w:color="auto"/>
        <w:right w:val="none" w:sz="0" w:space="0" w:color="auto"/>
      </w:divBdr>
      <w:divsChild>
        <w:div w:id="65567950">
          <w:marLeft w:val="0"/>
          <w:marRight w:val="0"/>
          <w:marTop w:val="0"/>
          <w:marBottom w:val="0"/>
          <w:divBdr>
            <w:top w:val="none" w:sz="0" w:space="0" w:color="auto"/>
            <w:left w:val="none" w:sz="0" w:space="0" w:color="auto"/>
            <w:bottom w:val="none" w:sz="0" w:space="0" w:color="auto"/>
            <w:right w:val="none" w:sz="0" w:space="0" w:color="auto"/>
          </w:divBdr>
        </w:div>
      </w:divsChild>
    </w:div>
    <w:div w:id="533156742">
      <w:bodyDiv w:val="1"/>
      <w:marLeft w:val="0"/>
      <w:marRight w:val="0"/>
      <w:marTop w:val="0"/>
      <w:marBottom w:val="0"/>
      <w:divBdr>
        <w:top w:val="none" w:sz="0" w:space="0" w:color="auto"/>
        <w:left w:val="none" w:sz="0" w:space="0" w:color="auto"/>
        <w:bottom w:val="none" w:sz="0" w:space="0" w:color="auto"/>
        <w:right w:val="none" w:sz="0" w:space="0" w:color="auto"/>
      </w:divBdr>
      <w:divsChild>
        <w:div w:id="1529024864">
          <w:marLeft w:val="0"/>
          <w:marRight w:val="0"/>
          <w:marTop w:val="0"/>
          <w:marBottom w:val="0"/>
          <w:divBdr>
            <w:top w:val="none" w:sz="0" w:space="0" w:color="auto"/>
            <w:left w:val="none" w:sz="0" w:space="0" w:color="auto"/>
            <w:bottom w:val="none" w:sz="0" w:space="0" w:color="auto"/>
            <w:right w:val="none" w:sz="0" w:space="0" w:color="auto"/>
          </w:divBdr>
        </w:div>
      </w:divsChild>
    </w:div>
    <w:div w:id="634994566">
      <w:bodyDiv w:val="1"/>
      <w:marLeft w:val="0"/>
      <w:marRight w:val="0"/>
      <w:marTop w:val="0"/>
      <w:marBottom w:val="0"/>
      <w:divBdr>
        <w:top w:val="none" w:sz="0" w:space="0" w:color="auto"/>
        <w:left w:val="none" w:sz="0" w:space="0" w:color="auto"/>
        <w:bottom w:val="none" w:sz="0" w:space="0" w:color="auto"/>
        <w:right w:val="none" w:sz="0" w:space="0" w:color="auto"/>
      </w:divBdr>
    </w:div>
    <w:div w:id="876695150">
      <w:bodyDiv w:val="1"/>
      <w:marLeft w:val="0"/>
      <w:marRight w:val="0"/>
      <w:marTop w:val="0"/>
      <w:marBottom w:val="0"/>
      <w:divBdr>
        <w:top w:val="none" w:sz="0" w:space="0" w:color="auto"/>
        <w:left w:val="none" w:sz="0" w:space="0" w:color="auto"/>
        <w:bottom w:val="none" w:sz="0" w:space="0" w:color="auto"/>
        <w:right w:val="none" w:sz="0" w:space="0" w:color="auto"/>
      </w:divBdr>
      <w:divsChild>
        <w:div w:id="1591230650">
          <w:marLeft w:val="0"/>
          <w:marRight w:val="0"/>
          <w:marTop w:val="0"/>
          <w:marBottom w:val="0"/>
          <w:divBdr>
            <w:top w:val="none" w:sz="0" w:space="0" w:color="auto"/>
            <w:left w:val="none" w:sz="0" w:space="0" w:color="auto"/>
            <w:bottom w:val="none" w:sz="0" w:space="0" w:color="auto"/>
            <w:right w:val="none" w:sz="0" w:space="0" w:color="auto"/>
          </w:divBdr>
        </w:div>
      </w:divsChild>
    </w:div>
    <w:div w:id="948437680">
      <w:bodyDiv w:val="1"/>
      <w:marLeft w:val="0"/>
      <w:marRight w:val="0"/>
      <w:marTop w:val="0"/>
      <w:marBottom w:val="0"/>
      <w:divBdr>
        <w:top w:val="none" w:sz="0" w:space="0" w:color="auto"/>
        <w:left w:val="none" w:sz="0" w:space="0" w:color="auto"/>
        <w:bottom w:val="none" w:sz="0" w:space="0" w:color="auto"/>
        <w:right w:val="none" w:sz="0" w:space="0" w:color="auto"/>
      </w:divBdr>
      <w:divsChild>
        <w:div w:id="399180698">
          <w:marLeft w:val="0"/>
          <w:marRight w:val="0"/>
          <w:marTop w:val="0"/>
          <w:marBottom w:val="0"/>
          <w:divBdr>
            <w:top w:val="none" w:sz="0" w:space="0" w:color="auto"/>
            <w:left w:val="none" w:sz="0" w:space="0" w:color="auto"/>
            <w:bottom w:val="none" w:sz="0" w:space="0" w:color="auto"/>
            <w:right w:val="none" w:sz="0" w:space="0" w:color="auto"/>
          </w:divBdr>
        </w:div>
      </w:divsChild>
    </w:div>
    <w:div w:id="979188421">
      <w:bodyDiv w:val="1"/>
      <w:marLeft w:val="0"/>
      <w:marRight w:val="0"/>
      <w:marTop w:val="0"/>
      <w:marBottom w:val="0"/>
      <w:divBdr>
        <w:top w:val="none" w:sz="0" w:space="0" w:color="auto"/>
        <w:left w:val="none" w:sz="0" w:space="0" w:color="auto"/>
        <w:bottom w:val="none" w:sz="0" w:space="0" w:color="auto"/>
        <w:right w:val="none" w:sz="0" w:space="0" w:color="auto"/>
      </w:divBdr>
      <w:divsChild>
        <w:div w:id="1323700123">
          <w:marLeft w:val="0"/>
          <w:marRight w:val="0"/>
          <w:marTop w:val="0"/>
          <w:marBottom w:val="0"/>
          <w:divBdr>
            <w:top w:val="none" w:sz="0" w:space="0" w:color="auto"/>
            <w:left w:val="none" w:sz="0" w:space="0" w:color="auto"/>
            <w:bottom w:val="none" w:sz="0" w:space="0" w:color="auto"/>
            <w:right w:val="none" w:sz="0" w:space="0" w:color="auto"/>
          </w:divBdr>
        </w:div>
      </w:divsChild>
    </w:div>
    <w:div w:id="1018845995">
      <w:bodyDiv w:val="1"/>
      <w:marLeft w:val="0"/>
      <w:marRight w:val="0"/>
      <w:marTop w:val="0"/>
      <w:marBottom w:val="0"/>
      <w:divBdr>
        <w:top w:val="none" w:sz="0" w:space="0" w:color="auto"/>
        <w:left w:val="none" w:sz="0" w:space="0" w:color="auto"/>
        <w:bottom w:val="none" w:sz="0" w:space="0" w:color="auto"/>
        <w:right w:val="none" w:sz="0" w:space="0" w:color="auto"/>
      </w:divBdr>
      <w:divsChild>
        <w:div w:id="772357639">
          <w:marLeft w:val="0"/>
          <w:marRight w:val="0"/>
          <w:marTop w:val="0"/>
          <w:marBottom w:val="0"/>
          <w:divBdr>
            <w:top w:val="none" w:sz="0" w:space="0" w:color="auto"/>
            <w:left w:val="none" w:sz="0" w:space="0" w:color="auto"/>
            <w:bottom w:val="none" w:sz="0" w:space="0" w:color="auto"/>
            <w:right w:val="none" w:sz="0" w:space="0" w:color="auto"/>
          </w:divBdr>
        </w:div>
      </w:divsChild>
    </w:div>
    <w:div w:id="1102535569">
      <w:bodyDiv w:val="1"/>
      <w:marLeft w:val="0"/>
      <w:marRight w:val="0"/>
      <w:marTop w:val="0"/>
      <w:marBottom w:val="0"/>
      <w:divBdr>
        <w:top w:val="none" w:sz="0" w:space="0" w:color="auto"/>
        <w:left w:val="none" w:sz="0" w:space="0" w:color="auto"/>
        <w:bottom w:val="none" w:sz="0" w:space="0" w:color="auto"/>
        <w:right w:val="none" w:sz="0" w:space="0" w:color="auto"/>
      </w:divBdr>
      <w:divsChild>
        <w:div w:id="220598461">
          <w:marLeft w:val="0"/>
          <w:marRight w:val="0"/>
          <w:marTop w:val="0"/>
          <w:marBottom w:val="0"/>
          <w:divBdr>
            <w:top w:val="none" w:sz="0" w:space="0" w:color="auto"/>
            <w:left w:val="none" w:sz="0" w:space="0" w:color="auto"/>
            <w:bottom w:val="none" w:sz="0" w:space="0" w:color="auto"/>
            <w:right w:val="none" w:sz="0" w:space="0" w:color="auto"/>
          </w:divBdr>
        </w:div>
      </w:divsChild>
    </w:div>
    <w:div w:id="1258170592">
      <w:bodyDiv w:val="1"/>
      <w:marLeft w:val="0"/>
      <w:marRight w:val="0"/>
      <w:marTop w:val="0"/>
      <w:marBottom w:val="0"/>
      <w:divBdr>
        <w:top w:val="none" w:sz="0" w:space="0" w:color="auto"/>
        <w:left w:val="none" w:sz="0" w:space="0" w:color="auto"/>
        <w:bottom w:val="none" w:sz="0" w:space="0" w:color="auto"/>
        <w:right w:val="none" w:sz="0" w:space="0" w:color="auto"/>
      </w:divBdr>
      <w:divsChild>
        <w:div w:id="1421414403">
          <w:marLeft w:val="0"/>
          <w:marRight w:val="0"/>
          <w:marTop w:val="0"/>
          <w:marBottom w:val="0"/>
          <w:divBdr>
            <w:top w:val="none" w:sz="0" w:space="0" w:color="auto"/>
            <w:left w:val="none" w:sz="0" w:space="0" w:color="auto"/>
            <w:bottom w:val="none" w:sz="0" w:space="0" w:color="auto"/>
            <w:right w:val="none" w:sz="0" w:space="0" w:color="auto"/>
          </w:divBdr>
        </w:div>
      </w:divsChild>
    </w:div>
    <w:div w:id="1286230847">
      <w:bodyDiv w:val="1"/>
      <w:marLeft w:val="0"/>
      <w:marRight w:val="0"/>
      <w:marTop w:val="0"/>
      <w:marBottom w:val="0"/>
      <w:divBdr>
        <w:top w:val="none" w:sz="0" w:space="0" w:color="auto"/>
        <w:left w:val="none" w:sz="0" w:space="0" w:color="auto"/>
        <w:bottom w:val="none" w:sz="0" w:space="0" w:color="auto"/>
        <w:right w:val="none" w:sz="0" w:space="0" w:color="auto"/>
      </w:divBdr>
      <w:divsChild>
        <w:div w:id="1739091541">
          <w:marLeft w:val="0"/>
          <w:marRight w:val="0"/>
          <w:marTop w:val="0"/>
          <w:marBottom w:val="0"/>
          <w:divBdr>
            <w:top w:val="none" w:sz="0" w:space="0" w:color="auto"/>
            <w:left w:val="none" w:sz="0" w:space="0" w:color="auto"/>
            <w:bottom w:val="none" w:sz="0" w:space="0" w:color="auto"/>
            <w:right w:val="none" w:sz="0" w:space="0" w:color="auto"/>
          </w:divBdr>
        </w:div>
      </w:divsChild>
    </w:div>
    <w:div w:id="1707634302">
      <w:bodyDiv w:val="1"/>
      <w:marLeft w:val="0"/>
      <w:marRight w:val="0"/>
      <w:marTop w:val="0"/>
      <w:marBottom w:val="0"/>
      <w:divBdr>
        <w:top w:val="none" w:sz="0" w:space="0" w:color="auto"/>
        <w:left w:val="none" w:sz="0" w:space="0" w:color="auto"/>
        <w:bottom w:val="none" w:sz="0" w:space="0" w:color="auto"/>
        <w:right w:val="none" w:sz="0" w:space="0" w:color="auto"/>
      </w:divBdr>
      <w:divsChild>
        <w:div w:id="1265771862">
          <w:marLeft w:val="0"/>
          <w:marRight w:val="0"/>
          <w:marTop w:val="0"/>
          <w:marBottom w:val="0"/>
          <w:divBdr>
            <w:top w:val="none" w:sz="0" w:space="0" w:color="auto"/>
            <w:left w:val="none" w:sz="0" w:space="0" w:color="auto"/>
            <w:bottom w:val="none" w:sz="0" w:space="0" w:color="auto"/>
            <w:right w:val="none" w:sz="0" w:space="0" w:color="auto"/>
          </w:divBdr>
        </w:div>
      </w:divsChild>
    </w:div>
    <w:div w:id="1789008930">
      <w:bodyDiv w:val="1"/>
      <w:marLeft w:val="0"/>
      <w:marRight w:val="0"/>
      <w:marTop w:val="0"/>
      <w:marBottom w:val="0"/>
      <w:divBdr>
        <w:top w:val="none" w:sz="0" w:space="0" w:color="auto"/>
        <w:left w:val="none" w:sz="0" w:space="0" w:color="auto"/>
        <w:bottom w:val="none" w:sz="0" w:space="0" w:color="auto"/>
        <w:right w:val="none" w:sz="0" w:space="0" w:color="auto"/>
      </w:divBdr>
      <w:divsChild>
        <w:div w:id="17400550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2016DD77F5CA40A7D08EBD7DF8F8ED" ma:contentTypeVersion="3" ma:contentTypeDescription="Create a new document." ma:contentTypeScope="" ma:versionID="eae0e26e2df8c8b6ee61859ec76691ee">
  <xsd:schema xmlns:xsd="http://www.w3.org/2001/XMLSchema" xmlns:xs="http://www.w3.org/2001/XMLSchema" xmlns:p="http://schemas.microsoft.com/office/2006/metadata/properties" xmlns:ns3="064dd851-a48f-40b7-af37-6a3fc6bf5369" targetNamespace="http://schemas.microsoft.com/office/2006/metadata/properties" ma:root="true" ma:fieldsID="f77174c0910e52487212ba42d9df1f10" ns3:_="">
    <xsd:import namespace="064dd851-a48f-40b7-af37-6a3fc6bf53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dd851-a48f-40b7-af37-6a3fc6bf5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B2888-DF6E-443C-AC9D-B108F4DE8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dd851-a48f-40b7-af37-6a3fc6bf5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5F6C3-6C21-4041-A82A-A319E3DCA2DD}">
  <ds:schemaRefs>
    <ds:schemaRef ds:uri="http://schemas.microsoft.com/sharepoint/v3/contenttype/forms"/>
  </ds:schemaRefs>
</ds:datastoreItem>
</file>

<file path=customXml/itemProps3.xml><?xml version="1.0" encoding="utf-8"?>
<ds:datastoreItem xmlns:ds="http://schemas.openxmlformats.org/officeDocument/2006/customXml" ds:itemID="{40E3FCDE-75E9-4228-BA4B-D6DD1A7B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Martinez</dc:creator>
  <cp:lastModifiedBy>Derick Davis</cp:lastModifiedBy>
  <cp:revision>18</cp:revision>
  <dcterms:created xsi:type="dcterms:W3CDTF">2024-02-21T15:17:00Z</dcterms:created>
  <dcterms:modified xsi:type="dcterms:W3CDTF">2024-02-21T16:17:00Z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0x010100A52016DD77F5CA40A7D08EBD7DF8F8ED</vt:lpwstr>
  </property>
  <property fmtid="{D5CDD505-2E9C-101B-9397-08002B2CF9AE}" pid="3" name="Created">
    <vt:filetime>2024-02-12T00:00:00Z</vt:filetime>
  </property>
  <property fmtid="{D5CDD505-2E9C-101B-9397-08002B2CF9AE}" pid="4" name="Creator">
    <vt:lpwstr>Acrobat PDFMaker 23 for Word</vt:lpwstr>
  </property>
  <property fmtid="{D5CDD505-2E9C-101B-9397-08002B2CF9AE}" pid="5" name="LastSaved">
    <vt:filetime>2024-02-14T00:00:00Z</vt:filetime>
  </property>
  <property fmtid="{D5CDD505-2E9C-101B-9397-08002B2CF9AE}" pid="6" name="Producer">
    <vt:lpwstr>Adobe PDF Library 23.8.246</vt:lpwstr>
  </property>
  <property fmtid="{D5CDD505-2E9C-101B-9397-08002B2CF9AE}" pid="7" name="SourceModified">
    <vt:lpwstr>D:20230201181200</vt:lpwstr>
  </property>
  <property fmtid="{D5CDD505-2E9C-101B-9397-08002B2CF9AE}" pid="8" name="GrammarlyDocumentId">
    <vt:lpwstr>bdd9c6278ac2c3a828785fe8d6257b86c3c28cfcb909c2562379884b58a36a83</vt:lpwstr>
  </property>
</Properties>
</file>