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4C19" w14:textId="6A98AC4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7E15939D" w14:textId="1CCCED91" w:rsidR="004B4D6A" w:rsidRDefault="004B4D6A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AA7E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7728CE5" w14:textId="77777777" w:rsidR="004B4D6A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2754" w14:textId="4DE2E0FD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66A7C">
        <w:rPr>
          <w:rFonts w:ascii="Times New Roman" w:hAnsi="Times New Roman" w:cs="Times New Roman"/>
          <w:b/>
          <w:bCs/>
          <w:sz w:val="28"/>
          <w:szCs w:val="28"/>
          <w:u w:val="single"/>
        </w:rPr>
        <w:t>November 8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 w:rsidR="00196367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881022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66A7C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3D794ABC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138DD" w14:textId="5ECA1D86" w:rsidR="004B4D6A" w:rsidRDefault="004B4D6A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>111 E. Broadway, 11</w:t>
      </w:r>
      <w:r w:rsidR="00E66A7C" w:rsidRPr="00E66A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 xml:space="preserve"> Floor</w:t>
      </w:r>
    </w:p>
    <w:p w14:paraId="252265D6" w14:textId="2432E690" w:rsidR="00E66A7C" w:rsidRPr="00AC657B" w:rsidRDefault="00E66A7C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Salt Lake City, Utah 84111</w:t>
      </w:r>
    </w:p>
    <w:p w14:paraId="4365360F" w14:textId="77777777" w:rsidR="004B4D6A" w:rsidRDefault="004B4D6A" w:rsidP="00116BA4">
      <w:pPr>
        <w:rPr>
          <w:rFonts w:ascii="Times New Roman" w:hAnsi="Times New Roman" w:cs="Times New Roman"/>
          <w:sz w:val="24"/>
          <w:szCs w:val="24"/>
        </w:rPr>
      </w:pPr>
    </w:p>
    <w:p w14:paraId="1D212954" w14:textId="340F20A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1C81DA45" w14:textId="77777777" w:rsidR="00381C4E" w:rsidRDefault="00881022" w:rsidP="00116BA4">
      <w:pPr>
        <w:rPr>
          <w:rStyle w:val="Hyperlink"/>
        </w:rPr>
      </w:pPr>
      <w:hyperlink r:id="rId6" w:history="1">
        <w:r w:rsidR="00381C4E" w:rsidRPr="00757264">
          <w:rPr>
            <w:rStyle w:val="Hyperlink"/>
          </w:rPr>
          <w:t>https://us02web.zoom.us/j/81426541419</w:t>
        </w:r>
      </w:hyperlink>
    </w:p>
    <w:p w14:paraId="697F168F" w14:textId="661DB406" w:rsidR="003B7D70" w:rsidRPr="00E66A7C" w:rsidRDefault="00116BA4" w:rsidP="00381C4E">
      <w:pPr>
        <w:rPr>
          <w:rFonts w:ascii="Times New Roman" w:hAnsi="Times New Roman" w:cs="Times New Roman"/>
          <w:sz w:val="24"/>
          <w:szCs w:val="24"/>
        </w:rPr>
      </w:pPr>
      <w:r w:rsidRPr="00E66A7C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E66A7C" w:rsidRPr="00E66A7C">
        <w:rPr>
          <w:rFonts w:ascii="Times New Roman" w:hAnsi="Times New Roman" w:cs="Times New Roman"/>
          <w:sz w:val="24"/>
          <w:szCs w:val="24"/>
        </w:rPr>
        <w:t>Jeremy Cook</w:t>
      </w:r>
      <w:r w:rsidRPr="00E66A7C">
        <w:rPr>
          <w:rFonts w:ascii="Times New Roman" w:hAnsi="Times New Roman" w:cs="Times New Roman"/>
          <w:sz w:val="24"/>
          <w:szCs w:val="24"/>
        </w:rPr>
        <w:t xml:space="preserve"> at 801-363-4300 for an email </w:t>
      </w:r>
      <w:r w:rsidR="004B4D6A" w:rsidRPr="00E66A7C">
        <w:rPr>
          <w:rFonts w:ascii="Times New Roman" w:hAnsi="Times New Roman" w:cs="Times New Roman"/>
          <w:sz w:val="24"/>
          <w:szCs w:val="24"/>
        </w:rPr>
        <w:t xml:space="preserve">of the zoom meeting </w:t>
      </w:r>
      <w:r w:rsidRPr="00E66A7C">
        <w:rPr>
          <w:rFonts w:ascii="Times New Roman" w:hAnsi="Times New Roman" w:cs="Times New Roman"/>
          <w:sz w:val="24"/>
          <w:szCs w:val="24"/>
        </w:rPr>
        <w:t xml:space="preserve">link.  </w:t>
      </w:r>
    </w:p>
    <w:p w14:paraId="3CC32334" w14:textId="77777777" w:rsidR="00B37CEF" w:rsidRPr="00E66A7C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17ACB72" w14:textId="48025FEF" w:rsidR="00E66A7C" w:rsidRPr="00E66A7C" w:rsidRDefault="00B37CEF" w:rsidP="00E66A7C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E66A7C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E66A7C">
        <w:rPr>
          <w:rFonts w:ascii="Times New Roman" w:hAnsi="Times New Roman" w:cs="Times New Roman"/>
          <w:caps/>
          <w:sz w:val="24"/>
          <w:szCs w:val="24"/>
        </w:rPr>
        <w:tab/>
      </w:r>
      <w:r w:rsidR="00E66A7C" w:rsidRPr="00E66A7C">
        <w:rPr>
          <w:rFonts w:ascii="Times New Roman" w:hAnsi="Times New Roman" w:cs="Times New Roman"/>
          <w:b/>
          <w:bCs/>
          <w:sz w:val="24"/>
          <w:szCs w:val="24"/>
        </w:rPr>
        <w:t>RESOLUTION NO. 2023-1</w:t>
      </w:r>
    </w:p>
    <w:p w14:paraId="687408C0" w14:textId="77777777" w:rsidR="00E66A7C" w:rsidRPr="00E66A7C" w:rsidRDefault="00E66A7C" w:rsidP="00E66A7C">
      <w:pPr>
        <w:pStyle w:val="BlockInd5"/>
        <w:jc w:val="both"/>
      </w:pPr>
    </w:p>
    <w:p w14:paraId="2F9E15CB" w14:textId="56B74BBF" w:rsidR="00A8423B" w:rsidRDefault="00E66A7C" w:rsidP="00E66A7C">
      <w:pPr>
        <w:pStyle w:val="BlockInd5"/>
        <w:ind w:left="1440"/>
        <w:jc w:val="both"/>
      </w:pPr>
      <w:r w:rsidRPr="00E66A7C">
        <w:t xml:space="preserve">A RESOLUTION OF </w:t>
      </w:r>
      <w:r>
        <w:t>JORDANELLE RIDGE PUBLIC INFRASTRUCTURE DISTRICT NO. 2</w:t>
      </w:r>
      <w:r w:rsidRPr="00E66A7C">
        <w:t xml:space="preserve"> AUTHORIZING </w:t>
      </w:r>
      <w:bookmarkStart w:id="0" w:name="_Hlk129688307"/>
      <w:r w:rsidRPr="00E66A7C">
        <w:t xml:space="preserve">THE ANNEXATION AND WITHDRAWAL OF CERTAIN PROPERTY INTO </w:t>
      </w:r>
      <w:bookmarkEnd w:id="0"/>
      <w:r w:rsidRPr="00E66A7C">
        <w:t>AND OUT OF THE</w:t>
      </w:r>
      <w:r w:rsidRPr="00A650FC">
        <w:t xml:space="preserve"> </w:t>
      </w:r>
      <w:r>
        <w:t>JORDANELLE RIDGE PUBLIC INFRASTRUCTURE DISTRICT NO. 2</w:t>
      </w:r>
      <w:r w:rsidRPr="005E4DE0">
        <w:t>.</w:t>
      </w:r>
    </w:p>
    <w:p w14:paraId="76B2101C" w14:textId="02461C46" w:rsidR="00381C4E" w:rsidRDefault="00381C4E" w:rsidP="00381C4E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>
        <w:rPr>
          <w:rFonts w:ascii="Times New Roman" w:hAnsi="Times New Roman" w:cs="Times New Roman"/>
          <w:caps/>
          <w:sz w:val="24"/>
          <w:szCs w:val="24"/>
        </w:rPr>
        <w:t>2</w:t>
      </w: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: 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E66A7C">
        <w:rPr>
          <w:rFonts w:ascii="Times New Roman" w:hAnsi="Times New Roman" w:cs="Times New Roman"/>
          <w:caps/>
          <w:sz w:val="24"/>
          <w:szCs w:val="24"/>
        </w:rPr>
        <w:t>aPPROVAL OF MINUTES OF PRIOR MEETINGS</w:t>
      </w:r>
    </w:p>
    <w:p w14:paraId="4A425C32" w14:textId="645E4EB1" w:rsidR="00572CF8" w:rsidRDefault="00572CF8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300BD" w14:textId="37699086" w:rsidR="00AC657B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>
        <w:rPr>
          <w:rFonts w:ascii="Times New Roman" w:hAnsi="Times New Roman" w:cs="Times New Roman"/>
          <w:caps/>
          <w:sz w:val="24"/>
          <w:szCs w:val="24"/>
        </w:rPr>
        <w:t>3</w:t>
      </w:r>
      <w:r w:rsidRPr="00572CF8">
        <w:rPr>
          <w:rFonts w:ascii="Times New Roman" w:hAnsi="Times New Roman" w:cs="Times New Roman"/>
          <w:caps/>
          <w:sz w:val="24"/>
          <w:szCs w:val="24"/>
        </w:rPr>
        <w:t>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  <w:t>Public Comment</w:t>
      </w:r>
      <w:r>
        <w:rPr>
          <w:rFonts w:ascii="Times New Roman" w:hAnsi="Times New Roman" w:cs="Times New Roman"/>
          <w:caps/>
          <w:sz w:val="24"/>
          <w:szCs w:val="24"/>
        </w:rPr>
        <w:t>S</w:t>
      </w:r>
    </w:p>
    <w:p w14:paraId="689DFFB7" w14:textId="77777777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1067EE58" w14:textId="2BCD58BD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>
        <w:rPr>
          <w:rFonts w:ascii="Times New Roman" w:hAnsi="Times New Roman" w:cs="Times New Roman"/>
          <w:caps/>
          <w:sz w:val="24"/>
          <w:szCs w:val="24"/>
        </w:rPr>
        <w:t>4</w:t>
      </w:r>
      <w:r w:rsidR="005507E6">
        <w:rPr>
          <w:rFonts w:ascii="Times New Roman" w:hAnsi="Times New Roman" w:cs="Times New Roman"/>
          <w:caps/>
          <w:sz w:val="24"/>
          <w:szCs w:val="24"/>
        </w:rPr>
        <w:t>:</w:t>
      </w:r>
      <w:r w:rsidR="005507E6">
        <w:rPr>
          <w:rFonts w:ascii="Times New Roman" w:hAnsi="Times New Roman" w:cs="Times New Roman"/>
          <w:caps/>
          <w:sz w:val="24"/>
          <w:szCs w:val="24"/>
        </w:rPr>
        <w:tab/>
        <w:t>bOARD iTEMS</w:t>
      </w: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7E2F57CB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BF83" w14:textId="77777777" w:rsidR="00902C86" w:rsidRDefault="00902C86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0735D73F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5507E6">
        <w:rPr>
          <w:rFonts w:ascii="Times New Roman" w:hAnsi="Times New Roman" w:cs="Times New Roman"/>
          <w:b/>
          <w:bCs/>
          <w:sz w:val="24"/>
          <w:szCs w:val="24"/>
        </w:rPr>
        <w:t>Jeremy Cook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 xml:space="preserve"> at 801-363-4300.</w:t>
      </w:r>
    </w:p>
    <w:sectPr w:rsidR="00B37CEF" w:rsidRPr="00B37CEF" w:rsidSect="00A04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7FA6" w14:textId="77777777" w:rsidR="00AC657B" w:rsidRDefault="00AC6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5922" w14:textId="00FDDEB2" w:rsidR="003550C6" w:rsidRDefault="003550C6" w:rsidP="003550C6">
    <w:pPr>
      <w:pStyle w:val="Footer"/>
    </w:pPr>
    <w:r>
      <w:tab/>
    </w:r>
  </w:p>
  <w:p w14:paraId="1E0D901A" w14:textId="4D55FFAE" w:rsidR="00A041C6" w:rsidRPr="003550C6" w:rsidRDefault="00A041C6" w:rsidP="00A041C6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881022">
      <w:rPr>
        <w:rFonts w:ascii="Arial" w:hAnsi="Arial" w:cs="Arial"/>
        <w:sz w:val="16"/>
      </w:rPr>
      <w:t>4868-2245-5172, v. 2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0E56" w14:textId="77777777" w:rsidR="00AC657B" w:rsidRDefault="00AC6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4ACD1" w14:textId="77777777" w:rsidR="00AC657B" w:rsidRDefault="00AC6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DF0A" w14:textId="77777777" w:rsidR="00AC657B" w:rsidRDefault="00AC6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7D97" w14:textId="77777777" w:rsidR="00AC657B" w:rsidRDefault="00AC6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68-2245-5172, v. 2"/>
    <w:docVar w:name="ndGeneratedStampLocation" w:val="EachPage"/>
  </w:docVars>
  <w:rsids>
    <w:rsidRoot w:val="00B37CEF"/>
    <w:rsid w:val="000946F7"/>
    <w:rsid w:val="00116BA4"/>
    <w:rsid w:val="00196367"/>
    <w:rsid w:val="0019655A"/>
    <w:rsid w:val="00211874"/>
    <w:rsid w:val="0021284C"/>
    <w:rsid w:val="00310E6B"/>
    <w:rsid w:val="00326286"/>
    <w:rsid w:val="00344388"/>
    <w:rsid w:val="003550C6"/>
    <w:rsid w:val="00381C4E"/>
    <w:rsid w:val="003B7D70"/>
    <w:rsid w:val="00402BB6"/>
    <w:rsid w:val="00471844"/>
    <w:rsid w:val="004A55CB"/>
    <w:rsid w:val="004B4D6A"/>
    <w:rsid w:val="00507A0C"/>
    <w:rsid w:val="005507E6"/>
    <w:rsid w:val="00572CF8"/>
    <w:rsid w:val="00640D56"/>
    <w:rsid w:val="00684C1B"/>
    <w:rsid w:val="006B15FC"/>
    <w:rsid w:val="00704129"/>
    <w:rsid w:val="00723822"/>
    <w:rsid w:val="007560B1"/>
    <w:rsid w:val="00777E95"/>
    <w:rsid w:val="00847C03"/>
    <w:rsid w:val="00881022"/>
    <w:rsid w:val="00902C86"/>
    <w:rsid w:val="00A041C6"/>
    <w:rsid w:val="00A8423B"/>
    <w:rsid w:val="00AC657B"/>
    <w:rsid w:val="00B37CEF"/>
    <w:rsid w:val="00B951E9"/>
    <w:rsid w:val="00CD1699"/>
    <w:rsid w:val="00CD18B3"/>
    <w:rsid w:val="00DA75E1"/>
    <w:rsid w:val="00E66A7C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  <w:style w:type="paragraph" w:customStyle="1" w:styleId="00BodyText5">
    <w:name w:val="00 Body Text .5"/>
    <w:basedOn w:val="Normal"/>
    <w:link w:val="00BodyText5Char"/>
    <w:qFormat/>
    <w:rsid w:val="004B4D6A"/>
    <w:pPr>
      <w:suppressAutoHyphens/>
      <w:spacing w:after="24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00BodyText5Char">
    <w:name w:val="00 Body Text .5 Char"/>
    <w:link w:val="00BodyText5"/>
    <w:rsid w:val="004B4D6A"/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TitleC">
    <w:name w:val="# Title C"/>
    <w:basedOn w:val="Normal"/>
    <w:next w:val="Normal"/>
    <w:rsid w:val="00E66A7C"/>
    <w:pPr>
      <w:keepNext/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Ind5">
    <w:name w:val="* Block Ind .5"/>
    <w:basedOn w:val="Normal"/>
    <w:rsid w:val="00E66A7C"/>
    <w:pPr>
      <w:spacing w:after="240" w:line="240" w:lineRule="auto"/>
      <w:ind w:left="720" w:righ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142654141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PresentationFormat>15|.DOCX</PresentationFormat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June 23 Public Hearing (00623786).DOCX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23 Public Hearing (00623786).DOCX</dc:title>
  <dc:subject>00624675.DOCX /</dc:subject>
  <dc:creator>Jeremy R. Cook</dc:creator>
  <cp:keywords/>
  <dc:description/>
  <cp:lastModifiedBy>Jeremy Cook</cp:lastModifiedBy>
  <cp:revision>2</cp:revision>
  <dcterms:created xsi:type="dcterms:W3CDTF">2023-11-07T16:09:00Z</dcterms:created>
  <dcterms:modified xsi:type="dcterms:W3CDTF">2023-11-07T16:09:00Z</dcterms:modified>
</cp:coreProperties>
</file>