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CEA3B" w14:textId="77777777" w:rsidR="00BA33E2" w:rsidRDefault="00BA33E2" w:rsidP="000866C4">
      <w:pPr>
        <w:spacing w:after="0"/>
        <w:ind w:left="2880" w:firstLine="720"/>
      </w:pPr>
      <w:r>
        <w:t>Bicknell Town Work Meeting</w:t>
      </w:r>
    </w:p>
    <w:p w14:paraId="30329920" w14:textId="72665072" w:rsidR="00BA33E2" w:rsidRDefault="00503235" w:rsidP="000866C4">
      <w:pPr>
        <w:spacing w:after="0"/>
        <w:jc w:val="center"/>
      </w:pPr>
      <w:r>
        <w:t>September 28</w:t>
      </w:r>
      <w:r w:rsidR="00F856F4">
        <w:t>,</w:t>
      </w:r>
      <w:r w:rsidR="00BA33E2">
        <w:t xml:space="preserve"> 202</w:t>
      </w:r>
      <w:r w:rsidR="003B6365">
        <w:t>3</w:t>
      </w:r>
    </w:p>
    <w:p w14:paraId="7DC95DDB" w14:textId="1AEF0D15" w:rsidR="003B6365" w:rsidRDefault="00BA33E2" w:rsidP="000866C4">
      <w:pPr>
        <w:spacing w:after="0"/>
        <w:jc w:val="center"/>
      </w:pPr>
      <w:r>
        <w:t>7:00 P.M.</w:t>
      </w:r>
    </w:p>
    <w:p w14:paraId="5A7EEA5D" w14:textId="77777777" w:rsidR="00503235" w:rsidRDefault="003B6365" w:rsidP="006A4159">
      <w:pPr>
        <w:pStyle w:val="ListParagraph"/>
        <w:numPr>
          <w:ilvl w:val="0"/>
          <w:numId w:val="3"/>
        </w:numPr>
      </w:pPr>
      <w:r>
        <w:t>OPEN MEETING/ROLL CALL</w:t>
      </w:r>
    </w:p>
    <w:p w14:paraId="434BB43D" w14:textId="2739A83E" w:rsidR="00503235" w:rsidRDefault="00503235" w:rsidP="00503235">
      <w:pPr>
        <w:pStyle w:val="ListParagraph"/>
      </w:pPr>
      <w:r w:rsidRPr="00503235">
        <w:t xml:space="preserve">Mayor Johnson called the meeting to order. Council members present were Mayor Noreen Johnson, Steve Albrecht, </w:t>
      </w:r>
      <w:r>
        <w:t xml:space="preserve">Kerry Stevens, </w:t>
      </w:r>
      <w:r w:rsidRPr="00503235">
        <w:t>Weston Johnson, and Bryan Brinkerhoff. Kelsey Brinkerhoff, Carrie Brinkerhoff, Jim Dudelston, were present.</w:t>
      </w:r>
    </w:p>
    <w:p w14:paraId="3878C79A" w14:textId="77777777" w:rsidR="00503235" w:rsidRDefault="00503235" w:rsidP="00503235">
      <w:pPr>
        <w:pStyle w:val="ListParagraph"/>
      </w:pPr>
    </w:p>
    <w:p w14:paraId="27A5140E" w14:textId="1A195FDA" w:rsidR="006A4159" w:rsidRDefault="006A4159" w:rsidP="006A4159">
      <w:pPr>
        <w:pStyle w:val="ListParagraph"/>
        <w:numPr>
          <w:ilvl w:val="0"/>
          <w:numId w:val="3"/>
        </w:numPr>
      </w:pPr>
      <w:r>
        <w:t>PUBLIC COMMENTS</w:t>
      </w:r>
    </w:p>
    <w:p w14:paraId="7DF1F33A" w14:textId="44EB29B2" w:rsidR="00503235" w:rsidRDefault="00503235" w:rsidP="00503235">
      <w:pPr>
        <w:pStyle w:val="ListParagraph"/>
      </w:pPr>
      <w:r>
        <w:t>No public comments were made</w:t>
      </w:r>
    </w:p>
    <w:p w14:paraId="2975AC73" w14:textId="77777777" w:rsidR="00503235" w:rsidRDefault="00503235" w:rsidP="00503235">
      <w:pPr>
        <w:pStyle w:val="ListParagraph"/>
      </w:pPr>
    </w:p>
    <w:p w14:paraId="6F18B0FC" w14:textId="06C6C696" w:rsidR="00503235" w:rsidRDefault="00503235" w:rsidP="006A4159">
      <w:pPr>
        <w:pStyle w:val="ListParagraph"/>
        <w:numPr>
          <w:ilvl w:val="0"/>
          <w:numId w:val="3"/>
        </w:numPr>
      </w:pPr>
      <w:r>
        <w:t>ITEMS TO BE DISCUSSED</w:t>
      </w:r>
    </w:p>
    <w:p w14:paraId="0AF70919" w14:textId="4224C0ED" w:rsidR="00503235" w:rsidRPr="00503235" w:rsidRDefault="00333732" w:rsidP="00503235">
      <w:pPr>
        <w:spacing w:after="0"/>
        <w:ind w:left="720"/>
        <w:rPr>
          <w:b/>
          <w:bCs/>
        </w:rPr>
      </w:pPr>
      <w:r w:rsidRPr="00333732">
        <w:rPr>
          <w:b/>
          <w:bCs/>
        </w:rPr>
        <w:t>Building &amp; Zoning Ordinance 7-2020-</w:t>
      </w:r>
      <w:r>
        <w:rPr>
          <w:b/>
          <w:bCs/>
        </w:rPr>
        <w:t xml:space="preserve"> </w:t>
      </w:r>
      <w:r w:rsidR="00503235" w:rsidRPr="00503235">
        <w:t>The building and zoning ordinance was reviewed and there were a lot of discussions on the setbacks. Weston questioned if there was a 24-foot setback on corners, what about things like trees and bushes? That was questioned about whether to put in the ordinance. There’s also some discussion about detached buildings the council thought to keep it the same, no matter what it was. There were some things the council wanted removed, and other corrections were made there was also a discussion about the square footage. Ultimately, they decided to keep it at a minimum of square footage of 1000. The changes will be made and we will pass this at our next town council meeting.</w:t>
      </w:r>
    </w:p>
    <w:p w14:paraId="749626E1" w14:textId="3547F158" w:rsidR="00333732" w:rsidRPr="00503235" w:rsidRDefault="00655422" w:rsidP="00503235">
      <w:pPr>
        <w:spacing w:after="0"/>
        <w:ind w:left="720"/>
      </w:pPr>
      <w:r>
        <w:rPr>
          <w:b/>
          <w:bCs/>
        </w:rPr>
        <w:t>Speed Bumps</w:t>
      </w:r>
      <w:r w:rsidR="00333732" w:rsidRPr="00503235">
        <w:t>-</w:t>
      </w:r>
      <w:r w:rsidR="00C53796" w:rsidRPr="00503235">
        <w:t xml:space="preserve"> </w:t>
      </w:r>
      <w:r w:rsidR="00503235" w:rsidRPr="00503235">
        <w:t>Brigg Black</w:t>
      </w:r>
      <w:r w:rsidR="00E90377">
        <w:t>burn</w:t>
      </w:r>
      <w:r w:rsidR="00503235" w:rsidRPr="00503235">
        <w:t xml:space="preserve"> had called the mayor asking if the town would put a speedbump by his house, she told him he was in the county, and if he wanted one close to his house, he would have to talk to them. </w:t>
      </w:r>
      <w:r w:rsidR="00E90377">
        <w:t xml:space="preserve">He said he knew that but wanted to talk to the town first. </w:t>
      </w:r>
      <w:r w:rsidR="00503235" w:rsidRPr="00503235">
        <w:t xml:space="preserve">There was some discussion. Ultimately the council decided not to put a speed bump on Fourth West maybe put up a flashing sign or just better signage there </w:t>
      </w:r>
      <w:r w:rsidR="00503235">
        <w:t>are</w:t>
      </w:r>
      <w:r w:rsidR="00503235" w:rsidRPr="00503235">
        <w:t xml:space="preserve"> a lot of roads that people are speeding on so we can’t justify putting a speed bump </w:t>
      </w:r>
      <w:r w:rsidR="00503235">
        <w:t>in</w:t>
      </w:r>
      <w:r w:rsidR="00503235" w:rsidRPr="00503235">
        <w:t xml:space="preserve"> one place if there’s a problem with speeding in another spot in town and not adding speed bumps there as well.</w:t>
      </w:r>
    </w:p>
    <w:p w14:paraId="755D6D6E" w14:textId="130339A9" w:rsidR="00333732" w:rsidRPr="00503235" w:rsidRDefault="00655422" w:rsidP="00503235">
      <w:pPr>
        <w:spacing w:after="0"/>
        <w:ind w:left="720"/>
      </w:pPr>
      <w:r>
        <w:rPr>
          <w:b/>
          <w:bCs/>
        </w:rPr>
        <w:t>Park Cleaning/ Rental Fees</w:t>
      </w:r>
      <w:r w:rsidR="00333732" w:rsidRPr="00333732">
        <w:rPr>
          <w:b/>
          <w:bCs/>
        </w:rPr>
        <w:t>-</w:t>
      </w:r>
      <w:r w:rsidR="005E1836">
        <w:rPr>
          <w:b/>
          <w:bCs/>
        </w:rPr>
        <w:t xml:space="preserve"> </w:t>
      </w:r>
      <w:r w:rsidR="00503235" w:rsidRPr="00503235">
        <w:t xml:space="preserve">Mayor Johnson explained we’ve put all this money into the park and now we need to decide about cleaning. There </w:t>
      </w:r>
      <w:r w:rsidR="00503235">
        <w:t>are</w:t>
      </w:r>
      <w:r w:rsidR="00503235" w:rsidRPr="00503235">
        <w:t xml:space="preserve"> a lot more things that need to be cleaned up not just after rentals but on a weekly maybe daily basis. People leave trash, or other things around that she doesn’t feel like Scott could get that done every day. There was some discussion about hiring someone or the council taking turns, but ultimately no decision was made. They also discussed the park rental fee right now </w:t>
      </w:r>
      <w:r w:rsidR="00503235">
        <w:t>which</w:t>
      </w:r>
      <w:r w:rsidR="00503235" w:rsidRPr="00503235">
        <w:t xml:space="preserve"> is $100 with a $50 cleaning fee which is returned if the park is left clean. Now there is a lot of equipment that can be used with our park additions so the council thinks they need to change the price of the rental. No final decision was made.</w:t>
      </w:r>
    </w:p>
    <w:p w14:paraId="07537A6E" w14:textId="2A246196" w:rsidR="003B6365" w:rsidRDefault="00C808B3" w:rsidP="003B6365">
      <w:r>
        <w:tab/>
      </w:r>
      <w:r w:rsidR="003B6365">
        <w:t>III.           ADJOURNMENT</w:t>
      </w:r>
    </w:p>
    <w:p w14:paraId="36A509C9" w14:textId="7EEEFDE5" w:rsidR="005E1836" w:rsidRDefault="00D53632" w:rsidP="00BA33E2">
      <w:r w:rsidRPr="00D53632">
        <w:t xml:space="preserve">Since nothing else was on the agenda, </w:t>
      </w:r>
      <w:r w:rsidR="005E1836">
        <w:t>at 8:</w:t>
      </w:r>
      <w:r w:rsidR="00503235">
        <w:t>13 PM</w:t>
      </w:r>
      <w:r w:rsidR="005E1836">
        <w:t xml:space="preserve">, </w:t>
      </w:r>
      <w:r w:rsidRPr="00D53632">
        <w:t xml:space="preserve">the mayor </w:t>
      </w:r>
      <w:r w:rsidR="00333732">
        <w:t>closed the</w:t>
      </w:r>
      <w:r w:rsidR="00503235">
        <w:t xml:space="preserve"> work meeting.</w:t>
      </w:r>
    </w:p>
    <w:p w14:paraId="27171385" w14:textId="4543F349" w:rsidR="004D0D16" w:rsidRDefault="004D0D16" w:rsidP="00BA33E2"/>
    <w:sectPr w:rsidR="004D0D1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0F908C" w14:textId="77777777" w:rsidR="007F6E21" w:rsidRDefault="007F6E21" w:rsidP="005E1836">
      <w:pPr>
        <w:spacing w:after="0" w:line="240" w:lineRule="auto"/>
      </w:pPr>
      <w:r>
        <w:separator/>
      </w:r>
    </w:p>
  </w:endnote>
  <w:endnote w:type="continuationSeparator" w:id="0">
    <w:p w14:paraId="107B88E2" w14:textId="77777777" w:rsidR="007F6E21" w:rsidRDefault="007F6E21" w:rsidP="005E1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51831" w14:textId="74215446" w:rsidR="005E1836" w:rsidRDefault="005E1836">
    <w:pPr>
      <w:pStyle w:val="Footer"/>
    </w:pPr>
    <w:r w:rsidRPr="005E1836">
      <w:t>_____________________</w:t>
    </w:r>
    <w:r>
      <w:t>_____________</w:t>
    </w:r>
    <w:r w:rsidRPr="005E1836">
      <w:t>__Mayor   ___________</w:t>
    </w:r>
    <w:r>
      <w:t>______</w:t>
    </w:r>
    <w:r w:rsidRPr="005E1836">
      <w:t>_________________Clerk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DBF20E" w14:textId="77777777" w:rsidR="007F6E21" w:rsidRDefault="007F6E21" w:rsidP="005E1836">
      <w:pPr>
        <w:spacing w:after="0" w:line="240" w:lineRule="auto"/>
      </w:pPr>
      <w:r>
        <w:separator/>
      </w:r>
    </w:p>
  </w:footnote>
  <w:footnote w:type="continuationSeparator" w:id="0">
    <w:p w14:paraId="25EB5888" w14:textId="77777777" w:rsidR="007F6E21" w:rsidRDefault="007F6E21" w:rsidP="005E18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E30F3"/>
    <w:multiLevelType w:val="hybridMultilevel"/>
    <w:tmpl w:val="498E20F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E762BD"/>
    <w:multiLevelType w:val="hybridMultilevel"/>
    <w:tmpl w:val="87EC10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724CCA"/>
    <w:multiLevelType w:val="hybridMultilevel"/>
    <w:tmpl w:val="01C8C68C"/>
    <w:lvl w:ilvl="0" w:tplc="99FAA7E8">
      <w:start w:val="1"/>
      <w:numFmt w:val="upperRoman"/>
      <w:lvlText w:val="%1."/>
      <w:lvlJc w:val="left"/>
      <w:pPr>
        <w:ind w:left="1125" w:hanging="7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8808238">
    <w:abstractNumId w:val="1"/>
  </w:num>
  <w:num w:numId="2" w16cid:durableId="1543134632">
    <w:abstractNumId w:val="2"/>
  </w:num>
  <w:num w:numId="3" w16cid:durableId="47384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3E2"/>
    <w:rsid w:val="000866C4"/>
    <w:rsid w:val="000D41CB"/>
    <w:rsid w:val="00183C5C"/>
    <w:rsid w:val="001A6255"/>
    <w:rsid w:val="001C246E"/>
    <w:rsid w:val="001D0438"/>
    <w:rsid w:val="00201945"/>
    <w:rsid w:val="002022B8"/>
    <w:rsid w:val="00272301"/>
    <w:rsid w:val="002F3327"/>
    <w:rsid w:val="0030687F"/>
    <w:rsid w:val="00333732"/>
    <w:rsid w:val="003B6365"/>
    <w:rsid w:val="004A1983"/>
    <w:rsid w:val="004D0D16"/>
    <w:rsid w:val="00503235"/>
    <w:rsid w:val="005125CB"/>
    <w:rsid w:val="00537BDB"/>
    <w:rsid w:val="00595B47"/>
    <w:rsid w:val="005C6601"/>
    <w:rsid w:val="005E1836"/>
    <w:rsid w:val="00650570"/>
    <w:rsid w:val="00655422"/>
    <w:rsid w:val="006A4159"/>
    <w:rsid w:val="00767231"/>
    <w:rsid w:val="007C7399"/>
    <w:rsid w:val="007F6E21"/>
    <w:rsid w:val="008A3459"/>
    <w:rsid w:val="008A4389"/>
    <w:rsid w:val="008C344F"/>
    <w:rsid w:val="008D2DE8"/>
    <w:rsid w:val="008F4D18"/>
    <w:rsid w:val="00966B6A"/>
    <w:rsid w:val="00A17579"/>
    <w:rsid w:val="00A32862"/>
    <w:rsid w:val="00A72777"/>
    <w:rsid w:val="00A877E4"/>
    <w:rsid w:val="00B12AED"/>
    <w:rsid w:val="00B775B1"/>
    <w:rsid w:val="00B82E2C"/>
    <w:rsid w:val="00B872A2"/>
    <w:rsid w:val="00BA33E2"/>
    <w:rsid w:val="00C53796"/>
    <w:rsid w:val="00C808B3"/>
    <w:rsid w:val="00C965DE"/>
    <w:rsid w:val="00D30B56"/>
    <w:rsid w:val="00D32DE3"/>
    <w:rsid w:val="00D53632"/>
    <w:rsid w:val="00DC1044"/>
    <w:rsid w:val="00E03505"/>
    <w:rsid w:val="00E051EC"/>
    <w:rsid w:val="00E90377"/>
    <w:rsid w:val="00EC6B21"/>
    <w:rsid w:val="00F44AF3"/>
    <w:rsid w:val="00F85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4E26BE"/>
  <w15:docId w15:val="{018483E0-40A1-4830-A717-E3FE98F3B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33E2"/>
    <w:pPr>
      <w:ind w:left="720"/>
      <w:contextualSpacing/>
    </w:pPr>
  </w:style>
  <w:style w:type="paragraph" w:styleId="Header">
    <w:name w:val="header"/>
    <w:basedOn w:val="Normal"/>
    <w:link w:val="HeaderChar"/>
    <w:uiPriority w:val="99"/>
    <w:unhideWhenUsed/>
    <w:rsid w:val="005E18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1836"/>
  </w:style>
  <w:style w:type="paragraph" w:styleId="Footer">
    <w:name w:val="footer"/>
    <w:basedOn w:val="Normal"/>
    <w:link w:val="FooterChar"/>
    <w:uiPriority w:val="99"/>
    <w:unhideWhenUsed/>
    <w:rsid w:val="005E18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8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8BFE8-C084-4C90-9966-D24D9F928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462</Words>
  <Characters>2135</Characters>
  <Application>Microsoft Office Word</Application>
  <DocSecurity>0</DocSecurity>
  <Lines>38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Kelsey Brinkerhoff</cp:lastModifiedBy>
  <cp:revision>8</cp:revision>
  <cp:lastPrinted>2023-10-02T19:25:00Z</cp:lastPrinted>
  <dcterms:created xsi:type="dcterms:W3CDTF">2023-10-02T19:24:00Z</dcterms:created>
  <dcterms:modified xsi:type="dcterms:W3CDTF">2023-10-02T20:19:00Z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81883367773d4bd0c858ba63328b61fd14a46711a90b25fd2e1579ff6e2d0de2</vt:lpwstr>
  </property>
</Properties>
</file>