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B3C" w:rsidRDefault="00BC1883" w:rsidP="004A2B3C">
      <w:pPr>
        <w:jc w:val="center"/>
        <w:rPr>
          <w:sz w:val="32"/>
          <w:szCs w:val="32"/>
        </w:rPr>
      </w:pPr>
      <w:r>
        <w:rPr>
          <w:sz w:val="32"/>
          <w:szCs w:val="32"/>
        </w:rPr>
        <w:t>SCOFIELD TOWN FINANCIAL REPORT</w:t>
      </w:r>
    </w:p>
    <w:p w:rsidR="00BC1883" w:rsidRDefault="00EA6983" w:rsidP="00283217">
      <w:pPr>
        <w:jc w:val="center"/>
        <w:rPr>
          <w:sz w:val="32"/>
          <w:szCs w:val="32"/>
        </w:rPr>
      </w:pPr>
      <w:r>
        <w:rPr>
          <w:sz w:val="32"/>
          <w:szCs w:val="32"/>
        </w:rPr>
        <w:t>June 12</w:t>
      </w:r>
      <w:r w:rsidR="00A23F7F">
        <w:rPr>
          <w:sz w:val="32"/>
          <w:szCs w:val="32"/>
        </w:rPr>
        <w:t>, 2023</w:t>
      </w:r>
    </w:p>
    <w:p w:rsidR="00BC1883" w:rsidRDefault="00FE3A8D" w:rsidP="00BC1883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Balances as </w:t>
      </w:r>
      <w:r w:rsidR="00686CEB">
        <w:rPr>
          <w:sz w:val="32"/>
          <w:szCs w:val="32"/>
        </w:rPr>
        <w:t>of</w:t>
      </w:r>
      <w:r w:rsidR="004A2B3C">
        <w:rPr>
          <w:sz w:val="32"/>
          <w:szCs w:val="32"/>
        </w:rPr>
        <w:t xml:space="preserve"> </w:t>
      </w:r>
      <w:r w:rsidR="00EA6983">
        <w:rPr>
          <w:sz w:val="32"/>
          <w:szCs w:val="32"/>
        </w:rPr>
        <w:t>May 31</w:t>
      </w:r>
      <w:r w:rsidR="0085159A">
        <w:rPr>
          <w:sz w:val="32"/>
          <w:szCs w:val="32"/>
        </w:rPr>
        <w:t>, 202</w:t>
      </w:r>
      <w:r w:rsidR="00F01AB7">
        <w:rPr>
          <w:sz w:val="32"/>
          <w:szCs w:val="32"/>
        </w:rPr>
        <w:t>3</w:t>
      </w:r>
    </w:p>
    <w:p w:rsidR="00BC1883" w:rsidRDefault="00BC1883" w:rsidP="00BC1883">
      <w:pPr>
        <w:jc w:val="center"/>
        <w:rPr>
          <w:sz w:val="32"/>
          <w:szCs w:val="32"/>
        </w:rPr>
      </w:pPr>
    </w:p>
    <w:p w:rsidR="00BC1883" w:rsidRDefault="00BC1883" w:rsidP="00BC1883">
      <w:pPr>
        <w:rPr>
          <w:sz w:val="32"/>
          <w:szCs w:val="32"/>
        </w:rPr>
      </w:pPr>
    </w:p>
    <w:p w:rsidR="00BC1883" w:rsidRDefault="00FE3A8D" w:rsidP="00BC1883">
      <w:pPr>
        <w:rPr>
          <w:sz w:val="32"/>
          <w:szCs w:val="32"/>
        </w:rPr>
      </w:pPr>
      <w:r>
        <w:rPr>
          <w:sz w:val="32"/>
          <w:szCs w:val="32"/>
        </w:rPr>
        <w:t>UTIL</w:t>
      </w:r>
      <w:r w:rsidR="00BF6B28">
        <w:rPr>
          <w:sz w:val="32"/>
          <w:szCs w:val="32"/>
        </w:rPr>
        <w:t>IT</w:t>
      </w:r>
      <w:r w:rsidR="009036E3">
        <w:rPr>
          <w:sz w:val="32"/>
          <w:szCs w:val="32"/>
        </w:rPr>
        <w:t>Y FUND</w:t>
      </w:r>
      <w:r w:rsidR="009036E3">
        <w:rPr>
          <w:sz w:val="32"/>
          <w:szCs w:val="32"/>
        </w:rPr>
        <w:tab/>
      </w:r>
      <w:r w:rsidR="009036E3">
        <w:rPr>
          <w:sz w:val="32"/>
          <w:szCs w:val="32"/>
        </w:rPr>
        <w:tab/>
      </w:r>
      <w:r w:rsidR="009036E3">
        <w:rPr>
          <w:sz w:val="32"/>
          <w:szCs w:val="32"/>
        </w:rPr>
        <w:tab/>
      </w:r>
      <w:r w:rsidR="009036E3">
        <w:rPr>
          <w:sz w:val="32"/>
          <w:szCs w:val="32"/>
        </w:rPr>
        <w:tab/>
      </w:r>
      <w:r w:rsidR="009036E3">
        <w:rPr>
          <w:sz w:val="32"/>
          <w:szCs w:val="32"/>
        </w:rPr>
        <w:tab/>
      </w:r>
      <w:r w:rsidR="009036E3">
        <w:rPr>
          <w:sz w:val="32"/>
          <w:szCs w:val="32"/>
        </w:rPr>
        <w:tab/>
      </w:r>
      <w:r w:rsidR="009036E3">
        <w:rPr>
          <w:sz w:val="32"/>
          <w:szCs w:val="32"/>
        </w:rPr>
        <w:tab/>
        <w:t xml:space="preserve">        $</w:t>
      </w:r>
      <w:r w:rsidR="00DB5AC7">
        <w:rPr>
          <w:sz w:val="32"/>
          <w:szCs w:val="32"/>
        </w:rPr>
        <w:t>460,002.56</w:t>
      </w:r>
      <w:r w:rsidR="009036E3">
        <w:rPr>
          <w:sz w:val="32"/>
          <w:szCs w:val="32"/>
        </w:rPr>
        <w:tab/>
      </w:r>
      <w:r w:rsidR="009C7FB2">
        <w:rPr>
          <w:sz w:val="32"/>
          <w:szCs w:val="32"/>
        </w:rPr>
        <w:tab/>
      </w:r>
    </w:p>
    <w:p w:rsidR="003C473C" w:rsidRDefault="004A2B3C" w:rsidP="00BC1883">
      <w:pPr>
        <w:rPr>
          <w:sz w:val="32"/>
          <w:szCs w:val="32"/>
        </w:rPr>
      </w:pPr>
      <w:r>
        <w:rPr>
          <w:sz w:val="32"/>
          <w:szCs w:val="32"/>
        </w:rPr>
        <w:t>GENERAL FUND</w:t>
      </w:r>
      <w:r w:rsidR="009036E3">
        <w:rPr>
          <w:sz w:val="32"/>
          <w:szCs w:val="32"/>
        </w:rPr>
        <w:tab/>
      </w:r>
      <w:r w:rsidR="009036E3">
        <w:rPr>
          <w:sz w:val="32"/>
          <w:szCs w:val="32"/>
        </w:rPr>
        <w:tab/>
      </w:r>
      <w:r w:rsidR="009036E3">
        <w:rPr>
          <w:sz w:val="32"/>
          <w:szCs w:val="32"/>
        </w:rPr>
        <w:tab/>
      </w:r>
      <w:r w:rsidR="009036E3">
        <w:rPr>
          <w:sz w:val="32"/>
          <w:szCs w:val="32"/>
        </w:rPr>
        <w:tab/>
      </w:r>
      <w:r w:rsidR="009036E3">
        <w:rPr>
          <w:sz w:val="32"/>
          <w:szCs w:val="32"/>
        </w:rPr>
        <w:tab/>
      </w:r>
      <w:r w:rsidR="009036E3">
        <w:rPr>
          <w:sz w:val="32"/>
          <w:szCs w:val="32"/>
        </w:rPr>
        <w:tab/>
      </w:r>
      <w:r w:rsidR="009036E3">
        <w:rPr>
          <w:sz w:val="32"/>
          <w:szCs w:val="32"/>
        </w:rPr>
        <w:tab/>
      </w:r>
      <w:r w:rsidR="009036E3">
        <w:rPr>
          <w:sz w:val="32"/>
          <w:szCs w:val="32"/>
        </w:rPr>
        <w:tab/>
        <w:t>$</w:t>
      </w:r>
      <w:r w:rsidR="00DB5AC7">
        <w:rPr>
          <w:sz w:val="32"/>
          <w:szCs w:val="32"/>
        </w:rPr>
        <w:t>40,036.03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BF6B28">
        <w:rPr>
          <w:sz w:val="32"/>
          <w:szCs w:val="32"/>
        </w:rPr>
        <w:t xml:space="preserve"> </w:t>
      </w:r>
      <w:r w:rsidR="00C1068E">
        <w:rPr>
          <w:sz w:val="32"/>
          <w:szCs w:val="32"/>
        </w:rPr>
        <w:t xml:space="preserve"> </w:t>
      </w:r>
    </w:p>
    <w:p w:rsidR="00BC1883" w:rsidRDefault="00BC1883" w:rsidP="00BC1883">
      <w:pPr>
        <w:rPr>
          <w:sz w:val="32"/>
          <w:szCs w:val="32"/>
        </w:rPr>
      </w:pPr>
      <w:r>
        <w:rPr>
          <w:sz w:val="32"/>
          <w:szCs w:val="32"/>
        </w:rPr>
        <w:t>PLEA</w:t>
      </w:r>
      <w:r w:rsidR="00FE3A8D">
        <w:rPr>
          <w:sz w:val="32"/>
          <w:szCs w:val="32"/>
        </w:rPr>
        <w:t>SAN</w:t>
      </w:r>
      <w:r w:rsidR="00BC530D">
        <w:rPr>
          <w:sz w:val="32"/>
          <w:szCs w:val="32"/>
        </w:rPr>
        <w:t>T VALLEY DAYS FUND</w:t>
      </w:r>
      <w:r w:rsidR="00BC530D">
        <w:rPr>
          <w:sz w:val="32"/>
          <w:szCs w:val="32"/>
        </w:rPr>
        <w:tab/>
      </w:r>
      <w:r w:rsidR="00BC530D">
        <w:rPr>
          <w:sz w:val="32"/>
          <w:szCs w:val="32"/>
        </w:rPr>
        <w:tab/>
      </w:r>
      <w:r w:rsidR="00BC530D">
        <w:rPr>
          <w:sz w:val="32"/>
          <w:szCs w:val="32"/>
        </w:rPr>
        <w:tab/>
      </w:r>
      <w:r w:rsidR="00BC530D">
        <w:rPr>
          <w:sz w:val="32"/>
          <w:szCs w:val="32"/>
        </w:rPr>
        <w:tab/>
      </w:r>
      <w:r w:rsidR="00BC530D">
        <w:rPr>
          <w:sz w:val="32"/>
          <w:szCs w:val="32"/>
        </w:rPr>
        <w:tab/>
      </w:r>
      <w:r w:rsidR="00367F66">
        <w:rPr>
          <w:sz w:val="32"/>
          <w:szCs w:val="32"/>
        </w:rPr>
        <w:t>$</w:t>
      </w:r>
      <w:r w:rsidR="00DB5AC7">
        <w:rPr>
          <w:sz w:val="32"/>
          <w:szCs w:val="32"/>
        </w:rPr>
        <w:t>39,720.64</w:t>
      </w:r>
      <w:r w:rsidR="00377DD5">
        <w:rPr>
          <w:sz w:val="32"/>
          <w:szCs w:val="32"/>
        </w:rPr>
        <w:tab/>
      </w:r>
    </w:p>
    <w:p w:rsidR="00BC1883" w:rsidRDefault="00BC1883" w:rsidP="00BC1883">
      <w:pPr>
        <w:rPr>
          <w:sz w:val="32"/>
          <w:szCs w:val="32"/>
        </w:rPr>
      </w:pPr>
    </w:p>
    <w:p w:rsidR="00BC1883" w:rsidRDefault="00367F66" w:rsidP="00BC1883">
      <w:pPr>
        <w:rPr>
          <w:sz w:val="32"/>
          <w:szCs w:val="32"/>
        </w:rPr>
      </w:pPr>
      <w:r>
        <w:rPr>
          <w:sz w:val="32"/>
          <w:szCs w:val="32"/>
        </w:rPr>
        <w:t>B &amp; C ROAD FUND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     </w:t>
      </w:r>
      <w:r w:rsidR="003E642A">
        <w:rPr>
          <w:sz w:val="32"/>
          <w:szCs w:val="32"/>
        </w:rPr>
        <w:t xml:space="preserve"> </w:t>
      </w:r>
      <w:r w:rsidR="004A2B3C">
        <w:rPr>
          <w:sz w:val="32"/>
          <w:szCs w:val="32"/>
        </w:rPr>
        <w:t xml:space="preserve"> </w:t>
      </w:r>
      <w:r>
        <w:rPr>
          <w:sz w:val="32"/>
          <w:szCs w:val="32"/>
        </w:rPr>
        <w:t>$</w:t>
      </w:r>
      <w:r w:rsidR="00DB5AC7">
        <w:rPr>
          <w:sz w:val="32"/>
          <w:szCs w:val="32"/>
        </w:rPr>
        <w:t>68,434.25</w:t>
      </w:r>
    </w:p>
    <w:p w:rsidR="00BC1883" w:rsidRDefault="00BC1883" w:rsidP="00BC1883">
      <w:pPr>
        <w:rPr>
          <w:sz w:val="32"/>
          <w:szCs w:val="32"/>
        </w:rPr>
      </w:pPr>
    </w:p>
    <w:p w:rsidR="00BC1883" w:rsidRPr="00BC1883" w:rsidRDefault="00BC1883" w:rsidP="00BC1883">
      <w:pPr>
        <w:rPr>
          <w:sz w:val="32"/>
          <w:szCs w:val="32"/>
        </w:rPr>
      </w:pPr>
    </w:p>
    <w:sectPr w:rsidR="00BC1883" w:rsidRPr="00BC1883" w:rsidSect="00C25B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C1883"/>
    <w:rsid w:val="0001753A"/>
    <w:rsid w:val="00093A0F"/>
    <w:rsid w:val="000E2788"/>
    <w:rsid w:val="000E4B93"/>
    <w:rsid w:val="00101595"/>
    <w:rsid w:val="00133063"/>
    <w:rsid w:val="00172111"/>
    <w:rsid w:val="00197D6F"/>
    <w:rsid w:val="001A46B8"/>
    <w:rsid w:val="001B1444"/>
    <w:rsid w:val="001B7C33"/>
    <w:rsid w:val="00220879"/>
    <w:rsid w:val="00231B77"/>
    <w:rsid w:val="00232D70"/>
    <w:rsid w:val="00266284"/>
    <w:rsid w:val="002718D9"/>
    <w:rsid w:val="00276DA1"/>
    <w:rsid w:val="00283217"/>
    <w:rsid w:val="00290B5E"/>
    <w:rsid w:val="00292E82"/>
    <w:rsid w:val="002C2233"/>
    <w:rsid w:val="002E3A16"/>
    <w:rsid w:val="00310211"/>
    <w:rsid w:val="00331EA0"/>
    <w:rsid w:val="00360355"/>
    <w:rsid w:val="00367F66"/>
    <w:rsid w:val="00372F5E"/>
    <w:rsid w:val="0037386E"/>
    <w:rsid w:val="00377DD5"/>
    <w:rsid w:val="00384E9D"/>
    <w:rsid w:val="003A4491"/>
    <w:rsid w:val="003B66C4"/>
    <w:rsid w:val="003C473C"/>
    <w:rsid w:val="003E59C0"/>
    <w:rsid w:val="003E642A"/>
    <w:rsid w:val="003F26F9"/>
    <w:rsid w:val="00427C35"/>
    <w:rsid w:val="00477AEF"/>
    <w:rsid w:val="004A2B3C"/>
    <w:rsid w:val="004B3E83"/>
    <w:rsid w:val="004C3471"/>
    <w:rsid w:val="004C3A20"/>
    <w:rsid w:val="004D3ACA"/>
    <w:rsid w:val="004E794B"/>
    <w:rsid w:val="004F27E7"/>
    <w:rsid w:val="00510858"/>
    <w:rsid w:val="0052679A"/>
    <w:rsid w:val="005528CF"/>
    <w:rsid w:val="00552D77"/>
    <w:rsid w:val="005703C5"/>
    <w:rsid w:val="00573C0B"/>
    <w:rsid w:val="005808B5"/>
    <w:rsid w:val="005A1AAF"/>
    <w:rsid w:val="005A4FC3"/>
    <w:rsid w:val="005C10EE"/>
    <w:rsid w:val="00614D0E"/>
    <w:rsid w:val="006628E9"/>
    <w:rsid w:val="00667196"/>
    <w:rsid w:val="00686CEB"/>
    <w:rsid w:val="006A29E3"/>
    <w:rsid w:val="00716317"/>
    <w:rsid w:val="007440A0"/>
    <w:rsid w:val="007640DB"/>
    <w:rsid w:val="0079409F"/>
    <w:rsid w:val="007A0FCB"/>
    <w:rsid w:val="007A2192"/>
    <w:rsid w:val="007D1B57"/>
    <w:rsid w:val="008251B9"/>
    <w:rsid w:val="0085159A"/>
    <w:rsid w:val="00880B42"/>
    <w:rsid w:val="00887DB5"/>
    <w:rsid w:val="008A77FD"/>
    <w:rsid w:val="008B787D"/>
    <w:rsid w:val="008D2E65"/>
    <w:rsid w:val="008F37D7"/>
    <w:rsid w:val="009036E3"/>
    <w:rsid w:val="00930F95"/>
    <w:rsid w:val="00941FDA"/>
    <w:rsid w:val="009601FF"/>
    <w:rsid w:val="009B2BA3"/>
    <w:rsid w:val="009C7FB2"/>
    <w:rsid w:val="009E0620"/>
    <w:rsid w:val="00A126BB"/>
    <w:rsid w:val="00A14F64"/>
    <w:rsid w:val="00A23F7F"/>
    <w:rsid w:val="00A46587"/>
    <w:rsid w:val="00A61861"/>
    <w:rsid w:val="00A81D21"/>
    <w:rsid w:val="00A846A7"/>
    <w:rsid w:val="00B50C4C"/>
    <w:rsid w:val="00B54E14"/>
    <w:rsid w:val="00B7757B"/>
    <w:rsid w:val="00B921EF"/>
    <w:rsid w:val="00B94E80"/>
    <w:rsid w:val="00BC1883"/>
    <w:rsid w:val="00BC530D"/>
    <w:rsid w:val="00BF6B28"/>
    <w:rsid w:val="00C055F2"/>
    <w:rsid w:val="00C1068E"/>
    <w:rsid w:val="00C23533"/>
    <w:rsid w:val="00C25B53"/>
    <w:rsid w:val="00C42B67"/>
    <w:rsid w:val="00C506E3"/>
    <w:rsid w:val="00C729C4"/>
    <w:rsid w:val="00CB0879"/>
    <w:rsid w:val="00CB66FE"/>
    <w:rsid w:val="00D03059"/>
    <w:rsid w:val="00D17792"/>
    <w:rsid w:val="00D3104B"/>
    <w:rsid w:val="00D95842"/>
    <w:rsid w:val="00DB454A"/>
    <w:rsid w:val="00DB5AC7"/>
    <w:rsid w:val="00DD78DA"/>
    <w:rsid w:val="00DE23E5"/>
    <w:rsid w:val="00DF4534"/>
    <w:rsid w:val="00E01F55"/>
    <w:rsid w:val="00E1020C"/>
    <w:rsid w:val="00E22218"/>
    <w:rsid w:val="00E32716"/>
    <w:rsid w:val="00E6673D"/>
    <w:rsid w:val="00E700F2"/>
    <w:rsid w:val="00E954F4"/>
    <w:rsid w:val="00EA6983"/>
    <w:rsid w:val="00EC165E"/>
    <w:rsid w:val="00EC6710"/>
    <w:rsid w:val="00F01AB7"/>
    <w:rsid w:val="00F07779"/>
    <w:rsid w:val="00F44E1A"/>
    <w:rsid w:val="00F54DDF"/>
    <w:rsid w:val="00FE3A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B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3</cp:revision>
  <cp:lastPrinted>2023-05-07T23:22:00Z</cp:lastPrinted>
  <dcterms:created xsi:type="dcterms:W3CDTF">2023-06-01T16:23:00Z</dcterms:created>
  <dcterms:modified xsi:type="dcterms:W3CDTF">2023-06-07T00:24:00Z</dcterms:modified>
</cp:coreProperties>
</file>